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60"/>
      </w:tblGrid>
      <w:tr w:rsidR="00F80A24" w:rsidTr="00F80A24">
        <w:tblPrEx>
          <w:tblCellMar>
            <w:top w:w="0" w:type="dxa"/>
            <w:bottom w:w="0" w:type="dxa"/>
          </w:tblCellMar>
        </w:tblPrEx>
        <w:trPr>
          <w:trHeight w:val="8640"/>
        </w:trPr>
        <w:tc>
          <w:tcPr>
            <w:tcW w:w="14360" w:type="dxa"/>
          </w:tcPr>
          <w:p w:rsidR="00F80A24" w:rsidRDefault="00F80A24" w:rsidP="00F80A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</w:t>
            </w:r>
          </w:p>
          <w:p w:rsidR="00F80A24" w:rsidRDefault="00F80A24" w:rsidP="00F80A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</w:p>
          <w:p w:rsidR="00F80A24" w:rsidRDefault="00F80A24" w:rsidP="00F80A24">
            <w:pPr>
              <w:rPr>
                <w:sz w:val="32"/>
                <w:szCs w:val="32"/>
              </w:rPr>
            </w:pPr>
          </w:p>
          <w:p w:rsidR="00F80A24" w:rsidRDefault="00F80A24" w:rsidP="00F80A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  <w:p w:rsidR="00F80A24" w:rsidRDefault="00F80A24" w:rsidP="00F80A24">
            <w:pPr>
              <w:rPr>
                <w:sz w:val="32"/>
                <w:szCs w:val="32"/>
              </w:rPr>
            </w:pPr>
          </w:p>
          <w:p w:rsidR="00F80A24" w:rsidRDefault="00F80A24" w:rsidP="00F80A24">
            <w:pPr>
              <w:rPr>
                <w:sz w:val="32"/>
                <w:szCs w:val="32"/>
              </w:rPr>
            </w:pPr>
          </w:p>
          <w:p w:rsidR="00F80A24" w:rsidRPr="00F80A24" w:rsidRDefault="00F80A24" w:rsidP="00F80A24">
            <w:pPr>
              <w:rPr>
                <w:sz w:val="32"/>
                <w:szCs w:val="32"/>
                <w:u w:val="single"/>
              </w:rPr>
            </w:pPr>
            <w:r w:rsidRPr="00F80A24">
              <w:rPr>
                <w:sz w:val="32"/>
                <w:szCs w:val="32"/>
                <w:u w:val="single"/>
              </w:rPr>
              <w:t xml:space="preserve">   Перспективный план работы по экспериментальной деятельности у детей с нарушениями   </w:t>
            </w:r>
          </w:p>
          <w:p w:rsidR="00F80A24" w:rsidRPr="00F80A24" w:rsidRDefault="00F80A24" w:rsidP="00F80A24">
            <w:pPr>
              <w:rPr>
                <w:sz w:val="32"/>
                <w:szCs w:val="32"/>
                <w:u w:val="single"/>
              </w:rPr>
            </w:pPr>
            <w:r w:rsidRPr="00F80A24">
              <w:rPr>
                <w:sz w:val="32"/>
                <w:szCs w:val="32"/>
                <w:u w:val="single"/>
              </w:rPr>
              <w:t xml:space="preserve">     слуха   в группе 2 года обучения.    </w:t>
            </w:r>
          </w:p>
          <w:p w:rsidR="00F80A24" w:rsidRDefault="00F80A24" w:rsidP="00F80A24">
            <w:pPr>
              <w:rPr>
                <w:sz w:val="32"/>
                <w:szCs w:val="32"/>
              </w:rPr>
            </w:pPr>
          </w:p>
          <w:p w:rsidR="00F80A24" w:rsidRDefault="00F80A24" w:rsidP="00F80A24">
            <w:pPr>
              <w:rPr>
                <w:sz w:val="32"/>
                <w:szCs w:val="32"/>
              </w:rPr>
            </w:pPr>
          </w:p>
          <w:p w:rsidR="00F80A24" w:rsidRDefault="00F80A24" w:rsidP="00F80A24">
            <w:pPr>
              <w:rPr>
                <w:sz w:val="32"/>
                <w:szCs w:val="32"/>
              </w:rPr>
            </w:pPr>
          </w:p>
          <w:p w:rsidR="00F80A24" w:rsidRDefault="00F80A24" w:rsidP="00F80A24">
            <w:pPr>
              <w:rPr>
                <w:sz w:val="32"/>
                <w:szCs w:val="32"/>
              </w:rPr>
            </w:pPr>
          </w:p>
          <w:p w:rsidR="00F80A24" w:rsidRDefault="00F80A24" w:rsidP="00F80A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Составила воспитатель: Пухова Н.Н.</w:t>
            </w:r>
          </w:p>
          <w:p w:rsidR="00F80A24" w:rsidRDefault="00F80A24" w:rsidP="00F80A24">
            <w:pPr>
              <w:rPr>
                <w:sz w:val="32"/>
                <w:szCs w:val="32"/>
              </w:rPr>
            </w:pPr>
          </w:p>
        </w:tc>
      </w:tr>
    </w:tbl>
    <w:p w:rsidR="00C073F3" w:rsidRDefault="00616BB6" w:rsidP="00616BB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C45C9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</w:t>
      </w:r>
    </w:p>
    <w:p w:rsidR="00C073F3" w:rsidRDefault="001904C9" w:rsidP="00616BB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Планируя работу по </w:t>
      </w:r>
      <w:proofErr w:type="spellStart"/>
      <w:proofErr w:type="gramStart"/>
      <w:r>
        <w:rPr>
          <w:sz w:val="32"/>
          <w:szCs w:val="32"/>
        </w:rPr>
        <w:t>поисково</w:t>
      </w:r>
      <w:proofErr w:type="spellEnd"/>
      <w:r>
        <w:rPr>
          <w:sz w:val="32"/>
          <w:szCs w:val="32"/>
        </w:rPr>
        <w:t>- практической</w:t>
      </w:r>
      <w:proofErr w:type="gramEnd"/>
      <w:r>
        <w:rPr>
          <w:sz w:val="32"/>
          <w:szCs w:val="32"/>
        </w:rPr>
        <w:t xml:space="preserve"> деятельности с детьми с нарушением слуха в данной возрастной группе я особое место уделяю элементарным опытам, экспериментированию детей. Именно в этой деятельности дети с</w:t>
      </w:r>
      <w:r w:rsidR="00347EEE">
        <w:rPr>
          <w:sz w:val="32"/>
          <w:szCs w:val="32"/>
        </w:rPr>
        <w:t xml:space="preserve"> </w:t>
      </w:r>
      <w:r>
        <w:rPr>
          <w:sz w:val="32"/>
          <w:szCs w:val="32"/>
        </w:rPr>
        <w:t>нарушением слуха имеют</w:t>
      </w:r>
      <w:r w:rsidR="00347EEE">
        <w:rPr>
          <w:sz w:val="32"/>
          <w:szCs w:val="32"/>
        </w:rPr>
        <w:t xml:space="preserve"> возможность наглядно увидеть, потрогать, почувствовать многообразие свойств и каче</w:t>
      </w:r>
      <w:proofErr w:type="gramStart"/>
      <w:r w:rsidR="00347EEE">
        <w:rPr>
          <w:sz w:val="32"/>
          <w:szCs w:val="32"/>
        </w:rPr>
        <w:t>ств пр</w:t>
      </w:r>
      <w:proofErr w:type="gramEnd"/>
      <w:r w:rsidR="00347EEE">
        <w:rPr>
          <w:sz w:val="32"/>
          <w:szCs w:val="32"/>
        </w:rPr>
        <w:t>едметов. В этой деятельности происходит интеллектуальное, эмоционально- интенсивное развитие. Экспериментальная деятельность даёт возможность развивать в единстве  познавательную и практическую сферу личности.</w:t>
      </w:r>
    </w:p>
    <w:p w:rsidR="00347EEE" w:rsidRDefault="00347EEE" w:rsidP="00616BB6">
      <w:pPr>
        <w:rPr>
          <w:sz w:val="32"/>
          <w:szCs w:val="32"/>
        </w:rPr>
      </w:pPr>
      <w:r>
        <w:rPr>
          <w:sz w:val="32"/>
          <w:szCs w:val="32"/>
        </w:rPr>
        <w:t>Поисково-практическая деятельность детей в данной возрастной группе предполагает накопление и расширение у детей представлений о различных предметах</w:t>
      </w:r>
      <w:r w:rsidR="00430B95">
        <w:rPr>
          <w:sz w:val="32"/>
          <w:szCs w:val="32"/>
        </w:rPr>
        <w:t>,</w:t>
      </w:r>
      <w:r>
        <w:rPr>
          <w:sz w:val="32"/>
          <w:szCs w:val="32"/>
        </w:rPr>
        <w:t xml:space="preserve"> их взаимосвяз</w:t>
      </w:r>
      <w:r w:rsidR="00430B95">
        <w:rPr>
          <w:sz w:val="32"/>
          <w:szCs w:val="32"/>
        </w:rPr>
        <w:t>ях, расширение и обогащение понятийного словаря, способствует активизации  и развитию речи детей с нарушением слуха.</w:t>
      </w:r>
    </w:p>
    <w:p w:rsidR="00430B95" w:rsidRDefault="00430B95" w:rsidP="00616BB6">
      <w:pPr>
        <w:rPr>
          <w:sz w:val="32"/>
          <w:szCs w:val="32"/>
        </w:rPr>
      </w:pPr>
    </w:p>
    <w:p w:rsidR="00C073F3" w:rsidRDefault="00C073F3" w:rsidP="00616BB6">
      <w:pPr>
        <w:rPr>
          <w:sz w:val="32"/>
          <w:szCs w:val="32"/>
        </w:rPr>
      </w:pPr>
    </w:p>
    <w:p w:rsidR="00C073F3" w:rsidRDefault="00C073F3" w:rsidP="00616BB6">
      <w:pPr>
        <w:rPr>
          <w:sz w:val="32"/>
          <w:szCs w:val="32"/>
        </w:rPr>
      </w:pPr>
    </w:p>
    <w:p w:rsidR="00C073F3" w:rsidRDefault="00C073F3" w:rsidP="00616BB6">
      <w:pPr>
        <w:rPr>
          <w:sz w:val="32"/>
          <w:szCs w:val="32"/>
        </w:rPr>
      </w:pPr>
    </w:p>
    <w:p w:rsidR="00C073F3" w:rsidRDefault="00C073F3" w:rsidP="00616BB6">
      <w:pPr>
        <w:rPr>
          <w:sz w:val="32"/>
          <w:szCs w:val="32"/>
        </w:rPr>
      </w:pPr>
    </w:p>
    <w:p w:rsidR="00C073F3" w:rsidRDefault="00C073F3" w:rsidP="00616BB6">
      <w:pPr>
        <w:rPr>
          <w:sz w:val="32"/>
          <w:szCs w:val="32"/>
        </w:rPr>
      </w:pPr>
    </w:p>
    <w:p w:rsidR="00CC45C9" w:rsidRDefault="00CC45C9" w:rsidP="00616BB6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4"/>
        <w:gridCol w:w="1238"/>
        <w:gridCol w:w="2245"/>
        <w:gridCol w:w="2964"/>
        <w:gridCol w:w="4158"/>
        <w:gridCol w:w="3544"/>
      </w:tblGrid>
      <w:tr w:rsidR="00CC45C9" w:rsidTr="00EE5BDC">
        <w:tc>
          <w:tcPr>
            <w:tcW w:w="0" w:type="auto"/>
          </w:tcPr>
          <w:p w:rsidR="00CC45C9" w:rsidRDefault="00CC45C9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lastRenderedPageBreak/>
              <w:t>№</w:t>
            </w:r>
          </w:p>
          <w:p w:rsidR="00EE5BDC" w:rsidRPr="00EE5BDC" w:rsidRDefault="00EE5BDC" w:rsidP="00616BB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C45C9" w:rsidRPr="00EE5BDC" w:rsidRDefault="00CC45C9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месяц</w:t>
            </w:r>
          </w:p>
        </w:tc>
        <w:tc>
          <w:tcPr>
            <w:tcW w:w="2245" w:type="dxa"/>
          </w:tcPr>
          <w:p w:rsidR="00CC45C9" w:rsidRPr="00EE5BDC" w:rsidRDefault="00CC45C9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 xml:space="preserve">       Тема</w:t>
            </w:r>
          </w:p>
        </w:tc>
        <w:tc>
          <w:tcPr>
            <w:tcW w:w="2964" w:type="dxa"/>
          </w:tcPr>
          <w:p w:rsidR="00CC45C9" w:rsidRPr="00EE5BDC" w:rsidRDefault="00CC45C9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Методические приёмы</w:t>
            </w:r>
          </w:p>
        </w:tc>
        <w:tc>
          <w:tcPr>
            <w:tcW w:w="4158" w:type="dxa"/>
          </w:tcPr>
          <w:p w:rsidR="00CC45C9" w:rsidRPr="00EE5BDC" w:rsidRDefault="00CC45C9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 xml:space="preserve">     Цель эксперимента</w:t>
            </w:r>
          </w:p>
        </w:tc>
        <w:tc>
          <w:tcPr>
            <w:tcW w:w="3544" w:type="dxa"/>
          </w:tcPr>
          <w:p w:rsidR="00CC45C9" w:rsidRPr="00EE5BDC" w:rsidRDefault="00EA4EAE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 xml:space="preserve"> </w:t>
            </w:r>
            <w:r w:rsidR="00CC45C9" w:rsidRPr="00EE5BDC">
              <w:rPr>
                <w:sz w:val="24"/>
                <w:szCs w:val="24"/>
              </w:rPr>
              <w:t xml:space="preserve"> Речевой</w:t>
            </w:r>
            <w:r w:rsidRPr="00EE5BDC">
              <w:rPr>
                <w:sz w:val="24"/>
                <w:szCs w:val="24"/>
              </w:rPr>
              <w:t xml:space="preserve"> материал</w:t>
            </w:r>
            <w:r w:rsidR="00CC45C9" w:rsidRPr="00EE5BDC">
              <w:rPr>
                <w:sz w:val="24"/>
                <w:szCs w:val="24"/>
              </w:rPr>
              <w:t xml:space="preserve"> </w:t>
            </w:r>
          </w:p>
        </w:tc>
      </w:tr>
      <w:tr w:rsidR="00CC45C9" w:rsidTr="00EE5BDC">
        <w:tc>
          <w:tcPr>
            <w:tcW w:w="0" w:type="auto"/>
          </w:tcPr>
          <w:p w:rsidR="00CC45C9" w:rsidRPr="00EE5BDC" w:rsidRDefault="00CC45C9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C45C9" w:rsidRPr="00EE5BDC" w:rsidRDefault="00CC45C9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сентябрь</w:t>
            </w:r>
          </w:p>
        </w:tc>
        <w:tc>
          <w:tcPr>
            <w:tcW w:w="2245" w:type="dxa"/>
          </w:tcPr>
          <w:p w:rsidR="00CC45C9" w:rsidRPr="00EE5BDC" w:rsidRDefault="00CC45C9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«</w:t>
            </w:r>
            <w:proofErr w:type="gramStart"/>
            <w:r w:rsidRPr="00EE5BDC">
              <w:rPr>
                <w:sz w:val="24"/>
                <w:szCs w:val="24"/>
              </w:rPr>
              <w:t>Узнаём</w:t>
            </w:r>
            <w:proofErr w:type="gramEnd"/>
            <w:r w:rsidRPr="00EE5BDC">
              <w:rPr>
                <w:sz w:val="24"/>
                <w:szCs w:val="24"/>
              </w:rPr>
              <w:t xml:space="preserve">   какая вода».</w:t>
            </w:r>
          </w:p>
        </w:tc>
        <w:tc>
          <w:tcPr>
            <w:tcW w:w="2964" w:type="dxa"/>
          </w:tcPr>
          <w:p w:rsidR="00EA4EAE" w:rsidRPr="00EE5BDC" w:rsidRDefault="00EA4EAE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- наблюдение,</w:t>
            </w:r>
          </w:p>
          <w:p w:rsidR="00EA4EAE" w:rsidRPr="00EE5BDC" w:rsidRDefault="00EA4EAE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-беседа,</w:t>
            </w:r>
          </w:p>
          <w:p w:rsidR="00EA4EAE" w:rsidRPr="00EE5BDC" w:rsidRDefault="00EA4EAE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-экспериментирование,</w:t>
            </w:r>
          </w:p>
          <w:p w:rsidR="00EA4EAE" w:rsidRPr="00EE5BDC" w:rsidRDefault="007A417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- творческая игра с куклой.</w:t>
            </w:r>
          </w:p>
          <w:p w:rsidR="00EA4EAE" w:rsidRPr="00EE5BDC" w:rsidRDefault="00EA4EAE" w:rsidP="00616BB6">
            <w:p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CC45C9" w:rsidRPr="00EE5BDC" w:rsidRDefault="00EA4EAE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Выявить свойства воды: тёплая, горячая, холод</w:t>
            </w:r>
            <w:r w:rsidR="007A417B" w:rsidRPr="00EE5BDC">
              <w:rPr>
                <w:sz w:val="24"/>
                <w:szCs w:val="24"/>
              </w:rPr>
              <w:t>ная; подвести к пониманию того,</w:t>
            </w:r>
            <w:r w:rsidRPr="00EE5BDC">
              <w:rPr>
                <w:sz w:val="24"/>
                <w:szCs w:val="24"/>
              </w:rPr>
              <w:t xml:space="preserve"> что вода может изменяться; развивать речь, активизировать их словарь.</w:t>
            </w:r>
          </w:p>
        </w:tc>
        <w:tc>
          <w:tcPr>
            <w:tcW w:w="3544" w:type="dxa"/>
          </w:tcPr>
          <w:p w:rsidR="00CC45C9" w:rsidRPr="00EE5BDC" w:rsidRDefault="007A417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Что это?</w:t>
            </w:r>
          </w:p>
          <w:p w:rsidR="007A417B" w:rsidRPr="00EE5BDC" w:rsidRDefault="007A417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Какая вода?</w:t>
            </w:r>
          </w:p>
          <w:p w:rsidR="007A417B" w:rsidRPr="00EE5BDC" w:rsidRDefault="007A417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Вода горячая.</w:t>
            </w:r>
          </w:p>
          <w:p w:rsidR="007A417B" w:rsidRPr="00EE5BDC" w:rsidRDefault="007A417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Вода холодная.</w:t>
            </w:r>
          </w:p>
          <w:p w:rsidR="007A417B" w:rsidRPr="00EE5BDC" w:rsidRDefault="007A417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Что будем делать?</w:t>
            </w:r>
          </w:p>
          <w:p w:rsidR="007A417B" w:rsidRPr="00EE5BDC" w:rsidRDefault="007A417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Будем смешивать.</w:t>
            </w:r>
          </w:p>
          <w:p w:rsidR="007A417B" w:rsidRPr="00EE5BDC" w:rsidRDefault="007A417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Вода тёплая.</w:t>
            </w:r>
          </w:p>
        </w:tc>
      </w:tr>
      <w:tr w:rsidR="00CC45C9" w:rsidTr="00EE5BDC">
        <w:tc>
          <w:tcPr>
            <w:tcW w:w="0" w:type="auto"/>
          </w:tcPr>
          <w:p w:rsidR="00CC45C9" w:rsidRPr="00EE5BDC" w:rsidRDefault="007A417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C45C9" w:rsidRPr="00EE5BDC" w:rsidRDefault="007A417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октябрь</w:t>
            </w:r>
          </w:p>
        </w:tc>
        <w:tc>
          <w:tcPr>
            <w:tcW w:w="2245" w:type="dxa"/>
          </w:tcPr>
          <w:p w:rsidR="00CC45C9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«Сладкое, солёное, кислое».</w:t>
            </w:r>
          </w:p>
        </w:tc>
        <w:tc>
          <w:tcPr>
            <w:tcW w:w="2964" w:type="dxa"/>
          </w:tcPr>
          <w:p w:rsidR="00CC45C9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- наблюдение,</w:t>
            </w:r>
          </w:p>
          <w:p w:rsidR="00ED796B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-беседа,</w:t>
            </w:r>
          </w:p>
          <w:p w:rsidR="00ED796B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-экспериментирование.</w:t>
            </w:r>
          </w:p>
        </w:tc>
        <w:tc>
          <w:tcPr>
            <w:tcW w:w="4158" w:type="dxa"/>
          </w:tcPr>
          <w:p w:rsidR="00CC45C9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Учить детей определять на вкус и называть сладкие, кислые и солёные продукты</w:t>
            </w:r>
            <w:r w:rsidR="00C073F3">
              <w:rPr>
                <w:sz w:val="24"/>
                <w:szCs w:val="24"/>
              </w:rPr>
              <w:t>; развивать речь детей, активизировать словарь.</w:t>
            </w:r>
          </w:p>
        </w:tc>
        <w:tc>
          <w:tcPr>
            <w:tcW w:w="3544" w:type="dxa"/>
          </w:tcPr>
          <w:p w:rsidR="00CC45C9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Что это?</w:t>
            </w:r>
          </w:p>
          <w:p w:rsidR="00ED796B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 xml:space="preserve">Это сахар. </w:t>
            </w:r>
          </w:p>
          <w:p w:rsidR="00ED796B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Сахар сладкий.</w:t>
            </w:r>
          </w:p>
          <w:p w:rsidR="00ED796B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Это соль.</w:t>
            </w:r>
          </w:p>
          <w:p w:rsidR="00ED796B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Соль солёная.</w:t>
            </w:r>
          </w:p>
          <w:p w:rsidR="00ED796B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Это лимон.</w:t>
            </w:r>
          </w:p>
          <w:p w:rsidR="00ED796B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Лимон кислый.</w:t>
            </w:r>
          </w:p>
        </w:tc>
      </w:tr>
      <w:tr w:rsidR="00CC45C9" w:rsidTr="00EE5BDC">
        <w:tc>
          <w:tcPr>
            <w:tcW w:w="0" w:type="auto"/>
          </w:tcPr>
          <w:p w:rsidR="00CC45C9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C45C9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ноябрь</w:t>
            </w:r>
          </w:p>
        </w:tc>
        <w:tc>
          <w:tcPr>
            <w:tcW w:w="2245" w:type="dxa"/>
          </w:tcPr>
          <w:p w:rsidR="00CC45C9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Игры с воздушным шариком, ватой</w:t>
            </w:r>
            <w:r w:rsidR="006F27C7" w:rsidRPr="00EE5BDC">
              <w:rPr>
                <w:sz w:val="24"/>
                <w:szCs w:val="24"/>
              </w:rPr>
              <w:t xml:space="preserve"> и</w:t>
            </w:r>
            <w:r w:rsidRPr="00EE5BDC">
              <w:rPr>
                <w:sz w:val="24"/>
                <w:szCs w:val="24"/>
              </w:rPr>
              <w:t xml:space="preserve"> трубочкой.</w:t>
            </w:r>
          </w:p>
        </w:tc>
        <w:tc>
          <w:tcPr>
            <w:tcW w:w="2964" w:type="dxa"/>
          </w:tcPr>
          <w:p w:rsidR="00CC45C9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- наблюдение,</w:t>
            </w:r>
          </w:p>
          <w:p w:rsidR="00ED796B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- экспериментирование,</w:t>
            </w:r>
          </w:p>
          <w:p w:rsidR="00ED796B" w:rsidRPr="00EE5BDC" w:rsidRDefault="00ED796B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- игра «Ветерок».</w:t>
            </w:r>
          </w:p>
        </w:tc>
        <w:tc>
          <w:tcPr>
            <w:tcW w:w="4158" w:type="dxa"/>
          </w:tcPr>
          <w:p w:rsidR="00CC45C9" w:rsidRPr="00EE5BDC" w:rsidRDefault="006F27C7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Познакомить детей с понятием воздух, определить его путём сдвигания предметов.</w:t>
            </w:r>
          </w:p>
        </w:tc>
        <w:tc>
          <w:tcPr>
            <w:tcW w:w="3544" w:type="dxa"/>
          </w:tcPr>
          <w:p w:rsidR="00CC45C9" w:rsidRPr="00EE5BDC" w:rsidRDefault="006F27C7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Что это?</w:t>
            </w:r>
          </w:p>
          <w:p w:rsidR="006F27C7" w:rsidRPr="00EE5BDC" w:rsidRDefault="006F27C7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Это воздушный шар.</w:t>
            </w:r>
          </w:p>
          <w:p w:rsidR="006F27C7" w:rsidRPr="00EE5BDC" w:rsidRDefault="00D23758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Что будем делать?</w:t>
            </w:r>
          </w:p>
          <w:p w:rsidR="00D23758" w:rsidRPr="00EE5BDC" w:rsidRDefault="00D23758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Будем дуть.</w:t>
            </w:r>
          </w:p>
          <w:p w:rsidR="00D23758" w:rsidRPr="00EE5BDC" w:rsidRDefault="00D23758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Это воздух.</w:t>
            </w:r>
          </w:p>
        </w:tc>
      </w:tr>
      <w:tr w:rsidR="00CC45C9" w:rsidTr="00EE5BDC">
        <w:tc>
          <w:tcPr>
            <w:tcW w:w="0" w:type="auto"/>
          </w:tcPr>
          <w:p w:rsidR="00CC45C9" w:rsidRPr="00EE5BDC" w:rsidRDefault="00EE5BDC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C45C9" w:rsidRPr="00EE5BDC" w:rsidRDefault="00EE5BDC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декабрь</w:t>
            </w:r>
          </w:p>
        </w:tc>
        <w:tc>
          <w:tcPr>
            <w:tcW w:w="2245" w:type="dxa"/>
          </w:tcPr>
          <w:p w:rsidR="00CC45C9" w:rsidRPr="00EE5BDC" w:rsidRDefault="00EE5BDC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Большой шарик, маленький шарик.</w:t>
            </w:r>
          </w:p>
        </w:tc>
        <w:tc>
          <w:tcPr>
            <w:tcW w:w="2964" w:type="dxa"/>
          </w:tcPr>
          <w:p w:rsidR="00CC45C9" w:rsidRPr="00EE5BDC" w:rsidRDefault="00EE5BDC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 xml:space="preserve">  - наблюдение,</w:t>
            </w:r>
          </w:p>
          <w:p w:rsidR="00EE5BDC" w:rsidRPr="00EE5BDC" w:rsidRDefault="00EE5BDC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-беседа,</w:t>
            </w:r>
          </w:p>
          <w:p w:rsidR="00EE5BDC" w:rsidRPr="00EE5BDC" w:rsidRDefault="00EE5BDC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-экспериментирование</w:t>
            </w:r>
          </w:p>
          <w:p w:rsidR="00EE5BDC" w:rsidRPr="00EE5BDC" w:rsidRDefault="00EE5BDC" w:rsidP="00616BB6">
            <w:pPr>
              <w:rPr>
                <w:sz w:val="24"/>
                <w:szCs w:val="24"/>
              </w:rPr>
            </w:pPr>
            <w:r w:rsidRPr="00EE5BDC">
              <w:rPr>
                <w:sz w:val="24"/>
                <w:szCs w:val="24"/>
              </w:rPr>
              <w:t>- игры с шарами</w:t>
            </w:r>
            <w:r w:rsidR="001E34B1">
              <w:rPr>
                <w:sz w:val="24"/>
                <w:szCs w:val="24"/>
              </w:rPr>
              <w:t>.</w:t>
            </w:r>
          </w:p>
        </w:tc>
        <w:tc>
          <w:tcPr>
            <w:tcW w:w="4158" w:type="dxa"/>
          </w:tcPr>
          <w:p w:rsidR="00EE5BDC" w:rsidRDefault="00EE5BDC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детям, что предметы бывают разной формы, размера;</w:t>
            </w:r>
          </w:p>
          <w:p w:rsidR="00F64B62" w:rsidRPr="00EE5BDC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поиграть с  шарами.</w:t>
            </w:r>
          </w:p>
        </w:tc>
        <w:tc>
          <w:tcPr>
            <w:tcW w:w="3544" w:type="dxa"/>
          </w:tcPr>
          <w:p w:rsidR="00CC45C9" w:rsidRDefault="00EE5BDC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это?</w:t>
            </w:r>
          </w:p>
          <w:p w:rsidR="00EE5BDC" w:rsidRDefault="00EE5BDC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шар.</w:t>
            </w:r>
          </w:p>
          <w:p w:rsidR="00EE5BDC" w:rsidRDefault="00EE5BDC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шар по величине?</w:t>
            </w:r>
          </w:p>
          <w:p w:rsidR="00EE5BDC" w:rsidRDefault="00EE5BDC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 большой.</w:t>
            </w:r>
          </w:p>
          <w:p w:rsidR="00EE5BDC" w:rsidRPr="00EE5BDC" w:rsidRDefault="00EE5BDC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 маленький.</w:t>
            </w:r>
          </w:p>
        </w:tc>
      </w:tr>
      <w:tr w:rsidR="00CC45C9" w:rsidTr="00EE5BDC">
        <w:tc>
          <w:tcPr>
            <w:tcW w:w="0" w:type="auto"/>
          </w:tcPr>
          <w:p w:rsidR="00CC45C9" w:rsidRPr="00EE5BDC" w:rsidRDefault="00EE5BDC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C45C9" w:rsidRPr="00EE5BDC" w:rsidRDefault="00EE5BDC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45" w:type="dxa"/>
          </w:tcPr>
          <w:p w:rsidR="00CC45C9" w:rsidRPr="00EE5BDC" w:rsidRDefault="00EE5BDC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звучит?</w:t>
            </w:r>
          </w:p>
        </w:tc>
        <w:tc>
          <w:tcPr>
            <w:tcW w:w="2964" w:type="dxa"/>
          </w:tcPr>
          <w:p w:rsidR="00CC45C9" w:rsidRDefault="00EE5BDC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-наблюдение,</w:t>
            </w:r>
          </w:p>
          <w:p w:rsidR="00EE5BDC" w:rsidRDefault="00EE5BDC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экспериментирование,</w:t>
            </w:r>
          </w:p>
          <w:p w:rsidR="00EE5BDC" w:rsidRPr="00EE5BDC" w:rsidRDefault="00EE5BDC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</w:t>
            </w:r>
            <w:r w:rsidR="001E34B1">
              <w:rPr>
                <w:sz w:val="24"/>
                <w:szCs w:val="24"/>
              </w:rPr>
              <w:t>.</w:t>
            </w:r>
          </w:p>
        </w:tc>
        <w:tc>
          <w:tcPr>
            <w:tcW w:w="4158" w:type="dxa"/>
          </w:tcPr>
          <w:p w:rsidR="00CC45C9" w:rsidRPr="00EE5BDC" w:rsidRDefault="00EE5BDC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</w:t>
            </w:r>
            <w:r w:rsidR="00765720">
              <w:rPr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 xml:space="preserve"> определять по издаваемому звуку предмет</w:t>
            </w:r>
            <w:r w:rsidR="00C073F3">
              <w:rPr>
                <w:sz w:val="24"/>
                <w:szCs w:val="24"/>
              </w:rPr>
              <w:t>; развивать речь детей, активизировать словарь.</w:t>
            </w:r>
          </w:p>
        </w:tc>
        <w:tc>
          <w:tcPr>
            <w:tcW w:w="3544" w:type="dxa"/>
          </w:tcPr>
          <w:p w:rsidR="00765720" w:rsidRDefault="00765720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Будем слушать.</w:t>
            </w:r>
          </w:p>
          <w:p w:rsidR="00765720" w:rsidRDefault="00765720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звучит?</w:t>
            </w:r>
          </w:p>
          <w:p w:rsidR="00765720" w:rsidRPr="00EE5BDC" w:rsidRDefault="00765720" w:rsidP="00616BB6">
            <w:pPr>
              <w:rPr>
                <w:sz w:val="24"/>
                <w:szCs w:val="24"/>
              </w:rPr>
            </w:pPr>
          </w:p>
        </w:tc>
      </w:tr>
      <w:tr w:rsidR="00CC45C9" w:rsidTr="00EE5BDC">
        <w:tc>
          <w:tcPr>
            <w:tcW w:w="0" w:type="auto"/>
          </w:tcPr>
          <w:p w:rsidR="00CC45C9" w:rsidRPr="00EE5BDC" w:rsidRDefault="00765720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64B6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C45C9" w:rsidRPr="00EE5BDC" w:rsidRDefault="00765720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45" w:type="dxa"/>
          </w:tcPr>
          <w:p w:rsidR="00CC45C9" w:rsidRPr="00EE5BDC" w:rsidRDefault="00765720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Разноцветная вода.</w:t>
            </w:r>
          </w:p>
        </w:tc>
        <w:tc>
          <w:tcPr>
            <w:tcW w:w="2964" w:type="dxa"/>
          </w:tcPr>
          <w:p w:rsidR="00CC45C9" w:rsidRDefault="00765720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-наблюдение.</w:t>
            </w:r>
          </w:p>
          <w:p w:rsidR="00765720" w:rsidRDefault="00765720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-беседа,</w:t>
            </w:r>
          </w:p>
          <w:p w:rsidR="00765720" w:rsidRPr="00EE5BDC" w:rsidRDefault="00765720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экспериментирование</w:t>
            </w:r>
            <w:r w:rsidR="001E34B1">
              <w:rPr>
                <w:sz w:val="24"/>
                <w:szCs w:val="24"/>
              </w:rPr>
              <w:t>.</w:t>
            </w:r>
          </w:p>
        </w:tc>
        <w:tc>
          <w:tcPr>
            <w:tcW w:w="4158" w:type="dxa"/>
          </w:tcPr>
          <w:p w:rsidR="00CC45C9" w:rsidRPr="00EE5BDC" w:rsidRDefault="00765720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тем, что вода окрашивается, расширять  знания о свойствах воды, дать детям </w:t>
            </w:r>
            <w:r>
              <w:rPr>
                <w:sz w:val="24"/>
                <w:szCs w:val="24"/>
              </w:rPr>
              <w:lastRenderedPageBreak/>
              <w:t>самостоятельно провести опыт и казать или подобрать картинку с правильным ответом.</w:t>
            </w:r>
          </w:p>
        </w:tc>
        <w:tc>
          <w:tcPr>
            <w:tcW w:w="3544" w:type="dxa"/>
          </w:tcPr>
          <w:p w:rsidR="00CC45C9" w:rsidRDefault="00765720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Что это?</w:t>
            </w:r>
          </w:p>
          <w:p w:rsidR="00765720" w:rsidRDefault="00765720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вода.</w:t>
            </w:r>
          </w:p>
          <w:p w:rsidR="00765720" w:rsidRDefault="00765720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вода?</w:t>
            </w:r>
          </w:p>
          <w:p w:rsidR="00765720" w:rsidRDefault="00765720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Вода красная.</w:t>
            </w:r>
          </w:p>
          <w:p w:rsidR="00765720" w:rsidRDefault="00765720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синяя.</w:t>
            </w:r>
          </w:p>
          <w:p w:rsidR="00765720" w:rsidRDefault="00765720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жёлтая.</w:t>
            </w:r>
          </w:p>
          <w:p w:rsidR="00765720" w:rsidRPr="00EE5BDC" w:rsidRDefault="00765720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будет вода?</w:t>
            </w:r>
          </w:p>
        </w:tc>
      </w:tr>
      <w:tr w:rsidR="00CC45C9" w:rsidTr="00EE5BDC">
        <w:tc>
          <w:tcPr>
            <w:tcW w:w="0" w:type="auto"/>
          </w:tcPr>
          <w:p w:rsidR="00CC45C9" w:rsidRPr="00EE5BDC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CC45C9" w:rsidRPr="00EE5BDC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45" w:type="dxa"/>
          </w:tcPr>
          <w:p w:rsidR="00CC45C9" w:rsidRPr="00EE5BDC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Лёгки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тяжёлый.</w:t>
            </w:r>
          </w:p>
        </w:tc>
        <w:tc>
          <w:tcPr>
            <w:tcW w:w="2964" w:type="dxa"/>
          </w:tcPr>
          <w:p w:rsidR="00CC45C9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-наблюдение,</w:t>
            </w:r>
          </w:p>
          <w:p w:rsidR="00F64B62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-беседа,</w:t>
            </w:r>
          </w:p>
          <w:p w:rsidR="00F64B62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рассм</w:t>
            </w:r>
            <w:proofErr w:type="spellEnd"/>
            <w:r>
              <w:rPr>
                <w:sz w:val="24"/>
                <w:szCs w:val="24"/>
              </w:rPr>
              <w:t>. иллюстраций,</w:t>
            </w:r>
          </w:p>
          <w:p w:rsidR="00F64B62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опыты</w:t>
            </w:r>
            <w:r w:rsidR="001E34B1">
              <w:rPr>
                <w:sz w:val="24"/>
                <w:szCs w:val="24"/>
              </w:rPr>
              <w:t>.</w:t>
            </w:r>
          </w:p>
          <w:p w:rsidR="00F64B62" w:rsidRPr="00EE5BDC" w:rsidRDefault="00F64B62" w:rsidP="00616BB6">
            <w:pPr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CC45C9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детям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что предметы бывают лёгкие и тяжёлые; научить группировать предметы по весу</w:t>
            </w:r>
            <w:r w:rsidR="00C073F3">
              <w:rPr>
                <w:sz w:val="24"/>
                <w:szCs w:val="24"/>
              </w:rPr>
              <w:t>;</w:t>
            </w:r>
          </w:p>
          <w:p w:rsidR="00C073F3" w:rsidRPr="00EE5BDC" w:rsidRDefault="00C073F3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речь детей, активизировать словарь.</w:t>
            </w:r>
          </w:p>
        </w:tc>
        <w:tc>
          <w:tcPr>
            <w:tcW w:w="3544" w:type="dxa"/>
          </w:tcPr>
          <w:p w:rsidR="00CC45C9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предмет?</w:t>
            </w:r>
          </w:p>
          <w:p w:rsidR="00F64B62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Лёгкий предмет.</w:t>
            </w:r>
          </w:p>
          <w:p w:rsidR="00F64B62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Тяжёлый предмет.</w:t>
            </w:r>
          </w:p>
          <w:p w:rsidR="00F64B62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Собери все лёгкие предметы.</w:t>
            </w:r>
          </w:p>
          <w:p w:rsidR="00F64B62" w:rsidRPr="00EE5BDC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Собери все тяжёлые предметы.</w:t>
            </w:r>
          </w:p>
        </w:tc>
      </w:tr>
      <w:tr w:rsidR="00CC45C9" w:rsidTr="00EE5BDC">
        <w:tc>
          <w:tcPr>
            <w:tcW w:w="0" w:type="auto"/>
          </w:tcPr>
          <w:p w:rsidR="00CC45C9" w:rsidRPr="00EE5BDC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CC45C9" w:rsidRPr="00EE5BDC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45" w:type="dxa"/>
          </w:tcPr>
          <w:p w:rsidR="00F64B62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Волшебный мешочек.</w:t>
            </w:r>
          </w:p>
          <w:p w:rsidR="00CC45C9" w:rsidRPr="00EE5BDC" w:rsidRDefault="00F64B62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(найти на</w:t>
            </w:r>
            <w:r w:rsidR="001E34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ощупь предметы)</w:t>
            </w:r>
          </w:p>
        </w:tc>
        <w:tc>
          <w:tcPr>
            <w:tcW w:w="2964" w:type="dxa"/>
          </w:tcPr>
          <w:p w:rsidR="001E34B1" w:rsidRDefault="001E34B1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-игра,</w:t>
            </w:r>
          </w:p>
          <w:p w:rsidR="001E34B1" w:rsidRPr="00EE5BDC" w:rsidRDefault="001E34B1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беседа.</w:t>
            </w:r>
          </w:p>
        </w:tc>
        <w:tc>
          <w:tcPr>
            <w:tcW w:w="4158" w:type="dxa"/>
          </w:tcPr>
          <w:p w:rsidR="00CC45C9" w:rsidRPr="00EE5BDC" w:rsidRDefault="001E34B1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на ощупь находить предметы разной величины, разной формы</w:t>
            </w:r>
            <w:r w:rsidR="00C073F3">
              <w:rPr>
                <w:sz w:val="24"/>
                <w:szCs w:val="24"/>
              </w:rPr>
              <w:t>; развивать речь, активизировать словарь.</w:t>
            </w:r>
          </w:p>
        </w:tc>
        <w:tc>
          <w:tcPr>
            <w:tcW w:w="3544" w:type="dxa"/>
          </w:tcPr>
          <w:p w:rsidR="00CC45C9" w:rsidRDefault="001E34B1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большой кубик.</w:t>
            </w:r>
          </w:p>
          <w:p w:rsidR="001E34B1" w:rsidRDefault="001E34B1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маленький кубик.</w:t>
            </w:r>
          </w:p>
          <w:p w:rsidR="001E34B1" w:rsidRDefault="001E34B1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круглое яблоко.</w:t>
            </w:r>
          </w:p>
          <w:p w:rsidR="001E34B1" w:rsidRPr="00EE5BDC" w:rsidRDefault="001E34B1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овальный огурец.</w:t>
            </w:r>
          </w:p>
        </w:tc>
      </w:tr>
      <w:tr w:rsidR="00CC45C9" w:rsidTr="00EE5BDC">
        <w:tc>
          <w:tcPr>
            <w:tcW w:w="0" w:type="auto"/>
          </w:tcPr>
          <w:p w:rsidR="00CC45C9" w:rsidRPr="00EE5BDC" w:rsidRDefault="001E34B1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CC45C9" w:rsidRPr="00EE5BDC" w:rsidRDefault="001E34B1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Май.</w:t>
            </w:r>
          </w:p>
        </w:tc>
        <w:tc>
          <w:tcPr>
            <w:tcW w:w="2245" w:type="dxa"/>
          </w:tcPr>
          <w:p w:rsidR="00CC45C9" w:rsidRPr="00EE5BDC" w:rsidRDefault="001E34B1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Знакомимся со свойствами песка.</w:t>
            </w:r>
          </w:p>
        </w:tc>
        <w:tc>
          <w:tcPr>
            <w:tcW w:w="2964" w:type="dxa"/>
          </w:tcPr>
          <w:p w:rsidR="00CC45C9" w:rsidRDefault="00C073F3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наблюдение,</w:t>
            </w:r>
          </w:p>
          <w:p w:rsidR="00C073F3" w:rsidRDefault="00C073F3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-опыты,</w:t>
            </w:r>
          </w:p>
          <w:p w:rsidR="00C073F3" w:rsidRPr="00EE5BDC" w:rsidRDefault="00C073F3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-практическая </w:t>
            </w:r>
            <w:proofErr w:type="spellStart"/>
            <w:r>
              <w:rPr>
                <w:sz w:val="24"/>
                <w:szCs w:val="24"/>
              </w:rPr>
              <w:t>дея-сть</w:t>
            </w:r>
            <w:proofErr w:type="spellEnd"/>
          </w:p>
        </w:tc>
        <w:tc>
          <w:tcPr>
            <w:tcW w:w="4158" w:type="dxa"/>
          </w:tcPr>
          <w:p w:rsidR="00CC45C9" w:rsidRPr="00EE5BDC" w:rsidRDefault="00C073F3" w:rsidP="0061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со свойствами песка (сухой – </w:t>
            </w:r>
            <w:proofErr w:type="spellStart"/>
            <w:r>
              <w:rPr>
                <w:sz w:val="24"/>
                <w:szCs w:val="24"/>
              </w:rPr>
              <w:t>сыпится</w:t>
            </w:r>
            <w:proofErr w:type="spellEnd"/>
            <w:r>
              <w:rPr>
                <w:sz w:val="24"/>
                <w:szCs w:val="24"/>
              </w:rPr>
              <w:t>, мокры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  <w:proofErr w:type="spellStart"/>
            <w:r>
              <w:rPr>
                <w:sz w:val="24"/>
                <w:szCs w:val="24"/>
              </w:rPr>
              <w:t>сыпится</w:t>
            </w:r>
            <w:proofErr w:type="spellEnd"/>
            <w:r>
              <w:rPr>
                <w:sz w:val="24"/>
                <w:szCs w:val="24"/>
              </w:rPr>
              <w:t>); подвести детей к пониманию того из какого песка хорошо строить.</w:t>
            </w:r>
          </w:p>
        </w:tc>
        <w:tc>
          <w:tcPr>
            <w:tcW w:w="3544" w:type="dxa"/>
          </w:tcPr>
          <w:p w:rsidR="00CC45C9" w:rsidRPr="00EE5BDC" w:rsidRDefault="00CC45C9" w:rsidP="00616BB6">
            <w:pPr>
              <w:rPr>
                <w:sz w:val="24"/>
                <w:szCs w:val="24"/>
              </w:rPr>
            </w:pPr>
          </w:p>
        </w:tc>
      </w:tr>
    </w:tbl>
    <w:p w:rsidR="00CC45C9" w:rsidRDefault="00CC45C9" w:rsidP="00616BB6">
      <w:pPr>
        <w:rPr>
          <w:sz w:val="32"/>
          <w:szCs w:val="32"/>
        </w:rPr>
      </w:pPr>
    </w:p>
    <w:p w:rsidR="00CC45C9" w:rsidRDefault="00CC45C9" w:rsidP="00616BB6">
      <w:pPr>
        <w:rPr>
          <w:sz w:val="32"/>
          <w:szCs w:val="32"/>
        </w:rPr>
      </w:pPr>
    </w:p>
    <w:p w:rsidR="00CC45C9" w:rsidRDefault="00CC45C9" w:rsidP="00616BB6">
      <w:pPr>
        <w:rPr>
          <w:sz w:val="32"/>
          <w:szCs w:val="32"/>
        </w:rPr>
      </w:pPr>
    </w:p>
    <w:p w:rsidR="00CC45C9" w:rsidRPr="00616BB6" w:rsidRDefault="00CC45C9" w:rsidP="00616BB6">
      <w:pPr>
        <w:rPr>
          <w:sz w:val="32"/>
          <w:szCs w:val="32"/>
        </w:rPr>
      </w:pPr>
    </w:p>
    <w:sectPr w:rsidR="00CC45C9" w:rsidRPr="00616BB6" w:rsidSect="00616B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BB6"/>
    <w:rsid w:val="001904C9"/>
    <w:rsid w:val="001E34B1"/>
    <w:rsid w:val="001E7DD8"/>
    <w:rsid w:val="00220181"/>
    <w:rsid w:val="00347EEE"/>
    <w:rsid w:val="00430B95"/>
    <w:rsid w:val="00616BB6"/>
    <w:rsid w:val="006F27C7"/>
    <w:rsid w:val="00765720"/>
    <w:rsid w:val="007A417B"/>
    <w:rsid w:val="00C073F3"/>
    <w:rsid w:val="00CC45C9"/>
    <w:rsid w:val="00D23758"/>
    <w:rsid w:val="00D72055"/>
    <w:rsid w:val="00EA4EAE"/>
    <w:rsid w:val="00ED796B"/>
    <w:rsid w:val="00EE5BDC"/>
    <w:rsid w:val="00F64B62"/>
    <w:rsid w:val="00F8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5</cp:revision>
  <cp:lastPrinted>2012-10-26T17:20:00Z</cp:lastPrinted>
  <dcterms:created xsi:type="dcterms:W3CDTF">2012-08-27T10:13:00Z</dcterms:created>
  <dcterms:modified xsi:type="dcterms:W3CDTF">2012-10-26T17:24:00Z</dcterms:modified>
</cp:coreProperties>
</file>