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D4" w:rsidRPr="00F45627" w:rsidRDefault="002154EC" w:rsidP="00B43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</w:t>
      </w:r>
      <w:r w:rsidR="00B43BD4" w:rsidRPr="00F45627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43BD4" w:rsidRPr="00F45627">
        <w:rPr>
          <w:rFonts w:ascii="Times New Roman" w:hAnsi="Times New Roman" w:cs="Times New Roman"/>
          <w:b/>
          <w:sz w:val="24"/>
          <w:szCs w:val="24"/>
        </w:rPr>
        <w:t xml:space="preserve"> «открытия» нового знания</w:t>
      </w:r>
    </w:p>
    <w:p w:rsidR="00B43BD4" w:rsidRPr="00F45627" w:rsidRDefault="00B43BD4" w:rsidP="002154EC">
      <w:pPr>
        <w:rPr>
          <w:rFonts w:ascii="Times New Roman" w:hAnsi="Times New Roman" w:cs="Times New Roman"/>
          <w:sz w:val="24"/>
          <w:szCs w:val="24"/>
        </w:rPr>
      </w:pPr>
    </w:p>
    <w:p w:rsidR="00B43BD4" w:rsidRPr="00F45627" w:rsidRDefault="00B43BD4" w:rsidP="00B43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Тема уро</w:t>
      </w:r>
      <w:r>
        <w:rPr>
          <w:rFonts w:ascii="Times New Roman" w:hAnsi="Times New Roman" w:cs="Times New Roman"/>
          <w:b/>
          <w:sz w:val="24"/>
          <w:szCs w:val="24"/>
        </w:rPr>
        <w:t>ка: «Прямоугольный параллелепипед. Площадь поверхности прямоугольного параллелепипеда</w:t>
      </w:r>
      <w:r w:rsidRPr="00F45627">
        <w:rPr>
          <w:rFonts w:ascii="Times New Roman" w:hAnsi="Times New Roman" w:cs="Times New Roman"/>
          <w:b/>
          <w:sz w:val="24"/>
          <w:szCs w:val="24"/>
        </w:rPr>
        <w:t>»</w:t>
      </w:r>
      <w:r w:rsidRPr="00F45627">
        <w:rPr>
          <w:rFonts w:ascii="Times New Roman" w:hAnsi="Times New Roman" w:cs="Times New Roman"/>
          <w:sz w:val="24"/>
          <w:szCs w:val="24"/>
        </w:rPr>
        <w:t xml:space="preserve"> (тема на доске закрыта, учащиеся сами должны прийти к названию темы).</w:t>
      </w:r>
    </w:p>
    <w:p w:rsidR="00B43BD4" w:rsidRPr="00F45627" w:rsidRDefault="00B43BD4" w:rsidP="00847C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27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 w:rsidR="0014222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F7A66">
        <w:rPr>
          <w:rFonts w:ascii="Times New Roman" w:hAnsi="Times New Roman" w:cs="Times New Roman"/>
          <w:i/>
          <w:sz w:val="24"/>
          <w:szCs w:val="24"/>
        </w:rPr>
        <w:t xml:space="preserve">ознакомить учащихся </w:t>
      </w:r>
      <w:r w:rsidR="0014222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F7A66">
        <w:rPr>
          <w:rFonts w:ascii="Times New Roman" w:hAnsi="Times New Roman" w:cs="Times New Roman"/>
          <w:i/>
          <w:sz w:val="24"/>
          <w:szCs w:val="24"/>
        </w:rPr>
        <w:t>прямоугольным параллелепипедом</w:t>
      </w:r>
      <w:r w:rsidRPr="00F4562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9F7A66">
        <w:rPr>
          <w:rFonts w:ascii="Times New Roman" w:hAnsi="Times New Roman" w:cs="Times New Roman"/>
          <w:i/>
          <w:sz w:val="24"/>
          <w:szCs w:val="24"/>
        </w:rPr>
        <w:t>научить находить площадь</w:t>
      </w:r>
      <w:r w:rsidR="00142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A66">
        <w:rPr>
          <w:rFonts w:ascii="Times New Roman" w:hAnsi="Times New Roman" w:cs="Times New Roman"/>
          <w:i/>
          <w:sz w:val="24"/>
          <w:szCs w:val="24"/>
        </w:rPr>
        <w:t>поверхности прямоугольного параллелепипеда.</w:t>
      </w:r>
    </w:p>
    <w:p w:rsidR="00B43BD4" w:rsidRPr="00F45627" w:rsidRDefault="00B43BD4" w:rsidP="00847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5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F456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</w:t>
      </w:r>
      <w:r w:rsidR="00F30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ийный проектор, листы самооценки, карточки с заданиями, модели параллелепипеда.</w:t>
      </w:r>
    </w:p>
    <w:p w:rsidR="00847CAA" w:rsidRDefault="00B43BD4" w:rsidP="00847CA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43BD4" w:rsidRPr="00F45627" w:rsidRDefault="00B43BD4" w:rsidP="00847CA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1.Мотивация к первичной деятельности.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Личностные</w:t>
      </w:r>
      <w:proofErr w:type="gram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: самоопределение,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смыслообразование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>.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Регулятивные: целеполагание.</w:t>
      </w:r>
    </w:p>
    <w:p w:rsidR="00B43BD4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 планирование учебного сотрудничества.</w:t>
      </w:r>
      <w:proofErr w:type="gramEnd"/>
    </w:p>
    <w:p w:rsidR="00E55259" w:rsidRPr="00F45627" w:rsidRDefault="00E5733A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3A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 xml:space="preserve">равствуйте, ребята. </w:t>
      </w:r>
      <w:r w:rsidR="00EB4C6A">
        <w:rPr>
          <w:rFonts w:ascii="Times New Roman" w:hAnsi="Times New Roman" w:cs="Times New Roman"/>
          <w:sz w:val="24"/>
          <w:szCs w:val="24"/>
        </w:rPr>
        <w:t>Сегодня у нас урок «открытия» нового знания. На нашем уроке присутствуют гости. Давайте поприветствуем их. Вы готовы</w:t>
      </w:r>
      <w:r w:rsidR="00F307BF">
        <w:rPr>
          <w:rFonts w:ascii="Times New Roman" w:hAnsi="Times New Roman" w:cs="Times New Roman"/>
          <w:sz w:val="24"/>
          <w:szCs w:val="24"/>
        </w:rPr>
        <w:t xml:space="preserve"> к новым знаниям</w:t>
      </w:r>
      <w:r w:rsidR="00EB4C6A">
        <w:rPr>
          <w:rFonts w:ascii="Times New Roman" w:hAnsi="Times New Roman" w:cs="Times New Roman"/>
          <w:sz w:val="24"/>
          <w:szCs w:val="24"/>
        </w:rPr>
        <w:t>? Тогда начинаем наш урок.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затруднения в пробном действии.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Познавательные:  анализ, сравнение, аналогия, использование знаковой системы, осознанное построение речевого высказывания, подведение под понятие.</w:t>
      </w:r>
      <w:proofErr w:type="gramEnd"/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Регулятивные: выполнение пробного учебного действия, фиксация индивидуального затруднения</w:t>
      </w:r>
    </w:p>
    <w:p w:rsidR="00B43BD4" w:rsidRPr="00F45627" w:rsidRDefault="00B43BD4" w:rsidP="007D5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выражение своих мыслей, аргументация своего мнения, учёт разных мнений учащихся.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- А начн</w:t>
      </w:r>
      <w:r w:rsidR="00E55259">
        <w:rPr>
          <w:rFonts w:ascii="Times New Roman" w:hAnsi="Times New Roman" w:cs="Times New Roman"/>
          <w:sz w:val="24"/>
          <w:szCs w:val="24"/>
        </w:rPr>
        <w:t>ём мы с повторения</w:t>
      </w:r>
      <w:r w:rsidRPr="00F45627">
        <w:rPr>
          <w:rFonts w:ascii="Times New Roman" w:hAnsi="Times New Roman" w:cs="Times New Roman"/>
          <w:sz w:val="24"/>
          <w:szCs w:val="24"/>
        </w:rPr>
        <w:t>, потому ч</w:t>
      </w:r>
      <w:r w:rsidR="00E55259">
        <w:rPr>
          <w:rFonts w:ascii="Times New Roman" w:hAnsi="Times New Roman" w:cs="Times New Roman"/>
          <w:sz w:val="24"/>
          <w:szCs w:val="24"/>
        </w:rPr>
        <w:t xml:space="preserve">то, чтобы узнать что-то новое </w:t>
      </w:r>
      <w:r w:rsidRPr="00F45627">
        <w:rPr>
          <w:rFonts w:ascii="Times New Roman" w:hAnsi="Times New Roman" w:cs="Times New Roman"/>
          <w:sz w:val="24"/>
          <w:szCs w:val="24"/>
        </w:rPr>
        <w:t>необходимо п</w:t>
      </w:r>
      <w:r w:rsidR="00E55259">
        <w:rPr>
          <w:rFonts w:ascii="Times New Roman" w:hAnsi="Times New Roman" w:cs="Times New Roman"/>
          <w:sz w:val="24"/>
          <w:szCs w:val="24"/>
        </w:rPr>
        <w:t>овторить уже изученный материал</w:t>
      </w:r>
      <w:r w:rsidRPr="00F45627">
        <w:rPr>
          <w:rFonts w:ascii="Times New Roman" w:hAnsi="Times New Roman" w:cs="Times New Roman"/>
          <w:sz w:val="24"/>
          <w:szCs w:val="24"/>
        </w:rPr>
        <w:t>.</w:t>
      </w:r>
      <w:r w:rsidR="00EE4EE4">
        <w:rPr>
          <w:rFonts w:ascii="Times New Roman" w:hAnsi="Times New Roman" w:cs="Times New Roman"/>
          <w:sz w:val="24"/>
          <w:szCs w:val="24"/>
        </w:rPr>
        <w:t xml:space="preserve"> Поработаем устно.</w:t>
      </w:r>
    </w:p>
    <w:p w:rsidR="00B43BD4" w:rsidRDefault="00B43BD4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Зада</w:t>
      </w:r>
      <w:r w:rsidR="00EE4EE4">
        <w:rPr>
          <w:rFonts w:ascii="Times New Roman" w:hAnsi="Times New Roman" w:cs="Times New Roman"/>
          <w:sz w:val="24"/>
          <w:szCs w:val="24"/>
        </w:rPr>
        <w:t>ния на</w:t>
      </w:r>
      <w:r w:rsidR="0041250E">
        <w:rPr>
          <w:rFonts w:ascii="Times New Roman" w:hAnsi="Times New Roman" w:cs="Times New Roman"/>
          <w:sz w:val="24"/>
          <w:szCs w:val="24"/>
        </w:rPr>
        <w:t xml:space="preserve"> концентрацию внимания</w:t>
      </w:r>
      <w:r w:rsidRPr="00F45627">
        <w:rPr>
          <w:rFonts w:ascii="Times New Roman" w:hAnsi="Times New Roman" w:cs="Times New Roman"/>
          <w:sz w:val="24"/>
          <w:szCs w:val="24"/>
        </w:rPr>
        <w:t>: (презентация)</w:t>
      </w:r>
    </w:p>
    <w:p w:rsidR="00B2214D" w:rsidRDefault="00D9193A" w:rsidP="007D5A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lastRenderedPageBreak/>
        <w:t xml:space="preserve">1. </w:t>
      </w:r>
      <w:r w:rsidR="006D46B6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Ответь на вопросы:</w:t>
      </w:r>
      <w:r w:rsidR="00781D82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781D8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</w:t>
      </w:r>
      <w:r w:rsidR="006D46B6" w:rsidRPr="006D46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акое слово лишнее?</w:t>
      </w:r>
    </w:p>
    <w:p w:rsidR="006D46B6" w:rsidRPr="006D46B6" w:rsidRDefault="00B2214D" w:rsidP="007D5A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6D46B6" w:rsidRPr="006D46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километр, метр, сантиметр, длина, миллиметр, дециметр;</w:t>
      </w:r>
    </w:p>
    <w:p w:rsidR="006D46B6" w:rsidRDefault="00B2214D" w:rsidP="007D5A1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6D46B6" w:rsidRPr="006D46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тонна, центнер, метр, грамм, пуд.</w:t>
      </w:r>
    </w:p>
    <w:p w:rsidR="006D46B6" w:rsidRPr="006D46B6" w:rsidRDefault="006D46B6" w:rsidP="007D5A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0AB" w:rsidRPr="00D9193A" w:rsidRDefault="00D9193A" w:rsidP="007D5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2. </w:t>
      </w:r>
      <w:r w:rsidR="00781D82" w:rsidRPr="00D9193A">
        <w:rPr>
          <w:rFonts w:ascii="Times New Roman" w:eastAsiaTheme="majorEastAsia" w:hAnsi="Times New Roman" w:cs="Times New Roman"/>
          <w:kern w:val="24"/>
          <w:sz w:val="24"/>
          <w:szCs w:val="24"/>
        </w:rPr>
        <w:t>Вопросы на повторение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Прямоугольник - это … 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                               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ru-RU"/>
        </w:rPr>
        <w:t>а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</w:t>
      </w:r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ru-RU"/>
        </w:rPr>
        <w:t>в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- …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ru-RU"/>
        </w:rPr>
        <w:t xml:space="preserve">а 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это … 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                             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ru-RU"/>
        </w:rPr>
        <w:t>в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- это …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val="en-US" w:eastAsia="ru-RU"/>
        </w:rPr>
        <w:t>S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=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…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Выражение </w:t>
      </w:r>
      <w:proofErr w:type="gramStart"/>
      <w:r w:rsidRPr="00D9193A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eastAsia="ru-RU"/>
        </w:rPr>
        <w:t>Р</w:t>
      </w:r>
      <w:proofErr w:type="gramEnd"/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= 2х (а + в) называется …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Прямоугольник, у которого длина и ширина </w:t>
      </w:r>
      <w:proofErr w:type="gramStart"/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равны</w:t>
      </w:r>
      <w:proofErr w:type="gramEnd"/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называется …                           </w:t>
      </w:r>
    </w:p>
    <w:p w:rsidR="00D9193A" w:rsidRPr="00D9193A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равных фигур площади</w:t>
      </w:r>
      <w:r w:rsidRPr="00D9193A">
        <w:rPr>
          <w:rFonts w:eastAsiaTheme="minorEastAsia" w:hAnsi="Calibri"/>
          <w:color w:val="000000" w:themeColor="text1"/>
          <w:kern w:val="24"/>
          <w:sz w:val="54"/>
          <w:szCs w:val="54"/>
          <w:lang w:eastAsia="ru-RU"/>
        </w:rPr>
        <w:t xml:space="preserve"> </w:t>
      </w: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 периметры … </w:t>
      </w:r>
    </w:p>
    <w:p w:rsidR="00D9193A" w:rsidRPr="004672FC" w:rsidRDefault="00D9193A" w:rsidP="00D9193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3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Если фигура разбита на части, то площадь фигуры равна…….. </w:t>
      </w:r>
    </w:p>
    <w:p w:rsidR="00D9193A" w:rsidRPr="00D9193A" w:rsidRDefault="00D9193A" w:rsidP="004672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3. Выявление места и причины затруднения.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Познавательные: умение структурировать знания, постановка и формулирование проблемы, умение осознанно произвольно строить речевое высказывание. </w:t>
      </w:r>
    </w:p>
    <w:p w:rsidR="005D54A7" w:rsidRDefault="00651798" w:rsidP="005D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BA228E">
        <w:rPr>
          <w:rFonts w:ascii="Times New Roman" w:hAnsi="Times New Roman" w:cs="Times New Roman"/>
          <w:sz w:val="24"/>
          <w:szCs w:val="24"/>
        </w:rPr>
        <w:t>рассмотреть  фигуры</w:t>
      </w:r>
      <w:r w:rsidR="005651B3">
        <w:rPr>
          <w:rFonts w:ascii="Times New Roman" w:hAnsi="Times New Roman" w:cs="Times New Roman"/>
          <w:sz w:val="24"/>
          <w:szCs w:val="24"/>
        </w:rPr>
        <w:t>.</w:t>
      </w:r>
    </w:p>
    <w:p w:rsidR="005D54A7" w:rsidRDefault="005651B3" w:rsidP="005D54A7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вы думаете, почему эти фигуры разделены горизонтальной линией? </w:t>
      </w:r>
      <w:r w:rsidR="005D54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r w:rsidRPr="005651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плоские и пространственные фигуры, объемные).</w:t>
      </w:r>
    </w:p>
    <w:p w:rsidR="005651B3" w:rsidRPr="005651B3" w:rsidRDefault="005651B3" w:rsidP="005D54A7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Хорошо, молодцы, ребята! </w:t>
      </w:r>
      <w:proofErr w:type="gramStart"/>
      <w:r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скажите, как называютс</w:t>
      </w:r>
      <w:r w:rsidR="00C45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фигуры, на правой части экрана</w:t>
      </w:r>
      <w:r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5651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(треугольник, квадрат, прямоугольник, круг)</w:t>
      </w:r>
      <w:proofErr w:type="gramEnd"/>
    </w:p>
    <w:p w:rsidR="005651B3" w:rsidRPr="005651B3" w:rsidRDefault="00747369" w:rsidP="005651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Отлично! 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вы знаете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="005651B3"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называются фигуры на левой части экрана? </w:t>
      </w:r>
    </w:p>
    <w:p w:rsidR="00473E3D" w:rsidRDefault="005651B3" w:rsidP="006913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совершенно правильно заметили, на левой части экрана изобр</w:t>
      </w:r>
      <w:r w:rsidR="00435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ажены объемные фигуры. А может, кто-то из вас </w:t>
      </w:r>
      <w:proofErr w:type="gramStart"/>
      <w:r w:rsidR="00435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</w:t>
      </w:r>
      <w:r w:rsidR="007D3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="007D3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называется такая фигура? Затрудняетесь? Скажите,  из каких фигур состоит эта объёмная фигура? (рассматриваем модель прямоугольного параллелепипеда)</w:t>
      </w:r>
      <w:proofErr w:type="gramStart"/>
      <w:r w:rsidR="007D3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7D3ED5" w:rsidRPr="007D3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="007D3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3ED5" w:rsidRPr="007D3E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7D3E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прямоугольников)</w:t>
      </w:r>
      <w:r w:rsidR="00473E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D553F" w:rsidRDefault="00473E3D" w:rsidP="006913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E3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как вы думаете, в названии темы нашего урока будет звучать это слово?</w:t>
      </w:r>
      <w:r w:rsidR="007D3ED5" w:rsidRPr="00473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Да).</w:t>
      </w:r>
      <w:r w:rsidRPr="00473E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D553F" w:rsidRPr="00DD553F" w:rsidRDefault="00DD553F" w:rsidP="006913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изображенные слева на слайде называются параллелепипедами. А именно какие параллелепипеды? Мы уже упоминали слово прямоугольник. Параллелепипед какой?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прямоугольный)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равильно!</w:t>
      </w:r>
    </w:p>
    <w:p w:rsidR="0069130B" w:rsidRPr="00BD5B90" w:rsidRDefault="00473E3D" w:rsidP="0069130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3C5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Прямоугольный параллелепипед</w:t>
      </w:r>
      <w:r w:rsidRPr="003C529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5651B3"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 есть наша сегодняшняя тема.</w:t>
      </w:r>
    </w:p>
    <w:p w:rsidR="0069130B" w:rsidRPr="00F45627" w:rsidRDefault="0069130B" w:rsidP="00683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sz w:val="24"/>
          <w:szCs w:val="24"/>
        </w:rPr>
        <w:t xml:space="preserve">– </w:t>
      </w:r>
      <w:r w:rsidRPr="00F45627">
        <w:rPr>
          <w:rFonts w:ascii="Times New Roman" w:hAnsi="Times New Roman" w:cs="Times New Roman"/>
          <w:sz w:val="24"/>
          <w:szCs w:val="24"/>
        </w:rPr>
        <w:t xml:space="preserve"> </w:t>
      </w:r>
      <w:r w:rsidR="000468AB">
        <w:rPr>
          <w:rFonts w:ascii="Times New Roman" w:hAnsi="Times New Roman" w:cs="Times New Roman"/>
          <w:sz w:val="24"/>
          <w:szCs w:val="24"/>
        </w:rPr>
        <w:t>Откройте тетради и запишите число, классная работа и  тему урока.</w:t>
      </w:r>
    </w:p>
    <w:p w:rsidR="00BD5B90" w:rsidRDefault="0069130B" w:rsidP="006832D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5627">
        <w:rPr>
          <w:rFonts w:ascii="Times New Roman" w:hAnsi="Times New Roman" w:cs="Times New Roman"/>
          <w:sz w:val="24"/>
          <w:szCs w:val="24"/>
        </w:rPr>
        <w:t xml:space="preserve"> (На доске открывается тема урока).</w:t>
      </w:r>
    </w:p>
    <w:p w:rsidR="005651B3" w:rsidRPr="005651B3" w:rsidRDefault="006832D9" w:rsidP="005651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0468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651B3" w:rsidRPr="00565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Будьте внимательны, это очень сложное и длинное название, напишите его правильно! (</w:t>
      </w:r>
      <w:r w:rsidR="005651B3" w:rsidRPr="005651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диктует “Прямоугольный параллелепипед” по слогам, на слайде № 3 появляется надпись темы урока).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скажите, пожалуйста, где вы встречаете прямоугольный параллелепипед в жизни? 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(кирпич, дом, телевизор, стол и </w:t>
      </w:r>
      <w:proofErr w:type="spellStart"/>
      <w:proofErr w:type="gramStart"/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</w:t>
      </w:r>
      <w:proofErr w:type="spellEnd"/>
      <w:proofErr w:type="gramEnd"/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посмотрим на объект нашего изучения, фигуру – прямоу</w:t>
      </w:r>
      <w:r w:rsidR="000468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гольный параллелепипед</w:t>
      </w:r>
      <w:r w:rsidR="00390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изучим его, познакомимся с ним.</w:t>
      </w:r>
    </w:p>
    <w:p w:rsidR="00BD5B90" w:rsidRPr="00BD5B90" w:rsidRDefault="00A145E0" w:rsidP="00BD5B90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A145E0">
        <w:rPr>
          <w:rFonts w:ascii="Times New Roman" w:hAnsi="Times New Roman" w:cs="Times New Roman"/>
          <w:b/>
          <w:sz w:val="24"/>
          <w:szCs w:val="24"/>
        </w:rPr>
        <w:t>вристическая беседа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D5B90"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(Учитель задает вопросы).</w:t>
      </w:r>
    </w:p>
    <w:p w:rsidR="00BD5B90" w:rsidRPr="00524664" w:rsidRDefault="00BD5B90" w:rsidP="00BD5B90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BD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 учителя</w:t>
      </w:r>
      <w:r w:rsidRP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24664" w:rsidRP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(в результате </w:t>
      </w:r>
      <w:proofErr w:type="gramStart"/>
      <w:r w:rsidR="00524664" w:rsidRP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которой</w:t>
      </w:r>
      <w:proofErr w:type="gramEnd"/>
      <w:r w:rsidR="00524664" w:rsidRP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вводим понятия, связанные с прямоугольным параллелепипедом)</w:t>
      </w:r>
      <w:r w:rsidR="0052466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 каких фигур состоит поверхность прямоугольного параллелепипеда? (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Прямоугольники)</w:t>
      </w:r>
    </w:p>
    <w:p w:rsid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Почему фигуру назвали именно прямоугольным параллелепипедом? 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(потому, что он составлен из прямоугольников).</w:t>
      </w:r>
    </w:p>
    <w:p w:rsidR="00FB120B" w:rsidRDefault="00FB120B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Прямоугольники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которых составлен параллелепипед, называются </w:t>
      </w:r>
      <w:r w:rsidRPr="00FB12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гранями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120B" w:rsidRPr="00BD5B90" w:rsidRDefault="00FB120B" w:rsidP="00FB12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751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тороны граней параллелепипеда 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называются </w:t>
      </w:r>
      <w:r w:rsidRPr="00BD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ребрами параллелепипеда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120B" w:rsidRPr="00B66923" w:rsidRDefault="00B66923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думаете, есть ли у параллелепипеда вершины?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Да)</w:t>
      </w:r>
    </w:p>
    <w:p w:rsidR="00FB120B" w:rsidRPr="00BD5B90" w:rsidRDefault="00BA27BC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 вас на партах лежат листочки с изображением прямоугольного параллелепипеда, ниже таблица. Заполните её. Работа в парах. Даю вам 1-2 минуты. Кто выполнит задание, поднимет руку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задания учитель продолжает беседу)</w:t>
      </w:r>
    </w:p>
    <w:p w:rsidR="00BD5B90" w:rsidRPr="00BA27BC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верно</w:t>
      </w:r>
      <w:r w:rsidR="00BA27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r w:rsidR="00BA27BC" w:rsidRPr="00BA27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параллелепипеда</w:t>
      </w:r>
      <w:r w:rsidR="00BA27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A27BC" w:rsidRPr="00BA27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граней</w:t>
      </w:r>
      <w:r w:rsidR="00BA27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12 рёбер и 8 вершин.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что вы можете сказать о противоположных гранях прямоугольного параллелепипеда? </w:t>
      </w:r>
      <w:r w:rsidRPr="00BD5B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(Противоположные грани прямоугольного параллелепипеда равны).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есть ли ребра одинаковой длины? Где они оказались? (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 есть, они напротив друг друга).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теперь вы знаете, что </w:t>
      </w:r>
      <w:r w:rsidRPr="00BD5B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противоположные ребра прямоугольного параллелепипеда равны.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давайте повторим все</w:t>
      </w:r>
      <w:r w:rsidR="004A3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мы узнали о прямоугольном 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параллелепипед</w:t>
      </w:r>
      <w:r w:rsidR="004A3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7D5A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объемная фигура,  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 которой 6 граней, 12 ребер, 8вершин. Грани представляют собой прямоугольники, ребра – отрезки, стороны прямоугольников – граней, вершины – точки пересечения ребер. Противоположные грани и ребра равны.</w:t>
      </w:r>
    </w:p>
    <w:p w:rsidR="00BD5B90" w:rsidRP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хорошо ребята! А скажите, что это за фигура? (</w:t>
      </w:r>
      <w:r w:rsidR="003717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 слайде 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изображен куб).</w:t>
      </w:r>
    </w:p>
    <w:p w:rsidR="00BD5B90" w:rsidRDefault="00BD5B90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думаете, является ли </w:t>
      </w:r>
      <w:r w:rsidRPr="00BD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куб прямоугольным параллелепипедом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(Является) </w:t>
      </w:r>
      <w:r w:rsidRPr="00BD5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пояснение.</w:t>
      </w:r>
      <w:r w:rsidRPr="00BD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(Грани куба – квадраты, а квадраты – это прямоугольник</w:t>
      </w:r>
      <w:r w:rsidR="00EB54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и, у которых все стороны равны)</w:t>
      </w:r>
    </w:p>
    <w:p w:rsidR="00EB5469" w:rsidRDefault="00EB5469" w:rsidP="00BD5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Любой прямоугольный параллелепипед имеет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лину, ширину и высоту, которые называются измерениями параллелепипеда.</w:t>
      </w:r>
    </w:p>
    <w:p w:rsidR="00836EF7" w:rsidRDefault="00A51878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proofErr w:type="spellStart"/>
      <w:r w:rsidRPr="007257B5">
        <w:rPr>
          <w:b/>
        </w:rPr>
        <w:t>Физминутка</w:t>
      </w:r>
      <w:proofErr w:type="spellEnd"/>
      <w:r w:rsidRPr="007257B5">
        <w:rPr>
          <w:b/>
        </w:rPr>
        <w:t>.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7257B5">
        <w:rPr>
          <w:rFonts w:ascii="Georgia" w:hAnsi="Georgia"/>
        </w:rPr>
        <w:t xml:space="preserve"> </w:t>
      </w:r>
      <w:r w:rsidRPr="00D8486C">
        <w:rPr>
          <w:rStyle w:val="a8"/>
          <w:b w:val="0"/>
        </w:rPr>
        <w:t>Раз – подняться, подтянуться,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D8486C">
        <w:rPr>
          <w:rStyle w:val="a8"/>
          <w:b w:val="0"/>
        </w:rPr>
        <w:t>Два – согнуться, разогнуться,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D8486C">
        <w:rPr>
          <w:rStyle w:val="a8"/>
          <w:b w:val="0"/>
        </w:rPr>
        <w:t>Три – в ладоши три хлопка,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D8486C">
        <w:rPr>
          <w:rStyle w:val="a8"/>
          <w:b w:val="0"/>
        </w:rPr>
        <w:t>Головою три кивка.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D8486C">
        <w:rPr>
          <w:rStyle w:val="a8"/>
          <w:b w:val="0"/>
        </w:rPr>
        <w:t>На четыре – руки шире.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b/>
        </w:rPr>
      </w:pPr>
      <w:r w:rsidRPr="00D8486C">
        <w:rPr>
          <w:rStyle w:val="a8"/>
          <w:b w:val="0"/>
        </w:rPr>
        <w:lastRenderedPageBreak/>
        <w:t>Пять – руками помахать,</w:t>
      </w:r>
    </w:p>
    <w:p w:rsidR="007257B5" w:rsidRPr="00D8486C" w:rsidRDefault="007257B5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rStyle w:val="a8"/>
          <w:b w:val="0"/>
        </w:rPr>
      </w:pPr>
      <w:r w:rsidRPr="00D8486C">
        <w:rPr>
          <w:rStyle w:val="a8"/>
          <w:b w:val="0"/>
        </w:rPr>
        <w:t>Шесть – за парты сесть опять.</w:t>
      </w:r>
    </w:p>
    <w:p w:rsidR="00B0541E" w:rsidRPr="007257B5" w:rsidRDefault="00B0541E" w:rsidP="00836EF7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rFonts w:ascii="Georgia" w:hAnsi="Georgia"/>
        </w:rPr>
      </w:pPr>
    </w:p>
    <w:p w:rsidR="006C7F80" w:rsidRDefault="00E31E23" w:rsidP="006C7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D84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познакомились с</w:t>
      </w:r>
      <w:r w:rsidR="00B0541E">
        <w:rPr>
          <w:rFonts w:ascii="Times New Roman" w:hAnsi="Times New Roman" w:cs="Times New Roman"/>
          <w:sz w:val="24"/>
          <w:szCs w:val="24"/>
        </w:rPr>
        <w:t xml:space="preserve"> прямоугольным параллелепипедом и с его « братом» кубом. </w:t>
      </w:r>
      <w:r w:rsidR="00E61208">
        <w:rPr>
          <w:rFonts w:ascii="Times New Roman" w:hAnsi="Times New Roman" w:cs="Times New Roman"/>
          <w:sz w:val="24"/>
          <w:szCs w:val="24"/>
        </w:rPr>
        <w:t xml:space="preserve">Но это ещё не всё. </w:t>
      </w:r>
      <w:r w:rsidR="00A145E0">
        <w:rPr>
          <w:rFonts w:ascii="Times New Roman" w:hAnsi="Times New Roman" w:cs="Times New Roman"/>
          <w:sz w:val="24"/>
          <w:szCs w:val="24"/>
        </w:rPr>
        <w:t>А сейчас я вам предлагаю решить задачу.</w:t>
      </w:r>
      <w:r w:rsidR="006C7F80" w:rsidRPr="006C7F80">
        <w:rPr>
          <w:rFonts w:ascii="Times New Roman" w:hAnsi="Times New Roman" w:cs="Times New Roman"/>
          <w:sz w:val="24"/>
          <w:szCs w:val="24"/>
        </w:rPr>
        <w:t xml:space="preserve"> </w:t>
      </w:r>
      <w:r w:rsidR="006C7F80">
        <w:rPr>
          <w:rFonts w:ascii="Times New Roman" w:hAnsi="Times New Roman" w:cs="Times New Roman"/>
          <w:sz w:val="24"/>
          <w:szCs w:val="24"/>
        </w:rPr>
        <w:t>(</w:t>
      </w:r>
      <w:r w:rsidR="006C7F80" w:rsidRPr="006C7F80">
        <w:rPr>
          <w:rFonts w:ascii="Times New Roman" w:hAnsi="Times New Roman" w:cs="Times New Roman"/>
          <w:i/>
          <w:sz w:val="24"/>
          <w:szCs w:val="24"/>
        </w:rPr>
        <w:t>Работа в группе.</w:t>
      </w:r>
      <w:proofErr w:type="gramStart"/>
      <w:r w:rsidR="006C7F8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47CAA" w:rsidRDefault="00DD3EB5" w:rsidP="00847C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B5">
        <w:rPr>
          <w:rFonts w:ascii="Times New Roman" w:hAnsi="Times New Roman" w:cs="Times New Roman"/>
          <w:sz w:val="32"/>
          <w:szCs w:val="32"/>
        </w:rPr>
        <w:t>Задача.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567C"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потребуется </w:t>
      </w:r>
      <w:r w:rsidR="00582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</w:t>
      </w:r>
      <w:r w:rsidR="0012567C"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краски, чтобы покрасить поверхнос</w:t>
      </w:r>
      <w:r w:rsidR="005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0A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</w:t>
      </w:r>
      <w:r w:rsidR="00C318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для покраски 1 см</w:t>
      </w:r>
      <w:r w:rsidR="0012567C"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>² поверхности нужно 2 г краски?</w:t>
      </w:r>
      <w:r w:rsidR="0016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BD4" w:rsidRPr="00F45627" w:rsidRDefault="00B43BD4" w:rsidP="00847C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4. Построение проекта выхода из затруднения.</w:t>
      </w:r>
    </w:p>
    <w:p w:rsidR="00B43BD4" w:rsidRPr="00F45627" w:rsidRDefault="00B43BD4" w:rsidP="00847CA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847CA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Познавательные: анализ, синтез, обобщение, аналогия, самостоятельное выделение и формулирование познавательной цели, поиск и выделение необходимой информации, создание способа решения проблемы.</w:t>
      </w:r>
    </w:p>
    <w:p w:rsidR="00B43BD4" w:rsidRPr="00F45627" w:rsidRDefault="00B43BD4" w:rsidP="00847CA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целепологание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 как постановка учебной задачи, волевая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 в ситуации затруднения.</w:t>
      </w:r>
    </w:p>
    <w:p w:rsidR="00B43BD4" w:rsidRDefault="00B43BD4" w:rsidP="0084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</w:t>
      </w:r>
      <w:r w:rsidRPr="00F45627">
        <w:rPr>
          <w:rFonts w:ascii="Times New Roman" w:hAnsi="Times New Roman" w:cs="Times New Roman"/>
          <w:sz w:val="24"/>
          <w:szCs w:val="24"/>
        </w:rPr>
        <w:t>.</w:t>
      </w:r>
    </w:p>
    <w:p w:rsidR="00EB5469" w:rsidRPr="0012567C" w:rsidRDefault="00EB5469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данную задачу, что мы должны знать?</w:t>
      </w:r>
    </w:p>
    <w:p w:rsidR="00EB5469" w:rsidRPr="0012567C" w:rsidRDefault="00EB5469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Ставлю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учащимися задачу: вывести формулу для нахождения площади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ерхности параллелепипеда. Выдаю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модель параллелепипеда.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лагаю учащимся провести в группах практическую работу, наблюдаю 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учащихся, контролирую 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 выполнения, предлагаю сделать выводы, заслушиваю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B5469" w:rsidRDefault="00EB5469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справиться с заданием, задаю</w:t>
      </w:r>
      <w:r w:rsidRPr="0012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наводящие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32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B5469" w:rsidRDefault="00AD5FF1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Учащиеся самостоятельно р</w:t>
      </w:r>
      <w:bookmarkStart w:id="0" w:name="_GoBack"/>
      <w:bookmarkEnd w:id="0"/>
      <w:r w:rsidR="00EB5469">
        <w:rPr>
          <w:rFonts w:ascii="Times New Roman" w:eastAsia="Times New Roman" w:hAnsi="Times New Roman" w:cs="Times New Roman"/>
          <w:szCs w:val="24"/>
          <w:lang w:eastAsia="ru-RU"/>
        </w:rPr>
        <w:t>азрабатывают алгоритм нахождения площади поверхности параллелепипеда.</w:t>
      </w:r>
    </w:p>
    <w:p w:rsidR="00847CAA" w:rsidRDefault="00847CAA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5469" w:rsidRPr="004A532A" w:rsidRDefault="00EB5469" w:rsidP="00EB5469">
      <w:pPr>
        <w:tabs>
          <w:tab w:val="left" w:pos="162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A532A">
        <w:rPr>
          <w:rFonts w:ascii="Times New Roman" w:eastAsia="Times New Roman" w:hAnsi="Times New Roman" w:cs="Times New Roman"/>
          <w:b/>
          <w:szCs w:val="24"/>
          <w:lang w:eastAsia="ru-RU"/>
        </w:rPr>
        <w:t>Чтобы найти площади поверхности параллелепипеда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надо:</w:t>
      </w:r>
    </w:p>
    <w:p w:rsidR="00EB5469" w:rsidRPr="004A532A" w:rsidRDefault="00EB5469" w:rsidP="00EB5469">
      <w:pPr>
        <w:pStyle w:val="a3"/>
        <w:numPr>
          <w:ilvl w:val="0"/>
          <w:numId w:val="6"/>
        </w:numPr>
        <w:tabs>
          <w:tab w:val="left" w:pos="20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A532A">
        <w:rPr>
          <w:rFonts w:ascii="Times New Roman" w:eastAsia="Times New Roman" w:hAnsi="Times New Roman" w:cs="Times New Roman"/>
          <w:b/>
          <w:szCs w:val="24"/>
          <w:lang w:eastAsia="ru-RU"/>
        </w:rPr>
        <w:t>Найти площади верхней, боковой и передней граней.</w:t>
      </w:r>
    </w:p>
    <w:p w:rsidR="00EB5469" w:rsidRPr="004A532A" w:rsidRDefault="00EB5469" w:rsidP="00EB5469">
      <w:pPr>
        <w:pStyle w:val="a3"/>
        <w:numPr>
          <w:ilvl w:val="0"/>
          <w:numId w:val="6"/>
        </w:numPr>
        <w:tabs>
          <w:tab w:val="left" w:pos="206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532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Найденные площади сложить и полученный результат умножить на два. </w:t>
      </w:r>
    </w:p>
    <w:p w:rsidR="00EB5469" w:rsidRDefault="00EB5469" w:rsidP="00EB546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5469" w:rsidRPr="004A532A" w:rsidRDefault="00EB5469" w:rsidP="00EB54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B54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Pr="004A532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= 2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ab</w:t>
      </w:r>
      <w:r w:rsidRPr="004A532A">
        <w:rPr>
          <w:rFonts w:ascii="Times New Roman" w:eastAsia="Times New Roman" w:hAnsi="Times New Roman" w:cs="Times New Roman"/>
          <w:szCs w:val="24"/>
          <w:lang w:val="en-US" w:eastAsia="ru-RU"/>
        </w:rPr>
        <w:t>+2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ac</w:t>
      </w:r>
      <w:r w:rsidRPr="004A532A">
        <w:rPr>
          <w:rFonts w:ascii="Times New Roman" w:eastAsia="Times New Roman" w:hAnsi="Times New Roman" w:cs="Times New Roman"/>
          <w:szCs w:val="24"/>
          <w:lang w:val="en-US" w:eastAsia="ru-RU"/>
        </w:rPr>
        <w:t>+2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bc</w:t>
      </w:r>
      <w:r w:rsidRPr="004A532A">
        <w:rPr>
          <w:rFonts w:ascii="Times New Roman" w:eastAsia="Times New Roman" w:hAnsi="Times New Roman" w:cs="Times New Roman"/>
          <w:szCs w:val="24"/>
          <w:lang w:val="en-US" w:eastAsia="ru-RU"/>
        </w:rPr>
        <w:t>= 2(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ru-RU"/>
        </w:rPr>
        <w:t>ab+ac+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ru-RU"/>
        </w:rPr>
        <w:t>bc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ru-RU"/>
        </w:rPr>
        <w:t>)</w:t>
      </w:r>
    </w:p>
    <w:p w:rsidR="00847CAA" w:rsidRDefault="00EB5469" w:rsidP="00847CAA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 w:rsidRPr="0084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вывод о площади поверхности куба со стороной а. </w:t>
      </w:r>
      <w:r w:rsidR="00847CAA" w:rsidRPr="00847C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47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 формулы каждому на парту.</w:t>
      </w:r>
      <w:r w:rsidR="00847CAA" w:rsidRPr="00847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532A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Pr="00142224">
        <w:rPr>
          <w:rFonts w:ascii="Times New Roman" w:eastAsia="Times New Roman" w:hAnsi="Times New Roman" w:cs="Times New Roman"/>
          <w:szCs w:val="24"/>
          <w:lang w:eastAsia="ru-RU"/>
        </w:rPr>
        <w:t xml:space="preserve"> = 6 </w:t>
      </w:r>
      <w:r w:rsidRPr="00C318A9">
        <w:rPr>
          <w:rFonts w:ascii="Times New Roman" w:eastAsia="Times New Roman" w:hAnsi="Times New Roman" w:cs="Times New Roman"/>
          <w:szCs w:val="24"/>
          <w:lang w:val="en-US" w:eastAsia="ru-RU"/>
        </w:rPr>
        <w:t>a</w:t>
      </w:r>
      <w:r w:rsidRPr="00142224">
        <w:rPr>
          <w:rFonts w:ascii="Times New Roman" w:eastAsia="Times New Roman" w:hAnsi="Times New Roman" w:cs="Times New Roman"/>
          <w:szCs w:val="24"/>
          <w:lang w:eastAsia="ru-RU"/>
        </w:rPr>
        <w:t>²</w:t>
      </w:r>
    </w:p>
    <w:p w:rsidR="0086148C" w:rsidRPr="00F45627" w:rsidRDefault="00847CAA" w:rsidP="0041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(Формулы вывешиваются на доску).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5.Реализация построенного проекта.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Познавательные: поиск и выделение необходимой информации,  умение </w:t>
      </w:r>
      <w:r w:rsidRPr="00F4562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выполнять задание с проговариванием вслух, которое первоначально вызвало затруднение;  уточняется общий характер нового знания и фиксируется преодоление возникшего ранее затруднения</w:t>
      </w:r>
      <w:r w:rsidRPr="00F4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43BD4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планирование учебного сотрудничества со сверстниками</w:t>
      </w:r>
      <w:proofErr w:type="gramEnd"/>
    </w:p>
    <w:p w:rsidR="00716F5D" w:rsidRPr="00415351" w:rsidRDefault="00716F5D" w:rsidP="004153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Записывают условие задачи, находят по формуле площадь поверхности бруса, рассчитывают количество краски. Записывают ответ.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6.Первичное закрепление во внешней речи.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выражение своих мыслей, использование речевых сре</w:t>
      </w: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дств дл</w:t>
      </w:r>
      <w:proofErr w:type="gramEnd"/>
      <w:r w:rsidRPr="00F45627">
        <w:rPr>
          <w:rFonts w:ascii="Times New Roman" w:hAnsi="Times New Roman" w:cs="Times New Roman"/>
          <w:i/>
          <w:sz w:val="24"/>
          <w:szCs w:val="24"/>
        </w:rPr>
        <w:t>я решения коммуникационных задач, достижение договорённости и согласование общего решения.</w:t>
      </w:r>
    </w:p>
    <w:p w:rsidR="00B43BD4" w:rsidRPr="00F45627" w:rsidRDefault="00C8031A" w:rsidP="00B43BD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 доски №792</w:t>
      </w:r>
      <w:r w:rsidR="00923334">
        <w:rPr>
          <w:rFonts w:ascii="Times New Roman" w:hAnsi="Times New Roman" w:cs="Times New Roman"/>
          <w:sz w:val="24"/>
          <w:szCs w:val="24"/>
        </w:rPr>
        <w:t>. Стр.122</w:t>
      </w:r>
      <w:r w:rsidR="00B43BD4" w:rsidRPr="00F45627">
        <w:rPr>
          <w:rFonts w:ascii="Times New Roman" w:hAnsi="Times New Roman" w:cs="Times New Roman"/>
          <w:sz w:val="24"/>
          <w:szCs w:val="24"/>
        </w:rPr>
        <w:t>.</w:t>
      </w:r>
    </w:p>
    <w:p w:rsidR="00923334" w:rsidRDefault="00923334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2891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2*6*8 + 2*8*4 + 2*6*4=</w:t>
      </w:r>
      <w:r w:rsidR="007B2891">
        <w:rPr>
          <w:rFonts w:ascii="Times New Roman" w:hAnsi="Times New Roman" w:cs="Times New Roman"/>
          <w:sz w:val="24"/>
          <w:szCs w:val="24"/>
        </w:rPr>
        <w:t xml:space="preserve"> 96+64 +48 =208см</w:t>
      </w:r>
      <w:r w:rsidR="007B28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031A">
        <w:rPr>
          <w:rFonts w:ascii="Times New Roman" w:hAnsi="Times New Roman" w:cs="Times New Roman"/>
          <w:sz w:val="24"/>
          <w:szCs w:val="24"/>
        </w:rPr>
        <w:t>.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7. Самостоятельная работа с проверкой по эталону.</w:t>
      </w:r>
    </w:p>
    <w:p w:rsidR="00B43BD4" w:rsidRPr="007B2891" w:rsidRDefault="00B43BD4" w:rsidP="00B43B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91">
        <w:rPr>
          <w:rFonts w:ascii="Times New Roman" w:hAnsi="Times New Roman" w:cs="Times New Roman"/>
          <w:sz w:val="24"/>
          <w:szCs w:val="24"/>
        </w:rPr>
        <w:t xml:space="preserve">Формируемые УУД: 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 w:rsidRPr="00F45627">
        <w:rPr>
          <w:rFonts w:ascii="Times New Roman" w:hAnsi="Times New Roman" w:cs="Times New Roman"/>
          <w:i/>
          <w:sz w:val="24"/>
          <w:szCs w:val="24"/>
        </w:rPr>
        <w:t>: осознанно и произвольно строить речевое высказывание;  анализ, синтез, аналогия, классификация, подведение под понятие, выполнение действий по алгоритму.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F45627">
        <w:rPr>
          <w:rFonts w:ascii="Times New Roman" w:hAnsi="Times New Roman" w:cs="Times New Roman"/>
          <w:i/>
          <w:sz w:val="24"/>
          <w:szCs w:val="24"/>
        </w:rPr>
        <w:t>: сличение способа действий и его результата с заданным эталоном; контроль, коррекция, самооценка.</w:t>
      </w:r>
    </w:p>
    <w:p w:rsidR="00B43BD4" w:rsidRDefault="00B43BD4" w:rsidP="00B43BD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5627">
        <w:rPr>
          <w:rFonts w:ascii="Times New Roman" w:hAnsi="Times New Roman" w:cs="Times New Roman"/>
          <w:sz w:val="24"/>
          <w:szCs w:val="24"/>
          <w:u w:val="single"/>
        </w:rPr>
        <w:t xml:space="preserve"> Прове</w:t>
      </w:r>
      <w:r w:rsidR="007B2891">
        <w:rPr>
          <w:rFonts w:ascii="Times New Roman" w:hAnsi="Times New Roman" w:cs="Times New Roman"/>
          <w:sz w:val="24"/>
          <w:szCs w:val="24"/>
          <w:u w:val="single"/>
        </w:rPr>
        <w:t xml:space="preserve">рь себя.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992"/>
      </w:tblGrid>
      <w:tr w:rsidR="007B2891" w:rsidTr="000B2484">
        <w:tc>
          <w:tcPr>
            <w:tcW w:w="675" w:type="dxa"/>
          </w:tcPr>
          <w:p w:rsidR="007B2891" w:rsidRPr="007B2891" w:rsidRDefault="007B2891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B2891" w:rsidRPr="007B2891" w:rsidRDefault="007B2891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</w:p>
        </w:tc>
        <w:tc>
          <w:tcPr>
            <w:tcW w:w="1276" w:type="dxa"/>
          </w:tcPr>
          <w:p w:rsidR="007B2891" w:rsidRPr="007B2891" w:rsidRDefault="007B2891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7B2891" w:rsidRPr="007B2891" w:rsidRDefault="007B2891" w:rsidP="007B2891">
            <w:pPr>
              <w:rPr>
                <w:lang w:val="en-US"/>
              </w:rPr>
            </w:pPr>
            <w:r>
              <w:t xml:space="preserve">       </w:t>
            </w:r>
            <w:r>
              <w:rPr>
                <w:lang w:val="en-US"/>
              </w:rPr>
              <w:t>c</w:t>
            </w:r>
          </w:p>
        </w:tc>
        <w:tc>
          <w:tcPr>
            <w:tcW w:w="992" w:type="dxa"/>
          </w:tcPr>
          <w:p w:rsidR="007B2891" w:rsidRPr="007B2891" w:rsidRDefault="007B2891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0B2484" w:rsidTr="000B2484">
        <w:tc>
          <w:tcPr>
            <w:tcW w:w="675" w:type="dxa"/>
          </w:tcPr>
          <w:p w:rsidR="000B2484" w:rsidRP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2484" w:rsidRPr="007B2891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134" w:type="dxa"/>
          </w:tcPr>
          <w:p w:rsidR="000B2484" w:rsidRDefault="000B2484" w:rsidP="007B2891">
            <w:r>
              <w:t xml:space="preserve">        3</w:t>
            </w:r>
          </w:p>
        </w:tc>
        <w:tc>
          <w:tcPr>
            <w:tcW w:w="992" w:type="dxa"/>
          </w:tcPr>
          <w:p w:rsidR="000B2484" w:rsidRPr="007B2891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84" w:rsidTr="000B2484">
        <w:tc>
          <w:tcPr>
            <w:tcW w:w="675" w:type="dxa"/>
          </w:tcPr>
          <w:p w:rsidR="000B2484" w:rsidRP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134" w:type="dxa"/>
          </w:tcPr>
          <w:p w:rsidR="000B2484" w:rsidRDefault="000B2484" w:rsidP="007B2891">
            <w:r>
              <w:t xml:space="preserve">        4</w:t>
            </w:r>
          </w:p>
        </w:tc>
        <w:tc>
          <w:tcPr>
            <w:tcW w:w="992" w:type="dxa"/>
          </w:tcPr>
          <w:p w:rsidR="000B2484" w:rsidRPr="007B2891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484" w:rsidTr="000B2484">
        <w:tc>
          <w:tcPr>
            <w:tcW w:w="675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276" w:type="dxa"/>
          </w:tcPr>
          <w:p w:rsidR="000B2484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</w:tcPr>
          <w:p w:rsidR="000B2484" w:rsidRDefault="000B2484" w:rsidP="007B2891">
            <w:r>
              <w:t xml:space="preserve">         5</w:t>
            </w:r>
          </w:p>
        </w:tc>
        <w:tc>
          <w:tcPr>
            <w:tcW w:w="992" w:type="dxa"/>
          </w:tcPr>
          <w:p w:rsidR="000B2484" w:rsidRPr="007B2891" w:rsidRDefault="000B2484" w:rsidP="00B43B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2891" w:rsidRPr="00F45627" w:rsidRDefault="007B2891" w:rsidP="00B43BD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8. Включение в систему знаний и повторение.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Познавательные: умение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структуризировать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 знания; </w:t>
      </w:r>
      <w:r w:rsidRPr="00F456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выявление границ применимости нового знания;</w:t>
      </w:r>
    </w:p>
    <w:p w:rsidR="00B43BD4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Регулятивные: прогнозирование и  </w:t>
      </w:r>
      <w:proofErr w:type="gramStart"/>
      <w:r w:rsidRPr="00F45627">
        <w:rPr>
          <w:rFonts w:ascii="Times New Roman" w:hAnsi="Times New Roman" w:cs="Times New Roman"/>
          <w:i/>
          <w:sz w:val="24"/>
          <w:szCs w:val="24"/>
        </w:rPr>
        <w:t>волевая</w:t>
      </w:r>
      <w:proofErr w:type="gram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 xml:space="preserve"> в ситуации применения нового знания.</w:t>
      </w:r>
    </w:p>
    <w:p w:rsidR="00B43BD4" w:rsidRPr="00F45627" w:rsidRDefault="00FF2453" w:rsidP="009233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 (15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42224">
        <w:rPr>
          <w:rFonts w:ascii="Times New Roman" w:hAnsi="Times New Roman" w:cs="Times New Roman"/>
          <w:sz w:val="24"/>
          <w:szCs w:val="24"/>
        </w:rPr>
        <w:t xml:space="preserve"> -11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42224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=17</w:t>
      </w:r>
    </w:p>
    <w:p w:rsidR="00B43BD4" w:rsidRPr="00F45627" w:rsidRDefault="00B43BD4" w:rsidP="00B43B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27">
        <w:rPr>
          <w:rFonts w:ascii="Times New Roman" w:hAnsi="Times New Roman" w:cs="Times New Roman"/>
          <w:b/>
          <w:sz w:val="24"/>
          <w:szCs w:val="24"/>
        </w:rPr>
        <w:t>9. Рефлексия деятельности на уроке.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Формируемые УУД: 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Познавательные: рефлексия способов и условий действия, контроль и оценка процесса и результатов деятельности, адекватное понимание причин успеха или неуспеха.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>Коммуникативные: аргументация своего мнения, планирование учебного сотрудничества.</w:t>
      </w:r>
    </w:p>
    <w:p w:rsidR="00B43BD4" w:rsidRPr="00F45627" w:rsidRDefault="00B43BD4" w:rsidP="0041535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627">
        <w:rPr>
          <w:rFonts w:ascii="Times New Roman" w:hAnsi="Times New Roman" w:cs="Times New Roman"/>
          <w:i/>
          <w:sz w:val="24"/>
          <w:szCs w:val="24"/>
        </w:rPr>
        <w:t xml:space="preserve">Регулятивные: волевая </w:t>
      </w:r>
      <w:proofErr w:type="spellStart"/>
      <w:r w:rsidRPr="00F45627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  <w:r w:rsidRPr="00F45627">
        <w:rPr>
          <w:rFonts w:ascii="Times New Roman" w:hAnsi="Times New Roman" w:cs="Times New Roman"/>
          <w:i/>
          <w:sz w:val="24"/>
          <w:szCs w:val="24"/>
        </w:rPr>
        <w:t>.</w:t>
      </w:r>
    </w:p>
    <w:p w:rsidR="00B43BD4" w:rsidRPr="00F45627" w:rsidRDefault="00B43BD4" w:rsidP="00F30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на  данном этапе: 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_Что нового узнали на уроке?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– Какую цель мы ставили в начале урока?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– Наша цель достигнута?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– Что нам помогло справиться с затруднением?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– Какие знания нам пригодились при выполнении заданий на уроке?</w:t>
      </w:r>
    </w:p>
    <w:p w:rsidR="00B43BD4" w:rsidRPr="00F45627" w:rsidRDefault="00B43BD4" w:rsidP="0068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>– Как вы можете оц</w:t>
      </w:r>
      <w:r w:rsidR="008E5FE9">
        <w:rPr>
          <w:rFonts w:ascii="Times New Roman" w:hAnsi="Times New Roman" w:cs="Times New Roman"/>
          <w:sz w:val="24"/>
          <w:szCs w:val="24"/>
        </w:rPr>
        <w:t>енить свою работу? Занесите свои результаты в листок самоконтроля.</w:t>
      </w:r>
    </w:p>
    <w:p w:rsidR="00B43BD4" w:rsidRPr="00F45627" w:rsidRDefault="008E5FE9" w:rsidP="0068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домашнего задания.</w:t>
      </w:r>
    </w:p>
    <w:p w:rsidR="00F30660" w:rsidRDefault="00B43BD4" w:rsidP="00F30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5627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8E5FE9">
        <w:rPr>
          <w:rFonts w:ascii="Times New Roman" w:hAnsi="Times New Roman" w:cs="Times New Roman"/>
          <w:sz w:val="24"/>
          <w:szCs w:val="24"/>
        </w:rPr>
        <w:t>выполнить модель прямоугольного параллелепипеда и</w:t>
      </w:r>
      <w:r w:rsidR="00F30660">
        <w:rPr>
          <w:rFonts w:ascii="Times New Roman" w:hAnsi="Times New Roman" w:cs="Times New Roman"/>
          <w:sz w:val="24"/>
          <w:szCs w:val="24"/>
        </w:rPr>
        <w:t xml:space="preserve"> найти площадь его поверхности.</w:t>
      </w:r>
    </w:p>
    <w:p w:rsidR="00651798" w:rsidRPr="00273AB3" w:rsidRDefault="00651798" w:rsidP="00651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партах у ребят лежат листы самоконтроля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5956"/>
        <w:gridCol w:w="3170"/>
      </w:tblGrid>
      <w:tr w:rsidR="00651798" w:rsidTr="00491B6F">
        <w:tc>
          <w:tcPr>
            <w:tcW w:w="445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6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651798" w:rsidTr="00491B6F">
        <w:tc>
          <w:tcPr>
            <w:tcW w:w="445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6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готов к изучению новой темы.</w:t>
            </w:r>
          </w:p>
        </w:tc>
        <w:tc>
          <w:tcPr>
            <w:tcW w:w="3170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98" w:rsidTr="00491B6F">
        <w:tc>
          <w:tcPr>
            <w:tcW w:w="445" w:type="dxa"/>
          </w:tcPr>
          <w:p w:rsidR="00651798" w:rsidRDefault="00491B6F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 алгоритм нахождения площади поверхности прямоугольного параллелепипеда.</w:t>
            </w:r>
          </w:p>
        </w:tc>
        <w:tc>
          <w:tcPr>
            <w:tcW w:w="3170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98" w:rsidTr="00491B6F">
        <w:tc>
          <w:tcPr>
            <w:tcW w:w="445" w:type="dxa"/>
          </w:tcPr>
          <w:p w:rsidR="00651798" w:rsidRDefault="00491B6F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 находить площадь поверхности прямоугольного параллелепипеда.</w:t>
            </w:r>
          </w:p>
        </w:tc>
        <w:tc>
          <w:tcPr>
            <w:tcW w:w="3170" w:type="dxa"/>
          </w:tcPr>
          <w:p w:rsidR="00651798" w:rsidRDefault="00651798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F" w:rsidTr="00491B6F">
        <w:tc>
          <w:tcPr>
            <w:tcW w:w="445" w:type="dxa"/>
          </w:tcPr>
          <w:p w:rsidR="00491B6F" w:rsidRDefault="00491B6F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6" w:type="dxa"/>
          </w:tcPr>
          <w:p w:rsidR="00491B6F" w:rsidRDefault="00491B6F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170" w:type="dxa"/>
          </w:tcPr>
          <w:p w:rsidR="00491B6F" w:rsidRDefault="00491B6F" w:rsidP="00ED5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798" w:rsidRPr="004D386A" w:rsidRDefault="00651798" w:rsidP="00651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F21" w:rsidRPr="00651798" w:rsidRDefault="00C67F21" w:rsidP="00651798"/>
    <w:sectPr w:rsidR="00C67F21" w:rsidRPr="0065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84C"/>
    <w:multiLevelType w:val="hybridMultilevel"/>
    <w:tmpl w:val="E33C0428"/>
    <w:lvl w:ilvl="0" w:tplc="A5009C4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2223CFA"/>
    <w:multiLevelType w:val="hybridMultilevel"/>
    <w:tmpl w:val="EAC2D58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777313"/>
    <w:multiLevelType w:val="hybridMultilevel"/>
    <w:tmpl w:val="ECB2F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6454"/>
    <w:multiLevelType w:val="hybridMultilevel"/>
    <w:tmpl w:val="52DE68BA"/>
    <w:lvl w:ilvl="0" w:tplc="147C4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B885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1817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DA4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66D8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EC1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CE15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04B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CC77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D0E4FAF"/>
    <w:multiLevelType w:val="hybridMultilevel"/>
    <w:tmpl w:val="814E1768"/>
    <w:lvl w:ilvl="0" w:tplc="3D62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2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6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E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6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0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E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A8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A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FF1CA7"/>
    <w:multiLevelType w:val="hybridMultilevel"/>
    <w:tmpl w:val="3F2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4"/>
    <w:rsid w:val="000419F5"/>
    <w:rsid w:val="00045B4E"/>
    <w:rsid w:val="000468AB"/>
    <w:rsid w:val="000A4538"/>
    <w:rsid w:val="000A7E74"/>
    <w:rsid w:val="000B2484"/>
    <w:rsid w:val="0012482D"/>
    <w:rsid w:val="0012567C"/>
    <w:rsid w:val="00142224"/>
    <w:rsid w:val="00161272"/>
    <w:rsid w:val="002154EC"/>
    <w:rsid w:val="00221402"/>
    <w:rsid w:val="00273AB3"/>
    <w:rsid w:val="00371760"/>
    <w:rsid w:val="00390038"/>
    <w:rsid w:val="003B6465"/>
    <w:rsid w:val="003C529C"/>
    <w:rsid w:val="0041250E"/>
    <w:rsid w:val="00415351"/>
    <w:rsid w:val="00435DF7"/>
    <w:rsid w:val="004672FC"/>
    <w:rsid w:val="00473E3D"/>
    <w:rsid w:val="00491B6F"/>
    <w:rsid w:val="004A3B28"/>
    <w:rsid w:val="004A532A"/>
    <w:rsid w:val="004D386A"/>
    <w:rsid w:val="00524664"/>
    <w:rsid w:val="005614E9"/>
    <w:rsid w:val="005650AB"/>
    <w:rsid w:val="005651B3"/>
    <w:rsid w:val="00574698"/>
    <w:rsid w:val="00582631"/>
    <w:rsid w:val="005B1B4E"/>
    <w:rsid w:val="005D54A7"/>
    <w:rsid w:val="005E6CB0"/>
    <w:rsid w:val="00651798"/>
    <w:rsid w:val="00682924"/>
    <w:rsid w:val="006832D9"/>
    <w:rsid w:val="0069130B"/>
    <w:rsid w:val="006B5DEA"/>
    <w:rsid w:val="006C7F80"/>
    <w:rsid w:val="006D46B6"/>
    <w:rsid w:val="006D7FDF"/>
    <w:rsid w:val="00716F5D"/>
    <w:rsid w:val="007257B5"/>
    <w:rsid w:val="00747369"/>
    <w:rsid w:val="00751F65"/>
    <w:rsid w:val="00781D82"/>
    <w:rsid w:val="007B2891"/>
    <w:rsid w:val="007D3ED5"/>
    <w:rsid w:val="007D5A1F"/>
    <w:rsid w:val="00836EF7"/>
    <w:rsid w:val="00847CAA"/>
    <w:rsid w:val="0086148C"/>
    <w:rsid w:val="008E5FE9"/>
    <w:rsid w:val="008F3136"/>
    <w:rsid w:val="00923334"/>
    <w:rsid w:val="009F7A66"/>
    <w:rsid w:val="00A145E0"/>
    <w:rsid w:val="00A51878"/>
    <w:rsid w:val="00AD5FF1"/>
    <w:rsid w:val="00B0541E"/>
    <w:rsid w:val="00B2214D"/>
    <w:rsid w:val="00B43BD4"/>
    <w:rsid w:val="00B66923"/>
    <w:rsid w:val="00B7191C"/>
    <w:rsid w:val="00BA228E"/>
    <w:rsid w:val="00BA27BC"/>
    <w:rsid w:val="00BD5B90"/>
    <w:rsid w:val="00BE1993"/>
    <w:rsid w:val="00C318A9"/>
    <w:rsid w:val="00C45FAD"/>
    <w:rsid w:val="00C67F21"/>
    <w:rsid w:val="00C8031A"/>
    <w:rsid w:val="00CC6757"/>
    <w:rsid w:val="00CF5441"/>
    <w:rsid w:val="00D456DD"/>
    <w:rsid w:val="00D8486C"/>
    <w:rsid w:val="00D9193A"/>
    <w:rsid w:val="00DB3842"/>
    <w:rsid w:val="00DD3EB5"/>
    <w:rsid w:val="00DD553F"/>
    <w:rsid w:val="00E31E23"/>
    <w:rsid w:val="00E55259"/>
    <w:rsid w:val="00E5733A"/>
    <w:rsid w:val="00E61208"/>
    <w:rsid w:val="00EB4C6A"/>
    <w:rsid w:val="00EB5469"/>
    <w:rsid w:val="00EE4EE4"/>
    <w:rsid w:val="00F30660"/>
    <w:rsid w:val="00F307BF"/>
    <w:rsid w:val="00FB120B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25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2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3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5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84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55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981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17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E590-5A81-4F2C-A45E-13F259D0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86</cp:revision>
  <dcterms:created xsi:type="dcterms:W3CDTF">2013-12-15T15:43:00Z</dcterms:created>
  <dcterms:modified xsi:type="dcterms:W3CDTF">2014-06-24T13:46:00Z</dcterms:modified>
</cp:coreProperties>
</file>