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D5" w:rsidRPr="00C41F37" w:rsidRDefault="007B23D5" w:rsidP="007B23D5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проекту «Волшебная Дымка»</w:t>
      </w:r>
    </w:p>
    <w:p w:rsidR="007B23D5" w:rsidRPr="00C41F37" w:rsidRDefault="007B23D5" w:rsidP="007B23D5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3D5" w:rsidRPr="00C41F37" w:rsidRDefault="007B23D5" w:rsidP="007B23D5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Ознакомление с окружающим миром</w:t>
      </w:r>
      <w:r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23D5" w:rsidRPr="00C41F37" w:rsidRDefault="00FC5741" w:rsidP="007B23D5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B23D5"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B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«Дымковская игрушка».</w:t>
      </w:r>
    </w:p>
    <w:p w:rsidR="007B23D5" w:rsidRDefault="007B23D5" w:rsidP="00FD4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3D5" w:rsidRDefault="007B23D5" w:rsidP="00FD4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1A6" w:rsidRPr="00FD41A6" w:rsidRDefault="0005535A" w:rsidP="00E17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D41A6" w:rsidRPr="00FD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7B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1A6" w:rsidRPr="00FD4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</w:r>
      <w:r w:rsidR="00E1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A6" w:rsidRPr="00F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народному искусству России. Дать возможность детям почувствовать себя народным мастером.</w:t>
      </w:r>
    </w:p>
    <w:p w:rsidR="00FD41A6" w:rsidRDefault="00E170A8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333333"/>
          <w:sz w:val="28"/>
          <w:szCs w:val="28"/>
        </w:rPr>
      </w:pPr>
      <w:r w:rsidRPr="00E170A8">
        <w:rPr>
          <w:b/>
          <w:color w:val="333333"/>
          <w:sz w:val="28"/>
          <w:szCs w:val="28"/>
        </w:rPr>
        <w:t>Ход:</w:t>
      </w:r>
    </w:p>
    <w:p w:rsidR="00FD41A6" w:rsidRPr="00FD41A6" w:rsidRDefault="00E170A8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1A6" w:rsidRPr="00FD41A6">
        <w:rPr>
          <w:sz w:val="28"/>
          <w:szCs w:val="28"/>
        </w:rPr>
        <w:t>Сегодня, ребята, мы</w:t>
      </w:r>
      <w:r w:rsidR="00A0012B">
        <w:rPr>
          <w:sz w:val="28"/>
          <w:szCs w:val="28"/>
        </w:rPr>
        <w:t xml:space="preserve"> поговорим об игрушках. Но не </w:t>
      </w:r>
      <w:proofErr w:type="gramStart"/>
      <w:r w:rsidR="00A0012B">
        <w:rPr>
          <w:sz w:val="28"/>
          <w:szCs w:val="28"/>
        </w:rPr>
        <w:t>об</w:t>
      </w:r>
      <w:proofErr w:type="gramEnd"/>
      <w:r w:rsidR="00A0012B">
        <w:rPr>
          <w:sz w:val="28"/>
          <w:szCs w:val="28"/>
        </w:rPr>
        <w:t xml:space="preserve"> о</w:t>
      </w:r>
      <w:r w:rsidR="00FD41A6" w:rsidRPr="00FD41A6">
        <w:rPr>
          <w:sz w:val="28"/>
          <w:szCs w:val="28"/>
        </w:rPr>
        <w:t>бычных, а о народных игрушках. Издавна славится наша родина своими мастерами, своими делами. Где бы мы ни были - везде встретим чудо - мастеров, умеющих превращать природные материалы в удивительные творения. Места, где живут эти мастера, называют центрами народных промыслов. Их много.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 xml:space="preserve">Вот и Дымковская слобода (сейчас заречная часть </w:t>
      </w:r>
      <w:proofErr w:type="gramStart"/>
      <w:r w:rsidRPr="00FD41A6">
        <w:rPr>
          <w:sz w:val="28"/>
          <w:szCs w:val="28"/>
        </w:rPr>
        <w:t>г</w:t>
      </w:r>
      <w:proofErr w:type="gramEnd"/>
      <w:r w:rsidRPr="00FD41A6">
        <w:rPr>
          <w:sz w:val="28"/>
          <w:szCs w:val="28"/>
        </w:rPr>
        <w:t>.</w:t>
      </w:r>
      <w:r w:rsidR="00A0012B">
        <w:rPr>
          <w:sz w:val="28"/>
          <w:szCs w:val="28"/>
        </w:rPr>
        <w:t xml:space="preserve"> </w:t>
      </w:r>
      <w:r w:rsidRPr="00FD41A6">
        <w:rPr>
          <w:sz w:val="28"/>
          <w:szCs w:val="28"/>
        </w:rPr>
        <w:t>Кирова), что на реке Вятке, славится своими мастерами, своими дымковскими игрушками.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(Педагог показывает дымковские игрушки)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FD41A6">
        <w:rPr>
          <w:sz w:val="28"/>
          <w:szCs w:val="28"/>
        </w:rPr>
        <w:t>Чем знаменито Дымково?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Игрушкою своей.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 xml:space="preserve">В ней </w:t>
      </w:r>
      <w:proofErr w:type="gramStart"/>
      <w:r w:rsidRPr="00FD41A6">
        <w:rPr>
          <w:sz w:val="28"/>
          <w:szCs w:val="28"/>
        </w:rPr>
        <w:t>нету</w:t>
      </w:r>
      <w:proofErr w:type="gramEnd"/>
      <w:r w:rsidRPr="00FD41A6">
        <w:rPr>
          <w:sz w:val="28"/>
          <w:szCs w:val="28"/>
        </w:rPr>
        <w:t xml:space="preserve"> цвета дымного,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А есть любовь людей.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FD41A6">
        <w:rPr>
          <w:sz w:val="28"/>
          <w:szCs w:val="28"/>
        </w:rPr>
        <w:t>В ней что-то есть от радуги,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От капелек росы.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В ней что-то есть от радости,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Гремящей, как басы.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(В.</w:t>
      </w:r>
      <w:proofErr w:type="gramStart"/>
      <w:r w:rsidRPr="00FD41A6">
        <w:rPr>
          <w:sz w:val="28"/>
          <w:szCs w:val="28"/>
        </w:rPr>
        <w:t>Фофанов</w:t>
      </w:r>
      <w:proofErr w:type="gramEnd"/>
      <w:r w:rsidRPr="00FD41A6">
        <w:rPr>
          <w:sz w:val="28"/>
          <w:szCs w:val="28"/>
        </w:rPr>
        <w:t>)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Ласково и нежно называют в народе эту игрушку – дымка. Откуда же такое удивительное название?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Оказывается, глиняные игрушки делали зимой и ранней весной, когда шла длительная подготовка к весенней ярмарке ''Свистунья''. Чтобы обжечь игрушки, печи топили до поздней ночи, и вся слобода была в дыму, в дымке. От этого и возникло название Дымково, а игрушки стали называть дымковскими. Что же это за игрушки? Давайте посмотрим.</w:t>
      </w:r>
      <w:r w:rsidR="007B23D5">
        <w:rPr>
          <w:sz w:val="28"/>
          <w:szCs w:val="28"/>
        </w:rPr>
        <w:t xml:space="preserve"> (Показываю иллюстрации).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 xml:space="preserve">- </w:t>
      </w:r>
      <w:r w:rsidR="007B23D5">
        <w:rPr>
          <w:sz w:val="28"/>
          <w:szCs w:val="28"/>
        </w:rPr>
        <w:t>И</w:t>
      </w:r>
      <w:r w:rsidRPr="00FD41A6">
        <w:rPr>
          <w:sz w:val="28"/>
          <w:szCs w:val="28"/>
        </w:rPr>
        <w:t xml:space="preserve">зготовление этой игрушки </w:t>
      </w:r>
      <w:r w:rsidR="007B23D5">
        <w:rPr>
          <w:sz w:val="28"/>
          <w:szCs w:val="28"/>
        </w:rPr>
        <w:t xml:space="preserve">связано </w:t>
      </w:r>
      <w:r w:rsidRPr="00FD41A6">
        <w:rPr>
          <w:sz w:val="28"/>
          <w:szCs w:val="28"/>
        </w:rPr>
        <w:t xml:space="preserve">с весенней ярмаркой «свистуньей» или «свистопляской», некогда проходившей на горе Раздерихе (близ Вятки). Пробуждение природы, прилет птиц, надежды на будущий урожай (а закупка зерна именно и происходила на этой ярмарке) - все это витало в воздухе и рождало веселое настроение, радостное ожидание, а вместе с тем и веселые игрушки, какой была дымковская игрушка. Первоначально дымковская игрушка </w:t>
      </w:r>
      <w:r w:rsidRPr="00FD41A6">
        <w:rPr>
          <w:sz w:val="28"/>
          <w:szCs w:val="28"/>
        </w:rPr>
        <w:lastRenderedPageBreak/>
        <w:t>была свистулькой, на которой можно было воспроизвести несложную мелодию или наигрыш. Позже свистульки постепенно уступили место простой, но очень яркой игрушке, изготовляемой на продажу. И здесь происходит как бы изменение ее значения: из обыкновенной игрушки-свистульки она превращается в произведение искусства, дошедшее к нам из «старины глубокой».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– Дымковская барыня очень нарядна. На голове непременно – кудри, шляпки, кокошники. На плечах – пелерина, пышные рукава. По низу юбки или передника – оборки.  В руках - сумочка, зонтик, собачка, коромысло и т. д.</w:t>
      </w:r>
      <w:r w:rsidR="007B23D5">
        <w:rPr>
          <w:sz w:val="28"/>
          <w:szCs w:val="28"/>
        </w:rPr>
        <w:t>.</w:t>
      </w:r>
      <w:r w:rsidRPr="00FD41A6">
        <w:rPr>
          <w:sz w:val="28"/>
          <w:szCs w:val="28"/>
        </w:rPr>
        <w:t xml:space="preserve">  По белому фону мастерицы щедро «разбрасывали» круги, клетки, крупные и мелкие горошины.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FD41A6">
        <w:rPr>
          <w:sz w:val="28"/>
          <w:szCs w:val="28"/>
        </w:rPr>
        <w:t>Посмотри, как хороша</w:t>
      </w:r>
      <w:r w:rsidR="007B23D5">
        <w:rPr>
          <w:sz w:val="28"/>
          <w:szCs w:val="28"/>
        </w:rPr>
        <w:t>.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Эта девица-душа</w:t>
      </w:r>
      <w:r w:rsidR="007B23D5">
        <w:rPr>
          <w:sz w:val="28"/>
          <w:szCs w:val="28"/>
        </w:rPr>
        <w:t>.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Щечки алые горят,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Удивительный наряд.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(Народное творчество)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- Дымковские кавалеры, генералы</w:t>
      </w:r>
      <w:r w:rsidR="007B23D5">
        <w:rPr>
          <w:sz w:val="28"/>
          <w:szCs w:val="28"/>
        </w:rPr>
        <w:t>.</w:t>
      </w:r>
      <w:r w:rsidRPr="00FD41A6">
        <w:rPr>
          <w:sz w:val="28"/>
          <w:szCs w:val="28"/>
        </w:rPr>
        <w:t xml:space="preserve"> Чаще изображаются верхом</w:t>
      </w:r>
      <w:r w:rsidR="007B23D5">
        <w:rPr>
          <w:sz w:val="28"/>
          <w:szCs w:val="28"/>
        </w:rPr>
        <w:t xml:space="preserve"> на коне</w:t>
      </w:r>
      <w:r w:rsidRPr="00FD41A6">
        <w:rPr>
          <w:sz w:val="28"/>
          <w:szCs w:val="28"/>
        </w:rPr>
        <w:t xml:space="preserve"> или в паре с барыней.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FD41A6">
        <w:rPr>
          <w:sz w:val="28"/>
          <w:szCs w:val="28"/>
        </w:rPr>
        <w:t>С лентами да бантами,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Да под ручку с франтами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Мы гуляем парами,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Проплываем павами.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(П. Синявский)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– Особой выдумкой отличаются игрушки, изображающие животных и птиц. Дымковские кони с пышной гривой и хвостом.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FD41A6">
        <w:rPr>
          <w:sz w:val="28"/>
          <w:szCs w:val="28"/>
        </w:rPr>
        <w:t>Кони глиняные мчатся</w:t>
      </w:r>
      <w:r w:rsidR="007B23D5">
        <w:rPr>
          <w:sz w:val="28"/>
          <w:szCs w:val="28"/>
        </w:rPr>
        <w:t>.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На подставках, что есть сил.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И за хвост не удержаться,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Если гриву упустил.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(Народное творчество)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- Народная фантазия, любовь к красочности проявляется и в образе обычного петушка. Он кажется экзотическим, со своим пышным хвостом и красным гребнем, похожим на причудливый цветок. Дымковский петушок полон достоинства и боевого задора. На его груди всегда сияет круг - символ солнца.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FD41A6">
        <w:rPr>
          <w:sz w:val="28"/>
          <w:szCs w:val="28"/>
        </w:rPr>
        <w:t>Голосисты эти птицы</w:t>
      </w:r>
      <w:r w:rsidR="007B23D5">
        <w:rPr>
          <w:sz w:val="28"/>
          <w:szCs w:val="28"/>
        </w:rPr>
        <w:t>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И нарядны, словно ситцы!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(Народное творчество)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- И по сей день</w:t>
      </w:r>
      <w:r w:rsidR="007B23D5">
        <w:rPr>
          <w:sz w:val="28"/>
          <w:szCs w:val="28"/>
        </w:rPr>
        <w:t>,</w:t>
      </w:r>
      <w:r w:rsidRPr="00FD41A6">
        <w:rPr>
          <w:sz w:val="28"/>
          <w:szCs w:val="28"/>
        </w:rPr>
        <w:t xml:space="preserve"> дымковская игрушка продолжает радовать нас своей яркостью, красочностью, праздничностью. Промысел дымковской игрушки сохраняется благодаря дымковским мастерицам из города Кирова.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FD41A6">
        <w:rPr>
          <w:sz w:val="28"/>
          <w:szCs w:val="28"/>
        </w:rPr>
        <w:t>Мы игрушки знатные,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Складные да ладные,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Мы повсюду славимся,</w:t>
      </w:r>
      <w:r w:rsidRPr="00FD41A6">
        <w:rPr>
          <w:rStyle w:val="apple-converted-space"/>
          <w:sz w:val="28"/>
          <w:szCs w:val="28"/>
        </w:rPr>
        <w:t> </w:t>
      </w:r>
      <w:r w:rsidRPr="00FD41A6">
        <w:rPr>
          <w:sz w:val="28"/>
          <w:szCs w:val="28"/>
        </w:rPr>
        <w:br/>
        <w:t>Мы и вам понравимся!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(П. Синявский)</w:t>
      </w:r>
    </w:p>
    <w:p w:rsidR="00FD41A6" w:rsidRPr="00FD41A6" w:rsidRDefault="00FD41A6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D41A6">
        <w:rPr>
          <w:sz w:val="28"/>
          <w:szCs w:val="28"/>
        </w:rPr>
        <w:t>(Конец показа слайдов, презентаций)</w:t>
      </w:r>
    </w:p>
    <w:p w:rsidR="00FD41A6" w:rsidRPr="00FD41A6" w:rsidRDefault="007B23D5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41A6" w:rsidRPr="00FD41A6">
        <w:rPr>
          <w:sz w:val="28"/>
          <w:szCs w:val="28"/>
        </w:rPr>
        <w:t>Что общего у всех этих игрушек?</w:t>
      </w:r>
    </w:p>
    <w:p w:rsidR="00FD41A6" w:rsidRPr="00FD41A6" w:rsidRDefault="007B23D5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1A6" w:rsidRPr="00FD41A6">
        <w:rPr>
          <w:sz w:val="28"/>
          <w:szCs w:val="28"/>
        </w:rPr>
        <w:t>Веселые, праздничные, нарядные.</w:t>
      </w:r>
    </w:p>
    <w:p w:rsidR="00FD41A6" w:rsidRPr="00FD41A6" w:rsidRDefault="007B23D5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1A6" w:rsidRPr="00FD41A6">
        <w:rPr>
          <w:sz w:val="28"/>
          <w:szCs w:val="28"/>
        </w:rPr>
        <w:t>Нравятся ли вам эти игрушки? Какая</w:t>
      </w:r>
      <w:r>
        <w:rPr>
          <w:sz w:val="28"/>
          <w:szCs w:val="28"/>
        </w:rPr>
        <w:t xml:space="preserve"> игрушка нравится</w:t>
      </w:r>
      <w:r w:rsidR="00FD41A6" w:rsidRPr="00FD41A6">
        <w:rPr>
          <w:sz w:val="28"/>
          <w:szCs w:val="28"/>
        </w:rPr>
        <w:t xml:space="preserve"> больше всего? Почему?</w:t>
      </w:r>
    </w:p>
    <w:p w:rsidR="007B23D5" w:rsidRDefault="007B23D5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1A6" w:rsidRPr="00FD41A6">
        <w:rPr>
          <w:sz w:val="28"/>
          <w:szCs w:val="28"/>
        </w:rPr>
        <w:t xml:space="preserve">Как можно расписать игрушки, какие элементы лучше </w:t>
      </w:r>
      <w:r>
        <w:rPr>
          <w:sz w:val="28"/>
          <w:szCs w:val="28"/>
        </w:rPr>
        <w:t xml:space="preserve">подобрать. </w:t>
      </w:r>
    </w:p>
    <w:p w:rsidR="00FD41A6" w:rsidRPr="00FD41A6" w:rsidRDefault="007B23D5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1A6" w:rsidRPr="00FD41A6">
        <w:rPr>
          <w:sz w:val="28"/>
          <w:szCs w:val="28"/>
        </w:rPr>
        <w:t>Кружки, полоски, волны, кольца, точки, ромбы и др.</w:t>
      </w:r>
    </w:p>
    <w:p w:rsidR="00FD41A6" w:rsidRPr="00FD41A6" w:rsidRDefault="007B23D5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1A6" w:rsidRPr="00FD41A6">
        <w:rPr>
          <w:sz w:val="28"/>
          <w:szCs w:val="28"/>
        </w:rPr>
        <w:t>Какие цвета любят мастера Дымково?</w:t>
      </w:r>
    </w:p>
    <w:p w:rsidR="00FD41A6" w:rsidRPr="00FD41A6" w:rsidRDefault="007B23D5" w:rsidP="00FD41A6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1A6" w:rsidRPr="00FD41A6">
        <w:rPr>
          <w:sz w:val="28"/>
          <w:szCs w:val="28"/>
        </w:rPr>
        <w:t xml:space="preserve">Яркие </w:t>
      </w:r>
      <w:r>
        <w:rPr>
          <w:sz w:val="28"/>
          <w:szCs w:val="28"/>
        </w:rPr>
        <w:t xml:space="preserve"> и </w:t>
      </w:r>
      <w:r w:rsidR="00FD41A6" w:rsidRPr="00FD41A6">
        <w:rPr>
          <w:sz w:val="28"/>
          <w:szCs w:val="28"/>
        </w:rPr>
        <w:t>нарядные: красный, синий, малиновый, желтый, оранжевый, зеленый.</w:t>
      </w:r>
    </w:p>
    <w:p w:rsidR="00470A2A" w:rsidRPr="00FD41A6" w:rsidRDefault="00470A2A" w:rsidP="00FD41A6">
      <w:pPr>
        <w:ind w:firstLine="567"/>
        <w:jc w:val="both"/>
      </w:pPr>
    </w:p>
    <w:sectPr w:rsidR="00470A2A" w:rsidRPr="00FD41A6" w:rsidSect="00A0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1A6"/>
    <w:multiLevelType w:val="multilevel"/>
    <w:tmpl w:val="594083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A6"/>
    <w:rsid w:val="0002326C"/>
    <w:rsid w:val="0004348B"/>
    <w:rsid w:val="0004781C"/>
    <w:rsid w:val="000479C1"/>
    <w:rsid w:val="0005535A"/>
    <w:rsid w:val="00055A04"/>
    <w:rsid w:val="0006367A"/>
    <w:rsid w:val="00082EA4"/>
    <w:rsid w:val="000872DC"/>
    <w:rsid w:val="000909BB"/>
    <w:rsid w:val="00090D4A"/>
    <w:rsid w:val="00093529"/>
    <w:rsid w:val="00095D9E"/>
    <w:rsid w:val="000A3CE7"/>
    <w:rsid w:val="000A4AC2"/>
    <w:rsid w:val="000A6519"/>
    <w:rsid w:val="000B1DB7"/>
    <w:rsid w:val="000B1E6B"/>
    <w:rsid w:val="000C2E52"/>
    <w:rsid w:val="000C693F"/>
    <w:rsid w:val="000E6CFB"/>
    <w:rsid w:val="000F408F"/>
    <w:rsid w:val="000F66A7"/>
    <w:rsid w:val="00103940"/>
    <w:rsid w:val="00120876"/>
    <w:rsid w:val="0012608E"/>
    <w:rsid w:val="0013011B"/>
    <w:rsid w:val="00135681"/>
    <w:rsid w:val="00147446"/>
    <w:rsid w:val="0016122C"/>
    <w:rsid w:val="00166465"/>
    <w:rsid w:val="001717B9"/>
    <w:rsid w:val="00171D7E"/>
    <w:rsid w:val="00175D0C"/>
    <w:rsid w:val="00183238"/>
    <w:rsid w:val="00184155"/>
    <w:rsid w:val="00191BFD"/>
    <w:rsid w:val="00194327"/>
    <w:rsid w:val="00194C50"/>
    <w:rsid w:val="00195056"/>
    <w:rsid w:val="00197283"/>
    <w:rsid w:val="001C1354"/>
    <w:rsid w:val="001D3846"/>
    <w:rsid w:val="001D408A"/>
    <w:rsid w:val="001D5DAC"/>
    <w:rsid w:val="001E2A1A"/>
    <w:rsid w:val="001E49A7"/>
    <w:rsid w:val="001E4B74"/>
    <w:rsid w:val="001F0A3B"/>
    <w:rsid w:val="001F6116"/>
    <w:rsid w:val="00206E62"/>
    <w:rsid w:val="002139E5"/>
    <w:rsid w:val="0021560E"/>
    <w:rsid w:val="002373E8"/>
    <w:rsid w:val="00240AC4"/>
    <w:rsid w:val="002419C2"/>
    <w:rsid w:val="00244180"/>
    <w:rsid w:val="00244A3D"/>
    <w:rsid w:val="00256012"/>
    <w:rsid w:val="00257553"/>
    <w:rsid w:val="0026217E"/>
    <w:rsid w:val="00262D71"/>
    <w:rsid w:val="002645BE"/>
    <w:rsid w:val="002704F0"/>
    <w:rsid w:val="00275AD4"/>
    <w:rsid w:val="00281C2D"/>
    <w:rsid w:val="002956DA"/>
    <w:rsid w:val="002B0E4A"/>
    <w:rsid w:val="002B259D"/>
    <w:rsid w:val="002B4921"/>
    <w:rsid w:val="002C007B"/>
    <w:rsid w:val="002C26A5"/>
    <w:rsid w:val="002C5BE5"/>
    <w:rsid w:val="002D6C20"/>
    <w:rsid w:val="002E0085"/>
    <w:rsid w:val="002E0710"/>
    <w:rsid w:val="002E2451"/>
    <w:rsid w:val="00300A0C"/>
    <w:rsid w:val="003027BA"/>
    <w:rsid w:val="00312976"/>
    <w:rsid w:val="003153C5"/>
    <w:rsid w:val="0031609C"/>
    <w:rsid w:val="00320A6F"/>
    <w:rsid w:val="00334012"/>
    <w:rsid w:val="0033456D"/>
    <w:rsid w:val="003417ED"/>
    <w:rsid w:val="00352173"/>
    <w:rsid w:val="00360213"/>
    <w:rsid w:val="003855F1"/>
    <w:rsid w:val="00387565"/>
    <w:rsid w:val="003913C1"/>
    <w:rsid w:val="00397948"/>
    <w:rsid w:val="00397BB3"/>
    <w:rsid w:val="00397DBD"/>
    <w:rsid w:val="003A17EB"/>
    <w:rsid w:val="003B49F4"/>
    <w:rsid w:val="003B61E5"/>
    <w:rsid w:val="003B6825"/>
    <w:rsid w:val="003D0F5C"/>
    <w:rsid w:val="003D1A38"/>
    <w:rsid w:val="003D20C8"/>
    <w:rsid w:val="003D60DA"/>
    <w:rsid w:val="003F1900"/>
    <w:rsid w:val="003F59EF"/>
    <w:rsid w:val="0040271B"/>
    <w:rsid w:val="0040335E"/>
    <w:rsid w:val="00413C1E"/>
    <w:rsid w:val="00416D05"/>
    <w:rsid w:val="00435F83"/>
    <w:rsid w:val="00451C02"/>
    <w:rsid w:val="00457BFC"/>
    <w:rsid w:val="00462561"/>
    <w:rsid w:val="00470A2A"/>
    <w:rsid w:val="00474329"/>
    <w:rsid w:val="00476F78"/>
    <w:rsid w:val="004936C1"/>
    <w:rsid w:val="004A517B"/>
    <w:rsid w:val="004A60E3"/>
    <w:rsid w:val="004C109D"/>
    <w:rsid w:val="004D22B2"/>
    <w:rsid w:val="004E0EF6"/>
    <w:rsid w:val="004F14F1"/>
    <w:rsid w:val="004F2899"/>
    <w:rsid w:val="004F3BC1"/>
    <w:rsid w:val="005013AB"/>
    <w:rsid w:val="005039F3"/>
    <w:rsid w:val="005044BE"/>
    <w:rsid w:val="00512F02"/>
    <w:rsid w:val="00514809"/>
    <w:rsid w:val="00544596"/>
    <w:rsid w:val="005467A1"/>
    <w:rsid w:val="00564EA4"/>
    <w:rsid w:val="00582DB5"/>
    <w:rsid w:val="00587B08"/>
    <w:rsid w:val="005A7FA6"/>
    <w:rsid w:val="005B66C4"/>
    <w:rsid w:val="005D2135"/>
    <w:rsid w:val="005D7975"/>
    <w:rsid w:val="005E131D"/>
    <w:rsid w:val="005E2DD0"/>
    <w:rsid w:val="005E6FC4"/>
    <w:rsid w:val="005F0FCB"/>
    <w:rsid w:val="0060504F"/>
    <w:rsid w:val="006069B9"/>
    <w:rsid w:val="00607D2B"/>
    <w:rsid w:val="00616A9B"/>
    <w:rsid w:val="00623581"/>
    <w:rsid w:val="0064337C"/>
    <w:rsid w:val="00650A30"/>
    <w:rsid w:val="00657D8B"/>
    <w:rsid w:val="006603D8"/>
    <w:rsid w:val="00661C5A"/>
    <w:rsid w:val="00675FA0"/>
    <w:rsid w:val="00681CEE"/>
    <w:rsid w:val="0069544D"/>
    <w:rsid w:val="006A115E"/>
    <w:rsid w:val="006A171B"/>
    <w:rsid w:val="006A7CF9"/>
    <w:rsid w:val="006B0F2C"/>
    <w:rsid w:val="006B2DF2"/>
    <w:rsid w:val="006C2097"/>
    <w:rsid w:val="006C494C"/>
    <w:rsid w:val="006C7FDB"/>
    <w:rsid w:val="006D651A"/>
    <w:rsid w:val="006E080A"/>
    <w:rsid w:val="006F4D7A"/>
    <w:rsid w:val="006F740E"/>
    <w:rsid w:val="00703972"/>
    <w:rsid w:val="0072076E"/>
    <w:rsid w:val="0072749D"/>
    <w:rsid w:val="00733445"/>
    <w:rsid w:val="0073635E"/>
    <w:rsid w:val="0074412E"/>
    <w:rsid w:val="00771725"/>
    <w:rsid w:val="0078046D"/>
    <w:rsid w:val="007848ED"/>
    <w:rsid w:val="007A4002"/>
    <w:rsid w:val="007A7391"/>
    <w:rsid w:val="007B23D5"/>
    <w:rsid w:val="007B243F"/>
    <w:rsid w:val="007B495F"/>
    <w:rsid w:val="007D1481"/>
    <w:rsid w:val="007E186B"/>
    <w:rsid w:val="007E19A9"/>
    <w:rsid w:val="007E5A83"/>
    <w:rsid w:val="007F0988"/>
    <w:rsid w:val="007F18C2"/>
    <w:rsid w:val="007F7384"/>
    <w:rsid w:val="008011B8"/>
    <w:rsid w:val="0081235F"/>
    <w:rsid w:val="00817994"/>
    <w:rsid w:val="00827B99"/>
    <w:rsid w:val="00845947"/>
    <w:rsid w:val="008637B9"/>
    <w:rsid w:val="00864D5B"/>
    <w:rsid w:val="008656B3"/>
    <w:rsid w:val="00883176"/>
    <w:rsid w:val="00886421"/>
    <w:rsid w:val="008B53C1"/>
    <w:rsid w:val="008C3B77"/>
    <w:rsid w:val="008E296E"/>
    <w:rsid w:val="008E73AF"/>
    <w:rsid w:val="008F2203"/>
    <w:rsid w:val="008F7A10"/>
    <w:rsid w:val="009110B5"/>
    <w:rsid w:val="009124E9"/>
    <w:rsid w:val="00913D00"/>
    <w:rsid w:val="00931133"/>
    <w:rsid w:val="00945B73"/>
    <w:rsid w:val="0094702F"/>
    <w:rsid w:val="00957EA2"/>
    <w:rsid w:val="00960327"/>
    <w:rsid w:val="00960B9C"/>
    <w:rsid w:val="009619B4"/>
    <w:rsid w:val="00971929"/>
    <w:rsid w:val="00973DA0"/>
    <w:rsid w:val="0099339C"/>
    <w:rsid w:val="00996D3F"/>
    <w:rsid w:val="009A0453"/>
    <w:rsid w:val="009A0890"/>
    <w:rsid w:val="009A76CB"/>
    <w:rsid w:val="009B31A9"/>
    <w:rsid w:val="009B4D74"/>
    <w:rsid w:val="009C5110"/>
    <w:rsid w:val="009C7253"/>
    <w:rsid w:val="009C7C53"/>
    <w:rsid w:val="009D15E1"/>
    <w:rsid w:val="009F07A6"/>
    <w:rsid w:val="009F4DEA"/>
    <w:rsid w:val="00A0012B"/>
    <w:rsid w:val="00A01252"/>
    <w:rsid w:val="00A05B8A"/>
    <w:rsid w:val="00A11336"/>
    <w:rsid w:val="00A13584"/>
    <w:rsid w:val="00A164A2"/>
    <w:rsid w:val="00A17BAA"/>
    <w:rsid w:val="00A17D3A"/>
    <w:rsid w:val="00A212CE"/>
    <w:rsid w:val="00A275F5"/>
    <w:rsid w:val="00A35ACA"/>
    <w:rsid w:val="00A42AE6"/>
    <w:rsid w:val="00A5124C"/>
    <w:rsid w:val="00A5137C"/>
    <w:rsid w:val="00A55E20"/>
    <w:rsid w:val="00A63087"/>
    <w:rsid w:val="00A90F17"/>
    <w:rsid w:val="00A92C3F"/>
    <w:rsid w:val="00A97D5C"/>
    <w:rsid w:val="00AA5C1A"/>
    <w:rsid w:val="00AB368E"/>
    <w:rsid w:val="00AC06C9"/>
    <w:rsid w:val="00AC6A23"/>
    <w:rsid w:val="00AC7CF2"/>
    <w:rsid w:val="00AF6A61"/>
    <w:rsid w:val="00B0287E"/>
    <w:rsid w:val="00B11258"/>
    <w:rsid w:val="00B14F39"/>
    <w:rsid w:val="00B165E0"/>
    <w:rsid w:val="00B22207"/>
    <w:rsid w:val="00B255C9"/>
    <w:rsid w:val="00B31225"/>
    <w:rsid w:val="00B369D4"/>
    <w:rsid w:val="00B37E62"/>
    <w:rsid w:val="00B402C9"/>
    <w:rsid w:val="00B40544"/>
    <w:rsid w:val="00B44359"/>
    <w:rsid w:val="00B57700"/>
    <w:rsid w:val="00B6352A"/>
    <w:rsid w:val="00B76B79"/>
    <w:rsid w:val="00B91C42"/>
    <w:rsid w:val="00B97732"/>
    <w:rsid w:val="00BA77BC"/>
    <w:rsid w:val="00BB2246"/>
    <w:rsid w:val="00BB2FEB"/>
    <w:rsid w:val="00BB3470"/>
    <w:rsid w:val="00BB5408"/>
    <w:rsid w:val="00BC5163"/>
    <w:rsid w:val="00BE53AD"/>
    <w:rsid w:val="00BF55B8"/>
    <w:rsid w:val="00C041ED"/>
    <w:rsid w:val="00C20BBB"/>
    <w:rsid w:val="00C24EF9"/>
    <w:rsid w:val="00C30526"/>
    <w:rsid w:val="00C320CF"/>
    <w:rsid w:val="00C455B7"/>
    <w:rsid w:val="00C52CA7"/>
    <w:rsid w:val="00C57137"/>
    <w:rsid w:val="00C755F1"/>
    <w:rsid w:val="00C75709"/>
    <w:rsid w:val="00C769A0"/>
    <w:rsid w:val="00C77078"/>
    <w:rsid w:val="00C827F5"/>
    <w:rsid w:val="00C945C0"/>
    <w:rsid w:val="00CA2AE2"/>
    <w:rsid w:val="00CA376C"/>
    <w:rsid w:val="00CA4C17"/>
    <w:rsid w:val="00CA7EFB"/>
    <w:rsid w:val="00CE5A9B"/>
    <w:rsid w:val="00CF5FCC"/>
    <w:rsid w:val="00D014A4"/>
    <w:rsid w:val="00D033D7"/>
    <w:rsid w:val="00D114A1"/>
    <w:rsid w:val="00D20379"/>
    <w:rsid w:val="00D21A09"/>
    <w:rsid w:val="00D2748E"/>
    <w:rsid w:val="00D2758E"/>
    <w:rsid w:val="00D30245"/>
    <w:rsid w:val="00D3244E"/>
    <w:rsid w:val="00D34422"/>
    <w:rsid w:val="00D5297B"/>
    <w:rsid w:val="00D54EAB"/>
    <w:rsid w:val="00D57B61"/>
    <w:rsid w:val="00D66179"/>
    <w:rsid w:val="00D80FE3"/>
    <w:rsid w:val="00D84275"/>
    <w:rsid w:val="00D87F97"/>
    <w:rsid w:val="00D945D0"/>
    <w:rsid w:val="00DA3214"/>
    <w:rsid w:val="00DA5859"/>
    <w:rsid w:val="00DB453D"/>
    <w:rsid w:val="00DC2D34"/>
    <w:rsid w:val="00DC6196"/>
    <w:rsid w:val="00DD25A5"/>
    <w:rsid w:val="00DD3580"/>
    <w:rsid w:val="00DD3AC2"/>
    <w:rsid w:val="00DF0DAD"/>
    <w:rsid w:val="00E0005B"/>
    <w:rsid w:val="00E03F66"/>
    <w:rsid w:val="00E1039C"/>
    <w:rsid w:val="00E12D76"/>
    <w:rsid w:val="00E170A8"/>
    <w:rsid w:val="00E2309F"/>
    <w:rsid w:val="00E314CA"/>
    <w:rsid w:val="00E37ADD"/>
    <w:rsid w:val="00E515A1"/>
    <w:rsid w:val="00E52148"/>
    <w:rsid w:val="00E634D7"/>
    <w:rsid w:val="00E6718E"/>
    <w:rsid w:val="00E7176B"/>
    <w:rsid w:val="00E76D7E"/>
    <w:rsid w:val="00E841E7"/>
    <w:rsid w:val="00E86A76"/>
    <w:rsid w:val="00E949E3"/>
    <w:rsid w:val="00E96422"/>
    <w:rsid w:val="00EA24A6"/>
    <w:rsid w:val="00EA387D"/>
    <w:rsid w:val="00EC0A56"/>
    <w:rsid w:val="00EC3533"/>
    <w:rsid w:val="00EC4AD9"/>
    <w:rsid w:val="00EC6D53"/>
    <w:rsid w:val="00ED07DD"/>
    <w:rsid w:val="00EF2E9D"/>
    <w:rsid w:val="00EF4840"/>
    <w:rsid w:val="00EF71B0"/>
    <w:rsid w:val="00F07320"/>
    <w:rsid w:val="00F10C00"/>
    <w:rsid w:val="00F11593"/>
    <w:rsid w:val="00F13DBB"/>
    <w:rsid w:val="00F20F1C"/>
    <w:rsid w:val="00F249CA"/>
    <w:rsid w:val="00F2626F"/>
    <w:rsid w:val="00F32AE7"/>
    <w:rsid w:val="00F467F8"/>
    <w:rsid w:val="00F634EA"/>
    <w:rsid w:val="00F6626C"/>
    <w:rsid w:val="00F72264"/>
    <w:rsid w:val="00F73425"/>
    <w:rsid w:val="00F7483D"/>
    <w:rsid w:val="00F761CA"/>
    <w:rsid w:val="00F81D59"/>
    <w:rsid w:val="00F82939"/>
    <w:rsid w:val="00F82A26"/>
    <w:rsid w:val="00F85AE2"/>
    <w:rsid w:val="00F85F36"/>
    <w:rsid w:val="00F863F3"/>
    <w:rsid w:val="00F952E7"/>
    <w:rsid w:val="00F95BAC"/>
    <w:rsid w:val="00FA3F4F"/>
    <w:rsid w:val="00FA665F"/>
    <w:rsid w:val="00FB5096"/>
    <w:rsid w:val="00FC2AE4"/>
    <w:rsid w:val="00FC5741"/>
    <w:rsid w:val="00FD41A6"/>
    <w:rsid w:val="00FE0DB4"/>
    <w:rsid w:val="00FE0FA1"/>
    <w:rsid w:val="00FE2B13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djim</dc:creator>
  <cp:keywords/>
  <dc:description/>
  <cp:lastModifiedBy>djim</cp:lastModifiedBy>
  <cp:revision>11</cp:revision>
  <dcterms:created xsi:type="dcterms:W3CDTF">2014-01-16T13:24:00Z</dcterms:created>
  <dcterms:modified xsi:type="dcterms:W3CDTF">2014-01-20T09:30:00Z</dcterms:modified>
</cp:coreProperties>
</file>