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17" w:rsidRPr="007F4417" w:rsidRDefault="007F4417" w:rsidP="007F4417">
      <w:pPr>
        <w:pStyle w:val="a3"/>
        <w:jc w:val="both"/>
        <w:rPr>
          <w:b/>
          <w:sz w:val="28"/>
        </w:rPr>
      </w:pPr>
      <w:r w:rsidRPr="007F4417">
        <w:rPr>
          <w:b/>
          <w:sz w:val="28"/>
        </w:rPr>
        <w:t>Програм</w:t>
      </w:r>
      <w:r w:rsidRPr="007F4417">
        <w:rPr>
          <w:b/>
          <w:sz w:val="28"/>
        </w:rPr>
        <w:t>м</w:t>
      </w:r>
      <w:r w:rsidRPr="007F4417">
        <w:rPr>
          <w:b/>
          <w:sz w:val="28"/>
        </w:rPr>
        <w:t>ное содержание: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1.</w:t>
      </w:r>
      <w:r w:rsidRPr="007F4417">
        <w:rPr>
          <w:sz w:val="28"/>
        </w:rPr>
        <w:tab/>
        <w:t>Дать первоначальные знания детям о профессии «шофёр». Обратить внимание детей на трудовые действия, одежду, профессиональные качества и их результат.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2.</w:t>
      </w:r>
      <w:r w:rsidRPr="007F4417">
        <w:rPr>
          <w:sz w:val="28"/>
        </w:rPr>
        <w:tab/>
        <w:t>Развивать интерес к профессии «шофёр».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3.</w:t>
      </w:r>
      <w:r w:rsidRPr="007F4417">
        <w:rPr>
          <w:sz w:val="28"/>
        </w:rPr>
        <w:tab/>
        <w:t>Сформировать у детей представление о семье, о том, что никто не должен разлучать ребёнка с родителями, подчеркнуть заботу членов семьи друг о друге.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4.</w:t>
      </w:r>
      <w:r w:rsidRPr="007F4417">
        <w:rPr>
          <w:sz w:val="28"/>
        </w:rPr>
        <w:tab/>
        <w:t xml:space="preserve">Вызывать желание говорить </w:t>
      </w:r>
      <w:proofErr w:type="gramStart"/>
      <w:r w:rsidRPr="007F4417">
        <w:rPr>
          <w:sz w:val="28"/>
        </w:rPr>
        <w:t>о</w:t>
      </w:r>
      <w:proofErr w:type="gramEnd"/>
      <w:r w:rsidRPr="007F4417">
        <w:rPr>
          <w:sz w:val="28"/>
        </w:rPr>
        <w:t xml:space="preserve"> </w:t>
      </w:r>
      <w:proofErr w:type="gramStart"/>
      <w:r w:rsidRPr="007F4417">
        <w:rPr>
          <w:sz w:val="28"/>
        </w:rPr>
        <w:t>своих</w:t>
      </w:r>
      <w:proofErr w:type="gramEnd"/>
      <w:r w:rsidRPr="007F4417">
        <w:rPr>
          <w:sz w:val="28"/>
        </w:rPr>
        <w:t xml:space="preserve"> близких, называть их имена.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5.</w:t>
      </w:r>
      <w:r w:rsidRPr="007F4417">
        <w:rPr>
          <w:sz w:val="28"/>
        </w:rPr>
        <w:tab/>
        <w:t>На основе обогащения представлений о ближайшем окружении, продолжать расширять и активизировать словарный запас.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6.</w:t>
      </w:r>
      <w:r w:rsidRPr="007F4417">
        <w:rPr>
          <w:sz w:val="28"/>
        </w:rPr>
        <w:tab/>
        <w:t>Воспитывать добрые, тёплые отношения к родителям, вызывать желание не отталкивать нуждающимся в помощи.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b/>
          <w:sz w:val="28"/>
        </w:rPr>
      </w:pPr>
      <w:r w:rsidRPr="007F4417">
        <w:rPr>
          <w:b/>
          <w:sz w:val="28"/>
        </w:rPr>
        <w:t>Словарная работа: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шофёр, семья.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b/>
          <w:sz w:val="28"/>
        </w:rPr>
      </w:pPr>
      <w:r w:rsidRPr="007F4417">
        <w:rPr>
          <w:b/>
          <w:sz w:val="28"/>
        </w:rPr>
        <w:t>Предварительная работа: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proofErr w:type="gramStart"/>
      <w:r w:rsidRPr="007F4417">
        <w:rPr>
          <w:sz w:val="28"/>
        </w:rPr>
        <w:t>Чтение стихов и рассказов о машинах; рассматривание иллюстраций с изображением машины; беседы с детьми «Кем работает мама (папа)?», «Мы любим маму и папу»; разучивание песни «Машина», игры «Зимняя дорога»; разучивание стихотворения с ребёнком подготовительной группы «Шофёр»; сюжетно ролевые игры «Мы едем на машине», «Семья; дидактические игры «Профессии», «Транспорт».</w:t>
      </w:r>
      <w:proofErr w:type="gramEnd"/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b/>
          <w:sz w:val="28"/>
        </w:rPr>
      </w:pPr>
      <w:r w:rsidRPr="007F4417">
        <w:rPr>
          <w:b/>
          <w:sz w:val="28"/>
        </w:rPr>
        <w:t>Материал: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proofErr w:type="gramStart"/>
      <w:r w:rsidRPr="007F4417">
        <w:rPr>
          <w:sz w:val="28"/>
        </w:rPr>
        <w:t>Макет машины, стульчики по количеству детей, руль, костюм шофёра, костюмы трёх медведей (два взрослых, один детский), фотография-портрет «семьи медведей», ёлочки, пенёчки.</w:t>
      </w:r>
      <w:proofErr w:type="gramEnd"/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b/>
          <w:sz w:val="28"/>
        </w:rPr>
      </w:pPr>
      <w:r w:rsidRPr="007F4417">
        <w:rPr>
          <w:b/>
          <w:sz w:val="28"/>
        </w:rPr>
        <w:t>Литература: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1.</w:t>
      </w:r>
      <w:r w:rsidRPr="007F4417">
        <w:rPr>
          <w:sz w:val="28"/>
        </w:rPr>
        <w:tab/>
        <w:t>Программа воспитания и обучения в детском саду» под редакцией М. А. Васильевой, В.В. Гербовой, Т. С. Комаровой. – М.: Мозаика – Синтез, 2005.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2.</w:t>
      </w:r>
      <w:r w:rsidRPr="007F4417">
        <w:rPr>
          <w:sz w:val="28"/>
        </w:rPr>
        <w:tab/>
        <w:t xml:space="preserve">В. В. </w:t>
      </w:r>
      <w:proofErr w:type="spellStart"/>
      <w:r w:rsidRPr="007F4417">
        <w:rPr>
          <w:sz w:val="28"/>
        </w:rPr>
        <w:t>Гербова</w:t>
      </w:r>
      <w:proofErr w:type="spellEnd"/>
      <w:r w:rsidRPr="007F4417">
        <w:rPr>
          <w:sz w:val="28"/>
        </w:rPr>
        <w:t xml:space="preserve"> «Развитие речи в детском саду». – М.: Мозаика – Синтез, 2008.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3.</w:t>
      </w:r>
      <w:r w:rsidRPr="007F4417">
        <w:rPr>
          <w:sz w:val="28"/>
        </w:rPr>
        <w:tab/>
        <w:t xml:space="preserve">И. Ф. </w:t>
      </w:r>
      <w:proofErr w:type="spellStart"/>
      <w:r w:rsidRPr="007F4417">
        <w:rPr>
          <w:sz w:val="28"/>
        </w:rPr>
        <w:t>Мулько</w:t>
      </w:r>
      <w:proofErr w:type="spellEnd"/>
      <w:r w:rsidRPr="007F4417">
        <w:rPr>
          <w:sz w:val="28"/>
        </w:rPr>
        <w:t xml:space="preserve"> «Развитие представлений о человеке в истории и культуре: «методическое пособие для ДОУ. – М.: ТЦ Сфера, 2005.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4.</w:t>
      </w:r>
      <w:r w:rsidRPr="007F4417">
        <w:rPr>
          <w:sz w:val="28"/>
        </w:rPr>
        <w:tab/>
        <w:t xml:space="preserve">О. А. </w:t>
      </w:r>
      <w:proofErr w:type="spellStart"/>
      <w:r w:rsidRPr="007F4417">
        <w:rPr>
          <w:sz w:val="28"/>
        </w:rPr>
        <w:t>Скоролупова</w:t>
      </w:r>
      <w:proofErr w:type="spellEnd"/>
      <w:r w:rsidRPr="007F4417">
        <w:rPr>
          <w:sz w:val="28"/>
        </w:rPr>
        <w:t>, Л. В. Логинова «</w:t>
      </w:r>
      <w:proofErr w:type="spellStart"/>
      <w:r w:rsidRPr="007F4417">
        <w:rPr>
          <w:sz w:val="28"/>
        </w:rPr>
        <w:t>Играем?.</w:t>
      </w:r>
      <w:proofErr w:type="gramStart"/>
      <w:r w:rsidRPr="007F4417">
        <w:rPr>
          <w:sz w:val="28"/>
        </w:rPr>
        <w:t>.И</w:t>
      </w:r>
      <w:proofErr w:type="gramEnd"/>
      <w:r w:rsidRPr="007F4417">
        <w:rPr>
          <w:sz w:val="28"/>
        </w:rPr>
        <w:t>граем</w:t>
      </w:r>
      <w:proofErr w:type="spellEnd"/>
      <w:r w:rsidRPr="007F4417">
        <w:rPr>
          <w:sz w:val="28"/>
        </w:rPr>
        <w:t>!!! педагогическое руководство играми детей дошкольного возраста. – М.: «Издательство Скрипторий 2003», 2006.</w:t>
      </w:r>
    </w:p>
    <w:p w:rsidR="007F4417" w:rsidRPr="007F4417" w:rsidRDefault="007F4417" w:rsidP="007F4417">
      <w:pPr>
        <w:pStyle w:val="a3"/>
        <w:jc w:val="center"/>
        <w:rPr>
          <w:b/>
          <w:sz w:val="28"/>
        </w:rPr>
      </w:pPr>
      <w:r w:rsidRPr="007F4417">
        <w:rPr>
          <w:b/>
          <w:sz w:val="28"/>
        </w:rPr>
        <w:t xml:space="preserve">Ход </w:t>
      </w:r>
      <w:r>
        <w:rPr>
          <w:b/>
          <w:sz w:val="28"/>
        </w:rPr>
        <w:t>НОД</w:t>
      </w:r>
      <w:r w:rsidRPr="007F4417">
        <w:rPr>
          <w:b/>
          <w:sz w:val="28"/>
        </w:rPr>
        <w:t>: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Ребята, я вам предлагаю отправиться на прогулку в лес. Посмотреть красоту леса. А лес находиться далеко. На чём можно добраться до леса?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lastRenderedPageBreak/>
        <w:t>дети: На машине.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А вот у нас машина. Скажите, а вы знаете, кто работает на машине?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Водитель.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Правильно, водитель! Ещё водителя можно назвать — шофёр. Давайте вместе скажем: «Шофёр».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 вместе с воспитателем повторяют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слово «шофёр», затем ребёнок-шофёр читает стихотворение.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Ребёнок-шофёр (из машины):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«Качу, лечу во весь опор.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Я сам шофёр и сам мотор.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Нажимаю на педаль,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>
        <w:rPr>
          <w:sz w:val="28"/>
        </w:rPr>
        <w:t>И машина мчится в</w:t>
      </w:r>
      <w:r w:rsidRPr="007F4417">
        <w:rPr>
          <w:sz w:val="28"/>
        </w:rPr>
        <w:t>даль!»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Как вы думаете, о ком это стихотворение?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О шофёре.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Что шофёр делает?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Водит машину.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Что он сейчас делает?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Сидит.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А где он сидит?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В машине.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Молодцы, правильно! Но не просто в машине, а в кабине машины. Давайте вместе повторим: «в кабине» (совместное и индивидуальное проговаривание слова «кабина»)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Посмотрите и скажите мне, за что шофёр держится руками?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За руль!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Во что одет шофёр?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В костюм, на голове — фуражка.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Как вы думаете, каким должен быть шофёр?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Внимательным, осторожным.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Правильно, шофёр должен быть внимательным и осторожным. А ещё он должен знать правила дорожного движения.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proofErr w:type="gramStart"/>
      <w:r w:rsidRPr="007F4417">
        <w:rPr>
          <w:sz w:val="28"/>
        </w:rPr>
        <w:t>в</w:t>
      </w:r>
      <w:proofErr w:type="gramEnd"/>
      <w:r w:rsidRPr="007F4417">
        <w:rPr>
          <w:sz w:val="28"/>
        </w:rPr>
        <w:t>оспитатель: (обобщение ответов детей) В кабине машины сидит шофёр. Он одет в костюм. На голове у шофёра фуражка. Руками он держится за руль. Шофёр должен быть внимательным, осторожным и знать правила дорожного движения.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proofErr w:type="gramStart"/>
      <w:r w:rsidRPr="007F4417">
        <w:rPr>
          <w:sz w:val="28"/>
        </w:rPr>
        <w:t>в</w:t>
      </w:r>
      <w:proofErr w:type="gramEnd"/>
      <w:r w:rsidRPr="007F4417">
        <w:rPr>
          <w:sz w:val="28"/>
        </w:rPr>
        <w:t>оспитатель: Ребята, садимся в машину и отправляемся в наше путешествие.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 садятся в машину и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 xml:space="preserve">поют песню «Машина» муз. Т. Потапенко, сл. Н. </w:t>
      </w:r>
      <w:proofErr w:type="spellStart"/>
      <w:r w:rsidRPr="007F4417">
        <w:rPr>
          <w:sz w:val="28"/>
        </w:rPr>
        <w:t>Найднова</w:t>
      </w:r>
      <w:proofErr w:type="spellEnd"/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 xml:space="preserve">воспитатель: Вот мы с вами и приехали в лес. </w:t>
      </w:r>
      <w:proofErr w:type="gramStart"/>
      <w:r w:rsidRPr="007F4417">
        <w:rPr>
          <w:sz w:val="28"/>
        </w:rPr>
        <w:t>Посмотрите</w:t>
      </w:r>
      <w:proofErr w:type="gramEnd"/>
      <w:r w:rsidRPr="007F4417">
        <w:rPr>
          <w:sz w:val="28"/>
        </w:rPr>
        <w:t xml:space="preserve"> какая красота, а какой свежий воздух в лесу. Давайте поиграем.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Игра «Зимняя дорога»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Физкультминутка.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А теперь пойдём гулять, свежим воздухом дышать: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Топ, топ, топ.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Топ, топ, топ</w:t>
      </w:r>
      <w:proofErr w:type="gramStart"/>
      <w:r w:rsidRPr="007F4417">
        <w:rPr>
          <w:sz w:val="28"/>
        </w:rPr>
        <w:t>.(</w:t>
      </w:r>
      <w:proofErr w:type="gramEnd"/>
      <w:r w:rsidRPr="007F4417">
        <w:rPr>
          <w:sz w:val="28"/>
        </w:rPr>
        <w:t>дети идут под музыку)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proofErr w:type="gramStart"/>
      <w:r w:rsidRPr="007F4417">
        <w:rPr>
          <w:sz w:val="28"/>
        </w:rPr>
        <w:t>Шли мы шли</w:t>
      </w:r>
      <w:proofErr w:type="gramEnd"/>
      <w:r w:rsidRPr="007F4417">
        <w:rPr>
          <w:sz w:val="28"/>
        </w:rPr>
        <w:t xml:space="preserve"> и на горку пришли.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 xml:space="preserve">А с горки – то мы: «- У – </w:t>
      </w:r>
      <w:proofErr w:type="gramStart"/>
      <w:r w:rsidRPr="007F4417">
        <w:rPr>
          <w:sz w:val="28"/>
        </w:rPr>
        <w:t>ух</w:t>
      </w:r>
      <w:proofErr w:type="gramEnd"/>
      <w:r w:rsidRPr="007F4417">
        <w:rPr>
          <w:sz w:val="28"/>
        </w:rPr>
        <w:t>!»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Да, в ямку «- Бух!»</w:t>
      </w:r>
      <w:proofErr w:type="gramStart"/>
      <w:r w:rsidRPr="007F4417">
        <w:rPr>
          <w:sz w:val="28"/>
        </w:rPr>
        <w:t>.</w:t>
      </w:r>
      <w:proofErr w:type="gramEnd"/>
      <w:r w:rsidRPr="007F4417">
        <w:rPr>
          <w:sz w:val="28"/>
        </w:rPr>
        <w:t xml:space="preserve"> (</w:t>
      </w:r>
      <w:proofErr w:type="gramStart"/>
      <w:r w:rsidRPr="007F4417">
        <w:rPr>
          <w:sz w:val="28"/>
        </w:rPr>
        <w:t>п</w:t>
      </w:r>
      <w:proofErr w:type="gramEnd"/>
      <w:r w:rsidRPr="007F4417">
        <w:rPr>
          <w:sz w:val="28"/>
        </w:rPr>
        <w:t>рисели)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Ребята</w:t>
      </w:r>
      <w:r>
        <w:rPr>
          <w:sz w:val="28"/>
        </w:rPr>
        <w:t>,</w:t>
      </w:r>
      <w:r w:rsidRPr="007F4417">
        <w:rPr>
          <w:sz w:val="28"/>
        </w:rPr>
        <w:t xml:space="preserve"> посмотрите, кто это? (обращаю внимание детей на медвежонка)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Медвежонок.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Да, это медвежонок. Медвежонок, а ты что здесь делаешь?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медвежонок: Я пошёл к зайке в гости, хотел показать ему наш семейный альбом  и заблудился.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Медвежонок, а ты с кем живёшь?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медвежонок: С мамой и папой. Вот наш семейный портрет, где я с мамой и папой</w:t>
      </w:r>
      <w:proofErr w:type="gramStart"/>
      <w:r w:rsidRPr="007F4417">
        <w:rPr>
          <w:sz w:val="28"/>
        </w:rPr>
        <w:t>.</w:t>
      </w:r>
      <w:proofErr w:type="gramEnd"/>
      <w:r w:rsidRPr="007F4417">
        <w:rPr>
          <w:sz w:val="28"/>
        </w:rPr>
        <w:t xml:space="preserve"> (</w:t>
      </w:r>
      <w:proofErr w:type="gramStart"/>
      <w:r w:rsidRPr="007F4417">
        <w:rPr>
          <w:sz w:val="28"/>
        </w:rPr>
        <w:t>д</w:t>
      </w:r>
      <w:proofErr w:type="gramEnd"/>
      <w:r w:rsidRPr="007F4417">
        <w:rPr>
          <w:sz w:val="28"/>
        </w:rPr>
        <w:t>ети рассматривают портрет трёх медведей)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Дети, а вы с кем живёте? (ответы детей)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А кто кроме мамы и папы у вас ещё есть?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Сестрёнка, братик, бабушка, дедушка.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А вы любите маму, папу? А они вас? Как вас называет мама? Почему она так ласково вас называет?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Любит очень.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Как вас называет папа? Почему? А вы маме говорите ласковые слова? Какие? А папе? (ответы детей)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Мама и папа любят вас? А вы любите маму с папой? Все вместе вы — «семья» (совместное и индивидуальное проговаривание слова «семья»)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 xml:space="preserve">воспитатель: Медвежонок, а если ты останешься с нами, что будут </w:t>
      </w:r>
      <w:proofErr w:type="spellStart"/>
      <w:r w:rsidRPr="007F4417">
        <w:rPr>
          <w:sz w:val="28"/>
        </w:rPr>
        <w:t>чувтсвовать</w:t>
      </w:r>
      <w:proofErr w:type="spellEnd"/>
      <w:r w:rsidRPr="007F4417">
        <w:rPr>
          <w:sz w:val="28"/>
        </w:rPr>
        <w:t xml:space="preserve"> твои родители??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медвежонок: Они огорчатся, им будет очень грустно. Я тоже не хочу без них жить. Дети всегда живут с мамой и папой.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Дети, ваши мама и папа скучают, если вас нет? А вы? Конечно, в семье все любят друг друга</w:t>
      </w:r>
      <w:r>
        <w:rPr>
          <w:sz w:val="28"/>
        </w:rPr>
        <w:t>.</w:t>
      </w:r>
      <w:r w:rsidRPr="007F4417">
        <w:rPr>
          <w:sz w:val="28"/>
        </w:rPr>
        <w:t xml:space="preserve"> </w:t>
      </w:r>
      <w:proofErr w:type="gramStart"/>
      <w:r w:rsidRPr="007F4417">
        <w:rPr>
          <w:sz w:val="28"/>
        </w:rPr>
        <w:t>Мама</w:t>
      </w:r>
      <w:proofErr w:type="gramEnd"/>
      <w:r w:rsidRPr="007F4417">
        <w:rPr>
          <w:sz w:val="28"/>
        </w:rPr>
        <w:t xml:space="preserve"> и папа всегда заботливо относятся к ребёнку. Что они делают для вас?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Кормят, одевают, играют, гуляют.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Можно детям уходить от мамы и папы далеко? А с чужими людьми? Можно ребёнка уводить от мамы с папой? Нет, конечно, этого делать никому нельзя. Ребёнок должен жить в семье.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Медвежонок плачет.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 xml:space="preserve">воспитатель: Не плачь, медвежонок, мы с ребятами тебя проводим к </w:t>
      </w:r>
      <w:proofErr w:type="gramStart"/>
      <w:r w:rsidRPr="007F4417">
        <w:rPr>
          <w:sz w:val="28"/>
        </w:rPr>
        <w:t>твоим</w:t>
      </w:r>
      <w:proofErr w:type="gramEnd"/>
      <w:r w:rsidRPr="007F4417">
        <w:rPr>
          <w:sz w:val="28"/>
        </w:rPr>
        <w:t xml:space="preserve"> маме и папе. Пошли с нами.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Под музыку входят мама и папа медвежонка.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медведи: Здравствуйте, ребята!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Здравствуйте.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 xml:space="preserve">воспитатель: Мишутка, а это не </w:t>
      </w:r>
      <w:proofErr w:type="gramStart"/>
      <w:r w:rsidRPr="007F4417">
        <w:rPr>
          <w:sz w:val="28"/>
        </w:rPr>
        <w:t>твои</w:t>
      </w:r>
      <w:proofErr w:type="gramEnd"/>
      <w:r w:rsidRPr="007F4417">
        <w:rPr>
          <w:sz w:val="28"/>
        </w:rPr>
        <w:t xml:space="preserve"> мама и папа?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lastRenderedPageBreak/>
        <w:t>медвежонок: Мама, папа, наконец-то, я вас нашёл!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медведи: А мы нашли тебя, непослушный медвежонок, убежал и потерялся. Ребятки, никогда не убегайте от своих родителей. Они будут очень переживать за вас, потому что они вас очень любят.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Медведи уходят.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А нам, ребята, пора возвращаться в д/</w:t>
      </w:r>
      <w:proofErr w:type="gramStart"/>
      <w:r w:rsidRPr="007F4417">
        <w:rPr>
          <w:sz w:val="28"/>
        </w:rPr>
        <w:t>с</w:t>
      </w:r>
      <w:proofErr w:type="gramEnd"/>
      <w:r w:rsidRPr="007F4417">
        <w:rPr>
          <w:sz w:val="28"/>
        </w:rPr>
        <w:t>. Садитесь в машину.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 садятся в машину и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поют песню «Машина».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Вот и приехали в д/</w:t>
      </w:r>
      <w:proofErr w:type="gramStart"/>
      <w:r w:rsidRPr="007F4417">
        <w:rPr>
          <w:sz w:val="28"/>
        </w:rPr>
        <w:t>с</w:t>
      </w:r>
      <w:proofErr w:type="gramEnd"/>
      <w:r w:rsidRPr="007F4417">
        <w:rPr>
          <w:sz w:val="28"/>
        </w:rPr>
        <w:t xml:space="preserve">. Где </w:t>
      </w:r>
      <w:proofErr w:type="gramStart"/>
      <w:r w:rsidRPr="007F4417">
        <w:rPr>
          <w:sz w:val="28"/>
        </w:rPr>
        <w:t>мы</w:t>
      </w:r>
      <w:proofErr w:type="gramEnd"/>
      <w:r w:rsidRPr="007F4417">
        <w:rPr>
          <w:sz w:val="28"/>
        </w:rPr>
        <w:t xml:space="preserve"> сегодня с вами были?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В лесу.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На чём мы доехали в лес?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На машине.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Кто нас вёз на машине?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Шофёр.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Кому мы помогли в лесу?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 xml:space="preserve">дети: Медвежонку найти </w:t>
      </w:r>
      <w:proofErr w:type="gramStart"/>
      <w:r w:rsidRPr="007F4417">
        <w:rPr>
          <w:sz w:val="28"/>
        </w:rPr>
        <w:t>своих</w:t>
      </w:r>
      <w:bookmarkStart w:id="0" w:name="_GoBack"/>
      <w:bookmarkEnd w:id="0"/>
      <w:proofErr w:type="gramEnd"/>
      <w:r w:rsidRPr="007F4417">
        <w:rPr>
          <w:sz w:val="28"/>
        </w:rPr>
        <w:t xml:space="preserve"> </w:t>
      </w:r>
      <w:proofErr w:type="spellStart"/>
      <w:r w:rsidRPr="007F4417">
        <w:rPr>
          <w:sz w:val="28"/>
        </w:rPr>
        <w:t>роителей</w:t>
      </w:r>
      <w:proofErr w:type="spellEnd"/>
      <w:r w:rsidRPr="007F4417">
        <w:rPr>
          <w:sz w:val="28"/>
        </w:rPr>
        <w:t>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воспитатель: Как можно назвать одним словом маму, папу и ребёнка?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7F4417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>дети: Семья.</w:t>
      </w:r>
    </w:p>
    <w:p w:rsidR="007F4417" w:rsidRPr="007F4417" w:rsidRDefault="007F4417" w:rsidP="007F4417">
      <w:pPr>
        <w:pStyle w:val="a3"/>
        <w:jc w:val="both"/>
        <w:rPr>
          <w:sz w:val="28"/>
        </w:rPr>
      </w:pPr>
    </w:p>
    <w:p w:rsidR="008D2C62" w:rsidRPr="007F4417" w:rsidRDefault="007F4417" w:rsidP="007F4417">
      <w:pPr>
        <w:pStyle w:val="a3"/>
        <w:jc w:val="both"/>
        <w:rPr>
          <w:sz w:val="28"/>
        </w:rPr>
      </w:pPr>
      <w:r w:rsidRPr="007F4417">
        <w:rPr>
          <w:sz w:val="28"/>
        </w:rPr>
        <w:t xml:space="preserve">воспитатель: Молодцы. Ребята, мы сегодня постарались и сделали </w:t>
      </w:r>
      <w:proofErr w:type="gramStart"/>
      <w:r w:rsidRPr="007F4417">
        <w:rPr>
          <w:sz w:val="28"/>
        </w:rPr>
        <w:t>много дел, пойдёмте</w:t>
      </w:r>
      <w:proofErr w:type="gramEnd"/>
      <w:r w:rsidRPr="007F4417">
        <w:rPr>
          <w:sz w:val="28"/>
        </w:rPr>
        <w:t xml:space="preserve"> отдыхать в группу.</w:t>
      </w:r>
    </w:p>
    <w:sectPr w:rsidR="008D2C62" w:rsidRPr="007F4417" w:rsidSect="007F4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A2"/>
    <w:rsid w:val="005829A2"/>
    <w:rsid w:val="007F4417"/>
    <w:rsid w:val="008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4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2015-01-19T16:52:00Z</dcterms:created>
  <dcterms:modified xsi:type="dcterms:W3CDTF">2015-01-19T16:54:00Z</dcterms:modified>
</cp:coreProperties>
</file>