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0" w:rsidRPr="00292E89" w:rsidRDefault="00EF2BB0" w:rsidP="00EF2BB0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Литературная викторина  «В гостях у сказки»</w:t>
      </w:r>
    </w:p>
    <w:p w:rsidR="00EF2BB0" w:rsidRPr="00292E89" w:rsidRDefault="00EF2BB0" w:rsidP="00EF2BB0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EF2BB0" w:rsidRPr="00292E89" w:rsidRDefault="00EF2BB0" w:rsidP="00EF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«Неделя книги» (с 2. 06 – 6. 06).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с детьми названия и персонажей знакомых детям сказок. Развивать у детей слуховое внимание, творческое воображение. Воспитывать у детей интерес к сказкам.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материал: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кроссворд, нарисованный на бумаге; картинки с изображением атрибута сказки; иллюстрации Красной Шапочки, Колобка, Машеньки, Медведя.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мы с вами отправимся в занимательное и интересное путешествие по сказкам. Вам нравятся сказки? А много ли сказок вы знаете? Вот это мы сегодня и проверим.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начнем наше путешествие? Тогда отправляемся на первую остановку, называется она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 сказку»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  Я вам буду читать загадку, а вы будете угадывать, про какую сказку я вам говорю.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2BB0" w:rsidRPr="00292E89" w:rsidSect="00426C18">
          <w:headerReference w:type="default" r:id="rId7"/>
          <w:foot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Посадил дед в огороде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- овощ для еды,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уж проходит,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идет смотреть труды.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мышонка всё играли,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пели, танцевали.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Кувыркались, забавлялись,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Петушку не помогали.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(Колосок)   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 у деда он, у бабы,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скучно на окне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 через ухабы,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дремучий вдалеке.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(Колобок)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этот уж не мал,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Стольких гостей он собрал.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место здесь нашел,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друга здесь обрёл.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медведь приковылял,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разломал.  (Теремок)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– сестричка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хитрая была.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 – трусишку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избушки прогнала.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2BB0" w:rsidRPr="00292E89" w:rsidSect="00EF2BB0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пора нам отправляться на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вторую станцию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этой станции  нам предстоит разгадать сказочный кроссворд.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Он живет на крыше и очень любит прилетать в гости к своему другу Малышу. (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Мачеха допоздна заставляла её работать и не пускала на бал. (Золушка)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Как звали старушку в мультфильме про Крокодила Гену и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Чебурашку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любила делать гадости? (Шапокляк)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Этот сказочный герой учился сочинять стихотворения и играть на музыкальных инструментах и даже на луну летал. (Незнайка)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Кто пришёл на помощь Деду тянуть репку после Внучки? (Жучка)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Как звали кота из мультфильма про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и с этим заданием вы справились. Следующее наша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«Угадай из </w:t>
      </w:r>
      <w:proofErr w:type="gram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сказки?»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вам буду показывать картинки, а вы будете угадывать из какой они сказки.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картинки, а дети называют ту сказку, из которой этот предмет).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 (Приключения Буратино)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или простое яичко (Курочка Ряба)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Соломенный домик (Три поросёнка)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Берестяной короб (Маша и медведь)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(Красная шапочка)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Дырявый и заплатанный кафтан (Сказки про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Алдара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Косе)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Давайте с вами отправимся на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следующую станцию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мы будем сочинять сказку. (Воспитатель предлагает детям игровой приём из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ТРИЗа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«Салат из сказок»). Посмотрите, какие персонажи встретились нам на пути – это Красная Шапочка, Колобок, Машенька, Медведь. Сочините с их участием сказку.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интересные сказки у вас получились. Вы настоящие фантазёры! Но у меня для вас есть еще несколько вопросов.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 xml:space="preserve">1. Какое яичко </w:t>
      </w:r>
      <w:proofErr w:type="gramStart"/>
      <w:r w:rsidRPr="00292E89">
        <w:rPr>
          <w:rFonts w:ascii="Times New Roman" w:hAnsi="Times New Roman" w:cs="Times New Roman"/>
          <w:sz w:val="28"/>
          <w:szCs w:val="28"/>
        </w:rPr>
        <w:t>снесла курочка Ряба</w:t>
      </w:r>
      <w:proofErr w:type="gramEnd"/>
      <w:r w:rsidRPr="00292E89">
        <w:rPr>
          <w:rFonts w:ascii="Times New Roman" w:hAnsi="Times New Roman" w:cs="Times New Roman"/>
          <w:sz w:val="28"/>
          <w:szCs w:val="28"/>
        </w:rPr>
        <w:t>? (золотое)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 xml:space="preserve">2. Кто </w:t>
      </w:r>
      <w:proofErr w:type="gramStart"/>
      <w:r w:rsidRPr="00292E89">
        <w:rPr>
          <w:rFonts w:ascii="Times New Roman" w:hAnsi="Times New Roman" w:cs="Times New Roman"/>
          <w:sz w:val="28"/>
          <w:szCs w:val="28"/>
        </w:rPr>
        <w:t>разбил яичко курочки Рябы</w:t>
      </w:r>
      <w:proofErr w:type="gramEnd"/>
      <w:r w:rsidRPr="00292E89">
        <w:rPr>
          <w:rFonts w:ascii="Times New Roman" w:hAnsi="Times New Roman" w:cs="Times New Roman"/>
          <w:sz w:val="28"/>
          <w:szCs w:val="28"/>
        </w:rPr>
        <w:t>? (мышка)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3. Какой овощ не мог вытащить из земли дед и вся его дружная семья? (репка)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4. Кто помог внучке вытащить репку? (Жучка)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5. Сколько было деток у мамы-козы? (семь)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6. Куда спрятался самый маленький козлёнок, чтобы его не съел злой волк? (в печь)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7. Какой герой был такой круглый, что укатился и от бабы и от деда? (Колобок)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8. Кто съел Колобка? (лиса)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9. Кто исполнял желания Емели? (щука)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10. А на чем ездил Емеля? (на печи)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11. Как звали девочку, которая очень боялась растаять на солнце? (Снегурочка)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12. Как часто называют в сказках лису? (Патрикеевна)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92E89">
        <w:rPr>
          <w:rFonts w:ascii="Times New Roman" w:hAnsi="Times New Roman" w:cs="Times New Roman"/>
          <w:sz w:val="28"/>
          <w:szCs w:val="28"/>
        </w:rPr>
        <w:t>Страшная</w:t>
      </w:r>
      <w:proofErr w:type="gramEnd"/>
      <w:r w:rsidRPr="00292E89">
        <w:rPr>
          <w:rFonts w:ascii="Times New Roman" w:hAnsi="Times New Roman" w:cs="Times New Roman"/>
          <w:sz w:val="28"/>
          <w:szCs w:val="28"/>
        </w:rPr>
        <w:t xml:space="preserve"> и злая, любит летать на метле. Кто это? (Баба Яга)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14. Какие птицы были верными помощниками Бабы Яги? (гуси – лебеди)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15. Какое мужское имя часто встречается в русских сказках? (Иван)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16. Кто жил в теремке? (мышка, лягушка, заяц, лиса, волк и медведь)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92E89"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 w:rsidRPr="00292E89">
        <w:rPr>
          <w:rFonts w:ascii="Times New Roman" w:hAnsi="Times New Roman" w:cs="Times New Roman"/>
          <w:sz w:val="28"/>
          <w:szCs w:val="28"/>
        </w:rPr>
        <w:t xml:space="preserve"> какого сказочного персонажа находится в яйце? (Кощея Бессмертного)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92E89">
        <w:rPr>
          <w:rFonts w:ascii="Times New Roman" w:hAnsi="Times New Roman" w:cs="Times New Roman"/>
          <w:sz w:val="28"/>
          <w:szCs w:val="28"/>
        </w:rPr>
        <w:t>В какого превратился братец Иванушка, напившись из лужицы? (в козлёночка)</w:t>
      </w:r>
      <w:proofErr w:type="gramEnd"/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19. Что в сказках всегда побеждает зло? (добро)</w:t>
      </w:r>
    </w:p>
    <w:p w:rsidR="00EF2BB0" w:rsidRPr="00292E89" w:rsidRDefault="00EF2BB0" w:rsidP="00EF2BB0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20. Кто поймал стрелу Ивана-царевича? (лягушка)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 вы справитесь с последним заданием викторины –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«Сказки перепутались».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я вам буду читать сказку, а вы внимательно будете слушать её и говорить, что в ней неправильно. Итак, начинаем, сказка называется «Волк и семеро козлят».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«Жила – была коза. И было у нее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шестеро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козлят. Уходила коза на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пастбище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траву шелковую, пить воду студеную. Как только уйдет - козлятки запрут избушку и сами никуда не выходят. Воротится коза,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дёрнет за дверной колокольчик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запоет свою песенку.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Козлятки отопрут дверь и впустят мать. Она их покормит, напоит и опять уйдет на пастбище, а козлята запрутся крепко-накрепко и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ложатся спать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подслушал, как поет коза. Вот раз коза ушла,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побежал к избушке и закричал толстым голосом песенку козы. Козлята ему отвечают: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Слышим, слышим - да не матушкин это голосок! Наша матушка поет высоким голосом и не так причитает.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Медведю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нечего. Пошел он к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леснику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велел себе горло перековать, чтоб петь высоким голосом.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Лесник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ему горло перековал.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опять побежал к избушке и спрятался за куст. Вот приходит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ёрнула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дверной колокольчик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запела свою песенку.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Козлята впустили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 рассказывать, как приходил медведь, хотел их съесть.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накормила, напоила козлят и строго-настрого наказала: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придет к избушечке, станет проситься толстым голосом да не переберет всего, что я вам причитываю, - дверь 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отворяйте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впускайте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ушла коза,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опять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шасть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избушке, постучался и начал причитывать тонюсеньким голосом песню козы.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Козлята отворили дверь, медведь кинулся в избу и всех козлят съел. Только один козленочек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схоронился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столом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коза, сколько ни звала, ни причитывала - никто ей не отвечает. Видит - дверь отворена, вбежала в избушку - там нет никого. Заглянула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стол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нашла одного козленочка.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узнала коза о своей беде, как села она на лавку - начала горевать, горько плакать: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Услыхал это медведь, входит в избушку и говорит козе: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на меня грешишь, кума? Не я твоих козлят съел. Полно горевать, пойдем лучше в лес,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потанцуем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они в лес, а в лесу была яма, а в яме костер горел. Коза и говорит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медведю: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Давай,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попробуем, кто перепрыгнет через яму?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прыгать. Коза перепрыгнула, а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медведь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прыгнул, да и ввалился в горячую яму.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 у него от огня лопнуло, козлята оттуда выскочили, все живые, да - прыг к матери! И стали они жить - поживать по-прежнему».</w:t>
      </w:r>
    </w:p>
    <w:p w:rsidR="00EF2BB0" w:rsidRPr="00292E89" w:rsidRDefault="00EF2BB0" w:rsidP="00EF2BB0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Молодцы, ребята, хорошо справились со всеми заданиями нашей викторины</w:t>
      </w:r>
      <w:r w:rsidR="00FA339B"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вижу, вы очень хорошо знаете сказки.</w:t>
      </w:r>
    </w:p>
    <w:p w:rsidR="00EB5996" w:rsidRPr="00292E89" w:rsidRDefault="00EB5996" w:rsidP="00EB5996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lastRenderedPageBreak/>
        <w:t xml:space="preserve"> Развлечение «Мой край родной»</w:t>
      </w:r>
    </w:p>
    <w:p w:rsidR="00EB5996" w:rsidRPr="00292E89" w:rsidRDefault="00EB5996" w:rsidP="00EB5996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EB5996" w:rsidRPr="00292E89" w:rsidRDefault="00EB5996" w:rsidP="00EB5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«Мой край родной» (с 9. 06 – 13. 06).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  <w:u w:val="single"/>
        </w:rPr>
        <w:t>Программное содержание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Продолжать знакомить детей с историей родного края. Расширять и углублять знания детей о «малой родине», опираясь на непосредственный опыт.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Учить рассказывать легенды, сказание, предание старины о Кавказе.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Воспитывать любовь к родным местам, гордость за людей, живущих в Ставропольском крае. 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proofErr w:type="gramStart"/>
      <w:r w:rsidRPr="00292E89">
        <w:rPr>
          <w:sz w:val="28"/>
          <w:szCs w:val="28"/>
        </w:rPr>
        <w:t>Активизация словаря: край, малая родина, род, родословная, родня, легенды, сказания, былины, предание, курган, дружина, кочевники.</w:t>
      </w:r>
      <w:proofErr w:type="gramEnd"/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 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rStyle w:val="a6"/>
          <w:sz w:val="28"/>
          <w:szCs w:val="28"/>
        </w:rPr>
        <w:t>Звучит песня «Ты моя Россия»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Воспитатель: Ребята, давайте вспомним - в какие места мы с вами отправлялись в путешествия?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Дети: На морское дно, по различным странам, по солнечной системе, по карте России, по родному городу.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Воспитатель: Но после каждого путешествия, куда мы возвращались?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Дети: Домой, в детский сад, на Родину.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Воспитатель: А что же такое для человека Родина?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Дети: Дом, где родился, страна, в которой мы живем, это мама и папа, это место где жили наши предки и т.д.</w:t>
      </w:r>
    </w:p>
    <w:p w:rsidR="002D579D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Воспитатель: Да все это и есть Родина, т.е. родное место. Откуда произошло само слово «Родина»? </w:t>
      </w:r>
      <w:r w:rsidR="002D579D" w:rsidRPr="00292E89">
        <w:rPr>
          <w:sz w:val="28"/>
          <w:szCs w:val="28"/>
        </w:rPr>
        <w:t>(показ демонстрационных картинок)</w:t>
      </w:r>
      <w:proofErr w:type="gramStart"/>
      <w:r w:rsidR="002D579D" w:rsidRPr="00292E89">
        <w:rPr>
          <w:sz w:val="28"/>
          <w:szCs w:val="28"/>
        </w:rPr>
        <w:t>.</w:t>
      </w:r>
      <w:r w:rsidRPr="00292E89">
        <w:rPr>
          <w:sz w:val="28"/>
          <w:szCs w:val="28"/>
        </w:rPr>
        <w:t>С</w:t>
      </w:r>
      <w:proofErr w:type="gramEnd"/>
      <w:r w:rsidRPr="00292E89">
        <w:rPr>
          <w:sz w:val="28"/>
          <w:szCs w:val="28"/>
        </w:rPr>
        <w:t>лово родина произошло от древнего слова «Род», которое обозначает группу людей, объединенных кровным родством, т.е. людей, происходящих от одного общего предка. Каждый из нас - потомок какого-либо старинного рода. А само слово «род» - обозначает древнейшего бога славян Рода</w:t>
      </w:r>
      <w:r w:rsidR="002D579D" w:rsidRPr="00292E89">
        <w:rPr>
          <w:sz w:val="28"/>
          <w:szCs w:val="28"/>
        </w:rPr>
        <w:t xml:space="preserve">. 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Воспитатель: Давайте послушаем, как описывают Родину поэты в своих стихах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rStyle w:val="a6"/>
          <w:sz w:val="28"/>
          <w:szCs w:val="28"/>
        </w:rPr>
        <w:t>Дети читают стихи о Родине.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Воспитатель: Все люди, которые прожива</w:t>
      </w:r>
      <w:r w:rsidRPr="00292E89">
        <w:rPr>
          <w:sz w:val="28"/>
          <w:szCs w:val="28"/>
        </w:rPr>
        <w:softHyphen/>
        <w:t>ют в определенном государстве, считают эту страну своей большой Родиной. Наша большая Родина - это страна, которая называется Россия, Наша страна - одна из самых больших в мире. Все знают, что Россия - богатая страна.</w:t>
      </w:r>
      <w:r w:rsidR="00EB5996" w:rsidRPr="00292E89">
        <w:rPr>
          <w:sz w:val="28"/>
          <w:szCs w:val="28"/>
        </w:rPr>
        <w:t xml:space="preserve"> </w:t>
      </w:r>
      <w:r w:rsidRPr="00292E89">
        <w:rPr>
          <w:sz w:val="28"/>
          <w:szCs w:val="28"/>
        </w:rPr>
        <w:t>Необозрима ширь полей. Степей необъятный простор. Это - Россия!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Сидишь у прохладной реки. Смотришь в спокойное небо. Бредёшь лесными тропами. Это - Россия!</w:t>
      </w:r>
      <w:r w:rsidR="00EB5996" w:rsidRPr="00292E89">
        <w:rPr>
          <w:sz w:val="28"/>
          <w:szCs w:val="28"/>
        </w:rPr>
        <w:t xml:space="preserve"> </w:t>
      </w:r>
      <w:r w:rsidRPr="00292E89">
        <w:rPr>
          <w:sz w:val="28"/>
          <w:szCs w:val="28"/>
        </w:rPr>
        <w:t>Ты видишь древние стены Кремля. Блеск куполов над Храмами.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lastRenderedPageBreak/>
        <w:t xml:space="preserve">Это - </w:t>
      </w:r>
      <w:proofErr w:type="spellStart"/>
      <w:r w:rsidRPr="00292E89">
        <w:rPr>
          <w:sz w:val="28"/>
          <w:szCs w:val="28"/>
        </w:rPr>
        <w:t>Россия</w:t>
      </w:r>
      <w:proofErr w:type="gramStart"/>
      <w:r w:rsidRPr="00292E89">
        <w:rPr>
          <w:sz w:val="28"/>
          <w:szCs w:val="28"/>
        </w:rPr>
        <w:t>!Т</w:t>
      </w:r>
      <w:proofErr w:type="gramEnd"/>
      <w:r w:rsidRPr="00292E89">
        <w:rPr>
          <w:sz w:val="28"/>
          <w:szCs w:val="28"/>
        </w:rPr>
        <w:t>ы</w:t>
      </w:r>
      <w:proofErr w:type="spellEnd"/>
      <w:r w:rsidRPr="00292E89">
        <w:rPr>
          <w:sz w:val="28"/>
          <w:szCs w:val="28"/>
        </w:rPr>
        <w:t xml:space="preserve"> видишь сотни радостных глаз. Движется людское море. Песня летит над толпой. И это тоже - Россия! Россия, Родина - прислушайтесь к этому слову. Оно так близко другим словам; родня, родимая, родословная, родственник, народ. Вслушайтесь еще раз; </w:t>
      </w:r>
      <w:proofErr w:type="gramStart"/>
      <w:r w:rsidRPr="00292E89">
        <w:rPr>
          <w:sz w:val="28"/>
          <w:szCs w:val="28"/>
        </w:rPr>
        <w:t>родимая</w:t>
      </w:r>
      <w:proofErr w:type="gramEnd"/>
      <w:r w:rsidRPr="00292E89">
        <w:rPr>
          <w:sz w:val="28"/>
          <w:szCs w:val="28"/>
        </w:rPr>
        <w:t>, родной - о ком мы так говорим? (о мамах, сестрах, папах и т.д.). Мы произносим эти слова ласково, с любовью, Хорошо, когда люди любят друг друга, свою семью, своих друзей, свою Родину. От этой любви Родина становится богаче, сильнее. Как вы думаете, что значит любить свою Родину?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Дети: Значит, знать ее историю, настоящее и прошлое, все делать для нее. Чтобы ей было хорошо; это значит защищать ее и жалеть, когда ей трудно.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Воспитатель: У каждого человека кроме большой родины, есть еще и малая родина. Кто знает, что же это такое - малая Родина?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rStyle w:val="a6"/>
          <w:sz w:val="28"/>
          <w:szCs w:val="28"/>
        </w:rPr>
        <w:t>(ответы детей)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Воспитатель: Да, это место, где ты родился, живешь. Наша малая Родина - это </w:t>
      </w:r>
      <w:r w:rsidR="002D579D" w:rsidRPr="00292E89">
        <w:rPr>
          <w:sz w:val="28"/>
          <w:szCs w:val="28"/>
        </w:rPr>
        <w:t>ст.Урухская</w:t>
      </w:r>
      <w:r w:rsidRPr="00292E89">
        <w:rPr>
          <w:sz w:val="28"/>
          <w:szCs w:val="28"/>
        </w:rPr>
        <w:t>, нельзя не любить и не знать место, где ты родился и живешь. А как вы думаете, что могут сделать люди (вы) для своей Родины?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Дети: </w:t>
      </w:r>
      <w:proofErr w:type="gramStart"/>
      <w:r w:rsidRPr="00292E89">
        <w:rPr>
          <w:sz w:val="28"/>
          <w:szCs w:val="28"/>
        </w:rPr>
        <w:t>Беречь и любить ее, хорошо трудиться, учиться, знать историю своего края, дос</w:t>
      </w:r>
      <w:r w:rsidRPr="00292E89">
        <w:rPr>
          <w:sz w:val="28"/>
          <w:szCs w:val="28"/>
        </w:rPr>
        <w:softHyphen/>
        <w:t>топримечательности).</w:t>
      </w:r>
      <w:proofErr w:type="gramEnd"/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Давайте вспомним, какие же художники в своих работах выражали любовь и восхищение природой своего края.</w:t>
      </w:r>
      <w:r w:rsidR="002D579D" w:rsidRPr="00292E89">
        <w:rPr>
          <w:sz w:val="28"/>
          <w:szCs w:val="28"/>
        </w:rPr>
        <w:t xml:space="preserve"> Рассматривание репродукций.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Далее несколько детей рассказывают, что за уголок природы они изобразили.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Воспитатель: Спасибо художникам за интересные работы.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А сейчас я предлагаю вам посмотреть на карту России. Кто сможет найти на ней территорию С</w:t>
      </w:r>
      <w:r w:rsidR="002D579D" w:rsidRPr="00292E89">
        <w:rPr>
          <w:sz w:val="28"/>
          <w:szCs w:val="28"/>
        </w:rPr>
        <w:t xml:space="preserve">тавропольского </w:t>
      </w:r>
      <w:r w:rsidRPr="00292E89">
        <w:rPr>
          <w:sz w:val="28"/>
          <w:szCs w:val="28"/>
        </w:rPr>
        <w:t xml:space="preserve"> края?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Воспитатель: </w:t>
      </w:r>
      <w:r w:rsidR="002D579D" w:rsidRPr="00292E89">
        <w:rPr>
          <w:sz w:val="28"/>
          <w:szCs w:val="28"/>
        </w:rPr>
        <w:t>Ставропольский край</w:t>
      </w:r>
      <w:r w:rsidRPr="00292E89">
        <w:rPr>
          <w:sz w:val="28"/>
          <w:szCs w:val="28"/>
        </w:rPr>
        <w:t xml:space="preserve"> - живописный край, прекрасная часть нашей огромной России. И сегодня мы отправимся в новое, увлекательное пу</w:t>
      </w:r>
      <w:r w:rsidRPr="00292E89">
        <w:rPr>
          <w:sz w:val="28"/>
          <w:szCs w:val="28"/>
        </w:rPr>
        <w:softHyphen/>
        <w:t>тешествие по самым живописным местам наше</w:t>
      </w:r>
      <w:r w:rsidR="002D579D" w:rsidRPr="00292E89">
        <w:rPr>
          <w:sz w:val="28"/>
          <w:szCs w:val="28"/>
        </w:rPr>
        <w:t>го края</w:t>
      </w:r>
      <w:r w:rsidRPr="00292E89">
        <w:rPr>
          <w:sz w:val="28"/>
          <w:szCs w:val="28"/>
        </w:rPr>
        <w:t>.</w:t>
      </w:r>
    </w:p>
    <w:p w:rsidR="002D579D" w:rsidRPr="00292E89" w:rsidRDefault="002D579D" w:rsidP="002D579D">
      <w:pPr>
        <w:pStyle w:val="a3"/>
        <w:numPr>
          <w:ilvl w:val="0"/>
          <w:numId w:val="3"/>
        </w:numPr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Города-курорты.</w:t>
      </w:r>
    </w:p>
    <w:p w:rsidR="002D579D" w:rsidRPr="00292E89" w:rsidRDefault="002D579D" w:rsidP="002D579D">
      <w:pPr>
        <w:pStyle w:val="a3"/>
        <w:numPr>
          <w:ilvl w:val="0"/>
          <w:numId w:val="3"/>
        </w:numPr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Природные</w:t>
      </w:r>
      <w:r w:rsidR="00BD62F7" w:rsidRPr="00292E89">
        <w:rPr>
          <w:sz w:val="28"/>
          <w:szCs w:val="28"/>
        </w:rPr>
        <w:t xml:space="preserve"> </w:t>
      </w:r>
      <w:r w:rsidRPr="00292E89">
        <w:rPr>
          <w:sz w:val="28"/>
          <w:szCs w:val="28"/>
        </w:rPr>
        <w:t>достопримечательности</w:t>
      </w:r>
      <w:r w:rsidR="00BD62F7" w:rsidRPr="00292E89">
        <w:rPr>
          <w:sz w:val="28"/>
          <w:szCs w:val="28"/>
        </w:rPr>
        <w:t>.</w:t>
      </w:r>
    </w:p>
    <w:p w:rsidR="00BD62F7" w:rsidRPr="00292E89" w:rsidRDefault="00BD62F7" w:rsidP="002D579D">
      <w:pPr>
        <w:pStyle w:val="a3"/>
        <w:numPr>
          <w:ilvl w:val="0"/>
          <w:numId w:val="3"/>
        </w:numPr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Природа ст. Урухской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Еще в давние, давние времена народ, живущий в наши </w:t>
      </w:r>
      <w:proofErr w:type="gramStart"/>
      <w:r w:rsidRPr="00292E89">
        <w:rPr>
          <w:sz w:val="28"/>
          <w:szCs w:val="28"/>
        </w:rPr>
        <w:t>краях</w:t>
      </w:r>
      <w:proofErr w:type="gramEnd"/>
      <w:r w:rsidRPr="00292E89">
        <w:rPr>
          <w:sz w:val="28"/>
          <w:szCs w:val="28"/>
        </w:rPr>
        <w:t>, сочинял сказки, легенды, где воспевал красоту своего края, Но сейчас с грустью и сожалением приводится говорить, что все это стало забываться. Мамы не рассказывают эти легенды своим детям, как обычно рассказывают народные сказки детям на ночь. Но я очень хочу, чтобы вы заинтересовались, не забывали того, что когда-то придумали люди, и в будущем рассказали бы их своим детям.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Но для начала давайте узнаем, </w:t>
      </w:r>
      <w:proofErr w:type="gramStart"/>
      <w:r w:rsidRPr="00292E89">
        <w:rPr>
          <w:sz w:val="28"/>
          <w:szCs w:val="28"/>
        </w:rPr>
        <w:t>что</w:t>
      </w:r>
      <w:proofErr w:type="gramEnd"/>
      <w:r w:rsidRPr="00292E89">
        <w:rPr>
          <w:sz w:val="28"/>
          <w:szCs w:val="28"/>
        </w:rPr>
        <w:t xml:space="preserve"> же такое: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Легенда - это рассказ о ком-либо, о чем-либо историческом, приукрашен</w:t>
      </w:r>
      <w:r w:rsidRPr="00292E89">
        <w:rPr>
          <w:sz w:val="28"/>
          <w:szCs w:val="28"/>
        </w:rPr>
        <w:softHyphen/>
        <w:t>ный красивыми историями.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lastRenderedPageBreak/>
        <w:t>Быль - рассказ о действительном происшествии, но что уже прошло; прошлое.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Предание - устный рассказ, история, передающееся из поколения в поко</w:t>
      </w:r>
      <w:r w:rsidRPr="00292E89">
        <w:rPr>
          <w:sz w:val="28"/>
          <w:szCs w:val="28"/>
        </w:rPr>
        <w:softHyphen/>
        <w:t>ление.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Итак, я начинаю свой рассказ.</w:t>
      </w:r>
    </w:p>
    <w:p w:rsidR="00BD3D03" w:rsidRPr="00292E89" w:rsidRDefault="00BD3D03" w:rsidP="00BD3D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2E89">
        <w:rPr>
          <w:sz w:val="28"/>
          <w:szCs w:val="28"/>
        </w:rPr>
        <w:t>Легенда о нарзане.</w:t>
      </w:r>
    </w:p>
    <w:p w:rsidR="00EB5996" w:rsidRPr="00292E89" w:rsidRDefault="00EB5996" w:rsidP="00EB599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2E89">
        <w:rPr>
          <w:sz w:val="28"/>
          <w:szCs w:val="28"/>
        </w:rPr>
        <w:t>Легенда об орле и змее.</w:t>
      </w:r>
    </w:p>
    <w:p w:rsidR="00EB5996" w:rsidRPr="00292E89" w:rsidRDefault="00EB5996" w:rsidP="00292E89">
      <w:pPr>
        <w:pStyle w:val="a3"/>
        <w:jc w:val="both"/>
        <w:rPr>
          <w:sz w:val="28"/>
          <w:szCs w:val="28"/>
        </w:rPr>
      </w:pPr>
      <w:r w:rsidRPr="00292E89">
        <w:rPr>
          <w:sz w:val="28"/>
          <w:szCs w:val="28"/>
        </w:rPr>
        <w:t xml:space="preserve">Игра </w:t>
      </w:r>
      <w:r w:rsidRPr="00292E89">
        <w:rPr>
          <w:sz w:val="28"/>
          <w:szCs w:val="28"/>
          <w:u w:val="single"/>
          <w:lang w:eastAsia="en-US"/>
        </w:rPr>
        <w:t>«</w:t>
      </w:r>
      <w:proofErr w:type="spellStart"/>
      <w:r w:rsidRPr="00292E89">
        <w:rPr>
          <w:spacing w:val="40"/>
          <w:sz w:val="28"/>
          <w:szCs w:val="28"/>
          <w:u w:val="single"/>
          <w:lang w:eastAsia="en-US"/>
        </w:rPr>
        <w:t>Ловишка</w:t>
      </w:r>
      <w:proofErr w:type="spellEnd"/>
      <w:r w:rsidRPr="00292E89">
        <w:rPr>
          <w:spacing w:val="40"/>
          <w:sz w:val="28"/>
          <w:szCs w:val="28"/>
          <w:u w:val="single"/>
          <w:lang w:eastAsia="en-US"/>
        </w:rPr>
        <w:t xml:space="preserve"> в кругу».</w:t>
      </w:r>
      <w:r w:rsidRPr="00292E89">
        <w:rPr>
          <w:sz w:val="28"/>
          <w:szCs w:val="28"/>
          <w:u w:val="single"/>
          <w:lang w:eastAsia="en-US"/>
        </w:rPr>
        <w:t xml:space="preserve"> </w:t>
      </w:r>
      <w:r w:rsidRPr="00292E89">
        <w:rPr>
          <w:sz w:val="28"/>
          <w:szCs w:val="28"/>
        </w:rPr>
        <w:t>Игра развивает чувство меры, умение жить в почитании и согласии с требованиями общества, не переступать запретную черту даже в экстремальных ситуациях, хранить устремление к реализации цели.</w:t>
      </w:r>
    </w:p>
    <w:p w:rsidR="00EB5996" w:rsidRPr="00292E89" w:rsidRDefault="00EB5996" w:rsidP="00EB5996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Подобная игра, входя в подсознание, как алгоритм поведения, поможет человеку и в дальнейшем, не выходя из круга своих возможностей и заслуг, регулировать свои действия, соотносить их безболезненно для самолюбия с действиями окружающих.</w:t>
      </w:r>
    </w:p>
    <w:p w:rsidR="00EB5996" w:rsidRPr="00292E89" w:rsidRDefault="00EB5996" w:rsidP="00EB5996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292E89">
        <w:rPr>
          <w:rFonts w:ascii="Times New Roman" w:hAnsi="Times New Roman" w:cs="Times New Roman"/>
          <w:sz w:val="28"/>
          <w:szCs w:val="28"/>
        </w:rPr>
        <w:t xml:space="preserve">: На площадке чертят большой круг — от </w:t>
      </w:r>
      <w:smartTag w:uri="urn:schemas-microsoft-com:office:smarttags" w:element="metricconverter">
        <w:smartTagPr>
          <w:attr w:name="ProductID" w:val="3 м"/>
          <w:attr w:name="tabIndex" w:val="0"/>
          <w:attr w:name="style" w:val="BACKGROUND-POSITION: left bottom; BACKGROUND-IMAGE: url(res://ietag.dll/#34/#1001); BACKGROUND-REPEAT: repeat-x"/>
        </w:smartTagPr>
        <w:r w:rsidRPr="00292E89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292E89">
        <w:rPr>
          <w:rFonts w:ascii="Times New Roman" w:hAnsi="Times New Roman" w:cs="Times New Roman"/>
          <w:sz w:val="28"/>
          <w:szCs w:val="28"/>
        </w:rPr>
        <w:t xml:space="preserve"> и более, в зависимости от количества играющих.</w:t>
      </w:r>
    </w:p>
    <w:p w:rsidR="00EB5996" w:rsidRPr="00292E89" w:rsidRDefault="00EB5996" w:rsidP="00EB5996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sz w:val="28"/>
          <w:szCs w:val="28"/>
        </w:rPr>
        <w:t>В середине круга кладут палку, её длина должна быть значительно меньше диаметра круга. Участники игры стоят в кругу, один из них — «</w:t>
      </w:r>
      <w:proofErr w:type="spellStart"/>
      <w:r w:rsidRPr="00292E8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92E89">
        <w:rPr>
          <w:rFonts w:ascii="Times New Roman" w:hAnsi="Times New Roman" w:cs="Times New Roman"/>
          <w:sz w:val="28"/>
          <w:szCs w:val="28"/>
        </w:rPr>
        <w:t>». Он бегает за детьми в кругу и старается кого–то поймать. Пойманный игрок становится «</w:t>
      </w:r>
      <w:proofErr w:type="spellStart"/>
      <w:r w:rsidRPr="00292E89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292E89">
        <w:rPr>
          <w:rFonts w:ascii="Times New Roman" w:hAnsi="Times New Roman" w:cs="Times New Roman"/>
          <w:sz w:val="28"/>
          <w:szCs w:val="28"/>
        </w:rPr>
        <w:t>».</w:t>
      </w:r>
    </w:p>
    <w:p w:rsidR="00EB5996" w:rsidRPr="00292E89" w:rsidRDefault="00EB5996" w:rsidP="00EB5996">
      <w:pPr>
        <w:pStyle w:val="ad"/>
        <w:rPr>
          <w:rFonts w:ascii="Times New Roman" w:hAnsi="Times New Roman" w:cs="Times New Roman"/>
          <w:sz w:val="28"/>
          <w:szCs w:val="28"/>
        </w:rPr>
      </w:pPr>
      <w:r w:rsidRPr="00292E89">
        <w:rPr>
          <w:rFonts w:ascii="Times New Roman" w:hAnsi="Times New Roman" w:cs="Times New Roman"/>
          <w:i/>
          <w:sz w:val="28"/>
          <w:szCs w:val="28"/>
        </w:rPr>
        <w:t>Правила игры</w:t>
      </w:r>
      <w:r w:rsidRPr="00292E89">
        <w:rPr>
          <w:rFonts w:ascii="Times New Roman" w:hAnsi="Times New Roman" w:cs="Times New Roman"/>
          <w:sz w:val="28"/>
          <w:szCs w:val="28"/>
        </w:rPr>
        <w:t>. Никто не встаёт на палку ногами: «</w:t>
      </w:r>
      <w:proofErr w:type="spellStart"/>
      <w:r w:rsidRPr="00292E8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92E89">
        <w:rPr>
          <w:rFonts w:ascii="Times New Roman" w:hAnsi="Times New Roman" w:cs="Times New Roman"/>
          <w:sz w:val="28"/>
          <w:szCs w:val="28"/>
        </w:rPr>
        <w:t>» её оббегает, игроки могут перепрыгивать. Пойманному игроку не вырываться из рук «Ловишки».</w:t>
      </w:r>
    </w:p>
    <w:p w:rsidR="00FA339B" w:rsidRPr="00292E89" w:rsidRDefault="00EB5996" w:rsidP="00BD62F7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П</w:t>
      </w:r>
      <w:r w:rsidR="00FA339B" w:rsidRPr="00292E89">
        <w:rPr>
          <w:sz w:val="28"/>
          <w:szCs w:val="28"/>
        </w:rPr>
        <w:t>ослуша</w:t>
      </w:r>
      <w:r w:rsidRPr="00292E89">
        <w:rPr>
          <w:sz w:val="28"/>
          <w:szCs w:val="28"/>
        </w:rPr>
        <w:t xml:space="preserve">йте </w:t>
      </w:r>
      <w:r w:rsidR="00FA339B" w:rsidRPr="00292E89">
        <w:rPr>
          <w:sz w:val="28"/>
          <w:szCs w:val="28"/>
        </w:rPr>
        <w:t xml:space="preserve"> стихотворе</w:t>
      </w:r>
      <w:r w:rsidR="00FA339B" w:rsidRPr="00292E89">
        <w:rPr>
          <w:sz w:val="28"/>
          <w:szCs w:val="28"/>
        </w:rPr>
        <w:softHyphen/>
        <w:t>ние Евгения Синицына «Берегите Россию».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Берегите Россию - нет России другой.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Берегите ее тишину и покой.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Это небо и солнце, этот хлеб на столе,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И родное оконце в позабытом селе...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Берегите Россию, без нее нам не жить.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Берегите ее, чтобы вечно ей быть.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Нашей правдой и силой, всею нашей судьбой.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ind w:left="561"/>
        <w:rPr>
          <w:sz w:val="28"/>
          <w:szCs w:val="28"/>
        </w:rPr>
      </w:pPr>
      <w:r w:rsidRPr="00292E89">
        <w:rPr>
          <w:sz w:val="28"/>
          <w:szCs w:val="28"/>
        </w:rPr>
        <w:t>Берегите Россию - нет России другой.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Л.Н. Толстой сказал: «Только тот может быть патриотом своей Родины, кто умеет ценить и любить природу родного края».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 xml:space="preserve">Цените, любите, берегите все то, что создала для нас матушка природа. 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И вам, ребята, я хочу подарить на память о нашем занятии небольшие по</w:t>
      </w:r>
      <w:r w:rsidRPr="00292E89">
        <w:rPr>
          <w:sz w:val="28"/>
          <w:szCs w:val="28"/>
        </w:rPr>
        <w:softHyphen/>
        <w:t>дарки (</w:t>
      </w:r>
      <w:proofErr w:type="spellStart"/>
      <w:r w:rsidRPr="00292E89">
        <w:rPr>
          <w:sz w:val="28"/>
          <w:szCs w:val="28"/>
        </w:rPr>
        <w:t>календарики</w:t>
      </w:r>
      <w:proofErr w:type="spellEnd"/>
      <w:r w:rsidRPr="00292E89">
        <w:rPr>
          <w:sz w:val="28"/>
          <w:szCs w:val="28"/>
        </w:rPr>
        <w:t>). Если вам доведется когда-то уехать далеко, или просто станет грустно, то закройте глаза и вспомните все, о чем мы сегодня говорили и эту песню, и тогда пройдет грусть и печаль.</w:t>
      </w:r>
    </w:p>
    <w:p w:rsidR="00FA339B" w:rsidRPr="00292E89" w:rsidRDefault="00FA339B" w:rsidP="00FA339B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292E89">
        <w:rPr>
          <w:sz w:val="28"/>
          <w:szCs w:val="28"/>
        </w:rPr>
        <w:t>(Звучит песня «Край ты мой любимый»).</w:t>
      </w:r>
    </w:p>
    <w:p w:rsidR="00A53FA2" w:rsidRDefault="00A53FA2" w:rsidP="00EF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A53FA2" w:rsidRPr="00292E89" w:rsidRDefault="00A53FA2" w:rsidP="00EF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Р</w:t>
      </w:r>
      <w:r w:rsidR="00426C18" w:rsidRPr="00292E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азвлечени</w:t>
      </w:r>
      <w:r w:rsidRPr="00292E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е </w:t>
      </w:r>
      <w:r w:rsidR="00426C18" w:rsidRPr="00292E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«День здоровья»</w:t>
      </w:r>
    </w:p>
    <w:p w:rsidR="007C7E44" w:rsidRPr="00292E89" w:rsidRDefault="007C7E44" w:rsidP="00EF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______________</w:t>
      </w:r>
    </w:p>
    <w:p w:rsidR="00EF2BB0" w:rsidRPr="00292E89" w:rsidRDefault="007C7E44" w:rsidP="00EF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«Неделя здоровья» (с 16. 06 – 20. 06).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26C18" w:rsidRPr="00292E89" w:rsidRDefault="00426C18" w:rsidP="00292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</w:t>
      </w:r>
      <w:hyperlink r:id="rId9" w:tgtFrame="_blank" w:history="1">
        <w:r w:rsidRPr="00292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представление о</w:t>
        </w:r>
      </w:hyperlink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здоровом образе жизни;</w:t>
      </w:r>
    </w:p>
    <w:p w:rsidR="00426C18" w:rsidRPr="00292E89" w:rsidRDefault="00142004" w:rsidP="00292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426C18" w:rsidRPr="00292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закрепить</w:t>
        </w:r>
      </w:hyperlink>
      <w:r w:rsidR="00426C18"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составляющие здоровья, вызвать желание заниматься физкультурой и закаливанием, выполнять правила гигиены.</w:t>
      </w:r>
    </w:p>
    <w:p w:rsidR="00426C18" w:rsidRPr="00292E89" w:rsidRDefault="00426C18" w:rsidP="002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празднично украшенный </w:t>
      </w:r>
      <w:hyperlink r:id="rId11" w:tgtFrame="_blank" w:history="1">
        <w:r w:rsidRPr="00292E8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зал</w:t>
        </w:r>
      </w:hyperlink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входят дети и встают полукругом.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 </w:t>
      </w:r>
      <w:hyperlink r:id="rId12" w:tgtFrame="_blank" w:history="1">
        <w:r w:rsidRPr="00292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ребята</w:t>
        </w:r>
      </w:hyperlink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hyperlink r:id="rId13" w:tgtFrame="_blank" w:history="1">
        <w:r w:rsidR="007C7E44" w:rsidRPr="00292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Друзья,</w:t>
        </w:r>
      </w:hyperlink>
      <w:r w:rsidR="007C7E44"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мы здороваемся с кем-нибудь, что это значит?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ему здоровья!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здоровье?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сила, красота, ловкость, чистота, гибкость, хорошее настроение.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 пригласить в путешествие по стране здоровья. Вы согласны?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EF2BB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были вы красивы.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были плаксивы.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руках любое дело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спорилось, горело!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громче пелись 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песни.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Жить, чтоб было интересней!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сильным быть, здоровым.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истины не новы.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вы ответьте мне: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к загадочной стране.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живёт здоровье ваше.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 знают?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скажем…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26C18" w:rsidRPr="00292E89" w:rsidSect="007C7E44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отвечают: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«Да!»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 в путь. Занимайте свои места в нашем волшебном поезде.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Зарядкино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Чтобы быть здоровым с чего надо начинать свой день.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зарядки!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с болезнями не знаться.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Закаляться надо нам.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привыкли заниматься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Физкультурой по утрам.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зимой болеть не будем.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морозы не страшат.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Сила будет, ловкость будет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закалка у ребят!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рано спозаранку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ыходите на полянку.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Расправляйте дружно спинку.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делать мы разминку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рано мы проснулись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Потянулись, улыбнулись.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давно вставать пора.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зарядку детвора.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делают зарядку под муз, «Если добрый ты…»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дальше!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Чистюлькино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дверью слышится громкий плач.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Входит взлохмаченный Незнайка с грязными пятнами на лице и руках. Рубашка застёгнута, как попало.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Одеяло убежало.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Улетела простыня.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подушка как лягушка.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Ускакала от меня.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за свечку, свечка в 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печку!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книжку, та бежать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вприпрыжку под кровать.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напиться чаю.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самовару подбегаю.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пузатый от меня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 как от огня.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26C18" w:rsidRPr="00292E89" w:rsidSect="007C7E44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</w:p>
    <w:p w:rsidR="00EF2BB0" w:rsidRPr="00292E89" w:rsidRDefault="00EF2BB0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2BB0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Незнайка только носик мочит.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Умываться он не хочет.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Как, ребята, называется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кто плохо умывается?</w:t>
      </w:r>
    </w:p>
    <w:p w:rsidR="00EF2BB0" w:rsidRPr="00292E89" w:rsidRDefault="00EF2BB0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F2BB0" w:rsidRPr="00292E89" w:rsidSect="00EF2BB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 детей: 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EF2BB0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доктор </w:t>
      </w:r>
      <w:proofErr w:type="spellStart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вашими детьми слежу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ж который год.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Откровенно вам скажу: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 вы народ!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у вас ребята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едят не мытых ягод.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Чистят зубы, моют уши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хочу послушать?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они научились этому.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рассказывают стихотворение хором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я встал сегодня рано,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Чистить зубы сам пошёл,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умылся из под крана,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расчёску сам нашёл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зеркалом стою,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себя не узнаю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это я!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меня.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Незнайка берёт за рукав одного из детей и говорит: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ты меня послушай.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живу и бед не знаю: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Мыло в глаз не попадает.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Щётка дёсны не дерёт,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Губка мокрая не трёт.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Огурцы, Морковь не мою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очешь друг, пойдём со мною.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Пилюлькин</w:t>
      </w:r>
      <w:proofErr w:type="spellEnd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вырывает мальчика из рук Незнайки. Выскакивают вредные микробы и не найдя другой добычи набрасываются на Незнайку. Незнайка плачет и протягивает к ребятам руки. </w:t>
      </w:r>
      <w:proofErr w:type="spellStart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спасает его.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C7E44"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тебя, Незнайка, жалко.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Дарим мыло и мочалку.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Дарим щётку мы зубную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зубную пасту.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Незнайка берёт подарки. Вредные микробы, увидев мыло в ужасе убегают.</w:t>
      </w:r>
    </w:p>
    <w:p w:rsidR="007C7E44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детей послушай, зачем нам мыло и мочалка. Зубная щётка и зубная паста. И кто такие микробы.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Мыло бывает разным-преразным: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Синим, зелёным, оранжевым, красным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пойму: отчего же всегда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Чёрной – пречёрной бывает вода?</w:t>
      </w:r>
    </w:p>
    <w:p w:rsidR="007C7E44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Утром нужно непременно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истить зубы ежедневно,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они здоровы были,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улыбка – лучшей в мире.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Щётку с пастой мы берём,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в душ с собой несём,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теперь нам ни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Стоматолога приём.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глубоком черном подземелье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Микробы страшные живут,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терпеливо, днём и ночью,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детей не мытых ждут.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немытых рук полезет в рот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Противный маленький микроб.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Полезет тихо, как шпион,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натворит такого он!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Микробов не надо бояться!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сопротивляться!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страшная сила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простого мыла.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мыться непременно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вечером и днём –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каждою едою,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сна и перед сном!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Всё равно, какой водою.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Кипячёной, ключевой,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реки иль из колодца,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просто дождевой.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Дорогой ты наш Незнайка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чень, очень я прошу: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Мойся чище, мойся чаще!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выношу.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292E8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 зеркало чудесное,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интересное!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всё отражает: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замечает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Чистюля выглядит прекрасно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 сияет ясно.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какие ещё нужны предметы для того, чтобы ухаживать за своим внешним видом. 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сейчас проверим.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Эстафета «Перенеси предметы гигиены»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делятся на команды. Напротив каждой команды у противоположной стены </w:t>
      </w: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очень хорошо, справились с этим заданием, и я убедился в том, что вы все знаете правила гигиены.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ребята мы продолжим свой путь на станцию «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Крепышкино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 и меня с собой.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холодно мне стало в вашем поезде. Где мой тулупчик? 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(Кашляет)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Говорил ему зимой: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Закалялся бы со мной!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бег и душ бодрящий.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для взрослых,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ночь окна открывать.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Свежим воздухом дышать.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мыть водой холодной.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микроб голодный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во век не одолеет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послушался, болеет…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F2BB0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2BB0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Незнайка: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Поздно понял братцы я.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полезно закаляться.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Кончу кашлять и чихать.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 душ я принимать.</w:t>
      </w:r>
    </w:p>
    <w:p w:rsidR="00EF2BB0" w:rsidRPr="00292E89" w:rsidRDefault="00EF2BB0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F2BB0" w:rsidRPr="00292E89" w:rsidSect="00EF2BB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 ты, </w:t>
      </w:r>
      <w:proofErr w:type="spell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ой-ё-ёй</w:t>
      </w:r>
      <w:proofErr w:type="spell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Крепким стать нельзя мгновенно.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Закаляйся постепенно!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здоровым, крепким быть.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с водой дружить.</w:t>
      </w:r>
    </w:p>
    <w:p w:rsidR="00EF2BB0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Эстафета «Кто быстрее принесёт воды для закаливания»</w:t>
      </w:r>
      <w:r w:rsidR="00EF2BB0"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одному ребёнку с каждой команды. Бегут с ведром к тазику зачерпывают воду, возвращаются к своей команде, выливают воду в свой таз, передают ведро следующему игроку.</w:t>
      </w:r>
    </w:p>
    <w:p w:rsidR="00426C18" w:rsidRPr="00292E89" w:rsidRDefault="00EF2BB0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6C18"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="00426C18"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«Солнечная».</w:t>
      </w:r>
    </w:p>
    <w:p w:rsidR="00292E89" w:rsidRDefault="00292E89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F2BB0"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ребята знает.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закалке помогает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нам всегда?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вода!</w:t>
      </w:r>
    </w:p>
    <w:p w:rsidR="00292E89" w:rsidRDefault="00292E89" w:rsidP="002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92E89" w:rsidSect="00292E8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Незнайка: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весна гулять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давно нас ждёт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 «Собери солнышко». </w:t>
      </w: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здоровым, крепким быть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с солнышком дружить.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«Воздушная»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силы укреплять.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Лёгкие тренировать.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горло не болело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ышим, как собачки смело.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Дыхательное упражнение «Собачки».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ребята воздух нужен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вздохнули все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Задержали мы дыханье.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спешите, все вниманье!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на задержку дыхания «Замри»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здоровым, крепким быть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с воздухом дружить.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«Витаминная».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 вы знаете, какие продукты нужно кушать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быть здоровыми.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знаем! Конфеты, газировку, шоколадки, жвачки. Чего тут знать-то. 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Пилюлькин</w:t>
      </w:r>
      <w:proofErr w:type="spellEnd"/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загадывает загадки. Незнайка пытается отгадать.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Расту в земле на грядке я.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Красная, длинная, сладкая. 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(Морковь)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Уродилась я на славу.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бела, кудрява.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щи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них ищи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(Капуста)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Заставил плакать всех вокруг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он и не драчун, а … 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(Лук)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горький – луку брат.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(Чеснок)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румяное.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расту на ветке: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меня взрослые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детки.</w:t>
      </w: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(Яблоко)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Конкурс «Варим борщ и компот</w:t>
      </w:r>
      <w:r w:rsid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spellStart"/>
      <w:r w:rsidRPr="0029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proofErr w:type="gramStart"/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рад за вас сегодня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такой вам дам – 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Занимайтесь физкультурой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утрам и вечерам!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за праздник наш весёлый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 всех благодарю.</w:t>
      </w:r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подарок витаминный</w:t>
      </w:r>
      <w:proofErr w:type="gramStart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здоровье всем дарю.</w:t>
      </w:r>
    </w:p>
    <w:p w:rsidR="00426C18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426C18" w:rsidRPr="00292E89" w:rsidSect="00426C1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63DF9" w:rsidRPr="00292E89" w:rsidRDefault="00426C18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Герои раздают яблоки детям. Под весёлую музыку дети выходят из зала.</w:t>
      </w:r>
    </w:p>
    <w:p w:rsidR="006F6D4E" w:rsidRDefault="006F6D4E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4E" w:rsidRDefault="006F6D4E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4E" w:rsidRDefault="006F6D4E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4E" w:rsidRPr="00292E89" w:rsidRDefault="008205A1" w:rsidP="006F6D4E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Развлечение</w:t>
      </w:r>
      <w:r w:rsidR="006F6D4E"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 «</w:t>
      </w:r>
      <w:r w:rsidR="009510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Неви</w:t>
      </w: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димка - воздух</w:t>
      </w:r>
      <w:r w:rsidR="006F6D4E"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</w:t>
      </w:r>
    </w:p>
    <w:p w:rsidR="006F6D4E" w:rsidRPr="00292E89" w:rsidRDefault="006F6D4E" w:rsidP="006F6D4E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6F6D4E" w:rsidRPr="00292E89" w:rsidRDefault="006F6D4E" w:rsidP="006F6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«Неделя</w:t>
      </w:r>
      <w:r w:rsidR="008205A1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исследований и экспериментов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» (с 2</w:t>
      </w:r>
      <w:r w:rsidR="008205A1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3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. 06 – </w:t>
      </w:r>
      <w:r w:rsidR="008205A1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27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. 06).</w:t>
      </w:r>
    </w:p>
    <w:p w:rsidR="008205A1" w:rsidRPr="008205A1" w:rsidRDefault="008205A1" w:rsidP="008205A1">
      <w:pPr>
        <w:spacing w:before="129" w:after="129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205A1" w:rsidRPr="008205A1" w:rsidRDefault="008205A1" w:rsidP="008205A1">
      <w:pPr>
        <w:spacing w:before="129" w:after="129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подвести к пониманию того, что воздух есть вокруг и внутри нас;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способствовать овладению некоторыми способами обнаружения воздуха;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у детей познавательного интереса;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обобщить, уточнить ранее полученные знания о свойствах воздуха;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учить работать в коллективе и индивидуально во время опытов.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развивать любознательность, наблюдательность, мыслительную деятельность;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развивать мышление, память, речь, интерес к познавательной деятельности;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развивать зрительное и слуховое восприятие.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воспитывать интерес и желание расширять свой кругозор;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воспитывать любознательность, взаимопомощь, бережное отношение к окружающей среде,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воспитывать позитивное отношение к окружающему миру, желание исследовать его всеми доступными способами.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полиэтиленовые мешочки (по количеству детей);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 xml:space="preserve">- стаканчики с водой, </w:t>
      </w:r>
      <w:proofErr w:type="spellStart"/>
      <w:r w:rsidRPr="008205A1">
        <w:rPr>
          <w:rFonts w:ascii="Times New Roman" w:hAnsi="Times New Roman" w:cs="Times New Roman"/>
          <w:sz w:val="28"/>
          <w:szCs w:val="28"/>
          <w:lang w:eastAsia="ru-RU"/>
        </w:rPr>
        <w:t>коктейльные</w:t>
      </w:r>
      <w:proofErr w:type="spellEnd"/>
      <w:r w:rsidRPr="008205A1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трубочки (по количеству детей);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мыльные пузыри (по количеству детей);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игрушки, баночки и другие предметы плотные и полые (пустые внутри);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- 2 подноса;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игрушка «</w:t>
      </w:r>
      <w:proofErr w:type="spellStart"/>
      <w:r w:rsidRPr="008205A1">
        <w:rPr>
          <w:rFonts w:ascii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8205A1">
        <w:rPr>
          <w:rFonts w:ascii="Times New Roman" w:hAnsi="Times New Roman" w:cs="Times New Roman"/>
          <w:sz w:val="28"/>
          <w:szCs w:val="28"/>
          <w:lang w:eastAsia="ru-RU"/>
        </w:rPr>
        <w:t xml:space="preserve"> Кузя»;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кораблики из пенопласта с бумажными парусами;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сосуд – «море» для корабликов;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-салфетки бумажные;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-веера;</w:t>
      </w:r>
    </w:p>
    <w:p w:rsidR="008205A1" w:rsidRPr="00292E89" w:rsidRDefault="008205A1" w:rsidP="00292E8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- таблички с цифрами 1, 2, 3, 4,5, 6, на столах для опытов</w:t>
      </w:r>
    </w:p>
    <w:p w:rsidR="008205A1" w:rsidRPr="008205A1" w:rsidRDefault="008205A1" w:rsidP="008205A1">
      <w:pPr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внимательно послушайте и отгадайте загадку:</w:t>
      </w:r>
    </w:p>
    <w:p w:rsid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  <w:sectPr w:rsidR="008205A1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нам нужен, чтоб дышать,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нами рядом каждый час,</w:t>
      </w:r>
    </w:p>
    <w:p w:rsidR="008205A1" w:rsidRPr="008205A1" w:rsidRDefault="008205A1" w:rsidP="008205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hAnsi="Times New Roman" w:cs="Times New Roman"/>
          <w:sz w:val="28"/>
          <w:szCs w:val="28"/>
          <w:lang w:eastAsia="ru-RU"/>
        </w:rPr>
        <w:t>Но невидим он для нас! Что это?</w:t>
      </w:r>
    </w:p>
    <w:p w:rsidR="008205A1" w:rsidRDefault="008205A1" w:rsidP="008205A1">
      <w:pPr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8205A1" w:rsidSect="008205A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205A1" w:rsidRPr="008205A1" w:rsidRDefault="008205A1" w:rsidP="008205A1">
      <w:pPr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Воздух!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это воздух! Сегодня мы с вами поговорим о воздухе, будем </w:t>
      </w:r>
      <w:proofErr w:type="spellStart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прводить</w:t>
      </w:r>
      <w:proofErr w:type="spellEnd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опыты, как настоящие учёные.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Домовёнок</w:t>
      </w:r>
      <w:proofErr w:type="spellEnd"/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Кузя</w:t>
      </w:r>
      <w:proofErr w:type="gramStart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А что это вы собираетесь тут делать?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ребятами хотим поговорить о воздухе.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воздухе? А кто его видел, этот воздух? Может, его и нет вовсе? Лично я никогда не видел воздух! А вы, ребята?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видим.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мы его не видим, значит, какой воздух?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 прозрачный, бесцветный, невидимый.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Вот-вот! Невидимый! </w:t>
      </w:r>
      <w:proofErr w:type="gramStart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его и нет</w:t>
      </w:r>
      <w:proofErr w:type="gramEnd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вовсе!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Погоди, погоди, Кузя! Мы вот тоже воздух не видели, но знаем, что он всегда вокруг нас!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всё-то вы знаете! А я вам не верю!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же нам делать?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будем проводить опыты.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чтобы провести первый опыт, мы должны найти стол с цифрой</w:t>
      </w: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покажем Кузе, что воздух всё-таки есть</w:t>
      </w:r>
      <w:proofErr w:type="gramStart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воздух увидеть, его надо поймать. Хотите, я научу вас ловить воздух?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1</w:t>
      </w:r>
      <w:proofErr w:type="gramStart"/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</w:t>
      </w:r>
      <w:proofErr w:type="gramEnd"/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полиэтиленовым пакетом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 полиэтиленовый пакет. Что в нём?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пуст.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нет воздуха.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Смотри, Кузя! Вывод: воздух прозрачный,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мне этот мешочек что-то напомнил! Летом я видел, как люди используют такой «запертый» воздух! На речке! Это, кажется, был надувной матрас!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Кузя! Ведь воздух легче воды! И если внутри матраса воздух, то он, конечно же, плавает! Ребята, а как вы думаете, как воздух к нам попадает?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 Через нос.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Конечно! Все люди дышат через нос. Ребята, давайте покажем Кузе, как дышат наши носики. Когда мы просто вдыхаем и выдыхаем воздух, мы видим его?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предлагаю, с помощью следующего опыта проверить, сможем ли мы его увидеть.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2</w:t>
      </w:r>
      <w:proofErr w:type="gramStart"/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</w:t>
      </w:r>
      <w:proofErr w:type="gramEnd"/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одуть в трубочку, опущенную в стакан с водой.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Подуйте в трубочку, опущенную в стакан с водой. Что происходит?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Выходят пузырьки.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дуем в трубочку, и воздух выходит. Но чтобы подуть ещё, мы сначала вдыхаем новый воздух, а потом выдыхаем через трубочку и получаются пузырьки. Ребята, а какие пузырьки можно ещё пускать?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Мыльные.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и мыльные пузыри попускаем.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Ф/м «Мыльные пузыри» (под музыку)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Кузя, как ты думаешь, что находится внутри мыльных пузырей?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Конечно, </w:t>
      </w:r>
      <w:proofErr w:type="gramStart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мыло!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Кузя? Почему? Конечно же, в каждом пузыре внутри находится воздух. Это мыльная плёнка наполняется воздухом и отрывается от петельки. Молодцы. Подуйте на ладошки. Видим воздух?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 видим</w:t>
      </w: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3. С салфеткой.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 салфеткой видно?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 сейчас? Вы вдыхали и выдыхали, воздух двигался и получился ветерок. Значит, когда воздух движется, получается ветер. Хотите устроить ветер?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 Кораблики»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Ветерок, созданный потоком воздуха из груди, раздувает паруса, и кораблики плывут. Кораблики ловят воздух парусами. Воздух может передвигать предметы.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Кузя: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вы дуете, воздух толкаете, значит всегда можно дуть и будет ветер. А если не дуть, как ещё можно сделать ветер?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4. С веером.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лицо дует ветерок.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Смотрите, от моего веера даже кораблики могут плыть. Ветер – это движение воздуха!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 Молодцы, спасибо, мне  с вами было очень интересно. А можно я ещё к вам приду?</w:t>
      </w:r>
    </w:p>
    <w:p w:rsidR="008205A1" w:rsidRPr="008205A1" w:rsidRDefault="008205A1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я для вас приготовила шарики,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8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надувать.</w:t>
      </w:r>
    </w:p>
    <w:p w:rsidR="006F6D4E" w:rsidRDefault="006F6D4E" w:rsidP="0029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4E" w:rsidRDefault="006F6D4E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A1" w:rsidRDefault="008205A1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A1" w:rsidRDefault="008205A1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A1" w:rsidRDefault="008205A1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A1" w:rsidRDefault="008205A1" w:rsidP="00E63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8" w:rsidRPr="00292E89" w:rsidRDefault="008A1F48" w:rsidP="008A1F48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lastRenderedPageBreak/>
        <w:t xml:space="preserve">Развлечение «Умники и умницы». </w:t>
      </w:r>
    </w:p>
    <w:p w:rsidR="008A1F48" w:rsidRPr="00292E89" w:rsidRDefault="008A1F48" w:rsidP="008A1F48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8A1F48" w:rsidRPr="00292E89" w:rsidRDefault="008A1F48" w:rsidP="008A1F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«Неделя безопасности»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30.06 – 4.07).</w:t>
      </w:r>
      <w:r w:rsidRPr="00292E8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b/>
          <w:bCs/>
          <w:sz w:val="28"/>
          <w:szCs w:val="28"/>
          <w:u w:val="single"/>
        </w:rPr>
        <w:t>Цель:</w:t>
      </w:r>
      <w:r w:rsidRPr="008A1F48">
        <w:rPr>
          <w:rStyle w:val="apple-converted-space"/>
          <w:b/>
          <w:bCs/>
          <w:sz w:val="28"/>
          <w:szCs w:val="28"/>
        </w:rPr>
        <w:t> </w:t>
      </w:r>
      <w:r w:rsidRPr="008A1F48">
        <w:rPr>
          <w:sz w:val="28"/>
          <w:szCs w:val="28"/>
        </w:rPr>
        <w:t>Обобщить</w:t>
      </w:r>
      <w:r w:rsidRPr="008A1F48">
        <w:rPr>
          <w:rStyle w:val="apple-converted-space"/>
          <w:sz w:val="28"/>
          <w:szCs w:val="28"/>
        </w:rPr>
        <w:t> </w:t>
      </w:r>
      <w:hyperlink r:id="rId14" w:tgtFrame="_blank" w:history="1">
        <w:r w:rsidRPr="008A1F48">
          <w:rPr>
            <w:rStyle w:val="a5"/>
            <w:color w:val="auto"/>
            <w:sz w:val="28"/>
            <w:szCs w:val="28"/>
          </w:rPr>
          <w:t>знания</w:t>
        </w:r>
      </w:hyperlink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t xml:space="preserve">детей по основам  безопасной жизнедеятельности 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b/>
          <w:bCs/>
          <w:sz w:val="28"/>
          <w:szCs w:val="28"/>
          <w:u w:val="single"/>
        </w:rPr>
        <w:t>Задачи: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1. Активизировать</w:t>
      </w:r>
      <w:r w:rsidRPr="008A1F48">
        <w:rPr>
          <w:rStyle w:val="apple-converted-space"/>
          <w:sz w:val="28"/>
          <w:szCs w:val="28"/>
        </w:rPr>
        <w:t> </w:t>
      </w:r>
      <w:hyperlink r:id="rId15" w:tgtFrame="_blank" w:history="1">
        <w:r w:rsidRPr="008A1F48">
          <w:rPr>
            <w:rStyle w:val="a5"/>
            <w:color w:val="auto"/>
            <w:sz w:val="28"/>
            <w:szCs w:val="28"/>
          </w:rPr>
          <w:t>умения</w:t>
        </w:r>
      </w:hyperlink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t>и навыки детей избегать опасных ситуаций и по возможности правильно действовать.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2.</w:t>
      </w:r>
      <w:r w:rsidRPr="008A1F48">
        <w:rPr>
          <w:rStyle w:val="apple-converted-space"/>
          <w:sz w:val="28"/>
          <w:szCs w:val="28"/>
        </w:rPr>
        <w:t> </w:t>
      </w:r>
      <w:hyperlink r:id="rId16" w:tgtFrame="_blank" w:history="1">
        <w:r w:rsidRPr="008A1F48">
          <w:rPr>
            <w:rStyle w:val="a5"/>
            <w:color w:val="auto"/>
            <w:sz w:val="28"/>
            <w:szCs w:val="28"/>
          </w:rPr>
          <w:t>Закрепить</w:t>
        </w:r>
      </w:hyperlink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t>знания детей о правилах безопасности дома, на улице, в природе.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3. Формировать</w:t>
      </w:r>
      <w:r w:rsidRPr="008A1F48">
        <w:rPr>
          <w:rStyle w:val="apple-converted-space"/>
          <w:sz w:val="28"/>
          <w:szCs w:val="28"/>
        </w:rPr>
        <w:t> </w:t>
      </w:r>
      <w:hyperlink r:id="rId17" w:tgtFrame="_blank" w:history="1">
        <w:r w:rsidRPr="008A1F48">
          <w:rPr>
            <w:rStyle w:val="a5"/>
            <w:color w:val="auto"/>
            <w:sz w:val="28"/>
            <w:szCs w:val="28"/>
          </w:rPr>
          <w:t>умение</w:t>
        </w:r>
      </w:hyperlink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t>оказывать элементарную первую помощь, развивать способности к объективной самооценке, к достижению самостоятельности и уверенности.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4. Способствовать</w:t>
      </w:r>
      <w:r w:rsidRPr="008A1F48">
        <w:rPr>
          <w:rStyle w:val="apple-converted-space"/>
          <w:sz w:val="28"/>
          <w:szCs w:val="28"/>
        </w:rPr>
        <w:t> </w:t>
      </w:r>
      <w:hyperlink r:id="rId18" w:tgtFrame="_blank" w:history="1">
        <w:r w:rsidRPr="008A1F48">
          <w:rPr>
            <w:rStyle w:val="a5"/>
            <w:color w:val="auto"/>
            <w:sz w:val="28"/>
            <w:szCs w:val="28"/>
          </w:rPr>
          <w:t>развитию</w:t>
        </w:r>
      </w:hyperlink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t>осторожности и осмотрительности.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 xml:space="preserve">5. Развивать логическое мышление и память, умение </w:t>
      </w:r>
      <w:proofErr w:type="gramStart"/>
      <w:r w:rsidRPr="008A1F48">
        <w:rPr>
          <w:sz w:val="28"/>
          <w:szCs w:val="28"/>
        </w:rPr>
        <w:t>выслушивать ответ товарища, не перебирая</w:t>
      </w:r>
      <w:proofErr w:type="gramEnd"/>
      <w:r w:rsidRPr="008A1F48">
        <w:rPr>
          <w:sz w:val="28"/>
          <w:szCs w:val="28"/>
        </w:rPr>
        <w:t>. Воспитывать внимание, сосредоточенность, чуткость, отзывчивость.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b/>
          <w:bCs/>
          <w:sz w:val="28"/>
          <w:szCs w:val="28"/>
          <w:u w:val="single"/>
        </w:rPr>
        <w:t>Предварительная работа: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Рассматривание электроприборов, разгадывание загадок про острые, колючие, режущие предметы.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A1F48">
        <w:rPr>
          <w:sz w:val="28"/>
          <w:szCs w:val="28"/>
        </w:rPr>
        <w:t>Рисование “Закрась огонёк на светофоре”, аппликация “Телефоны служб спасения”; Чтение сказок К.И.Чуковского “Путаница”, “Айболит”; р.н.с. “Петух и лиса”.</w:t>
      </w:r>
      <w:proofErr w:type="gramEnd"/>
      <w:r w:rsidRPr="008A1F48">
        <w:rPr>
          <w:sz w:val="28"/>
          <w:szCs w:val="28"/>
        </w:rPr>
        <w:t xml:space="preserve"> Дидактическая игра “Окажи первую помощь” (по стрелкам). Сюжетно-ролевые игры “Дом”, “Семья”, “Больница”, прослушивание в грамзаписи сказки “Кошкин дом”.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Викторина по сказкам К.И.Чуковского (с вопросами по правилам безопасности).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b/>
          <w:bCs/>
          <w:sz w:val="28"/>
          <w:szCs w:val="28"/>
          <w:u w:val="single"/>
        </w:rPr>
        <w:t>Дидактические пособия и материалы: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Конверт с загадками об электроприборах, карточки с заданиями для каждого “Какой электроприбор не выключен?”, с правилами личной безопасности, с заданиями о правилах дорожного движения, ордена, картинки с дорожными знаками, с витаминами, мольберты, компьютерные презентации, призы.</w:t>
      </w:r>
    </w:p>
    <w:p w:rsidR="008A1F48" w:rsidRPr="008A1F48" w:rsidRDefault="008A1F48" w:rsidP="008A1F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A1F48">
        <w:rPr>
          <w:b/>
          <w:bCs/>
          <w:sz w:val="28"/>
          <w:szCs w:val="28"/>
        </w:rPr>
        <w:t>Ход занятия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b/>
          <w:bCs/>
          <w:sz w:val="28"/>
          <w:szCs w:val="28"/>
          <w:u w:val="single"/>
        </w:rPr>
        <w:t>Организационный этап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Воспитатель: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  <w:sectPr w:rsidR="008A1F48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lastRenderedPageBreak/>
        <w:t>День необычный сегодня у нас,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Мы искренне рады приветствовать вас!</w:t>
      </w:r>
      <w:r w:rsidRPr="008A1F48">
        <w:rPr>
          <w:sz w:val="28"/>
          <w:szCs w:val="28"/>
        </w:rPr>
        <w:br/>
        <w:t>Для умной игры собралась детвора</w:t>
      </w:r>
      <w:r w:rsidRPr="008A1F48">
        <w:rPr>
          <w:sz w:val="28"/>
          <w:szCs w:val="28"/>
        </w:rPr>
        <w:br/>
        <w:t>Её начинать нам настала пора!</w:t>
      </w:r>
      <w:r w:rsidRPr="008A1F48">
        <w:rPr>
          <w:sz w:val="28"/>
          <w:szCs w:val="28"/>
        </w:rPr>
        <w:br/>
        <w:t>Пора увидеть, пора узнать</w:t>
      </w:r>
      <w:r w:rsidRPr="008A1F48">
        <w:rPr>
          <w:sz w:val="28"/>
          <w:szCs w:val="28"/>
        </w:rPr>
        <w:br/>
      </w:r>
      <w:r w:rsidRPr="008A1F48">
        <w:rPr>
          <w:sz w:val="28"/>
          <w:szCs w:val="28"/>
        </w:rPr>
        <w:lastRenderedPageBreak/>
        <w:t>Героев дня – участников турнира.</w:t>
      </w:r>
      <w:r w:rsidRPr="008A1F48">
        <w:rPr>
          <w:sz w:val="28"/>
          <w:szCs w:val="28"/>
        </w:rPr>
        <w:br/>
        <w:t>Доверено которым ныне,</w:t>
      </w:r>
      <w:r w:rsidRPr="008A1F48">
        <w:rPr>
          <w:sz w:val="28"/>
          <w:szCs w:val="28"/>
        </w:rPr>
        <w:br/>
        <w:t>Себя и сад свой представлять,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А в будущем страну – в турнирах мира!</w:t>
      </w:r>
      <w:r w:rsidRPr="008A1F48">
        <w:rPr>
          <w:sz w:val="28"/>
          <w:szCs w:val="28"/>
        </w:rPr>
        <w:br/>
        <w:t>И так, ура – участникам турнирам!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  <w:sectPr w:rsidR="008A1F48" w:rsidSect="008A1F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lastRenderedPageBreak/>
        <w:t xml:space="preserve">Я приглашаю…(Ф.И. детей) – </w:t>
      </w:r>
      <w:r>
        <w:rPr>
          <w:sz w:val="28"/>
          <w:szCs w:val="28"/>
        </w:rPr>
        <w:t xml:space="preserve">участников </w:t>
      </w:r>
      <w:r w:rsidRPr="008A1F48">
        <w:rPr>
          <w:sz w:val="28"/>
          <w:szCs w:val="28"/>
        </w:rPr>
        <w:t xml:space="preserve"> игры “Умники и умницы”.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Итак, сегодня мы собрались на игру “Умники и умницы”. Знание, смекалка, умение мыслить логично и нестандартно помогут вам получить ордена, а самым сообразительным дойти до конца победной дорожки.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Условия игры:</w:t>
      </w:r>
    </w:p>
    <w:p w:rsidR="008A1F48" w:rsidRPr="008A1F48" w:rsidRDefault="008A1F48" w:rsidP="008A1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t xml:space="preserve">красная дорожка – 2 этапа, но на ней </w:t>
      </w:r>
      <w:proofErr w:type="gramStart"/>
      <w:r w:rsidRPr="008A1F48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8A1F48">
        <w:rPr>
          <w:rFonts w:ascii="Times New Roman" w:hAnsi="Times New Roman" w:cs="Times New Roman"/>
          <w:sz w:val="28"/>
          <w:szCs w:val="28"/>
        </w:rPr>
        <w:t xml:space="preserve"> ни разу ошибиться,</w:t>
      </w:r>
    </w:p>
    <w:p w:rsidR="008A1F48" w:rsidRPr="008A1F48" w:rsidRDefault="008A1F48" w:rsidP="008A1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t>желтая дорожка – три этапа, допускается переход на следующий этап с одной ошибкой,</w:t>
      </w:r>
    </w:p>
    <w:p w:rsidR="008A1F48" w:rsidRPr="008A1F48" w:rsidRDefault="008A1F48" w:rsidP="008A1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lastRenderedPageBreak/>
        <w:t>зелёная дорожка – четыре этапа, допускаются две ошибки с переходом в последующие этапы.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rStyle w:val="a4"/>
          <w:sz w:val="28"/>
          <w:szCs w:val="28"/>
        </w:rPr>
        <w:t>I. Предварительный конкурс для финалистов на выбор дорожек.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Отгадайте загадки про электроприборы.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У окошка я сижу</w:t>
      </w:r>
      <w:proofErr w:type="gramStart"/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Н</w:t>
      </w:r>
      <w:proofErr w:type="gramEnd"/>
      <w:r w:rsidRPr="008A1F48">
        <w:rPr>
          <w:sz w:val="28"/>
          <w:szCs w:val="28"/>
        </w:rPr>
        <w:t>а весь мир в него гляжу /телевизор/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Он один на всём свете</w:t>
      </w:r>
      <w:proofErr w:type="gramStart"/>
      <w:r w:rsidRPr="008A1F48">
        <w:rPr>
          <w:sz w:val="28"/>
          <w:szCs w:val="28"/>
        </w:rPr>
        <w:br/>
        <w:t>О</w:t>
      </w:r>
      <w:proofErr w:type="gramEnd"/>
      <w:r w:rsidRPr="008A1F48">
        <w:rPr>
          <w:sz w:val="28"/>
          <w:szCs w:val="28"/>
        </w:rPr>
        <w:t>чень рад пыль встретить /пылесос/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Я пузатый и пыхтящий,</w:t>
      </w:r>
      <w:r w:rsidRPr="008A1F48">
        <w:rPr>
          <w:sz w:val="28"/>
          <w:szCs w:val="28"/>
        </w:rPr>
        <w:br/>
        <w:t>Я большущий и блестящий.</w:t>
      </w:r>
      <w:r w:rsidRPr="008A1F48">
        <w:rPr>
          <w:sz w:val="28"/>
          <w:szCs w:val="28"/>
        </w:rPr>
        <w:br/>
        <w:t>Если только захочу.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</w:r>
      <w:proofErr w:type="spellStart"/>
      <w:r w:rsidRPr="008A1F48">
        <w:rPr>
          <w:sz w:val="28"/>
          <w:szCs w:val="28"/>
        </w:rPr>
        <w:t>Кипяточку</w:t>
      </w:r>
      <w:proofErr w:type="spellEnd"/>
      <w:r w:rsidRPr="008A1F48">
        <w:rPr>
          <w:sz w:val="28"/>
          <w:szCs w:val="28"/>
        </w:rPr>
        <w:t xml:space="preserve"> вскипячу /самовар/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Плывёт пароход,</w:t>
      </w:r>
      <w:r w:rsidRPr="008A1F48">
        <w:rPr>
          <w:sz w:val="28"/>
          <w:szCs w:val="28"/>
        </w:rPr>
        <w:br/>
        <w:t>То назад, то вперёд /утюг/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Если кнопочку нажать</w:t>
      </w:r>
      <w:proofErr w:type="gramStart"/>
      <w:r w:rsidRPr="008A1F48">
        <w:rPr>
          <w:sz w:val="28"/>
          <w:szCs w:val="28"/>
        </w:rPr>
        <w:br/>
        <w:t>Б</w:t>
      </w:r>
      <w:proofErr w:type="gramEnd"/>
      <w:r w:rsidRPr="008A1F48">
        <w:rPr>
          <w:sz w:val="28"/>
          <w:szCs w:val="28"/>
        </w:rPr>
        <w:t>удет музыка звучать /магнитофон/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i/>
          <w:iCs/>
          <w:sz w:val="28"/>
          <w:szCs w:val="28"/>
        </w:rPr>
        <w:t>/Раздаю карточки с изображением электроприборов/.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Проверьте на своих карточках, какой электроприбор не включен. Что надо обязательно сделать, когда погладили одежду, посмотрели телевизор, послушали магнитофон? (</w:t>
      </w:r>
      <w:r w:rsidRPr="008A1F48">
        <w:rPr>
          <w:i/>
          <w:iCs/>
          <w:sz w:val="28"/>
          <w:szCs w:val="28"/>
        </w:rPr>
        <w:t>выслушиваю ответы детей).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t>Что может случиться, если потянуть за провод или засунуть в розетку пальчик или другой предмет? (</w:t>
      </w:r>
      <w:r w:rsidRPr="008A1F48">
        <w:rPr>
          <w:i/>
          <w:iCs/>
          <w:sz w:val="28"/>
          <w:szCs w:val="28"/>
        </w:rPr>
        <w:t>Ударит током, может возникнуть пожар)</w:t>
      </w:r>
      <w:r w:rsidRPr="008A1F48">
        <w:rPr>
          <w:sz w:val="28"/>
          <w:szCs w:val="28"/>
        </w:rPr>
        <w:t>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Слово предоставляется жюри, которые скажут, кто из участников первый выберет цвет дорожки.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rStyle w:val="a4"/>
          <w:sz w:val="28"/>
          <w:szCs w:val="28"/>
        </w:rPr>
        <w:t>II. Задания участникам и игры со зрителями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t>Первое задание.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Проверим, как вы знакомы с правилами дорожного движения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1. Разложи запрещающие и разрешающие знаки.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2. Что перепутал художник? (путаницу нужно исправить)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3. Какие правила поведения нарушили дети, исправь.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Пока участники работают, мы проверим наших зрителей, отгадайте загадки про дорожные знаки.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На дорожном знаке том</w:t>
      </w:r>
      <w:r w:rsidRPr="008A1F48">
        <w:rPr>
          <w:sz w:val="28"/>
          <w:szCs w:val="28"/>
        </w:rPr>
        <w:br/>
        <w:t>Человек идет пешком.</w:t>
      </w:r>
      <w:r w:rsidRPr="008A1F48">
        <w:rPr>
          <w:sz w:val="28"/>
          <w:szCs w:val="28"/>
        </w:rPr>
        <w:br/>
        <w:t>Полосатые дорожки</w:t>
      </w:r>
      <w:proofErr w:type="gramStart"/>
      <w:r w:rsidRPr="008A1F48">
        <w:rPr>
          <w:sz w:val="28"/>
          <w:szCs w:val="28"/>
        </w:rPr>
        <w:br/>
        <w:t>П</w:t>
      </w:r>
      <w:proofErr w:type="gramEnd"/>
      <w:r w:rsidRPr="008A1F48">
        <w:rPr>
          <w:sz w:val="28"/>
          <w:szCs w:val="28"/>
        </w:rPr>
        <w:t>остелили нам под ножки /пешеходный переход/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Тут и вилка тут и ложка</w:t>
      </w:r>
      <w:proofErr w:type="gramStart"/>
      <w:r w:rsidRPr="008A1F48">
        <w:rPr>
          <w:sz w:val="28"/>
          <w:szCs w:val="28"/>
        </w:rPr>
        <w:br/>
        <w:t>П</w:t>
      </w:r>
      <w:proofErr w:type="gramEnd"/>
      <w:r w:rsidRPr="008A1F48">
        <w:rPr>
          <w:sz w:val="28"/>
          <w:szCs w:val="28"/>
        </w:rPr>
        <w:t>одзаправились немножко,</w:t>
      </w:r>
      <w:r w:rsidRPr="008A1F48">
        <w:rPr>
          <w:sz w:val="28"/>
          <w:szCs w:val="28"/>
        </w:rPr>
        <w:br/>
        <w:t>Накормили и собаку</w:t>
      </w:r>
      <w:r w:rsidRPr="008A1F48">
        <w:rPr>
          <w:sz w:val="28"/>
          <w:szCs w:val="28"/>
        </w:rPr>
        <w:br/>
        <w:t>Говорим: “Спасибо знаку!” /пункт питание/</w:t>
      </w:r>
    </w:p>
    <w:p w:rsidR="008A1F48" w:rsidRPr="008A1F48" w:rsidRDefault="008A1F48" w:rsidP="008A1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t>Чем отличается светофоры для пешеходов от светофоров для водителей? (для водителей – 3 световых окошечка, а для пешеходов – 2)</w:t>
      </w:r>
    </w:p>
    <w:p w:rsidR="008A1F48" w:rsidRPr="008A1F48" w:rsidRDefault="008A1F48" w:rsidP="008A1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t>Может стоить расспросить, где и как переходить?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lastRenderedPageBreak/>
        <w:t>Второе задание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t>“ Опасные ситуации: контакты с незнакомыми людьми на улице и дома”. /</w:t>
      </w:r>
      <w:r w:rsidRPr="008A1F48">
        <w:rPr>
          <w:i/>
          <w:iCs/>
          <w:sz w:val="28"/>
          <w:szCs w:val="28"/>
        </w:rPr>
        <w:t>Работа с карточками по правилам личной безопасности./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– Какое правило личной безопасности нарушает ребёнок?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t>Вопросы зрителям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– Что вы ответите, если незнакомый человек спросит по телефону, одни вы дома или нет?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Что вы станете делать, если кто-то пытается открыть вашу квартиру?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rStyle w:val="a4"/>
          <w:sz w:val="28"/>
          <w:szCs w:val="28"/>
        </w:rPr>
        <w:t>Ребёнок: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Дома я один остался,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Кто-то дверь открыть пытался.</w:t>
      </w:r>
      <w:r w:rsidRPr="008A1F48">
        <w:rPr>
          <w:sz w:val="28"/>
          <w:szCs w:val="28"/>
        </w:rPr>
        <w:br/>
        <w:t>Я тогда “02” набрал</w:t>
      </w:r>
      <w:proofErr w:type="gramStart"/>
      <w:r w:rsidRPr="008A1F48">
        <w:rPr>
          <w:sz w:val="28"/>
          <w:szCs w:val="28"/>
        </w:rPr>
        <w:br/>
        <w:t>И</w:t>
      </w:r>
      <w:proofErr w:type="gramEnd"/>
      <w:r w:rsidRPr="008A1F48">
        <w:rPr>
          <w:sz w:val="28"/>
          <w:szCs w:val="28"/>
        </w:rPr>
        <w:t xml:space="preserve"> милицию позвал.</w:t>
      </w:r>
      <w:r w:rsidRPr="008A1F48">
        <w:rPr>
          <w:sz w:val="28"/>
          <w:szCs w:val="28"/>
        </w:rPr>
        <w:br/>
        <w:t>Не пройдёт пяти минут,</w:t>
      </w:r>
      <w:r w:rsidRPr="008A1F48">
        <w:rPr>
          <w:sz w:val="28"/>
          <w:szCs w:val="28"/>
        </w:rPr>
        <w:br/>
        <w:t>Как воришку заберут.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t>Чтение стихотворения воспитателем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Каждый грамотный ребёнок должен твердо знать с пелёнок: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Если вас зовут купаться, в телевизоре сниматься,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Обещают дать конфет, отвечайте твёрдо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b/>
          <w:bCs/>
          <w:sz w:val="28"/>
          <w:szCs w:val="28"/>
        </w:rPr>
        <w:t>– НЕТ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Вам предложат обезьянку, или даже денег банку,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Или даже в цирк билет, отвечайте твердо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b/>
          <w:bCs/>
          <w:sz w:val="28"/>
          <w:szCs w:val="28"/>
        </w:rPr>
        <w:t>– НЕТ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A1F48">
        <w:rPr>
          <w:b/>
          <w:bCs/>
          <w:sz w:val="28"/>
          <w:szCs w:val="28"/>
        </w:rPr>
        <w:t>Физминутка</w:t>
      </w:r>
      <w:proofErr w:type="spellEnd"/>
      <w:r w:rsidRPr="008A1F48">
        <w:rPr>
          <w:b/>
          <w:bCs/>
          <w:sz w:val="28"/>
          <w:szCs w:val="28"/>
        </w:rPr>
        <w:t xml:space="preserve"> “Я однажды потерялся”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A1F48">
        <w:rPr>
          <w:sz w:val="28"/>
          <w:szCs w:val="28"/>
        </w:rPr>
        <w:t>Я однажды потерялся – (изобразить испуг),</w:t>
      </w:r>
      <w:r w:rsidRPr="008A1F48">
        <w:rPr>
          <w:sz w:val="28"/>
          <w:szCs w:val="28"/>
        </w:rPr>
        <w:br/>
        <w:t>Только быстро догадался – (слегка ударить себя по лбу, улыбнуться),</w:t>
      </w:r>
      <w:r w:rsidRPr="008A1F48">
        <w:rPr>
          <w:sz w:val="28"/>
          <w:szCs w:val="28"/>
        </w:rPr>
        <w:br/>
        <w:t>Посмотрел туда-сюда – (повороты),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Нету мамы – вот беда – (развести руки в стороны внизу),</w:t>
      </w:r>
      <w:r w:rsidRPr="008A1F48">
        <w:rPr>
          <w:sz w:val="28"/>
          <w:szCs w:val="28"/>
        </w:rPr>
        <w:br/>
        <w:t>Побежал направо я – (бег на месте),</w:t>
      </w:r>
      <w:r w:rsidRPr="008A1F48">
        <w:rPr>
          <w:sz w:val="28"/>
          <w:szCs w:val="28"/>
        </w:rPr>
        <w:br/>
        <w:t>Мама не нашлась моя – (руку “козырьком”),</w:t>
      </w:r>
      <w:r w:rsidRPr="008A1F48">
        <w:rPr>
          <w:sz w:val="28"/>
          <w:szCs w:val="28"/>
        </w:rPr>
        <w:br/>
        <w:t>Побежал налево я – (бег на месте),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Мама не нашлась моя – (руку “козырьком”),</w:t>
      </w:r>
      <w:r w:rsidRPr="008A1F48">
        <w:rPr>
          <w:sz w:val="28"/>
          <w:szCs w:val="28"/>
        </w:rPr>
        <w:br/>
        <w:t>Повернулся я вокруг – (поворот вокруг себя),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Может быть, увижу вдруг</w:t>
      </w:r>
      <w:proofErr w:type="gramEnd"/>
      <w:r w:rsidRPr="008A1F48">
        <w:rPr>
          <w:sz w:val="28"/>
          <w:szCs w:val="28"/>
        </w:rPr>
        <w:t xml:space="preserve"> – (руку “козырьком”),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</w:r>
      <w:proofErr w:type="gramStart"/>
      <w:r w:rsidRPr="008A1F48">
        <w:rPr>
          <w:sz w:val="28"/>
          <w:szCs w:val="28"/>
        </w:rPr>
        <w:t>Нету</w:t>
      </w:r>
      <w:proofErr w:type="gramEnd"/>
      <w:r w:rsidRPr="008A1F48">
        <w:rPr>
          <w:sz w:val="28"/>
          <w:szCs w:val="28"/>
        </w:rPr>
        <w:t>. Я решил стоять – (руки скрестить на груди),</w:t>
      </w:r>
      <w:r w:rsidRPr="008A1F48">
        <w:rPr>
          <w:sz w:val="28"/>
          <w:szCs w:val="28"/>
        </w:rPr>
        <w:br/>
        <w:t>И на месте маму ждать.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t>Третье задание “Веселая пантомима”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Обыграть в пантомиме действия при ЧС.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1. Покажи, что ты будешь делать, если загорела розетка (убегать, звонить 01)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2. Покажи, что ты будешь делать, если почувствуешь запах дыма и гари (закрыть рот и лицо, звонить 01)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3. Покажи, что ты будешь делать, если увидел, что мальчики жгут траву (позвать на помощь, звонить 01)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t>Вопросы зрителям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Посмотрите на рисунки и назовите правила.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A1F48">
        <w:rPr>
          <w:sz w:val="28"/>
          <w:szCs w:val="28"/>
        </w:rPr>
        <w:t>(1.Не играй со спичками.</w:t>
      </w:r>
      <w:proofErr w:type="gramEnd"/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 xml:space="preserve">2. </w:t>
      </w:r>
      <w:proofErr w:type="gramStart"/>
      <w:r w:rsidRPr="008A1F48">
        <w:rPr>
          <w:sz w:val="28"/>
          <w:szCs w:val="28"/>
        </w:rPr>
        <w:t>Не оставляй в лесу непотушенный костёр).</w:t>
      </w:r>
      <w:proofErr w:type="gramEnd"/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rStyle w:val="a4"/>
          <w:sz w:val="28"/>
          <w:szCs w:val="28"/>
        </w:rPr>
        <w:lastRenderedPageBreak/>
        <w:t>Ребёнок: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  <w:sectPr w:rsidR="008A1F48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lastRenderedPageBreak/>
        <w:t>Сам не справился с пожаром</w:t>
      </w:r>
      <w:proofErr w:type="gramStart"/>
      <w:r w:rsidRPr="008A1F48">
        <w:rPr>
          <w:sz w:val="28"/>
          <w:szCs w:val="28"/>
        </w:rPr>
        <w:br/>
        <w:t>Э</w:t>
      </w:r>
      <w:proofErr w:type="gramEnd"/>
      <w:r w:rsidRPr="008A1F48">
        <w:rPr>
          <w:sz w:val="28"/>
          <w:szCs w:val="28"/>
        </w:rPr>
        <w:t>то труд не для детей.</w:t>
      </w:r>
      <w:r w:rsidRPr="008A1F48">
        <w:rPr>
          <w:sz w:val="28"/>
          <w:szCs w:val="28"/>
        </w:rPr>
        <w:br/>
      </w:r>
      <w:r w:rsidRPr="008A1F48">
        <w:rPr>
          <w:sz w:val="28"/>
          <w:szCs w:val="28"/>
        </w:rPr>
        <w:lastRenderedPageBreak/>
        <w:t>Не теряя время даром,</w:t>
      </w:r>
      <w:r w:rsidRPr="008A1F48">
        <w:rPr>
          <w:sz w:val="28"/>
          <w:szCs w:val="28"/>
        </w:rPr>
        <w:br/>
        <w:t>“01” звони скорей.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  <w:u w:val="single"/>
        </w:rPr>
        <w:sectPr w:rsidR="008A1F48" w:rsidSect="008A1F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lastRenderedPageBreak/>
        <w:t>Четвёртое задание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Составь алгоритм.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0 Проезд в автобусе.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0</w:t>
      </w:r>
      <w:proofErr w:type="gramStart"/>
      <w:r w:rsidRPr="008A1F48">
        <w:rPr>
          <w:sz w:val="28"/>
          <w:szCs w:val="28"/>
        </w:rPr>
        <w:t xml:space="preserve"> П</w:t>
      </w:r>
      <w:proofErr w:type="gramEnd"/>
      <w:r w:rsidRPr="008A1F48">
        <w:rPr>
          <w:sz w:val="28"/>
          <w:szCs w:val="28"/>
        </w:rPr>
        <w:t>опить чай.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0</w:t>
      </w:r>
      <w:proofErr w:type="gramStart"/>
      <w:r w:rsidRPr="008A1F48">
        <w:rPr>
          <w:sz w:val="28"/>
          <w:szCs w:val="28"/>
        </w:rPr>
        <w:t xml:space="preserve"> П</w:t>
      </w:r>
      <w:proofErr w:type="gramEnd"/>
      <w:r w:rsidRPr="008A1F48">
        <w:rPr>
          <w:sz w:val="28"/>
          <w:szCs w:val="28"/>
        </w:rPr>
        <w:t>осмотреть фильм.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t>Пятое задание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В очень полезных продуктах больше всего витаминов. Витаминов много, но самые главные – это витамины</w:t>
      </w:r>
      <w:proofErr w:type="gramStart"/>
      <w:r w:rsidRPr="008A1F48">
        <w:rPr>
          <w:sz w:val="28"/>
          <w:szCs w:val="28"/>
        </w:rPr>
        <w:t xml:space="preserve"> А</w:t>
      </w:r>
      <w:proofErr w:type="gramEnd"/>
      <w:r w:rsidRPr="008A1F48">
        <w:rPr>
          <w:sz w:val="28"/>
          <w:szCs w:val="28"/>
        </w:rPr>
        <w:t>, В, С.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rStyle w:val="a4"/>
          <w:sz w:val="28"/>
          <w:szCs w:val="28"/>
        </w:rPr>
        <w:t>Стих ребёнка.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  <w:sectPr w:rsidR="008A1F48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lastRenderedPageBreak/>
        <w:t>Никогда не унываю</w:t>
      </w:r>
      <w:proofErr w:type="gramStart"/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  <w:t>И</w:t>
      </w:r>
      <w:proofErr w:type="gramEnd"/>
      <w:r w:rsidRPr="008A1F48">
        <w:rPr>
          <w:sz w:val="28"/>
          <w:szCs w:val="28"/>
        </w:rPr>
        <w:t xml:space="preserve"> улыбка на лице,</w:t>
      </w:r>
      <w:r w:rsidRPr="008A1F48">
        <w:rPr>
          <w:rStyle w:val="apple-converted-space"/>
          <w:sz w:val="28"/>
          <w:szCs w:val="28"/>
        </w:rPr>
        <w:t> </w:t>
      </w:r>
      <w:r w:rsidRPr="008A1F48">
        <w:rPr>
          <w:sz w:val="28"/>
          <w:szCs w:val="28"/>
        </w:rPr>
        <w:br/>
      </w:r>
      <w:r w:rsidRPr="008A1F48">
        <w:rPr>
          <w:sz w:val="28"/>
          <w:szCs w:val="28"/>
        </w:rPr>
        <w:lastRenderedPageBreak/>
        <w:t>Потому что принимаю</w:t>
      </w:r>
      <w:r w:rsidRPr="008A1F48">
        <w:rPr>
          <w:sz w:val="28"/>
          <w:szCs w:val="28"/>
        </w:rPr>
        <w:br/>
        <w:t>Витамины А, В, С.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  <w:sectPr w:rsidR="008A1F48" w:rsidSect="008A1F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lastRenderedPageBreak/>
        <w:t>Презентация “Витамины”. Назови витамин. /</w:t>
      </w:r>
      <w:r w:rsidRPr="008A1F48">
        <w:rPr>
          <w:i/>
          <w:iCs/>
          <w:sz w:val="28"/>
          <w:szCs w:val="28"/>
        </w:rPr>
        <w:t>Например, морковка – витамин</w:t>
      </w:r>
      <w:proofErr w:type="gramStart"/>
      <w:r w:rsidRPr="008A1F48">
        <w:rPr>
          <w:rStyle w:val="apple-converted-space"/>
          <w:sz w:val="28"/>
          <w:szCs w:val="28"/>
        </w:rPr>
        <w:t> </w:t>
      </w:r>
      <w:r w:rsidRPr="008A1F48">
        <w:rPr>
          <w:i/>
          <w:iCs/>
          <w:sz w:val="28"/>
          <w:szCs w:val="28"/>
        </w:rPr>
        <w:t>А</w:t>
      </w:r>
      <w:proofErr w:type="gramEnd"/>
      <w:r w:rsidRPr="008A1F48">
        <w:rPr>
          <w:sz w:val="28"/>
          <w:szCs w:val="28"/>
        </w:rPr>
        <w:t>/.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А – морковь, помидор, рыба, яйцо.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A1F48">
        <w:rPr>
          <w:sz w:val="28"/>
          <w:szCs w:val="28"/>
        </w:rPr>
        <w:t>В</w:t>
      </w:r>
      <w:proofErr w:type="gramEnd"/>
      <w:r w:rsidRPr="008A1F48">
        <w:rPr>
          <w:sz w:val="28"/>
          <w:szCs w:val="28"/>
        </w:rPr>
        <w:t xml:space="preserve"> – </w:t>
      </w:r>
      <w:proofErr w:type="gramStart"/>
      <w:r w:rsidRPr="008A1F48">
        <w:rPr>
          <w:sz w:val="28"/>
          <w:szCs w:val="28"/>
        </w:rPr>
        <w:t>кукуруза</w:t>
      </w:r>
      <w:proofErr w:type="gramEnd"/>
      <w:r w:rsidRPr="008A1F48">
        <w:rPr>
          <w:sz w:val="28"/>
          <w:szCs w:val="28"/>
        </w:rPr>
        <w:t>, молоко, горох, мясо.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С – лук, капуста, апельсин, лимон.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t>Шестое задание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Игровое упражнение “Окажи первую помощь”</w:t>
      </w:r>
    </w:p>
    <w:p w:rsidR="008A1F48" w:rsidRPr="008A1F48" w:rsidRDefault="008A1F48" w:rsidP="008A1F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t>при ссадине,</w:t>
      </w:r>
    </w:p>
    <w:p w:rsidR="008A1F48" w:rsidRPr="008A1F48" w:rsidRDefault="008A1F48" w:rsidP="008A1F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t>при ожогах,</w:t>
      </w:r>
    </w:p>
    <w:p w:rsidR="008A1F48" w:rsidRPr="008A1F48" w:rsidRDefault="008A1F48" w:rsidP="008A1F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8">
        <w:rPr>
          <w:rFonts w:ascii="Times New Roman" w:hAnsi="Times New Roman" w:cs="Times New Roman"/>
          <w:sz w:val="28"/>
          <w:szCs w:val="28"/>
        </w:rPr>
        <w:t>при отморожении”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A1F48">
        <w:rPr>
          <w:sz w:val="28"/>
          <w:szCs w:val="28"/>
        </w:rPr>
        <w:t>Выберите из предметов – йод, вата, шприц, зелёнка, градусник, таблетки, бинт, коробку с чаем – те, которые необходимы.</w:t>
      </w:r>
      <w:proofErr w:type="gramEnd"/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rStyle w:val="a4"/>
          <w:sz w:val="28"/>
          <w:szCs w:val="28"/>
        </w:rPr>
        <w:t>Ребёнок: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  <w:sectPr w:rsidR="008A1F48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lastRenderedPageBreak/>
        <w:t>Если мама заболеет,</w:t>
      </w:r>
      <w:r w:rsidRPr="008A1F48">
        <w:rPr>
          <w:sz w:val="28"/>
          <w:szCs w:val="28"/>
        </w:rPr>
        <w:br/>
        <w:t>Не волнуйся и не плачь,</w:t>
      </w:r>
      <w:r w:rsidRPr="008A1F48">
        <w:rPr>
          <w:sz w:val="28"/>
          <w:szCs w:val="28"/>
        </w:rPr>
        <w:br/>
      </w:r>
      <w:r w:rsidRPr="008A1F48">
        <w:rPr>
          <w:sz w:val="28"/>
          <w:szCs w:val="28"/>
        </w:rPr>
        <w:lastRenderedPageBreak/>
        <w:t>Набери “03” скорее,</w:t>
      </w:r>
      <w:r w:rsidRPr="008A1F48">
        <w:rPr>
          <w:sz w:val="28"/>
          <w:szCs w:val="28"/>
        </w:rPr>
        <w:br/>
        <w:t>И приедет к маме врач.</w:t>
      </w:r>
    </w:p>
    <w:p w:rsid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  <w:u w:val="single"/>
        </w:rPr>
        <w:sectPr w:rsidR="008A1F48" w:rsidSect="008A1F4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  <w:u w:val="single"/>
        </w:rPr>
        <w:lastRenderedPageBreak/>
        <w:t>IV. Заключительный этап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Пришло, пожалуй, время подвести итог,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хоть каждый из нас сделал всё, что мог,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Прошли вы с честью испытанья! И наши сложные задания.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Спасибо за работу, вы хорошо знаете правила безопасности.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А сейчас мы узнаем, кто же победил.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i/>
          <w:iCs/>
          <w:sz w:val="28"/>
          <w:szCs w:val="28"/>
        </w:rPr>
        <w:t>(Жюри объявляют победителя, раздача призов).</w:t>
      </w:r>
    </w:p>
    <w:p w:rsidR="008A1F48" w:rsidRPr="008A1F48" w:rsidRDefault="008A1F48" w:rsidP="008A1F48">
      <w:pPr>
        <w:pStyle w:val="a3"/>
        <w:spacing w:before="0" w:beforeAutospacing="0" w:after="0" w:afterAutospacing="0"/>
        <w:rPr>
          <w:sz w:val="28"/>
          <w:szCs w:val="28"/>
        </w:rPr>
      </w:pPr>
      <w:r w:rsidRPr="008A1F48">
        <w:rPr>
          <w:sz w:val="28"/>
          <w:szCs w:val="28"/>
        </w:rPr>
        <w:t>Ты помни правила всегда,</w:t>
      </w:r>
      <w:r w:rsidRPr="008A1F48">
        <w:rPr>
          <w:sz w:val="28"/>
          <w:szCs w:val="28"/>
        </w:rPr>
        <w:br/>
        <w:t>Чтоб не случилась вдруг беда,</w:t>
      </w:r>
      <w:r w:rsidRPr="008A1F48">
        <w:rPr>
          <w:sz w:val="28"/>
          <w:szCs w:val="28"/>
        </w:rPr>
        <w:br/>
        <w:t>И неприятность не пришла</w:t>
      </w:r>
      <w:proofErr w:type="gramStart"/>
      <w:r w:rsidRPr="008A1F48">
        <w:rPr>
          <w:sz w:val="28"/>
          <w:szCs w:val="28"/>
        </w:rPr>
        <w:br/>
        <w:t>И</w:t>
      </w:r>
      <w:proofErr w:type="gramEnd"/>
      <w:r w:rsidRPr="008A1F48">
        <w:rPr>
          <w:sz w:val="28"/>
          <w:szCs w:val="28"/>
        </w:rPr>
        <w:t xml:space="preserve"> где-то вдруг тебя нашла.</w:t>
      </w:r>
      <w:r w:rsidRPr="008A1F48">
        <w:rPr>
          <w:sz w:val="28"/>
          <w:szCs w:val="28"/>
        </w:rPr>
        <w:br/>
        <w:t>И надо их не только знать,</w:t>
      </w:r>
      <w:r w:rsidRPr="008A1F48">
        <w:rPr>
          <w:sz w:val="28"/>
          <w:szCs w:val="28"/>
        </w:rPr>
        <w:br/>
        <w:t>А постоянно выполнять.</w:t>
      </w:r>
    </w:p>
    <w:p w:rsidR="008A1F48" w:rsidRDefault="008A1F48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8A1F48" w:rsidRDefault="008A1F48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C9345E" w:rsidRDefault="00C9345E" w:rsidP="00C9345E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C9345E" w:rsidRPr="00292E89" w:rsidRDefault="00C9345E" w:rsidP="00C9345E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t>Праздник «День семь</w:t>
      </w:r>
      <w:r w:rsidR="009510CB">
        <w:rPr>
          <w:sz w:val="32"/>
          <w:szCs w:val="32"/>
        </w:rPr>
        <w:t xml:space="preserve">и, </w:t>
      </w:r>
      <w:r w:rsidRPr="00292E89">
        <w:rPr>
          <w:sz w:val="32"/>
          <w:szCs w:val="32"/>
        </w:rPr>
        <w:t xml:space="preserve"> любви и верности». </w:t>
      </w:r>
    </w:p>
    <w:p w:rsidR="00C9345E" w:rsidRPr="00292E89" w:rsidRDefault="00C9345E" w:rsidP="00C9345E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C9345E" w:rsidRPr="00292E89" w:rsidRDefault="00C9345E" w:rsidP="00C9345E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C9345E" w:rsidRPr="00292E89" w:rsidRDefault="00C9345E" w:rsidP="00C9345E">
      <w:pPr>
        <w:pStyle w:val="af"/>
        <w:ind w:left="33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«Всероссийский день семьи»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</w:t>
      </w:r>
      <w:r w:rsidRPr="00292E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7.07-11.07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).</w:t>
      </w:r>
      <w:r w:rsidRPr="00292E89"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p w:rsidR="00C9345E" w:rsidRPr="00C9345E" w:rsidRDefault="00C9345E" w:rsidP="00C9345E">
      <w:pPr>
        <w:pStyle w:val="af"/>
        <w:ind w:left="3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9345E" w:rsidRPr="00C9345E" w:rsidRDefault="00C9345E" w:rsidP="00C9345E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стихотворений о семье, пословиц и поговорок.</w:t>
      </w:r>
    </w:p>
    <w:p w:rsidR="00C9345E" w:rsidRPr="00C9345E" w:rsidRDefault="00C9345E" w:rsidP="00C9345E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семье.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« Творчество моей семьи»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детских рисунков «Моя семья»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 ведущей выступает воспитатель.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выходят ведущая и дети.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</w:t>
      </w:r>
    </w:p>
    <w:p w:rsid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rebuchet MS" w:hAnsi="Trebuchet MS"/>
          <w:sz w:val="28"/>
          <w:szCs w:val="28"/>
          <w:shd w:val="clear" w:color="auto" w:fill="FFFFFF"/>
        </w:rPr>
      </w:pP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счастье, любовь и удача,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летом поездки на дачу.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</w:t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праздник, семейные даты,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Подарки, покупки, приятные траты.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ребёнок</w:t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Рождение детей, первый шаг, первый лепет,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Мечты о </w:t>
      </w:r>
      <w:proofErr w:type="gramStart"/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хорошем</w:t>
      </w:r>
      <w:proofErr w:type="gramEnd"/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, волнение и трепет.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ребёнок</w:t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труд, друг о друге забота,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много домашней работы.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ребёнок</w:t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важно!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сложно!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Но счастливо жить одному невозможно!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</w:t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будьте вместе, любовь берегите,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Обиды</w:t>
      </w:r>
      <w:proofErr w:type="gramEnd"/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ссоры подальше гоните,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left="426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тим</w:t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 про нас говорили друзья:</w:t>
      </w:r>
      <w:r w:rsidRPr="00C934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45E">
        <w:rPr>
          <w:rFonts w:ascii="Times New Roman" w:hAnsi="Times New Roman" w:cs="Times New Roman"/>
          <w:sz w:val="28"/>
          <w:szCs w:val="28"/>
        </w:rPr>
        <w:br/>
      </w:r>
      <w:r w:rsidRPr="00C9345E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хорошая Ваша семья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семья?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Семья – это клад мудрости, терпения, любви.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встретились с вами, дорогие родители и гости для того, чтобы в очередной раз поздравить наши семьи. Ведь залог счастливой жизни наших деток – это семья. И совсем неважно, сколько в ней членов, главное – это любовь и забота.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«Гимн семье».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стихи о семье расскажут наши дети.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Стихи о семье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9345E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Дом, как известно всем давно, -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стены, не окно,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стулья со столом,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дом.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Дом – это то, куда готов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возвращаться вновь и вновь,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Яростным, добрым, нежным, злым,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живым.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Дом – это там, где нас поймут,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надеются и ждут,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ты забудешь о </w:t>
      </w:r>
      <w:proofErr w:type="gram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proofErr w:type="gram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твой дом.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C9345E" w:rsidSect="00C9345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Автор: Е. </w:t>
      </w:r>
      <w:proofErr w:type="spellStart"/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Куменко</w:t>
      </w:r>
      <w:proofErr w:type="spellEnd"/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к Вам, уважаемые родители, обратятся дети.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Уважаемые мамы и папы!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вы, родители, – ласкатели, хвалители,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вы, родители, –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прощатели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любители,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купители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дарители,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вы не родители,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просто – ВОСХИТИТЕЛИ!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 если вы, родители, -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ворчатели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сердители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Гулять не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отпускатели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собакозапретители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знаете, родители –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просто – КРОКОДИТЕЛИ!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Г.Остер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«Моя семья»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русский писатель Л.Н.Толстой утверждал, что «все счастливые семьи счастливы одинаково, а каждая несчастная семья несчастна по-своему». Мы хотим, чтобы на свете не было несчастливых семей, чтобы все семьи были счастливы, и пусть каждый член семьи будет доволен тем, что у него есть близкие родственники, что у него такая замечательная семья!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Ведущая. И пусть в этот замечательный день все близкие и родные люди соберутся вместе и просто порадуются тому, что они есть друг у друга, что они – дружная семья.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9345E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горжусь своей семьей.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всегда во всем!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волшебный – дружба –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моей не служба.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 в радости, и в горе,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и в поле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все вместе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дети.</w:t>
      </w:r>
    </w:p>
    <w:p w:rsid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9345E" w:rsidSect="00C9345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5-й ребёнок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Так вот дружно мы живём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вас к себе зовём!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гости к нам пришла девочка -  Ромашка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Ромашка, ты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наверное, хочешь поведать  ребятам и нашим гостям интересную историю?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Ромашка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Дорогие мои друзья, я расскажу, почему мы отмечаем День Семьи, Любви и Верности 8 июля. Это день памяти Православных святых, супругов Петра и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Петр и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издавна почитаемы в России как хранители семьи и брака. Петр был человеком благородного происхождения, князем. Влюбившись в простую рязанскую девушку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Февронию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женился на ней. Княжили супруги в городе Муроме в конце 12 - начале 13 веков, жили счастливо, нежно любили друг друга и умерли в один день. В давние времена 8 июля, в день святых Петра и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ходили в церковь. В молитвах молодые люди просили Бога о большой любви, а люди возрастом постарше -  о семейном согласии. Кроме того, в этот день было принято помогать сиротам. Такие дети должны были почувствовать, что Петр и </w:t>
      </w:r>
      <w:proofErr w:type="spell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Феврония</w:t>
      </w:r>
      <w:proofErr w:type="spell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помнят о них: придет время, и у каждого из них будет своя семья.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Ромашка, за интересную беседу. Скажи, пожалуйста, почему у тебя в корзинке ромашки?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Ромашка - это самый известный и любимый цветок в России. С древних времен он был символом любви. В наши дни ромашка стала олицетворять праздник Дня Семьи, Любви и Верности.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 гостям ромашки.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«Танец с зонтиками».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наши дети вспомнят вместе с вами </w:t>
      </w: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семье.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братьев и сестер — одинокое дерево.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семьи, что дерево без плодов.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 — вместе, чего нет — пополам.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да лад — в семье клад.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Согласную семью и горе не берет.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Согласье в семье — богатство.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без детей, что цветок без запаха.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 — опора счастья.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куче, не страшна и туча.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Отца с матерью почитать — горя не знать.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при матери добро.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чти — не собьешься с истинного пути.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трудолюбивы — и дети не ленивы.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встают в круг и  передают  клубок по кругу с ласковыми словами о своей семье.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сейчас я приглашаю родителей и детей посоревноваться. Все возьмете по шарику, папы попробуют надуть, а мамы сделают из него игрушку. Свое творчество Вы подарите своим детям.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заключении, я предлагаю всем взять по ленточке </w:t>
      </w:r>
      <w:proofErr w:type="gramStart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ленточки) и повязать ее на березку. И пусть эти красивые, яркие ленточки напоминают нам о празднике.</w:t>
      </w:r>
    </w:p>
    <w:p w:rsidR="00C9345E" w:rsidRPr="00C9345E" w:rsidRDefault="00C9345E" w:rsidP="00C9345E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9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вам, дорогие родители, спасибо и вам, наши любимые дети, за то, что все вместе вы создаете дружную и веселую семью. </w:t>
      </w:r>
    </w:p>
    <w:p w:rsidR="008A1F48" w:rsidRDefault="008A1F48" w:rsidP="008A1F48">
      <w:pPr>
        <w:pStyle w:val="1"/>
        <w:spacing w:before="0" w:beforeAutospacing="0" w:after="0" w:afterAutospacing="0" w:line="374" w:lineRule="atLeast"/>
        <w:rPr>
          <w:sz w:val="28"/>
          <w:szCs w:val="28"/>
        </w:rPr>
      </w:pPr>
    </w:p>
    <w:p w:rsidR="00F55130" w:rsidRPr="00292E89" w:rsidRDefault="00F55130" w:rsidP="00F55130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lastRenderedPageBreak/>
        <w:t xml:space="preserve">Викторина «Животные вокруг нас». </w:t>
      </w:r>
    </w:p>
    <w:p w:rsidR="00F55130" w:rsidRPr="00292E89" w:rsidRDefault="00F55130" w:rsidP="00F55130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F55130" w:rsidRPr="00292E89" w:rsidRDefault="00F55130" w:rsidP="00F551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«В мире животных»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14.07 – 18.07).</w:t>
      </w:r>
      <w:r w:rsidRPr="00292E8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55130">
        <w:rPr>
          <w:rFonts w:ascii="Times New Roman" w:hAnsi="Times New Roman" w:cs="Times New Roman"/>
          <w:sz w:val="28"/>
          <w:szCs w:val="28"/>
        </w:rPr>
        <w:t>Закрепление знаний детей о многообразии животного мира.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130">
        <w:rPr>
          <w:rFonts w:ascii="Times New Roman" w:hAnsi="Times New Roman" w:cs="Times New Roman"/>
          <w:sz w:val="28"/>
          <w:szCs w:val="28"/>
          <w:u w:val="single"/>
        </w:rPr>
        <w:t xml:space="preserve">Задачи    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1. Продолжать учить классифицировать животных по  месту проживания на диких и домашних, определять место их проживания.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 xml:space="preserve">2. Познакомить с новыми </w:t>
      </w:r>
      <w:r w:rsidR="00473C36">
        <w:rPr>
          <w:rFonts w:ascii="Times New Roman" w:hAnsi="Times New Roman" w:cs="Times New Roman"/>
          <w:sz w:val="28"/>
          <w:szCs w:val="28"/>
        </w:rPr>
        <w:t>названиями животных нашего леса.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3. Воспитывать интерес и любовь к животному миру.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13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-Беседы с детьми о жизни диких и домашних животных.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-Чтение художественной  литературы.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-Совместный проект «Животные вокруг нас» (родители и дети составляют рассказ о животном нашего края)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- Просмотр презентаций о животных (слушание детских рассказов)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 xml:space="preserve">- </w:t>
      </w:r>
      <w:r w:rsidR="00473C36">
        <w:rPr>
          <w:rFonts w:ascii="Times New Roman" w:hAnsi="Times New Roman" w:cs="Times New Roman"/>
          <w:sz w:val="28"/>
          <w:szCs w:val="28"/>
        </w:rPr>
        <w:t>Д</w:t>
      </w:r>
      <w:r w:rsidRPr="00F55130">
        <w:rPr>
          <w:rFonts w:ascii="Times New Roman" w:hAnsi="Times New Roman" w:cs="Times New Roman"/>
          <w:sz w:val="28"/>
          <w:szCs w:val="28"/>
        </w:rPr>
        <w:t>ети делятся на две команды и придумывают название команды связанное с животным миром.</w:t>
      </w:r>
    </w:p>
    <w:p w:rsidR="00F55130" w:rsidRPr="00F55130" w:rsidRDefault="00F55130" w:rsidP="00F55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5130">
        <w:rPr>
          <w:rFonts w:ascii="Times New Roman" w:hAnsi="Times New Roman" w:cs="Times New Roman"/>
          <w:sz w:val="28"/>
          <w:szCs w:val="28"/>
          <w:u w:val="single"/>
        </w:rPr>
        <w:t>Ход викторины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F55130">
        <w:rPr>
          <w:rFonts w:ascii="Times New Roman" w:hAnsi="Times New Roman" w:cs="Times New Roman"/>
          <w:sz w:val="28"/>
          <w:szCs w:val="28"/>
        </w:rPr>
        <w:t>.  Добрый день уважаемые команды.  Сегодня мы рады видеть вас на нашей игре- викторине  « Животные вокруг нас».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Идёт представление жюри.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 xml:space="preserve"> Дальше команды представляют своё название и капитана.   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30" w:rsidRPr="00473C36" w:rsidRDefault="00F55130" w:rsidP="00F5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C36">
        <w:rPr>
          <w:rFonts w:ascii="Times New Roman" w:hAnsi="Times New Roman" w:cs="Times New Roman"/>
          <w:b/>
          <w:sz w:val="28"/>
          <w:szCs w:val="28"/>
          <w:u w:val="single"/>
        </w:rPr>
        <w:t>1.Разминка «Назови слово».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1 команда:  Назовите, одним словом животных живущих в нашем лесу.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2 команда: Назовите, одним словом  животных, которые живут рядом с человеком.</w:t>
      </w:r>
    </w:p>
    <w:p w:rsidR="00F55130" w:rsidRPr="00473C36" w:rsidRDefault="00F55130" w:rsidP="00F5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  <w:u w:val="single"/>
        </w:rPr>
        <w:t>2.Конкурс.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Что животным страшнее — холод или голод? (Голод).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Едят ли животные красивые опавшие листья? (Нет, листья несъедобны, и даже ядовиты, поэтому животные их не едят).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 xml:space="preserve">■ С какими животными на суше следует обращаться осторожно? </w:t>
      </w:r>
      <w:proofErr w:type="gramStart"/>
      <w:r w:rsidRPr="00F55130">
        <w:rPr>
          <w:color w:val="000000"/>
          <w:sz w:val="28"/>
          <w:szCs w:val="28"/>
        </w:rPr>
        <w:t>(На суше особенно осторожно следует обращаться с паукообразными.</w:t>
      </w:r>
      <w:proofErr w:type="gramEnd"/>
      <w:r w:rsidRPr="00F55130">
        <w:rPr>
          <w:color w:val="000000"/>
          <w:sz w:val="28"/>
          <w:szCs w:val="28"/>
        </w:rPr>
        <w:t xml:space="preserve"> </w:t>
      </w:r>
      <w:proofErr w:type="gramStart"/>
      <w:r w:rsidRPr="00F55130">
        <w:rPr>
          <w:color w:val="000000"/>
          <w:sz w:val="28"/>
          <w:szCs w:val="28"/>
        </w:rPr>
        <w:t>Многие из них ядовиты).</w:t>
      </w:r>
      <w:proofErr w:type="gramEnd"/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 xml:space="preserve">■ Какие из животных наиболее приспособлены к жизни в природе: растительноядные, хищные или всеядные? </w:t>
      </w:r>
      <w:proofErr w:type="gramStart"/>
      <w:r w:rsidRPr="00F55130">
        <w:rPr>
          <w:color w:val="000000"/>
          <w:sz w:val="28"/>
          <w:szCs w:val="28"/>
        </w:rPr>
        <w:t>(Всеядные, так как им легче найти подходящую пищу.</w:t>
      </w:r>
      <w:proofErr w:type="gramEnd"/>
      <w:r w:rsidRPr="00F55130">
        <w:rPr>
          <w:color w:val="000000"/>
          <w:sz w:val="28"/>
          <w:szCs w:val="28"/>
        </w:rPr>
        <w:t xml:space="preserve"> </w:t>
      </w:r>
      <w:proofErr w:type="gramStart"/>
      <w:r w:rsidRPr="00F55130">
        <w:rPr>
          <w:color w:val="000000"/>
          <w:sz w:val="28"/>
          <w:szCs w:val="28"/>
        </w:rPr>
        <w:t>Зимой они питаются растительной пищей, а летом становятся насекомоядными).</w:t>
      </w:r>
      <w:proofErr w:type="gramEnd"/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Где раки зимуют? (В норах по берегам рек).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Из чего состоит горб у верблюда? (Из жира).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Родилась в воде, а живет на земле? (Лягушка).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Куда исчезают на зиму лягушки? (Зарываются в тину, ил, под мох).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Летает ли пингвин? (Нет).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Охотится ли белый медведь на пингвинов? (Нет, они живут на разных полюсах).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lastRenderedPageBreak/>
        <w:t>■ Кого называют хозяином полярного края? (Белого медведя).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У какого домашнего животного зубы растут всю жизнь? (У кроликов).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Почему кролики постоянно что-нибудь жуют? (Чтобы стачивать зубы).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Как называют детеныша овцы и барана? (Ягненок).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Кем в будущем станет головастик? (Лягушкой).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Кто такой гиппопотам? (Бегемот).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 xml:space="preserve">■ </w:t>
      </w:r>
      <w:proofErr w:type="gramStart"/>
      <w:r w:rsidRPr="00F55130">
        <w:rPr>
          <w:color w:val="000000"/>
          <w:sz w:val="28"/>
          <w:szCs w:val="28"/>
        </w:rPr>
        <w:t>Кожа</w:t>
      </w:r>
      <w:proofErr w:type="gramEnd"/>
      <w:r w:rsidRPr="00F55130">
        <w:rPr>
          <w:color w:val="000000"/>
          <w:sz w:val="28"/>
          <w:szCs w:val="28"/>
        </w:rPr>
        <w:t xml:space="preserve"> каких животных всегда должна быть влажной? (У лягушек, жаб, тритонов).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Какое животное больше похоже на человека? (Обезьяна).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Какие ноги у жирафа длиннее, передние или задние? (Одинаковые.)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Какое животное обладает сильным голосом? (Крокодил.)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Какие звери летают? (Летучие мыши.)</w:t>
      </w:r>
    </w:p>
    <w:p w:rsidR="00F55130" w:rsidRPr="00F55130" w:rsidRDefault="00F55130" w:rsidP="00F5513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Какой зверь спит всю зиму вниз головой? (Летучая мышь.)</w:t>
      </w:r>
    </w:p>
    <w:p w:rsidR="00F55130" w:rsidRPr="00F55130" w:rsidRDefault="00F55130" w:rsidP="00473C36">
      <w:pPr>
        <w:pStyle w:val="a3"/>
        <w:shd w:val="clear" w:color="auto" w:fill="FFFFFF"/>
        <w:spacing w:before="0" w:beforeAutospacing="0" w:after="0" w:afterAutospacing="0"/>
        <w:ind w:left="709" w:hanging="64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 xml:space="preserve">■ Умеют ли слоны плавать? </w:t>
      </w:r>
      <w:proofErr w:type="gramStart"/>
      <w:r w:rsidRPr="00F55130">
        <w:rPr>
          <w:color w:val="000000"/>
          <w:sz w:val="28"/>
          <w:szCs w:val="28"/>
        </w:rPr>
        <w:t>(Да.</w:t>
      </w:r>
      <w:proofErr w:type="gramEnd"/>
      <w:r w:rsidRPr="00F55130">
        <w:rPr>
          <w:color w:val="000000"/>
          <w:sz w:val="28"/>
          <w:szCs w:val="28"/>
        </w:rPr>
        <w:t xml:space="preserve"> </w:t>
      </w:r>
      <w:proofErr w:type="gramStart"/>
      <w:r w:rsidRPr="00F55130">
        <w:rPr>
          <w:color w:val="000000"/>
          <w:sz w:val="28"/>
          <w:szCs w:val="28"/>
        </w:rPr>
        <w:t>Они хорошо погружаются в воду, выставив хобот над поверхностью.)</w:t>
      </w:r>
      <w:proofErr w:type="gramEnd"/>
    </w:p>
    <w:p w:rsidR="00F55130" w:rsidRPr="00F55130" w:rsidRDefault="00F55130" w:rsidP="00473C36">
      <w:pPr>
        <w:pStyle w:val="a3"/>
        <w:shd w:val="clear" w:color="auto" w:fill="FFFFFF"/>
        <w:spacing w:before="0" w:beforeAutospacing="0" w:after="0" w:afterAutospacing="0"/>
        <w:ind w:left="709" w:hanging="64"/>
        <w:jc w:val="both"/>
        <w:rPr>
          <w:color w:val="000000"/>
          <w:sz w:val="28"/>
          <w:szCs w:val="28"/>
        </w:rPr>
      </w:pPr>
      <w:r w:rsidRPr="00F55130">
        <w:rPr>
          <w:color w:val="000000"/>
          <w:sz w:val="28"/>
          <w:szCs w:val="28"/>
        </w:rPr>
        <w:t>■ Какие животные спят с открытыми глазами? (Рыбы.)</w:t>
      </w:r>
    </w:p>
    <w:p w:rsidR="00F55130" w:rsidRPr="00473C36" w:rsidRDefault="00F55130" w:rsidP="00473C3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  <w:u w:val="single"/>
        </w:rPr>
        <w:t>3. Конкурс</w:t>
      </w:r>
      <w:r w:rsidR="00473C36" w:rsidRPr="00473C36">
        <w:rPr>
          <w:rFonts w:ascii="Times New Roman" w:hAnsi="Times New Roman" w:cs="Times New Roman"/>
          <w:b/>
          <w:sz w:val="28"/>
          <w:szCs w:val="28"/>
        </w:rPr>
        <w:t xml:space="preserve"> Музыкальная разминка. Танец детей.</w:t>
      </w:r>
    </w:p>
    <w:p w:rsidR="00473C36" w:rsidRPr="00473C36" w:rsidRDefault="00F55130" w:rsidP="00473C36">
      <w:pPr>
        <w:pStyle w:val="4"/>
        <w:shd w:val="clear" w:color="auto" w:fill="FFFFFF"/>
        <w:spacing w:before="215" w:after="43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3C36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4.Конкурс</w:t>
      </w:r>
      <w:r w:rsidR="00473C36" w:rsidRPr="00473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«Лесные звери»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left="709" w:hanging="64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Какое лесное животное появляется в полях, когда начинают поспевать овес и кукуруза? (Медведь.)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left="709" w:hanging="64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Этому зверю помогает выжить удивительная выносливость. Он может не есть по многу дней, не теряя силы и не выходя из формы. Кто это? (Волк.)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С кем в норе может жить лиса? (С барсуком.)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Какой зверь летом живет в воде, а зимой в земле? (Водяная крыса.)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У какого лесного зверя зимой появляются детеныши? (У медведей.)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Что теряет лось каждую зиму? (Рога.)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Кто быстро бежит в гору, а с горы — кубарем? (Заяц.)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Кто спит головой вниз? (Летучая мышь.)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 xml:space="preserve">■ </w:t>
      </w:r>
      <w:proofErr w:type="gramStart"/>
      <w:r w:rsidRPr="00473C36">
        <w:rPr>
          <w:sz w:val="28"/>
          <w:szCs w:val="28"/>
        </w:rPr>
        <w:t>Шкура</w:t>
      </w:r>
      <w:proofErr w:type="gramEnd"/>
      <w:r w:rsidRPr="00473C36">
        <w:rPr>
          <w:sz w:val="28"/>
          <w:szCs w:val="28"/>
        </w:rPr>
        <w:t xml:space="preserve"> какого хищного животного покрыта полосками? (Шкура тигра.)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Кто к зиме собирается в стаи? (Волки.)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Кому хвост служит рулем, а иногда парашютом? (Белке.)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Какой зверек спит под своими ушами? (Заяц.)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Какие звери летают? (Летучие мыши и белки-летяги.)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Кто зимой — белый, а летом — рыжевато-коричневый? (Заяц-беляк.)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Про какого зверя так говорят: «Этот зверь питается ягодами, орехами, желудями, иногда яйцами и птенцами». (Про белку.)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 xml:space="preserve">■ Все ли зайцы зимой белые? </w:t>
      </w:r>
      <w:proofErr w:type="gramStart"/>
      <w:r w:rsidRPr="00473C36">
        <w:rPr>
          <w:sz w:val="28"/>
          <w:szCs w:val="28"/>
        </w:rPr>
        <w:t>(Нет.</w:t>
      </w:r>
      <w:proofErr w:type="gramEnd"/>
      <w:r w:rsidRPr="00473C36">
        <w:rPr>
          <w:sz w:val="28"/>
          <w:szCs w:val="28"/>
        </w:rPr>
        <w:t xml:space="preserve"> </w:t>
      </w:r>
      <w:proofErr w:type="gramStart"/>
      <w:r w:rsidRPr="00473C36">
        <w:rPr>
          <w:sz w:val="28"/>
          <w:szCs w:val="28"/>
        </w:rPr>
        <w:t>У зайца-русака остается серой верхняя часть спины.)</w:t>
      </w:r>
      <w:proofErr w:type="gramEnd"/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Их ловят и съедают волки, крупные хищные птицы похищают детенышей, а беркут нападает на взрослых. Что это за звери? (Лисы.)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Какого зверя называют шатуном? (Медведя, который зимой проснулся, называют «медведь-шатун».)</w:t>
      </w:r>
    </w:p>
    <w:p w:rsidR="00473C36" w:rsidRPr="00473C36" w:rsidRDefault="00473C36" w:rsidP="00473C36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473C36">
        <w:rPr>
          <w:sz w:val="28"/>
          <w:szCs w:val="28"/>
        </w:rPr>
        <w:t>■ Какой лесной житель сушит себе грибы на деревьях? (Белка.)</w:t>
      </w:r>
    </w:p>
    <w:p w:rsidR="00F55130" w:rsidRPr="00473C36" w:rsidRDefault="00F55130" w:rsidP="00F5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  <w:u w:val="single"/>
        </w:rPr>
        <w:t>5.Конкурс</w:t>
      </w:r>
      <w:proofErr w:type="gramStart"/>
      <w:r w:rsidRPr="00473C36">
        <w:rPr>
          <w:rFonts w:ascii="Times New Roman" w:hAnsi="Times New Roman" w:cs="Times New Roman"/>
          <w:b/>
          <w:sz w:val="28"/>
          <w:szCs w:val="28"/>
        </w:rPr>
        <w:t>«У</w:t>
      </w:r>
      <w:proofErr w:type="gramEnd"/>
      <w:r w:rsidRPr="00473C36">
        <w:rPr>
          <w:rFonts w:ascii="Times New Roman" w:hAnsi="Times New Roman" w:cs="Times New Roman"/>
          <w:b/>
          <w:sz w:val="28"/>
          <w:szCs w:val="28"/>
        </w:rPr>
        <w:t xml:space="preserve">знай животное» </w:t>
      </w:r>
    </w:p>
    <w:p w:rsidR="00F55130" w:rsidRPr="00F55130" w:rsidRDefault="00473C36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</w:t>
      </w:r>
      <w:r w:rsidR="00F55130" w:rsidRPr="00F55130">
        <w:rPr>
          <w:rFonts w:ascii="Times New Roman" w:hAnsi="Times New Roman" w:cs="Times New Roman"/>
          <w:sz w:val="28"/>
          <w:szCs w:val="28"/>
        </w:rPr>
        <w:t xml:space="preserve"> предлагается на мольберте нарисовать животного, а дети должны угадать, кто нарисован.</w:t>
      </w:r>
    </w:p>
    <w:p w:rsidR="00F55130" w:rsidRPr="00473C36" w:rsidRDefault="00F55130" w:rsidP="00F5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  <w:u w:val="single"/>
        </w:rPr>
        <w:t>6.Конкурс</w:t>
      </w:r>
      <w:proofErr w:type="gramStart"/>
      <w:r w:rsidRPr="00473C36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473C36">
        <w:rPr>
          <w:rFonts w:ascii="Times New Roman" w:hAnsi="Times New Roman" w:cs="Times New Roman"/>
          <w:b/>
          <w:sz w:val="28"/>
          <w:szCs w:val="28"/>
        </w:rPr>
        <w:t>тгадай загадку»</w:t>
      </w:r>
    </w:p>
    <w:p w:rsid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  <w:sectPr w:rsidR="004246FE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Летом ходит без дороги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Возле сосен и берез,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зимой он спит в берлоге,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От мороза прячет нос.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(Медведь)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Зимой спит,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Летом - ульи ворошит.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(Медведь)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Хозяин лесной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Просыпается весной,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зимой, под вьюжный вой,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Спит в избушке снеговой.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(Медведь)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Кто, позабыв тревоги,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Спит в своей берлоге?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(Медведь)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Он в берлоге спит зимой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Под большущею сосной,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когда придет весна,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Просыпается от сна.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(Медведь)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Хвост пушистый,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Мех золотистый,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лесу живет,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деревне кур крадет.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(Лиса)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За деревьями, кустами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Промелькнуло будто пламя.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Промелькнуло, пробежало...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Нет ни дыма, ни пожара.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(Лиса)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Хитрая плутовка,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Рыжая головка,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Хвост пушистый - краса!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зовут ее ... (лиса)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Какой зверь опасный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Ходит в шубе красной,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Снег разгребает,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Мышек хватает?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(Лиса)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осенью холодной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Ходит хмурый и голодный?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(Волк)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 xml:space="preserve">Серовато, </w:t>
      </w:r>
      <w:proofErr w:type="spellStart"/>
      <w:r w:rsidRPr="004246FE">
        <w:rPr>
          <w:color w:val="000000"/>
          <w:sz w:val="28"/>
          <w:szCs w:val="28"/>
        </w:rPr>
        <w:t>зубовато</w:t>
      </w:r>
      <w:proofErr w:type="spellEnd"/>
      <w:r w:rsidRPr="004246FE">
        <w:rPr>
          <w:color w:val="000000"/>
          <w:sz w:val="28"/>
          <w:szCs w:val="28"/>
        </w:rPr>
        <w:t>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 полю рыщет,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Телят, ягнят ищет.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(Волк)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зимой холодной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Ходит злой, голодный?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(Волк)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на себе свой дом носит?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(Черепаха)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Отгадайте, это кто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Ходит в костяном пальто?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(Черепаха)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Снизу камень.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Сверху камень,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Четыре ноги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Да одна голова.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(Черепаха)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Что за чудо! Вот так чудо!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Сверху блюдо, снизу блюдо!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Ходит чудо по дороге,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Голова торчит да ноги.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(Черепаха)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на свете ходит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каменной рубахе?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каменной рубахе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Ходят ... (черепахи)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Живет спокойно, не спешит,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На всякий случай носит щит.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Под ним, не зная страха,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Гуляет ... (черепаха)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в море не купаются,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нет у них щетинки,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все же называются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Они - морские ... (свинки)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Когда он в клетке, то приятен,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 xml:space="preserve">Что за </w:t>
      </w:r>
      <w:proofErr w:type="spellStart"/>
      <w:r w:rsidRPr="004246FE">
        <w:rPr>
          <w:color w:val="000000"/>
          <w:sz w:val="28"/>
          <w:szCs w:val="28"/>
        </w:rPr>
        <w:t>коняшки</w:t>
      </w:r>
      <w:proofErr w:type="spellEnd"/>
      <w:r w:rsidRPr="004246FE">
        <w:rPr>
          <w:color w:val="000000"/>
          <w:sz w:val="28"/>
          <w:szCs w:val="28"/>
        </w:rPr>
        <w:t xml:space="preserve"> -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На всех тельняшки.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(Зебры)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на своей голове лес носит?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(Олень)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Водяные мастера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Строят дом без топора,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Дом из хвороста и тины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плотину.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(Бобры)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Сделал дыру,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Вырыл нору,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Солнце сияет,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он и не знает.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(Крот)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Он ходит, голову задрав,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Не потому, что важный граф,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Не потому, что гордый нрав,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потому, что он ... (жираф)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 реке плывет бревно.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t>Ох</w:t>
      </w:r>
      <w:proofErr w:type="gramEnd"/>
      <w:r w:rsidRPr="004246FE">
        <w:rPr>
          <w:color w:val="000000"/>
          <w:sz w:val="28"/>
          <w:szCs w:val="28"/>
        </w:rPr>
        <w:t xml:space="preserve"> и злющее оно!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Тем, кто в речку угодил,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Нос откусит ... (крокодил)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Зверь я горбатый,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нравлюсь ребятам.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(Верблюд)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Сер, да не волк,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Длинноух, да не заяц,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 копытами, да не лошадь.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</w:t>
      </w:r>
      <w:proofErr w:type="spellStart"/>
      <w:r w:rsidRPr="004246FE">
        <w:rPr>
          <w:color w:val="000000"/>
          <w:sz w:val="28"/>
          <w:szCs w:val="28"/>
        </w:rPr>
        <w:t>Осел</w:t>
      </w:r>
      <w:proofErr w:type="spellEnd"/>
      <w:r w:rsidRPr="004246FE">
        <w:rPr>
          <w:color w:val="000000"/>
          <w:sz w:val="28"/>
          <w:szCs w:val="28"/>
        </w:rPr>
        <w:t>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Голодна - мычит,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Сыта - жует,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Малым ребяткам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Молочка дает.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(Корова)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Сама пестрая,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Ест зеленое,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Дает белое.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(Корова)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Посреди двора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Стоит копна: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Спереди - вилы,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Сзади - метла.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(Корова)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Заплелись густые травы,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Закудрявились луга,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Да и сам я весь кудрявый,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Даже завитком рога.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(Баран)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ни в жару, ни в стужу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Не снимает шубу.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(Овца, баран)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 горам, по долам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Ходит шуба да кафтан.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(Баран)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Заворчал живой замок,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Лег у двери поперек.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Две медали на груди.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Лучше в дом не заходи!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(Собака)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Гладишь - ласкается,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Дразнишь - кусается.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(Собака)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Не говорит и не поет,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кто к хозяину идет,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Она знать дает.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(Собака)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Глазищи, усищи, хвостище,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моется всех чище.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(Кошка)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 </w:t>
      </w:r>
    </w:p>
    <w:p w:rsidR="004246FE" w:rsidRDefault="004246FE" w:rsidP="00F5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4246FE" w:rsidSect="004246FE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55130" w:rsidRPr="00473C36" w:rsidRDefault="00F55130" w:rsidP="00F5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7.Конкурс</w:t>
      </w:r>
      <w:r w:rsidRPr="00473C36">
        <w:rPr>
          <w:rFonts w:ascii="Times New Roman" w:hAnsi="Times New Roman" w:cs="Times New Roman"/>
          <w:b/>
          <w:sz w:val="28"/>
          <w:szCs w:val="28"/>
        </w:rPr>
        <w:t>.     «Найти дом для животного»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 xml:space="preserve">На картине </w:t>
      </w:r>
      <w:proofErr w:type="gramStart"/>
      <w:r w:rsidRPr="00F55130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F55130">
        <w:rPr>
          <w:rFonts w:ascii="Times New Roman" w:hAnsi="Times New Roman" w:cs="Times New Roman"/>
          <w:sz w:val="28"/>
          <w:szCs w:val="28"/>
        </w:rPr>
        <w:t xml:space="preserve"> лес, луг, река, дом. Дети выбирают   картинку любого животного и ищут его дом на картине, (</w:t>
      </w:r>
      <w:proofErr w:type="spellStart"/>
      <w:r w:rsidRPr="00F55130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F55130">
        <w:rPr>
          <w:rFonts w:ascii="Times New Roman" w:hAnsi="Times New Roman" w:cs="Times New Roman"/>
          <w:sz w:val="28"/>
          <w:szCs w:val="28"/>
        </w:rPr>
        <w:t>., ёж живёт в лесу) и крепят с помощью магнитов.</w:t>
      </w:r>
    </w:p>
    <w:p w:rsidR="00F55130" w:rsidRPr="00473C36" w:rsidRDefault="00F55130" w:rsidP="00F55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C36">
        <w:rPr>
          <w:rFonts w:ascii="Times New Roman" w:hAnsi="Times New Roman" w:cs="Times New Roman"/>
          <w:b/>
          <w:sz w:val="28"/>
          <w:szCs w:val="28"/>
          <w:u w:val="single"/>
        </w:rPr>
        <w:t>8.Конкурс</w:t>
      </w:r>
      <w:proofErr w:type="gramStart"/>
      <w:r w:rsidRPr="00473C36">
        <w:rPr>
          <w:rFonts w:ascii="Times New Roman" w:hAnsi="Times New Roman" w:cs="Times New Roman"/>
          <w:b/>
          <w:sz w:val="28"/>
          <w:szCs w:val="28"/>
        </w:rPr>
        <w:t>«М</w:t>
      </w:r>
      <w:proofErr w:type="gramEnd"/>
      <w:r w:rsidRPr="00473C36">
        <w:rPr>
          <w:rFonts w:ascii="Times New Roman" w:hAnsi="Times New Roman" w:cs="Times New Roman"/>
          <w:b/>
          <w:sz w:val="28"/>
          <w:szCs w:val="28"/>
        </w:rPr>
        <w:t>узыкальная разминка»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Танец «Полька зверей»</w:t>
      </w:r>
    </w:p>
    <w:p w:rsidR="00F55130" w:rsidRP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Жюри подводит итоги викторины.</w:t>
      </w:r>
    </w:p>
    <w:p w:rsidR="00F55130" w:rsidRDefault="00F55130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Идёт награждение  детей.</w:t>
      </w:r>
    </w:p>
    <w:p w:rsidR="004246FE" w:rsidRDefault="004246FE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FE" w:rsidRPr="00F55130" w:rsidRDefault="004246FE" w:rsidP="00F5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FE" w:rsidRPr="00292E89" w:rsidRDefault="004246FE" w:rsidP="004246FE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t>Развлечение  «</w:t>
      </w:r>
      <w:r w:rsidR="000A4E22" w:rsidRPr="00292E89">
        <w:rPr>
          <w:sz w:val="32"/>
          <w:szCs w:val="32"/>
        </w:rPr>
        <w:t>В стране математике</w:t>
      </w:r>
      <w:r w:rsidRPr="00292E89">
        <w:rPr>
          <w:sz w:val="32"/>
          <w:szCs w:val="32"/>
        </w:rPr>
        <w:t xml:space="preserve">». </w:t>
      </w:r>
    </w:p>
    <w:p w:rsidR="004246FE" w:rsidRPr="00292E89" w:rsidRDefault="004246FE" w:rsidP="004246FE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4246FE" w:rsidRPr="00292E89" w:rsidRDefault="004246FE" w:rsidP="000A4E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0A4E22" w:rsidRPr="00292E89">
        <w:rPr>
          <w:rFonts w:ascii="Times New Roman" w:hAnsi="Times New Roman" w:cs="Times New Roman"/>
          <w:b/>
          <w:color w:val="FF0000"/>
          <w:sz w:val="32"/>
          <w:szCs w:val="32"/>
        </w:rPr>
        <w:t>Неделя славянской письменности</w:t>
      </w: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</w:t>
      </w:r>
      <w:r w:rsidR="000A4E22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21. 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07 – </w:t>
      </w:r>
      <w:r w:rsidR="000A4E22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25 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.07).</w:t>
      </w:r>
      <w:r w:rsidRPr="00292E8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развлечении принимают участие две команды. Дети заранее придумывают на</w:t>
      </w:r>
      <w:r w:rsidRPr="004246FE">
        <w:rPr>
          <w:color w:val="000000"/>
          <w:sz w:val="28"/>
          <w:szCs w:val="28"/>
        </w:rPr>
        <w:softHyphen/>
        <w:t>звание своей команды, оформляют эмблему, выбирают капитана, разучивают песню-приветствие.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Ведущий.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A4E22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Чтоб водить корабли,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Чтобы в небо взлететь,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Надо многое знать,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Надо много уметь!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A4E22" w:rsidSect="000A4E2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Сегодня мы отправимся в удивительную страну Математику. Вы готовы? Чтоб в пути не скучать, возьмём в дорогу задорную песню.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t>Исполняют песню «Весёлые путеше</w:t>
      </w:r>
      <w:r w:rsidRPr="004246FE">
        <w:rPr>
          <w:color w:val="000000"/>
          <w:sz w:val="28"/>
          <w:szCs w:val="28"/>
        </w:rPr>
        <w:softHyphen/>
        <w:t>ственники» (муз.</w:t>
      </w:r>
      <w:proofErr w:type="gramEnd"/>
      <w:r w:rsidRPr="004246FE">
        <w:rPr>
          <w:color w:val="000000"/>
          <w:sz w:val="28"/>
          <w:szCs w:val="28"/>
        </w:rPr>
        <w:t xml:space="preserve"> </w:t>
      </w:r>
      <w:proofErr w:type="gramStart"/>
      <w:r w:rsidRPr="004246FE">
        <w:rPr>
          <w:color w:val="000000"/>
          <w:sz w:val="28"/>
          <w:szCs w:val="28"/>
        </w:rPr>
        <w:t xml:space="preserve">М. </w:t>
      </w:r>
      <w:proofErr w:type="spellStart"/>
      <w:r w:rsidRPr="004246FE">
        <w:rPr>
          <w:color w:val="000000"/>
          <w:sz w:val="28"/>
          <w:szCs w:val="28"/>
        </w:rPr>
        <w:t>Старокадомского</w:t>
      </w:r>
      <w:proofErr w:type="spellEnd"/>
      <w:r w:rsidRPr="004246FE">
        <w:rPr>
          <w:color w:val="000000"/>
          <w:sz w:val="28"/>
          <w:szCs w:val="28"/>
        </w:rPr>
        <w:t>, сл. С. Михалкова).</w:t>
      </w:r>
      <w:proofErr w:type="gramEnd"/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Глашатай</w:t>
      </w:r>
      <w:r w:rsidRPr="004246FE">
        <w:rPr>
          <w:rStyle w:val="apple-converted-space"/>
          <w:color w:val="000000"/>
          <w:sz w:val="28"/>
          <w:szCs w:val="28"/>
        </w:rPr>
        <w:t> </w:t>
      </w:r>
      <w:r w:rsidRPr="004246FE">
        <w:rPr>
          <w:color w:val="000000"/>
          <w:sz w:val="28"/>
          <w:szCs w:val="28"/>
        </w:rPr>
        <w:t xml:space="preserve">(роль исполняет взрослый). Внимание! Внимание! Сегодня в столице страны Математики - </w:t>
      </w:r>
      <w:proofErr w:type="spellStart"/>
      <w:r w:rsidRPr="004246FE">
        <w:rPr>
          <w:color w:val="000000"/>
          <w:sz w:val="28"/>
          <w:szCs w:val="28"/>
        </w:rPr>
        <w:t>Цифрограде</w:t>
      </w:r>
      <w:proofErr w:type="spellEnd"/>
      <w:r w:rsidRPr="004246FE">
        <w:rPr>
          <w:color w:val="000000"/>
          <w:sz w:val="28"/>
          <w:szCs w:val="28"/>
        </w:rPr>
        <w:t xml:space="preserve"> - проводятся игры и соревнования! Тех, кто любит играть и умеет считать, мы приглашаем при</w:t>
      </w:r>
      <w:r w:rsidRPr="004246FE">
        <w:rPr>
          <w:color w:val="000000"/>
          <w:sz w:val="28"/>
          <w:szCs w:val="28"/>
        </w:rPr>
        <w:softHyphen/>
        <w:t xml:space="preserve">нять в них участие. Жюри будет наблюдать за ходом </w:t>
      </w:r>
      <w:proofErr w:type="gramStart"/>
      <w:r w:rsidRPr="004246FE">
        <w:rPr>
          <w:color w:val="000000"/>
          <w:sz w:val="28"/>
          <w:szCs w:val="28"/>
        </w:rPr>
        <w:t>соревно</w:t>
      </w:r>
      <w:r w:rsidRPr="004246FE">
        <w:rPr>
          <w:color w:val="000000"/>
          <w:sz w:val="28"/>
          <w:szCs w:val="28"/>
        </w:rPr>
        <w:softHyphen/>
        <w:t>ваний</w:t>
      </w:r>
      <w:proofErr w:type="gramEnd"/>
      <w:r w:rsidRPr="004246FE">
        <w:rPr>
          <w:color w:val="000000"/>
          <w:sz w:val="28"/>
          <w:szCs w:val="28"/>
        </w:rPr>
        <w:t xml:space="preserve"> и оценивать результаты. (Представ</w:t>
      </w:r>
      <w:r w:rsidRPr="004246FE">
        <w:rPr>
          <w:color w:val="000000"/>
          <w:sz w:val="28"/>
          <w:szCs w:val="28"/>
        </w:rPr>
        <w:softHyphen/>
        <w:t>ляет членов жюри.) Команды, поприветствуйте друг друга. (Исполняют разученные песни.)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</w:t>
      </w:r>
      <w:r w:rsidRPr="004246FE">
        <w:rPr>
          <w:color w:val="000000"/>
          <w:sz w:val="28"/>
          <w:szCs w:val="28"/>
        </w:rPr>
        <w:t>. Начинаем наши соревнования. Для ума зарядка - хитрая загадка.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Перед командами на столе выложены карточки с цифрами. Дети должны отга</w:t>
      </w:r>
      <w:r w:rsidRPr="004246FE">
        <w:rPr>
          <w:color w:val="000000"/>
          <w:sz w:val="28"/>
          <w:szCs w:val="28"/>
        </w:rPr>
        <w:softHyphen/>
        <w:t>дать загадку, предлагаемую ведущим, и найти карточку с цифрой, название кото</w:t>
      </w:r>
      <w:r w:rsidRPr="004246FE">
        <w:rPr>
          <w:color w:val="000000"/>
          <w:sz w:val="28"/>
          <w:szCs w:val="28"/>
        </w:rPr>
        <w:softHyphen/>
        <w:t>рой прозвучало в загадке. За каждое пра</w:t>
      </w:r>
      <w:r w:rsidRPr="004246FE">
        <w:rPr>
          <w:color w:val="000000"/>
          <w:sz w:val="28"/>
          <w:szCs w:val="28"/>
        </w:rPr>
        <w:softHyphen/>
        <w:t>вильно выполненное задание командам вру</w:t>
      </w:r>
      <w:r w:rsidRPr="004246FE">
        <w:rPr>
          <w:color w:val="000000"/>
          <w:sz w:val="28"/>
          <w:szCs w:val="28"/>
        </w:rPr>
        <w:softHyphen/>
        <w:t>чаются флажки, по количеству которых в конце развлечения выявляется победи</w:t>
      </w:r>
      <w:r w:rsidRPr="004246FE">
        <w:rPr>
          <w:color w:val="000000"/>
          <w:sz w:val="28"/>
          <w:szCs w:val="28"/>
        </w:rPr>
        <w:softHyphen/>
        <w:t>тель.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A4E22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На одной ноге кружится,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Беззаботна, весела,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пёстрой юбке танцовщица,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Музыкальная..</w:t>
      </w:r>
      <w:proofErr w:type="gramStart"/>
      <w:r w:rsidRPr="004246FE">
        <w:rPr>
          <w:color w:val="000000"/>
          <w:sz w:val="28"/>
          <w:szCs w:val="28"/>
        </w:rPr>
        <w:t>.(</w:t>
      </w:r>
      <w:proofErr w:type="gramEnd"/>
      <w:r w:rsidRPr="004246FE">
        <w:rPr>
          <w:color w:val="000000"/>
          <w:sz w:val="28"/>
          <w:szCs w:val="28"/>
        </w:rPr>
        <w:t>Юла.)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***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Чтоб не замёрзнуть, пять ребят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печке вязаной сидят. (Варежка.)</w:t>
      </w:r>
    </w:p>
    <w:p w:rsidR="000A4E22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***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Пятак есть, а ничего не купит. (Свинья.)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бренчит, и звенит.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Всех игрою веселит,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всего-то три струны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 xml:space="preserve">Ей для этого </w:t>
      </w:r>
      <w:proofErr w:type="gramStart"/>
      <w:r w:rsidRPr="004246FE">
        <w:rPr>
          <w:color w:val="000000"/>
          <w:sz w:val="28"/>
          <w:szCs w:val="28"/>
        </w:rPr>
        <w:t>нужны</w:t>
      </w:r>
      <w:proofErr w:type="gramEnd"/>
      <w:r w:rsidRPr="004246FE">
        <w:rPr>
          <w:color w:val="000000"/>
          <w:sz w:val="28"/>
          <w:szCs w:val="28"/>
        </w:rPr>
        <w:t>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Что же это, отгадай-ка?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 xml:space="preserve">Это - </w:t>
      </w:r>
      <w:proofErr w:type="gramStart"/>
      <w:r w:rsidRPr="004246FE">
        <w:rPr>
          <w:color w:val="000000"/>
          <w:sz w:val="28"/>
          <w:szCs w:val="28"/>
        </w:rPr>
        <w:t>наша</w:t>
      </w:r>
      <w:proofErr w:type="gramEnd"/>
      <w:r w:rsidRPr="004246FE">
        <w:rPr>
          <w:color w:val="000000"/>
          <w:sz w:val="28"/>
          <w:szCs w:val="28"/>
        </w:rPr>
        <w:t>... (Балалайка.)</w:t>
      </w:r>
    </w:p>
    <w:p w:rsidR="000A4E22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A4E22" w:rsidSect="000A4E2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246FE">
        <w:rPr>
          <w:color w:val="000000"/>
          <w:sz w:val="28"/>
          <w:szCs w:val="28"/>
        </w:rPr>
        <w:t>**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На пяти проводах</w:t>
      </w:r>
    </w:p>
    <w:p w:rsidR="000A4E22" w:rsidRDefault="004246FE" w:rsidP="000A4E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Отдыхает стая птах. (Ноты.)</w:t>
      </w:r>
    </w:p>
    <w:p w:rsidR="004246FE" w:rsidRPr="004246FE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***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</w:t>
      </w:r>
      <w:r w:rsidRPr="004246FE">
        <w:rPr>
          <w:color w:val="000000"/>
          <w:sz w:val="28"/>
          <w:szCs w:val="28"/>
        </w:rPr>
        <w:t>. Дети, вспомните, сколько вы знаете нот? (Семь.) У всех нот есть имена. Назовите их. (Ответы детей.)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t>Дети играют на металлофонах и поют песню «До, ре, ми, фа, соль...» (муз.</w:t>
      </w:r>
      <w:proofErr w:type="gramEnd"/>
      <w:r w:rsidRPr="004246FE">
        <w:rPr>
          <w:color w:val="000000"/>
          <w:sz w:val="28"/>
          <w:szCs w:val="28"/>
        </w:rPr>
        <w:t xml:space="preserve"> </w:t>
      </w:r>
      <w:proofErr w:type="gramStart"/>
      <w:r w:rsidRPr="004246FE">
        <w:rPr>
          <w:color w:val="000000"/>
          <w:sz w:val="28"/>
          <w:szCs w:val="28"/>
        </w:rPr>
        <w:t>А. Ост</w:t>
      </w:r>
      <w:r w:rsidRPr="004246FE">
        <w:rPr>
          <w:color w:val="000000"/>
          <w:sz w:val="28"/>
          <w:szCs w:val="28"/>
        </w:rPr>
        <w:softHyphen/>
        <w:t>ровского, сл. З. Петровой).</w:t>
      </w:r>
      <w:proofErr w:type="gramEnd"/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t>Под аудиозапись песни «Волшебник-недо</w:t>
      </w:r>
      <w:r w:rsidRPr="004246FE">
        <w:rPr>
          <w:color w:val="000000"/>
          <w:sz w:val="28"/>
          <w:szCs w:val="28"/>
        </w:rPr>
        <w:softHyphen/>
        <w:t>учка» (муз.</w:t>
      </w:r>
      <w:proofErr w:type="gramEnd"/>
      <w:r w:rsidRPr="004246FE">
        <w:rPr>
          <w:color w:val="000000"/>
          <w:sz w:val="28"/>
          <w:szCs w:val="28"/>
        </w:rPr>
        <w:t xml:space="preserve"> </w:t>
      </w:r>
      <w:proofErr w:type="gramStart"/>
      <w:r w:rsidRPr="004246FE">
        <w:rPr>
          <w:color w:val="000000"/>
          <w:sz w:val="28"/>
          <w:szCs w:val="28"/>
        </w:rPr>
        <w:t xml:space="preserve">А. </w:t>
      </w:r>
      <w:proofErr w:type="spellStart"/>
      <w:r w:rsidRPr="004246FE">
        <w:rPr>
          <w:color w:val="000000"/>
          <w:sz w:val="28"/>
          <w:szCs w:val="28"/>
        </w:rPr>
        <w:t>Зацепина</w:t>
      </w:r>
      <w:proofErr w:type="spellEnd"/>
      <w:r w:rsidRPr="004246FE">
        <w:rPr>
          <w:color w:val="000000"/>
          <w:sz w:val="28"/>
          <w:szCs w:val="28"/>
        </w:rPr>
        <w:t xml:space="preserve">, сл. Л. </w:t>
      </w:r>
      <w:proofErr w:type="spellStart"/>
      <w:r w:rsidRPr="004246FE">
        <w:rPr>
          <w:color w:val="000000"/>
          <w:sz w:val="28"/>
          <w:szCs w:val="28"/>
        </w:rPr>
        <w:t>Дербенёва</w:t>
      </w:r>
      <w:proofErr w:type="spellEnd"/>
      <w:r w:rsidRPr="004246FE">
        <w:rPr>
          <w:color w:val="000000"/>
          <w:sz w:val="28"/>
          <w:szCs w:val="28"/>
        </w:rPr>
        <w:t>) в зал входит Гном (его роль исполняет взрос</w:t>
      </w:r>
      <w:r w:rsidRPr="004246FE">
        <w:rPr>
          <w:color w:val="000000"/>
          <w:sz w:val="28"/>
          <w:szCs w:val="28"/>
        </w:rPr>
        <w:softHyphen/>
        <w:t>лый) с зонтом, на котором закреплены кар</w:t>
      </w:r>
      <w:r w:rsidRPr="004246FE">
        <w:rPr>
          <w:color w:val="000000"/>
          <w:sz w:val="28"/>
          <w:szCs w:val="28"/>
        </w:rPr>
        <w:softHyphen/>
        <w:t>точки с задачами.</w:t>
      </w:r>
      <w:proofErr w:type="gramEnd"/>
    </w:p>
    <w:p w:rsidR="000A4E22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A4E22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4246FE">
        <w:rPr>
          <w:color w:val="000000"/>
          <w:sz w:val="28"/>
          <w:szCs w:val="28"/>
          <w:u w:val="single"/>
        </w:rPr>
        <w:lastRenderedPageBreak/>
        <w:t>Гном</w:t>
      </w:r>
      <w:r w:rsidRPr="004246FE">
        <w:rPr>
          <w:color w:val="000000"/>
          <w:sz w:val="28"/>
          <w:szCs w:val="28"/>
        </w:rPr>
        <w:t>. Я не волшебник, я только учусь, и у меня не всегда всё получается. Я не смог решить эти задачи. Помогите мне, ребята!</w:t>
      </w:r>
      <w:r w:rsidR="000A4E22">
        <w:rPr>
          <w:color w:val="000000"/>
          <w:sz w:val="28"/>
          <w:szCs w:val="28"/>
        </w:rPr>
        <w:t xml:space="preserve"> </w:t>
      </w:r>
      <w:r w:rsidRPr="004246FE">
        <w:rPr>
          <w:color w:val="000000"/>
          <w:sz w:val="28"/>
          <w:szCs w:val="28"/>
        </w:rPr>
        <w:t>Команды поочерёдно решают задачи.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На плетень взлетел петух,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Повстречал ещё там двух.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Сколько стало петухов?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У кого ответ готов? (Три.)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***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Три яблока из сада ёжик притащил.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t>Самое</w:t>
      </w:r>
      <w:proofErr w:type="gramEnd"/>
      <w:r w:rsidRPr="004246FE">
        <w:rPr>
          <w:color w:val="000000"/>
          <w:sz w:val="28"/>
          <w:szCs w:val="28"/>
        </w:rPr>
        <w:t xml:space="preserve"> румяное белке подарил.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 радостью подарок получила белка,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Сосчитайте яблоки у ежа в тарелке. (Два.)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***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Подарил утятам ёжик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Восемь кожаных сапожек.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ответит из ребят.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Сколько он обул утят? (Четыре.)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***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Кошка вышила ковёр –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Замечательный узор: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Две большие клетки,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 каждой по три ветки.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Села кошка на кровать,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Стала веточки считать.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Сколько веток на ковре? (Шесть.)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A4E22" w:rsidSect="000A4E2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Спасибо, дети, что помогли мне решить эти сложные задачи. А теперь давайте поиг</w:t>
      </w:r>
      <w:r w:rsidRPr="004246FE">
        <w:rPr>
          <w:color w:val="000000"/>
          <w:sz w:val="28"/>
          <w:szCs w:val="28"/>
        </w:rPr>
        <w:softHyphen/>
        <w:t>раем.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Проводится игра «Один, два, три, че</w:t>
      </w:r>
      <w:r w:rsidRPr="004246FE">
        <w:rPr>
          <w:color w:val="000000"/>
          <w:sz w:val="28"/>
          <w:szCs w:val="28"/>
        </w:rPr>
        <w:softHyphen/>
        <w:t>тыре, пять». Под музыку дети выполняют различные движения (маршируют, скачут боковым галопом, подскоками). В конце каждого музыкального фрагмента ведущий ударяет в бубен. Количество ударов указы</w:t>
      </w:r>
      <w:r w:rsidRPr="004246FE">
        <w:rPr>
          <w:color w:val="000000"/>
          <w:sz w:val="28"/>
          <w:szCs w:val="28"/>
        </w:rPr>
        <w:softHyphen/>
        <w:t>вает, как дети должны встать (по одному, парами, тройками, четвёрками и т.д.).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Гном</w:t>
      </w:r>
      <w:r w:rsidRPr="004246FE">
        <w:rPr>
          <w:color w:val="000000"/>
          <w:sz w:val="28"/>
          <w:szCs w:val="28"/>
        </w:rPr>
        <w:t>. Мне очень понравилось с вами иг</w:t>
      </w:r>
      <w:r w:rsidRPr="004246FE">
        <w:rPr>
          <w:color w:val="000000"/>
          <w:sz w:val="28"/>
          <w:szCs w:val="28"/>
        </w:rPr>
        <w:softHyphen/>
        <w:t>рать. Но я должен вернуться в школу волшебников. До свидания, дети! (Уходит.).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</w:t>
      </w:r>
      <w:r w:rsidRPr="004246FE">
        <w:rPr>
          <w:color w:val="000000"/>
          <w:sz w:val="28"/>
          <w:szCs w:val="28"/>
        </w:rPr>
        <w:t>. А мы продолжаем соревнова</w:t>
      </w:r>
      <w:r w:rsidRPr="004246FE">
        <w:rPr>
          <w:color w:val="000000"/>
          <w:sz w:val="28"/>
          <w:szCs w:val="28"/>
        </w:rPr>
        <w:softHyphen/>
        <w:t>ния.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Встанем в две шеренги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начнём играть.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Кто же самый ловкий.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Сможем мы узнать.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t>Проводится игра «Считалочка» (мекси</w:t>
      </w:r>
      <w:r w:rsidRPr="004246FE">
        <w:rPr>
          <w:color w:val="000000"/>
          <w:sz w:val="28"/>
          <w:szCs w:val="28"/>
        </w:rPr>
        <w:softHyphen/>
        <w:t xml:space="preserve">канская народная песня, обр. М. </w:t>
      </w:r>
      <w:proofErr w:type="spellStart"/>
      <w:r w:rsidRPr="004246FE">
        <w:rPr>
          <w:color w:val="000000"/>
          <w:sz w:val="28"/>
          <w:szCs w:val="28"/>
        </w:rPr>
        <w:t>Мильмана</w:t>
      </w:r>
      <w:proofErr w:type="spellEnd"/>
      <w:r w:rsidRPr="004246FE">
        <w:rPr>
          <w:color w:val="000000"/>
          <w:sz w:val="28"/>
          <w:szCs w:val="28"/>
        </w:rPr>
        <w:t>, русский текст Ю. Хазанова (Сб. «Водят де</w:t>
      </w:r>
      <w:r w:rsidRPr="004246FE">
        <w:rPr>
          <w:color w:val="000000"/>
          <w:sz w:val="28"/>
          <w:szCs w:val="28"/>
        </w:rPr>
        <w:softHyphen/>
        <w:t>ти хоровод».</w:t>
      </w:r>
      <w:proofErr w:type="gramEnd"/>
      <w:r w:rsidRPr="004246FE">
        <w:rPr>
          <w:color w:val="000000"/>
          <w:sz w:val="28"/>
          <w:szCs w:val="28"/>
        </w:rPr>
        <w:t xml:space="preserve"> </w:t>
      </w:r>
      <w:proofErr w:type="gramStart"/>
      <w:r w:rsidRPr="004246FE">
        <w:rPr>
          <w:color w:val="000000"/>
          <w:sz w:val="28"/>
          <w:szCs w:val="28"/>
        </w:rPr>
        <w:t>Сост. М. Медведева и В. Рыжкова/М.: Изд-во «Музыка», 1988).</w:t>
      </w:r>
      <w:proofErr w:type="gramEnd"/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Ребёнок.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Восемь кукол деревянных,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Круглолицых и румяных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На столе у нас живут.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Всех матрёшками зовут.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Поиграли, порезвились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одна в одну сложились.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 xml:space="preserve">Игра «Поставь матрёшек по росту». Дети выстраивают на </w:t>
      </w:r>
      <w:proofErr w:type="spellStart"/>
      <w:r w:rsidRPr="004246FE">
        <w:rPr>
          <w:color w:val="000000"/>
          <w:sz w:val="28"/>
          <w:szCs w:val="28"/>
        </w:rPr>
        <w:t>фланелеграфе</w:t>
      </w:r>
      <w:proofErr w:type="spellEnd"/>
      <w:r w:rsidRPr="004246FE">
        <w:rPr>
          <w:color w:val="000000"/>
          <w:sz w:val="28"/>
          <w:szCs w:val="28"/>
        </w:rPr>
        <w:t xml:space="preserve"> мат</w:t>
      </w:r>
      <w:r w:rsidRPr="004246FE">
        <w:rPr>
          <w:color w:val="000000"/>
          <w:sz w:val="28"/>
          <w:szCs w:val="28"/>
        </w:rPr>
        <w:softHyphen/>
        <w:t>рёшек в соответствии с их размерами: пер</w:t>
      </w:r>
      <w:r w:rsidRPr="004246FE">
        <w:rPr>
          <w:color w:val="000000"/>
          <w:sz w:val="28"/>
          <w:szCs w:val="28"/>
        </w:rPr>
        <w:softHyphen/>
        <w:t>вая команда - по убыванию, вторая - по возрастанию.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</w:t>
      </w:r>
      <w:r w:rsidRPr="004246FE">
        <w:rPr>
          <w:color w:val="000000"/>
          <w:sz w:val="28"/>
          <w:szCs w:val="28"/>
        </w:rPr>
        <w:t>. Вы быстро справились с зада</w:t>
      </w:r>
      <w:r w:rsidRPr="004246FE">
        <w:rPr>
          <w:color w:val="000000"/>
          <w:sz w:val="28"/>
          <w:szCs w:val="28"/>
        </w:rPr>
        <w:softHyphen/>
        <w:t>нием, а теперь встречайте гостей - матрё</w:t>
      </w:r>
      <w:r w:rsidRPr="004246FE">
        <w:rPr>
          <w:color w:val="000000"/>
          <w:sz w:val="28"/>
          <w:szCs w:val="28"/>
        </w:rPr>
        <w:softHyphen/>
        <w:t>шек.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t>Девочки исполняют танец «Весёлые матрёшки» (муз.</w:t>
      </w:r>
      <w:proofErr w:type="gramEnd"/>
      <w:r w:rsidRPr="004246FE">
        <w:rPr>
          <w:color w:val="000000"/>
          <w:sz w:val="28"/>
          <w:szCs w:val="28"/>
        </w:rPr>
        <w:t xml:space="preserve"> </w:t>
      </w:r>
      <w:proofErr w:type="gramStart"/>
      <w:r w:rsidRPr="004246FE">
        <w:rPr>
          <w:color w:val="000000"/>
          <w:sz w:val="28"/>
          <w:szCs w:val="28"/>
        </w:rPr>
        <w:t xml:space="preserve">Ю. </w:t>
      </w:r>
      <w:proofErr w:type="spellStart"/>
      <w:r w:rsidRPr="004246FE">
        <w:rPr>
          <w:color w:val="000000"/>
          <w:sz w:val="28"/>
          <w:szCs w:val="28"/>
        </w:rPr>
        <w:t>Слонова</w:t>
      </w:r>
      <w:proofErr w:type="spellEnd"/>
      <w:r w:rsidRPr="004246FE">
        <w:rPr>
          <w:color w:val="000000"/>
          <w:sz w:val="28"/>
          <w:szCs w:val="28"/>
        </w:rPr>
        <w:t>, сл. Л. Некра</w:t>
      </w:r>
      <w:r w:rsidRPr="004246FE">
        <w:rPr>
          <w:color w:val="000000"/>
          <w:sz w:val="28"/>
          <w:szCs w:val="28"/>
        </w:rPr>
        <w:softHyphen/>
        <w:t>совой).</w:t>
      </w:r>
      <w:proofErr w:type="gramEnd"/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</w:t>
      </w:r>
      <w:r w:rsidRPr="004246FE">
        <w:rPr>
          <w:color w:val="000000"/>
          <w:sz w:val="28"/>
          <w:szCs w:val="28"/>
        </w:rPr>
        <w:t>. Объявляется конкурс капита</w:t>
      </w:r>
      <w:r w:rsidRPr="004246FE">
        <w:rPr>
          <w:color w:val="000000"/>
          <w:sz w:val="28"/>
          <w:szCs w:val="28"/>
        </w:rPr>
        <w:softHyphen/>
        <w:t>нов. Они должны сложить части изобра</w:t>
      </w:r>
      <w:r w:rsidRPr="004246FE">
        <w:rPr>
          <w:color w:val="000000"/>
          <w:sz w:val="28"/>
          <w:szCs w:val="28"/>
        </w:rPr>
        <w:softHyphen/>
        <w:t>жения так, чтобы получилась целая кар</w:t>
      </w:r>
      <w:r w:rsidRPr="004246FE">
        <w:rPr>
          <w:color w:val="000000"/>
          <w:sz w:val="28"/>
          <w:szCs w:val="28"/>
        </w:rPr>
        <w:softHyphen/>
        <w:t>тинка.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Капитаны выполняют задание.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Проводится игра «Не промочи ноги». Перед каждой командой выкладываются «кочки» (пронумерованные дощечки). Чле</w:t>
      </w:r>
      <w:r w:rsidRPr="004246FE">
        <w:rPr>
          <w:color w:val="000000"/>
          <w:sz w:val="28"/>
          <w:szCs w:val="28"/>
        </w:rPr>
        <w:softHyphen/>
        <w:t>ны команд должны поочерёдно пройти че</w:t>
      </w:r>
      <w:r w:rsidRPr="004246FE">
        <w:rPr>
          <w:color w:val="000000"/>
          <w:sz w:val="28"/>
          <w:szCs w:val="28"/>
        </w:rPr>
        <w:softHyphen/>
        <w:t>рез «болото», наступая на «кочки», соот</w:t>
      </w:r>
      <w:r w:rsidRPr="004246FE">
        <w:rPr>
          <w:color w:val="000000"/>
          <w:sz w:val="28"/>
          <w:szCs w:val="28"/>
        </w:rPr>
        <w:softHyphen/>
        <w:t>ветствующие прямому и обратному поряд</w:t>
      </w:r>
      <w:r w:rsidRPr="004246FE">
        <w:rPr>
          <w:color w:val="000000"/>
          <w:sz w:val="28"/>
          <w:szCs w:val="28"/>
        </w:rPr>
        <w:softHyphen/>
        <w:t>ку счёта (от 1 до 9).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</w:t>
      </w:r>
      <w:r w:rsidRPr="004246FE">
        <w:rPr>
          <w:color w:val="000000"/>
          <w:sz w:val="28"/>
          <w:szCs w:val="28"/>
        </w:rPr>
        <w:t>. А теперь мы отдохнём и для всех стихи прочтём. Не обычные, математи</w:t>
      </w:r>
      <w:r w:rsidRPr="004246FE">
        <w:rPr>
          <w:color w:val="000000"/>
          <w:sz w:val="28"/>
          <w:szCs w:val="28"/>
        </w:rPr>
        <w:softHyphen/>
        <w:t>ческие.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  <w:sectPr w:rsidR="000A4E22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lastRenderedPageBreak/>
        <w:t>Дети.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Муравей сороконожке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Повстречался на дорожке: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- С добрым утром! Как дела?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Сорок лапок подала.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пока он лапки жал –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Тут и вечер набежал. (Э. Гольдман.)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***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На базаре спозаранок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lastRenderedPageBreak/>
        <w:t>Накупил баран баранок.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Для барашков и овечек -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Десять маковых колечек,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Девять сушек, восемь плюшек,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Семь лепёшек, шесть ватрушек.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Пять коржей, четыре пышки.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Три батона, две коврижки.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И один калач купил -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Сам себя не позабыл.</w:t>
      </w:r>
    </w:p>
    <w:p w:rsidR="000A4E22" w:rsidRDefault="000A4E22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A4E22" w:rsidSect="000A4E2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246FE">
        <w:rPr>
          <w:color w:val="000000"/>
          <w:sz w:val="28"/>
          <w:szCs w:val="28"/>
        </w:rPr>
        <w:lastRenderedPageBreak/>
        <w:t>Ритмическая игра «Дважды два - четы</w:t>
      </w:r>
      <w:r w:rsidRPr="004246FE">
        <w:rPr>
          <w:color w:val="000000"/>
          <w:sz w:val="28"/>
          <w:szCs w:val="28"/>
        </w:rPr>
        <w:softHyphen/>
        <w:t>ре» (муз.</w:t>
      </w:r>
      <w:proofErr w:type="gramEnd"/>
      <w:r w:rsidRPr="004246FE">
        <w:rPr>
          <w:color w:val="000000"/>
          <w:sz w:val="28"/>
          <w:szCs w:val="28"/>
        </w:rPr>
        <w:t xml:space="preserve"> </w:t>
      </w:r>
      <w:proofErr w:type="gramStart"/>
      <w:r w:rsidRPr="004246FE">
        <w:rPr>
          <w:color w:val="000000"/>
          <w:sz w:val="28"/>
          <w:szCs w:val="28"/>
        </w:rPr>
        <w:t xml:space="preserve">В. </w:t>
      </w:r>
      <w:proofErr w:type="spellStart"/>
      <w:r w:rsidRPr="004246FE">
        <w:rPr>
          <w:color w:val="000000"/>
          <w:sz w:val="28"/>
          <w:szCs w:val="28"/>
        </w:rPr>
        <w:t>Шаинского</w:t>
      </w:r>
      <w:proofErr w:type="spellEnd"/>
      <w:r w:rsidRPr="004246FE">
        <w:rPr>
          <w:color w:val="000000"/>
          <w:sz w:val="28"/>
          <w:szCs w:val="28"/>
        </w:rPr>
        <w:t xml:space="preserve">, сл. М. </w:t>
      </w:r>
      <w:proofErr w:type="spellStart"/>
      <w:r w:rsidRPr="004246FE">
        <w:rPr>
          <w:color w:val="000000"/>
          <w:sz w:val="28"/>
          <w:szCs w:val="28"/>
        </w:rPr>
        <w:t>Пляцковского</w:t>
      </w:r>
      <w:proofErr w:type="spellEnd"/>
      <w:r w:rsidRPr="004246FE">
        <w:rPr>
          <w:color w:val="000000"/>
          <w:sz w:val="28"/>
          <w:szCs w:val="28"/>
        </w:rPr>
        <w:t>).</w:t>
      </w:r>
      <w:proofErr w:type="gramEnd"/>
      <w:r w:rsidRPr="004246FE">
        <w:rPr>
          <w:color w:val="000000"/>
          <w:sz w:val="28"/>
          <w:szCs w:val="28"/>
        </w:rPr>
        <w:t xml:space="preserve"> Дети встают в два круга и повторяют за ведущим (прохлопывают) ритм музы</w:t>
      </w:r>
      <w:r w:rsidRPr="004246FE">
        <w:rPr>
          <w:color w:val="000000"/>
          <w:sz w:val="28"/>
          <w:szCs w:val="28"/>
        </w:rPr>
        <w:softHyphen/>
        <w:t>кальных фраз.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Проводится игра «Кто быстрее?». По залу раскладываются карточки с изображением различных предметов. Зву</w:t>
      </w:r>
      <w:r w:rsidRPr="004246FE">
        <w:rPr>
          <w:color w:val="000000"/>
          <w:sz w:val="28"/>
          <w:szCs w:val="28"/>
        </w:rPr>
        <w:softHyphen/>
        <w:t>чит аудиозапись весёлой музыки. Дети врассыпную бегают по залу. Музыка зати</w:t>
      </w:r>
      <w:r w:rsidRPr="004246FE">
        <w:rPr>
          <w:color w:val="000000"/>
          <w:sz w:val="28"/>
          <w:szCs w:val="28"/>
        </w:rPr>
        <w:softHyphen/>
        <w:t>хает, ведущий называет геометрическую фигуру (круг, овал, квадрат, треуголь</w:t>
      </w:r>
      <w:r w:rsidRPr="004246FE">
        <w:rPr>
          <w:color w:val="000000"/>
          <w:sz w:val="28"/>
          <w:szCs w:val="28"/>
        </w:rPr>
        <w:softHyphen/>
        <w:t>ник), дети должны найти карточки с изо</w:t>
      </w:r>
      <w:r w:rsidRPr="004246FE">
        <w:rPr>
          <w:color w:val="000000"/>
          <w:sz w:val="28"/>
          <w:szCs w:val="28"/>
        </w:rPr>
        <w:softHyphen/>
        <w:t>бражением предметов, имеющих назван</w:t>
      </w:r>
      <w:r w:rsidRPr="004246FE">
        <w:rPr>
          <w:color w:val="000000"/>
          <w:sz w:val="28"/>
          <w:szCs w:val="28"/>
        </w:rPr>
        <w:softHyphen/>
        <w:t>ную форму.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А сейчас, а сейчас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Начинаем перепляс.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Звучит аудиозапись русской народной ме</w:t>
      </w:r>
      <w:r w:rsidRPr="004246FE">
        <w:rPr>
          <w:color w:val="000000"/>
          <w:sz w:val="28"/>
          <w:szCs w:val="28"/>
        </w:rPr>
        <w:softHyphen/>
        <w:t>лодии. Команды поочерёдно выполняют танцевальные движения, которые называ</w:t>
      </w:r>
      <w:r w:rsidRPr="004246FE">
        <w:rPr>
          <w:color w:val="000000"/>
          <w:sz w:val="28"/>
          <w:szCs w:val="28"/>
        </w:rPr>
        <w:softHyphen/>
        <w:t>ет ведущий.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  <w:u w:val="single"/>
        </w:rPr>
        <w:t>Ведущий</w:t>
      </w:r>
      <w:r w:rsidRPr="004246FE">
        <w:rPr>
          <w:color w:val="000000"/>
          <w:sz w:val="28"/>
          <w:szCs w:val="28"/>
        </w:rPr>
        <w:t>. Вот и кончилось наше музы</w:t>
      </w:r>
      <w:r w:rsidRPr="004246FE">
        <w:rPr>
          <w:color w:val="000000"/>
          <w:sz w:val="28"/>
          <w:szCs w:val="28"/>
        </w:rPr>
        <w:softHyphen/>
        <w:t>кальное путешествие по стране Математике, пора возвращаться в детский сад.</w:t>
      </w:r>
    </w:p>
    <w:p w:rsidR="004246FE" w:rsidRPr="004246FE" w:rsidRDefault="004246FE" w:rsidP="00424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6FE">
        <w:rPr>
          <w:color w:val="000000"/>
          <w:sz w:val="28"/>
          <w:szCs w:val="28"/>
        </w:rPr>
        <w:t>Жюри подводит итоги, вручает призы членам команд.</w:t>
      </w: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0A4E22" w:rsidRDefault="000A4E22" w:rsidP="008205A1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F41F6C" w:rsidRPr="00292E89" w:rsidRDefault="00F41F6C" w:rsidP="00F41F6C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t xml:space="preserve">Развлечение  «День театра». </w:t>
      </w:r>
    </w:p>
    <w:p w:rsidR="00F41F6C" w:rsidRPr="00292E89" w:rsidRDefault="00F41F6C" w:rsidP="00F41F6C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F41F6C" w:rsidRPr="00292E89" w:rsidRDefault="00F41F6C" w:rsidP="00F41F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«Неделя искусств»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28. 07 – 1 .08).</w:t>
      </w:r>
      <w:r w:rsidRPr="00292E8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292E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41F6C" w:rsidRPr="00F41F6C" w:rsidRDefault="00F41F6C" w:rsidP="00F41F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F6C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чудо — оказаться в сказке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героями оживших вдруг легенд!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удивляют их костюмы, маски,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Захватывает действия момент.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поют, горюют, размышляют…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Накал страстей передается нам.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своей нам души зажигают.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 их — театр, не балаган.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славим мастерство актеров,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с Днем театра их спешим,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Гримеров, костюмеров и суфлеров -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за волшебство благодарим!</w:t>
      </w:r>
    </w:p>
    <w:p w:rsid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41F6C" w:rsidSect="00F41F6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ребята. Прежде, чем начать нашу праздник, я хочу загадать вам загадку:</w:t>
      </w:r>
    </w:p>
    <w:p w:rsid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F6C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есть сцена и кулисы,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актеры, и актрисы,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афиша и антракт,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Декорации, аншлаг.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И, конечно же, премьера!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вы, наверно...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(театр)</w:t>
      </w:r>
    </w:p>
    <w:p w:rsid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F6C" w:rsidSect="00F41F6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(Рассказ сопровождается показом слайдов №1)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речь сегодня пойдет о театре. Я хочу немного рассказать об истории театра.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«театр» греческое. Означает оно и место, где зрелище происходит, и само зрелище. Театральное искусство возникло очень давно, более двух с половиной тысяч лет тому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 Греции представления шли иной раз по нескольку дней. Зрители приходили на них, запасаясь продуктами. Огромные толпы людей рассаживались на возвышениях, а само действие происходило на арене, расположенной прямо на траве. 27 марта в Древней Греции проходили Великие Дионисии – праздники в честь бога виноделия Диониса. Они сопровождались шествиями и весельем, было много ряженых. А с 1961 года этот день, 27 марта, стали отмечать во всем мире как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театра.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F6C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хорошо, что есть театр!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и будет с нами вечно.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готовый утверждать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на свете человечно.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все прекрасно – жесты, маски,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музыка, игра.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оживают наши сказки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сними светлый мир добра.</w:t>
      </w:r>
    </w:p>
    <w:p w:rsid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F6C" w:rsidSect="00F41F6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Звучит муз «Буратино» 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откуда эта музыка?</w:t>
      </w:r>
      <w:r w:rsidR="001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 Буратино.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proofErr w:type="gram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Я так торопился к вам на праздник, хотел успеть прибежать первым. Сообщить о том, что мы приготовили для вас подарок.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Пьеро еще не приходили?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пока их еще нету давайте с вами поиграем в мою любимую игру.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«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Зверорбика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F6C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Уселась кошка на окошко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лапкой уши мыть.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Понаблюдав за ней немножко,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движенья можем повторить.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- ну -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повтори!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- ну -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повтори!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четыре, пять - повтори опять!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четыре, пять - повтори опять!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опять!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 ползет лесной тропою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лента, по земле скользит,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движение такое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Рукою можем вам изобразить.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- ну -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повтори!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стоит в болоте цапля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ловит клювом лягушат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трудно так стоять ни капли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нас, для тренированных ребят.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на свете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Мартышек, кошек, птиц и змей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человек - ты друг природы,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должен знать повадки всех зверей.</w:t>
      </w:r>
    </w:p>
    <w:p w:rsidR="00195D17" w:rsidRDefault="00195D17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5D17" w:rsidSect="00195D1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F6C" w:rsidSect="00F41F6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музыку появляется Пьеро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ребята, слышите, идет Пьеро. Сейчас я над ним подшучу: спрячусь, а вы не говорите, что меня видели.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Пьеро</w:t>
      </w:r>
      <w:proofErr w:type="gram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Вы не видели тут Буратино? (Ставит чемодан на пол)</w:t>
      </w:r>
      <w:r w:rsidR="001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значит я пришел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?Б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незаметно забирает чемодан.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Пьеро</w:t>
      </w:r>
      <w:proofErr w:type="gram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альвина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для вас сюрприз, и я его вам принес. (поворачиваясь) Ой, где же он?(ищет подходит к занавесу, оттуда вылетает Буратино в костюме приведения под музыку Пьеро падает, плачет. Буратино снимает костюм и начинает успокаивать его.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помогите мне развеселить Пьеро. Кто поможет нам развеселить Пьеро?</w:t>
      </w:r>
    </w:p>
    <w:p w:rsidR="00F41F6C" w:rsidRPr="00F41F6C" w:rsidRDefault="00195D17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по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выбору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41F6C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41F6C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ьеро</w:t>
      </w:r>
      <w:proofErr w:type="spellEnd"/>
      <w:r w:rsidR="00F41F6C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плакать.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Буратино.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веселую игру, которая точно развеселит Пьеро.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Буратино исполняют танец «4 шага» (Буратино путает детей</w:t>
      </w:r>
      <w:proofErr w:type="gramStart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)П</w:t>
      </w:r>
      <w:proofErr w:type="gramEnd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ьеро </w:t>
      </w:r>
      <w:proofErr w:type="spellStart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улыбаетсяПод</w:t>
      </w:r>
      <w:proofErr w:type="spellEnd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музыку входит </w:t>
      </w:r>
      <w:proofErr w:type="spellStart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Мальвина</w:t>
      </w:r>
      <w:proofErr w:type="spellEnd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Мальвина</w:t>
      </w:r>
      <w:proofErr w:type="spellEnd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ребята. Я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все собрались. Пьеро, где же мой чемодан?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Пьеро.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знаю, он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кудо-то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 (плачет)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Буратино.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(выносит чемодан)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Мальвина</w:t>
      </w:r>
      <w:proofErr w:type="spellEnd"/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чемодан) здесь у меня для вас секрет, попробуйте его угадать.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конкурс «</w:t>
      </w:r>
      <w:r w:rsidR="00195D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обери и узнай сказочного героя» (Пьеро, Буратино) – Эстафета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угощают детей.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дорогие гости. Наши маленькие артисты приготовили для вас подарок «Лесную сказку».</w:t>
      </w:r>
    </w:p>
    <w:p w:rsidR="00F41F6C" w:rsidRPr="00F41F6C" w:rsidRDefault="00F41F6C" w:rsidP="00F4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в гостях у сказки.)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вы не забывайте,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их читайте.</w:t>
      </w:r>
    </w:p>
    <w:p w:rsidR="00F41F6C" w:rsidRPr="00F41F6C" w:rsidRDefault="00F41F6C" w:rsidP="00F41F6C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ждем мы вас, друзья,</w:t>
      </w:r>
    </w:p>
    <w:p w:rsidR="00292E89" w:rsidRPr="00195D17" w:rsidRDefault="00F41F6C" w:rsidP="00195D17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будем рады мы всегда!</w:t>
      </w:r>
    </w:p>
    <w:p w:rsidR="008205A1" w:rsidRPr="00292E89" w:rsidRDefault="00A53FA2" w:rsidP="008205A1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lastRenderedPageBreak/>
        <w:t>Р</w:t>
      </w:r>
      <w:r w:rsidR="00476661" w:rsidRPr="00292E89">
        <w:rPr>
          <w:sz w:val="32"/>
          <w:szCs w:val="32"/>
        </w:rPr>
        <w:t xml:space="preserve">азвлечение «В поисках лета». </w:t>
      </w:r>
    </w:p>
    <w:p w:rsidR="008205A1" w:rsidRPr="00292E89" w:rsidRDefault="008205A1" w:rsidP="008205A1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476661" w:rsidRPr="00292E89" w:rsidRDefault="00476661" w:rsidP="004766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«Вот </w:t>
      </w:r>
      <w:proofErr w:type="gramStart"/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оно</w:t>
      </w:r>
      <w:proofErr w:type="gramEnd"/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какое наше лето»</w:t>
      </w:r>
      <w:r w:rsidR="008205A1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4.08</w:t>
      </w:r>
      <w:r w:rsidR="008205A1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– 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8.08</w:t>
      </w:r>
      <w:r w:rsidR="008205A1"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).</w:t>
      </w:r>
      <w:r w:rsidRPr="00292E8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00B63" w:rsidRPr="00400B63" w:rsidRDefault="00400B63" w:rsidP="00400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5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400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gtFrame="_blank" w:history="1">
        <w:r w:rsidRPr="00400B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эмоционально</w:t>
        </w:r>
      </w:hyperlink>
      <w:r w:rsidRPr="00400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настроение, развивать воображение и творческие способности.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195D17" w:rsidRDefault="00195D17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  <w:sectPr w:rsidR="00195D17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Отчего так много света?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Отчего вдруг так тепло?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Оттого, что это лето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На всё лето к нам пришло.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От того и каждый день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Всё длиннее, что ни день.</w:t>
      </w:r>
    </w:p>
    <w:p w:rsidR="00195D17" w:rsidRDefault="00195D17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  <w:sectPr w:rsidR="00195D17" w:rsidSect="00195D1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 xml:space="preserve">А вы любите лето? Сейчас ребята  нам расскажут </w:t>
      </w:r>
      <w:proofErr w:type="gramStart"/>
      <w:r w:rsidRPr="00476661">
        <w:rPr>
          <w:color w:val="000000"/>
          <w:sz w:val="28"/>
          <w:szCs w:val="28"/>
        </w:rPr>
        <w:t>стихотворения про лето</w:t>
      </w:r>
      <w:proofErr w:type="gramEnd"/>
      <w:r w:rsidRPr="00476661">
        <w:rPr>
          <w:color w:val="000000"/>
          <w:sz w:val="28"/>
          <w:szCs w:val="28"/>
        </w:rPr>
        <w:t>!</w:t>
      </w:r>
    </w:p>
    <w:p w:rsidR="00150900" w:rsidRDefault="00150900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150900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 ребенок: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Что такое лето?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Это много света!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Это поле, это лес, это тысяча чудес!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Это в небе облака, это быстрая река,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Это яркие цветы, синь небесной высоты,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Это в мире сто дорог для ребячьих быстрых ног! 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 ребенок: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Лето пахнет земляникой,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Тёплым дождиком, клубникой.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Пахнет лето огурцами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И душистыми цветами.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Много запахов у лета,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Не расскажешь до рассвета,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Лето очень вкусное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И ничуть не грустное.</w:t>
      </w:r>
    </w:p>
    <w:p w:rsidR="00150900" w:rsidRDefault="00150900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150900" w:rsidSect="0015090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Ведущий: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Ребята, сегодня мы будем веселиться, и к нам на праздник придет лето! Давайте позовем! Все вместе: Лето!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Звучит тревожная музыка, появляется </w:t>
      </w:r>
      <w:proofErr w:type="gramStart"/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>Злючка</w:t>
      </w:r>
      <w:proofErr w:type="gramEnd"/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– Колючка.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Злючка-Колючка</w:t>
      </w:r>
      <w:proofErr w:type="gramEnd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 xml:space="preserve">Слышу, у вас тут веселье?! И вы все такие добрые, милые. Меня зовут </w:t>
      </w:r>
      <w:proofErr w:type="gramStart"/>
      <w:r w:rsidRPr="00476661">
        <w:rPr>
          <w:color w:val="000000"/>
          <w:sz w:val="28"/>
          <w:szCs w:val="28"/>
        </w:rPr>
        <w:t>Злючка</w:t>
      </w:r>
      <w:proofErr w:type="gramEnd"/>
      <w:r w:rsidRPr="00476661">
        <w:rPr>
          <w:color w:val="000000"/>
          <w:sz w:val="28"/>
          <w:szCs w:val="28"/>
        </w:rPr>
        <w:t xml:space="preserve"> – Колючка. Потому что я очень-очень плохая и злая. Посмотрите, сколько во мне зла…(показывает, какая она толстая – под одеждой воздушные шарики). А еще, я ваше Лето заколдовала и спрятала.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Вот, увидела я вас, какие вы хорошие, веселые, и тоже захотела стать доброй. Вот, Лето хочу расколдовать. Но без вас мне не справится, потому что  от зла память у меня плохая стала. Как расколдовать лето и где оно спрятано – не знаю</w:t>
      </w:r>
      <w:proofErr w:type="gramStart"/>
      <w:r w:rsidRPr="00476661">
        <w:rPr>
          <w:color w:val="000000"/>
          <w:sz w:val="28"/>
          <w:szCs w:val="28"/>
        </w:rPr>
        <w:t>…Н</w:t>
      </w:r>
      <w:proofErr w:type="gramEnd"/>
      <w:r w:rsidRPr="00476661">
        <w:rPr>
          <w:color w:val="000000"/>
          <w:sz w:val="28"/>
          <w:szCs w:val="28"/>
        </w:rPr>
        <w:t>о у меня есть записная книжка, куда я все свои злые дела записываю.</w:t>
      </w:r>
    </w:p>
    <w:p w:rsidR="00476661" w:rsidRPr="00150900" w:rsidRDefault="00476661" w:rsidP="00150900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Поможете мне найти лето?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 xml:space="preserve">Ну, что, ребята? Поможем </w:t>
      </w:r>
      <w:proofErr w:type="gramStart"/>
      <w:r w:rsidRPr="00476661">
        <w:rPr>
          <w:color w:val="000000"/>
          <w:sz w:val="28"/>
          <w:szCs w:val="28"/>
        </w:rPr>
        <w:t>Злючке</w:t>
      </w:r>
      <w:proofErr w:type="gramEnd"/>
      <w:r w:rsidRPr="00476661">
        <w:rPr>
          <w:color w:val="000000"/>
          <w:sz w:val="28"/>
          <w:szCs w:val="28"/>
        </w:rPr>
        <w:t xml:space="preserve"> – Колючке? Пусть она станет такой же доброй, как и мы с вами! И поможем ей расколдовать Лето?      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</w:p>
    <w:p w:rsidR="00150900" w:rsidRPr="00A53FA2" w:rsidRDefault="00476661" w:rsidP="00A53FA2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Да!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Злючка-Колючка</w:t>
      </w:r>
      <w:proofErr w:type="gramEnd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Но я вам не сказала, что писать-то я не умею. И поэтому в записную книжку рисую картинки. Вот, на первой странице нарисован ручеек.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color w:val="000000"/>
          <w:sz w:val="28"/>
          <w:szCs w:val="28"/>
        </w:rPr>
        <w:lastRenderedPageBreak/>
        <w:t>Наверное</w:t>
      </w:r>
      <w:proofErr w:type="gramEnd"/>
      <w:r w:rsidRPr="00476661">
        <w:rPr>
          <w:color w:val="000000"/>
          <w:sz w:val="28"/>
          <w:szCs w:val="28"/>
        </w:rPr>
        <w:t xml:space="preserve"> нам надо поиграть с ручейком. Необходимо построить 2 рабочие команды.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>Игра «Ручеёк с мячом»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 xml:space="preserve">Дети выстраиваются в две колонны, ноги в стороны, передают мяч между ног из рук в руки. </w:t>
      </w:r>
      <w:proofErr w:type="gramStart"/>
      <w:r w:rsidRPr="00476661">
        <w:rPr>
          <w:color w:val="000000"/>
          <w:sz w:val="28"/>
          <w:szCs w:val="28"/>
        </w:rPr>
        <w:t>Последний</w:t>
      </w:r>
      <w:proofErr w:type="gramEnd"/>
      <w:r w:rsidRPr="00476661">
        <w:rPr>
          <w:color w:val="000000"/>
          <w:sz w:val="28"/>
          <w:szCs w:val="28"/>
        </w:rPr>
        <w:t xml:space="preserve"> бежит вперёд и передаёт снова. Игра повторяется, пока не вернётся в начало.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Злючка-Колючка</w:t>
      </w:r>
      <w:proofErr w:type="gramEnd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Ой! Ой! Что со мной? (лопается шар под одеждой)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Это злость из тебя уходит!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Давайте следующий рисунок посмотрим.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Злючка</w:t>
      </w:r>
      <w:proofErr w:type="gramEnd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- Колючка:</w:t>
      </w:r>
      <w:r w:rsidRPr="00476661">
        <w:rPr>
          <w:rStyle w:val="apple-converted-space"/>
          <w:color w:val="000000"/>
          <w:sz w:val="28"/>
          <w:szCs w:val="28"/>
        </w:rPr>
        <w:t> </w:t>
      </w:r>
      <w:r w:rsidRPr="00476661">
        <w:rPr>
          <w:color w:val="000000"/>
          <w:sz w:val="28"/>
          <w:szCs w:val="28"/>
        </w:rPr>
        <w:t>Картинка о лете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476661">
        <w:rPr>
          <w:rStyle w:val="apple-converted-space"/>
          <w:color w:val="000000"/>
          <w:sz w:val="28"/>
          <w:szCs w:val="28"/>
        </w:rPr>
        <w:t> </w:t>
      </w:r>
      <w:r w:rsidRPr="00476661">
        <w:rPr>
          <w:color w:val="000000"/>
          <w:sz w:val="28"/>
          <w:szCs w:val="28"/>
        </w:rPr>
        <w:t>значит нужно разгадать загадки о лете.</w:t>
      </w:r>
    </w:p>
    <w:p w:rsid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  <w:sectPr w:rsidR="00476661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Ну-ка, кто из вас ответит: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Не огонь, а больно жжет,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Не фонарь, а ярко светит,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И не пекарь, а печет? (солнце)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После дождя бывает,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полнеба закрывает.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Дуга красивая, цветная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Появится, затем растает</w:t>
      </w:r>
      <w:proofErr w:type="gramStart"/>
      <w:r w:rsidRPr="00476661">
        <w:rPr>
          <w:color w:val="000000"/>
          <w:sz w:val="28"/>
          <w:szCs w:val="28"/>
        </w:rPr>
        <w:t>.</w:t>
      </w:r>
      <w:proofErr w:type="gramEnd"/>
      <w:r w:rsidRPr="00476661">
        <w:rPr>
          <w:color w:val="000000"/>
          <w:sz w:val="28"/>
          <w:szCs w:val="28"/>
        </w:rPr>
        <w:t xml:space="preserve">   (</w:t>
      </w:r>
      <w:proofErr w:type="gramStart"/>
      <w:r w:rsidRPr="00476661">
        <w:rPr>
          <w:color w:val="000000"/>
          <w:sz w:val="28"/>
          <w:szCs w:val="28"/>
        </w:rPr>
        <w:t>р</w:t>
      </w:r>
      <w:proofErr w:type="gramEnd"/>
      <w:r w:rsidRPr="00476661">
        <w:rPr>
          <w:color w:val="000000"/>
          <w:sz w:val="28"/>
          <w:szCs w:val="28"/>
        </w:rPr>
        <w:t>адуга)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На зеленой хрупкой ножке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Вырос шарик у дорожки.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spellStart"/>
      <w:r w:rsidRPr="00476661">
        <w:rPr>
          <w:color w:val="000000"/>
          <w:sz w:val="28"/>
          <w:szCs w:val="28"/>
        </w:rPr>
        <w:t>Ветерочек</w:t>
      </w:r>
      <w:proofErr w:type="spellEnd"/>
      <w:r w:rsidRPr="00476661">
        <w:rPr>
          <w:color w:val="000000"/>
          <w:sz w:val="28"/>
          <w:szCs w:val="28"/>
        </w:rPr>
        <w:t xml:space="preserve"> прошуршал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И развеял этот шар</w:t>
      </w:r>
      <w:proofErr w:type="gramStart"/>
      <w:r w:rsidRPr="00476661">
        <w:rPr>
          <w:color w:val="000000"/>
          <w:sz w:val="28"/>
          <w:szCs w:val="28"/>
        </w:rPr>
        <w:t>.</w:t>
      </w:r>
      <w:proofErr w:type="gramEnd"/>
      <w:r w:rsidRPr="00476661">
        <w:rPr>
          <w:color w:val="000000"/>
          <w:sz w:val="28"/>
          <w:szCs w:val="28"/>
        </w:rPr>
        <w:t xml:space="preserve">  (</w:t>
      </w:r>
      <w:proofErr w:type="gramStart"/>
      <w:r w:rsidRPr="00476661">
        <w:rPr>
          <w:color w:val="000000"/>
          <w:sz w:val="28"/>
          <w:szCs w:val="28"/>
        </w:rPr>
        <w:t>о</w:t>
      </w:r>
      <w:proofErr w:type="gramEnd"/>
      <w:r w:rsidRPr="00476661">
        <w:rPr>
          <w:color w:val="000000"/>
          <w:sz w:val="28"/>
          <w:szCs w:val="28"/>
        </w:rPr>
        <w:t>дуванчик)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После дождика, в жару,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Мы их ищем у тропинок,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На опушке и в бору,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Посреди лесных травинок.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Эти шляпки, эти ножки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Так и просятся в лукошки. (Грибы)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Летом много я тружусь,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Над цветочками кружусь.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Наберу нектар - и пулей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Полечу в свой домик - улей. (Пчела)</w:t>
      </w:r>
    </w:p>
    <w:p w:rsid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476661" w:rsidSect="0047666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Злючка-Колючка</w:t>
      </w:r>
      <w:proofErr w:type="gramEnd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476661">
        <w:rPr>
          <w:rStyle w:val="apple-converted-space"/>
          <w:color w:val="000000"/>
          <w:sz w:val="28"/>
          <w:szCs w:val="28"/>
        </w:rPr>
        <w:t> </w:t>
      </w:r>
      <w:r w:rsidRPr="00476661">
        <w:rPr>
          <w:color w:val="000000"/>
          <w:sz w:val="28"/>
          <w:szCs w:val="28"/>
        </w:rPr>
        <w:t>(лопается шарик) Ой, ребята! Кажется, я становлюсь добрее!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476661">
        <w:rPr>
          <w:color w:val="000000"/>
          <w:sz w:val="28"/>
          <w:szCs w:val="28"/>
        </w:rPr>
        <w:t xml:space="preserve">: </w:t>
      </w:r>
      <w:proofErr w:type="gramStart"/>
      <w:r w:rsidRPr="00476661">
        <w:rPr>
          <w:color w:val="000000"/>
          <w:sz w:val="28"/>
          <w:szCs w:val="28"/>
        </w:rPr>
        <w:t>Злючка-колючка</w:t>
      </w:r>
      <w:proofErr w:type="gramEnd"/>
      <w:r w:rsidRPr="00476661">
        <w:rPr>
          <w:color w:val="000000"/>
          <w:sz w:val="28"/>
          <w:szCs w:val="28"/>
        </w:rPr>
        <w:t>, что там у тебя еще нарисовано? Следующая картинка – ромашки.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Злючка-Колючка</w:t>
      </w:r>
      <w:proofErr w:type="gramEnd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А я цветы не любила. Я на полянке все цветы раскидала</w:t>
      </w:r>
      <w:proofErr w:type="gramStart"/>
      <w:r w:rsidRPr="00476661">
        <w:rPr>
          <w:color w:val="000000"/>
          <w:sz w:val="28"/>
          <w:szCs w:val="28"/>
        </w:rPr>
        <w:t>…К</w:t>
      </w:r>
      <w:proofErr w:type="gramEnd"/>
      <w:r w:rsidRPr="00476661">
        <w:rPr>
          <w:color w:val="000000"/>
          <w:sz w:val="28"/>
          <w:szCs w:val="28"/>
        </w:rPr>
        <w:t>акая я плохая!!!     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Ты не переживай! Посмотри, на полянке снова могут вырасти цветы.        А ребята нам помогут.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>Игра «Укрась полянку»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 xml:space="preserve">Раскладывает на траве </w:t>
      </w:r>
      <w:proofErr w:type="gramStart"/>
      <w:r w:rsidRPr="00476661">
        <w:rPr>
          <w:color w:val="000000"/>
          <w:sz w:val="28"/>
          <w:szCs w:val="28"/>
        </w:rPr>
        <w:t>разноцветные</w:t>
      </w:r>
      <w:proofErr w:type="gramEnd"/>
      <w:r w:rsidRPr="00476661">
        <w:rPr>
          <w:color w:val="000000"/>
          <w:sz w:val="28"/>
          <w:szCs w:val="28"/>
        </w:rPr>
        <w:t xml:space="preserve"> </w:t>
      </w:r>
      <w:proofErr w:type="spellStart"/>
      <w:r w:rsidRPr="00476661">
        <w:rPr>
          <w:color w:val="000000"/>
          <w:sz w:val="28"/>
          <w:szCs w:val="28"/>
        </w:rPr>
        <w:t>сердцевинки</w:t>
      </w:r>
      <w:proofErr w:type="spellEnd"/>
      <w:r w:rsidRPr="00476661">
        <w:rPr>
          <w:color w:val="000000"/>
          <w:sz w:val="28"/>
          <w:szCs w:val="28"/>
        </w:rPr>
        <w:t xml:space="preserve"> цветов. Дети выкладывают лепестки  по цвету. Кто быстрее соберет, тот и выиграл.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Сколько здесь цветов, гляди,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Слева, справа, впереди!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color w:val="000000"/>
          <w:sz w:val="28"/>
          <w:szCs w:val="28"/>
        </w:rPr>
        <w:t>Злючка-колючка</w:t>
      </w:r>
      <w:proofErr w:type="gramEnd"/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>Следующая картинка – мыльные пузыри.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Это я надувалась от злости, как мыльные пузыри!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476661">
        <w:rPr>
          <w:color w:val="000000"/>
          <w:sz w:val="28"/>
          <w:szCs w:val="28"/>
        </w:rPr>
        <w:t xml:space="preserve">: давайте поможем </w:t>
      </w:r>
      <w:proofErr w:type="gramStart"/>
      <w:r w:rsidRPr="00476661">
        <w:rPr>
          <w:color w:val="000000"/>
          <w:sz w:val="28"/>
          <w:szCs w:val="28"/>
        </w:rPr>
        <w:t>злючке-колючке</w:t>
      </w:r>
      <w:proofErr w:type="gramEnd"/>
      <w:r w:rsidRPr="00476661">
        <w:rPr>
          <w:color w:val="000000"/>
          <w:sz w:val="28"/>
          <w:szCs w:val="28"/>
        </w:rPr>
        <w:t>, она будет надувать свои  пузыри, а вы их ловить!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Игра « Мыльные пузыри»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proofErr w:type="gramStart"/>
      <w:r w:rsidRPr="00476661">
        <w:rPr>
          <w:color w:val="000000"/>
          <w:sz w:val="28"/>
          <w:szCs w:val="28"/>
        </w:rPr>
        <w:t>Злючка-колючка</w:t>
      </w:r>
      <w:proofErr w:type="gramEnd"/>
      <w:r w:rsidRPr="00476661">
        <w:rPr>
          <w:color w:val="000000"/>
          <w:sz w:val="28"/>
          <w:szCs w:val="28"/>
        </w:rPr>
        <w:t>: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>Следующая картинка, мухомор.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А  ведь я все хорошие грибы прогнала и мухоморов да поганок насажала! Ведущий: Нужно их прогнать!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>Игра «Сбей мухомор»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Принцип игры аналогичен боулингу. На расстоянии 8-10 метров от стартовой линии устанавливаются вплотную кегли, кубики, коробки или пластиковые бутылочки с песком в количестве 5 штук. Каждый участник команды получает право на один бросок, после которого мяч  переходит к следующему игроку. За каждый сбитый предмет игрок получает 1 очко. Все сбитые мишени устанавливают на прежнее место. Побеждает команда, у которой больше точных попаданий, т.е. набравшая больше очков.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(</w:t>
      </w:r>
      <w:proofErr w:type="gramStart"/>
      <w:r w:rsidRPr="00476661">
        <w:rPr>
          <w:color w:val="000000"/>
          <w:sz w:val="28"/>
          <w:szCs w:val="28"/>
        </w:rPr>
        <w:t>в</w:t>
      </w:r>
      <w:proofErr w:type="gramEnd"/>
      <w:r w:rsidRPr="00476661">
        <w:rPr>
          <w:color w:val="000000"/>
          <w:sz w:val="28"/>
          <w:szCs w:val="28"/>
        </w:rPr>
        <w:t xml:space="preserve"> это время у Злючки – Колючки лопаются последние шары. </w:t>
      </w:r>
      <w:proofErr w:type="gramStart"/>
      <w:r w:rsidRPr="00476661">
        <w:rPr>
          <w:color w:val="000000"/>
          <w:sz w:val="28"/>
          <w:szCs w:val="28"/>
        </w:rPr>
        <w:t>И она становится худенькой)</w:t>
      </w:r>
      <w:proofErr w:type="gramEnd"/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Злючка-Колючка</w:t>
      </w:r>
      <w:proofErr w:type="gramEnd"/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Какая я худенькая стала… и добрая…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476661">
        <w:rPr>
          <w:color w:val="000000"/>
          <w:sz w:val="28"/>
          <w:szCs w:val="28"/>
        </w:rPr>
        <w:t xml:space="preserve">  </w:t>
      </w:r>
      <w:proofErr w:type="gramStart"/>
      <w:r w:rsidRPr="00476661">
        <w:rPr>
          <w:color w:val="000000"/>
          <w:sz w:val="28"/>
          <w:szCs w:val="28"/>
        </w:rPr>
        <w:t>Злючка</w:t>
      </w:r>
      <w:proofErr w:type="gramEnd"/>
      <w:r w:rsidRPr="00476661">
        <w:rPr>
          <w:color w:val="000000"/>
          <w:sz w:val="28"/>
          <w:szCs w:val="28"/>
        </w:rPr>
        <w:t xml:space="preserve"> – колючка добрая стала! Значит наше Лето свободно!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Лето:</w:t>
      </w:r>
    </w:p>
    <w:p w:rsid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476661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Здравствуйте, мои друзья!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Как рада встречи с вами я!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Я соткано из зноя,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Несу тепло с собою.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Я реки согреваю, купаться приглашаю,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И все вы любите меня за это.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Ну, так скажите, здравствуй лето!</w:t>
      </w:r>
    </w:p>
    <w:p w:rsid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476661" w:rsidSect="00476661">
          <w:type w:val="continuous"/>
          <w:pgSz w:w="11906" w:h="16838"/>
          <w:pgMar w:top="567" w:right="567" w:bottom="567" w:left="709" w:header="708" w:footer="708" w:gutter="0"/>
          <w:cols w:num="2" w:space="708"/>
          <w:docGrid w:linePitch="360"/>
        </w:sectPr>
      </w:pP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Дети</w:t>
      </w:r>
      <w:r w:rsidRPr="00476661">
        <w:rPr>
          <w:color w:val="000000"/>
          <w:sz w:val="28"/>
          <w:szCs w:val="28"/>
        </w:rPr>
        <w:t>: Здравствуй лето!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476661">
        <w:rPr>
          <w:rStyle w:val="apple-converted-space"/>
          <w:color w:val="000000"/>
          <w:sz w:val="28"/>
          <w:szCs w:val="28"/>
        </w:rPr>
        <w:t> </w:t>
      </w:r>
      <w:r w:rsidRPr="00476661">
        <w:rPr>
          <w:color w:val="000000"/>
          <w:sz w:val="28"/>
          <w:szCs w:val="28"/>
        </w:rPr>
        <w:t>Лето, ребята приготовили для тебя стихотворения</w:t>
      </w:r>
    </w:p>
    <w:p w:rsid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476661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1 ребёнок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Как мы долго ждали, как мы долго звали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Лето наше красное,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Звонкое и ясное.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Наконец оно пришло,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Сколько счастья принесло!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 ребёнок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- Что ты мне подаришь, лето?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 - Много солнечного света!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 xml:space="preserve">В небе </w:t>
      </w:r>
      <w:proofErr w:type="spellStart"/>
      <w:proofErr w:type="gramStart"/>
      <w:r w:rsidRPr="00476661">
        <w:rPr>
          <w:color w:val="000000"/>
          <w:sz w:val="28"/>
          <w:szCs w:val="28"/>
        </w:rPr>
        <w:t>p</w:t>
      </w:r>
      <w:proofErr w:type="gramEnd"/>
      <w:r w:rsidRPr="00476661">
        <w:rPr>
          <w:color w:val="000000"/>
          <w:sz w:val="28"/>
          <w:szCs w:val="28"/>
        </w:rPr>
        <w:t>адyгy-дyгy</w:t>
      </w:r>
      <w:proofErr w:type="spellEnd"/>
      <w:r w:rsidRPr="00476661">
        <w:rPr>
          <w:color w:val="000000"/>
          <w:sz w:val="28"/>
          <w:szCs w:val="28"/>
        </w:rPr>
        <w:t>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 xml:space="preserve">И ромашки на </w:t>
      </w:r>
      <w:proofErr w:type="spellStart"/>
      <w:r w:rsidRPr="00476661">
        <w:rPr>
          <w:color w:val="000000"/>
          <w:sz w:val="28"/>
          <w:szCs w:val="28"/>
        </w:rPr>
        <w:t>л</w:t>
      </w:r>
      <w:proofErr w:type="gramStart"/>
      <w:r w:rsidRPr="00476661">
        <w:rPr>
          <w:color w:val="000000"/>
          <w:sz w:val="28"/>
          <w:szCs w:val="28"/>
        </w:rPr>
        <w:t>y</w:t>
      </w:r>
      <w:proofErr w:type="gramEnd"/>
      <w:r w:rsidRPr="00476661">
        <w:rPr>
          <w:color w:val="000000"/>
          <w:sz w:val="28"/>
          <w:szCs w:val="28"/>
        </w:rPr>
        <w:t>гy</w:t>
      </w:r>
      <w:proofErr w:type="spellEnd"/>
      <w:r w:rsidRPr="00476661">
        <w:rPr>
          <w:color w:val="000000"/>
          <w:sz w:val="28"/>
          <w:szCs w:val="28"/>
        </w:rPr>
        <w:t>!</w:t>
      </w:r>
    </w:p>
    <w:p w:rsid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476661" w:rsidSect="00150900">
          <w:type w:val="continuous"/>
          <w:pgSz w:w="11906" w:h="16838"/>
          <w:pgMar w:top="567" w:right="567" w:bottom="567" w:left="709" w:header="708" w:footer="708" w:gutter="0"/>
          <w:cols w:num="2" w:space="708"/>
          <w:docGrid w:linePitch="360"/>
        </w:sectPr>
      </w:pP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3 ребёнок</w:t>
      </w:r>
    </w:p>
    <w:p w:rsidR="00150900" w:rsidRDefault="00150900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50900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- Что ещё подаришь мне?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- Ключ, звенящий в тишине,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Сосны, клёны и дубы,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Землянику и грибы!</w:t>
      </w:r>
    </w:p>
    <w:p w:rsidR="00150900" w:rsidRDefault="00150900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150900" w:rsidSect="0015090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Лето:</w:t>
      </w:r>
    </w:p>
    <w:p w:rsidR="00150900" w:rsidRDefault="00150900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50900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Спасибо мои друзья!</w:t>
      </w:r>
    </w:p>
    <w:p w:rsidR="00476661" w:rsidRPr="00476661" w:rsidRDefault="00476661" w:rsidP="00150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А сейчас со мной вставайте в хоровод,</w:t>
      </w: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Пусть каждый пляшет и поет.</w:t>
      </w:r>
    </w:p>
    <w:p w:rsid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476661">
        <w:rPr>
          <w:rStyle w:val="a6"/>
          <w:color w:val="000000"/>
          <w:sz w:val="28"/>
          <w:szCs w:val="28"/>
          <w:bdr w:val="none" w:sz="0" w:space="0" w:color="auto" w:frame="1"/>
        </w:rPr>
        <w:t>Песня: «Пришло лето»</w:t>
      </w:r>
    </w:p>
    <w:p w:rsidR="00941372" w:rsidRPr="00476661" w:rsidRDefault="00941372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</w:p>
    <w:p w:rsidR="00476661" w:rsidRPr="00476661" w:rsidRDefault="00476661" w:rsidP="00476661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lastRenderedPageBreak/>
        <w:t>Спасибо вам мои друзья,</w:t>
      </w:r>
    </w:p>
    <w:p w:rsidR="00150900" w:rsidRDefault="00476661" w:rsidP="00150900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  <w:r w:rsidRPr="00476661">
        <w:rPr>
          <w:color w:val="000000"/>
          <w:sz w:val="28"/>
          <w:szCs w:val="28"/>
        </w:rPr>
        <w:t>Много ещё дел у меня, мне пора торопиться</w:t>
      </w:r>
      <w:r w:rsidR="00400B63">
        <w:rPr>
          <w:color w:val="000000"/>
          <w:sz w:val="28"/>
          <w:szCs w:val="28"/>
        </w:rPr>
        <w:t>!</w:t>
      </w:r>
    </w:p>
    <w:p w:rsidR="00941372" w:rsidRDefault="00941372" w:rsidP="00150900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</w:pPr>
    </w:p>
    <w:p w:rsidR="00941372" w:rsidRPr="00150900" w:rsidRDefault="00941372" w:rsidP="00150900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color w:val="000000"/>
          <w:sz w:val="28"/>
          <w:szCs w:val="28"/>
        </w:rPr>
        <w:sectPr w:rsidR="00941372" w:rsidRPr="00150900" w:rsidSect="0015090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95D17" w:rsidRDefault="00195D17" w:rsidP="00941372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</w:p>
    <w:p w:rsidR="00195D17" w:rsidRDefault="00195D17" w:rsidP="00941372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</w:p>
    <w:p w:rsidR="00195D17" w:rsidRDefault="00195D17" w:rsidP="00941372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</w:p>
    <w:p w:rsidR="00941372" w:rsidRPr="00292E89" w:rsidRDefault="00941372" w:rsidP="00941372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292E89">
        <w:rPr>
          <w:sz w:val="32"/>
          <w:szCs w:val="32"/>
        </w:rPr>
        <w:lastRenderedPageBreak/>
        <w:t xml:space="preserve">Развлечение </w:t>
      </w:r>
      <w:r w:rsidRPr="00292E89">
        <w:rPr>
          <w:bCs w:val="0"/>
          <w:sz w:val="32"/>
          <w:szCs w:val="32"/>
          <w:shd w:val="clear" w:color="auto" w:fill="F9F9F9"/>
        </w:rPr>
        <w:t>«Собирайся</w:t>
      </w:r>
      <w:r w:rsidR="0041128B">
        <w:rPr>
          <w:bCs w:val="0"/>
          <w:sz w:val="32"/>
          <w:szCs w:val="32"/>
          <w:shd w:val="clear" w:color="auto" w:fill="F9F9F9"/>
        </w:rPr>
        <w:t>,</w:t>
      </w:r>
      <w:r w:rsidRPr="00292E89">
        <w:rPr>
          <w:bCs w:val="0"/>
          <w:sz w:val="32"/>
          <w:szCs w:val="32"/>
          <w:shd w:val="clear" w:color="auto" w:fill="F9F9F9"/>
        </w:rPr>
        <w:t xml:space="preserve"> народ</w:t>
      </w:r>
      <w:r w:rsidR="0041128B">
        <w:rPr>
          <w:bCs w:val="0"/>
          <w:sz w:val="32"/>
          <w:szCs w:val="32"/>
          <w:shd w:val="clear" w:color="auto" w:fill="F9F9F9"/>
        </w:rPr>
        <w:t>,</w:t>
      </w:r>
      <w:r w:rsidRPr="00292E89">
        <w:rPr>
          <w:bCs w:val="0"/>
          <w:sz w:val="32"/>
          <w:szCs w:val="32"/>
          <w:shd w:val="clear" w:color="auto" w:fill="F9F9F9"/>
        </w:rPr>
        <w:t xml:space="preserve"> у березки в хоровод</w:t>
      </w:r>
      <w:r w:rsidR="0041128B">
        <w:rPr>
          <w:bCs w:val="0"/>
          <w:sz w:val="32"/>
          <w:szCs w:val="32"/>
          <w:shd w:val="clear" w:color="auto" w:fill="F9F9F9"/>
        </w:rPr>
        <w:t>!</w:t>
      </w:r>
      <w:r w:rsidRPr="00292E89">
        <w:rPr>
          <w:bCs w:val="0"/>
          <w:sz w:val="32"/>
          <w:szCs w:val="32"/>
          <w:shd w:val="clear" w:color="auto" w:fill="F9F9F9"/>
        </w:rPr>
        <w:t>»</w:t>
      </w:r>
      <w:r w:rsidRPr="00292E89">
        <w:rPr>
          <w:rStyle w:val="apple-converted-space"/>
          <w:sz w:val="32"/>
          <w:szCs w:val="32"/>
          <w:shd w:val="clear" w:color="auto" w:fill="F9F9F9"/>
        </w:rPr>
        <w:t> </w:t>
      </w:r>
      <w:r w:rsidRPr="00292E89">
        <w:rPr>
          <w:sz w:val="32"/>
          <w:szCs w:val="32"/>
        </w:rPr>
        <w:br/>
      </w:r>
    </w:p>
    <w:p w:rsidR="00941372" w:rsidRPr="00292E89" w:rsidRDefault="00941372" w:rsidP="00941372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92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292E89" w:rsidRPr="00195D17" w:rsidRDefault="00941372" w:rsidP="00195D1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292E89" w:rsidRPr="00195D17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92E89">
        <w:rPr>
          <w:rFonts w:ascii="Times New Roman" w:hAnsi="Times New Roman" w:cs="Times New Roman"/>
          <w:b/>
          <w:color w:val="FF0000"/>
          <w:sz w:val="32"/>
          <w:szCs w:val="32"/>
        </w:rPr>
        <w:t>«В мире растений»</w:t>
      </w:r>
      <w:r w:rsidRPr="00292E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11.08 –15.08).</w:t>
      </w:r>
      <w:r w:rsidRPr="00292E8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306BD" w:rsidRPr="009306BD">
        <w:rPr>
          <w:rFonts w:ascii="Times New Roman" w:hAnsi="Times New Roman" w:cs="Times New Roman"/>
          <w:sz w:val="28"/>
          <w:szCs w:val="28"/>
        </w:rPr>
        <w:br/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Звучит фонограмма русской народной песни, выходит ведущая – Заря-зар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ница.</w:t>
      </w:r>
      <w:r w:rsidR="009306BD"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306BD" w:rsidRPr="00195D17">
        <w:rPr>
          <w:rFonts w:ascii="Times New Roman" w:hAnsi="Times New Roman" w:cs="Times New Roman"/>
          <w:sz w:val="28"/>
          <w:szCs w:val="28"/>
        </w:rPr>
        <w:br/>
      </w:r>
      <w:r w:rsidR="009306BD"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 Здравствуйте девочки и мальчики! Я – Заря-зар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ница, пришла к вам петь, да веселиться! Любите ли вы повеселиться, поиграть, поплясать?</w:t>
      </w:r>
      <w:r w:rsidRPr="00195D17">
        <w:rPr>
          <w:rFonts w:ascii="Times New Roman" w:hAnsi="Times New Roman" w:cs="Times New Roman"/>
          <w:sz w:val="28"/>
          <w:szCs w:val="28"/>
        </w:rPr>
        <w:t xml:space="preserve"> </w:t>
      </w:r>
      <w:r w:rsidR="009306BD" w:rsidRPr="00195D17">
        <w:rPr>
          <w:rFonts w:ascii="Times New Roman" w:hAnsi="Times New Roman" w:cs="Times New Roman"/>
          <w:sz w:val="28"/>
          <w:szCs w:val="28"/>
        </w:rPr>
        <w:br/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А как же нам не веселиться, ведь наступило долгожданное лето! Солнышко светит, всех нас согревает, посмотрите, как красиво вокруг! Давайте солнышку и лету красному скажем добрые слова, запоминайте:</w:t>
      </w:r>
      <w:r w:rsidR="009306BD"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gram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</w:t>
      </w:r>
      <w:proofErr w:type="gramEnd"/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дравствуй, солнце ясное!</w:t>
      </w:r>
      <w:r w:rsidR="009306BD"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t xml:space="preserve"> 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Здравствуй, лето красное!</w:t>
      </w:r>
      <w:r w:rsidR="009306BD"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Запомнили? Теперь все вместе, дружно повторим (дети повторяют)</w:t>
      </w:r>
      <w:r w:rsidRPr="00195D17">
        <w:rPr>
          <w:rFonts w:ascii="Times New Roman" w:hAnsi="Times New Roman" w:cs="Times New Roman"/>
          <w:sz w:val="28"/>
          <w:szCs w:val="28"/>
        </w:rPr>
        <w:t xml:space="preserve"> 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А сколько красивых березок вокруг стоит! Посмотрите, какие они нарядные, какие у них красивые веточки и листочки! Так и хочется прижаться щекой к их шершавому стволу.</w:t>
      </w:r>
      <w:r w:rsidR="009306BD"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t xml:space="preserve"> </w:t>
      </w:r>
      <w:r w:rsidR="009306BD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Давайте похвалим березку, повторяйте за мной!</w:t>
      </w:r>
      <w:r w:rsidR="009306BD"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306BD" w:rsidRPr="00195D17">
        <w:rPr>
          <w:rFonts w:ascii="Times New Roman" w:hAnsi="Times New Roman" w:cs="Times New Roman"/>
          <w:sz w:val="28"/>
          <w:szCs w:val="28"/>
        </w:rPr>
        <w:br/>
      </w:r>
    </w:p>
    <w:p w:rsidR="00292E89" w:rsidRPr="00195D17" w:rsidRDefault="009306BD" w:rsidP="00195D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  <w:sectPr w:rsidR="00292E89" w:rsidRPr="00195D17" w:rsidSect="00292E8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Матушка березка</w:t>
      </w:r>
      <w:r w:rsidR="00941372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Красавица кудрявая</w:t>
      </w:r>
      <w:r w:rsidR="00941372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Стройная, белоствольная</w:t>
      </w:r>
      <w:r w:rsidR="00941372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Встрепенись</w:t>
      </w:r>
      <w:r w:rsidR="00941372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Добрым людям покажись</w:t>
      </w:r>
      <w:r w:rsidR="00941372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</w:p>
    <w:p w:rsidR="00195D17" w:rsidRPr="00195D17" w:rsidRDefault="009306BD" w:rsidP="00195D1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sectPr w:rsidR="00195D17" w:rsidRPr="00195D17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Под музыку выходит Березонька.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Березонька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 Здравствуйте, люди добрые (кланяется взрослым), здравствуйте дети круглощекие (кланяется детям)! Услыхала я ваши похвалы, захотелось мне с вами хороводы водить, да песни петь. Становитесь в большой хоровод!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Дети, скорее становитесь в круг, будем вокруг Березоньки хоровод водить, да за ней все движения повторять!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Хоровод «Во поле березка стояла».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Заря поет, Березонька в центре круга показывает детям движения по тексту песни.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Березка.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Ах, как здорово вы поете да пляшете! Хочу я вас к себе в гости пригласить, в сказочный лесок,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92E89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г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де хранит каждый кусток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92E89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казки да загадки,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92E89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ойдемте, ребятки?</w:t>
      </w:r>
      <w:r w:rsidR="00941372" w:rsidRPr="00195D17">
        <w:rPr>
          <w:rFonts w:ascii="Times New Roman" w:hAnsi="Times New Roman" w:cs="Times New Roman"/>
          <w:sz w:val="28"/>
          <w:szCs w:val="28"/>
        </w:rPr>
        <w:t xml:space="preserve"> 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Беритесь за руки, ступайте тихонько, чтобы цветы не помять, да траву не растоптать!!!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Под музыку дети идут за Березкой хороводным шагом, по окончании музыки, усаживаются на места. В это время на ширме появляются «кусты».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Березонька.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Давайте присядем, послушаем, как поют птички! (фонограмма).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Фонограмма меняется, на ширме появляется кукла Дед </w:t>
      </w:r>
      <w:proofErr w:type="spellStart"/>
      <w:r w:rsidRPr="00195D1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Шишкарь</w:t>
      </w:r>
      <w:proofErr w:type="spellEnd"/>
      <w:r w:rsidRPr="00195D1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Дед.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Кто тут тропинки лесные топчет, да во все горло хохочет? Всех птиц да зверей перепугали, ироды!!!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 Березонька, кто этот дедушка, и почему он на нас так сердится?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Березонька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Это Дед </w:t>
      </w:r>
      <w:proofErr w:type="spell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Шишкарь</w:t>
      </w:r>
      <w:proofErr w:type="spell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, по лесу ходит, за порядком следит, если кто балует – очень он сердит!!!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Дед </w:t>
      </w:r>
      <w:proofErr w:type="spell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Шишкарь</w:t>
      </w:r>
      <w:proofErr w:type="spell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, не сердись, хочешь, дети для тебя песенку споют про букашек и ромашки!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Дед ворчит, но соглашается.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Выходят дети, одетые в шапочки ромашек и букашек, поют песенку.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Заря. 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Дед </w:t>
      </w:r>
      <w:proofErr w:type="spell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Шишкарь</w:t>
      </w:r>
      <w:proofErr w:type="spell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понравилось? (дед еще немного ворчит). Лето настало, мы 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солнышку рады, вот и веселимся, и тебе предлагаем!!! Иди к нам!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Выходит дед с корзинкой. Здоровается со всеми, ворчит…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</w:t>
      </w:r>
      <w:proofErr w:type="gram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</w:t>
      </w:r>
      <w:proofErr w:type="gram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</w:t>
      </w:r>
      <w:proofErr w:type="gram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аглядывает в его корзинку). Что у тебя в корзинке?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Дед.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Да вот, шишек набрал!!! Ну, коль вы веселитесь, знаю и я одну забаву!! Разбрасывает шишки по полу, подходит к девочке и мальчику.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Кто из вас больше шишек соберет, тот и получит от Деда </w:t>
      </w:r>
      <w:proofErr w:type="spell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Шишкаря</w:t>
      </w:r>
      <w:proofErr w:type="spell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подарочек!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Проводится игра «Собери шишки»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Дед </w:t>
      </w:r>
      <w:proofErr w:type="spell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Шишкарь</w:t>
      </w:r>
      <w:proofErr w:type="spell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одаривает победителя, просит детей в лесу вести себя хорошо, веток не ломать, траву не вытаптывать, костров не жечь, зверушек лесных не обижать. Уходит.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Березонька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 Так, заглянем под кусток, посмотрим, кто там спрятался! (на ширме появляется заяц)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Заря. 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Вышли дети на лужок, заглянули под кусток,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195D17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у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видали зайчика, поманили пальчиком.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Дети, давайте зайчика поманим пальчиком, может он выйдет к нам тогда! (дети манят пальчиком, выходит ребенок, переодетый зайчиком)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Зайчик.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Скачу и прыгаю я ловко,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195D17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очень я люблю морковку!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 Ребята, я интересную игру знаю, давайте с зайчиком поиграем! Игра называется «Собери морковку с грядки». Знаю я, что ___________ бегает очень быстро, выходи к нам, будешь с зайчиком соревноваться!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Проводится игра «Собери морковку с грядки».</w:t>
      </w:r>
      <w:r w:rsidR="00195D17" w:rsidRPr="00195D17">
        <w:rPr>
          <w:rFonts w:ascii="Times New Roman" w:hAnsi="Times New Roman" w:cs="Times New Roman"/>
          <w:sz w:val="28"/>
          <w:szCs w:val="28"/>
        </w:rPr>
        <w:t xml:space="preserve"> 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Березка.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Вновь заглянем под кусток, кого найдем – к себе позовем!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На ширме появляется медвежонок.</w:t>
      </w:r>
      <w:r w:rsidRPr="00195D1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i/>
          <w:sz w:val="28"/>
          <w:szCs w:val="28"/>
        </w:rPr>
        <w:br/>
      </w:r>
      <w:r w:rsidR="00195D17"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</w:t>
      </w:r>
    </w:p>
    <w:p w:rsidR="00195D17" w:rsidRPr="00195D17" w:rsidRDefault="009306BD" w:rsidP="00195D1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  <w:sectPr w:rsidR="00195D17" w:rsidRPr="00195D17" w:rsidSect="00195D1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Мы по лесу шли, да шли,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 тебе, </w:t>
      </w:r>
      <w:proofErr w:type="spellStart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Мишенька</w:t>
      </w:r>
      <w:proofErr w:type="spellEnd"/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, пришли.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Без тебя мы не уйдем,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Мы тебя плясать зовем.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</w:p>
    <w:p w:rsidR="00941372" w:rsidRPr="00195D17" w:rsidRDefault="009306BD" w:rsidP="00195D1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Из-за ширмы выходит ребенок в костюме медвежонка.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="00941372"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Мед</w:t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вежонок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 Не хочу плясать, а хочу я спать, да лапу сосать!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Медвежонок садится на пенек и «засыпает».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Ребята, давайте разбудим медвежонка, вставайте со стульчиков, да дружно повторяйте все движения за Березонькой!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Проводится игра «Разбуди медвежонка»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Заря под музыку декламирует стих, а дети и Березка выполняют движения по тексту.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В конце, на слова «разбудили мы медведя и пустились наутек», дети бегут назад на стульчики, а медведь просыпается и пытается их поймать. Игра проводится 2 раза.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Заря благодарит медвежонка и дарит ему бочонок с медом, тот уходит.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41372" w:rsidRPr="00195D17">
        <w:rPr>
          <w:rFonts w:ascii="Times New Roman" w:hAnsi="Times New Roman" w:cs="Times New Roman"/>
          <w:sz w:val="28"/>
          <w:szCs w:val="28"/>
        </w:rPr>
        <w:t xml:space="preserve"> 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Заря обращает внимание детей на клумбу с искусственными цветами, подходит, нюхает их.</w:t>
      </w:r>
    </w:p>
    <w:p w:rsidR="00941372" w:rsidRPr="00195D17" w:rsidRDefault="009306BD" w:rsidP="00195D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Заря.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Ах, какой аромат! Давайте по полянке гулять, лютики-ромашки собирать!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Проводится игра «Лютики-ромашки». Диск Железнова.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Березонька.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Ах, дети милые, как весело с вами! Но пора вам домой возвращаться, беритесь за руки, я вас отведу!!!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Идут под музыку хороводным шагом за Березкой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195D17">
        <w:rPr>
          <w:rFonts w:ascii="Times New Roman" w:hAnsi="Times New Roman" w:cs="Times New Roman"/>
          <w:sz w:val="28"/>
          <w:szCs w:val="28"/>
        </w:rPr>
        <w:br/>
      </w:r>
      <w:r w:rsidRPr="00195D1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Березка</w:t>
      </w:r>
      <w:r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. Загостилась я у вас, пойду в лес, к своим подруженькам-березкам! До свидания!</w:t>
      </w:r>
      <w:r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195D17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Заря предлагает детям еще немного потанцевать.</w:t>
      </w:r>
      <w:r w:rsidR="00195D17" w:rsidRPr="00195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195D17" w:rsidRPr="00195D17">
        <w:rPr>
          <w:rFonts w:ascii="Times New Roman" w:hAnsi="Times New Roman" w:cs="Times New Roman"/>
          <w:sz w:val="28"/>
          <w:szCs w:val="28"/>
        </w:rPr>
        <w:br/>
      </w:r>
      <w:r w:rsidR="00195D17" w:rsidRPr="00195D17">
        <w:rPr>
          <w:rFonts w:ascii="Times New Roman" w:hAnsi="Times New Roman" w:cs="Times New Roman"/>
          <w:sz w:val="28"/>
          <w:szCs w:val="28"/>
          <w:shd w:val="clear" w:color="auto" w:fill="F9F9F9"/>
        </w:rPr>
        <w:t>Заря благодарит всех детей, угощает их фруктами, прощается и уходит.</w:t>
      </w:r>
      <w:r w:rsidRPr="00195D17">
        <w:rPr>
          <w:rFonts w:ascii="Times New Roman" w:hAnsi="Times New Roman" w:cs="Times New Roman"/>
          <w:sz w:val="28"/>
          <w:szCs w:val="28"/>
        </w:rPr>
        <w:br/>
      </w:r>
    </w:p>
    <w:p w:rsidR="003E2EFE" w:rsidRPr="00195D17" w:rsidRDefault="003E2EFE" w:rsidP="00195D17">
      <w:pPr>
        <w:shd w:val="clear" w:color="auto" w:fill="FFFFFF"/>
        <w:spacing w:before="172" w:after="172" w:line="365" w:lineRule="atLeast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3E2EFE" w:rsidRPr="00195D17" w:rsidRDefault="003E2EFE" w:rsidP="003E2EFE">
      <w:pPr>
        <w:shd w:val="clear" w:color="auto" w:fill="FFFFFF"/>
        <w:spacing w:before="172" w:after="172" w:line="3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5D17">
        <w:rPr>
          <w:rFonts w:ascii="Times New Roman" w:hAnsi="Times New Roman" w:cs="Times New Roman"/>
          <w:b/>
          <w:sz w:val="32"/>
          <w:szCs w:val="32"/>
        </w:rPr>
        <w:t xml:space="preserve">Развлечение </w:t>
      </w:r>
      <w:r w:rsidRPr="00195D17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</w:rPr>
        <w:t>«</w:t>
      </w:r>
      <w:r w:rsidRPr="0019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Путешествие на воздушном шаре</w:t>
      </w:r>
      <w:r w:rsidRPr="00195D17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</w:rPr>
        <w:t>»</w:t>
      </w:r>
      <w:r w:rsidRPr="00195D1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9F9F9"/>
        </w:rPr>
        <w:t> </w:t>
      </w:r>
    </w:p>
    <w:p w:rsidR="003E2EFE" w:rsidRPr="00195D17" w:rsidRDefault="003E2EFE" w:rsidP="003E2EFE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95D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____________________</w:t>
      </w:r>
    </w:p>
    <w:p w:rsidR="003E2EFE" w:rsidRPr="00195D17" w:rsidRDefault="003E2EFE" w:rsidP="003E2E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5D17">
        <w:rPr>
          <w:rFonts w:ascii="Times New Roman" w:hAnsi="Times New Roman" w:cs="Times New Roman"/>
          <w:b/>
          <w:color w:val="FF0000"/>
          <w:sz w:val="32"/>
          <w:szCs w:val="32"/>
        </w:rPr>
        <w:t>«Неделя путешествий»</w:t>
      </w:r>
      <w:r w:rsidRPr="00195D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18.08 –22.08).</w:t>
      </w:r>
      <w:r w:rsidRPr="00195D1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proofErr w:type="gramStart"/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навыков взаимодействия и проживание реального опыта положительного взаимодействия родителей и детей.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3E2EF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Здравствуйте, взрослые! (Дети садятся на стульчики рядом с родителями). Мы рады вновь видеть вас в нашем зале, встреча наша сегодня несколько необычная.</w:t>
      </w:r>
    </w:p>
    <w:p w:rsid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2EFE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i/>
          <w:iCs/>
          <w:sz w:val="28"/>
          <w:lang w:eastAsia="ru-RU"/>
        </w:rPr>
        <w:sectPr w:rsidR="003E2EFE" w:rsidSect="003E2EF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семья?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спросите меня.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отвечу вам с удовольствием,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семья - это дом,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Садик мой за окном,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семья - это малая Родина!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пургой и дождём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согреют теплом</w:t>
      </w:r>
      <w:proofErr w:type="gramStart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 любых ситуациях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Мамы милой глаза,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улыбка отца,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ватрушки, и булочки бабушки!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идём из семьи,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 корни твои,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долгая жизнь начинается.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основа основ - наш родительский дом,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семьёй в мире жизнь продолжается.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(Е. Воронина, из цикла “Сердце отдаю детям”)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отправиться в путешествие, чтобы провести время вместе в волшебной стране. В этой стране все любят, понимают и уважают друг друга, и все делают вместе.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путешествовать мы будем на большом воздушном шаре. Я – штурман, а это мой экипаж: стюардессы: ваши воспитатели, ди-джей наш музыкальный руководитель. Сейчас наши стюардессы раздадут вам наши приглашения. Все кто получил приглашения, проходим на воздушный шар</w:t>
      </w:r>
      <w:r w:rsidRPr="003E2EF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(взрослые и дети получают приглашения в виде </w:t>
      </w:r>
      <w:proofErr w:type="spellStart"/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бейджиков</w:t>
      </w:r>
      <w:proofErr w:type="spellEnd"/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встают в круг (</w:t>
      </w: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песня “На большом воздушном шаре”, автор Егор Солодовников).</w:t>
      </w:r>
      <w:r w:rsidRPr="003E2EF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полетели!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с вами в пути, давайте немного поиграем.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Игра “Ассоциации”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круга на полу лежат четыре воздушных шара. Участники под музыку передают шары. Когда выключается музыка, те участники, у которых в руках оказался шарик, говорят о своем настроении, или какую ассоциацию вызывает у них воздушный шар. Игра повторяется 2-3 раза.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Ведущий:</w:t>
      </w:r>
      <w:r w:rsidRPr="003E2EF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прилетели в волшебную страну. Нам нужно добраться до лесной поляны. А чтобы нам не потеряться, давайте встанем как гусеница и пойдем на поляну все вместе.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Игра “Гусеница”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proofErr w:type="spellStart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proofErr w:type="gramStart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аиваются</w:t>
      </w:r>
      <w:proofErr w:type="spell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паровозиком, и </w:t>
      </w:r>
      <w:proofErr w:type="spellStart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деpжадpугдpуга</w:t>
      </w:r>
      <w:proofErr w:type="spell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талии, зажав между собой воздушные шарики, отправляются в путь. Штурман ведет группу за собой. Группа в пути преодолевает препятствия.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3E2EF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пути мы устали. Давайте все вместе немного отдохнем.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Упражнение “Веселые танцы”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разбиваются по парам (родитель-ребенок). Каждой паре выдается по одному воздушному шарику. Во время танца участники должны удерживать шарик между лбами, животом, ногами. При этом музыка звучит не только медленная, но и быстрая. Пары, которые танцевали и не уронили шарик, объявляются чемпионами танцев.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вокруг, как здесь красиво! Но я предлагаю вам, еще больше украсить эту поляну. Обратите внимание на свои приглашения. И соберите свои команды по цвету воздушных шариков на приглашениях.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Упражнение “</w:t>
      </w:r>
      <w:proofErr w:type="spellStart"/>
      <w:r w:rsidRPr="003E2EF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Креатив</w:t>
      </w:r>
      <w:proofErr w:type="spellEnd"/>
      <w:r w:rsidRPr="003E2EF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”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подгруппах. Участники каждой подгруппы получают продолговатые шарики. Задача участников скрутить шарики так, чтобы получилось что-то оригинальное и интересное. Например: букеты цветов. Затем каждая подгруппа ставит свои букеты цветов в общую корзину.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Вам понравилось на этом острове? Но, к </w:t>
      </w:r>
      <w:proofErr w:type="gramStart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 домой. А чтобы вам не было очень грустно, я предлагаю взять с этого острова маленькую частичку красоты</w:t>
      </w:r>
      <w:r w:rsidRPr="003E2EF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снимают по одному воздушному шару, прикрепленному к стене).</w:t>
      </w:r>
      <w:r w:rsidRPr="003E2EF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</w:t>
      </w:r>
      <w:r w:rsidRPr="003E2EF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E2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музыка).</w:t>
      </w:r>
    </w:p>
    <w:p w:rsidR="003E2EFE" w:rsidRPr="003E2EFE" w:rsidRDefault="003E2EFE" w:rsidP="003E2EFE">
      <w:pPr>
        <w:shd w:val="clear" w:color="auto" w:fill="FFFFFF"/>
        <w:spacing w:after="172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вернулись домой. Эти шарики не простые, они с сюрпризом. А так как все праздники заканчиваются салютом и фейерверком, мы сейчас с вами устроим праздничный салют. На счет раз-два-три, участники иголкой </w:t>
      </w:r>
      <w:proofErr w:type="gramStart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</w:t>
      </w:r>
      <w:proofErr w:type="gramEnd"/>
      <w:r w:rsidRPr="003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шары, (в шариках лежат пожелания, которые участники зачитывают). Я предлагаю наше праздничное настроение взять с собой домой. Спасибо, за внимание.</w:t>
      </w:r>
    </w:p>
    <w:p w:rsidR="003E2EFE" w:rsidRDefault="003E2EFE" w:rsidP="00150900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3E2EFE" w:rsidRDefault="003E2EFE" w:rsidP="00150900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3E2EFE" w:rsidRDefault="003E2EFE" w:rsidP="00150900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3E2EFE" w:rsidRDefault="003E2EFE" w:rsidP="00150900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3E2EFE" w:rsidRDefault="003E2EFE" w:rsidP="00150900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3E2EFE" w:rsidRDefault="003E2EFE" w:rsidP="00150900">
      <w:pPr>
        <w:pStyle w:val="1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150900" w:rsidRPr="00195D17" w:rsidRDefault="00150900" w:rsidP="00150900">
      <w:pPr>
        <w:pStyle w:val="1"/>
        <w:spacing w:before="0" w:beforeAutospacing="0" w:after="0" w:afterAutospacing="0" w:line="374" w:lineRule="atLeast"/>
        <w:jc w:val="center"/>
        <w:rPr>
          <w:sz w:val="32"/>
          <w:szCs w:val="32"/>
        </w:rPr>
      </w:pPr>
      <w:r w:rsidRPr="00195D17">
        <w:rPr>
          <w:sz w:val="32"/>
          <w:szCs w:val="32"/>
        </w:rPr>
        <w:t xml:space="preserve">Развлечение «До свидания, лето!». </w:t>
      </w:r>
    </w:p>
    <w:p w:rsidR="00150900" w:rsidRPr="00195D17" w:rsidRDefault="00150900" w:rsidP="00150900">
      <w:pPr>
        <w:spacing w:after="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195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____________________</w:t>
      </w:r>
    </w:p>
    <w:p w:rsidR="00150900" w:rsidRPr="00195D17" w:rsidRDefault="00150900" w:rsidP="00400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195D17">
        <w:rPr>
          <w:rFonts w:ascii="Times New Roman" w:hAnsi="Times New Roman" w:cs="Times New Roman"/>
          <w:b/>
          <w:color w:val="FF0000"/>
          <w:sz w:val="32"/>
          <w:szCs w:val="32"/>
        </w:rPr>
        <w:t>«Куда уходит лето»</w:t>
      </w:r>
      <w:r w:rsidRPr="00195D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(с 25.08 – 29.08).</w:t>
      </w:r>
      <w:r w:rsidRPr="00195D1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 </w:t>
      </w:r>
      <w:hyperlink r:id="rId20" w:tgtFrame="_blank" w:history="1">
        <w:r w:rsidRPr="00F41F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эмоционально</w:t>
        </w:r>
      </w:hyperlink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положительное настроение, развивать воображение и творческие способности.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50900" w:rsidRPr="00F41F6C" w:rsidRDefault="00142004" w:rsidP="00195D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150900" w:rsidRPr="00F41F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осуществлять</w:t>
        </w:r>
      </w:hyperlink>
      <w:r w:rsidR="00150900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взаимосвязь по физическому и экологическому воспитанию</w:t>
      </w:r>
    </w:p>
    <w:p w:rsidR="00150900" w:rsidRPr="00F41F6C" w:rsidRDefault="00142004" w:rsidP="00195D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150900" w:rsidRPr="00F41F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развивать</w:t>
        </w:r>
      </w:hyperlink>
      <w:r w:rsidR="00150900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любознательность, ловкость, координацию движений</w:t>
      </w:r>
    </w:p>
    <w:p w:rsidR="00150900" w:rsidRPr="00F41F6C" w:rsidRDefault="00150900" w:rsidP="00195D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дружелюбие, стремление к взаимовыручке</w:t>
      </w:r>
    </w:p>
    <w:p w:rsidR="00150900" w:rsidRPr="00F41F6C" w:rsidRDefault="00142004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150900" w:rsidRPr="00F41F6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Оборудование</w:t>
        </w:r>
      </w:hyperlink>
      <w:r w:rsidR="00150900"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материалы: </w:t>
      </w:r>
      <w:hyperlink r:id="rId24" w:tgtFrame="_blank" w:history="1">
        <w:r w:rsidR="00150900" w:rsidRPr="00F41F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оформление</w:t>
        </w:r>
      </w:hyperlink>
      <w:r w:rsidR="00150900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зала воздушными шарами, летней декорацией, пластмассовые или деревянные кубики, 2 ватмана с нарисованной поляной, цветы для наклеивания на поляну.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и танцев, подготовка необходимого материала.</w:t>
      </w:r>
    </w:p>
    <w:p w:rsidR="00150900" w:rsidRPr="00F41F6C" w:rsidRDefault="00150900" w:rsidP="00195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E17A7C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“Вот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наше лето” из м/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“Дед Мороз и лето” </w:t>
      </w:r>
    </w:p>
    <w:p w:rsidR="00400B63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 Для чего мы сегодня собрались? Какое время года</w:t>
      </w:r>
      <w:r w:rsidR="00E17A7C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скоро встретим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(ответ: осень)</w:t>
      </w:r>
      <w:r w:rsidR="00E17A7C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прошло? (ответ: лето) Мы сегодня прощаемся с летом до следующего года. Посмотрите, кто к нам в гости пришел?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мои друзья!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рада встрече с вами я.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подросли, большими стали,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вы меня узнали?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соткано из зноя,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 тепло с собою.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реки согреваю,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Купаться приглашаю,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вы любите меня за это.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так скажите, кто я? (ответ: лето)</w:t>
      </w: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92E89" w:rsidSect="00292E8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было лето.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красива и щедра природа!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трав, деревьев и цветов!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окружает нас народа: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Мошек, бабочек, жуков и муравьев.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разведи рукой травинки: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листочком дремлет светлячок,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здесь кузнечик чешет лапкой спинку,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Паутинку тянет крошка паучок.</w:t>
      </w: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92E89" w:rsidSect="00292E8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Лето: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такие печальные?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сегодня с тобой прощаемся до следующего года. А нам не хочется!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грустите! Мы с вами сегодня еще повеселимся, поиграем!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92E89" w:rsidSect="00426C1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Я,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пчела,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меду собрала,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пришел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Разорил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друзья, соседи: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“Будем воевать с медведем!”</w:t>
      </w: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92E89" w:rsidSect="00292E8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тебе, Пчелка, поможем!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 “Медведи и пчелы” </w:t>
      </w: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и девочки делятся на команды медведей и пчелок соответственно. Под музыку пчелки “летят” собирать мед, а медведи бегут в “ульи” его поедать. Пчелки с окончанием музыки возвращаются и “жалят” не успевших убежать.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у пчелы не сложилась дружба с медведем, но еще..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следующей песни узнаем у кого еще.</w:t>
      </w:r>
    </w:p>
    <w:p w:rsidR="00E17A7C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“Мишка и Оса” (музыка и слова Т.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Пшеничниковой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Ю. </w:t>
      </w:r>
      <w:proofErr w:type="spell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Забутова</w:t>
      </w:r>
      <w:proofErr w:type="spell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Муравью нельзя лениться,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 живет трудом.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только он увидит,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Тащит в свой подземный дом.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Игра: “Муравьи строят дом” </w:t>
      </w: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строятся в две команды по 10 человек. Рядом с ними кубики и кирпичики. Задача каждой команды – как можно быстрее построить “дом”.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спасибо тебе за веселые игры, а вот девочки приглашают нас танцевать.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Танец. </w:t>
      </w: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Навстречу детям вылетает на метле Баба Яга.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ты, сколько вас пожаловало! Что вы в моем лесу забыли?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праздник. Хочешь с нами поиграть?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очень хочу! Я не играла уже 300 лет!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“Бабка </w:t>
      </w:r>
      <w:proofErr w:type="spellStart"/>
      <w:r w:rsidRPr="00F41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Ёжка</w:t>
      </w:r>
      <w:proofErr w:type="spellEnd"/>
      <w:r w:rsidRPr="00F41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становятся в большой круг, берутся за руки и двигаются по кругу, приговаривая: “Бабка - </w:t>
      </w:r>
      <w:proofErr w:type="spellStart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Ёжка</w:t>
      </w:r>
      <w:proofErr w:type="spellEnd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</w:t>
      </w:r>
      <w:proofErr w:type="gramEnd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остяная ножка с печки упала, ножку сломала”. После этого все опускают руки и разбегаются. Кого Бабка </w:t>
      </w:r>
      <w:proofErr w:type="gramStart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</w:t>
      </w:r>
      <w:proofErr w:type="gramEnd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жка</w:t>
      </w:r>
      <w:proofErr w:type="spellEnd"/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задела, тот останавливается, словно “заколдованный”.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="00E17A7C"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прошло лето,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Цветов и трав букеты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рисовать.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“Укрась поляну” </w:t>
      </w: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строятся в две команды по 10 человек. Задача каждой команды - как можно быстрее украсить “поляну” цветами: на лист ватмана с нарисованной “поляной” дети приклеивают цветы.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какая у нас получилась замечательная поляна. Подарим ее нашим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будет всю зиму напоминать о нас и о лете.</w:t>
      </w:r>
    </w:p>
    <w:p w:rsidR="00150900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понравилось на вашем празднике. А от меня вам угощение - блинчики. </w:t>
      </w:r>
      <w:proofErr w:type="gramStart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же они похожи на солнышко? </w:t>
      </w:r>
      <w:r w:rsidRPr="00F41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о лете (музыка Ю.Муратова, слова А.Митрошиной).</w:t>
      </w:r>
    </w:p>
    <w:p w:rsidR="008205A1" w:rsidRPr="00F41F6C" w:rsidRDefault="00150900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Лето! </w:t>
      </w:r>
      <w:r w:rsidRPr="00F4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F41F6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p w:rsidR="00A53FA2" w:rsidRPr="00F41F6C" w:rsidRDefault="00A53FA2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A2" w:rsidRPr="00F41F6C" w:rsidRDefault="00A53FA2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A2" w:rsidRPr="00F41F6C" w:rsidRDefault="00A53FA2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A2" w:rsidRDefault="00A53FA2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89" w:rsidRDefault="00292E89" w:rsidP="0019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A2" w:rsidRPr="00195D17" w:rsidRDefault="00195D17" w:rsidP="00195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32"/>
          <w:szCs w:val="32"/>
          <w:u w:val="single"/>
          <w:lang w:eastAsia="ru-RU"/>
        </w:rPr>
      </w:pPr>
      <w:r w:rsidRPr="00195D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Источники:</w:t>
      </w:r>
    </w:p>
    <w:p w:rsidR="00E63DF9" w:rsidRPr="008205A1" w:rsidRDefault="00E63DF9" w:rsidP="008205A1">
      <w:pPr>
        <w:pStyle w:val="3"/>
        <w:numPr>
          <w:ilvl w:val="0"/>
          <w:numId w:val="2"/>
        </w:numPr>
        <w:spacing w:before="56" w:beforeAutospacing="0" w:after="94" w:afterAutospacing="0"/>
        <w:rPr>
          <w:b w:val="0"/>
          <w:sz w:val="28"/>
          <w:szCs w:val="28"/>
        </w:rPr>
      </w:pPr>
      <w:r w:rsidRPr="00E63DF9">
        <w:rPr>
          <w:b w:val="0"/>
          <w:sz w:val="28"/>
          <w:szCs w:val="28"/>
        </w:rPr>
        <w:t>Викторина для дошкольников "По мотивам русских сказок"</w:t>
      </w:r>
      <w:r w:rsidR="00150900">
        <w:rPr>
          <w:b w:val="0"/>
          <w:sz w:val="28"/>
          <w:szCs w:val="28"/>
        </w:rPr>
        <w:t xml:space="preserve"> </w:t>
      </w:r>
      <w:r w:rsidRPr="00E63DF9">
        <w:rPr>
          <w:b w:val="0"/>
          <w:sz w:val="28"/>
          <w:szCs w:val="28"/>
        </w:rPr>
        <w:t xml:space="preserve">Режим доступа: </w:t>
      </w:r>
      <w:hyperlink r:id="rId25" w:history="1">
        <w:r w:rsidRPr="00E63DF9">
          <w:rPr>
            <w:rStyle w:val="a5"/>
            <w:b w:val="0"/>
            <w:color w:val="auto"/>
            <w:sz w:val="28"/>
            <w:szCs w:val="28"/>
          </w:rPr>
          <w:t>http://www.kindergenii.ru/metodichki/viktorina.htm</w:t>
        </w:r>
      </w:hyperlink>
    </w:p>
    <w:p w:rsidR="00E63DF9" w:rsidRPr="008205A1" w:rsidRDefault="00E63DF9" w:rsidP="008205A1">
      <w:pPr>
        <w:pStyle w:val="3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 w:rsidRPr="00E63DF9">
        <w:rPr>
          <w:b w:val="0"/>
          <w:sz w:val="28"/>
          <w:szCs w:val="28"/>
        </w:rPr>
        <w:t>Литературная викторина для детей старшего дошкольного возраста «В гостях у сказки</w:t>
      </w:r>
      <w:proofErr w:type="gramStart"/>
      <w:r w:rsidRPr="00E63DF9">
        <w:rPr>
          <w:b w:val="0"/>
          <w:sz w:val="28"/>
          <w:szCs w:val="28"/>
        </w:rPr>
        <w:t>»Р</w:t>
      </w:r>
      <w:proofErr w:type="gramEnd"/>
      <w:r w:rsidRPr="00E63DF9">
        <w:rPr>
          <w:b w:val="0"/>
          <w:sz w:val="28"/>
          <w:szCs w:val="28"/>
        </w:rPr>
        <w:t xml:space="preserve">ежим доступа:  </w:t>
      </w:r>
      <w:hyperlink r:id="rId26" w:history="1">
        <w:r w:rsidRPr="00E63DF9">
          <w:rPr>
            <w:rStyle w:val="a5"/>
            <w:b w:val="0"/>
            <w:color w:val="auto"/>
            <w:sz w:val="28"/>
            <w:szCs w:val="28"/>
            <w:u w:val="none"/>
          </w:rPr>
          <w:t>http://kladraz.ru/viktoriny/viktoriny-dlja-doshkolnikov/literaturnaja-viktorina-dlja-starshih-doshkolnikov-v-gostjah-u-skazki.html</w:t>
        </w:r>
      </w:hyperlink>
    </w:p>
    <w:p w:rsidR="00150900" w:rsidRPr="00195D17" w:rsidRDefault="00E17A7C" w:rsidP="00150900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>Сценарии  развлечений  для старшей группы "День здоровья". Детский сад 50.1. Режим доступа:</w:t>
      </w:r>
      <w:r w:rsidR="00EE4DF7" w:rsidRPr="00195D17">
        <w:rPr>
          <w:b w:val="0"/>
          <w:sz w:val="28"/>
          <w:szCs w:val="28"/>
        </w:rPr>
        <w:t xml:space="preserve">1. </w:t>
      </w:r>
      <w:r w:rsidRPr="00195D17">
        <w:t xml:space="preserve"> </w:t>
      </w:r>
      <w:hyperlink r:id="rId27" w:history="1">
        <w:r w:rsidRPr="00195D17">
          <w:rPr>
            <w:rStyle w:val="a5"/>
            <w:b w:val="0"/>
            <w:color w:val="auto"/>
            <w:sz w:val="28"/>
            <w:szCs w:val="28"/>
          </w:rPr>
          <w:t>http://50ds.ru/detsad/metodist/9263-stsenariy-razvlecheniya-dlya-starshey-gruppy-den-zdorovya.html</w:t>
        </w:r>
      </w:hyperlink>
      <w:r w:rsidRPr="00195D17">
        <w:rPr>
          <w:b w:val="0"/>
          <w:sz w:val="28"/>
          <w:szCs w:val="28"/>
        </w:rPr>
        <w:t>. 2.</w:t>
      </w:r>
      <w:r w:rsidRPr="00195D17">
        <w:t xml:space="preserve"> </w:t>
      </w:r>
      <w:hyperlink r:id="rId28" w:history="1">
        <w:r w:rsidR="008A1F48" w:rsidRPr="00195D17">
          <w:rPr>
            <w:rStyle w:val="a5"/>
            <w:b w:val="0"/>
            <w:color w:val="auto"/>
            <w:sz w:val="28"/>
            <w:szCs w:val="28"/>
          </w:rPr>
          <w:t>http://50ds.ru/sport/8929-sportivnoe-razvlechenie-v-podgotovitelnoy-k-shkole-gruppe-do-svidanya--leto-.html. 3</w:t>
        </w:r>
      </w:hyperlink>
      <w:r w:rsidR="008A1F48" w:rsidRPr="00195D17">
        <w:rPr>
          <w:b w:val="0"/>
          <w:sz w:val="28"/>
          <w:szCs w:val="28"/>
        </w:rPr>
        <w:t>. http://50ds.ru/vospitatel/1791-zanyatie-viktorina-umniki-i-umnitsy-iz-kursa-osnovy-bezopasnoy-zhiznedeyatelnosti-detey.html.</w:t>
      </w:r>
    </w:p>
    <w:p w:rsidR="00150900" w:rsidRPr="00195D17" w:rsidRDefault="008205A1" w:rsidP="00F41F6C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>План-конспект занятия (старшая группа) по теме:</w:t>
      </w:r>
      <w:r w:rsidRPr="00195D17">
        <w:rPr>
          <w:rStyle w:val="apple-converted-space"/>
          <w:b w:val="0"/>
          <w:sz w:val="28"/>
          <w:szCs w:val="28"/>
        </w:rPr>
        <w:t> </w:t>
      </w:r>
      <w:r w:rsidRPr="00195D17">
        <w:rPr>
          <w:b w:val="0"/>
          <w:sz w:val="28"/>
          <w:szCs w:val="28"/>
        </w:rPr>
        <w:t xml:space="preserve">Конспект НОД "Невидимка-воздух" (эксперименты) Режим доступа: </w:t>
      </w:r>
      <w:hyperlink r:id="rId29" w:history="1">
        <w:r w:rsidR="00150900" w:rsidRPr="00195D17">
          <w:rPr>
            <w:rStyle w:val="a5"/>
            <w:b w:val="0"/>
            <w:color w:val="auto"/>
            <w:sz w:val="28"/>
            <w:szCs w:val="28"/>
          </w:rPr>
          <w:t>http://nsportal.ru/detskiy-sad/raznoe/konspekt-nod-nevidimka-vozdukh-eksperimenty</w:t>
        </w:r>
      </w:hyperlink>
    </w:p>
    <w:p w:rsidR="00150900" w:rsidRPr="00195D17" w:rsidRDefault="00150900" w:rsidP="00C9345E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 xml:space="preserve">Летнее развлечение для дошкольников. Сценарий. Режим доступа: </w:t>
      </w:r>
      <w:hyperlink r:id="rId30" w:history="1">
        <w:r w:rsidR="00C9345E" w:rsidRPr="00195D17">
          <w:rPr>
            <w:rStyle w:val="a5"/>
            <w:b w:val="0"/>
            <w:color w:val="auto"/>
            <w:sz w:val="28"/>
            <w:szCs w:val="28"/>
          </w:rPr>
          <w:t>http://ped-kopilka.ru/vospitateljam/prazdniki-v-dou/letnie-prazdniki-v-dou/scenarii-letnego-razvlechenija-v-dou-v-poiskah-leta.html</w:t>
        </w:r>
      </w:hyperlink>
    </w:p>
    <w:p w:rsidR="00C9345E" w:rsidRPr="00195D17" w:rsidRDefault="00C9345E" w:rsidP="0066059C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 xml:space="preserve">Все для веселого праздника. Режим доступа: </w:t>
      </w:r>
      <w:hyperlink r:id="rId31" w:history="1">
        <w:r w:rsidRPr="00195D17">
          <w:rPr>
            <w:rStyle w:val="a5"/>
            <w:b w:val="0"/>
            <w:color w:val="auto"/>
            <w:sz w:val="28"/>
            <w:szCs w:val="28"/>
          </w:rPr>
          <w:t>http://www.vampodarok.com/stihi.php?stih=104</w:t>
        </w:r>
      </w:hyperlink>
      <w:r w:rsidRPr="00195D17">
        <w:rPr>
          <w:b w:val="0"/>
          <w:sz w:val="28"/>
          <w:szCs w:val="28"/>
        </w:rPr>
        <w:t xml:space="preserve"> </w:t>
      </w:r>
    </w:p>
    <w:p w:rsidR="00F55130" w:rsidRPr="00195D17" w:rsidRDefault="0066059C" w:rsidP="00F55130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 xml:space="preserve">Учебно-методический кабинет. Режим доступа: </w:t>
      </w:r>
      <w:hyperlink r:id="rId32" w:history="1">
        <w:r w:rsidR="00F55130" w:rsidRPr="00195D17">
          <w:rPr>
            <w:rStyle w:val="a5"/>
            <w:b w:val="0"/>
            <w:color w:val="auto"/>
            <w:sz w:val="28"/>
            <w:szCs w:val="28"/>
          </w:rPr>
          <w:t>http://ped-kopilka.ru/vospitateljam/prazdniki-v-dou/letnie-prazdniki-v-dou/den-semi-lyubvi-i-vernosti-v-podgotovitelnoi-grupe.html</w:t>
        </w:r>
      </w:hyperlink>
    </w:p>
    <w:p w:rsidR="00F55130" w:rsidRPr="00195D17" w:rsidRDefault="00F55130" w:rsidP="00F55130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>Викторина Животные вокруг нас. Режим доступа:</w:t>
      </w:r>
      <w:r w:rsidRPr="00195D17">
        <w:rPr>
          <w:b w:val="0"/>
        </w:rPr>
        <w:t xml:space="preserve"> </w:t>
      </w:r>
      <w:hyperlink r:id="rId33" w:history="1">
        <w:r w:rsidRPr="00195D17">
          <w:rPr>
            <w:rStyle w:val="a5"/>
            <w:b w:val="0"/>
            <w:color w:val="auto"/>
            <w:sz w:val="28"/>
            <w:szCs w:val="28"/>
          </w:rPr>
          <w:t>http://nsportal.ru/detskii-sad/okruzhayushchii-mir/viktorina-zhivotnye-vokrug-nas</w:t>
        </w:r>
      </w:hyperlink>
    </w:p>
    <w:p w:rsidR="00F55130" w:rsidRPr="00195D17" w:rsidRDefault="00F55130" w:rsidP="000A4E22">
      <w:pPr>
        <w:pStyle w:val="1"/>
        <w:numPr>
          <w:ilvl w:val="0"/>
          <w:numId w:val="2"/>
        </w:numPr>
        <w:shd w:val="clear" w:color="auto" w:fill="FFFFFF" w:themeFill="background1"/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>Викторины для детей. Режим доступа:</w:t>
      </w:r>
      <w:r w:rsidRPr="00195D17">
        <w:t xml:space="preserve"> </w:t>
      </w:r>
      <w:hyperlink r:id="rId34" w:history="1">
        <w:r w:rsidR="00473C36" w:rsidRPr="00195D17">
          <w:rPr>
            <w:rStyle w:val="a5"/>
            <w:b w:val="0"/>
            <w:color w:val="auto"/>
            <w:sz w:val="28"/>
            <w:szCs w:val="28"/>
          </w:rPr>
          <w:t>http://domovenok-as.ru/volshebnyi-korob/razvlechenija-dlja-vsei-semi/viktoriny-dlja-detei-viktoriny-pro-zhivotnyh.html</w:t>
        </w:r>
      </w:hyperlink>
    </w:p>
    <w:p w:rsidR="000A4E22" w:rsidRPr="00195D17" w:rsidRDefault="000A4E22" w:rsidP="000A4E22">
      <w:pPr>
        <w:pStyle w:val="1"/>
        <w:numPr>
          <w:ilvl w:val="0"/>
          <w:numId w:val="2"/>
        </w:numPr>
        <w:shd w:val="clear" w:color="auto" w:fill="FFFFFF" w:themeFill="background1"/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>Сб. «Водят де</w:t>
      </w:r>
      <w:r w:rsidRPr="00195D17">
        <w:rPr>
          <w:b w:val="0"/>
          <w:sz w:val="28"/>
          <w:szCs w:val="28"/>
        </w:rPr>
        <w:softHyphen/>
        <w:t>ти хоровод». Сост. М. Медведева и В. Рыжкова/М.: Изд-во «Музыка», 1988</w:t>
      </w:r>
    </w:p>
    <w:p w:rsidR="000A4E22" w:rsidRPr="00195D17" w:rsidRDefault="000A4E22" w:rsidP="000A4E22">
      <w:pPr>
        <w:pStyle w:val="1"/>
        <w:numPr>
          <w:ilvl w:val="0"/>
          <w:numId w:val="2"/>
        </w:numPr>
        <w:shd w:val="clear" w:color="auto" w:fill="FFFFFF" w:themeFill="background1"/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 xml:space="preserve">Учебно-методический кабинет. Режим доступа: </w:t>
      </w:r>
      <w:hyperlink r:id="rId35" w:history="1">
        <w:r w:rsidRPr="00195D17">
          <w:rPr>
            <w:rStyle w:val="a5"/>
            <w:b w:val="0"/>
            <w:color w:val="auto"/>
            <w:sz w:val="28"/>
            <w:szCs w:val="28"/>
          </w:rPr>
          <w:t>http://ped-kopilka.ru/vneklasnaja-rabota/zagadki-schitalki-i-skorogovorki/zagadki-o-zhivotnyh-dlja-detei-s-otvetami.html</w:t>
        </w:r>
      </w:hyperlink>
    </w:p>
    <w:p w:rsidR="009306BD" w:rsidRPr="00195D17" w:rsidRDefault="000A4E22" w:rsidP="009306BD">
      <w:pPr>
        <w:pStyle w:val="1"/>
        <w:numPr>
          <w:ilvl w:val="0"/>
          <w:numId w:val="2"/>
        </w:numPr>
        <w:shd w:val="clear" w:color="auto" w:fill="FFFFFF" w:themeFill="background1"/>
        <w:rPr>
          <w:b w:val="0"/>
          <w:sz w:val="28"/>
          <w:szCs w:val="28"/>
        </w:rPr>
      </w:pPr>
      <w:hyperlink r:id="rId36" w:history="1">
        <w:r w:rsidRPr="00195D17">
          <w:rPr>
            <w:rStyle w:val="a5"/>
            <w:b w:val="0"/>
            <w:color w:val="auto"/>
            <w:sz w:val="28"/>
            <w:szCs w:val="28"/>
          </w:rPr>
          <w:t>Сценарий математического развлечения для старшего дошкольного возраста «Мы играем, мы считаем»</w:t>
        </w:r>
      </w:hyperlink>
      <w:r w:rsidR="00F41F6C" w:rsidRPr="00195D17">
        <w:rPr>
          <w:b w:val="0"/>
          <w:sz w:val="28"/>
          <w:szCs w:val="28"/>
        </w:rPr>
        <w:t>. Режим доступа:</w:t>
      </w:r>
      <w:r w:rsidR="00F41F6C" w:rsidRPr="00195D17">
        <w:t xml:space="preserve"> </w:t>
      </w:r>
      <w:hyperlink r:id="rId37" w:history="1">
        <w:r w:rsidR="009306BD" w:rsidRPr="00195D17">
          <w:rPr>
            <w:rStyle w:val="a5"/>
            <w:b w:val="0"/>
            <w:color w:val="auto"/>
            <w:sz w:val="28"/>
            <w:szCs w:val="28"/>
          </w:rPr>
          <w:t>http://www.detsadclub.ru/index.php/scenarii/636-scenarii-matematicheskogo-razvlecheniya-my-igraem-my-schitaem</w:t>
        </w:r>
      </w:hyperlink>
    </w:p>
    <w:p w:rsidR="00292E89" w:rsidRDefault="00F41F6C" w:rsidP="00292E89">
      <w:pPr>
        <w:pStyle w:val="1"/>
        <w:numPr>
          <w:ilvl w:val="0"/>
          <w:numId w:val="2"/>
        </w:numPr>
        <w:shd w:val="clear" w:color="auto" w:fill="FFFFFF" w:themeFill="background1"/>
        <w:rPr>
          <w:b w:val="0"/>
          <w:sz w:val="28"/>
          <w:szCs w:val="28"/>
        </w:rPr>
      </w:pPr>
      <w:r w:rsidRPr="00195D17">
        <w:rPr>
          <w:b w:val="0"/>
          <w:sz w:val="28"/>
          <w:szCs w:val="28"/>
        </w:rPr>
        <w:t>Сценарий для дошкольников ко «дню театра»</w:t>
      </w:r>
      <w:r w:rsidR="009306BD" w:rsidRPr="00195D17">
        <w:rPr>
          <w:b w:val="0"/>
          <w:sz w:val="28"/>
          <w:szCs w:val="28"/>
        </w:rPr>
        <w:t>. Режим доступа:</w:t>
      </w:r>
      <w:r w:rsidR="009306BD" w:rsidRPr="00195D17">
        <w:t xml:space="preserve"> </w:t>
      </w:r>
      <w:hyperlink r:id="rId38" w:history="1">
        <w:r w:rsidR="00292E89" w:rsidRPr="00195D17">
          <w:rPr>
            <w:rStyle w:val="a5"/>
            <w:b w:val="0"/>
            <w:color w:val="auto"/>
            <w:sz w:val="28"/>
            <w:szCs w:val="28"/>
          </w:rPr>
          <w:t>http://dohcolonoc.ru/utrennici/1487-den-teatra-stsenarij-dlya-doshkolnikov-ko-dnyu-teatra.html</w:t>
        </w:r>
      </w:hyperlink>
      <w:r w:rsidR="009306BD">
        <w:rPr>
          <w:b w:val="0"/>
          <w:sz w:val="28"/>
          <w:szCs w:val="28"/>
        </w:rPr>
        <w:t>.</w:t>
      </w:r>
    </w:p>
    <w:p w:rsidR="007C7E44" w:rsidRPr="00195D17" w:rsidRDefault="00292E89" w:rsidP="00195D17">
      <w:pPr>
        <w:pStyle w:val="1"/>
        <w:numPr>
          <w:ilvl w:val="0"/>
          <w:numId w:val="2"/>
        </w:numPr>
        <w:shd w:val="clear" w:color="auto" w:fill="FFFFFF" w:themeFill="background1"/>
        <w:rPr>
          <w:b w:val="0"/>
          <w:sz w:val="28"/>
          <w:szCs w:val="28"/>
        </w:rPr>
      </w:pPr>
      <w:r w:rsidRPr="00292E89">
        <w:rPr>
          <w:b w:val="0"/>
          <w:sz w:val="28"/>
          <w:szCs w:val="28"/>
        </w:rPr>
        <w:t>Семейный праздник в ДОУ "Путешествие на воздушном шаре"</w:t>
      </w:r>
      <w:r>
        <w:rPr>
          <w:b w:val="0"/>
          <w:sz w:val="28"/>
          <w:szCs w:val="28"/>
        </w:rPr>
        <w:t>.</w:t>
      </w:r>
      <w:r w:rsidRPr="00292E89">
        <w:t xml:space="preserve"> </w:t>
      </w:r>
      <w:r>
        <w:rPr>
          <w:b w:val="0"/>
          <w:sz w:val="28"/>
          <w:szCs w:val="28"/>
        </w:rPr>
        <w:t>Режим доступа:</w:t>
      </w:r>
      <w:r w:rsidRPr="009306BD">
        <w:t xml:space="preserve"> </w:t>
      </w:r>
      <w:r w:rsidRPr="00292E89">
        <w:rPr>
          <w:b w:val="0"/>
          <w:sz w:val="28"/>
          <w:szCs w:val="28"/>
        </w:rPr>
        <w:t>http://festival.1september.ru/articles/636043/</w:t>
      </w:r>
    </w:p>
    <w:sectPr w:rsidR="007C7E44" w:rsidRPr="00195D17" w:rsidSect="00426C18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8B" w:rsidRDefault="0041128B" w:rsidP="007C7E44">
      <w:pPr>
        <w:spacing w:after="0" w:line="240" w:lineRule="auto"/>
      </w:pPr>
      <w:r>
        <w:separator/>
      </w:r>
    </w:p>
  </w:endnote>
  <w:endnote w:type="continuationSeparator" w:id="1">
    <w:p w:rsidR="0041128B" w:rsidRDefault="0041128B" w:rsidP="007C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0720"/>
    </w:sdtPr>
    <w:sdtContent>
      <w:p w:rsidR="0041128B" w:rsidRDefault="0041128B">
        <w:pPr>
          <w:pStyle w:val="a9"/>
          <w:jc w:val="center"/>
        </w:pPr>
        <w:fldSimple w:instr=" PAGE   \* MERGEFORMAT ">
          <w:r w:rsidR="008B75AD">
            <w:rPr>
              <w:noProof/>
            </w:rPr>
            <w:t>39</w:t>
          </w:r>
        </w:fldSimple>
      </w:p>
    </w:sdtContent>
  </w:sdt>
  <w:p w:rsidR="0041128B" w:rsidRDefault="004112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8B" w:rsidRDefault="0041128B" w:rsidP="007C7E44">
      <w:pPr>
        <w:spacing w:after="0" w:line="240" w:lineRule="auto"/>
      </w:pPr>
      <w:r>
        <w:separator/>
      </w:r>
    </w:p>
  </w:footnote>
  <w:footnote w:type="continuationSeparator" w:id="1">
    <w:p w:rsidR="0041128B" w:rsidRDefault="0041128B" w:rsidP="007C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8B" w:rsidRDefault="0041128B" w:rsidP="00EF2BB0">
    <w:pPr>
      <w:pStyle w:val="ad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Мальченко Ирина  Викторовна,  воспитатель МБДОУ  «Детский сад № 20</w:t>
    </w:r>
  </w:p>
  <w:p w:rsidR="0041128B" w:rsidRPr="00EF2BB0" w:rsidRDefault="0041128B" w:rsidP="00EF2BB0">
    <w:pPr>
      <w:pStyle w:val="ad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u w:val="single" w:color="A6A6A6" w:themeColor="background1" w:themeShade="A6"/>
      </w:rPr>
    </w:pPr>
    <w:r>
      <w:rPr>
        <w:rFonts w:ascii="Times New Roman" w:hAnsi="Times New Roman" w:cs="Times New Roman"/>
        <w:sz w:val="24"/>
        <w:szCs w:val="24"/>
      </w:rPr>
      <w:t>«Ромашка» станицы Урухской» Георгиевского муниципального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484"/>
    <w:multiLevelType w:val="multilevel"/>
    <w:tmpl w:val="42B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0B03"/>
    <w:multiLevelType w:val="multilevel"/>
    <w:tmpl w:val="63A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800E1"/>
    <w:multiLevelType w:val="hybridMultilevel"/>
    <w:tmpl w:val="7E9819C2"/>
    <w:lvl w:ilvl="0" w:tplc="A60A5E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364677"/>
    <w:multiLevelType w:val="multilevel"/>
    <w:tmpl w:val="316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6316B"/>
    <w:multiLevelType w:val="hybridMultilevel"/>
    <w:tmpl w:val="8A5C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02F01"/>
    <w:multiLevelType w:val="multilevel"/>
    <w:tmpl w:val="02C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2248B2"/>
    <w:multiLevelType w:val="hybridMultilevel"/>
    <w:tmpl w:val="A81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B08F2"/>
    <w:multiLevelType w:val="hybridMultilevel"/>
    <w:tmpl w:val="DC623352"/>
    <w:lvl w:ilvl="0" w:tplc="475E45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0270"/>
    <w:multiLevelType w:val="multilevel"/>
    <w:tmpl w:val="809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63F47"/>
    <w:multiLevelType w:val="multilevel"/>
    <w:tmpl w:val="AE5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D778B"/>
    <w:multiLevelType w:val="hybridMultilevel"/>
    <w:tmpl w:val="7110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C18"/>
    <w:rsid w:val="000A4E22"/>
    <w:rsid w:val="00142004"/>
    <w:rsid w:val="00150900"/>
    <w:rsid w:val="00195D17"/>
    <w:rsid w:val="00292E89"/>
    <w:rsid w:val="002D579D"/>
    <w:rsid w:val="002F17EE"/>
    <w:rsid w:val="003E2EFE"/>
    <w:rsid w:val="00400B63"/>
    <w:rsid w:val="0041128B"/>
    <w:rsid w:val="004246FE"/>
    <w:rsid w:val="00426C18"/>
    <w:rsid w:val="00473C36"/>
    <w:rsid w:val="00476661"/>
    <w:rsid w:val="004A2879"/>
    <w:rsid w:val="0066059C"/>
    <w:rsid w:val="00683056"/>
    <w:rsid w:val="006F6D4E"/>
    <w:rsid w:val="00721EC7"/>
    <w:rsid w:val="007C7E44"/>
    <w:rsid w:val="007F5AC2"/>
    <w:rsid w:val="008205A1"/>
    <w:rsid w:val="008A1F48"/>
    <w:rsid w:val="008B75AD"/>
    <w:rsid w:val="009306BD"/>
    <w:rsid w:val="00941372"/>
    <w:rsid w:val="009510CB"/>
    <w:rsid w:val="009672A1"/>
    <w:rsid w:val="009F164E"/>
    <w:rsid w:val="00A53FA2"/>
    <w:rsid w:val="00A84172"/>
    <w:rsid w:val="00BD3D03"/>
    <w:rsid w:val="00BD62F7"/>
    <w:rsid w:val="00C9345E"/>
    <w:rsid w:val="00CF30C1"/>
    <w:rsid w:val="00E17A7C"/>
    <w:rsid w:val="00E63DF9"/>
    <w:rsid w:val="00EB5996"/>
    <w:rsid w:val="00EE4DF7"/>
    <w:rsid w:val="00EF2BB0"/>
    <w:rsid w:val="00F41F6C"/>
    <w:rsid w:val="00F55130"/>
    <w:rsid w:val="00FA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79"/>
  </w:style>
  <w:style w:type="paragraph" w:styleId="1">
    <w:name w:val="heading 1"/>
    <w:basedOn w:val="a"/>
    <w:link w:val="10"/>
    <w:uiPriority w:val="9"/>
    <w:qFormat/>
    <w:rsid w:val="00EF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18"/>
    <w:rPr>
      <w:b/>
      <w:bCs/>
    </w:rPr>
  </w:style>
  <w:style w:type="character" w:customStyle="1" w:styleId="apple-converted-space">
    <w:name w:val="apple-converted-space"/>
    <w:basedOn w:val="a0"/>
    <w:rsid w:val="00426C18"/>
  </w:style>
  <w:style w:type="character" w:styleId="a5">
    <w:name w:val="Hyperlink"/>
    <w:basedOn w:val="a0"/>
    <w:uiPriority w:val="99"/>
    <w:unhideWhenUsed/>
    <w:rsid w:val="00426C18"/>
    <w:rPr>
      <w:color w:val="0000FF"/>
      <w:u w:val="single"/>
    </w:rPr>
  </w:style>
  <w:style w:type="character" w:styleId="a6">
    <w:name w:val="Emphasis"/>
    <w:basedOn w:val="a0"/>
    <w:uiPriority w:val="20"/>
    <w:qFormat/>
    <w:rsid w:val="00426C18"/>
    <w:rPr>
      <w:i/>
      <w:iCs/>
    </w:rPr>
  </w:style>
  <w:style w:type="paragraph" w:styleId="a7">
    <w:name w:val="header"/>
    <w:basedOn w:val="a"/>
    <w:link w:val="a8"/>
    <w:uiPriority w:val="99"/>
    <w:unhideWhenUsed/>
    <w:rsid w:val="007C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E44"/>
  </w:style>
  <w:style w:type="paragraph" w:styleId="a9">
    <w:name w:val="footer"/>
    <w:basedOn w:val="a"/>
    <w:link w:val="aa"/>
    <w:uiPriority w:val="99"/>
    <w:unhideWhenUsed/>
    <w:rsid w:val="007C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E44"/>
  </w:style>
  <w:style w:type="paragraph" w:styleId="ab">
    <w:name w:val="Balloon Text"/>
    <w:basedOn w:val="a"/>
    <w:link w:val="ac"/>
    <w:uiPriority w:val="99"/>
    <w:semiHidden/>
    <w:unhideWhenUsed/>
    <w:rsid w:val="00E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BB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EF2BB0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EF2BB0"/>
  </w:style>
  <w:style w:type="character" w:customStyle="1" w:styleId="10">
    <w:name w:val="Заголовок 1 Знак"/>
    <w:basedOn w:val="a0"/>
    <w:link w:val="1"/>
    <w:uiPriority w:val="9"/>
    <w:rsid w:val="00EF2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List Paragraph"/>
    <w:basedOn w:val="a"/>
    <w:uiPriority w:val="34"/>
    <w:qFormat/>
    <w:rsid w:val="00E63DF9"/>
    <w:pPr>
      <w:ind w:left="720"/>
      <w:contextualSpacing/>
    </w:pPr>
  </w:style>
  <w:style w:type="character" w:customStyle="1" w:styleId="bluebold">
    <w:name w:val="bluebold"/>
    <w:basedOn w:val="a0"/>
    <w:rsid w:val="00BD62F7"/>
  </w:style>
  <w:style w:type="character" w:customStyle="1" w:styleId="40">
    <w:name w:val="Заголовок 4 Знак"/>
    <w:basedOn w:val="a0"/>
    <w:link w:val="4"/>
    <w:uiPriority w:val="9"/>
    <w:semiHidden/>
    <w:rsid w:val="00473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876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7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102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37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3944">
                                          <w:marLeft w:val="86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72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365">
          <w:marLeft w:val="215"/>
          <w:marRight w:val="21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493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16580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4788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91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single" w:sz="8" w:space="0" w:color="E2E2E2"/>
                <w:right w:val="none" w:sz="0" w:space="0" w:color="auto"/>
              </w:divBdr>
              <w:divsChild>
                <w:div w:id="10603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806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480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40951">
                                          <w:marLeft w:val="86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56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9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38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50ds.ru/vospitatel/1420-zanyatie-po-plavaniyu-lyagushata--druzhnye-rebyata.html" TargetMode="External"/><Relationship Id="rId18" Type="http://schemas.openxmlformats.org/officeDocument/2006/relationships/hyperlink" Target="http://50ds.ru/vospitatel/1244-zanyatie-po-leksiko-grammaticheskomu-razvitiyu-puteshestvie-po-vremenam-goda.html" TargetMode="External"/><Relationship Id="rId26" Type="http://schemas.openxmlformats.org/officeDocument/2006/relationships/hyperlink" Target="http://kladraz.ru/viktoriny/viktoriny-dlja-doshkolnikov/literaturnaja-viktorina-dlja-starshih-doshkolnikov-v-gostjah-u-skazki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50ds.ru/metodist/6896-primernaya-skhema-raspredeleniya-zadach-po-formirovaniyu-umeniy-osushchestvlyat-raznoobraznye-uslovnye-igrovye-deystviya-u-detey-rannego-vozrasta-azy-syuzhetnoy-igry.html" TargetMode="External"/><Relationship Id="rId34" Type="http://schemas.openxmlformats.org/officeDocument/2006/relationships/hyperlink" Target="http://domovenok-as.ru/volshebnyi-korob/razvlechenija-dlja-vsei-semi/viktoriny-dlja-detei-viktoriny-pro-zhivotnyh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50ds.ru/vospitatel/1420-zanyatie-po-plavaniyu-lyagushata--druzhnye-rebyata.html" TargetMode="External"/><Relationship Id="rId17" Type="http://schemas.openxmlformats.org/officeDocument/2006/relationships/hyperlink" Target="http://50ds.ru/vospitatel/9638-umenie-vladet-soboy.html" TargetMode="External"/><Relationship Id="rId25" Type="http://schemas.openxmlformats.org/officeDocument/2006/relationships/hyperlink" Target="http://www.kindergenii.ru/metodichki/viktorina.htm" TargetMode="External"/><Relationship Id="rId33" Type="http://schemas.openxmlformats.org/officeDocument/2006/relationships/hyperlink" Target="http://nsportal.ru/detskii-sad/okruzhayushchii-mir/viktorina-zhivotnye-vokrug-nas" TargetMode="External"/><Relationship Id="rId38" Type="http://schemas.openxmlformats.org/officeDocument/2006/relationships/hyperlink" Target="http://dohcolonoc.ru/utrennici/1487-den-teatra-stsenarij-dlya-doshkolnikov-ko-dnyu-teat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50ds.ru/logoped/1980-igra-pomogi-natashe-razlozhit-veshchi-po-mestam--zakrepit-ponimanie-i-upotreblenie-glagolov.html" TargetMode="External"/><Relationship Id="rId20" Type="http://schemas.openxmlformats.org/officeDocument/2006/relationships/hyperlink" Target="http://50ds.ru/music/3227-kompleksnoe-zanyatie-kak-sredstvo-effektivnogo-razvitiya-emotsionalno-tvorcheskikh-sposobnostey-doshkolnikov.html" TargetMode="External"/><Relationship Id="rId29" Type="http://schemas.openxmlformats.org/officeDocument/2006/relationships/hyperlink" Target="http://nsportal.ru/detskiy-sad/raznoe/konspekt-nod-nevidimka-vozdukh-eksperimen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psiholog/558-vystavochnyy-zal-v-detskom-sadu-kak-sredstvo-obogashcheniya-predstavleniy-doshkolnikov-ob-okruzhayushchem-mire.html" TargetMode="External"/><Relationship Id="rId24" Type="http://schemas.openxmlformats.org/officeDocument/2006/relationships/hyperlink" Target="http://50ds.ru/music/882-zhivem-v-radosti-i-krasote--esteticheskoe-oformlenie-muzykalnogo-zala-k-prazdnikam.html" TargetMode="External"/><Relationship Id="rId32" Type="http://schemas.openxmlformats.org/officeDocument/2006/relationships/hyperlink" Target="http://ped-kopilka.ru/vospitateljam/prazdniki-v-dou/letnie-prazdniki-v-dou/den-semi-lyubvi-i-vernosti-v-podgotovitelnoi-grupe.html" TargetMode="External"/><Relationship Id="rId37" Type="http://schemas.openxmlformats.org/officeDocument/2006/relationships/hyperlink" Target="http://www.detsadclub.ru/index.php/scenarii/636-scenarii-matematicheskogo-razvlecheniya-my-igraem-my-schitae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23" Type="http://schemas.openxmlformats.org/officeDocument/2006/relationships/hyperlink" Target="http://50ds.ru/psiholog/5472-netraditsionnoe-fizkulturnoe-oborudovanie-v-detskom-sadu.html" TargetMode="External"/><Relationship Id="rId28" Type="http://schemas.openxmlformats.org/officeDocument/2006/relationships/hyperlink" Target="http://50ds.ru/sport/8929-sportivnoe-razvlechenie-v-podgotovitelnoy-k-shkole-gruppe-do-svidanya--leto-.html.%203" TargetMode="External"/><Relationship Id="rId36" Type="http://schemas.openxmlformats.org/officeDocument/2006/relationships/hyperlink" Target="http://www.detsadclub.ru/12-vospitatelu/scenarii/636-scenarii-matematicheskogo-razvlecheniya-my-igraem-my-schitaem" TargetMode="External"/><Relationship Id="rId10" Type="http://schemas.openxmlformats.org/officeDocument/2006/relationships/hyperlink" Target="http://50ds.ru/logoped/1980-igra-pomogi-natashe-razlozhit-veshchi-po-mestam--zakrepit-ponimanie-i-upotreblenie-glagolov.html" TargetMode="External"/><Relationship Id="rId19" Type="http://schemas.openxmlformats.org/officeDocument/2006/relationships/hyperlink" Target="http://50ds.ru/music/3227-kompleksnoe-zanyatie-kak-sredstvo-effektivnogo-razvitiya-emotsionalno-tvorcheskikh-sposobnostey-doshkolnikov.html" TargetMode="External"/><Relationship Id="rId31" Type="http://schemas.openxmlformats.org/officeDocument/2006/relationships/hyperlink" Target="http://www.vampodarok.com/stihi.php?stih=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3957-konspekt-zanyatiya-po-formirovaniyu-elementarnykh-matematicheskikh-predstavleniy-v-starshey-gruppe-na-temu-predstavlenie-o-ravenstve-predmetov.html" TargetMode="External"/><Relationship Id="rId14" Type="http://schemas.openxmlformats.org/officeDocument/2006/relationships/hyperlink" Target="http://50ds.ru/logoped/4851-logopedicheskie-znaniya-po-formirovaniyu-leksiko-grammaticheskikh-sredstv-yazyka.html" TargetMode="External"/><Relationship Id="rId22" Type="http://schemas.openxmlformats.org/officeDocument/2006/relationships/hyperlink" Target="http://50ds.ru/psiholog/3062-kak-razvivat-poznavatelnuyu-aktivnost-detey-doshkolnogo-vozrasta.html" TargetMode="External"/><Relationship Id="rId27" Type="http://schemas.openxmlformats.org/officeDocument/2006/relationships/hyperlink" Target="http://50ds.ru/detsad/metodist/9263-stsenariy-razvlecheniya-dlya-starshey-gruppy-den-zdorovya.html" TargetMode="External"/><Relationship Id="rId30" Type="http://schemas.openxmlformats.org/officeDocument/2006/relationships/hyperlink" Target="http://ped-kopilka.ru/vospitateljam/prazdniki-v-dou/letnie-prazdniki-v-dou/scenarii-letnego-razvlechenija-v-dou-v-poiskah-leta.html" TargetMode="External"/><Relationship Id="rId35" Type="http://schemas.openxmlformats.org/officeDocument/2006/relationships/hyperlink" Target="http://ped-kopilka.ru/vneklasnaja-rabota/zagadki-schitalki-i-skorogovorki/zagadki-o-zhivotnyh-dlja-detei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39</Pages>
  <Words>12085</Words>
  <Characters>68889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4</cp:revision>
  <dcterms:created xsi:type="dcterms:W3CDTF">2014-04-27T14:37:00Z</dcterms:created>
  <dcterms:modified xsi:type="dcterms:W3CDTF">2014-05-04T14:05:00Z</dcterms:modified>
</cp:coreProperties>
</file>