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4B" w:rsidRPr="00BC5E5A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урока англий</w:t>
      </w:r>
      <w:r w:rsidRPr="006E5C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ского языка: </w:t>
      </w:r>
      <w:r w:rsidR="00464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погоды. Степени сравнения прилагательных.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урока:</w:t>
      </w: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комбинированный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850A0">
        <w:rPr>
          <w:rFonts w:ascii="Times New Roman" w:eastAsia="Times New Roman" w:hAnsi="Times New Roman" w:cs="Times New Roman"/>
          <w:sz w:val="28"/>
          <w:szCs w:val="24"/>
          <w:lang w:eastAsia="ru-RU"/>
        </w:rPr>
        <w:t>овторен</w:t>
      </w:r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лексики  описывающей погоду</w:t>
      </w:r>
      <w:r w:rsidR="00485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50A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</w:t>
      </w:r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атики  степени сравнения прилагательных (1- 2 слога), изучение новой грамматики степени сравнения прилагательных (более 2 слогов)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(задачи):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Практические:</w:t>
      </w:r>
    </w:p>
    <w:p w:rsidR="00C75D4B" w:rsidRPr="00C75D4B" w:rsidRDefault="004850A0" w:rsidP="001E31F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помочь учащимися закрепить </w:t>
      </w:r>
      <w:r w:rsidR="00C75D4B"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материал по теме «</w:t>
      </w:r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погоды</w:t>
      </w:r>
      <w:r w:rsidR="00C75D4B"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Образовательные:</w:t>
      </w:r>
    </w:p>
    <w:p w:rsidR="00C75D4B" w:rsidRPr="00C75D4B" w:rsidRDefault="00C75D4B" w:rsidP="001E31F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лексических навыков;</w:t>
      </w:r>
    </w:p>
    <w:p w:rsidR="00C75D4B" w:rsidRPr="00C75D4B" w:rsidRDefault="00C75D4B" w:rsidP="001E31F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лексик</w:t>
      </w:r>
      <w:r w:rsidR="004850A0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 теме: «</w:t>
      </w:r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погоды</w:t>
      </w:r>
      <w:r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C75D4B" w:rsidRPr="00C75D4B" w:rsidRDefault="00C75D4B" w:rsidP="001E31F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учащимся возможности </w:t>
      </w:r>
      <w:proofErr w:type="spellStart"/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использововать</w:t>
      </w:r>
      <w:proofErr w:type="spellEnd"/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 в </w:t>
      </w:r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диалоге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Воспитательные:</w:t>
      </w:r>
    </w:p>
    <w:p w:rsidR="00C75D4B" w:rsidRPr="00C75D4B" w:rsidRDefault="00C75D4B" w:rsidP="001E31F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тренировать в монологическом высказывании по пройденной теме;</w:t>
      </w:r>
    </w:p>
    <w:p w:rsidR="00C75D4B" w:rsidRPr="00C75D4B" w:rsidRDefault="00C75D4B" w:rsidP="001E31F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быть внимательным</w:t>
      </w:r>
      <w:r w:rsidR="00485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слушать других, читать </w:t>
      </w: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полным понима</w:t>
      </w:r>
      <w:r w:rsidR="004850A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</w:t>
      </w: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Развивающие:</w:t>
      </w:r>
    </w:p>
    <w:p w:rsidR="00C75D4B" w:rsidRPr="00C75D4B" w:rsidRDefault="00C75D4B" w:rsidP="001E31F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кругозора учащихся;</w:t>
      </w:r>
    </w:p>
    <w:p w:rsidR="00C75D4B" w:rsidRPr="00C75D4B" w:rsidRDefault="00C75D4B" w:rsidP="001E31F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языковой догадки;</w:t>
      </w:r>
    </w:p>
    <w:p w:rsidR="00C75D4B" w:rsidRPr="00C75D4B" w:rsidRDefault="00C75D4B" w:rsidP="001E31F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интереса к языку;</w:t>
      </w:r>
    </w:p>
    <w:p w:rsidR="00C75D4B" w:rsidRPr="00C75D4B" w:rsidRDefault="00C75D4B" w:rsidP="001E31F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социокультурное</w:t>
      </w:r>
      <w:proofErr w:type="spellEnd"/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развитие.</w:t>
      </w:r>
    </w:p>
    <w:p w:rsidR="00C75D4B" w:rsidRPr="00C75D4B" w:rsidRDefault="00C75D4B" w:rsidP="001E31F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Оснащение урока:</w:t>
      </w:r>
    </w:p>
    <w:p w:rsidR="00C75D4B" w:rsidRPr="00C75D4B" w:rsidRDefault="00C75D4B" w:rsidP="001E31F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классная доска</w:t>
      </w:r>
    </w:p>
    <w:p w:rsidR="00C75D4B" w:rsidRPr="00BC5E5A" w:rsidRDefault="004850A0" w:rsidP="001E31F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учебник </w:t>
      </w:r>
      <w:proofErr w:type="spellStart"/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М.З.Биболетова</w:t>
      </w:r>
      <w:proofErr w:type="spellEnd"/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. 4</w:t>
      </w:r>
      <w:r w:rsidR="00C75D4B"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</w:p>
    <w:p w:rsidR="00BC5E5A" w:rsidRPr="00C75D4B" w:rsidRDefault="00BC5E5A" w:rsidP="001E31F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интерактивная доска</w:t>
      </w:r>
    </w:p>
    <w:p w:rsidR="00C75D4B" w:rsidRPr="00C75D4B" w:rsidRDefault="00C75D4B" w:rsidP="001E31F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D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</w:t>
      </w:r>
      <w:r w:rsidR="004850A0">
        <w:rPr>
          <w:rFonts w:ascii="Times New Roman" w:eastAsia="Times New Roman" w:hAnsi="Times New Roman" w:cs="Times New Roman"/>
          <w:sz w:val="28"/>
          <w:szCs w:val="24"/>
          <w:lang w:eastAsia="ru-RU"/>
        </w:rPr>
        <w:t>ал по теме "</w:t>
      </w:r>
      <w:r w:rsidR="00BC5E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погоды</w:t>
      </w:r>
      <w:r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tbl>
      <w:tblPr>
        <w:tblStyle w:val="a4"/>
        <w:tblW w:w="0" w:type="auto"/>
        <w:tblInd w:w="2576" w:type="dxa"/>
        <w:tblLook w:val="04A0"/>
      </w:tblPr>
      <w:tblGrid>
        <w:gridCol w:w="4503"/>
      </w:tblGrid>
      <w:tr w:rsidR="00C75D4B" w:rsidRPr="001E31F1" w:rsidTr="00E01D36">
        <w:tc>
          <w:tcPr>
            <w:tcW w:w="4503" w:type="dxa"/>
          </w:tcPr>
          <w:p w:rsidR="00C75D4B" w:rsidRPr="006E5CA2" w:rsidRDefault="00C75D4B" w:rsidP="001E31F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6E5CA2">
              <w:rPr>
                <w:rFonts w:ascii="Times New Roman" w:hAnsi="Times New Roman"/>
                <w:b/>
                <w:sz w:val="28"/>
              </w:rPr>
              <w:t>Языковой и речевой материал</w:t>
            </w:r>
          </w:p>
        </w:tc>
      </w:tr>
      <w:tr w:rsidR="00C75D4B" w:rsidRPr="00BC5E5A" w:rsidTr="00E01D36">
        <w:trPr>
          <w:trHeight w:val="547"/>
        </w:trPr>
        <w:tc>
          <w:tcPr>
            <w:tcW w:w="4503" w:type="dxa"/>
          </w:tcPr>
          <w:p w:rsidR="00BC5E5A" w:rsidRDefault="00BC5E5A" w:rsidP="00BC5E5A">
            <w:pPr>
              <w:pStyle w:val="a3"/>
            </w:pPr>
            <w:proofErr w:type="spellStart"/>
            <w:r>
              <w:t>Breeze</w:t>
            </w:r>
            <w:proofErr w:type="spellEnd"/>
            <w:r>
              <w:t xml:space="preserve"> – бриз, ветерок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Breezy</w:t>
            </w:r>
            <w:proofErr w:type="spellEnd"/>
            <w:r>
              <w:t xml:space="preserve"> – свежий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Bright</w:t>
            </w:r>
            <w:proofErr w:type="spellEnd"/>
            <w:r>
              <w:t xml:space="preserve"> – светлый, яркий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Clear</w:t>
            </w:r>
            <w:proofErr w:type="spellEnd"/>
            <w:r>
              <w:t xml:space="preserve"> – ясный, ясно, чистый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Cloud</w:t>
            </w:r>
            <w:proofErr w:type="spellEnd"/>
            <w:r>
              <w:t xml:space="preserve"> – облако, туча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Cloudy</w:t>
            </w:r>
            <w:proofErr w:type="spellEnd"/>
            <w:r>
              <w:t xml:space="preserve"> – </w:t>
            </w:r>
            <w:proofErr w:type="gramStart"/>
            <w:r>
              <w:t>облачный</w:t>
            </w:r>
            <w:proofErr w:type="gramEnd"/>
            <w:r>
              <w:t>, облачность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Damp</w:t>
            </w:r>
            <w:proofErr w:type="spellEnd"/>
            <w:r>
              <w:t xml:space="preserve"> – сырость, </w:t>
            </w:r>
            <w:proofErr w:type="gramStart"/>
            <w:r>
              <w:t>сырой</w:t>
            </w:r>
            <w:proofErr w:type="gramEnd"/>
          </w:p>
          <w:p w:rsidR="00BC5E5A" w:rsidRDefault="00BC5E5A" w:rsidP="00BC5E5A">
            <w:pPr>
              <w:pStyle w:val="a3"/>
            </w:pPr>
            <w:proofErr w:type="spellStart"/>
            <w:r>
              <w:t>Drizzle</w:t>
            </w:r>
            <w:proofErr w:type="spellEnd"/>
            <w:r>
              <w:t xml:space="preserve"> – изморось, мелкий моросящий дождик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lastRenderedPageBreak/>
              <w:t>Drizzly</w:t>
            </w:r>
            <w:proofErr w:type="spellEnd"/>
            <w:r>
              <w:t xml:space="preserve"> – моросящий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Dry</w:t>
            </w:r>
            <w:proofErr w:type="spellEnd"/>
            <w:r>
              <w:t xml:space="preserve"> – сухой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Dull</w:t>
            </w:r>
            <w:proofErr w:type="spellEnd"/>
            <w:r>
              <w:t xml:space="preserve"> – тусклый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Fog</w:t>
            </w:r>
            <w:proofErr w:type="spellEnd"/>
            <w:r>
              <w:t xml:space="preserve"> – туман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Foggy</w:t>
            </w:r>
            <w:proofErr w:type="spellEnd"/>
            <w:r>
              <w:t xml:space="preserve"> – туманный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Frost</w:t>
            </w:r>
            <w:proofErr w:type="spellEnd"/>
            <w:r>
              <w:t xml:space="preserve"> –иней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Sleet</w:t>
            </w:r>
            <w:proofErr w:type="spellEnd"/>
            <w:r>
              <w:t xml:space="preserve"> –гололед, мокрый дождь со снегом</w:t>
            </w:r>
          </w:p>
          <w:p w:rsidR="00BC5E5A" w:rsidRPr="00BC5E5A" w:rsidRDefault="00BC5E5A" w:rsidP="00BC5E5A">
            <w:pPr>
              <w:pStyle w:val="a3"/>
              <w:rPr>
                <w:lang w:val="en-US"/>
              </w:rPr>
            </w:pPr>
            <w:r w:rsidRPr="00BC5E5A">
              <w:rPr>
                <w:lang w:val="en-US"/>
              </w:rPr>
              <w:t xml:space="preserve">Hailstone – </w:t>
            </w:r>
            <w:r>
              <w:t>град</w:t>
            </w:r>
          </w:p>
          <w:p w:rsidR="00BC5E5A" w:rsidRPr="00BC5E5A" w:rsidRDefault="00BC5E5A" w:rsidP="00BC5E5A">
            <w:pPr>
              <w:pStyle w:val="a3"/>
              <w:rPr>
                <w:lang w:val="en-US"/>
              </w:rPr>
            </w:pPr>
            <w:r w:rsidRPr="00BC5E5A">
              <w:rPr>
                <w:lang w:val="en-US"/>
              </w:rPr>
              <w:t xml:space="preserve">Lightning – </w:t>
            </w:r>
            <w:r>
              <w:t>молния</w:t>
            </w:r>
          </w:p>
          <w:p w:rsidR="00BC5E5A" w:rsidRPr="00BC5E5A" w:rsidRDefault="00BC5E5A" w:rsidP="00BC5E5A">
            <w:pPr>
              <w:pStyle w:val="a3"/>
              <w:rPr>
                <w:lang w:val="en-US"/>
              </w:rPr>
            </w:pPr>
            <w:r w:rsidRPr="00BC5E5A">
              <w:rPr>
                <w:lang w:val="en-US"/>
              </w:rPr>
              <w:t xml:space="preserve">Rain – </w:t>
            </w:r>
            <w:r>
              <w:t>дождь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Raindrop</w:t>
            </w:r>
            <w:proofErr w:type="spellEnd"/>
            <w:r>
              <w:t xml:space="preserve"> – дождевая капля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Rainfall</w:t>
            </w:r>
            <w:proofErr w:type="spellEnd"/>
            <w:r>
              <w:t xml:space="preserve"> – ливень, количество осадков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Rainy</w:t>
            </w:r>
            <w:proofErr w:type="spellEnd"/>
            <w:r>
              <w:t xml:space="preserve"> – дождливый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Showery</w:t>
            </w:r>
            <w:proofErr w:type="spellEnd"/>
            <w:r>
              <w:t>  – ливневый, дождливый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Snow</w:t>
            </w:r>
            <w:proofErr w:type="spellEnd"/>
            <w:r>
              <w:t xml:space="preserve"> – снег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Snowfall</w:t>
            </w:r>
            <w:proofErr w:type="spellEnd"/>
            <w:r>
              <w:t xml:space="preserve">  – снегопад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Snowflake</w:t>
            </w:r>
            <w:proofErr w:type="spellEnd"/>
            <w:r>
              <w:t xml:space="preserve"> – снежинка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Snowy</w:t>
            </w:r>
            <w:proofErr w:type="spellEnd"/>
            <w:r>
              <w:t xml:space="preserve"> – снежный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Storm</w:t>
            </w:r>
            <w:proofErr w:type="spellEnd"/>
            <w:r>
              <w:t xml:space="preserve"> – шторм, буря, гроза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Stormy</w:t>
            </w:r>
            <w:proofErr w:type="spellEnd"/>
            <w:r>
              <w:t xml:space="preserve"> – штормовой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Sun</w:t>
            </w:r>
            <w:proofErr w:type="spellEnd"/>
            <w:r>
              <w:t xml:space="preserve"> – солнце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Sunny</w:t>
            </w:r>
            <w:proofErr w:type="spellEnd"/>
            <w:r>
              <w:t xml:space="preserve"> – солнечный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Sunshine</w:t>
            </w:r>
            <w:proofErr w:type="spellEnd"/>
            <w:r>
              <w:t xml:space="preserve"> — солнечный свет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Sunset</w:t>
            </w:r>
            <w:proofErr w:type="spellEnd"/>
            <w:r>
              <w:t xml:space="preserve"> – закат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Daybreak</w:t>
            </w:r>
            <w:proofErr w:type="spellEnd"/>
            <w:r>
              <w:t xml:space="preserve">, </w:t>
            </w:r>
            <w:proofErr w:type="spellStart"/>
            <w:r>
              <w:t>down</w:t>
            </w:r>
            <w:proofErr w:type="spellEnd"/>
            <w:r>
              <w:t xml:space="preserve"> – рассвет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Thunder</w:t>
            </w:r>
            <w:proofErr w:type="spellEnd"/>
            <w:r>
              <w:t xml:space="preserve"> – гром, гроза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lastRenderedPageBreak/>
              <w:t>Wet</w:t>
            </w:r>
            <w:proofErr w:type="spellEnd"/>
            <w:r>
              <w:t xml:space="preserve"> – влажный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Wind</w:t>
            </w:r>
            <w:proofErr w:type="spellEnd"/>
            <w:r>
              <w:t xml:space="preserve"> – ветер</w:t>
            </w:r>
          </w:p>
          <w:p w:rsidR="00BC5E5A" w:rsidRDefault="00BC5E5A" w:rsidP="00BC5E5A">
            <w:pPr>
              <w:pStyle w:val="a3"/>
            </w:pPr>
            <w:proofErr w:type="spellStart"/>
            <w:r>
              <w:t>Windy</w:t>
            </w:r>
            <w:proofErr w:type="spellEnd"/>
            <w:r>
              <w:t xml:space="preserve"> – ветрено</w:t>
            </w:r>
          </w:p>
          <w:p w:rsidR="004850A0" w:rsidRPr="00BC5E5A" w:rsidRDefault="004850A0" w:rsidP="001E31F1">
            <w:pPr>
              <w:spacing w:line="240" w:lineRule="atLeast"/>
              <w:rPr>
                <w:rFonts w:ascii="Times New Roman" w:hAnsi="Times New Roman"/>
                <w:sz w:val="28"/>
              </w:rPr>
            </w:pPr>
          </w:p>
        </w:tc>
      </w:tr>
    </w:tbl>
    <w:p w:rsidR="00E01D36" w:rsidRPr="00E01D36" w:rsidRDefault="00E01D36" w:rsidP="001E31F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Схема плана урока английского языка</w:t>
      </w:r>
    </w:p>
    <w:p w:rsidR="00E01D36" w:rsidRPr="00E01D36" w:rsidRDefault="00E01D36" w:rsidP="001E31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урока: 5 мин.</w:t>
      </w:r>
    </w:p>
    <w:p w:rsidR="00E01D36" w:rsidRPr="00E01D36" w:rsidRDefault="00E01D36" w:rsidP="001E31F1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момент (</w:t>
      </w:r>
      <w:proofErr w:type="spellStart"/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Stand</w:t>
      </w:r>
      <w:proofErr w:type="spellEnd"/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up</w:t>
      </w:r>
      <w:proofErr w:type="spellEnd"/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!)</w:t>
      </w:r>
    </w:p>
    <w:p w:rsidR="00E01D36" w:rsidRPr="00E01D36" w:rsidRDefault="00E01D36" w:rsidP="001E31F1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приветствие</w:t>
      </w:r>
      <w:r w:rsidRPr="00E01D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E01D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( </w:t>
      </w:r>
      <w:proofErr w:type="gramEnd"/>
      <w:r w:rsidRPr="00E01D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"Good morning", "Sit </w:t>
      </w:r>
      <w:proofErr w:type="spellStart"/>
      <w:r w:rsidRPr="00E01D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down,please</w:t>
      </w:r>
      <w:proofErr w:type="spellEnd"/>
      <w:r w:rsidRPr="00E01D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!")</w:t>
      </w:r>
    </w:p>
    <w:p w:rsidR="00E01D36" w:rsidRPr="00E01D36" w:rsidRDefault="00E01D36" w:rsidP="001E31F1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фонетическая</w:t>
      </w:r>
      <w:r w:rsidRPr="00E01D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зарядка</w:t>
      </w:r>
      <w:r w:rsidR="004850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("What  is the day,</w:t>
      </w:r>
      <w:r w:rsidRPr="00E01D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today?")</w:t>
      </w:r>
    </w:p>
    <w:p w:rsidR="00E01D36" w:rsidRPr="00E01D36" w:rsidRDefault="006E5CA2" w:rsidP="001E31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 часть урока: 35</w:t>
      </w:r>
      <w:r w:rsidR="00E01D36"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мин.</w:t>
      </w:r>
    </w:p>
    <w:p w:rsidR="00E01D36" w:rsidRPr="00E01D36" w:rsidRDefault="00E01D36" w:rsidP="001E31F1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речевая зарядка</w:t>
      </w:r>
    </w:p>
    <w:p w:rsidR="00E01D36" w:rsidRPr="001E31F1" w:rsidRDefault="00E01D36" w:rsidP="001E31F1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</w:t>
      </w:r>
      <w:r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торение и систематизация знаний;</w:t>
      </w:r>
    </w:p>
    <w:p w:rsidR="00E01D36" w:rsidRPr="00E01D36" w:rsidRDefault="00BD0ED9" w:rsidP="001E31F1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грамматикой</w:t>
      </w:r>
    </w:p>
    <w:p w:rsidR="00E01D36" w:rsidRPr="001E31F1" w:rsidRDefault="00E01D36" w:rsidP="001E31F1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учебником</w:t>
      </w:r>
    </w:p>
    <w:p w:rsidR="00E01D36" w:rsidRPr="00E01D36" w:rsidRDefault="00E01D36" w:rsidP="001E31F1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1F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работа</w:t>
      </w:r>
    </w:p>
    <w:p w:rsidR="00E01D36" w:rsidRPr="00E01D36" w:rsidRDefault="00E01D36" w:rsidP="001E31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Завершение урока: 5 мин. </w:t>
      </w:r>
    </w:p>
    <w:p w:rsidR="00E01D36" w:rsidRPr="00E01D36" w:rsidRDefault="00E01D36" w:rsidP="001E31F1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итогов, выставление оценок;</w:t>
      </w:r>
    </w:p>
    <w:p w:rsidR="00E01D36" w:rsidRDefault="00E01D36" w:rsidP="001E31F1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домашнее задание.</w:t>
      </w:r>
    </w:p>
    <w:p w:rsidR="006E5CA2" w:rsidRPr="00E01D36" w:rsidRDefault="006E5CA2" w:rsidP="006E5CA2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D36" w:rsidRPr="00E01D36" w:rsidRDefault="00E01D36" w:rsidP="006E5CA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D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урока английского языка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4305"/>
        <w:gridCol w:w="3931"/>
      </w:tblGrid>
      <w:tr w:rsidR="006E5CA2" w:rsidRPr="00E01D36" w:rsidTr="00E01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 урока,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Речевые 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Речевые действия учащегося</w:t>
            </w:r>
          </w:p>
        </w:tc>
      </w:tr>
      <w:tr w:rsidR="006E5CA2" w:rsidRPr="00E01D36" w:rsidTr="00E01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 урока</w:t>
            </w:r>
          </w:p>
          <w:p w:rsidR="00E01D36" w:rsidRPr="00E01D36" w:rsidRDefault="004850A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Доска 14</w:t>
            </w:r>
            <w:r w:rsidR="00E01D36" w:rsidRPr="001E3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th </w:t>
            </w:r>
            <w:proofErr w:type="spellStart"/>
            <w:r w:rsidR="00E01D36" w:rsidRPr="001E3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of</w:t>
            </w:r>
            <w:proofErr w:type="spellEnd"/>
            <w:r w:rsidR="00E01D36" w:rsidRPr="001E3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C5E5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November</w:t>
            </w:r>
            <w:r w:rsidR="00E01D36"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Stand</w:t>
            </w:r>
            <w:proofErr w:type="spellEnd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up</w:t>
            </w:r>
            <w:proofErr w:type="spellEnd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Good morning, Good morning! Good morning to you! Good morning my children! I am glad to see you!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Sit down, please!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How are you?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And you?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What date is it today?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Who is absent today?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Very good!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 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Good morning Good morning! Good morning to you! Good morning our teacher! We are glad to see you!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Thank you!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I am fine, thanks!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I am fine, thanks!</w:t>
            </w:r>
          </w:p>
          <w:p w:rsidR="00E01D36" w:rsidRPr="00E01D36" w:rsidRDefault="00BC5E5A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- Today is the 14th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of  November</w:t>
            </w:r>
            <w:proofErr w:type="gramEnd"/>
            <w:r w:rsidR="00E01D36"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1E31F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- Today is absent… 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 </w:t>
            </w:r>
          </w:p>
        </w:tc>
      </w:tr>
      <w:tr w:rsidR="006E5CA2" w:rsidRPr="00E01D36" w:rsidTr="00E01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Центральная часть урока.</w:t>
            </w:r>
          </w:p>
          <w:p w:rsidR="00E01D36" w:rsidRPr="00E01D36" w:rsidRDefault="001E31F1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Речевая</w:t>
            </w:r>
            <w:r w:rsidR="00E01D36"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зарядка: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BC5E5A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So I speak English words and you repeat after me:</w:t>
            </w:r>
            <w:r w:rsidR="00BD0ED9" w:rsidRPr="00BD0ED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beautiful, pretty, handsome, good-looking, attractive, ugly, tall, short, long, big, small, plump, slim, fair, eye, blue, brown, green, grey, nose, straight, turned up, curly, look like, red, yellow, face, blouse, jumper, pullover, jacket, skirt, shirt, T-shirt, </w:t>
            </w: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dress, uniform, shorts, trousers, shoes, boots, trainers.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привлекательный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милый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ужасный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толстый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глаз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нос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голубой</w:t>
            </w:r>
            <w:proofErr w:type="spellEnd"/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платье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ботинки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кроссовки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блузка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волос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лицо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 xml:space="preserve">  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beautiful, pretty, handsome, good-looking, attractive, ugly, tall, short, long, big, small, plump, slim, fair, eye, blue, brown, green, grey, nose, straight, turned up, curly, look like, red, yellow, face blouse, jumper, pullover, jacket, skirt, shirt, T-</w:t>
            </w: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shirt, dress, uniform, shorts, trousers, shoes, boots, trainers.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beautiful,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pretty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ugly,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plump,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- eye, 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nose,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blue,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dress,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boots,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 trainers,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blouse</w:t>
            </w:r>
            <w:proofErr w:type="spellEnd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fair</w:t>
            </w:r>
            <w:proofErr w:type="spellEnd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face</w:t>
            </w:r>
            <w:proofErr w:type="spellEnd"/>
          </w:p>
        </w:tc>
      </w:tr>
      <w:tr w:rsidR="006E5CA2" w:rsidRPr="00BC5E5A" w:rsidTr="00E01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1E31F1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Лексическая зарядка</w:t>
            </w:r>
          </w:p>
          <w:p w:rsidR="00E01D36" w:rsidRPr="00E01D36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F9" w:rsidRPr="00BC5E5A" w:rsidRDefault="00BC5E5A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Песня о погоде (слайд интерактивная доска)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D207F9" w:rsidRDefault="00BC5E5A" w:rsidP="00BC5E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Поют песню</w:t>
            </w:r>
          </w:p>
        </w:tc>
      </w:tr>
      <w:tr w:rsidR="006E5CA2" w:rsidRPr="00B167D3" w:rsidTr="00E01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D207F9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Default="00BC5E5A" w:rsidP="00BC5E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40 у. 19, 21</w:t>
            </w:r>
          </w:p>
          <w:p w:rsidR="00BC5E5A" w:rsidRPr="00BC5E5A" w:rsidRDefault="00BC5E5A" w:rsidP="00BC5E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Listen, read,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repeat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Default="00BC5E5A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Big – bigger – the biggest</w:t>
            </w:r>
          </w:p>
          <w:p w:rsidR="00BC5E5A" w:rsidRDefault="00B167D3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Cold – colder – the coldest</w:t>
            </w:r>
          </w:p>
          <w:p w:rsidR="00B167D3" w:rsidRDefault="00B167D3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Hot – hotter – the hottest </w:t>
            </w:r>
          </w:p>
          <w:p w:rsidR="00B167D3" w:rsidRPr="00BC5E5A" w:rsidRDefault="00B167D3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…</w:t>
            </w:r>
          </w:p>
        </w:tc>
      </w:tr>
      <w:tr w:rsidR="006E5CA2" w:rsidRPr="00B167D3" w:rsidTr="00E01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B167D3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B167D3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B167D3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5CA2" w:rsidRPr="00B167D3" w:rsidTr="00E01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E01D36" w:rsidRDefault="001E31F1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E01D36" w:rsidRPr="00E0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рамматика: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Default="00B167D3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It</w:t>
            </w:r>
            <w:r w:rsidRP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is</w:t>
            </w:r>
            <w:r w:rsidRP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..,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today</w:t>
            </w:r>
            <w:r w:rsidRP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Давайте вспомним,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степени сравнения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  <w:proofErr w:type="gramEnd"/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этом нам поможет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презентация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 упражнениями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0ED9" w:rsidRDefault="00BD0ED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сейчас мы немного поиграем!</w:t>
            </w:r>
          </w:p>
          <w:p w:rsidR="00BD0ED9" w:rsidRDefault="00BD0ED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доске вы видите, 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различные картинки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! Ваше 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задание, к каждой из них  подобрать правильное прилагательное, а затем сказать степени сравнения</w:t>
            </w:r>
            <w:proofErr w:type="gramStart"/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  <w:proofErr w:type="gramEnd"/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40059" w:rsidRDefault="00640059" w:rsidP="00B167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Сейчас мы познакомимся с новым 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грамматическим правилом.  Степени сравнения прилагательных, если в них более 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 слогов.</w:t>
            </w:r>
          </w:p>
          <w:p w:rsidR="00B167D3" w:rsidRPr="00B167D3" w:rsidRDefault="00B167D3" w:rsidP="00B167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059" w:rsidRPr="00B167D3" w:rsidRDefault="00B167D3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board and say</w:t>
            </w:r>
          </w:p>
          <w:p w:rsidR="00640059" w:rsidRPr="00B167D3" w:rsidRDefault="0064005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0059" w:rsidRPr="00B167D3" w:rsidRDefault="0064005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0059" w:rsidRPr="00B167D3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40059" w:rsidRPr="00B167D3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40059" w:rsidRPr="00B167D3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40059" w:rsidRPr="00B167D3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Open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  diary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write the  home task!</w:t>
            </w: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B167D3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B167D3" w:rsidRPr="00B1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  <w:r w:rsidRPr="00B1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167D3" w:rsidRPr="00B1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.7 </w:t>
            </w:r>
            <w:r w:rsidRPr="00B1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</w:p>
          <w:p w:rsidR="00B167D3" w:rsidRPr="00B167D3" w:rsidRDefault="00B167D3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.42 у.26 учебник</w:t>
            </w:r>
          </w:p>
          <w:p w:rsidR="00494A60" w:rsidRPr="00B167D3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Today, your mark is…</w:t>
            </w: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lesson is over good – by!</w:t>
            </w:r>
          </w:p>
          <w:p w:rsidR="00494A60" w:rsidRP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494A60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D36" w:rsidRPr="00494A60" w:rsidRDefault="00E01D36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494A60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BD0ED9" w:rsidRPr="00B167D3" w:rsidRDefault="00B167D3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r w:rsidRPr="00B1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  <w:r w:rsidRPr="00B1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sunny – sunnier –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sunnest</w:t>
            </w:r>
            <w:proofErr w:type="spellEnd"/>
          </w:p>
          <w:p w:rsidR="00BD0ED9" w:rsidRPr="00BD0ED9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ED9" w:rsidRPr="00BC5E5A" w:rsidRDefault="00BD0ED9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ED9" w:rsidRDefault="00B167D3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 – more beautiful – the most beautiful</w:t>
            </w:r>
          </w:p>
          <w:p w:rsidR="00B167D3" w:rsidRDefault="00B167D3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 – more interesting – the most interesting</w:t>
            </w:r>
          </w:p>
          <w:p w:rsidR="00B167D3" w:rsidRPr="00BC5E5A" w:rsidRDefault="00B167D3" w:rsidP="001E31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640059" w:rsidRPr="00640059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640059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640059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40059" w:rsidRPr="00BD0ED9" w:rsidRDefault="00640059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494A60" w:rsidRPr="00BD0ED9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494A60" w:rsidRPr="00BD0ED9" w:rsidRDefault="00494A60" w:rsidP="001E31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494A60" w:rsidRPr="00BD0ED9" w:rsidRDefault="00494A60" w:rsidP="0049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BD0ED9" w:rsidRDefault="00494A60" w:rsidP="0049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BD0ED9" w:rsidRDefault="00494A60" w:rsidP="0049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BD0ED9" w:rsidRDefault="00494A60" w:rsidP="0049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BD0ED9" w:rsidRDefault="00494A60" w:rsidP="0049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4A60" w:rsidRPr="00494A60" w:rsidRDefault="00494A60" w:rsidP="00494A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– by, Anna Alexandrovna!</w:t>
            </w:r>
          </w:p>
        </w:tc>
      </w:tr>
    </w:tbl>
    <w:p w:rsidR="00E01D36" w:rsidRPr="00640059" w:rsidRDefault="00E01D36">
      <w:pPr>
        <w:rPr>
          <w:lang w:val="en-US"/>
        </w:rPr>
      </w:pPr>
    </w:p>
    <w:sectPr w:rsidR="00E01D36" w:rsidRPr="00640059" w:rsidSect="00C75D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B16"/>
    <w:multiLevelType w:val="multilevel"/>
    <w:tmpl w:val="F45E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355F"/>
    <w:multiLevelType w:val="multilevel"/>
    <w:tmpl w:val="840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0248E"/>
    <w:multiLevelType w:val="multilevel"/>
    <w:tmpl w:val="11F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76BC0"/>
    <w:multiLevelType w:val="multilevel"/>
    <w:tmpl w:val="DCE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25A3A"/>
    <w:multiLevelType w:val="multilevel"/>
    <w:tmpl w:val="5E6A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0490B"/>
    <w:multiLevelType w:val="multilevel"/>
    <w:tmpl w:val="B9B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B3741"/>
    <w:multiLevelType w:val="multilevel"/>
    <w:tmpl w:val="088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D782C"/>
    <w:multiLevelType w:val="multilevel"/>
    <w:tmpl w:val="1D7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4B"/>
    <w:rsid w:val="00151640"/>
    <w:rsid w:val="001E31F1"/>
    <w:rsid w:val="00464EE9"/>
    <w:rsid w:val="004850A0"/>
    <w:rsid w:val="00494A60"/>
    <w:rsid w:val="0061237A"/>
    <w:rsid w:val="00640059"/>
    <w:rsid w:val="006E5CA2"/>
    <w:rsid w:val="00B167D3"/>
    <w:rsid w:val="00BC5E5A"/>
    <w:rsid w:val="00BD0ED9"/>
    <w:rsid w:val="00C75D4B"/>
    <w:rsid w:val="00D207F9"/>
    <w:rsid w:val="00E01D36"/>
    <w:rsid w:val="00F31A28"/>
    <w:rsid w:val="00F40EED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01D36"/>
    <w:rPr>
      <w:b/>
      <w:bCs/>
    </w:rPr>
  </w:style>
  <w:style w:type="paragraph" w:customStyle="1" w:styleId="poem-eng">
    <w:name w:val="poem-eng"/>
    <w:basedOn w:val="a"/>
    <w:rsid w:val="00E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cp:lastPrinted>2013-02-13T18:19:00Z</cp:lastPrinted>
  <dcterms:created xsi:type="dcterms:W3CDTF">2013-11-15T14:50:00Z</dcterms:created>
  <dcterms:modified xsi:type="dcterms:W3CDTF">2013-11-15T14:50:00Z</dcterms:modified>
</cp:coreProperties>
</file>