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AF" w:rsidRPr="006804DE" w:rsidRDefault="000B49AF" w:rsidP="00A4362D">
      <w:pPr>
        <w:jc w:val="center"/>
        <w:rPr>
          <w:rFonts w:ascii="Times New Roman" w:hAnsi="Times New Roman"/>
          <w:b/>
          <w:sz w:val="28"/>
          <w:szCs w:val="28"/>
        </w:rPr>
      </w:pPr>
      <w:r w:rsidRPr="006804DE">
        <w:rPr>
          <w:rFonts w:ascii="Times New Roman" w:hAnsi="Times New Roman"/>
          <w:b/>
          <w:sz w:val="28"/>
          <w:szCs w:val="28"/>
        </w:rPr>
        <w:t>МБДОУ детский сад комбинированного вида №11 «Колосок»</w:t>
      </w:r>
    </w:p>
    <w:p w:rsidR="000B49AF" w:rsidRPr="006804DE" w:rsidRDefault="000B49AF" w:rsidP="00A4362D">
      <w:pPr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A4362D">
      <w:pPr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A4362D">
      <w:pPr>
        <w:jc w:val="center"/>
        <w:rPr>
          <w:rFonts w:ascii="Times New Roman" w:hAnsi="Times New Roman"/>
          <w:b/>
          <w:sz w:val="28"/>
          <w:szCs w:val="28"/>
        </w:rPr>
      </w:pPr>
      <w:r w:rsidRPr="006804DE">
        <w:rPr>
          <w:rFonts w:ascii="Times New Roman" w:hAnsi="Times New Roman"/>
          <w:b/>
          <w:sz w:val="28"/>
          <w:szCs w:val="28"/>
        </w:rPr>
        <w:t>Конспект НОД в первой младшей группе на тему:</w:t>
      </w:r>
    </w:p>
    <w:p w:rsidR="000B49AF" w:rsidRPr="006804DE" w:rsidRDefault="000B49AF" w:rsidP="00A436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49AF" w:rsidRDefault="000B49AF" w:rsidP="00A436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49AF" w:rsidRDefault="000B49AF" w:rsidP="00A436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49AF" w:rsidRPr="006804DE" w:rsidRDefault="000B49AF" w:rsidP="00A436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49AF" w:rsidRPr="006804DE" w:rsidRDefault="00B210C8" w:rsidP="00A436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3.25pt;height:30.75pt" fillcolor="#369" stroked="f">
            <v:shadow on="t" color="#b2b2b2" opacity="52429f" offset="3pt"/>
            <v:textpath style="font-family:&quot;Times New Roman&quot;;v-text-kern:t" trim="t" fitpath="t" string="&quot;Моя семья и Я&quot;"/>
          </v:shape>
        </w:pict>
      </w:r>
    </w:p>
    <w:p w:rsidR="000B49AF" w:rsidRPr="006804DE" w:rsidRDefault="000B49AF" w:rsidP="00FA6D6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(образовательные области: социализация, коммуникация, физическая культура, чтение художественной литературы, музыка)</w:t>
      </w:r>
    </w:p>
    <w:p w:rsidR="000B49AF" w:rsidRPr="006804DE" w:rsidRDefault="000B49AF" w:rsidP="00A4362D">
      <w:pPr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A4362D">
      <w:pPr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A4362D">
      <w:pPr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A4362D">
      <w:pPr>
        <w:jc w:val="right"/>
        <w:rPr>
          <w:rFonts w:ascii="Times New Roman" w:hAnsi="Times New Roman"/>
          <w:b/>
          <w:sz w:val="28"/>
          <w:szCs w:val="28"/>
        </w:rPr>
      </w:pPr>
    </w:p>
    <w:p w:rsidR="000B49AF" w:rsidRDefault="000B49AF" w:rsidP="00A4362D">
      <w:pPr>
        <w:jc w:val="right"/>
        <w:rPr>
          <w:rFonts w:ascii="Times New Roman" w:hAnsi="Times New Roman"/>
          <w:b/>
          <w:sz w:val="28"/>
          <w:szCs w:val="28"/>
        </w:rPr>
      </w:pPr>
    </w:p>
    <w:p w:rsidR="000B49AF" w:rsidRDefault="000B49AF" w:rsidP="00A4362D">
      <w:pPr>
        <w:jc w:val="right"/>
        <w:rPr>
          <w:rFonts w:ascii="Times New Roman" w:hAnsi="Times New Roman"/>
          <w:b/>
          <w:sz w:val="28"/>
          <w:szCs w:val="28"/>
        </w:rPr>
      </w:pPr>
    </w:p>
    <w:p w:rsidR="000B49AF" w:rsidRPr="006804DE" w:rsidRDefault="000B49AF" w:rsidP="00A4362D">
      <w:pPr>
        <w:jc w:val="right"/>
        <w:rPr>
          <w:rFonts w:ascii="Times New Roman" w:hAnsi="Times New Roman"/>
          <w:b/>
          <w:sz w:val="28"/>
          <w:szCs w:val="28"/>
        </w:rPr>
      </w:pPr>
    </w:p>
    <w:p w:rsidR="000B49AF" w:rsidRPr="006804DE" w:rsidRDefault="000B49AF" w:rsidP="006804DE">
      <w:pPr>
        <w:ind w:left="5040"/>
        <w:rPr>
          <w:rFonts w:ascii="Times New Roman" w:hAnsi="Times New Roman"/>
          <w:b/>
          <w:sz w:val="28"/>
          <w:szCs w:val="28"/>
        </w:rPr>
      </w:pPr>
      <w:r w:rsidRPr="006804DE">
        <w:rPr>
          <w:rFonts w:ascii="Times New Roman" w:hAnsi="Times New Roman"/>
          <w:b/>
          <w:sz w:val="28"/>
          <w:szCs w:val="28"/>
        </w:rPr>
        <w:t xml:space="preserve">Проводила: </w:t>
      </w:r>
    </w:p>
    <w:p w:rsidR="000B49AF" w:rsidRPr="006804DE" w:rsidRDefault="000B49AF" w:rsidP="006804DE">
      <w:pPr>
        <w:ind w:left="5040"/>
        <w:rPr>
          <w:rFonts w:ascii="Times New Roman" w:hAnsi="Times New Roman"/>
          <w:b/>
          <w:sz w:val="28"/>
          <w:szCs w:val="28"/>
        </w:rPr>
      </w:pPr>
      <w:r w:rsidRPr="006804DE">
        <w:rPr>
          <w:rFonts w:ascii="Times New Roman" w:hAnsi="Times New Roman"/>
          <w:b/>
          <w:sz w:val="28"/>
          <w:szCs w:val="28"/>
        </w:rPr>
        <w:t xml:space="preserve">воспитатель Богаткова Н. А.  </w:t>
      </w:r>
    </w:p>
    <w:p w:rsidR="000B49AF" w:rsidRPr="006804DE" w:rsidRDefault="000B49AF" w:rsidP="00A4362D">
      <w:pPr>
        <w:jc w:val="both"/>
        <w:rPr>
          <w:rFonts w:ascii="Times New Roman" w:hAnsi="Times New Roman"/>
          <w:b/>
          <w:sz w:val="28"/>
          <w:szCs w:val="28"/>
        </w:rPr>
      </w:pPr>
    </w:p>
    <w:p w:rsidR="000B49AF" w:rsidRDefault="000B49AF" w:rsidP="00A4362D">
      <w:pPr>
        <w:jc w:val="both"/>
        <w:rPr>
          <w:rFonts w:ascii="Times New Roman" w:hAnsi="Times New Roman"/>
          <w:b/>
          <w:sz w:val="28"/>
          <w:szCs w:val="28"/>
        </w:rPr>
      </w:pPr>
    </w:p>
    <w:p w:rsidR="000B49AF" w:rsidRDefault="000B49AF" w:rsidP="00A4362D">
      <w:pPr>
        <w:jc w:val="both"/>
        <w:rPr>
          <w:rFonts w:ascii="Times New Roman" w:hAnsi="Times New Roman"/>
          <w:b/>
          <w:sz w:val="28"/>
          <w:szCs w:val="28"/>
        </w:rPr>
      </w:pPr>
    </w:p>
    <w:p w:rsidR="000B49AF" w:rsidRPr="006804DE" w:rsidRDefault="000B49AF" w:rsidP="00A4362D">
      <w:pPr>
        <w:jc w:val="both"/>
        <w:rPr>
          <w:rFonts w:ascii="Times New Roman" w:hAnsi="Times New Roman"/>
          <w:b/>
          <w:sz w:val="28"/>
          <w:szCs w:val="28"/>
        </w:rPr>
      </w:pPr>
    </w:p>
    <w:p w:rsidR="000B49AF" w:rsidRDefault="000B49AF" w:rsidP="001024C1">
      <w:pPr>
        <w:jc w:val="center"/>
        <w:rPr>
          <w:rFonts w:ascii="Times New Roman" w:hAnsi="Times New Roman"/>
          <w:b/>
          <w:sz w:val="28"/>
          <w:szCs w:val="28"/>
        </w:rPr>
      </w:pPr>
      <w:r w:rsidRPr="006804DE">
        <w:rPr>
          <w:rFonts w:ascii="Times New Roman" w:hAnsi="Times New Roman"/>
          <w:b/>
          <w:sz w:val="28"/>
          <w:szCs w:val="28"/>
        </w:rPr>
        <w:t>Март, 2013 год.</w:t>
      </w:r>
    </w:p>
    <w:p w:rsidR="000B49AF" w:rsidRPr="006804DE" w:rsidRDefault="000B49AF" w:rsidP="006804DE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0B49AF" w:rsidRPr="006804DE" w:rsidRDefault="000B49AF" w:rsidP="00FA6D62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804DE">
        <w:rPr>
          <w:rFonts w:ascii="Times New Roman" w:hAnsi="Times New Roman"/>
          <w:sz w:val="28"/>
          <w:szCs w:val="28"/>
        </w:rPr>
        <w:t>Продолжать знакомить детей с понятием «Семья»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804DE">
        <w:rPr>
          <w:rFonts w:ascii="Times New Roman" w:hAnsi="Times New Roman"/>
          <w:sz w:val="28"/>
          <w:szCs w:val="28"/>
        </w:rPr>
        <w:t>Уметь называть имена членов семьи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804DE">
        <w:rPr>
          <w:rFonts w:ascii="Times New Roman" w:hAnsi="Times New Roman"/>
          <w:sz w:val="28"/>
          <w:szCs w:val="28"/>
        </w:rPr>
        <w:t>Учить внимательно относиться к родителям и близким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804DE">
        <w:rPr>
          <w:rFonts w:ascii="Times New Roman" w:hAnsi="Times New Roman"/>
          <w:sz w:val="28"/>
          <w:szCs w:val="28"/>
        </w:rPr>
        <w:t>Обогащать словарный запас словами: семья, сыночек, дочка, дедушка, бабушка, сестра, брат, вещи, помогать.</w:t>
      </w:r>
    </w:p>
    <w:p w:rsidR="000B49AF" w:rsidRPr="006804DE" w:rsidRDefault="000B49AF" w:rsidP="00FA6D6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FA6D62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b/>
          <w:sz w:val="28"/>
          <w:szCs w:val="28"/>
        </w:rPr>
        <w:t>Средства:</w:t>
      </w:r>
    </w:p>
    <w:p w:rsidR="000B49AF" w:rsidRPr="006804DE" w:rsidRDefault="000B49AF" w:rsidP="00FA6D62">
      <w:pPr>
        <w:numPr>
          <w:ilvl w:val="0"/>
          <w:numId w:val="3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04DE">
        <w:rPr>
          <w:rFonts w:ascii="Times New Roman" w:hAnsi="Times New Roman"/>
          <w:sz w:val="28"/>
          <w:szCs w:val="28"/>
        </w:rPr>
        <w:t>Фотографии членов семьи</w:t>
      </w:r>
    </w:p>
    <w:p w:rsidR="000B49AF" w:rsidRPr="006804DE" w:rsidRDefault="000B49AF" w:rsidP="00FA6D62">
      <w:pPr>
        <w:numPr>
          <w:ilvl w:val="0"/>
          <w:numId w:val="3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04DE">
        <w:rPr>
          <w:rFonts w:ascii="Times New Roman" w:hAnsi="Times New Roman"/>
          <w:sz w:val="28"/>
          <w:szCs w:val="28"/>
        </w:rPr>
        <w:t>Кукла</w:t>
      </w:r>
    </w:p>
    <w:p w:rsidR="000B49AF" w:rsidRPr="006804DE" w:rsidRDefault="000B49AF" w:rsidP="00FA6D62">
      <w:pPr>
        <w:numPr>
          <w:ilvl w:val="0"/>
          <w:numId w:val="3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04DE">
        <w:rPr>
          <w:rFonts w:ascii="Times New Roman" w:hAnsi="Times New Roman"/>
          <w:sz w:val="28"/>
          <w:szCs w:val="28"/>
        </w:rPr>
        <w:t>Личные вещи родных</w:t>
      </w:r>
    </w:p>
    <w:p w:rsidR="000B49AF" w:rsidRPr="006804DE" w:rsidRDefault="000B49AF" w:rsidP="00FA6D62">
      <w:pPr>
        <w:numPr>
          <w:ilvl w:val="0"/>
          <w:numId w:val="3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04DE">
        <w:rPr>
          <w:rFonts w:ascii="Times New Roman" w:hAnsi="Times New Roman"/>
          <w:sz w:val="28"/>
          <w:szCs w:val="28"/>
        </w:rPr>
        <w:t>Шкатулка</w:t>
      </w:r>
    </w:p>
    <w:p w:rsidR="000B49AF" w:rsidRPr="006804DE" w:rsidRDefault="000B49AF" w:rsidP="00FA6D62">
      <w:pPr>
        <w:numPr>
          <w:ilvl w:val="0"/>
          <w:numId w:val="3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04DE">
        <w:rPr>
          <w:rFonts w:ascii="Times New Roman" w:hAnsi="Times New Roman"/>
          <w:sz w:val="28"/>
          <w:szCs w:val="28"/>
        </w:rPr>
        <w:t>Указка</w:t>
      </w:r>
    </w:p>
    <w:p w:rsidR="000B49AF" w:rsidRPr="006804DE" w:rsidRDefault="000B49AF" w:rsidP="00FA6D62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804DE">
        <w:rPr>
          <w:rFonts w:ascii="Times New Roman" w:hAnsi="Times New Roman"/>
          <w:b/>
          <w:sz w:val="28"/>
          <w:szCs w:val="28"/>
        </w:rPr>
        <w:t>Способы:</w:t>
      </w:r>
    </w:p>
    <w:p w:rsidR="000B49AF" w:rsidRPr="006804DE" w:rsidRDefault="000B49AF" w:rsidP="00FA6D62">
      <w:pPr>
        <w:numPr>
          <w:ilvl w:val="1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804DE">
        <w:rPr>
          <w:rFonts w:ascii="Times New Roman" w:hAnsi="Times New Roman"/>
          <w:sz w:val="28"/>
          <w:szCs w:val="28"/>
        </w:rPr>
        <w:t>ассматривание семейных фотографий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numPr>
          <w:ilvl w:val="1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804DE">
        <w:rPr>
          <w:rFonts w:ascii="Times New Roman" w:hAnsi="Times New Roman"/>
          <w:sz w:val="28"/>
          <w:szCs w:val="28"/>
        </w:rPr>
        <w:t>ассматривание изображений семьи и обязанностей семьи на иллюстрациях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numPr>
          <w:ilvl w:val="1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804DE">
        <w:rPr>
          <w:rFonts w:ascii="Times New Roman" w:hAnsi="Times New Roman"/>
          <w:sz w:val="28"/>
          <w:szCs w:val="28"/>
        </w:rPr>
        <w:t>зготовление подарков для пап и мам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numPr>
          <w:ilvl w:val="1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804DE">
        <w:rPr>
          <w:rFonts w:ascii="Times New Roman" w:hAnsi="Times New Roman"/>
          <w:sz w:val="28"/>
          <w:szCs w:val="28"/>
        </w:rPr>
        <w:t>ндивидуальные беседы («С кем ты живёшь?», «Есть ли у тебя бабушка и дедушка?», «Как зовут твоих маму и папу?», «У кого дома живет кошка?»</w:t>
      </w:r>
    </w:p>
    <w:p w:rsidR="000B49AF" w:rsidRPr="006804DE" w:rsidRDefault="000B49AF" w:rsidP="00FA6D62">
      <w:pPr>
        <w:numPr>
          <w:ilvl w:val="1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Создание семейного уголка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numPr>
          <w:ilvl w:val="1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Книжки – малышки «Моя семья» (по желанию)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numPr>
          <w:ilvl w:val="1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Альбом на каждого ребёнка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numPr>
          <w:ilvl w:val="1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Рисование «Зажги в доме свет»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numPr>
          <w:ilvl w:val="1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Пальчиковая гимнастика «Моя семья»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numPr>
          <w:ilvl w:val="1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Игра «Что может делать папа, мама?» (при помощи пантомимы)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numPr>
          <w:ilvl w:val="1"/>
          <w:numId w:val="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Чтение стихотворений</w:t>
      </w:r>
      <w:r>
        <w:rPr>
          <w:rFonts w:ascii="Times New Roman" w:hAnsi="Times New Roman"/>
          <w:sz w:val="28"/>
          <w:szCs w:val="28"/>
        </w:rPr>
        <w:t>.</w:t>
      </w:r>
      <w:r w:rsidRPr="006804DE">
        <w:rPr>
          <w:rFonts w:ascii="Times New Roman" w:hAnsi="Times New Roman"/>
          <w:sz w:val="28"/>
          <w:szCs w:val="28"/>
        </w:rPr>
        <w:t xml:space="preserve"> </w:t>
      </w:r>
    </w:p>
    <w:p w:rsidR="000B49AF" w:rsidRPr="006804DE" w:rsidRDefault="000B49AF" w:rsidP="00FA6D62">
      <w:pPr>
        <w:tabs>
          <w:tab w:val="left" w:pos="2127"/>
        </w:tabs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 xml:space="preserve">Е. Благинина «Посидим в тишине» </w:t>
      </w:r>
    </w:p>
    <w:p w:rsidR="000B49AF" w:rsidRPr="006804DE" w:rsidRDefault="000B49AF" w:rsidP="00FA6D62">
      <w:pPr>
        <w:tabs>
          <w:tab w:val="left" w:pos="183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lastRenderedPageBreak/>
        <w:t>В. Руссу «Мама»</w:t>
      </w:r>
    </w:p>
    <w:p w:rsidR="000B49AF" w:rsidRPr="006804DE" w:rsidRDefault="000B49AF" w:rsidP="00FA6D62">
      <w:pPr>
        <w:tabs>
          <w:tab w:val="left" w:pos="183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«Маму я свою люблю»</w:t>
      </w:r>
    </w:p>
    <w:p w:rsidR="000B49AF" w:rsidRPr="006804DE" w:rsidRDefault="000B49AF" w:rsidP="00FA6D62">
      <w:pPr>
        <w:numPr>
          <w:ilvl w:val="0"/>
          <w:numId w:val="4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04DE">
        <w:rPr>
          <w:rFonts w:ascii="Times New Roman" w:hAnsi="Times New Roman"/>
          <w:sz w:val="28"/>
          <w:szCs w:val="28"/>
        </w:rPr>
        <w:t>Рассказывание сказки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Л. Н. Толстой « Три медведя»</w:t>
      </w:r>
    </w:p>
    <w:p w:rsidR="000B49AF" w:rsidRPr="006804DE" w:rsidRDefault="000B49AF" w:rsidP="00FA6D6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р.н. «Репка»</w:t>
      </w:r>
    </w:p>
    <w:p w:rsidR="000B49AF" w:rsidRPr="006804DE" w:rsidRDefault="000B49AF" w:rsidP="00FA6D62">
      <w:pPr>
        <w:numPr>
          <w:ilvl w:val="0"/>
          <w:numId w:val="4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04DE">
        <w:rPr>
          <w:rFonts w:ascii="Times New Roman" w:hAnsi="Times New Roman"/>
          <w:sz w:val="28"/>
          <w:szCs w:val="28"/>
        </w:rPr>
        <w:t>Использование методических источников</w:t>
      </w:r>
    </w:p>
    <w:p w:rsidR="000B49AF" w:rsidRPr="006804DE" w:rsidRDefault="000B49AF" w:rsidP="00FA6D6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Е. А. Бондаренко «Развивающие игры детей от года до трех лет»</w:t>
      </w:r>
    </w:p>
    <w:p w:rsidR="000B49AF" w:rsidRPr="006804DE" w:rsidRDefault="000B49AF" w:rsidP="00FA6D6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В.В. Гербова « Занятия по развитию речи»2008г.</w:t>
      </w:r>
    </w:p>
    <w:p w:rsidR="000B49AF" w:rsidRPr="006804DE" w:rsidRDefault="000B49AF" w:rsidP="00FA6D6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Н.Ф. Губанова « Развитие игровой деятельности»2008г.</w:t>
      </w:r>
    </w:p>
    <w:p w:rsidR="000B49AF" w:rsidRPr="006804DE" w:rsidRDefault="000B49AF" w:rsidP="00FA6D6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Г. Я. Затулина « Конспекты занятий по развитию речи</w:t>
      </w:r>
    </w:p>
    <w:p w:rsidR="000B49AF" w:rsidRPr="006804DE" w:rsidRDefault="000B49AF" w:rsidP="00FA6D6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первая младшая группа»2008г.</w:t>
      </w:r>
    </w:p>
    <w:p w:rsidR="000B49AF" w:rsidRPr="006804DE" w:rsidRDefault="000B49AF" w:rsidP="00FA6D6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Л.Л. Тимофеева, Е. Е. Корнеичева, Н. И. Грачева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« Планирование образовательной деятельности с дошкольниками в режиме дня</w:t>
      </w:r>
      <w:r>
        <w:rPr>
          <w:rFonts w:ascii="Times New Roman" w:hAnsi="Times New Roman"/>
          <w:sz w:val="28"/>
          <w:szCs w:val="28"/>
        </w:rPr>
        <w:t>»</w:t>
      </w:r>
      <w:r w:rsidRPr="006804D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первая младшая группа) </w:t>
      </w:r>
      <w:smartTag w:uri="urn:schemas-microsoft-com:office:smarttags" w:element="metricconverter">
        <w:smartTagPr>
          <w:attr w:name="ProductID" w:val="2012 г"/>
        </w:smartTagPr>
        <w:r w:rsidRPr="006804DE">
          <w:rPr>
            <w:rFonts w:ascii="Times New Roman" w:hAnsi="Times New Roman"/>
            <w:sz w:val="28"/>
            <w:szCs w:val="28"/>
          </w:rPr>
          <w:t>2012 г</w:t>
        </w:r>
      </w:smartTag>
      <w:r w:rsidRPr="006804DE"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FA6D62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804DE">
        <w:rPr>
          <w:rFonts w:ascii="Times New Roman" w:hAnsi="Times New Roman"/>
          <w:b/>
          <w:sz w:val="28"/>
          <w:szCs w:val="28"/>
        </w:rPr>
        <w:t>План – конспект:</w:t>
      </w:r>
    </w:p>
    <w:p w:rsidR="000B49AF" w:rsidRPr="006804DE" w:rsidRDefault="000B49AF" w:rsidP="00FA6D62">
      <w:pPr>
        <w:pStyle w:val="a9"/>
        <w:spacing w:after="0" w:line="36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804DE">
        <w:rPr>
          <w:rFonts w:ascii="Times New Roman" w:hAnsi="Times New Roman"/>
          <w:sz w:val="28"/>
          <w:szCs w:val="28"/>
        </w:rPr>
        <w:t>Рассма</w:t>
      </w:r>
      <w:r>
        <w:rPr>
          <w:rFonts w:ascii="Times New Roman" w:hAnsi="Times New Roman"/>
          <w:sz w:val="28"/>
          <w:szCs w:val="28"/>
        </w:rPr>
        <w:t>тривание фотографий «Моя семья».</w:t>
      </w:r>
    </w:p>
    <w:p w:rsidR="000B49AF" w:rsidRPr="006804DE" w:rsidRDefault="000B49AF" w:rsidP="00FA6D62">
      <w:pPr>
        <w:pStyle w:val="a9"/>
        <w:spacing w:after="0" w:line="360" w:lineRule="auto"/>
        <w:ind w:left="0"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Называют имена членов семьи, изображённых на фотографии, вопросы.</w:t>
      </w:r>
    </w:p>
    <w:p w:rsidR="000B49AF" w:rsidRPr="006804DE" w:rsidRDefault="000B49AF" w:rsidP="00FA6D62">
      <w:pPr>
        <w:pStyle w:val="a9"/>
        <w:spacing w:after="0" w:line="36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804DE">
        <w:rPr>
          <w:rFonts w:ascii="Times New Roman" w:hAnsi="Times New Roman"/>
          <w:sz w:val="28"/>
          <w:szCs w:val="28"/>
        </w:rPr>
        <w:t>Сюрпризный момент (приходит кукла Катя)</w:t>
      </w:r>
      <w:r>
        <w:rPr>
          <w:rFonts w:ascii="Times New Roman" w:hAnsi="Times New Roman"/>
          <w:sz w:val="28"/>
          <w:szCs w:val="28"/>
        </w:rPr>
        <w:t>.</w:t>
      </w:r>
      <w:r w:rsidRPr="006804DE">
        <w:rPr>
          <w:rFonts w:ascii="Times New Roman" w:hAnsi="Times New Roman"/>
          <w:sz w:val="28"/>
          <w:szCs w:val="28"/>
        </w:rPr>
        <w:t xml:space="preserve"> </w:t>
      </w:r>
    </w:p>
    <w:p w:rsidR="000B49AF" w:rsidRPr="006804DE" w:rsidRDefault="000B49AF" w:rsidP="00FA6D62">
      <w:pPr>
        <w:pStyle w:val="a9"/>
        <w:spacing w:after="0" w:line="360" w:lineRule="auto"/>
        <w:ind w:left="0"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Создание проблемной ситуации (если родители не покупают игрушки – как надо себя вести?)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pStyle w:val="a9"/>
        <w:spacing w:after="0" w:line="36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804DE">
        <w:rPr>
          <w:rFonts w:ascii="Times New Roman" w:hAnsi="Times New Roman"/>
          <w:sz w:val="28"/>
          <w:szCs w:val="28"/>
        </w:rPr>
        <w:t>Физкультминутка</w:t>
      </w:r>
      <w:r>
        <w:rPr>
          <w:rFonts w:ascii="Times New Roman" w:hAnsi="Times New Roman"/>
          <w:sz w:val="28"/>
          <w:szCs w:val="28"/>
        </w:rPr>
        <w:t>.</w:t>
      </w:r>
      <w:r w:rsidRPr="006804DE">
        <w:rPr>
          <w:rFonts w:ascii="Times New Roman" w:hAnsi="Times New Roman"/>
          <w:sz w:val="28"/>
          <w:szCs w:val="28"/>
        </w:rPr>
        <w:t xml:space="preserve"> </w:t>
      </w:r>
    </w:p>
    <w:p w:rsidR="000B49AF" w:rsidRPr="006804DE" w:rsidRDefault="000B49AF" w:rsidP="00FA6D62">
      <w:pPr>
        <w:pStyle w:val="a9"/>
        <w:spacing w:after="0" w:line="36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804DE">
        <w:rPr>
          <w:rFonts w:ascii="Times New Roman" w:hAnsi="Times New Roman"/>
          <w:sz w:val="28"/>
          <w:szCs w:val="28"/>
        </w:rPr>
        <w:t>Игра «Чьи вещи?» (определить предмет, принадлежащий близким людям)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pStyle w:val="a9"/>
        <w:spacing w:after="0" w:line="36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804DE">
        <w:rPr>
          <w:rFonts w:ascii="Times New Roman" w:hAnsi="Times New Roman"/>
          <w:sz w:val="28"/>
          <w:szCs w:val="28"/>
        </w:rPr>
        <w:t>Пальчиковая гимнастика (худ. слово)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pStyle w:val="a9"/>
        <w:spacing w:after="0" w:line="36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804DE">
        <w:rPr>
          <w:rFonts w:ascii="Times New Roman" w:hAnsi="Times New Roman"/>
          <w:sz w:val="28"/>
          <w:szCs w:val="28"/>
        </w:rPr>
        <w:t>Танцуют под музыку «Моя семья»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6804DE">
      <w:pPr>
        <w:ind w:firstLine="540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6804DE">
      <w:pPr>
        <w:ind w:firstLine="540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6804DE">
      <w:pPr>
        <w:ind w:firstLine="540"/>
        <w:rPr>
          <w:rFonts w:ascii="Times New Roman" w:hAnsi="Times New Roman"/>
          <w:sz w:val="28"/>
          <w:szCs w:val="28"/>
        </w:rPr>
      </w:pPr>
    </w:p>
    <w:p w:rsidR="000B49AF" w:rsidRPr="00FA6D62" w:rsidRDefault="000B49AF" w:rsidP="00A4362D">
      <w:pPr>
        <w:jc w:val="center"/>
        <w:rPr>
          <w:rFonts w:ascii="Times New Roman" w:hAnsi="Times New Roman"/>
          <w:b/>
          <w:sz w:val="28"/>
          <w:szCs w:val="28"/>
        </w:rPr>
      </w:pPr>
      <w:r w:rsidRPr="00FA6D62">
        <w:rPr>
          <w:rFonts w:ascii="Times New Roman" w:hAnsi="Times New Roman"/>
          <w:b/>
          <w:sz w:val="28"/>
          <w:szCs w:val="28"/>
        </w:rPr>
        <w:lastRenderedPageBreak/>
        <w:t>ХОД  ЗАНЯТИЯ.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Воспитатель обращает внимание детей на фотографии.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Воспитатель:</w:t>
      </w:r>
      <w:r w:rsidRPr="006804DE">
        <w:rPr>
          <w:rFonts w:ascii="Times New Roman" w:hAnsi="Times New Roman"/>
          <w:sz w:val="28"/>
          <w:szCs w:val="28"/>
        </w:rPr>
        <w:t xml:space="preserve"> Посмотрите, сколько много фотографий. А кто изображен на этих фотографиях, назовите имена ваших родных и близких людей? (дети называют имена членов семьи, 3 – 5 ответов)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804DE">
        <w:rPr>
          <w:rFonts w:ascii="Times New Roman" w:hAnsi="Times New Roman"/>
          <w:sz w:val="28"/>
          <w:szCs w:val="28"/>
        </w:rPr>
        <w:t>Молодцы ребята, как хорошо вы знаете, всех кто вместе с вами живет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 xml:space="preserve"> -Тише, ребята, кто-то плачет, слышите? Пойду посмотрю. 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 xml:space="preserve"> (В группу входит кукла Катя и грустным голосом приветствует детей):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Катя:</w:t>
      </w:r>
      <w:r w:rsidRPr="006804DE">
        <w:rPr>
          <w:rFonts w:ascii="Times New Roman" w:hAnsi="Times New Roman"/>
          <w:sz w:val="28"/>
          <w:szCs w:val="28"/>
        </w:rPr>
        <w:t xml:space="preserve"> Здравствуйте, ребята. (Всхлипывает)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Воспитатель:</w:t>
      </w:r>
      <w:r w:rsidRPr="006804DE">
        <w:rPr>
          <w:rFonts w:ascii="Times New Roman" w:hAnsi="Times New Roman"/>
          <w:sz w:val="28"/>
          <w:szCs w:val="28"/>
        </w:rPr>
        <w:t xml:space="preserve"> Здравствуй Катя.  Почему у тебя такой грустный голос? 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Катя:</w:t>
      </w:r>
      <w:r w:rsidRPr="006804DE">
        <w:rPr>
          <w:rFonts w:ascii="Times New Roman" w:hAnsi="Times New Roman"/>
          <w:sz w:val="28"/>
          <w:szCs w:val="28"/>
        </w:rPr>
        <w:t xml:space="preserve">  Потому что мама и папа  не купили мне игрушку, которую я очень давно хочу!!! (плачет)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Ребята, скажите, а вам мамы и папы покупают игрушки?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Дети:</w:t>
      </w:r>
      <w:r w:rsidRPr="006804DE">
        <w:rPr>
          <w:rFonts w:ascii="Times New Roman" w:hAnsi="Times New Roman"/>
          <w:sz w:val="28"/>
          <w:szCs w:val="28"/>
        </w:rPr>
        <w:t xml:space="preserve"> Да, покупают. 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Катя:</w:t>
      </w:r>
      <w:r w:rsidRPr="006804DE">
        <w:rPr>
          <w:rFonts w:ascii="Times New Roman" w:hAnsi="Times New Roman"/>
          <w:sz w:val="28"/>
          <w:szCs w:val="28"/>
        </w:rPr>
        <w:t xml:space="preserve"> Каждый день покупают?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Дети:</w:t>
      </w:r>
      <w:r w:rsidRPr="006804DE">
        <w:rPr>
          <w:rFonts w:ascii="Times New Roman" w:hAnsi="Times New Roman"/>
          <w:sz w:val="28"/>
          <w:szCs w:val="28"/>
        </w:rPr>
        <w:t xml:space="preserve"> Нет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Воспитатель:</w:t>
      </w:r>
      <w:r w:rsidRPr="006804DE">
        <w:rPr>
          <w:rFonts w:ascii="Times New Roman" w:hAnsi="Times New Roman"/>
          <w:sz w:val="28"/>
          <w:szCs w:val="28"/>
        </w:rPr>
        <w:t xml:space="preserve"> А если не покупают, то как вы себя ведете? Наверное, сердитесь, обижаетесь? Покажите как? 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(дети показывают, как они вели себя в данных ситуациях: обижались, плакали,  топали ногами, если родители не покупали желанную игрушку)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Воспитатель:</w:t>
      </w:r>
      <w:r w:rsidRPr="006804DE">
        <w:rPr>
          <w:rFonts w:ascii="Times New Roman" w:hAnsi="Times New Roman"/>
          <w:sz w:val="28"/>
          <w:szCs w:val="28"/>
        </w:rPr>
        <w:t xml:space="preserve"> Как вы думаете, правильно вы себя вели, хорошо? 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Дети:</w:t>
      </w:r>
      <w:r w:rsidRPr="006804DE">
        <w:rPr>
          <w:rFonts w:ascii="Times New Roman" w:hAnsi="Times New Roman"/>
          <w:sz w:val="28"/>
          <w:szCs w:val="28"/>
        </w:rPr>
        <w:t xml:space="preserve"> Нет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Воспитатель:</w:t>
      </w:r>
      <w:r w:rsidRPr="006804DE">
        <w:rPr>
          <w:rFonts w:ascii="Times New Roman" w:hAnsi="Times New Roman"/>
          <w:sz w:val="28"/>
          <w:szCs w:val="28"/>
        </w:rPr>
        <w:t xml:space="preserve"> А как надо было себя вести?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Дети:</w:t>
      </w:r>
      <w:r w:rsidRPr="006804DE">
        <w:rPr>
          <w:rFonts w:ascii="Times New Roman" w:hAnsi="Times New Roman"/>
          <w:sz w:val="28"/>
          <w:szCs w:val="28"/>
        </w:rPr>
        <w:t xml:space="preserve"> Не плакать, не топать ногами, нужно подождать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Воспитатель:</w:t>
      </w:r>
      <w:r w:rsidRPr="006804DE">
        <w:rPr>
          <w:rFonts w:ascii="Times New Roman" w:hAnsi="Times New Roman"/>
          <w:sz w:val="28"/>
          <w:szCs w:val="28"/>
        </w:rPr>
        <w:t xml:space="preserve"> Вот видите, ребята, не всегда мама или папа могу вам купить новую игрушку.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Покупать игрушку – значит делать подарок, а подарки дарят всегда по праздникам.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Воспитатель:</w:t>
      </w:r>
      <w:r w:rsidRPr="006804DE">
        <w:rPr>
          <w:rFonts w:ascii="Times New Roman" w:hAnsi="Times New Roman"/>
          <w:sz w:val="28"/>
          <w:szCs w:val="28"/>
        </w:rPr>
        <w:t xml:space="preserve"> Катя успокойся! ( Сажает на стульчик)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lastRenderedPageBreak/>
        <w:t xml:space="preserve">Ваши мамы и папы любят вас, заботятся, и когда наступит праздник, порадуют  вас  подарками-игрушками. 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Воспитатель:</w:t>
      </w:r>
      <w:r w:rsidRPr="006804DE">
        <w:rPr>
          <w:rFonts w:ascii="Times New Roman" w:hAnsi="Times New Roman"/>
          <w:sz w:val="28"/>
          <w:szCs w:val="28"/>
        </w:rPr>
        <w:t xml:space="preserve"> Ребята, спросите у Кати как зовут ее маму и папу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4DE">
        <w:rPr>
          <w:rFonts w:ascii="Times New Roman" w:hAnsi="Times New Roman"/>
          <w:sz w:val="28"/>
          <w:szCs w:val="28"/>
        </w:rPr>
        <w:t>(дети спрашивают)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Катя:</w:t>
      </w:r>
      <w:r w:rsidRPr="006804DE">
        <w:rPr>
          <w:rFonts w:ascii="Times New Roman" w:hAnsi="Times New Roman"/>
          <w:sz w:val="28"/>
          <w:szCs w:val="28"/>
        </w:rPr>
        <w:t xml:space="preserve"> Маму зовут Надя, а папу Саша. А как зовут ваших мам и пап? 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(Дети называют имена изображенных на фотографиях членов семьи, 2 – 3 ответа)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Воспитатель:</w:t>
      </w:r>
      <w:r w:rsidRPr="006804DE">
        <w:rPr>
          <w:rFonts w:ascii="Times New Roman" w:hAnsi="Times New Roman"/>
          <w:sz w:val="28"/>
          <w:szCs w:val="28"/>
        </w:rPr>
        <w:t xml:space="preserve"> Расскажите Кате кто ты будешь папе с мамой сыночек или дочка?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(воспитатель по очереди передает куклу и ребята называют)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Воспитатель:</w:t>
      </w:r>
      <w:r w:rsidRPr="006804DE">
        <w:rPr>
          <w:rFonts w:ascii="Times New Roman" w:hAnsi="Times New Roman"/>
          <w:sz w:val="28"/>
          <w:szCs w:val="28"/>
        </w:rPr>
        <w:t xml:space="preserve"> Катя, посмотри вот сколько сыночков и  дочек сидят здесь.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Папу, маму, дочку, сыночка можно назвать одним словом  - семья (хором, индивидуальные ответы)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Катя:</w:t>
      </w:r>
      <w:r w:rsidRPr="006804DE">
        <w:rPr>
          <w:rFonts w:ascii="Times New Roman" w:hAnsi="Times New Roman"/>
          <w:sz w:val="28"/>
          <w:szCs w:val="28"/>
        </w:rPr>
        <w:t xml:space="preserve"> ребята, а вы хотите еще поиграть со мной? Вы сейчас маленькие, а потом подрастёте и </w:t>
      </w:r>
      <w:r>
        <w:rPr>
          <w:rFonts w:ascii="Times New Roman" w:hAnsi="Times New Roman"/>
          <w:sz w:val="28"/>
          <w:szCs w:val="28"/>
        </w:rPr>
        <w:t>будите</w:t>
      </w:r>
      <w:r w:rsidRPr="006804DE">
        <w:rPr>
          <w:rFonts w:ascii="Times New Roman" w:hAnsi="Times New Roman"/>
          <w:sz w:val="28"/>
          <w:szCs w:val="28"/>
        </w:rPr>
        <w:t xml:space="preserve"> большими, как мамы и папы. 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Проводится физкультминутка 2 раза: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Сначала буду маленьким (присесть)</w:t>
      </w:r>
      <w:r>
        <w:rPr>
          <w:rFonts w:ascii="Times New Roman" w:hAnsi="Times New Roman"/>
          <w:sz w:val="28"/>
          <w:szCs w:val="28"/>
        </w:rPr>
        <w:t>.</w:t>
      </w:r>
      <w:r w:rsidRPr="006804DE">
        <w:rPr>
          <w:rFonts w:ascii="Times New Roman" w:hAnsi="Times New Roman"/>
          <w:sz w:val="28"/>
          <w:szCs w:val="28"/>
        </w:rPr>
        <w:t xml:space="preserve"> 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К коленочкам прижмусь  (обнять колени руками)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Потом я вырасту большим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804DE">
        <w:rPr>
          <w:rFonts w:ascii="Times New Roman" w:hAnsi="Times New Roman"/>
          <w:sz w:val="28"/>
          <w:szCs w:val="28"/>
        </w:rPr>
        <w:t>встать)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неба дотянусь </w:t>
      </w:r>
      <w:r w:rsidRPr="006804D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6804DE">
        <w:rPr>
          <w:rFonts w:ascii="Times New Roman" w:hAnsi="Times New Roman"/>
          <w:sz w:val="28"/>
          <w:szCs w:val="28"/>
        </w:rPr>
        <w:t>однять руки вверх,  встать на носочки)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Воспитатель:</w:t>
      </w:r>
      <w:r w:rsidRPr="006804DE">
        <w:rPr>
          <w:rFonts w:ascii="Times New Roman" w:hAnsi="Times New Roman"/>
          <w:sz w:val="28"/>
          <w:szCs w:val="28"/>
        </w:rPr>
        <w:t xml:space="preserve"> В семье все любят друг друга и заботятся, помогают друг другу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Кто как помогает дома, расскажите? (убирают игрушки, подметают пол, находят вещь, которую не нашла бабушка)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Воспитатель:</w:t>
      </w:r>
      <w:r w:rsidRPr="006804DE">
        <w:rPr>
          <w:rFonts w:ascii="Times New Roman" w:hAnsi="Times New Roman"/>
          <w:sz w:val="28"/>
          <w:szCs w:val="28"/>
        </w:rPr>
        <w:t xml:space="preserve">  Катя посмотри, сколько замечательных вещей принесли ребята из дома.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Хотите поиграть в игру« Чьи вещи?»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Кого я вызову должны найти вещь, которую вы принесли из дома, сказать, чья вещь, как называется.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lastRenderedPageBreak/>
        <w:t>Дидактическая игра «Чьи вещи?» (определить предметы, принадлежащие близким людям детей группы)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804DE">
        <w:rPr>
          <w:rFonts w:ascii="Times New Roman" w:hAnsi="Times New Roman"/>
          <w:sz w:val="28"/>
          <w:szCs w:val="28"/>
        </w:rPr>
        <w:t>Молодцы ребята, знаете вещи  ваших родных и близких. И у наших пальчиков посмотрите дружная семейка. Давайте поиграем.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Пальчиковая гимнастика: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Этот пальчик – дедушка,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Этот пальчик – бабушка,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Этот пальчик – папа,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Этот пальчик – мама,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Этот пальчик – я,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 xml:space="preserve"> Вот и вся моя семья!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364CCA">
        <w:rPr>
          <w:rFonts w:ascii="Times New Roman" w:hAnsi="Times New Roman"/>
          <w:b/>
          <w:sz w:val="28"/>
          <w:szCs w:val="28"/>
        </w:rPr>
        <w:t>Воспитатель:</w:t>
      </w:r>
      <w:r w:rsidRPr="006804DE">
        <w:rPr>
          <w:rFonts w:ascii="Times New Roman" w:hAnsi="Times New Roman"/>
          <w:sz w:val="28"/>
          <w:szCs w:val="28"/>
        </w:rPr>
        <w:t xml:space="preserve"> Скажите, ребята, вам сегодня было интересно? О чем мы говорили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4DE">
        <w:rPr>
          <w:rFonts w:ascii="Times New Roman" w:hAnsi="Times New Roman"/>
          <w:sz w:val="28"/>
          <w:szCs w:val="28"/>
        </w:rPr>
        <w:t>(ответы детей)</w:t>
      </w:r>
      <w:r>
        <w:rPr>
          <w:rFonts w:ascii="Times New Roman" w:hAnsi="Times New Roman"/>
          <w:sz w:val="28"/>
          <w:szCs w:val="28"/>
        </w:rPr>
        <w:t>?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 xml:space="preserve"> -Верно, папа, мама, дети, дедушка и бабушка – это семья. Чтобы  в вашей семье у всех было радостное настроение -  нужно любить друг – друга, заботится, помогать друг другу, дарить подарки и даже танцевать.</w:t>
      </w:r>
    </w:p>
    <w:p w:rsidR="000B49AF" w:rsidRPr="006804DE" w:rsidRDefault="000B49AF" w:rsidP="00FA6D62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анцуют под музыку «моя семья» (</w:t>
      </w:r>
      <w:r w:rsidRPr="006804DE">
        <w:rPr>
          <w:rFonts w:ascii="Times New Roman" w:hAnsi="Times New Roman"/>
          <w:sz w:val="28"/>
          <w:szCs w:val="28"/>
        </w:rPr>
        <w:t>дети свободно двигаются под музыку)</w:t>
      </w:r>
      <w:r>
        <w:rPr>
          <w:rFonts w:ascii="Times New Roman" w:hAnsi="Times New Roman"/>
          <w:sz w:val="28"/>
          <w:szCs w:val="28"/>
        </w:rPr>
        <w:t>.</w:t>
      </w:r>
    </w:p>
    <w:p w:rsidR="000B49AF" w:rsidRPr="006804DE" w:rsidRDefault="000B49AF" w:rsidP="006504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6504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6504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6504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6504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6504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6504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6504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6504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6504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6504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49AF" w:rsidRDefault="000B49AF" w:rsidP="006504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6504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1839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lastRenderedPageBreak/>
        <w:t>Посмотрите, сколько много фотографий здесь</w:t>
      </w:r>
    </w:p>
    <w:p w:rsidR="000B49AF" w:rsidRPr="006804DE" w:rsidRDefault="000B49AF" w:rsidP="001839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(семейные фотографии)</w:t>
      </w:r>
    </w:p>
    <w:p w:rsidR="000B49AF" w:rsidRPr="006804DE" w:rsidRDefault="002460DC" w:rsidP="001839A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6" type="#_x0000_t75" alt="HPIM4007.JPG" style="width:469.5pt;height:294pt;visibility:visible">
            <v:imagedata r:id="rId8" o:title=""/>
          </v:shape>
        </w:pict>
      </w:r>
    </w:p>
    <w:p w:rsidR="000B49AF" w:rsidRPr="006804DE" w:rsidRDefault="000B49AF" w:rsidP="001839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А вот моя семья.</w:t>
      </w:r>
    </w:p>
    <w:p w:rsidR="000B49AF" w:rsidRPr="006804DE" w:rsidRDefault="000B49AF" w:rsidP="001839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(назвать имена членов семьи)</w:t>
      </w:r>
    </w:p>
    <w:p w:rsidR="000B49AF" w:rsidRPr="006804DE" w:rsidRDefault="002460DC" w:rsidP="001839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7" type="#_x0000_t75" alt="HPIM3954.JPG" style="width:469.5pt;height:311.25pt;visibility:visible">
            <v:imagedata r:id="rId9" o:title=""/>
          </v:shape>
        </w:pict>
      </w:r>
    </w:p>
    <w:p w:rsidR="000B49AF" w:rsidRPr="006804DE" w:rsidRDefault="000B49AF" w:rsidP="001839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lastRenderedPageBreak/>
        <w:t>Расскажем Кате, кто у нас сыночек, а кто дочка.</w:t>
      </w:r>
    </w:p>
    <w:p w:rsidR="000B49AF" w:rsidRPr="006804DE" w:rsidRDefault="000B49AF" w:rsidP="001839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( игра «Передай куклу»)</w:t>
      </w:r>
      <w:r w:rsidRPr="006804DE">
        <w:rPr>
          <w:rFonts w:ascii="Times New Roman" w:hAnsi="Times New Roman"/>
          <w:sz w:val="28"/>
          <w:szCs w:val="28"/>
        </w:rPr>
        <w:br w:type="textWrapping" w:clear="all"/>
      </w:r>
      <w:r w:rsidR="002460D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8" type="#_x0000_t75" alt="HPIM4030.JPG" style="width:464.25pt;height:311.25pt;visibility:visible">
            <v:imagedata r:id="rId10" o:title=""/>
          </v:shape>
        </w:pict>
      </w:r>
    </w:p>
    <w:p w:rsidR="000B49AF" w:rsidRPr="006804DE" w:rsidRDefault="000B49AF" w:rsidP="00C12D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Подрастем и станем большими, как мамы и папы.</w:t>
      </w:r>
    </w:p>
    <w:p w:rsidR="000B49AF" w:rsidRPr="006804DE" w:rsidRDefault="000B49AF" w:rsidP="00C12D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( физкультминутка)</w:t>
      </w:r>
    </w:p>
    <w:p w:rsidR="000B49AF" w:rsidRPr="006804DE" w:rsidRDefault="002460DC" w:rsidP="00C12D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9" type="#_x0000_t75" alt="HPIM4032.JPG" style="width:464.25pt;height:294.75pt;visibility:visible">
            <v:imagedata r:id="rId11" o:title=""/>
          </v:shape>
        </w:pict>
      </w:r>
    </w:p>
    <w:p w:rsidR="000B49AF" w:rsidRPr="006804DE" w:rsidRDefault="000B49AF" w:rsidP="00C12DB5">
      <w:pPr>
        <w:jc w:val="center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lastRenderedPageBreak/>
        <w:t>Посмотрите, сколько замечательных вещей принесли мы из дома.</w:t>
      </w:r>
    </w:p>
    <w:p w:rsidR="000B49AF" w:rsidRPr="006804DE" w:rsidRDefault="000B49AF" w:rsidP="00C12DB5">
      <w:pPr>
        <w:jc w:val="center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(д/и « чьи вещи»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4DE">
        <w:rPr>
          <w:rFonts w:ascii="Times New Roman" w:hAnsi="Times New Roman"/>
          <w:sz w:val="28"/>
          <w:szCs w:val="28"/>
        </w:rPr>
        <w:t>определить предметы принадлежащие близким людям)</w:t>
      </w:r>
    </w:p>
    <w:p w:rsidR="000B49AF" w:rsidRPr="006804DE" w:rsidRDefault="002460DC" w:rsidP="00C12D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30" type="#_x0000_t75" alt="HPIM3985.JPG" style="width:482.25pt;height:361.5pt;visibility:visible">
            <v:imagedata r:id="rId12" o:title=""/>
          </v:shape>
        </w:pict>
      </w:r>
    </w:p>
    <w:p w:rsidR="000B49AF" w:rsidRPr="006804DE" w:rsidRDefault="002460DC" w:rsidP="00C12D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31" type="#_x0000_t75" alt="HPIM3994.JPG" style="width:357pt;height:267.75pt;visibility:visible">
            <v:imagedata r:id="rId13" o:title=""/>
          </v:shape>
        </w:pict>
      </w:r>
    </w:p>
    <w:p w:rsidR="000B49AF" w:rsidRDefault="000B49AF" w:rsidP="00C12DB5">
      <w:pPr>
        <w:jc w:val="center"/>
        <w:rPr>
          <w:rFonts w:ascii="Times New Roman" w:hAnsi="Times New Roman"/>
          <w:sz w:val="28"/>
          <w:szCs w:val="28"/>
        </w:rPr>
      </w:pPr>
    </w:p>
    <w:p w:rsidR="000B49AF" w:rsidRPr="006804DE" w:rsidRDefault="000B49AF" w:rsidP="00C12DB5">
      <w:pPr>
        <w:jc w:val="center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lastRenderedPageBreak/>
        <w:t>И у наших пальчиков дружная семейка</w:t>
      </w:r>
    </w:p>
    <w:p w:rsidR="000B49AF" w:rsidRPr="006804DE" w:rsidRDefault="000B49AF" w:rsidP="00C12DB5">
      <w:pPr>
        <w:jc w:val="center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( пальчиковая гимнастика)</w:t>
      </w:r>
    </w:p>
    <w:p w:rsidR="000B49AF" w:rsidRPr="006804DE" w:rsidRDefault="002460DC" w:rsidP="00C12D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32" type="#_x0000_t75" alt="HPIM4023.JPG" style="width:442.5pt;height:291pt;visibility:visible">
            <v:imagedata r:id="rId14" o:title=""/>
          </v:shape>
        </w:pict>
      </w:r>
    </w:p>
    <w:p w:rsidR="000B49AF" w:rsidRPr="006804DE" w:rsidRDefault="000B49AF" w:rsidP="003C7C14">
      <w:pPr>
        <w:tabs>
          <w:tab w:val="left" w:pos="59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Отдыхаем в домашнем уголке</w:t>
      </w:r>
    </w:p>
    <w:p w:rsidR="000B49AF" w:rsidRDefault="000B49AF" w:rsidP="003C7C14">
      <w:pPr>
        <w:tabs>
          <w:tab w:val="left" w:pos="59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( диван, журнальный столик, фотоальбом на каждого ребенка с семейными фотографиями, любимые детские игрушки)</w:t>
      </w:r>
    </w:p>
    <w:p w:rsidR="000B49AF" w:rsidRPr="006804DE" w:rsidRDefault="000B49AF" w:rsidP="003C7C14">
      <w:pPr>
        <w:tabs>
          <w:tab w:val="left" w:pos="59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9AF" w:rsidRPr="006804DE" w:rsidRDefault="002460DC" w:rsidP="003C7C14">
      <w:pPr>
        <w:tabs>
          <w:tab w:val="left" w:pos="59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33" type="#_x0000_t75" alt="HPIM3996.JPG" style="width:436.5pt;height:294.75pt;visibility:visible">
            <v:imagedata r:id="rId15" o:title=""/>
          </v:shape>
        </w:pict>
      </w:r>
    </w:p>
    <w:p w:rsidR="000B49AF" w:rsidRPr="006804DE" w:rsidRDefault="000B49AF" w:rsidP="003C7C14">
      <w:pPr>
        <w:tabs>
          <w:tab w:val="left" w:pos="597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6804DE">
        <w:rPr>
          <w:rFonts w:ascii="Times New Roman" w:hAnsi="Times New Roman"/>
          <w:color w:val="FF0000"/>
          <w:sz w:val="28"/>
          <w:szCs w:val="28"/>
        </w:rPr>
        <w:lastRenderedPageBreak/>
        <w:t xml:space="preserve">Советы </w:t>
      </w:r>
    </w:p>
    <w:p w:rsidR="000B49AF" w:rsidRPr="006804DE" w:rsidRDefault="000B49AF" w:rsidP="003C7C14">
      <w:pPr>
        <w:tabs>
          <w:tab w:val="left" w:pos="597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6804DE">
        <w:rPr>
          <w:rFonts w:ascii="Times New Roman" w:hAnsi="Times New Roman"/>
          <w:color w:val="FF0000"/>
          <w:sz w:val="28"/>
          <w:szCs w:val="28"/>
        </w:rPr>
        <w:t>от мамы к маме</w:t>
      </w:r>
    </w:p>
    <w:p w:rsidR="000B49AF" w:rsidRPr="006804DE" w:rsidRDefault="000B49AF" w:rsidP="003C7C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804DE">
        <w:rPr>
          <w:rFonts w:ascii="Times New Roman" w:hAnsi="Times New Roman"/>
          <w:b/>
          <w:i/>
          <w:sz w:val="28"/>
          <w:szCs w:val="28"/>
        </w:rPr>
        <w:t>Книжка «Моя семья»</w:t>
      </w:r>
    </w:p>
    <w:p w:rsidR="000B49AF" w:rsidRPr="006804DE" w:rsidRDefault="00B210C8" w:rsidP="000F129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s1026" type="#_x0000_t75" style="position:absolute;left:0;text-align:left;margin-left:1.45pt;margin-top:21.15pt;width:229.25pt;height:265pt;z-index:1;visibility:visible" wrapcoords="-71 0 -71 21539 21600 21539 21600 0 -71 0">
            <v:imagedata r:id="rId16" o:title=""/>
            <w10:wrap type="through"/>
          </v:shape>
        </w:pict>
      </w:r>
    </w:p>
    <w:p w:rsidR="000B49AF" w:rsidRPr="006804DE" w:rsidRDefault="000B49AF" w:rsidP="000F129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Перед Вами результат творчества мамы 3-летнего мальчика Глеба, посещающего группу «Колобок» в д/к № 11 «Колосок» г. Семенов.</w:t>
      </w:r>
    </w:p>
    <w:p w:rsidR="000B49AF" w:rsidRPr="006804DE" w:rsidRDefault="000B49AF" w:rsidP="000F1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Замысел этой книжки-малышки родился у нашего замечательного воспитателя – Нины Александровны Богатковой. Она подсказала, а я поддержала.</w:t>
      </w:r>
    </w:p>
    <w:p w:rsidR="000B49AF" w:rsidRPr="006804DE" w:rsidRDefault="000B49AF" w:rsidP="000F1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 xml:space="preserve">За основу взяла цветной картон и склеила страницы между собой матовой серой стороной внутрь. Книга выполнена в виде раскладушки. Но можно выполнить и другой вариант, придав ей контуры домика, а можно использовать обычный фотоальбом. Формат книжки лучше выбрать маленький, чтобы она поместилась в кармашке рубашки или шорт (у мальчика) и платьица (у девочки). Также использовала фломастеры на водной и спиртовой основе, фотографии сына и членов нашей семьи и вырезала несколько картинок из детских журналов. </w:t>
      </w:r>
    </w:p>
    <w:p w:rsidR="000B49AF" w:rsidRPr="006804DE" w:rsidRDefault="000B49AF" w:rsidP="000F1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 xml:space="preserve">На страницах книги наклеены фотографии ребенка, мамы, папы, сестренки, бабушки и дедушки. Если под рукой не окажется фотографий, можно нарисовать каждого члена семьи. На последних страницах нарисован дом, в котором мы живем с сопутствующими атрибутами: песочницей, деревьями и цветами, машиной и общающимися котятами – и воспроизведена обстановка детской комнаты Глеба. </w:t>
      </w:r>
    </w:p>
    <w:p w:rsidR="000B49AF" w:rsidRPr="006804DE" w:rsidRDefault="000B49AF" w:rsidP="000F1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Теперь если вдруг Глеб загрустит в детском саду, может достать книжку и полистать ее, называя по имени маму, папу и др.</w:t>
      </w:r>
    </w:p>
    <w:p w:rsidR="000B49AF" w:rsidRPr="006804DE" w:rsidRDefault="000B49AF" w:rsidP="000F129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804DE">
        <w:rPr>
          <w:rFonts w:ascii="Times New Roman" w:hAnsi="Times New Roman"/>
          <w:sz w:val="28"/>
          <w:szCs w:val="28"/>
        </w:rPr>
        <w:t>Надежда Рыбакова</w:t>
      </w:r>
    </w:p>
    <w:p w:rsidR="000B49AF" w:rsidRPr="006804DE" w:rsidRDefault="002460DC" w:rsidP="00FA6D62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lastRenderedPageBreak/>
        <w:pict>
          <v:shape id="_x0000_i1034" type="#_x0000_t75" style="width:417pt;height:341.25pt;visibility:visible" wrapcoords="-39 0 -39 21553 21600 21553 21600 0 -39 0">
            <v:imagedata r:id="rId17" o:title="" croptop="1868f" cropbottom="-37f" cropleft="2033f" cropright="5247f"/>
          </v:shape>
        </w:pict>
      </w:r>
    </w:p>
    <w:p w:rsidR="000B49AF" w:rsidRPr="006804DE" w:rsidRDefault="000B49AF" w:rsidP="000D5F91">
      <w:pPr>
        <w:tabs>
          <w:tab w:val="left" w:pos="5970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B49AF" w:rsidRPr="006804DE" w:rsidRDefault="000B49AF" w:rsidP="000D5F91">
      <w:pPr>
        <w:tabs>
          <w:tab w:val="left" w:pos="5970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B49AF" w:rsidRPr="002460DC" w:rsidRDefault="002460DC" w:rsidP="002460DC">
      <w:pPr>
        <w:tabs>
          <w:tab w:val="left" w:pos="5970"/>
        </w:tabs>
        <w:jc w:val="center"/>
        <w:rPr>
          <w:rFonts w:ascii="Times New Roman" w:hAnsi="Times New Roman"/>
          <w:sz w:val="28"/>
          <w:szCs w:val="28"/>
        </w:rPr>
      </w:pPr>
      <w:r>
        <w:pict>
          <v:shape id="_x0000_i1035" type="#_x0000_t75" style="width:384.75pt;height:305.25pt;visibility:visible" wrapcoords="-42 0 -42 21547 21600 21547 21600 0 -42 0">
            <v:imagedata r:id="rId18" o:title=""/>
          </v:shape>
        </w:pict>
      </w:r>
      <w:bookmarkStart w:id="0" w:name="_GoBack"/>
      <w:bookmarkEnd w:id="0"/>
    </w:p>
    <w:sectPr w:rsidR="000B49AF" w:rsidRPr="002460DC" w:rsidSect="00FA6D62">
      <w:footerReference w:type="even" r:id="rId19"/>
      <w:foot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C8" w:rsidRDefault="00B210C8" w:rsidP="00F6222A">
      <w:pPr>
        <w:spacing w:after="0" w:line="240" w:lineRule="auto"/>
      </w:pPr>
      <w:r>
        <w:separator/>
      </w:r>
    </w:p>
  </w:endnote>
  <w:endnote w:type="continuationSeparator" w:id="0">
    <w:p w:rsidR="00B210C8" w:rsidRDefault="00B210C8" w:rsidP="00F6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AF" w:rsidRDefault="000B49AF" w:rsidP="00400BF3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49AF" w:rsidRDefault="000B49AF" w:rsidP="00FA6D6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AF" w:rsidRDefault="000B49AF" w:rsidP="00400BF3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460DC">
      <w:rPr>
        <w:rStyle w:val="aa"/>
        <w:noProof/>
      </w:rPr>
      <w:t>12</w:t>
    </w:r>
    <w:r>
      <w:rPr>
        <w:rStyle w:val="aa"/>
      </w:rPr>
      <w:fldChar w:fldCharType="end"/>
    </w:r>
  </w:p>
  <w:p w:rsidR="000B49AF" w:rsidRDefault="000B49AF" w:rsidP="00FA6D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C8" w:rsidRDefault="00B210C8" w:rsidP="00F6222A">
      <w:pPr>
        <w:spacing w:after="0" w:line="240" w:lineRule="auto"/>
      </w:pPr>
      <w:r>
        <w:separator/>
      </w:r>
    </w:p>
  </w:footnote>
  <w:footnote w:type="continuationSeparator" w:id="0">
    <w:p w:rsidR="00B210C8" w:rsidRDefault="00B210C8" w:rsidP="00F62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AA5"/>
    <w:multiLevelType w:val="hybridMultilevel"/>
    <w:tmpl w:val="A566B22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7CC295F"/>
    <w:multiLevelType w:val="hybridMultilevel"/>
    <w:tmpl w:val="96302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E4B746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F853AE"/>
    <w:multiLevelType w:val="hybridMultilevel"/>
    <w:tmpl w:val="F5462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C762E2"/>
    <w:multiLevelType w:val="hybridMultilevel"/>
    <w:tmpl w:val="C3144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AC3E5D"/>
    <w:multiLevelType w:val="hybridMultilevel"/>
    <w:tmpl w:val="4C5E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F91"/>
    <w:rsid w:val="000A045B"/>
    <w:rsid w:val="000A5783"/>
    <w:rsid w:val="000B49AF"/>
    <w:rsid w:val="000D5F91"/>
    <w:rsid w:val="000F1297"/>
    <w:rsid w:val="000F2020"/>
    <w:rsid w:val="001024C1"/>
    <w:rsid w:val="001839A0"/>
    <w:rsid w:val="002460DC"/>
    <w:rsid w:val="002544A8"/>
    <w:rsid w:val="002672B2"/>
    <w:rsid w:val="0028652D"/>
    <w:rsid w:val="002C7F91"/>
    <w:rsid w:val="00364CCA"/>
    <w:rsid w:val="003C7C14"/>
    <w:rsid w:val="00400BF3"/>
    <w:rsid w:val="00556312"/>
    <w:rsid w:val="005F2D7E"/>
    <w:rsid w:val="005F42EC"/>
    <w:rsid w:val="005F6537"/>
    <w:rsid w:val="006049D9"/>
    <w:rsid w:val="00650457"/>
    <w:rsid w:val="00676F12"/>
    <w:rsid w:val="006804DE"/>
    <w:rsid w:val="006E378C"/>
    <w:rsid w:val="00730232"/>
    <w:rsid w:val="00835467"/>
    <w:rsid w:val="008B04FC"/>
    <w:rsid w:val="00926BA9"/>
    <w:rsid w:val="00A4362D"/>
    <w:rsid w:val="00A550D5"/>
    <w:rsid w:val="00A92A6C"/>
    <w:rsid w:val="00AB4EE3"/>
    <w:rsid w:val="00AF542C"/>
    <w:rsid w:val="00B210C8"/>
    <w:rsid w:val="00C12DB5"/>
    <w:rsid w:val="00C56620"/>
    <w:rsid w:val="00D2566B"/>
    <w:rsid w:val="00F202B8"/>
    <w:rsid w:val="00F6222A"/>
    <w:rsid w:val="00FA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6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F6222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6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F6222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8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839A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4362D"/>
    <w:pPr>
      <w:ind w:left="720"/>
      <w:contextualSpacing/>
    </w:pPr>
  </w:style>
  <w:style w:type="character" w:styleId="aa">
    <w:name w:val="page number"/>
    <w:uiPriority w:val="99"/>
    <w:rsid w:val="00FA6D6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1136</Words>
  <Characters>6478</Characters>
  <Application>Microsoft Office Word</Application>
  <DocSecurity>0</DocSecurity>
  <Lines>53</Lines>
  <Paragraphs>15</Paragraphs>
  <ScaleCrop>false</ScaleCrop>
  <Company>Microsoft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Боготков</cp:lastModifiedBy>
  <cp:revision>10</cp:revision>
  <dcterms:created xsi:type="dcterms:W3CDTF">2013-03-24T20:38:00Z</dcterms:created>
  <dcterms:modified xsi:type="dcterms:W3CDTF">2014-03-08T21:24:00Z</dcterms:modified>
</cp:coreProperties>
</file>