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5"/>
      </w:tblGrid>
      <w:tr w:rsidR="0011538D" w:rsidTr="00DB5EF1">
        <w:trPr>
          <w:trHeight w:val="13905"/>
        </w:trPr>
        <w:tc>
          <w:tcPr>
            <w:tcW w:w="10545" w:type="dxa"/>
          </w:tcPr>
          <w:p w:rsidR="0011538D" w:rsidRPr="0011538D" w:rsidRDefault="0011538D" w:rsidP="00DB5EF1">
            <w:pPr>
              <w:ind w:left="1026"/>
              <w:rPr>
                <w:sz w:val="44"/>
                <w:szCs w:val="44"/>
              </w:rPr>
            </w:pPr>
            <w:r w:rsidRPr="0011538D">
              <w:rPr>
                <w:sz w:val="44"/>
                <w:szCs w:val="44"/>
              </w:rPr>
              <w:t>Конспект проведения режимного момента</w:t>
            </w:r>
          </w:p>
          <w:p w:rsidR="0011538D" w:rsidRDefault="0011538D" w:rsidP="00DB5EF1">
            <w:pPr>
              <w:ind w:left="10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 младшей группе № 12.</w:t>
            </w:r>
          </w:p>
          <w:p w:rsidR="0011538D" w:rsidRDefault="0011538D" w:rsidP="00DB5EF1">
            <w:pPr>
              <w:ind w:left="10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«Возвращение с прогулки</w:t>
            </w:r>
            <w:r w:rsidR="00DC385B">
              <w:rPr>
                <w:sz w:val="40"/>
                <w:szCs w:val="40"/>
              </w:rPr>
              <w:t xml:space="preserve">, </w:t>
            </w:r>
            <w:r>
              <w:rPr>
                <w:sz w:val="40"/>
                <w:szCs w:val="40"/>
              </w:rPr>
              <w:t>подготовка к обеду,</w:t>
            </w:r>
          </w:p>
          <w:p w:rsidR="0011538D" w:rsidRDefault="0011538D" w:rsidP="00DB5EF1">
            <w:pPr>
              <w:ind w:left="10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  <w:r w:rsidR="00DB5EF1">
              <w:rPr>
                <w:sz w:val="40"/>
                <w:szCs w:val="40"/>
              </w:rPr>
              <w:t>бед</w:t>
            </w: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11538D" w:rsidRDefault="0011538D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</w:p>
          <w:p w:rsidR="0011538D" w:rsidRPr="00DB5EF1" w:rsidRDefault="0011538D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</w:t>
            </w:r>
            <w:r w:rsidR="00381ED3" w:rsidRPr="00DB5EF1">
              <w:rPr>
                <w:sz w:val="36"/>
                <w:szCs w:val="36"/>
              </w:rPr>
              <w:t xml:space="preserve">                              </w:t>
            </w:r>
            <w:r w:rsidR="00DB5EF1">
              <w:rPr>
                <w:sz w:val="36"/>
                <w:szCs w:val="36"/>
              </w:rPr>
              <w:t xml:space="preserve">              </w:t>
            </w:r>
            <w:r w:rsidRPr="00DB5EF1">
              <w:rPr>
                <w:sz w:val="36"/>
                <w:szCs w:val="36"/>
              </w:rPr>
              <w:t xml:space="preserve">  Заведующей ЦР</w:t>
            </w:r>
            <w:r w:rsidR="00DC385B" w:rsidRPr="00DB5EF1">
              <w:rPr>
                <w:sz w:val="36"/>
                <w:szCs w:val="36"/>
              </w:rPr>
              <w:t>Р -</w:t>
            </w:r>
            <w:r w:rsidRPr="00DB5EF1">
              <w:rPr>
                <w:sz w:val="36"/>
                <w:szCs w:val="36"/>
              </w:rPr>
              <w:t xml:space="preserve"> д</w:t>
            </w:r>
            <w:r w:rsidR="00381ED3" w:rsidRPr="00DB5EF1">
              <w:rPr>
                <w:sz w:val="36"/>
                <w:szCs w:val="36"/>
              </w:rPr>
              <w:t>/</w:t>
            </w:r>
            <w:r w:rsidR="00381ED3" w:rsidRPr="00DB5EF1">
              <w:rPr>
                <w:sz w:val="36"/>
                <w:szCs w:val="36"/>
                <w:lang w:val="en-US"/>
              </w:rPr>
              <w:t>c</w:t>
            </w:r>
            <w:r w:rsidR="00381ED3" w:rsidRPr="00DB5EF1">
              <w:rPr>
                <w:sz w:val="36"/>
                <w:szCs w:val="36"/>
              </w:rPr>
              <w:t xml:space="preserve"> 138</w:t>
            </w:r>
          </w:p>
          <w:p w:rsidR="0011538D" w:rsidRPr="00DB5EF1" w:rsidRDefault="00381ED3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                            </w:t>
            </w:r>
            <w:r w:rsidR="00DB5EF1">
              <w:rPr>
                <w:sz w:val="36"/>
                <w:szCs w:val="36"/>
              </w:rPr>
              <w:t xml:space="preserve">         </w:t>
            </w:r>
            <w:r w:rsidRPr="00DB5EF1">
              <w:rPr>
                <w:sz w:val="36"/>
                <w:szCs w:val="36"/>
              </w:rPr>
              <w:t xml:space="preserve">  «Радость»____________ Гузь.НН</w:t>
            </w:r>
          </w:p>
          <w:p w:rsidR="00381ED3" w:rsidRPr="00DB5EF1" w:rsidRDefault="00381ED3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                           </w:t>
            </w:r>
            <w:r w:rsidR="00DB5EF1">
              <w:rPr>
                <w:sz w:val="36"/>
                <w:szCs w:val="36"/>
              </w:rPr>
              <w:t xml:space="preserve">             </w:t>
            </w:r>
            <w:r w:rsidRPr="00DB5EF1">
              <w:rPr>
                <w:sz w:val="36"/>
                <w:szCs w:val="36"/>
              </w:rPr>
              <w:t xml:space="preserve">    Заместитель заведующей </w:t>
            </w:r>
            <w:proofErr w:type="gramStart"/>
            <w:r w:rsidRPr="00DB5EF1">
              <w:rPr>
                <w:sz w:val="36"/>
                <w:szCs w:val="36"/>
              </w:rPr>
              <w:t>по</w:t>
            </w:r>
            <w:proofErr w:type="gramEnd"/>
            <w:r w:rsidRPr="00DB5EF1">
              <w:rPr>
                <w:sz w:val="36"/>
                <w:szCs w:val="36"/>
              </w:rPr>
              <w:t xml:space="preserve"> </w:t>
            </w:r>
          </w:p>
          <w:p w:rsidR="00381ED3" w:rsidRPr="00DB5EF1" w:rsidRDefault="00381ED3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                         </w:t>
            </w:r>
            <w:r w:rsidR="00DB5EF1">
              <w:rPr>
                <w:sz w:val="36"/>
                <w:szCs w:val="36"/>
              </w:rPr>
              <w:t xml:space="preserve">           </w:t>
            </w:r>
            <w:r w:rsidRPr="00DB5EF1">
              <w:rPr>
                <w:sz w:val="36"/>
                <w:szCs w:val="36"/>
              </w:rPr>
              <w:t xml:space="preserve">   Воспитательной и методической</w:t>
            </w:r>
          </w:p>
          <w:p w:rsidR="00381ED3" w:rsidRPr="00DB5EF1" w:rsidRDefault="00381ED3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                        </w:t>
            </w:r>
            <w:r w:rsidR="00DB5EF1">
              <w:rPr>
                <w:sz w:val="36"/>
                <w:szCs w:val="36"/>
              </w:rPr>
              <w:t xml:space="preserve">             </w:t>
            </w:r>
            <w:r w:rsidRPr="00DB5EF1">
              <w:rPr>
                <w:sz w:val="36"/>
                <w:szCs w:val="36"/>
              </w:rPr>
              <w:t xml:space="preserve">   Работе ЦР</w:t>
            </w:r>
            <w:r w:rsidR="00DC385B" w:rsidRPr="00DB5EF1">
              <w:rPr>
                <w:sz w:val="36"/>
                <w:szCs w:val="36"/>
              </w:rPr>
              <w:t>Р -</w:t>
            </w:r>
            <w:r w:rsidRPr="00DB5EF1">
              <w:rPr>
                <w:sz w:val="36"/>
                <w:szCs w:val="36"/>
              </w:rPr>
              <w:t xml:space="preserve"> Д/</w:t>
            </w:r>
            <w:r w:rsidRPr="00DB5EF1">
              <w:rPr>
                <w:sz w:val="36"/>
                <w:szCs w:val="36"/>
                <w:lang w:val="en-US"/>
              </w:rPr>
              <w:t>c</w:t>
            </w:r>
            <w:r w:rsidRPr="00DB5EF1">
              <w:rPr>
                <w:sz w:val="36"/>
                <w:szCs w:val="36"/>
              </w:rPr>
              <w:t xml:space="preserve"> 138 «радость»</w:t>
            </w:r>
          </w:p>
          <w:p w:rsidR="00381ED3" w:rsidRDefault="00381ED3" w:rsidP="00DB5EF1">
            <w:pPr>
              <w:ind w:left="1026"/>
              <w:rPr>
                <w:sz w:val="36"/>
                <w:szCs w:val="36"/>
              </w:rPr>
            </w:pPr>
            <w:r w:rsidRPr="00DB5EF1">
              <w:rPr>
                <w:sz w:val="36"/>
                <w:szCs w:val="36"/>
              </w:rPr>
              <w:t xml:space="preserve">                                          </w:t>
            </w:r>
            <w:r w:rsidR="00DB5EF1">
              <w:rPr>
                <w:sz w:val="36"/>
                <w:szCs w:val="36"/>
              </w:rPr>
              <w:t xml:space="preserve">      </w:t>
            </w:r>
            <w:r w:rsidRPr="00DB5EF1">
              <w:rPr>
                <w:sz w:val="36"/>
                <w:szCs w:val="36"/>
              </w:rPr>
              <w:t xml:space="preserve">   ____________ </w:t>
            </w:r>
            <w:r w:rsidR="00DC385B" w:rsidRPr="00DB5EF1">
              <w:rPr>
                <w:sz w:val="36"/>
                <w:szCs w:val="36"/>
              </w:rPr>
              <w:t>Полякова. И</w:t>
            </w:r>
          </w:p>
          <w:p w:rsidR="00DB5EF1" w:rsidRPr="00DB5EF1" w:rsidRDefault="00DB5EF1" w:rsidP="00DB5EF1">
            <w:pPr>
              <w:ind w:left="10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Воспитатель _______</w:t>
            </w:r>
            <w:r w:rsidR="00DC385B">
              <w:rPr>
                <w:sz w:val="36"/>
                <w:szCs w:val="36"/>
              </w:rPr>
              <w:t>Склярова. В</w:t>
            </w:r>
          </w:p>
          <w:p w:rsidR="00381ED3" w:rsidRPr="00381ED3" w:rsidRDefault="00381ED3" w:rsidP="00DB5EF1">
            <w:pPr>
              <w:ind w:left="10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</w:t>
            </w:r>
          </w:p>
          <w:p w:rsidR="0011538D" w:rsidRDefault="0011538D" w:rsidP="00DB5EF1">
            <w:pPr>
              <w:ind w:left="1026"/>
              <w:rPr>
                <w:sz w:val="40"/>
                <w:szCs w:val="40"/>
              </w:rPr>
            </w:pPr>
          </w:p>
          <w:p w:rsidR="00DB5EF1" w:rsidRDefault="00DB5EF1" w:rsidP="00DB5EF1">
            <w:pPr>
              <w:ind w:left="10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Задачи:</w:t>
            </w:r>
          </w:p>
          <w:p w:rsidR="0011538D" w:rsidRDefault="00DC385B" w:rsidP="00DB5EF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Развивающая</w:t>
            </w:r>
            <w:proofErr w:type="gramEnd"/>
            <w:r>
              <w:rPr>
                <w:sz w:val="32"/>
                <w:szCs w:val="32"/>
              </w:rPr>
              <w:t>: закрепить у детей навык аккуратно подниматься по лестнице не мешая друг другу.</w:t>
            </w:r>
          </w:p>
          <w:p w:rsidR="00DB5EF1" w:rsidRDefault="00682C41" w:rsidP="00DB5EF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Обучающая</w:t>
            </w:r>
            <w:proofErr w:type="gramEnd"/>
            <w:r>
              <w:rPr>
                <w:sz w:val="32"/>
                <w:szCs w:val="32"/>
              </w:rPr>
              <w:t>: учить раздеваться самостоятельно аккуратно с помощью воспитателя складывать свои вещи в шкаф, вежливо обращаться за помощью к взрослым.</w:t>
            </w:r>
          </w:p>
          <w:p w:rsidR="00682C41" w:rsidRDefault="00682C41" w:rsidP="00DB5EF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Воспитательная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воспитывать у детей культуру  еды:</w:t>
            </w:r>
          </w:p>
          <w:p w:rsidR="00682C41" w:rsidRDefault="00682C41" w:rsidP="00682C41">
            <w:pPr>
              <w:pStyle w:val="a3"/>
              <w:ind w:left="13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А. </w:t>
            </w:r>
            <w:r w:rsidR="00622998">
              <w:rPr>
                <w:sz w:val="32"/>
                <w:szCs w:val="32"/>
              </w:rPr>
              <w:t>правильно</w:t>
            </w:r>
            <w:r>
              <w:rPr>
                <w:sz w:val="32"/>
                <w:szCs w:val="32"/>
              </w:rPr>
              <w:t xml:space="preserve"> сидеть за столом.</w:t>
            </w:r>
          </w:p>
          <w:p w:rsidR="00682C41" w:rsidRDefault="00682C41" w:rsidP="00682C41">
            <w:pPr>
              <w:pStyle w:val="a3"/>
              <w:ind w:left="13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</w:t>
            </w:r>
            <w:r w:rsidR="00622998">
              <w:rPr>
                <w:sz w:val="32"/>
                <w:szCs w:val="32"/>
              </w:rPr>
              <w:t>Правильно</w:t>
            </w:r>
            <w:r>
              <w:rPr>
                <w:sz w:val="32"/>
                <w:szCs w:val="32"/>
              </w:rPr>
              <w:t xml:space="preserve"> держать ложку.</w:t>
            </w:r>
          </w:p>
          <w:p w:rsidR="00682C41" w:rsidRDefault="00682C41" w:rsidP="00682C41">
            <w:pPr>
              <w:pStyle w:val="a3"/>
              <w:ind w:left="13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622998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пользоваться салфеткой.</w:t>
            </w:r>
          </w:p>
          <w:p w:rsidR="006407FA" w:rsidRDefault="006407FA" w:rsidP="006407FA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Образовательная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учить детей элементарной сервировки стола.</w:t>
            </w:r>
          </w:p>
          <w:p w:rsidR="006407FA" w:rsidRDefault="006407FA" w:rsidP="006407FA">
            <w:pPr>
              <w:pStyle w:val="a3"/>
              <w:ind w:left="1386"/>
              <w:rPr>
                <w:sz w:val="32"/>
                <w:szCs w:val="32"/>
              </w:rPr>
            </w:pPr>
          </w:p>
          <w:p w:rsidR="006407FA" w:rsidRDefault="006407FA" w:rsidP="006407FA">
            <w:pPr>
              <w:pStyle w:val="a3"/>
              <w:ind w:left="13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 проведения:</w:t>
            </w:r>
          </w:p>
          <w:p w:rsidR="006407FA" w:rsidRDefault="006407FA" w:rsidP="00640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подгруппа в сопровождении </w:t>
            </w:r>
            <w:r w:rsidR="00DC385B">
              <w:rPr>
                <w:sz w:val="32"/>
                <w:szCs w:val="32"/>
              </w:rPr>
              <w:t>воспитателя и няни возвращаются прогулки. Перед входом в детсад напомнить о том что надо тщательно</w:t>
            </w:r>
            <w:r w:rsidR="00C63127">
              <w:rPr>
                <w:sz w:val="32"/>
                <w:szCs w:val="32"/>
              </w:rPr>
              <w:t xml:space="preserve"> выти</w:t>
            </w:r>
            <w:r w:rsidR="00DC385B">
              <w:rPr>
                <w:sz w:val="32"/>
                <w:szCs w:val="32"/>
              </w:rPr>
              <w:t>рать ноги</w:t>
            </w:r>
            <w:proofErr w:type="gramStart"/>
            <w:r w:rsidR="00DC385B">
              <w:rPr>
                <w:sz w:val="32"/>
                <w:szCs w:val="32"/>
              </w:rPr>
              <w:t xml:space="preserve"> ,</w:t>
            </w:r>
            <w:proofErr w:type="gramEnd"/>
            <w:r w:rsidR="00DC385B">
              <w:rPr>
                <w:sz w:val="32"/>
                <w:szCs w:val="32"/>
              </w:rPr>
              <w:t xml:space="preserve">при встречи со взрослым </w:t>
            </w:r>
            <w:r w:rsidR="00C63127">
              <w:rPr>
                <w:sz w:val="32"/>
                <w:szCs w:val="32"/>
              </w:rPr>
              <w:t>, необходимо здороваться.</w:t>
            </w:r>
          </w:p>
          <w:p w:rsidR="00C63127" w:rsidRDefault="00C63127" w:rsidP="00640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Сказать детям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что входить в д/с нужно спокойно без шума, не хлопая дверью.</w:t>
            </w:r>
          </w:p>
          <w:p w:rsidR="00C63127" w:rsidRDefault="00C63127" w:rsidP="00640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 время раздевания воспитатель следит за порядком в раздевальной комнате (не упали ли вещи на пол, как располагаются дети, не мешают ли друг другу), за последовательностью раздевания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сначала головной, убор затем куртку, обувь, штаны, колготки, за тем чтобы аккуратно вешали и складывали одежду ) и не переохлаждались ( не стояли на полу без обуви, чтобы аккуратно вешали и складывали одежду, обувь в шкафчики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не оставляли вещи на скамейках, вежливо обращались за помощью.</w:t>
            </w:r>
          </w:p>
          <w:p w:rsidR="00C63127" w:rsidRDefault="00C63127" w:rsidP="00C6312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Художественное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4074F5">
              <w:rPr>
                <w:sz w:val="32"/>
                <w:szCs w:val="32"/>
              </w:rPr>
              <w:t>слов.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Мы во всем порядок любим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Быстро раздеваемся.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уже совсем большие-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Сами раздеваемся.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Никогда не забываем мы одежду просушить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почистить, и повесить,</w:t>
            </w:r>
          </w:p>
          <w:p w:rsidR="004074F5" w:rsidRDefault="004074F5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Аккуратно в шкаф сложить.</w:t>
            </w:r>
          </w:p>
          <w:p w:rsidR="000C4D40" w:rsidRDefault="000C4D40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После того как дети разделись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няня возвращается за 2-ой подгруппой, а воспитатель ведет детей в туалет для проведения гигиенических процедур </w:t>
            </w:r>
          </w:p>
          <w:p w:rsidR="000C4D40" w:rsidRDefault="000C4D40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Художественное слово.</w:t>
            </w:r>
          </w:p>
          <w:p w:rsidR="000C4D40" w:rsidRDefault="000C4D40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Начинаем мы урок. Что это стоит? Горшок!</w:t>
            </w:r>
          </w:p>
          <w:p w:rsidR="000C4D40" w:rsidRDefault="000C4D40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12345-будем мы штаны снимать!</w:t>
            </w:r>
          </w:p>
          <w:p w:rsidR="000C4D40" w:rsidRDefault="000C4D40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Присядем аккуратно. Знают все детишки,</w:t>
            </w:r>
          </w:p>
          <w:p w:rsidR="000C4D40" w:rsidRDefault="000C4D40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неприятно писаться в штанишки!</w:t>
            </w:r>
          </w:p>
          <w:p w:rsidR="00886769" w:rsidRDefault="000C4D40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садятся на горшки. Воспитатель следит за аккуратностью их действий.</w:t>
            </w:r>
            <w:r w:rsidR="00886769">
              <w:rPr>
                <w:sz w:val="32"/>
                <w:szCs w:val="32"/>
              </w:rPr>
              <w:t xml:space="preserve"> А ритмичные стишки, которые легко воспринимаются ребенком и вызывают положительные эмоции. Помогут при этом. </w:t>
            </w:r>
          </w:p>
          <w:p w:rsidR="00886769" w:rsidRDefault="00886769" w:rsidP="00C63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умываются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32"/>
                <w:szCs w:val="32"/>
              </w:rPr>
              <w:t>Воспитатель помогает ребятам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напоминает о предназначении этих процедур. А эти стишки помогут им в этом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886769" w:rsidRDefault="00886769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Водичка, водичка умой мое личико </w:t>
            </w:r>
          </w:p>
          <w:p w:rsidR="00886769" w:rsidRDefault="00886769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глазки блестели, чтобы  щечки краснели,</w:t>
            </w:r>
          </w:p>
          <w:p w:rsidR="00332FA8" w:rsidRDefault="00886769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смеялся роток</w:t>
            </w:r>
            <w:r w:rsidR="00332FA8">
              <w:rPr>
                <w:sz w:val="24"/>
                <w:szCs w:val="24"/>
              </w:rPr>
              <w:t>, чтоб кусался зубок.</w:t>
            </w:r>
          </w:p>
          <w:p w:rsidR="00332FA8" w:rsidRDefault="00332FA8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 в туалет ходил, потом он с мылом лапки мыл</w:t>
            </w:r>
          </w:p>
          <w:p w:rsidR="00332FA8" w:rsidRDefault="00332FA8" w:rsidP="00C6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как зайчик поступай – руки мыть не забывай!</w:t>
            </w:r>
          </w:p>
          <w:p w:rsidR="000C4D40" w:rsidRDefault="00332FA8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все дети умылись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воспитатель и</w:t>
            </w:r>
            <w:r w:rsidR="00EA125F">
              <w:rPr>
                <w:sz w:val="32"/>
                <w:szCs w:val="32"/>
              </w:rPr>
              <w:t>грает с ними в пальчиковые игры</w:t>
            </w:r>
          </w:p>
          <w:p w:rsidR="00EA125F" w:rsidRDefault="00EA125F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Под музыку на </w:t>
            </w:r>
            <w:r>
              <w:rPr>
                <w:sz w:val="32"/>
                <w:szCs w:val="32"/>
                <w:lang w:val="en-US"/>
              </w:rPr>
              <w:t>DVD</w:t>
            </w:r>
            <w:r>
              <w:rPr>
                <w:sz w:val="32"/>
                <w:szCs w:val="32"/>
              </w:rPr>
              <w:t xml:space="preserve"> диске:</w:t>
            </w:r>
          </w:p>
          <w:p w:rsidR="00EA125F" w:rsidRDefault="00EA125F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№3. </w:t>
            </w:r>
            <w:r w:rsidR="00705F73">
              <w:rPr>
                <w:sz w:val="32"/>
                <w:szCs w:val="32"/>
              </w:rPr>
              <w:t>Солдатики.</w:t>
            </w:r>
          </w:p>
          <w:p w:rsidR="00705F73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 вертушки.</w:t>
            </w:r>
          </w:p>
          <w:p w:rsidR="00705F73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№5. играем на рояле. </w:t>
            </w:r>
          </w:p>
          <w:p w:rsidR="00705F73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№7. Прятки.</w:t>
            </w:r>
          </w:p>
          <w:p w:rsidR="00705F73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 временем 2 подгруппа возвращается с прогулки и осуществляет те же действия, что и первая подгруппа. Няня приносит обед, накрывает на стол.</w:t>
            </w:r>
          </w:p>
          <w:p w:rsidR="00705F73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в это время говорит:</w:t>
            </w:r>
          </w:p>
          <w:p w:rsidR="00251DDE" w:rsidRDefault="00705F73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 к нам сегодня на обед</w:t>
            </w:r>
            <w:r w:rsidR="00251DDE">
              <w:rPr>
                <w:sz w:val="32"/>
                <w:szCs w:val="32"/>
              </w:rPr>
              <w:t xml:space="preserve"> пришла кукла Катя, давайте угостим ее нашим вкусным обедом! Воспитатель усаживает куклу за стол, и говорит:</w:t>
            </w:r>
          </w:p>
          <w:p w:rsidR="00251DDE" w:rsidRDefault="00251DDE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этого мы постелем скатерть на стол, а у наших ребят есть </w:t>
            </w:r>
            <w:proofErr w:type="spellStart"/>
            <w:r>
              <w:rPr>
                <w:sz w:val="32"/>
                <w:szCs w:val="32"/>
              </w:rPr>
              <w:t>клеёночки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51DDE" w:rsidRDefault="00251DDE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Поставим салфетки, они нужны для того что бы вытирать рот и руки.</w:t>
            </w:r>
          </w:p>
          <w:p w:rsidR="00251DDE" w:rsidRDefault="00172347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тарелка, большая для первого блюда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Супчик для нас приготовили повара вкусный (рассказывает о блюде). Вот тебе ложка Катя держи ее в правой руке. Еще одна тарелка нам нужна для хлеба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172347" w:rsidRDefault="00172347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Наши ребята </w:t>
            </w:r>
            <w:proofErr w:type="gramStart"/>
            <w:r>
              <w:rPr>
                <w:sz w:val="32"/>
                <w:szCs w:val="32"/>
              </w:rPr>
              <w:t>знают</w:t>
            </w:r>
            <w:proofErr w:type="gramEnd"/>
            <w:r>
              <w:rPr>
                <w:sz w:val="32"/>
                <w:szCs w:val="32"/>
              </w:rPr>
              <w:t xml:space="preserve"> как надо сидеть за столом, они тебе сейчас покажут.</w:t>
            </w:r>
          </w:p>
          <w:p w:rsidR="00172347" w:rsidRDefault="00172347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Няня приглашает детей к столу. Ребята спокойно</w:t>
            </w:r>
            <w:r w:rsidR="002F7CA5">
              <w:rPr>
                <w:sz w:val="32"/>
                <w:szCs w:val="32"/>
              </w:rPr>
              <w:t xml:space="preserve"> проходят  и садятся за столы, а воспитатели помогают им в этом. Во время приема пищи воспитатель стимулирует детей стихами</w:t>
            </w:r>
            <w:proofErr w:type="gramStart"/>
            <w:r w:rsidR="002F7CA5">
              <w:rPr>
                <w:sz w:val="32"/>
                <w:szCs w:val="32"/>
              </w:rPr>
              <w:t>.</w:t>
            </w:r>
            <w:proofErr w:type="gramEnd"/>
            <w:r w:rsidR="002F7CA5">
              <w:rPr>
                <w:sz w:val="32"/>
                <w:szCs w:val="32"/>
              </w:rPr>
              <w:t xml:space="preserve"> Еда должна вызывать интерес, а стихи помогают ассоциировать себя с их героями.</w:t>
            </w:r>
          </w:p>
          <w:p w:rsidR="002F7CA5" w:rsidRPr="002F7CA5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F7CA5" w:rsidRPr="002F7CA5">
              <w:rPr>
                <w:sz w:val="24"/>
                <w:szCs w:val="24"/>
              </w:rPr>
              <w:t>Художественное слово:</w:t>
            </w:r>
          </w:p>
          <w:p w:rsidR="002F7CA5" w:rsidRPr="002F7CA5" w:rsidRDefault="002F7CA5" w:rsidP="00332FA8">
            <w:pPr>
              <w:rPr>
                <w:sz w:val="24"/>
                <w:szCs w:val="24"/>
              </w:rPr>
            </w:pPr>
            <w:r w:rsidRPr="002F7CA5">
              <w:rPr>
                <w:sz w:val="24"/>
                <w:szCs w:val="24"/>
              </w:rPr>
              <w:t>Глубоко не мелко, корабли в тарелке</w:t>
            </w:r>
          </w:p>
          <w:p w:rsidR="002F7CA5" w:rsidRPr="002F7CA5" w:rsidRDefault="002F7CA5" w:rsidP="00332FA8">
            <w:pPr>
              <w:rPr>
                <w:sz w:val="24"/>
                <w:szCs w:val="24"/>
              </w:rPr>
            </w:pPr>
            <w:r w:rsidRPr="002F7CA5">
              <w:rPr>
                <w:sz w:val="24"/>
                <w:szCs w:val="24"/>
              </w:rPr>
              <w:t>Луку головка, красная морковка, картошка,</w:t>
            </w:r>
          </w:p>
          <w:p w:rsidR="002F7CA5" w:rsidRPr="002F7CA5" w:rsidRDefault="002F7CA5" w:rsidP="00332FA8">
            <w:pPr>
              <w:rPr>
                <w:sz w:val="24"/>
                <w:szCs w:val="24"/>
              </w:rPr>
            </w:pPr>
            <w:r w:rsidRPr="002F7CA5">
              <w:rPr>
                <w:sz w:val="24"/>
                <w:szCs w:val="24"/>
              </w:rPr>
              <w:t xml:space="preserve">Крупки немножко, вот кораблик плывет, </w:t>
            </w:r>
          </w:p>
          <w:p w:rsidR="002F7CA5" w:rsidRPr="002F7CA5" w:rsidRDefault="002F7CA5" w:rsidP="00332FA8">
            <w:pPr>
              <w:rPr>
                <w:sz w:val="24"/>
                <w:szCs w:val="24"/>
              </w:rPr>
            </w:pPr>
            <w:r w:rsidRPr="002F7CA5">
              <w:rPr>
                <w:sz w:val="24"/>
                <w:szCs w:val="24"/>
              </w:rPr>
              <w:t xml:space="preserve">Открывай скорее рот. Ам </w:t>
            </w:r>
          </w:p>
          <w:p w:rsidR="00251DDE" w:rsidRDefault="00251DDE" w:rsidP="00332FA8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="00EF3AF2">
              <w:rPr>
                <w:sz w:val="32"/>
                <w:szCs w:val="32"/>
              </w:rPr>
              <w:t xml:space="preserve">2. </w:t>
            </w:r>
            <w:r w:rsidR="00EF3AF2">
              <w:rPr>
                <w:sz w:val="24"/>
                <w:szCs w:val="24"/>
              </w:rPr>
              <w:t>Ложечка за папу, ложечка за маму,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Кушай, катя супчик, будешь умной самой!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Ложечку за бабу, ложечку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деду.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Ложечку за юркую мышку – непоседу!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Ложечку за слоника, ложечку за мишку,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Ложечку за желтого цыпленк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шалунишку!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Ложечка за хрюшку, ложечка за киску,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Ложечка за </w:t>
            </w:r>
            <w:proofErr w:type="gramStart"/>
            <w:r>
              <w:rPr>
                <w:sz w:val="24"/>
                <w:szCs w:val="24"/>
              </w:rPr>
              <w:t>рыжую</w:t>
            </w:r>
            <w:proofErr w:type="gramEnd"/>
            <w:r>
              <w:rPr>
                <w:sz w:val="24"/>
                <w:szCs w:val="24"/>
              </w:rPr>
              <w:t xml:space="preserve"> хитренькую </w:t>
            </w:r>
            <w:proofErr w:type="spellStart"/>
            <w:r>
              <w:rPr>
                <w:sz w:val="24"/>
                <w:szCs w:val="24"/>
              </w:rPr>
              <w:t>лиску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EF3AF2" w:rsidRDefault="00EF3AF2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Ложечка за зебру, ложечка за львенка</w:t>
            </w:r>
            <w:r w:rsidR="009629DD">
              <w:rPr>
                <w:sz w:val="24"/>
                <w:szCs w:val="24"/>
              </w:rPr>
              <w:t>,</w:t>
            </w:r>
          </w:p>
          <w:p w:rsidR="009629DD" w:rsidRDefault="009629DD" w:rsidP="0033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Ложечка за самого умного ребенка!</w:t>
            </w:r>
          </w:p>
          <w:p w:rsidR="009629DD" w:rsidRDefault="009629DD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следят за порядком на столах, за </w:t>
            </w:r>
            <w:proofErr w:type="gramStart"/>
            <w:r>
              <w:rPr>
                <w:sz w:val="32"/>
                <w:szCs w:val="32"/>
              </w:rPr>
              <w:t>тем</w:t>
            </w:r>
            <w:proofErr w:type="gramEnd"/>
            <w:r>
              <w:rPr>
                <w:sz w:val="32"/>
                <w:szCs w:val="32"/>
              </w:rPr>
              <w:t xml:space="preserve"> что бы </w:t>
            </w:r>
            <w:proofErr w:type="spellStart"/>
            <w:r>
              <w:rPr>
                <w:sz w:val="32"/>
                <w:szCs w:val="32"/>
              </w:rPr>
              <w:t>правельно</w:t>
            </w:r>
            <w:proofErr w:type="spellEnd"/>
            <w:r>
              <w:rPr>
                <w:sz w:val="32"/>
                <w:szCs w:val="32"/>
              </w:rPr>
              <w:t xml:space="preserve"> держали ложку в правой руке, правильно сидели; контролируют чтоб вовремя подавалось втрое блюдо детям (ребенок не должен сидеть за пустой тарелкой).</w:t>
            </w:r>
          </w:p>
          <w:p w:rsidR="009629DD" w:rsidRDefault="009629DD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 дети, которые поели вместе с воспитателем идут умываться, а затем готовятся ко сну. </w:t>
            </w:r>
          </w:p>
          <w:p w:rsidR="009629DD" w:rsidRPr="009629DD" w:rsidRDefault="009629DD" w:rsidP="00332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2-ой воспитатель остается с остается с остальными детьми. После приема пищи они тоже идут умываться и далее готовятся ко сну.</w:t>
            </w:r>
            <w:bookmarkStart w:id="0" w:name="_GoBack"/>
            <w:bookmarkEnd w:id="0"/>
          </w:p>
          <w:p w:rsidR="00EF3AF2" w:rsidRPr="00EA125F" w:rsidRDefault="00EF3AF2" w:rsidP="00332FA8">
            <w:pPr>
              <w:rPr>
                <w:sz w:val="32"/>
                <w:szCs w:val="32"/>
              </w:rPr>
            </w:pPr>
          </w:p>
          <w:p w:rsidR="00622998" w:rsidRPr="00332FA8" w:rsidRDefault="00622998" w:rsidP="00332FA8">
            <w:pPr>
              <w:rPr>
                <w:sz w:val="32"/>
                <w:szCs w:val="32"/>
              </w:rPr>
            </w:pPr>
          </w:p>
          <w:p w:rsidR="004074F5" w:rsidRPr="004074F5" w:rsidRDefault="004074F5" w:rsidP="00C63127">
            <w:pPr>
              <w:rPr>
                <w:sz w:val="28"/>
                <w:szCs w:val="28"/>
              </w:rPr>
            </w:pPr>
          </w:p>
          <w:p w:rsidR="0011538D" w:rsidRPr="00DC385B" w:rsidRDefault="0011538D" w:rsidP="00DC385B">
            <w:pPr>
              <w:rPr>
                <w:sz w:val="32"/>
                <w:szCs w:val="32"/>
              </w:rPr>
            </w:pPr>
          </w:p>
          <w:p w:rsidR="0011538D" w:rsidRDefault="0011538D" w:rsidP="00DB5EF1">
            <w:pPr>
              <w:ind w:left="1026"/>
              <w:rPr>
                <w:sz w:val="44"/>
                <w:szCs w:val="44"/>
              </w:rPr>
            </w:pPr>
          </w:p>
        </w:tc>
      </w:tr>
    </w:tbl>
    <w:p w:rsidR="0011538D" w:rsidRPr="0011538D" w:rsidRDefault="0011538D" w:rsidP="0011538D">
      <w:pPr>
        <w:rPr>
          <w:sz w:val="40"/>
          <w:szCs w:val="40"/>
        </w:rPr>
      </w:pPr>
    </w:p>
    <w:sectPr w:rsidR="0011538D" w:rsidRPr="0011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A74"/>
    <w:multiLevelType w:val="hybridMultilevel"/>
    <w:tmpl w:val="3DAA1206"/>
    <w:lvl w:ilvl="0" w:tplc="C728C30C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2E9D04F8"/>
    <w:multiLevelType w:val="hybridMultilevel"/>
    <w:tmpl w:val="D50A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8D"/>
    <w:rsid w:val="000A08F9"/>
    <w:rsid w:val="000C4D40"/>
    <w:rsid w:val="0011538D"/>
    <w:rsid w:val="00172347"/>
    <w:rsid w:val="00251DDE"/>
    <w:rsid w:val="002F7CA5"/>
    <w:rsid w:val="00332FA8"/>
    <w:rsid w:val="00381ED3"/>
    <w:rsid w:val="004074F5"/>
    <w:rsid w:val="00622998"/>
    <w:rsid w:val="006407FA"/>
    <w:rsid w:val="00682C41"/>
    <w:rsid w:val="00705F73"/>
    <w:rsid w:val="00886769"/>
    <w:rsid w:val="009629DD"/>
    <w:rsid w:val="00C63127"/>
    <w:rsid w:val="00DB5EF1"/>
    <w:rsid w:val="00DC385B"/>
    <w:rsid w:val="00E60452"/>
    <w:rsid w:val="00EA125F"/>
    <w:rsid w:val="00E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2013-01-11T15:16:00Z</dcterms:created>
  <dcterms:modified xsi:type="dcterms:W3CDTF">2013-01-13T10:26:00Z</dcterms:modified>
</cp:coreProperties>
</file>