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4F" w:rsidRPr="00674F4F" w:rsidRDefault="00674F4F" w:rsidP="00674F4F">
      <w:pPr>
        <w:spacing w:after="0" w:line="36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674F4F">
        <w:rPr>
          <w:rFonts w:ascii="Bookman Old Style" w:hAnsi="Bookman Old Style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EE3C3" wp14:editId="5D446EB4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076950" cy="11525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4F4F" w:rsidRPr="00674F4F" w:rsidRDefault="00674F4F" w:rsidP="00674F4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74F4F">
                              <w:rPr>
                                <w:rFonts w:ascii="Bookman Old Style" w:hAnsi="Bookman Old Style" w:cs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Памятка</w:t>
                            </w:r>
                          </w:p>
                          <w:p w:rsidR="00674F4F" w:rsidRPr="00674F4F" w:rsidRDefault="00674F4F" w:rsidP="00674F4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74F4F">
                              <w:rPr>
                                <w:rFonts w:ascii="Bookman Old Style" w:hAnsi="Bookman Old Style" w:cs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«Семь правил для родителей»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3pt;margin-top:.3pt;width:478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" filled="f" stroked="f">
                <v:fill o:detectmouseclick="t"/>
                <v:textbox>
                  <w:txbxContent>
                    <w:p w:rsidR="00674F4F" w:rsidRPr="00674F4F" w:rsidRDefault="00674F4F" w:rsidP="00674F4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74F4F">
                        <w:rPr>
                          <w:rFonts w:ascii="Bookman Old Style" w:hAnsi="Bookman Old Style" w:cs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Памятка</w:t>
                      </w:r>
                    </w:p>
                    <w:p w:rsidR="00674F4F" w:rsidRPr="00674F4F" w:rsidRDefault="00674F4F" w:rsidP="00674F4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74F4F">
                        <w:rPr>
                          <w:rFonts w:ascii="Bookman Old Style" w:hAnsi="Bookman Old Style" w:cs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«Семь правил для родителей»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4F4F">
        <w:rPr>
          <w:rFonts w:ascii="Bookman Old Style" w:hAnsi="Bookman Old Style" w:cs="Times New Roman"/>
          <w:b/>
          <w:sz w:val="40"/>
          <w:szCs w:val="40"/>
        </w:rPr>
        <w:t>Уважаемые родители</w:t>
      </w:r>
      <w:r w:rsidRPr="00674F4F">
        <w:rPr>
          <w:rFonts w:ascii="Bookman Old Style" w:hAnsi="Bookman Old Style" w:cs="Times New Roman"/>
          <w:b/>
          <w:sz w:val="32"/>
          <w:szCs w:val="32"/>
        </w:rPr>
        <w:t>!</w:t>
      </w:r>
      <w:bookmarkStart w:id="0" w:name="_GoBack"/>
      <w:bookmarkEnd w:id="0"/>
    </w:p>
    <w:p w:rsidR="00674F4F" w:rsidRPr="00674F4F" w:rsidRDefault="00674F4F" w:rsidP="00C23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F4F">
        <w:rPr>
          <w:rFonts w:ascii="Times New Roman" w:hAnsi="Times New Roman" w:cs="Times New Roman"/>
          <w:sz w:val="32"/>
          <w:szCs w:val="32"/>
        </w:rPr>
        <w:t xml:space="preserve"> </w:t>
      </w:r>
      <w:r w:rsidRPr="00674F4F">
        <w:rPr>
          <w:rFonts w:ascii="Times New Roman" w:hAnsi="Times New Roman" w:cs="Times New Roman"/>
          <w:sz w:val="32"/>
          <w:szCs w:val="32"/>
        </w:rPr>
        <w:tab/>
      </w:r>
      <w:r w:rsidRPr="00674F4F">
        <w:rPr>
          <w:rFonts w:ascii="Times New Roman" w:hAnsi="Times New Roman" w:cs="Times New Roman"/>
          <w:sz w:val="28"/>
          <w:szCs w:val="28"/>
        </w:rPr>
        <w:t xml:space="preserve">Вы должны понять, что ни один, даже замечательный, детский сад не сможет сделать для ваших детей всё. Детский сад призван помочь вам, а не заменить вас. </w:t>
      </w:r>
    </w:p>
    <w:p w:rsidR="00674F4F" w:rsidRPr="00674F4F" w:rsidRDefault="00674F4F" w:rsidP="00C2381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74F4F">
        <w:rPr>
          <w:rFonts w:ascii="Times New Roman" w:hAnsi="Times New Roman" w:cs="Times New Roman"/>
          <w:sz w:val="28"/>
          <w:szCs w:val="28"/>
        </w:rPr>
        <w:t xml:space="preserve">Утром, когда детей приводите в сад, помогите воспитателю поприветствовать каждого ребёнка, поинтересуйтесь, как малыши провели утро перед садиком. Ваш малыш научится быть доброжелательным, приветливым и внимательным к другим людям. </w:t>
      </w:r>
    </w:p>
    <w:p w:rsidR="00674F4F" w:rsidRPr="00674F4F" w:rsidRDefault="00674F4F" w:rsidP="00C2381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4F4F">
        <w:rPr>
          <w:rFonts w:ascii="Times New Roman" w:hAnsi="Times New Roman" w:cs="Times New Roman"/>
          <w:sz w:val="28"/>
          <w:szCs w:val="28"/>
        </w:rPr>
        <w:t xml:space="preserve">2. Если у вас есть хоть немного времени, не спешите уходить, побудьте в группе. Вы станете участником нашего дня, нашим желанным гостем. </w:t>
      </w:r>
    </w:p>
    <w:p w:rsidR="00674F4F" w:rsidRPr="00674F4F" w:rsidRDefault="00674F4F" w:rsidP="00C2381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4F4F">
        <w:rPr>
          <w:rFonts w:ascii="Times New Roman" w:hAnsi="Times New Roman" w:cs="Times New Roman"/>
          <w:sz w:val="28"/>
          <w:szCs w:val="28"/>
        </w:rPr>
        <w:t xml:space="preserve">3. Понаблюдайте за игрой детей. Вы узнаете, какие потребности испытывают дети этого возраста. </w:t>
      </w:r>
    </w:p>
    <w:p w:rsidR="00674F4F" w:rsidRPr="00674F4F" w:rsidRDefault="00674F4F" w:rsidP="00C2381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4F4F">
        <w:rPr>
          <w:rFonts w:ascii="Times New Roman" w:hAnsi="Times New Roman" w:cs="Times New Roman"/>
          <w:sz w:val="28"/>
          <w:szCs w:val="28"/>
        </w:rPr>
        <w:t xml:space="preserve">4. Почитайте, поиграйте или порисуйте вместе с детьми. Вы обретёте новых маленьких друзей, а ваш ребёнок будет испытывать огромную гордость, что у него есть вы. </w:t>
      </w:r>
    </w:p>
    <w:p w:rsidR="00674F4F" w:rsidRPr="00674F4F" w:rsidRDefault="00674F4F" w:rsidP="00C2381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4F4F">
        <w:rPr>
          <w:rFonts w:ascii="Times New Roman" w:hAnsi="Times New Roman" w:cs="Times New Roman"/>
          <w:sz w:val="28"/>
          <w:szCs w:val="28"/>
        </w:rPr>
        <w:t xml:space="preserve">5. Читайте материалы на информационных стендах. Вы найдёте много полезной информации по проблемам воспитания и развития детей, узнаете о наших перспективных планах, достижениях вашего ребёнка. </w:t>
      </w:r>
    </w:p>
    <w:p w:rsidR="00674F4F" w:rsidRPr="00674F4F" w:rsidRDefault="00674F4F" w:rsidP="00C2381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4F4F">
        <w:rPr>
          <w:rFonts w:ascii="Times New Roman" w:hAnsi="Times New Roman" w:cs="Times New Roman"/>
          <w:sz w:val="28"/>
          <w:szCs w:val="28"/>
        </w:rPr>
        <w:t xml:space="preserve">6. Поделитесь своими идеями об организации жизни детей в дошкольном учреждении – мы рады сотрудничать с вами. </w:t>
      </w:r>
    </w:p>
    <w:p w:rsidR="00674F4F" w:rsidRPr="00674F4F" w:rsidRDefault="00674F4F" w:rsidP="00C2381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4F4F">
        <w:rPr>
          <w:rFonts w:ascii="Times New Roman" w:hAnsi="Times New Roman" w:cs="Times New Roman"/>
          <w:sz w:val="28"/>
          <w:szCs w:val="28"/>
        </w:rPr>
        <w:t>7. Задавайте вопросы по интересующим вас темам – мы вместе найдём решение.</w:t>
      </w:r>
    </w:p>
    <w:p w:rsidR="002701CE" w:rsidRPr="00674F4F" w:rsidRDefault="002701CE">
      <w:pPr>
        <w:rPr>
          <w:sz w:val="28"/>
          <w:szCs w:val="28"/>
        </w:rPr>
      </w:pPr>
    </w:p>
    <w:sectPr w:rsidR="002701CE" w:rsidRPr="00674F4F" w:rsidSect="00C23817">
      <w:pgSz w:w="11906" w:h="16838"/>
      <w:pgMar w:top="1134" w:right="1274" w:bottom="1418" w:left="1134" w:header="708" w:footer="708" w:gutter="0"/>
      <w:pgBorders>
        <w:top w:val="cabins" w:sz="20" w:space="1" w:color="CC6600"/>
        <w:left w:val="cabins" w:sz="20" w:space="4" w:color="CC6600"/>
        <w:bottom w:val="cabins" w:sz="20" w:space="1" w:color="CC6600"/>
        <w:right w:val="cabins" w:sz="20" w:space="4" w:color="CC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6B"/>
    <w:rsid w:val="002701CE"/>
    <w:rsid w:val="00674F4F"/>
    <w:rsid w:val="00C23817"/>
    <w:rsid w:val="00E7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2013-01-28T11:39:00Z</cp:lastPrinted>
  <dcterms:created xsi:type="dcterms:W3CDTF">2013-01-28T11:32:00Z</dcterms:created>
  <dcterms:modified xsi:type="dcterms:W3CDTF">2013-01-28T11:43:00Z</dcterms:modified>
</cp:coreProperties>
</file>