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88" w:rsidRPr="00C52288" w:rsidRDefault="00C52288" w:rsidP="008276DE">
      <w:pPr>
        <w:jc w:val="center"/>
        <w:rPr>
          <w:b/>
        </w:rPr>
      </w:pPr>
      <w:r w:rsidRPr="00C52288">
        <w:rPr>
          <w:b/>
        </w:rPr>
        <w:t>Муниципальное бюджетное дошкольное образовательное учреждение</w:t>
      </w:r>
    </w:p>
    <w:p w:rsidR="00C52288" w:rsidRPr="008276DE" w:rsidRDefault="00C52288" w:rsidP="008276DE">
      <w:pPr>
        <w:jc w:val="center"/>
        <w:rPr>
          <w:b/>
        </w:rPr>
      </w:pPr>
      <w:r w:rsidRPr="00C52288">
        <w:rPr>
          <w:b/>
        </w:rPr>
        <w:t xml:space="preserve">« Детский сад </w:t>
      </w:r>
      <w:proofErr w:type="spellStart"/>
      <w:r w:rsidRPr="00C52288">
        <w:rPr>
          <w:b/>
        </w:rPr>
        <w:t>общеразвивающего</w:t>
      </w:r>
      <w:proofErr w:type="spellEnd"/>
      <w:r w:rsidRPr="00C52288">
        <w:rPr>
          <w:b/>
        </w:rPr>
        <w:t xml:space="preserve"> вида №4»</w:t>
      </w:r>
    </w:p>
    <w:p w:rsidR="00C52288" w:rsidRDefault="00C52288" w:rsidP="00C52288">
      <w:pPr>
        <w:jc w:val="center"/>
        <w:rPr>
          <w:b/>
          <w:i/>
          <w:sz w:val="72"/>
        </w:rPr>
      </w:pPr>
    </w:p>
    <w:p w:rsidR="00CB038D" w:rsidRPr="00C52288" w:rsidRDefault="00CB038D" w:rsidP="00C52288">
      <w:pPr>
        <w:jc w:val="center"/>
        <w:rPr>
          <w:b/>
          <w:i/>
          <w:sz w:val="72"/>
        </w:rPr>
      </w:pPr>
    </w:p>
    <w:p w:rsidR="00C52288" w:rsidRDefault="00C52288" w:rsidP="00C52288">
      <w:pPr>
        <w:jc w:val="center"/>
        <w:rPr>
          <w:b/>
          <w:i/>
          <w:sz w:val="72"/>
        </w:rPr>
      </w:pPr>
      <w:r w:rsidRPr="00C52288">
        <w:rPr>
          <w:b/>
          <w:i/>
          <w:sz w:val="72"/>
        </w:rPr>
        <w:t>Перспективный план театрализованной деятельности</w:t>
      </w:r>
    </w:p>
    <w:p w:rsidR="00C52288" w:rsidRDefault="00C52288" w:rsidP="00C52288">
      <w:pPr>
        <w:jc w:val="center"/>
        <w:rPr>
          <w:b/>
          <w:i/>
          <w:sz w:val="72"/>
        </w:rPr>
      </w:pPr>
      <w:r w:rsidRPr="00C52288">
        <w:rPr>
          <w:b/>
          <w:i/>
          <w:sz w:val="72"/>
        </w:rPr>
        <w:t xml:space="preserve"> старшей группы.</w:t>
      </w:r>
    </w:p>
    <w:p w:rsidR="00C52288" w:rsidRDefault="00C52288" w:rsidP="00C52288">
      <w:pPr>
        <w:jc w:val="center"/>
        <w:rPr>
          <w:b/>
          <w:i/>
          <w:sz w:val="72"/>
        </w:rPr>
      </w:pPr>
    </w:p>
    <w:p w:rsidR="00C52288" w:rsidRDefault="00C52288" w:rsidP="00C52288">
      <w:pPr>
        <w:jc w:val="center"/>
        <w:rPr>
          <w:b/>
          <w:i/>
          <w:sz w:val="72"/>
        </w:rPr>
      </w:pPr>
    </w:p>
    <w:p w:rsidR="00C52288" w:rsidRDefault="00C52288" w:rsidP="00C52288">
      <w:pPr>
        <w:jc w:val="center"/>
        <w:rPr>
          <w:b/>
          <w:i/>
          <w:sz w:val="72"/>
        </w:rPr>
      </w:pPr>
    </w:p>
    <w:p w:rsidR="00C52288" w:rsidRDefault="00C52288" w:rsidP="00C52288">
      <w:pPr>
        <w:jc w:val="center"/>
        <w:rPr>
          <w:b/>
          <w:i/>
          <w:sz w:val="72"/>
        </w:rPr>
      </w:pPr>
    </w:p>
    <w:p w:rsidR="00C52288" w:rsidRDefault="00C52288" w:rsidP="00C52288">
      <w:pPr>
        <w:jc w:val="center"/>
        <w:rPr>
          <w:b/>
          <w:szCs w:val="28"/>
        </w:rPr>
      </w:pPr>
      <w:r>
        <w:rPr>
          <w:b/>
          <w:szCs w:val="28"/>
        </w:rPr>
        <w:t>г. Сергиев Посад</w:t>
      </w:r>
    </w:p>
    <w:p w:rsidR="00C52288" w:rsidRDefault="00C52288" w:rsidP="00C52288">
      <w:pPr>
        <w:jc w:val="center"/>
        <w:rPr>
          <w:b/>
          <w:szCs w:val="28"/>
        </w:rPr>
      </w:pPr>
    </w:p>
    <w:p w:rsidR="008276DE" w:rsidRDefault="008276DE" w:rsidP="00C52288">
      <w:pPr>
        <w:jc w:val="center"/>
        <w:rPr>
          <w:b/>
          <w:szCs w:val="28"/>
        </w:rPr>
      </w:pPr>
      <w:r>
        <w:rPr>
          <w:b/>
          <w:szCs w:val="28"/>
        </w:rPr>
        <w:t xml:space="preserve">Театрализованные игры в старшей группе (Д.А. </w:t>
      </w:r>
      <w:proofErr w:type="spellStart"/>
      <w:r>
        <w:rPr>
          <w:b/>
          <w:szCs w:val="28"/>
        </w:rPr>
        <w:t>Маханева</w:t>
      </w:r>
      <w:proofErr w:type="spellEnd"/>
      <w:r>
        <w:rPr>
          <w:b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101"/>
        <w:gridCol w:w="4536"/>
        <w:gridCol w:w="9072"/>
        <w:gridCol w:w="898"/>
      </w:tblGrid>
      <w:tr w:rsidR="00A631BA" w:rsidTr="008276DE">
        <w:trPr>
          <w:trHeight w:val="661"/>
        </w:trPr>
        <w:tc>
          <w:tcPr>
            <w:tcW w:w="1101" w:type="dxa"/>
          </w:tcPr>
          <w:p w:rsidR="008276DE" w:rsidRDefault="008276DE" w:rsidP="00C522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Месяц</w:t>
            </w:r>
          </w:p>
        </w:tc>
        <w:tc>
          <w:tcPr>
            <w:tcW w:w="4536" w:type="dxa"/>
          </w:tcPr>
          <w:p w:rsidR="008276DE" w:rsidRDefault="008276DE" w:rsidP="008276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игры</w:t>
            </w:r>
          </w:p>
        </w:tc>
        <w:tc>
          <w:tcPr>
            <w:tcW w:w="9072" w:type="dxa"/>
          </w:tcPr>
          <w:p w:rsidR="008276DE" w:rsidRDefault="008276DE" w:rsidP="00C522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Программное содержание</w:t>
            </w:r>
          </w:p>
        </w:tc>
        <w:tc>
          <w:tcPr>
            <w:tcW w:w="898" w:type="dxa"/>
          </w:tcPr>
          <w:p w:rsidR="008276DE" w:rsidRDefault="008276DE" w:rsidP="00C522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Стр.</w:t>
            </w:r>
          </w:p>
        </w:tc>
      </w:tr>
      <w:tr w:rsidR="00A631BA" w:rsidTr="00AC4652">
        <w:trPr>
          <w:trHeight w:val="337"/>
        </w:trPr>
        <w:tc>
          <w:tcPr>
            <w:tcW w:w="1101" w:type="dxa"/>
            <w:vMerge w:val="restart"/>
            <w:textDirection w:val="btLr"/>
          </w:tcPr>
          <w:p w:rsidR="00AC4652" w:rsidRPr="00CB038D" w:rsidRDefault="00AC4652" w:rsidP="00AC4652">
            <w:pPr>
              <w:ind w:left="113" w:right="113"/>
              <w:jc w:val="center"/>
              <w:rPr>
                <w:b/>
                <w:szCs w:val="28"/>
              </w:rPr>
            </w:pPr>
            <w:r w:rsidRPr="00CB038D">
              <w:rPr>
                <w:b/>
                <w:szCs w:val="28"/>
              </w:rPr>
              <w:t>Сентябрь</w:t>
            </w:r>
          </w:p>
        </w:tc>
        <w:tc>
          <w:tcPr>
            <w:tcW w:w="4536" w:type="dxa"/>
          </w:tcPr>
          <w:p w:rsidR="00AC4652" w:rsidRPr="00CB038D" w:rsidRDefault="00AC4652" w:rsidP="00CB038D">
            <w:pPr>
              <w:jc w:val="center"/>
              <w:rPr>
                <w:i/>
                <w:szCs w:val="28"/>
              </w:rPr>
            </w:pPr>
            <w:r w:rsidRPr="00CB038D">
              <w:rPr>
                <w:i/>
                <w:szCs w:val="28"/>
              </w:rPr>
              <w:t>Наш любимый зал опять очень рад ребят встречать</w:t>
            </w:r>
          </w:p>
        </w:tc>
        <w:tc>
          <w:tcPr>
            <w:tcW w:w="9072" w:type="dxa"/>
          </w:tcPr>
          <w:p w:rsidR="00AC4652" w:rsidRDefault="00AC4652" w:rsidP="008276DE">
            <w:pPr>
              <w:rPr>
                <w:szCs w:val="28"/>
              </w:rPr>
            </w:pPr>
            <w:r>
              <w:rPr>
                <w:szCs w:val="28"/>
              </w:rPr>
              <w:t>Формировать у детей чувство уверенности в новой обстановке.</w:t>
            </w:r>
          </w:p>
          <w:p w:rsidR="00AC4652" w:rsidRPr="008276DE" w:rsidRDefault="00AC4652" w:rsidP="008276DE">
            <w:pPr>
              <w:rPr>
                <w:szCs w:val="28"/>
              </w:rPr>
            </w:pPr>
            <w:r>
              <w:rPr>
                <w:szCs w:val="28"/>
              </w:rPr>
              <w:t>Способствовать возникновению дружеских взаимоотношений.</w:t>
            </w:r>
          </w:p>
        </w:tc>
        <w:tc>
          <w:tcPr>
            <w:tcW w:w="898" w:type="dxa"/>
          </w:tcPr>
          <w:p w:rsidR="00AC4652" w:rsidRPr="008276DE" w:rsidRDefault="00AC4652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  <w:tr w:rsidR="00A631BA" w:rsidTr="008276DE">
        <w:trPr>
          <w:trHeight w:val="337"/>
        </w:trPr>
        <w:tc>
          <w:tcPr>
            <w:tcW w:w="1101" w:type="dxa"/>
            <w:vMerge/>
          </w:tcPr>
          <w:p w:rsidR="00AC4652" w:rsidRPr="00CB038D" w:rsidRDefault="00AC4652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AC4652" w:rsidRPr="00CB038D" w:rsidRDefault="00AC4652" w:rsidP="00CB038D">
            <w:pPr>
              <w:jc w:val="center"/>
              <w:rPr>
                <w:i/>
                <w:szCs w:val="28"/>
              </w:rPr>
            </w:pPr>
            <w:r w:rsidRPr="00CB038D">
              <w:rPr>
                <w:i/>
                <w:szCs w:val="28"/>
              </w:rPr>
              <w:t>Попробуем измениться</w:t>
            </w:r>
          </w:p>
        </w:tc>
        <w:tc>
          <w:tcPr>
            <w:tcW w:w="9072" w:type="dxa"/>
          </w:tcPr>
          <w:p w:rsidR="00AC4652" w:rsidRDefault="00AC4652" w:rsidP="008276DE">
            <w:pPr>
              <w:rPr>
                <w:szCs w:val="28"/>
              </w:rPr>
            </w:pPr>
            <w:r>
              <w:rPr>
                <w:szCs w:val="28"/>
              </w:rPr>
              <w:t>Создать эмоционально благоприятную атмосферу для дружеских взаимоотношений.</w:t>
            </w:r>
          </w:p>
          <w:p w:rsidR="00AC4652" w:rsidRDefault="00AC4652" w:rsidP="008276DE">
            <w:pPr>
              <w:rPr>
                <w:szCs w:val="28"/>
              </w:rPr>
            </w:pPr>
            <w:r>
              <w:rPr>
                <w:szCs w:val="28"/>
              </w:rPr>
              <w:t>Развивать способность понимать собеседника.</w:t>
            </w:r>
          </w:p>
          <w:p w:rsidR="00AC4652" w:rsidRDefault="00AC4652" w:rsidP="008276DE">
            <w:pPr>
              <w:rPr>
                <w:szCs w:val="28"/>
              </w:rPr>
            </w:pPr>
            <w:r>
              <w:rPr>
                <w:szCs w:val="28"/>
              </w:rPr>
              <w:t>Познакомить детей с понятиями «мимика», «жест».</w:t>
            </w:r>
          </w:p>
          <w:p w:rsidR="00AC4652" w:rsidRPr="008276DE" w:rsidRDefault="00AC4652" w:rsidP="008276DE">
            <w:pPr>
              <w:rPr>
                <w:szCs w:val="28"/>
              </w:rPr>
            </w:pPr>
            <w:r>
              <w:rPr>
                <w:szCs w:val="28"/>
              </w:rPr>
              <w:t>Упражнять детей в изображении героев с помощью мимики, жестов.</w:t>
            </w:r>
          </w:p>
        </w:tc>
        <w:tc>
          <w:tcPr>
            <w:tcW w:w="898" w:type="dxa"/>
          </w:tcPr>
          <w:p w:rsidR="00AC4652" w:rsidRPr="008276DE" w:rsidRDefault="00AC4652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</w:tr>
      <w:tr w:rsidR="00A631BA" w:rsidTr="008276DE">
        <w:trPr>
          <w:trHeight w:val="323"/>
        </w:trPr>
        <w:tc>
          <w:tcPr>
            <w:tcW w:w="1101" w:type="dxa"/>
            <w:vMerge/>
          </w:tcPr>
          <w:p w:rsidR="00AC4652" w:rsidRPr="00CB038D" w:rsidRDefault="00AC4652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AC4652" w:rsidRPr="00CB038D" w:rsidRDefault="00AC4652" w:rsidP="00CB038D">
            <w:pPr>
              <w:jc w:val="center"/>
              <w:rPr>
                <w:i/>
                <w:szCs w:val="28"/>
              </w:rPr>
            </w:pPr>
            <w:r w:rsidRPr="00CB038D">
              <w:rPr>
                <w:i/>
                <w:szCs w:val="28"/>
              </w:rPr>
              <w:t>Раз, два, три, четыре, пять – вы хотите поиграть?</w:t>
            </w:r>
          </w:p>
        </w:tc>
        <w:tc>
          <w:tcPr>
            <w:tcW w:w="9072" w:type="dxa"/>
          </w:tcPr>
          <w:p w:rsidR="00AC4652" w:rsidRDefault="00AC4652" w:rsidP="008276DE">
            <w:pPr>
              <w:rPr>
                <w:szCs w:val="28"/>
              </w:rPr>
            </w:pPr>
            <w:r>
              <w:rPr>
                <w:szCs w:val="28"/>
              </w:rPr>
              <w:t>Развивать фантазию, творчество в процессе придумывания диалога к сказке.</w:t>
            </w:r>
          </w:p>
          <w:p w:rsidR="00AC4652" w:rsidRDefault="00AC4652" w:rsidP="008276DE">
            <w:pPr>
              <w:rPr>
                <w:szCs w:val="28"/>
              </w:rPr>
            </w:pPr>
            <w:r>
              <w:rPr>
                <w:szCs w:val="28"/>
              </w:rPr>
              <w:t>Учить проявлять свою индивидуальность и неповторимость.</w:t>
            </w:r>
          </w:p>
          <w:p w:rsidR="00AC4652" w:rsidRPr="008276DE" w:rsidRDefault="00AC4652" w:rsidP="008276DE">
            <w:pPr>
              <w:rPr>
                <w:szCs w:val="28"/>
              </w:rPr>
            </w:pPr>
            <w:r>
              <w:rPr>
                <w:szCs w:val="28"/>
              </w:rPr>
              <w:t>Активизировать использование в речи детей понятия «мимика», «жест».</w:t>
            </w:r>
          </w:p>
        </w:tc>
        <w:tc>
          <w:tcPr>
            <w:tcW w:w="898" w:type="dxa"/>
          </w:tcPr>
          <w:p w:rsidR="00AC4652" w:rsidRPr="008276DE" w:rsidRDefault="00AC4652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</w:tr>
      <w:tr w:rsidR="00A631BA" w:rsidTr="008276DE">
        <w:trPr>
          <w:trHeight w:val="337"/>
        </w:trPr>
        <w:tc>
          <w:tcPr>
            <w:tcW w:w="1101" w:type="dxa"/>
            <w:vMerge/>
          </w:tcPr>
          <w:p w:rsidR="00AC4652" w:rsidRPr="00CB038D" w:rsidRDefault="00AC4652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AC4652" w:rsidRPr="00CB038D" w:rsidRDefault="00AC4652" w:rsidP="00CB038D">
            <w:pPr>
              <w:jc w:val="center"/>
              <w:rPr>
                <w:i/>
                <w:szCs w:val="28"/>
              </w:rPr>
            </w:pPr>
            <w:r w:rsidRPr="00CB038D">
              <w:rPr>
                <w:i/>
                <w:szCs w:val="28"/>
              </w:rPr>
              <w:t>Игровой урок</w:t>
            </w:r>
          </w:p>
        </w:tc>
        <w:tc>
          <w:tcPr>
            <w:tcW w:w="9072" w:type="dxa"/>
          </w:tcPr>
          <w:p w:rsidR="00AC4652" w:rsidRDefault="00AC4652" w:rsidP="008276DE">
            <w:pPr>
              <w:rPr>
                <w:szCs w:val="28"/>
              </w:rPr>
            </w:pPr>
            <w:r>
              <w:rPr>
                <w:szCs w:val="28"/>
              </w:rPr>
              <w:t>Развивать у детей выразительность жестов, мимики голоса.</w:t>
            </w:r>
          </w:p>
          <w:p w:rsidR="00AC4652" w:rsidRPr="008276DE" w:rsidRDefault="00AC4652" w:rsidP="008276DE">
            <w:pPr>
              <w:rPr>
                <w:szCs w:val="28"/>
              </w:rPr>
            </w:pPr>
            <w:r>
              <w:rPr>
                <w:szCs w:val="28"/>
              </w:rPr>
              <w:t>Активизировать словарь детей, закрепляя умение пользоваться понятиями «мимика», «жест».</w:t>
            </w:r>
          </w:p>
        </w:tc>
        <w:tc>
          <w:tcPr>
            <w:tcW w:w="898" w:type="dxa"/>
          </w:tcPr>
          <w:p w:rsidR="00AC4652" w:rsidRPr="008276DE" w:rsidRDefault="00AC4652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A631BA" w:rsidTr="002B27D8">
        <w:trPr>
          <w:trHeight w:val="337"/>
        </w:trPr>
        <w:tc>
          <w:tcPr>
            <w:tcW w:w="1101" w:type="dxa"/>
            <w:vMerge w:val="restart"/>
            <w:textDirection w:val="btLr"/>
          </w:tcPr>
          <w:p w:rsidR="002B27D8" w:rsidRPr="00CB038D" w:rsidRDefault="002B27D8" w:rsidP="002B27D8">
            <w:pPr>
              <w:ind w:left="113" w:right="113"/>
              <w:jc w:val="center"/>
              <w:rPr>
                <w:b/>
                <w:szCs w:val="28"/>
              </w:rPr>
            </w:pPr>
            <w:r w:rsidRPr="00CB038D">
              <w:rPr>
                <w:b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2B27D8" w:rsidRPr="00CB038D" w:rsidRDefault="002B27D8" w:rsidP="00CB038D">
            <w:pPr>
              <w:jc w:val="center"/>
              <w:rPr>
                <w:i/>
                <w:szCs w:val="28"/>
              </w:rPr>
            </w:pPr>
            <w:r w:rsidRPr="00CB038D">
              <w:rPr>
                <w:i/>
                <w:szCs w:val="28"/>
              </w:rPr>
              <w:t>Одну простую сказку хотим мы показать</w:t>
            </w:r>
          </w:p>
        </w:tc>
        <w:tc>
          <w:tcPr>
            <w:tcW w:w="9072" w:type="dxa"/>
          </w:tcPr>
          <w:p w:rsidR="002B27D8" w:rsidRDefault="002B27D8" w:rsidP="008276DE">
            <w:pPr>
              <w:rPr>
                <w:szCs w:val="28"/>
              </w:rPr>
            </w:pPr>
            <w:r>
              <w:rPr>
                <w:szCs w:val="28"/>
              </w:rPr>
              <w:t>Способствовать объединению детей в совместной деятельности.</w:t>
            </w:r>
          </w:p>
          <w:p w:rsidR="002B27D8" w:rsidRDefault="002B27D8" w:rsidP="008276DE">
            <w:pPr>
              <w:rPr>
                <w:szCs w:val="28"/>
              </w:rPr>
            </w:pPr>
            <w:r>
              <w:rPr>
                <w:szCs w:val="28"/>
              </w:rPr>
              <w:t>Учить средствами мимики и жестов передавать наиболее характерные черты персонажа сказки.</w:t>
            </w:r>
          </w:p>
          <w:p w:rsidR="002B27D8" w:rsidRPr="008276DE" w:rsidRDefault="002B27D8" w:rsidP="008276DE">
            <w:pPr>
              <w:rPr>
                <w:szCs w:val="28"/>
              </w:rPr>
            </w:pPr>
            <w:r>
              <w:rPr>
                <w:szCs w:val="28"/>
              </w:rPr>
              <w:t>Расширять «словарь» жестов и мимики.</w:t>
            </w:r>
          </w:p>
        </w:tc>
        <w:tc>
          <w:tcPr>
            <w:tcW w:w="898" w:type="dxa"/>
          </w:tcPr>
          <w:p w:rsidR="002B27D8" w:rsidRPr="008276DE" w:rsidRDefault="002B27D8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</w:tr>
      <w:tr w:rsidR="00A631BA" w:rsidTr="008276DE">
        <w:trPr>
          <w:trHeight w:val="323"/>
        </w:trPr>
        <w:tc>
          <w:tcPr>
            <w:tcW w:w="1101" w:type="dxa"/>
            <w:vMerge/>
          </w:tcPr>
          <w:p w:rsidR="002B27D8" w:rsidRPr="00CB038D" w:rsidRDefault="002B27D8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2B27D8" w:rsidRPr="00CB038D" w:rsidRDefault="002B27D8" w:rsidP="00CB038D">
            <w:pPr>
              <w:jc w:val="center"/>
              <w:rPr>
                <w:i/>
                <w:szCs w:val="28"/>
              </w:rPr>
            </w:pPr>
            <w:r w:rsidRPr="00CB038D">
              <w:rPr>
                <w:i/>
                <w:szCs w:val="28"/>
              </w:rPr>
              <w:t>Играем пальчиками</w:t>
            </w:r>
          </w:p>
        </w:tc>
        <w:tc>
          <w:tcPr>
            <w:tcW w:w="9072" w:type="dxa"/>
          </w:tcPr>
          <w:p w:rsidR="002B27D8" w:rsidRDefault="002B27D8" w:rsidP="008276DE">
            <w:pPr>
              <w:rPr>
                <w:szCs w:val="28"/>
              </w:rPr>
            </w:pPr>
            <w:r>
              <w:rPr>
                <w:szCs w:val="28"/>
              </w:rPr>
              <w:t>Учить характерной передаче образов движениями  рук, пальцев.</w:t>
            </w:r>
          </w:p>
          <w:p w:rsidR="002B27D8" w:rsidRPr="008276DE" w:rsidRDefault="002B27D8" w:rsidP="008276DE">
            <w:pPr>
              <w:rPr>
                <w:szCs w:val="28"/>
              </w:rPr>
            </w:pPr>
            <w:r>
              <w:rPr>
                <w:szCs w:val="28"/>
              </w:rPr>
              <w:t>Закреплять в речи детей понятие «пантомима»</w:t>
            </w:r>
          </w:p>
        </w:tc>
        <w:tc>
          <w:tcPr>
            <w:tcW w:w="898" w:type="dxa"/>
          </w:tcPr>
          <w:p w:rsidR="002B27D8" w:rsidRPr="008276DE" w:rsidRDefault="002B27D8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</w:tr>
      <w:tr w:rsidR="00A631BA" w:rsidTr="008276DE">
        <w:trPr>
          <w:trHeight w:val="350"/>
        </w:trPr>
        <w:tc>
          <w:tcPr>
            <w:tcW w:w="1101" w:type="dxa"/>
            <w:vMerge/>
          </w:tcPr>
          <w:p w:rsidR="002B27D8" w:rsidRPr="00CB038D" w:rsidRDefault="002B27D8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2B27D8" w:rsidRPr="00CB038D" w:rsidRDefault="002B27D8" w:rsidP="00CB038D">
            <w:pPr>
              <w:jc w:val="center"/>
              <w:rPr>
                <w:i/>
                <w:szCs w:val="28"/>
              </w:rPr>
            </w:pPr>
            <w:r w:rsidRPr="00CB038D">
              <w:rPr>
                <w:i/>
                <w:szCs w:val="28"/>
              </w:rPr>
              <w:t>Постучимся в теремок</w:t>
            </w:r>
          </w:p>
        </w:tc>
        <w:tc>
          <w:tcPr>
            <w:tcW w:w="9072" w:type="dxa"/>
          </w:tcPr>
          <w:p w:rsidR="002B27D8" w:rsidRDefault="002B27D8" w:rsidP="008276DE">
            <w:pPr>
              <w:rPr>
                <w:szCs w:val="28"/>
              </w:rPr>
            </w:pPr>
            <w:r>
              <w:rPr>
                <w:szCs w:val="28"/>
              </w:rPr>
              <w:t>Развивать фантазию.</w:t>
            </w:r>
          </w:p>
          <w:p w:rsidR="002B27D8" w:rsidRDefault="002B27D8" w:rsidP="008276DE">
            <w:pPr>
              <w:rPr>
                <w:szCs w:val="28"/>
              </w:rPr>
            </w:pPr>
            <w:r>
              <w:rPr>
                <w:szCs w:val="28"/>
              </w:rPr>
              <w:t>Совершенствовать выразительность движений.</w:t>
            </w:r>
          </w:p>
          <w:p w:rsidR="002B27D8" w:rsidRPr="008276DE" w:rsidRDefault="002B27D8" w:rsidP="002B27D8">
            <w:pPr>
              <w:rPr>
                <w:szCs w:val="28"/>
              </w:rPr>
            </w:pPr>
            <w:r>
              <w:rPr>
                <w:szCs w:val="28"/>
              </w:rPr>
              <w:t>Активизировать внимание детей при знакомстве с новой сказкой и вызвать положительный эмоциональный настрой.</w:t>
            </w:r>
          </w:p>
        </w:tc>
        <w:tc>
          <w:tcPr>
            <w:tcW w:w="898" w:type="dxa"/>
          </w:tcPr>
          <w:p w:rsidR="002B27D8" w:rsidRPr="008276DE" w:rsidRDefault="002B27D8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</w:tr>
      <w:tr w:rsidR="00A631BA" w:rsidTr="008276DE">
        <w:trPr>
          <w:trHeight w:val="350"/>
        </w:trPr>
        <w:tc>
          <w:tcPr>
            <w:tcW w:w="1101" w:type="dxa"/>
            <w:vMerge/>
          </w:tcPr>
          <w:p w:rsidR="002B27D8" w:rsidRPr="00CB038D" w:rsidRDefault="002B27D8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2B27D8" w:rsidRPr="00CB038D" w:rsidRDefault="002B27D8" w:rsidP="00CB038D">
            <w:pPr>
              <w:jc w:val="center"/>
              <w:rPr>
                <w:i/>
                <w:szCs w:val="28"/>
              </w:rPr>
            </w:pPr>
            <w:r w:rsidRPr="00CB038D">
              <w:rPr>
                <w:i/>
                <w:szCs w:val="28"/>
              </w:rPr>
              <w:t>Дятел выдолбил дупло, сухое, теплое оно</w:t>
            </w:r>
          </w:p>
        </w:tc>
        <w:tc>
          <w:tcPr>
            <w:tcW w:w="9072" w:type="dxa"/>
          </w:tcPr>
          <w:p w:rsidR="002B27D8" w:rsidRPr="002B27D8" w:rsidRDefault="002B27D8" w:rsidP="002B27D8">
            <w:pPr>
              <w:pStyle w:val="a4"/>
              <w:rPr>
                <w:lang w:eastAsia="ru-RU"/>
              </w:rPr>
            </w:pPr>
            <w:r w:rsidRPr="002B27D8">
              <w:rPr>
                <w:lang w:eastAsia="ru-RU"/>
              </w:rPr>
              <w:t>Создать положительный эмоциональный настрой,</w:t>
            </w:r>
          </w:p>
          <w:p w:rsidR="002B27D8" w:rsidRPr="002B27D8" w:rsidRDefault="002B27D8" w:rsidP="002B27D8">
            <w:pPr>
              <w:pStyle w:val="a4"/>
              <w:rPr>
                <w:lang w:eastAsia="ru-RU"/>
              </w:rPr>
            </w:pPr>
            <w:r w:rsidRPr="002B27D8">
              <w:rPr>
                <w:lang w:eastAsia="ru-RU"/>
              </w:rPr>
              <w:t>вызвать интерес у детей к новому произведению.</w:t>
            </w:r>
          </w:p>
          <w:p w:rsidR="002B27D8" w:rsidRPr="002B27D8" w:rsidRDefault="002B27D8" w:rsidP="002B27D8">
            <w:pPr>
              <w:pStyle w:val="a4"/>
              <w:rPr>
                <w:lang w:eastAsia="ru-RU"/>
              </w:rPr>
            </w:pPr>
            <w:r w:rsidRPr="002B27D8">
              <w:rPr>
                <w:lang w:eastAsia="ru-RU"/>
              </w:rPr>
              <w:lastRenderedPageBreak/>
              <w:t>Учить понятно, логично отвечать на вопросы по содержанию сказки.</w:t>
            </w:r>
          </w:p>
          <w:p w:rsidR="002B27D8" w:rsidRPr="002B27D8" w:rsidRDefault="002B27D8" w:rsidP="002B27D8">
            <w:pPr>
              <w:pStyle w:val="a4"/>
              <w:rPr>
                <w:lang w:eastAsia="ru-RU"/>
              </w:rPr>
            </w:pPr>
            <w:r w:rsidRPr="002B27D8">
              <w:rPr>
                <w:lang w:eastAsia="ru-RU"/>
              </w:rPr>
              <w:t xml:space="preserve">Развивать умение детей </w:t>
            </w:r>
            <w:proofErr w:type="spellStart"/>
            <w:r w:rsidRPr="002B27D8">
              <w:rPr>
                <w:lang w:eastAsia="ru-RU"/>
              </w:rPr>
              <w:t>охарактеризовывать</w:t>
            </w:r>
            <w:proofErr w:type="spellEnd"/>
            <w:r w:rsidRPr="002B27D8">
              <w:rPr>
                <w:lang w:eastAsia="ru-RU"/>
              </w:rPr>
              <w:t xml:space="preserve"> ге</w:t>
            </w:r>
            <w:r w:rsidRPr="002B27D8">
              <w:rPr>
                <w:lang w:eastAsia="ru-RU"/>
              </w:rPr>
              <w:softHyphen/>
              <w:t>роев сказки.</w:t>
            </w:r>
          </w:p>
          <w:p w:rsidR="002B27D8" w:rsidRDefault="002B27D8" w:rsidP="002B27D8">
            <w:pPr>
              <w:pStyle w:val="a4"/>
              <w:rPr>
                <w:rFonts w:eastAsia="Courier New"/>
                <w:lang w:eastAsia="ru-RU"/>
              </w:rPr>
            </w:pPr>
            <w:r w:rsidRPr="002B27D8">
              <w:rPr>
                <w:rFonts w:eastAsia="Courier New"/>
                <w:lang w:eastAsia="ru-RU"/>
              </w:rPr>
              <w:t>Совершенствовать интонационную выразитель</w:t>
            </w:r>
            <w:r w:rsidRPr="002B27D8">
              <w:rPr>
                <w:rFonts w:eastAsia="Courier New"/>
                <w:lang w:eastAsia="ru-RU"/>
              </w:rPr>
              <w:softHyphen/>
              <w:t>ность.</w:t>
            </w:r>
          </w:p>
          <w:p w:rsidR="002B27D8" w:rsidRDefault="002B27D8" w:rsidP="002B27D8">
            <w:pPr>
              <w:pStyle w:val="a4"/>
              <w:rPr>
                <w:szCs w:val="28"/>
              </w:rPr>
            </w:pPr>
          </w:p>
          <w:p w:rsidR="002B27D8" w:rsidRDefault="002B27D8" w:rsidP="002B27D8">
            <w:pPr>
              <w:pStyle w:val="a4"/>
              <w:rPr>
                <w:szCs w:val="28"/>
              </w:rPr>
            </w:pPr>
          </w:p>
        </w:tc>
        <w:tc>
          <w:tcPr>
            <w:tcW w:w="898" w:type="dxa"/>
          </w:tcPr>
          <w:p w:rsidR="002B27D8" w:rsidRDefault="002B27D8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87</w:t>
            </w:r>
          </w:p>
        </w:tc>
      </w:tr>
      <w:tr w:rsidR="00A631BA" w:rsidTr="00985CF3">
        <w:trPr>
          <w:trHeight w:val="350"/>
        </w:trPr>
        <w:tc>
          <w:tcPr>
            <w:tcW w:w="1101" w:type="dxa"/>
            <w:vMerge w:val="restart"/>
            <w:textDirection w:val="btLr"/>
          </w:tcPr>
          <w:p w:rsidR="00985CF3" w:rsidRPr="00CB038D" w:rsidRDefault="00985CF3" w:rsidP="00985CF3">
            <w:pPr>
              <w:ind w:left="113" w:right="113"/>
              <w:jc w:val="center"/>
              <w:rPr>
                <w:b/>
                <w:szCs w:val="28"/>
              </w:rPr>
            </w:pPr>
            <w:r w:rsidRPr="00CB038D">
              <w:rPr>
                <w:b/>
                <w:szCs w:val="28"/>
              </w:rPr>
              <w:lastRenderedPageBreak/>
              <w:t>Ноябрь</w:t>
            </w:r>
          </w:p>
        </w:tc>
        <w:tc>
          <w:tcPr>
            <w:tcW w:w="4536" w:type="dxa"/>
          </w:tcPr>
          <w:p w:rsidR="00985CF3" w:rsidRPr="00CB038D" w:rsidRDefault="00985CF3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Многим домик послужил, кто только в домике ни жил</w:t>
            </w:r>
          </w:p>
          <w:p w:rsidR="00985CF3" w:rsidRPr="00CB038D" w:rsidRDefault="00985CF3" w:rsidP="00CB038D">
            <w:pPr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985CF3" w:rsidRDefault="00985CF3" w:rsidP="002B27D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Развивать ум</w:t>
            </w:r>
            <w:r>
              <w:rPr>
                <w:lang w:eastAsia="ru-RU"/>
              </w:rPr>
              <w:t>ение детей последовательно и вы</w:t>
            </w:r>
            <w:r>
              <w:rPr>
                <w:lang w:eastAsia="ru-RU"/>
              </w:rPr>
              <w:t>разительно пересказывать сказку.</w:t>
            </w:r>
          </w:p>
          <w:p w:rsidR="00985CF3" w:rsidRDefault="00985CF3" w:rsidP="002B27D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Совершенствова</w:t>
            </w:r>
            <w:r>
              <w:rPr>
                <w:lang w:eastAsia="ru-RU"/>
              </w:rPr>
              <w:t>ть умение передавать эмоциональ</w:t>
            </w:r>
            <w:r>
              <w:rPr>
                <w:lang w:eastAsia="ru-RU"/>
              </w:rPr>
              <w:t>ное состояни</w:t>
            </w:r>
            <w:r>
              <w:rPr>
                <w:lang w:eastAsia="ru-RU"/>
              </w:rPr>
              <w:t>е героев мшанкой, жестами, тело</w:t>
            </w:r>
            <w:r>
              <w:rPr>
                <w:lang w:eastAsia="ru-RU"/>
              </w:rPr>
              <w:t>движением.</w:t>
            </w:r>
          </w:p>
          <w:p w:rsidR="00985CF3" w:rsidRPr="002B27D8" w:rsidRDefault="00985CF3" w:rsidP="002B27D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Поощрять тв</w:t>
            </w:r>
            <w:r>
              <w:rPr>
                <w:lang w:eastAsia="ru-RU"/>
              </w:rPr>
              <w:t>орчество, фантазию, индивидуаль</w:t>
            </w:r>
            <w:r>
              <w:rPr>
                <w:lang w:eastAsia="ru-RU"/>
              </w:rPr>
              <w:t>ность детей в передаче образов.</w:t>
            </w:r>
          </w:p>
        </w:tc>
        <w:tc>
          <w:tcPr>
            <w:tcW w:w="898" w:type="dxa"/>
          </w:tcPr>
          <w:p w:rsidR="00985CF3" w:rsidRDefault="00985CF3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</w:tr>
      <w:tr w:rsidR="00A631BA" w:rsidTr="008276DE">
        <w:trPr>
          <w:trHeight w:val="350"/>
        </w:trPr>
        <w:tc>
          <w:tcPr>
            <w:tcW w:w="1101" w:type="dxa"/>
            <w:vMerge/>
          </w:tcPr>
          <w:p w:rsidR="00985CF3" w:rsidRPr="00CB038D" w:rsidRDefault="00985CF3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985CF3" w:rsidRPr="00CB038D" w:rsidRDefault="00985CF3" w:rsidP="00CB038D">
            <w:pPr>
              <w:pStyle w:val="a4"/>
              <w:jc w:val="center"/>
              <w:rPr>
                <w:i/>
                <w:lang w:eastAsia="ru-RU"/>
              </w:rPr>
            </w:pPr>
            <w:proofErr w:type="gramStart"/>
            <w:r w:rsidRPr="00CB038D">
              <w:rPr>
                <w:i/>
                <w:lang w:eastAsia="ru-RU"/>
              </w:rPr>
              <w:t>Косолапый</w:t>
            </w:r>
            <w:proofErr w:type="gramEnd"/>
            <w:r w:rsidRPr="00CB038D">
              <w:rPr>
                <w:i/>
                <w:lang w:eastAsia="ru-RU"/>
              </w:rPr>
              <w:t xml:space="preserve"> приходил,</w:t>
            </w:r>
          </w:p>
          <w:p w:rsidR="00985CF3" w:rsidRPr="00CB038D" w:rsidRDefault="00985CF3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теремочек развалил</w:t>
            </w:r>
          </w:p>
          <w:p w:rsidR="00985CF3" w:rsidRPr="00CB038D" w:rsidRDefault="00985CF3" w:rsidP="00CB038D">
            <w:pPr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985CF3" w:rsidRDefault="00985CF3" w:rsidP="002B27D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Учить узнав</w:t>
            </w:r>
            <w:r>
              <w:rPr>
                <w:lang w:eastAsia="ru-RU"/>
              </w:rPr>
              <w:t>ать героя по характерным призна</w:t>
            </w:r>
            <w:r>
              <w:rPr>
                <w:lang w:eastAsia="ru-RU"/>
              </w:rPr>
              <w:t>кам.</w:t>
            </w:r>
          </w:p>
          <w:p w:rsidR="00985CF3" w:rsidRDefault="00985CF3" w:rsidP="002B27D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Совершенство</w:t>
            </w:r>
            <w:r>
              <w:rPr>
                <w:lang w:eastAsia="ru-RU"/>
              </w:rPr>
              <w:t>вать умение детей передавать об</w:t>
            </w:r>
            <w:r>
              <w:rPr>
                <w:lang w:eastAsia="ru-RU"/>
              </w:rPr>
              <w:t>разы героев сказки.</w:t>
            </w:r>
          </w:p>
          <w:p w:rsidR="00985CF3" w:rsidRPr="002B27D8" w:rsidRDefault="00985CF3" w:rsidP="002B27D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Формировать дружеские взаимоотношения.</w:t>
            </w:r>
          </w:p>
        </w:tc>
        <w:tc>
          <w:tcPr>
            <w:tcW w:w="898" w:type="dxa"/>
          </w:tcPr>
          <w:p w:rsidR="00985CF3" w:rsidRDefault="00985CF3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</w:tr>
      <w:tr w:rsidR="00A631BA" w:rsidTr="008276DE">
        <w:trPr>
          <w:trHeight w:val="350"/>
        </w:trPr>
        <w:tc>
          <w:tcPr>
            <w:tcW w:w="1101" w:type="dxa"/>
            <w:vMerge/>
          </w:tcPr>
          <w:p w:rsidR="00985CF3" w:rsidRPr="00CB038D" w:rsidRDefault="00985CF3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985CF3" w:rsidRPr="00CB038D" w:rsidRDefault="00985CF3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Учимся говорить по-разному</w:t>
            </w:r>
          </w:p>
          <w:p w:rsidR="00985CF3" w:rsidRPr="00CB038D" w:rsidRDefault="00985CF3" w:rsidP="00CB038D">
            <w:pPr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985CF3" w:rsidRDefault="00985CF3" w:rsidP="002B27D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Обратить вни</w:t>
            </w:r>
            <w:r>
              <w:rPr>
                <w:lang w:eastAsia="ru-RU"/>
              </w:rPr>
              <w:t>мание детей на интонационную вы</w:t>
            </w:r>
            <w:r>
              <w:rPr>
                <w:lang w:eastAsia="ru-RU"/>
              </w:rPr>
              <w:t>разительность речи.</w:t>
            </w:r>
          </w:p>
          <w:p w:rsidR="00985CF3" w:rsidRDefault="00985CF3" w:rsidP="002B27D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Развивать интонационный строй речи у детей.</w:t>
            </w:r>
          </w:p>
          <w:p w:rsidR="00985CF3" w:rsidRDefault="00985CF3" w:rsidP="002B27D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Упражнять де</w:t>
            </w:r>
            <w:r>
              <w:rPr>
                <w:lang w:eastAsia="ru-RU"/>
              </w:rPr>
              <w:t>тей в проговаривании фраз с раз</w:t>
            </w:r>
            <w:r>
              <w:rPr>
                <w:lang w:eastAsia="ru-RU"/>
              </w:rPr>
              <w:t>личной интонацией.</w:t>
            </w:r>
          </w:p>
          <w:p w:rsidR="00985CF3" w:rsidRPr="002B27D8" w:rsidRDefault="00985CF3" w:rsidP="002B27D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Развивать коммуникативные способности.</w:t>
            </w:r>
          </w:p>
        </w:tc>
        <w:tc>
          <w:tcPr>
            <w:tcW w:w="898" w:type="dxa"/>
          </w:tcPr>
          <w:p w:rsidR="00985CF3" w:rsidRDefault="00985CF3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A631BA" w:rsidTr="008276DE">
        <w:trPr>
          <w:trHeight w:val="350"/>
        </w:trPr>
        <w:tc>
          <w:tcPr>
            <w:tcW w:w="1101" w:type="dxa"/>
            <w:vMerge/>
          </w:tcPr>
          <w:p w:rsidR="00985CF3" w:rsidRPr="00CB038D" w:rsidRDefault="00985CF3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985CF3" w:rsidRPr="00CB038D" w:rsidRDefault="00985CF3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Учимся четко говорить</w:t>
            </w:r>
          </w:p>
          <w:p w:rsidR="00985CF3" w:rsidRPr="00CB038D" w:rsidRDefault="00985CF3" w:rsidP="00CB038D">
            <w:pPr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985CF3" w:rsidRDefault="00985CF3" w:rsidP="002B27D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 помощью сказки развивать фантазию детей.</w:t>
            </w:r>
          </w:p>
          <w:p w:rsidR="00985CF3" w:rsidRPr="002B27D8" w:rsidRDefault="00985CF3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Отрабатывать дикцию проговариванием скорого</w:t>
            </w:r>
            <w:r>
              <w:rPr>
                <w:lang w:eastAsia="ru-RU"/>
              </w:rPr>
              <w:t>ворок, развивать ее</w:t>
            </w:r>
            <w:r>
              <w:rPr>
                <w:lang w:eastAsia="ru-RU"/>
              </w:rPr>
              <w:t>.</w:t>
            </w:r>
          </w:p>
        </w:tc>
        <w:tc>
          <w:tcPr>
            <w:tcW w:w="898" w:type="dxa"/>
          </w:tcPr>
          <w:p w:rsidR="00985CF3" w:rsidRDefault="00985CF3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</w:tr>
      <w:tr w:rsidR="00C3019D" w:rsidTr="00985CF3">
        <w:trPr>
          <w:trHeight w:val="350"/>
        </w:trPr>
        <w:tc>
          <w:tcPr>
            <w:tcW w:w="1101" w:type="dxa"/>
            <w:vMerge w:val="restart"/>
            <w:textDirection w:val="btLr"/>
          </w:tcPr>
          <w:p w:rsidR="00985CF3" w:rsidRPr="00CB038D" w:rsidRDefault="00985CF3" w:rsidP="00985CF3">
            <w:pPr>
              <w:ind w:left="113" w:right="113"/>
              <w:jc w:val="center"/>
              <w:rPr>
                <w:b/>
                <w:szCs w:val="28"/>
              </w:rPr>
            </w:pPr>
            <w:r w:rsidRPr="00CB038D">
              <w:rPr>
                <w:b/>
                <w:szCs w:val="28"/>
              </w:rPr>
              <w:t>Декабрь</w:t>
            </w:r>
          </w:p>
        </w:tc>
        <w:tc>
          <w:tcPr>
            <w:tcW w:w="4536" w:type="dxa"/>
          </w:tcPr>
          <w:p w:rsidR="00985CF3" w:rsidRPr="00CB038D" w:rsidRDefault="00985CF3" w:rsidP="00CB038D">
            <w:pPr>
              <w:jc w:val="center"/>
              <w:rPr>
                <w:i/>
                <w:szCs w:val="28"/>
              </w:rPr>
            </w:pPr>
            <w:r w:rsidRPr="00CB038D">
              <w:rPr>
                <w:i/>
                <w:lang w:eastAsia="ru-RU"/>
              </w:rPr>
              <w:t>Раз, два, три, четыре, пять — стихи мы будем сочинять</w:t>
            </w:r>
          </w:p>
        </w:tc>
        <w:tc>
          <w:tcPr>
            <w:tcW w:w="9072" w:type="dxa"/>
          </w:tcPr>
          <w:p w:rsidR="00985CF3" w:rsidRDefault="00985CF3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Уточнить понятие «скороговорка».</w:t>
            </w:r>
          </w:p>
          <w:p w:rsidR="00985CF3" w:rsidRDefault="00985CF3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Развивать у детей дикцию.</w:t>
            </w:r>
          </w:p>
          <w:p w:rsidR="00985CF3" w:rsidRDefault="00985CF3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Пополнить </w:t>
            </w:r>
            <w:r>
              <w:rPr>
                <w:lang w:eastAsia="ru-RU"/>
              </w:rPr>
              <w:t>понятийный запас детей новым по</w:t>
            </w:r>
            <w:r>
              <w:rPr>
                <w:lang w:eastAsia="ru-RU"/>
              </w:rPr>
              <w:t>нятием «рифма».</w:t>
            </w:r>
          </w:p>
          <w:p w:rsidR="00985CF3" w:rsidRDefault="00985CF3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Упражнять в придумывании рифмы к словам.</w:t>
            </w:r>
          </w:p>
          <w:p w:rsidR="00985CF3" w:rsidRPr="002B27D8" w:rsidRDefault="00985CF3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Учить работать вместе, сообща, дружно. </w:t>
            </w:r>
          </w:p>
        </w:tc>
        <w:tc>
          <w:tcPr>
            <w:tcW w:w="898" w:type="dxa"/>
          </w:tcPr>
          <w:p w:rsidR="00985CF3" w:rsidRDefault="00985CF3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</w:tr>
      <w:tr w:rsidR="00C3019D" w:rsidTr="008276DE">
        <w:trPr>
          <w:trHeight w:val="350"/>
        </w:trPr>
        <w:tc>
          <w:tcPr>
            <w:tcW w:w="1101" w:type="dxa"/>
            <w:vMerge/>
          </w:tcPr>
          <w:p w:rsidR="00985CF3" w:rsidRPr="00CB038D" w:rsidRDefault="00985CF3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985CF3" w:rsidRPr="00CB038D" w:rsidRDefault="00985CF3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Веселые стихи читаем и слово-рифму добавляем</w:t>
            </w:r>
          </w:p>
          <w:p w:rsidR="00985CF3" w:rsidRPr="00CB038D" w:rsidRDefault="00985CF3" w:rsidP="00CB038D">
            <w:pPr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985CF3" w:rsidRDefault="00985CF3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Создать положительный эмоциональный настрой.</w:t>
            </w:r>
          </w:p>
          <w:p w:rsidR="00985CF3" w:rsidRDefault="00985CF3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Упражнять детей в подборе рифм к словам.</w:t>
            </w:r>
          </w:p>
          <w:p w:rsidR="00985CF3" w:rsidRDefault="00985CF3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Закрепить понятие «рифма».</w:t>
            </w:r>
          </w:p>
          <w:p w:rsidR="00985CF3" w:rsidRPr="002B27D8" w:rsidRDefault="00985CF3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Поощрять совместное стихосложение.</w:t>
            </w:r>
          </w:p>
        </w:tc>
        <w:tc>
          <w:tcPr>
            <w:tcW w:w="898" w:type="dxa"/>
          </w:tcPr>
          <w:p w:rsidR="00985CF3" w:rsidRDefault="00985CF3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</w:tr>
      <w:tr w:rsidR="00C3019D" w:rsidTr="008276DE">
        <w:trPr>
          <w:trHeight w:val="350"/>
        </w:trPr>
        <w:tc>
          <w:tcPr>
            <w:tcW w:w="1101" w:type="dxa"/>
            <w:vMerge/>
          </w:tcPr>
          <w:p w:rsidR="00985CF3" w:rsidRPr="00CB038D" w:rsidRDefault="00985CF3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985CF3" w:rsidRPr="00CB038D" w:rsidRDefault="00985CF3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Рассказываем про любимые игры и сказки</w:t>
            </w:r>
          </w:p>
          <w:p w:rsidR="00985CF3" w:rsidRPr="00CB038D" w:rsidRDefault="00985CF3" w:rsidP="00CB038D">
            <w:pPr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985CF3" w:rsidRDefault="00985CF3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Показать детя</w:t>
            </w:r>
            <w:r>
              <w:rPr>
                <w:lang w:eastAsia="ru-RU"/>
              </w:rPr>
              <w:t>м, что каждый человек индивидуа</w:t>
            </w:r>
            <w:r>
              <w:rPr>
                <w:lang w:eastAsia="ru-RU"/>
              </w:rPr>
              <w:t>лен и имеет свои интересы и предпочтения.</w:t>
            </w:r>
          </w:p>
          <w:p w:rsidR="00985CF3" w:rsidRDefault="00985CF3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Учить связно и логично передавать мысли.</w:t>
            </w:r>
          </w:p>
          <w:p w:rsidR="00985CF3" w:rsidRDefault="00985CF3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Помочь детям понять смысл сказки Я. </w:t>
            </w:r>
            <w:proofErr w:type="spellStart"/>
            <w:r>
              <w:rPr>
                <w:lang w:eastAsia="ru-RU"/>
              </w:rPr>
              <w:t>Тенясова</w:t>
            </w:r>
            <w:proofErr w:type="spellEnd"/>
            <w:r>
              <w:rPr>
                <w:lang w:eastAsia="ru-RU"/>
              </w:rPr>
              <w:t xml:space="preserve"> «Хвостатый хвастунишка».</w:t>
            </w:r>
          </w:p>
          <w:p w:rsidR="00985CF3" w:rsidRDefault="00985CF3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Совершенствоват</w:t>
            </w:r>
            <w:r>
              <w:rPr>
                <w:lang w:eastAsia="ru-RU"/>
              </w:rPr>
              <w:t>ь средства выразительности в пе</w:t>
            </w:r>
            <w:r>
              <w:rPr>
                <w:lang w:eastAsia="ru-RU"/>
              </w:rPr>
              <w:t>редаче образа.</w:t>
            </w:r>
          </w:p>
          <w:p w:rsidR="00985CF3" w:rsidRPr="002B27D8" w:rsidRDefault="00985CF3" w:rsidP="00985CF3">
            <w:pPr>
              <w:pStyle w:val="a4"/>
              <w:rPr>
                <w:lang w:eastAsia="ru-RU"/>
              </w:rPr>
            </w:pPr>
          </w:p>
        </w:tc>
        <w:tc>
          <w:tcPr>
            <w:tcW w:w="898" w:type="dxa"/>
          </w:tcPr>
          <w:p w:rsidR="00985CF3" w:rsidRDefault="00985CF3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96</w:t>
            </w:r>
          </w:p>
        </w:tc>
      </w:tr>
      <w:tr w:rsidR="00C3019D" w:rsidTr="008276DE">
        <w:trPr>
          <w:trHeight w:val="350"/>
        </w:trPr>
        <w:tc>
          <w:tcPr>
            <w:tcW w:w="1101" w:type="dxa"/>
            <w:vMerge/>
          </w:tcPr>
          <w:p w:rsidR="00985CF3" w:rsidRPr="00CB038D" w:rsidRDefault="00985CF3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985CF3" w:rsidRPr="00CB038D" w:rsidRDefault="00985CF3" w:rsidP="00CB038D">
            <w:pPr>
              <w:pStyle w:val="a4"/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985CF3" w:rsidRPr="002B27D8" w:rsidRDefault="00985CF3" w:rsidP="00985CF3">
            <w:pPr>
              <w:pStyle w:val="a4"/>
              <w:rPr>
                <w:lang w:eastAsia="ru-RU"/>
              </w:rPr>
            </w:pPr>
          </w:p>
        </w:tc>
        <w:tc>
          <w:tcPr>
            <w:tcW w:w="898" w:type="dxa"/>
          </w:tcPr>
          <w:p w:rsidR="00985CF3" w:rsidRDefault="00985CF3" w:rsidP="00C52288">
            <w:pPr>
              <w:jc w:val="center"/>
              <w:rPr>
                <w:szCs w:val="28"/>
              </w:rPr>
            </w:pPr>
          </w:p>
        </w:tc>
      </w:tr>
      <w:tr w:rsidR="00A631BA" w:rsidTr="00561031">
        <w:trPr>
          <w:trHeight w:val="350"/>
        </w:trPr>
        <w:tc>
          <w:tcPr>
            <w:tcW w:w="1101" w:type="dxa"/>
            <w:vMerge w:val="restart"/>
            <w:textDirection w:val="btLr"/>
          </w:tcPr>
          <w:p w:rsidR="00561031" w:rsidRPr="00CB038D" w:rsidRDefault="00561031" w:rsidP="00561031">
            <w:pPr>
              <w:ind w:left="113" w:right="113"/>
              <w:jc w:val="center"/>
              <w:rPr>
                <w:b/>
                <w:szCs w:val="28"/>
              </w:rPr>
            </w:pPr>
            <w:r w:rsidRPr="00CB038D">
              <w:rPr>
                <w:b/>
                <w:szCs w:val="28"/>
              </w:rPr>
              <w:t>Январь</w:t>
            </w:r>
          </w:p>
        </w:tc>
        <w:tc>
          <w:tcPr>
            <w:tcW w:w="4536" w:type="dxa"/>
          </w:tcPr>
          <w:p w:rsidR="00561031" w:rsidRPr="00CB038D" w:rsidRDefault="00561031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Красивый Петя уродился;</w:t>
            </w:r>
          </w:p>
          <w:p w:rsidR="00561031" w:rsidRPr="00CB038D" w:rsidRDefault="00561031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перед всеми он гордился</w:t>
            </w:r>
          </w:p>
          <w:p w:rsidR="00561031" w:rsidRPr="00CB038D" w:rsidRDefault="00561031" w:rsidP="00CB038D">
            <w:pPr>
              <w:pStyle w:val="a4"/>
              <w:jc w:val="center"/>
              <w:rPr>
                <w:i/>
                <w:lang w:eastAsia="ru-RU"/>
              </w:rPr>
            </w:pPr>
          </w:p>
        </w:tc>
        <w:tc>
          <w:tcPr>
            <w:tcW w:w="9072" w:type="dxa"/>
          </w:tcPr>
          <w:p w:rsidR="00561031" w:rsidRDefault="00561031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Учить детей лог</w:t>
            </w:r>
            <w:r>
              <w:rPr>
                <w:lang w:eastAsia="ru-RU"/>
              </w:rPr>
              <w:t>ично и полно отвечать на вопро</w:t>
            </w:r>
            <w:r>
              <w:rPr>
                <w:lang w:eastAsia="ru-RU"/>
              </w:rPr>
              <w:t>сы по содержани</w:t>
            </w:r>
            <w:r>
              <w:rPr>
                <w:lang w:eastAsia="ru-RU"/>
              </w:rPr>
              <w:t>ю сказки, используя в речи слож</w:t>
            </w:r>
            <w:r>
              <w:rPr>
                <w:lang w:eastAsia="ru-RU"/>
              </w:rPr>
              <w:t>ноподчиненные предложения.</w:t>
            </w:r>
          </w:p>
          <w:p w:rsidR="00561031" w:rsidRDefault="00561031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Дать детям</w:t>
            </w:r>
            <w:r>
              <w:rPr>
                <w:lang w:eastAsia="ru-RU"/>
              </w:rPr>
              <w:t xml:space="preserve"> понятие, что музыка и иллюстра</w:t>
            </w:r>
            <w:r>
              <w:rPr>
                <w:lang w:eastAsia="ru-RU"/>
              </w:rPr>
              <w:t>ции — тоже о</w:t>
            </w:r>
            <w:r>
              <w:rPr>
                <w:lang w:eastAsia="ru-RU"/>
              </w:rPr>
              <w:t>чень важное средство выразитель</w:t>
            </w:r>
            <w:r>
              <w:rPr>
                <w:lang w:eastAsia="ru-RU"/>
              </w:rPr>
              <w:t>ности, так как</w:t>
            </w:r>
            <w:r>
              <w:rPr>
                <w:lang w:eastAsia="ru-RU"/>
              </w:rPr>
              <w:t xml:space="preserve"> помогают лучше понять образ ге</w:t>
            </w:r>
            <w:r>
              <w:rPr>
                <w:lang w:eastAsia="ru-RU"/>
              </w:rPr>
              <w:t>роев.</w:t>
            </w:r>
          </w:p>
          <w:p w:rsidR="00561031" w:rsidRDefault="00561031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Совершенствовать умение детей давать</w:t>
            </w:r>
            <w:r>
              <w:rPr>
                <w:lang w:eastAsia="ru-RU"/>
              </w:rPr>
              <w:t xml:space="preserve"> характе</w:t>
            </w:r>
            <w:r>
              <w:rPr>
                <w:lang w:eastAsia="ru-RU"/>
              </w:rPr>
              <w:t>ристику персонажам сказки.</w:t>
            </w:r>
          </w:p>
        </w:tc>
        <w:tc>
          <w:tcPr>
            <w:tcW w:w="898" w:type="dxa"/>
          </w:tcPr>
          <w:p w:rsidR="00561031" w:rsidRDefault="00561031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</w:tr>
      <w:tr w:rsidR="00A631BA" w:rsidTr="008276DE">
        <w:trPr>
          <w:trHeight w:val="350"/>
        </w:trPr>
        <w:tc>
          <w:tcPr>
            <w:tcW w:w="1101" w:type="dxa"/>
            <w:vMerge/>
          </w:tcPr>
          <w:p w:rsidR="00561031" w:rsidRPr="00CB038D" w:rsidRDefault="00561031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561031" w:rsidRPr="00CB038D" w:rsidRDefault="00561031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Гордится Петенька красой, ног не чует под собой</w:t>
            </w:r>
          </w:p>
          <w:p w:rsidR="00561031" w:rsidRPr="00CB038D" w:rsidRDefault="00561031" w:rsidP="00CB038D">
            <w:pPr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561031" w:rsidRDefault="00561031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Совершенствовать умения детей передавать образы персонажей сказки, используя разные средства выразительности.</w:t>
            </w:r>
          </w:p>
          <w:p w:rsidR="00561031" w:rsidRPr="002B27D8" w:rsidRDefault="00561031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Воспитывать уверенность в себе, в своих силах.</w:t>
            </w:r>
          </w:p>
        </w:tc>
        <w:tc>
          <w:tcPr>
            <w:tcW w:w="898" w:type="dxa"/>
          </w:tcPr>
          <w:p w:rsidR="00561031" w:rsidRDefault="00561031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</w:tr>
      <w:tr w:rsidR="00A631BA" w:rsidTr="008276DE">
        <w:trPr>
          <w:trHeight w:val="350"/>
        </w:trPr>
        <w:tc>
          <w:tcPr>
            <w:tcW w:w="1101" w:type="dxa"/>
            <w:vMerge/>
          </w:tcPr>
          <w:p w:rsidR="00561031" w:rsidRPr="00CB038D" w:rsidRDefault="00561031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561031" w:rsidRPr="00CB038D" w:rsidRDefault="00561031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Петя хвастался, смеялся, чуть Лисе он не достался</w:t>
            </w:r>
          </w:p>
          <w:p w:rsidR="00561031" w:rsidRPr="00CB038D" w:rsidRDefault="00561031" w:rsidP="00CB038D">
            <w:pPr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561031" w:rsidRDefault="00561031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Совершенствова</w:t>
            </w:r>
            <w:r>
              <w:rPr>
                <w:lang w:eastAsia="ru-RU"/>
              </w:rPr>
              <w:t>ть умение детей драматизировать сказку.</w:t>
            </w:r>
            <w:r>
              <w:rPr>
                <w:lang w:eastAsia="ru-RU"/>
              </w:rPr>
              <w:tab/>
            </w:r>
          </w:p>
          <w:p w:rsidR="00561031" w:rsidRDefault="00561031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Воспитывать доброжелательное отношение друг к другу.</w:t>
            </w:r>
          </w:p>
          <w:p w:rsidR="00561031" w:rsidRPr="002B27D8" w:rsidRDefault="00561031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Учить детей </w:t>
            </w:r>
            <w:r>
              <w:rPr>
                <w:lang w:eastAsia="ru-RU"/>
              </w:rPr>
              <w:t>коллективно и согласованно взаи</w:t>
            </w:r>
            <w:r>
              <w:rPr>
                <w:lang w:eastAsia="ru-RU"/>
              </w:rPr>
              <w:t>модействовать, проявляя свою индивидуальность.</w:t>
            </w:r>
          </w:p>
        </w:tc>
        <w:tc>
          <w:tcPr>
            <w:tcW w:w="898" w:type="dxa"/>
          </w:tcPr>
          <w:p w:rsidR="00561031" w:rsidRDefault="00561031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</w:tr>
      <w:tr w:rsidR="00A631BA" w:rsidTr="008276DE">
        <w:trPr>
          <w:trHeight w:val="350"/>
        </w:trPr>
        <w:tc>
          <w:tcPr>
            <w:tcW w:w="1101" w:type="dxa"/>
            <w:vMerge/>
          </w:tcPr>
          <w:p w:rsidR="00561031" w:rsidRPr="00CB038D" w:rsidRDefault="00561031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561031" w:rsidRPr="00CB038D" w:rsidRDefault="00561031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Сочиняем новую сказку</w:t>
            </w:r>
          </w:p>
          <w:p w:rsidR="00561031" w:rsidRPr="00CB038D" w:rsidRDefault="00561031" w:rsidP="00CB038D">
            <w:pPr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561031" w:rsidRDefault="00561031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Развивать у детей творческое воображение.</w:t>
            </w:r>
          </w:p>
          <w:p w:rsidR="00561031" w:rsidRDefault="00561031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Учить </w:t>
            </w:r>
            <w:proofErr w:type="gramStart"/>
            <w:r>
              <w:rPr>
                <w:lang w:eastAsia="ru-RU"/>
              </w:rPr>
              <w:t>последовательно</w:t>
            </w:r>
            <w:proofErr w:type="gramEnd"/>
            <w:r>
              <w:rPr>
                <w:lang w:eastAsia="ru-RU"/>
              </w:rPr>
              <w:t xml:space="preserve"> излагать мысли по ходу сюжета.</w:t>
            </w:r>
          </w:p>
          <w:p w:rsidR="00561031" w:rsidRPr="002B27D8" w:rsidRDefault="00561031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Совершенствовать навыки групповой работы.</w:t>
            </w:r>
          </w:p>
        </w:tc>
        <w:tc>
          <w:tcPr>
            <w:tcW w:w="898" w:type="dxa"/>
          </w:tcPr>
          <w:p w:rsidR="00561031" w:rsidRDefault="00561031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</w:tr>
      <w:tr w:rsidR="00A631BA" w:rsidTr="008276DE">
        <w:trPr>
          <w:trHeight w:val="350"/>
        </w:trPr>
        <w:tc>
          <w:tcPr>
            <w:tcW w:w="1101" w:type="dxa"/>
            <w:vMerge/>
          </w:tcPr>
          <w:p w:rsidR="00561031" w:rsidRPr="00CB038D" w:rsidRDefault="00561031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561031" w:rsidRPr="00CB038D" w:rsidRDefault="00561031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Сказки сами сочиняем, а потом мы в них играем</w:t>
            </w:r>
          </w:p>
        </w:tc>
        <w:tc>
          <w:tcPr>
            <w:tcW w:w="9072" w:type="dxa"/>
          </w:tcPr>
          <w:p w:rsidR="00561031" w:rsidRDefault="00561031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Развивать у детей творческое воображение.</w:t>
            </w:r>
          </w:p>
          <w:p w:rsidR="00561031" w:rsidRDefault="00561031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Учить </w:t>
            </w:r>
            <w:proofErr w:type="gramStart"/>
            <w:r>
              <w:rPr>
                <w:lang w:eastAsia="ru-RU"/>
              </w:rPr>
              <w:t>выразите</w:t>
            </w:r>
            <w:r>
              <w:rPr>
                <w:lang w:eastAsia="ru-RU"/>
              </w:rPr>
              <w:t>льно</w:t>
            </w:r>
            <w:proofErr w:type="gramEnd"/>
            <w:r>
              <w:rPr>
                <w:lang w:eastAsia="ru-RU"/>
              </w:rPr>
              <w:t xml:space="preserve"> передавать характерные осо</w:t>
            </w:r>
            <w:r>
              <w:rPr>
                <w:lang w:eastAsia="ru-RU"/>
              </w:rPr>
              <w:t>бенности героев сказки.</w:t>
            </w:r>
          </w:p>
          <w:p w:rsidR="00561031" w:rsidRPr="002B27D8" w:rsidRDefault="00561031" w:rsidP="00985CF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Развивать са</w:t>
            </w:r>
            <w:r>
              <w:rPr>
                <w:lang w:eastAsia="ru-RU"/>
              </w:rPr>
              <w:t>мостоятельность и умение согласо</w:t>
            </w:r>
            <w:r>
              <w:rPr>
                <w:lang w:eastAsia="ru-RU"/>
              </w:rPr>
              <w:t>ванно действова</w:t>
            </w:r>
            <w:r>
              <w:rPr>
                <w:lang w:eastAsia="ru-RU"/>
              </w:rPr>
              <w:t>ть в коллективе (социальные нав</w:t>
            </w:r>
            <w:r>
              <w:rPr>
                <w:lang w:eastAsia="ru-RU"/>
              </w:rPr>
              <w:t>ыки).</w:t>
            </w:r>
          </w:p>
        </w:tc>
        <w:tc>
          <w:tcPr>
            <w:tcW w:w="898" w:type="dxa"/>
          </w:tcPr>
          <w:p w:rsidR="00561031" w:rsidRDefault="00561031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</w:tr>
      <w:tr w:rsidR="00A631BA" w:rsidTr="00C3019D">
        <w:trPr>
          <w:trHeight w:val="350"/>
        </w:trPr>
        <w:tc>
          <w:tcPr>
            <w:tcW w:w="1101" w:type="dxa"/>
            <w:vMerge w:val="restart"/>
            <w:textDirection w:val="btLr"/>
          </w:tcPr>
          <w:p w:rsidR="00C3019D" w:rsidRPr="00CB038D" w:rsidRDefault="00C3019D" w:rsidP="00C3019D">
            <w:pPr>
              <w:ind w:left="113" w:right="113"/>
              <w:jc w:val="center"/>
              <w:rPr>
                <w:b/>
                <w:szCs w:val="28"/>
              </w:rPr>
            </w:pPr>
            <w:r w:rsidRPr="00CB038D">
              <w:rPr>
                <w:b/>
                <w:szCs w:val="28"/>
              </w:rPr>
              <w:t>Февраль</w:t>
            </w:r>
          </w:p>
        </w:tc>
        <w:tc>
          <w:tcPr>
            <w:tcW w:w="4536" w:type="dxa"/>
          </w:tcPr>
          <w:p w:rsidR="00C3019D" w:rsidRPr="00CB038D" w:rsidRDefault="00C3019D" w:rsidP="00CB038D">
            <w:pPr>
              <w:jc w:val="center"/>
              <w:rPr>
                <w:i/>
                <w:szCs w:val="28"/>
              </w:rPr>
            </w:pPr>
            <w:r w:rsidRPr="00CB038D">
              <w:rPr>
                <w:i/>
                <w:szCs w:val="28"/>
              </w:rPr>
              <w:t>Наши эмоции</w:t>
            </w:r>
          </w:p>
        </w:tc>
        <w:tc>
          <w:tcPr>
            <w:tcW w:w="9072" w:type="dxa"/>
          </w:tcPr>
          <w:p w:rsidR="00C3019D" w:rsidRDefault="00C3019D" w:rsidP="0056103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Учить распознавать эмоциональные состояния по </w:t>
            </w:r>
            <w:r>
              <w:rPr>
                <w:lang w:eastAsia="ru-RU"/>
              </w:rPr>
              <w:t>мимике: «радость», «грусть», «страх», «злость».</w:t>
            </w:r>
          </w:p>
          <w:p w:rsidR="00C3019D" w:rsidRDefault="00C3019D" w:rsidP="0056103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Учить детей подбирать нужную графическую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карточку с эмоциями в конкретной ситуации и изображать соответствующую мимику у себя на лице.</w:t>
            </w:r>
            <w:r>
              <w:rPr>
                <w:lang w:eastAsia="ru-RU"/>
              </w:rPr>
              <w:tab/>
            </w:r>
          </w:p>
          <w:p w:rsidR="00C3019D" w:rsidRPr="002B27D8" w:rsidRDefault="00C3019D" w:rsidP="0056103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Совершенствов</w:t>
            </w:r>
            <w:r>
              <w:rPr>
                <w:lang w:eastAsia="ru-RU"/>
              </w:rPr>
              <w:t>ать умение детей связно и логич</w:t>
            </w:r>
            <w:r>
              <w:rPr>
                <w:lang w:eastAsia="ru-RU"/>
              </w:rPr>
              <w:t>но излагать свои мысли.</w:t>
            </w:r>
          </w:p>
        </w:tc>
        <w:tc>
          <w:tcPr>
            <w:tcW w:w="898" w:type="dxa"/>
          </w:tcPr>
          <w:p w:rsidR="00C3019D" w:rsidRDefault="00C3019D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</w:tr>
      <w:tr w:rsidR="00C3019D" w:rsidTr="008276DE">
        <w:trPr>
          <w:trHeight w:val="350"/>
        </w:trPr>
        <w:tc>
          <w:tcPr>
            <w:tcW w:w="1101" w:type="dxa"/>
            <w:vMerge/>
          </w:tcPr>
          <w:p w:rsidR="00C3019D" w:rsidRPr="00CB038D" w:rsidRDefault="00C3019D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C3019D" w:rsidRPr="00CB038D" w:rsidRDefault="00C3019D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Изображение различных</w:t>
            </w:r>
            <w:r w:rsidRPr="00CB038D">
              <w:rPr>
                <w:i/>
                <w:lang w:eastAsia="ru-RU"/>
              </w:rPr>
              <w:t xml:space="preserve"> </w:t>
            </w:r>
            <w:r w:rsidRPr="00CB038D">
              <w:rPr>
                <w:i/>
                <w:lang w:eastAsia="ru-RU"/>
              </w:rPr>
              <w:t>эмоций</w:t>
            </w:r>
          </w:p>
          <w:p w:rsidR="00C3019D" w:rsidRPr="00CB038D" w:rsidRDefault="00C3019D" w:rsidP="00CB038D">
            <w:pPr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C3019D" w:rsidRDefault="00C3019D" w:rsidP="00C3019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Продолжать знакомить детей со схематичными изображениями эмоций </w:t>
            </w:r>
            <w:r>
              <w:rPr>
                <w:lang w:eastAsia="ru-RU"/>
              </w:rPr>
              <w:lastRenderedPageBreak/>
              <w:t>радости, злости, страха, грусти.</w:t>
            </w:r>
          </w:p>
          <w:p w:rsidR="00C3019D" w:rsidRDefault="00C3019D" w:rsidP="00C3019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Совершенст</w:t>
            </w:r>
            <w:r>
              <w:rPr>
                <w:lang w:eastAsia="ru-RU"/>
              </w:rPr>
              <w:t>вовать умение изображать ту или</w:t>
            </w:r>
            <w:r>
              <w:rPr>
                <w:lang w:eastAsia="ru-RU"/>
              </w:rPr>
              <w:t>, иную эмоцию.</w:t>
            </w:r>
          </w:p>
          <w:p w:rsidR="00C3019D" w:rsidRPr="002B27D8" w:rsidRDefault="00C3019D" w:rsidP="00C3019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Закреплять ум</w:t>
            </w:r>
            <w:r>
              <w:rPr>
                <w:lang w:eastAsia="ru-RU"/>
              </w:rPr>
              <w:t>ение детей логично, связно изла</w:t>
            </w:r>
            <w:r>
              <w:rPr>
                <w:lang w:eastAsia="ru-RU"/>
              </w:rPr>
              <w:t xml:space="preserve">гать мысли, </w:t>
            </w:r>
            <w:r>
              <w:rPr>
                <w:lang w:eastAsia="ru-RU"/>
              </w:rPr>
              <w:t>используя в речи сложноподчинен</w:t>
            </w:r>
            <w:r>
              <w:rPr>
                <w:lang w:eastAsia="ru-RU"/>
              </w:rPr>
              <w:t>ные предложения.</w:t>
            </w:r>
          </w:p>
        </w:tc>
        <w:tc>
          <w:tcPr>
            <w:tcW w:w="898" w:type="dxa"/>
          </w:tcPr>
          <w:p w:rsidR="00C3019D" w:rsidRDefault="00C3019D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104</w:t>
            </w:r>
          </w:p>
        </w:tc>
      </w:tr>
      <w:tr w:rsidR="00C3019D" w:rsidTr="008276DE">
        <w:trPr>
          <w:trHeight w:val="350"/>
        </w:trPr>
        <w:tc>
          <w:tcPr>
            <w:tcW w:w="1101" w:type="dxa"/>
            <w:vMerge/>
          </w:tcPr>
          <w:p w:rsidR="00C3019D" w:rsidRPr="00CB038D" w:rsidRDefault="00C3019D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C3019D" w:rsidRPr="00CB038D" w:rsidRDefault="00C3019D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Распознаем эмоции по мимике и интонациям голоса</w:t>
            </w:r>
          </w:p>
          <w:p w:rsidR="00C3019D" w:rsidRPr="00CB038D" w:rsidRDefault="00C3019D" w:rsidP="00CB038D">
            <w:pPr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C3019D" w:rsidRDefault="00C3019D" w:rsidP="00C3019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Учить распознава</w:t>
            </w:r>
            <w:r>
              <w:rPr>
                <w:lang w:eastAsia="ru-RU"/>
              </w:rPr>
              <w:t>ть эмоции радости, грусти, стра</w:t>
            </w:r>
            <w:r>
              <w:rPr>
                <w:lang w:eastAsia="ru-RU"/>
              </w:rPr>
              <w:t>ха, злости по мимике и интонациям голоса.</w:t>
            </w:r>
          </w:p>
          <w:p w:rsidR="00C3019D" w:rsidRDefault="00C3019D" w:rsidP="00C3019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Упражнять детей в изображении этих эмоций, используя жесты, движения, голос.</w:t>
            </w:r>
          </w:p>
          <w:p w:rsidR="00C3019D" w:rsidRDefault="00C3019D" w:rsidP="00C3019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Обогащать и </w:t>
            </w:r>
            <w:r>
              <w:rPr>
                <w:lang w:eastAsia="ru-RU"/>
              </w:rPr>
              <w:t>активизировать словарь детей по</w:t>
            </w:r>
            <w:r>
              <w:rPr>
                <w:lang w:eastAsia="ru-RU"/>
              </w:rPr>
              <w:t>нятиями, обозначающими различные эмоции.</w:t>
            </w:r>
          </w:p>
          <w:p w:rsidR="00C3019D" w:rsidRPr="002B27D8" w:rsidRDefault="00C3019D" w:rsidP="00C3019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Способствова</w:t>
            </w:r>
            <w:r>
              <w:rPr>
                <w:lang w:eastAsia="ru-RU"/>
              </w:rPr>
              <w:t>ть обогащению эмоциональной сфе</w:t>
            </w:r>
            <w:r>
              <w:rPr>
                <w:lang w:eastAsia="ru-RU"/>
              </w:rPr>
              <w:t>ры ребенка.</w:t>
            </w:r>
          </w:p>
        </w:tc>
        <w:tc>
          <w:tcPr>
            <w:tcW w:w="898" w:type="dxa"/>
          </w:tcPr>
          <w:p w:rsidR="00C3019D" w:rsidRDefault="00C3019D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</w:tr>
      <w:tr w:rsidR="00C3019D" w:rsidTr="008276DE">
        <w:trPr>
          <w:trHeight w:val="350"/>
        </w:trPr>
        <w:tc>
          <w:tcPr>
            <w:tcW w:w="1101" w:type="dxa"/>
            <w:vMerge/>
          </w:tcPr>
          <w:p w:rsidR="00C3019D" w:rsidRPr="00CB038D" w:rsidRDefault="00C3019D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C3019D" w:rsidRPr="00CB038D" w:rsidRDefault="00C3019D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Злая, злая, нехорошая змея</w:t>
            </w:r>
          </w:p>
          <w:p w:rsidR="00C3019D" w:rsidRPr="00CB038D" w:rsidRDefault="00C3019D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укусила молодого воробья.</w:t>
            </w:r>
          </w:p>
          <w:p w:rsidR="00C3019D" w:rsidRPr="00CB038D" w:rsidRDefault="00C3019D" w:rsidP="00CB038D">
            <w:pPr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C3019D" w:rsidRDefault="00C3019D" w:rsidP="00C3019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Помочь детя</w:t>
            </w:r>
            <w:r>
              <w:rPr>
                <w:lang w:eastAsia="ru-RU"/>
              </w:rPr>
              <w:t xml:space="preserve">м понять и осмыслить настроение </w:t>
            </w:r>
            <w:r>
              <w:rPr>
                <w:lang w:eastAsia="ru-RU"/>
              </w:rPr>
              <w:t>героев сказки.</w:t>
            </w:r>
          </w:p>
          <w:p w:rsidR="00C3019D" w:rsidRDefault="00C3019D" w:rsidP="00C3019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Закреплять умение распознавать эмоциональные состояния по различным признакам.</w:t>
            </w:r>
          </w:p>
          <w:p w:rsidR="00C3019D" w:rsidRPr="002B27D8" w:rsidRDefault="00C3019D" w:rsidP="00C3019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Способствовать открытому проявлению эмоций и чувств различными способами.</w:t>
            </w:r>
          </w:p>
        </w:tc>
        <w:tc>
          <w:tcPr>
            <w:tcW w:w="898" w:type="dxa"/>
          </w:tcPr>
          <w:p w:rsidR="00C3019D" w:rsidRDefault="00C3019D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</w:tr>
      <w:tr w:rsidR="00C3019D" w:rsidTr="00A631BA">
        <w:trPr>
          <w:trHeight w:val="350"/>
        </w:trPr>
        <w:tc>
          <w:tcPr>
            <w:tcW w:w="1101" w:type="dxa"/>
            <w:vMerge w:val="restart"/>
            <w:textDirection w:val="btLr"/>
          </w:tcPr>
          <w:p w:rsidR="00C3019D" w:rsidRPr="00CB038D" w:rsidRDefault="00A631BA" w:rsidP="00A631BA">
            <w:pPr>
              <w:ind w:left="113" w:right="113"/>
              <w:jc w:val="center"/>
              <w:rPr>
                <w:b/>
                <w:szCs w:val="28"/>
              </w:rPr>
            </w:pPr>
            <w:r w:rsidRPr="00CB038D">
              <w:rPr>
                <w:b/>
                <w:szCs w:val="28"/>
              </w:rPr>
              <w:t>Март</w:t>
            </w:r>
          </w:p>
        </w:tc>
        <w:tc>
          <w:tcPr>
            <w:tcW w:w="4536" w:type="dxa"/>
          </w:tcPr>
          <w:p w:rsidR="00C3019D" w:rsidRPr="00CB038D" w:rsidRDefault="00C3019D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Пропал бы бедный воробей,</w:t>
            </w:r>
            <w:r w:rsidRPr="00CB038D">
              <w:rPr>
                <w:i/>
                <w:lang w:eastAsia="ru-RU"/>
              </w:rPr>
              <w:t xml:space="preserve"> </w:t>
            </w:r>
            <w:r w:rsidRPr="00CB038D">
              <w:rPr>
                <w:i/>
                <w:lang w:eastAsia="ru-RU"/>
              </w:rPr>
              <w:t>если б не было друзей</w:t>
            </w:r>
          </w:p>
          <w:p w:rsidR="00C3019D" w:rsidRPr="00CB038D" w:rsidRDefault="00C3019D" w:rsidP="00CB038D">
            <w:pPr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C3019D" w:rsidRDefault="00C3019D" w:rsidP="00C3019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Воспитывать </w:t>
            </w:r>
            <w:r>
              <w:rPr>
                <w:lang w:eastAsia="ru-RU"/>
              </w:rPr>
              <w:t xml:space="preserve">у детей </w:t>
            </w:r>
            <w:proofErr w:type="spellStart"/>
            <w:r>
              <w:rPr>
                <w:lang w:eastAsia="ru-RU"/>
              </w:rPr>
              <w:t>эмпатию</w:t>
            </w:r>
            <w:proofErr w:type="spellEnd"/>
            <w:r>
              <w:rPr>
                <w:lang w:eastAsia="ru-RU"/>
              </w:rPr>
              <w:t xml:space="preserve"> (сочувствие, же</w:t>
            </w:r>
            <w:r>
              <w:rPr>
                <w:lang w:eastAsia="ru-RU"/>
              </w:rPr>
              <w:t>лание прийти на помощь другу).</w:t>
            </w:r>
          </w:p>
          <w:p w:rsidR="00C3019D" w:rsidRDefault="00C3019D" w:rsidP="00C3019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Совершенствовать умение передавать настроение персонажей сказки, используя разнообразные средства выразительности.</w:t>
            </w:r>
          </w:p>
          <w:p w:rsidR="00C3019D" w:rsidRPr="002B27D8" w:rsidRDefault="00C3019D" w:rsidP="00C3019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Закреплять уме</w:t>
            </w:r>
            <w:r>
              <w:rPr>
                <w:lang w:eastAsia="ru-RU"/>
              </w:rPr>
              <w:t>ние последовательно излагать мы</w:t>
            </w:r>
            <w:r>
              <w:rPr>
                <w:lang w:eastAsia="ru-RU"/>
              </w:rPr>
              <w:t>сли, использу</w:t>
            </w:r>
            <w:r>
              <w:rPr>
                <w:lang w:eastAsia="ru-RU"/>
              </w:rPr>
              <w:t>я в речи сложноподчиненные пред</w:t>
            </w:r>
            <w:r>
              <w:rPr>
                <w:lang w:eastAsia="ru-RU"/>
              </w:rPr>
              <w:t>ложения.</w:t>
            </w:r>
          </w:p>
        </w:tc>
        <w:tc>
          <w:tcPr>
            <w:tcW w:w="898" w:type="dxa"/>
          </w:tcPr>
          <w:p w:rsidR="00C3019D" w:rsidRDefault="00C3019D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</w:tr>
      <w:tr w:rsidR="00C3019D" w:rsidTr="008276DE">
        <w:trPr>
          <w:trHeight w:val="350"/>
        </w:trPr>
        <w:tc>
          <w:tcPr>
            <w:tcW w:w="1101" w:type="dxa"/>
            <w:vMerge/>
          </w:tcPr>
          <w:p w:rsidR="00C3019D" w:rsidRPr="00CB038D" w:rsidRDefault="00C3019D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C3019D" w:rsidRPr="00CB038D" w:rsidRDefault="00C3019D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Друг всегда придет на помощь</w:t>
            </w:r>
          </w:p>
          <w:p w:rsidR="00C3019D" w:rsidRPr="00CB038D" w:rsidRDefault="00C3019D" w:rsidP="00CB038D">
            <w:pPr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C3019D" w:rsidRDefault="00C3019D" w:rsidP="00C3019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Помочь детям понять взаимозависимость людей и их необходимость друг другу.</w:t>
            </w:r>
          </w:p>
          <w:p w:rsidR="00C3019D" w:rsidRDefault="00C3019D" w:rsidP="00C3019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Совершенствова</w:t>
            </w:r>
            <w:r>
              <w:rPr>
                <w:lang w:eastAsia="ru-RU"/>
              </w:rPr>
              <w:t xml:space="preserve">ть умение понятно выражать свои </w:t>
            </w:r>
            <w:r>
              <w:rPr>
                <w:lang w:eastAsia="ru-RU"/>
              </w:rPr>
              <w:t>чувства и понимать переживания других людей.</w:t>
            </w:r>
          </w:p>
          <w:p w:rsidR="00C3019D" w:rsidRDefault="00C3019D" w:rsidP="00C3019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Закреплять умение логично излагать свои мысли.</w:t>
            </w:r>
          </w:p>
          <w:p w:rsidR="00C3019D" w:rsidRPr="002B27D8" w:rsidRDefault="00C3019D" w:rsidP="00C3019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Совершенствоват</w:t>
            </w:r>
            <w:r>
              <w:rPr>
                <w:lang w:eastAsia="ru-RU"/>
              </w:rPr>
              <w:t>ь выразительность в передаче об</w:t>
            </w:r>
            <w:r>
              <w:rPr>
                <w:lang w:eastAsia="ru-RU"/>
              </w:rPr>
              <w:t>разов персонажей сказки.</w:t>
            </w:r>
          </w:p>
        </w:tc>
        <w:tc>
          <w:tcPr>
            <w:tcW w:w="898" w:type="dxa"/>
          </w:tcPr>
          <w:p w:rsidR="00C3019D" w:rsidRDefault="00C3019D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</w:tr>
      <w:tr w:rsidR="00C3019D" w:rsidTr="008276DE">
        <w:trPr>
          <w:trHeight w:val="350"/>
        </w:trPr>
        <w:tc>
          <w:tcPr>
            <w:tcW w:w="1101" w:type="dxa"/>
            <w:vMerge/>
          </w:tcPr>
          <w:p w:rsidR="00C3019D" w:rsidRPr="00CB038D" w:rsidRDefault="00C3019D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C3019D" w:rsidRPr="00CB038D" w:rsidRDefault="00C3019D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Слава</w:t>
            </w:r>
            <w:r w:rsidRPr="00CB038D">
              <w:rPr>
                <w:i/>
                <w:lang w:eastAsia="ru-RU"/>
              </w:rPr>
              <w:t>, слава Айболиту, слава, слава всем друзьям!</w:t>
            </w:r>
          </w:p>
          <w:p w:rsidR="00C3019D" w:rsidRPr="00CB038D" w:rsidRDefault="00C3019D" w:rsidP="00CB038D">
            <w:pPr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C3019D" w:rsidRDefault="00C3019D" w:rsidP="00C3019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Совершенствовать умение драматизиров</w:t>
            </w:r>
            <w:r>
              <w:rPr>
                <w:lang w:eastAsia="ru-RU"/>
              </w:rPr>
              <w:t>ать сказ</w:t>
            </w:r>
            <w:r>
              <w:rPr>
                <w:lang w:eastAsia="ru-RU"/>
              </w:rPr>
              <w:t>ку, выразительно передавая образы героев.</w:t>
            </w:r>
          </w:p>
          <w:p w:rsidR="00C3019D" w:rsidRPr="002B27D8" w:rsidRDefault="00C3019D" w:rsidP="00C3019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Развивать социальные навыки общения.</w:t>
            </w:r>
          </w:p>
        </w:tc>
        <w:tc>
          <w:tcPr>
            <w:tcW w:w="898" w:type="dxa"/>
          </w:tcPr>
          <w:p w:rsidR="00C3019D" w:rsidRDefault="00C3019D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</w:tr>
      <w:tr w:rsidR="00C3019D" w:rsidTr="008276DE">
        <w:trPr>
          <w:trHeight w:val="350"/>
        </w:trPr>
        <w:tc>
          <w:tcPr>
            <w:tcW w:w="1101" w:type="dxa"/>
            <w:vMerge/>
          </w:tcPr>
          <w:p w:rsidR="00C3019D" w:rsidRPr="00CB038D" w:rsidRDefault="00C3019D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C3019D" w:rsidRPr="00CB038D" w:rsidRDefault="00C3019D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Когда страшно</w:t>
            </w:r>
            <w:r w:rsidRPr="00CB038D">
              <w:rPr>
                <w:i/>
                <w:lang w:eastAsia="ru-RU"/>
              </w:rPr>
              <w:t xml:space="preserve"> видится то,</w:t>
            </w:r>
          </w:p>
          <w:p w:rsidR="00C3019D" w:rsidRPr="00CB038D" w:rsidRDefault="00C3019D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чего и нет</w:t>
            </w:r>
          </w:p>
          <w:p w:rsidR="00C3019D" w:rsidRPr="00CB038D" w:rsidRDefault="00C3019D" w:rsidP="00CB038D">
            <w:pPr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C3019D" w:rsidRDefault="00C3019D" w:rsidP="0087521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Вызвать у детей эмоциональный настрой на сказку.</w:t>
            </w:r>
          </w:p>
          <w:p w:rsidR="00C3019D" w:rsidRDefault="00C3019D" w:rsidP="0087521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Продолжать развивать у детей умение различать основные человеческие эмоции (страх, радость), изображать их, находить выход из ситуаций.</w:t>
            </w:r>
          </w:p>
          <w:p w:rsidR="00C3019D" w:rsidRPr="002B27D8" w:rsidRDefault="00C3019D" w:rsidP="0087521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Продолжать учить </w:t>
            </w:r>
            <w:proofErr w:type="gramStart"/>
            <w:r>
              <w:rPr>
                <w:lang w:eastAsia="ru-RU"/>
              </w:rPr>
              <w:t>грамотно</w:t>
            </w:r>
            <w:proofErr w:type="gramEnd"/>
            <w:r>
              <w:rPr>
                <w:lang w:eastAsia="ru-RU"/>
              </w:rPr>
              <w:t xml:space="preserve"> отвечать на вопросы по содержанию сказки</w:t>
            </w:r>
          </w:p>
        </w:tc>
        <w:tc>
          <w:tcPr>
            <w:tcW w:w="898" w:type="dxa"/>
          </w:tcPr>
          <w:p w:rsidR="00C3019D" w:rsidRDefault="00C3019D" w:rsidP="008752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</w:tr>
      <w:tr w:rsidR="00A631BA" w:rsidTr="00A631BA">
        <w:trPr>
          <w:trHeight w:val="350"/>
        </w:trPr>
        <w:tc>
          <w:tcPr>
            <w:tcW w:w="1101" w:type="dxa"/>
            <w:vMerge w:val="restart"/>
            <w:textDirection w:val="btLr"/>
          </w:tcPr>
          <w:p w:rsidR="00A631BA" w:rsidRPr="00CB038D" w:rsidRDefault="00A631BA" w:rsidP="00A631BA">
            <w:pPr>
              <w:ind w:left="113" w:right="113"/>
              <w:jc w:val="center"/>
              <w:rPr>
                <w:b/>
                <w:szCs w:val="28"/>
              </w:rPr>
            </w:pPr>
            <w:r w:rsidRPr="00CB038D">
              <w:rPr>
                <w:b/>
                <w:szCs w:val="28"/>
              </w:rPr>
              <w:t>Апрель</w:t>
            </w:r>
          </w:p>
        </w:tc>
        <w:tc>
          <w:tcPr>
            <w:tcW w:w="4536" w:type="dxa"/>
          </w:tcPr>
          <w:p w:rsidR="00A631BA" w:rsidRPr="00CB038D" w:rsidRDefault="00A631BA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Каждому страх большим кажется</w:t>
            </w:r>
          </w:p>
          <w:p w:rsidR="00A631BA" w:rsidRPr="00CB038D" w:rsidRDefault="00A631BA" w:rsidP="00CB038D">
            <w:pPr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A631BA" w:rsidRDefault="00A631BA" w:rsidP="00A631B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Продолжать учить детей давать характеристики персонажам сказки.</w:t>
            </w:r>
          </w:p>
          <w:p w:rsidR="00A631BA" w:rsidRDefault="00A631BA" w:rsidP="00A631B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Совершенствовать умение детей выразительно изображать героев.</w:t>
            </w:r>
          </w:p>
          <w:p w:rsidR="00A631BA" w:rsidRPr="002B27D8" w:rsidRDefault="00A631BA" w:rsidP="00A631B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Закреплять ум</w:t>
            </w:r>
            <w:r>
              <w:rPr>
                <w:lang w:eastAsia="ru-RU"/>
              </w:rPr>
              <w:t>ение распознавать основные чело</w:t>
            </w:r>
            <w:r>
              <w:rPr>
                <w:lang w:eastAsia="ru-RU"/>
              </w:rPr>
              <w:t>веческие эмоци</w:t>
            </w:r>
            <w:r>
              <w:rPr>
                <w:lang w:eastAsia="ru-RU"/>
              </w:rPr>
              <w:t>и (радость, страх) по определен</w:t>
            </w:r>
            <w:r>
              <w:rPr>
                <w:lang w:eastAsia="ru-RU"/>
              </w:rPr>
              <w:t>ным признакам.</w:t>
            </w:r>
          </w:p>
        </w:tc>
        <w:tc>
          <w:tcPr>
            <w:tcW w:w="898" w:type="dxa"/>
          </w:tcPr>
          <w:p w:rsidR="00A631BA" w:rsidRDefault="00A631BA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</w:tr>
      <w:tr w:rsidR="00A631BA" w:rsidTr="008276DE">
        <w:trPr>
          <w:trHeight w:val="350"/>
        </w:trPr>
        <w:tc>
          <w:tcPr>
            <w:tcW w:w="1101" w:type="dxa"/>
            <w:vMerge/>
          </w:tcPr>
          <w:p w:rsidR="00A631BA" w:rsidRPr="00CB038D" w:rsidRDefault="00A631BA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A631BA" w:rsidRPr="00CB038D" w:rsidRDefault="00A631BA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Преодолеем страх</w:t>
            </w:r>
          </w:p>
          <w:p w:rsidR="00A631BA" w:rsidRPr="00CB038D" w:rsidRDefault="00A631BA" w:rsidP="00CB038D">
            <w:pPr>
              <w:pStyle w:val="a4"/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A631BA" w:rsidRDefault="00A631BA" w:rsidP="00A631B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Закрепить умение детей изображать страх.</w:t>
            </w:r>
          </w:p>
          <w:p w:rsidR="00A631BA" w:rsidRDefault="00A631BA" w:rsidP="00A631B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Учить преодолевать это состояние.</w:t>
            </w:r>
          </w:p>
          <w:p w:rsidR="00A631BA" w:rsidRPr="002B27D8" w:rsidRDefault="00A631BA" w:rsidP="00A631B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Совершенствовать умение детей логично и выразительно пересказывать сказку.</w:t>
            </w:r>
          </w:p>
        </w:tc>
        <w:tc>
          <w:tcPr>
            <w:tcW w:w="898" w:type="dxa"/>
          </w:tcPr>
          <w:p w:rsidR="00A631BA" w:rsidRDefault="00A631BA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</w:tr>
      <w:tr w:rsidR="00A631BA" w:rsidTr="008276DE">
        <w:trPr>
          <w:trHeight w:val="350"/>
        </w:trPr>
        <w:tc>
          <w:tcPr>
            <w:tcW w:w="1101" w:type="dxa"/>
            <w:vMerge/>
          </w:tcPr>
          <w:p w:rsidR="00A631BA" w:rsidRPr="00CB038D" w:rsidRDefault="00A631BA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A631BA" w:rsidRPr="00CB038D" w:rsidRDefault="00A631BA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У страха глаза велики</w:t>
            </w:r>
          </w:p>
          <w:p w:rsidR="00A631BA" w:rsidRPr="00CB038D" w:rsidRDefault="00A631BA" w:rsidP="00CB038D">
            <w:pPr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A631BA" w:rsidRDefault="00A631BA" w:rsidP="00A631B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Совершенство</w:t>
            </w:r>
            <w:r>
              <w:rPr>
                <w:lang w:eastAsia="ru-RU"/>
              </w:rPr>
              <w:t>вать выразительность мимики, же</w:t>
            </w:r>
            <w:r>
              <w:rPr>
                <w:lang w:eastAsia="ru-RU"/>
              </w:rPr>
              <w:t>стов, голоса при драматизации сказки.</w:t>
            </w:r>
          </w:p>
          <w:p w:rsidR="00A631BA" w:rsidRPr="002B27D8" w:rsidRDefault="00A631BA" w:rsidP="00A631B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Учить детей бесконфликтно распределять роли, уступая друг другу или находя другие варианты</w:t>
            </w:r>
            <w:r>
              <w:rPr>
                <w:lang w:eastAsia="ru-RU"/>
              </w:rPr>
              <w:t>.</w:t>
            </w:r>
          </w:p>
        </w:tc>
        <w:tc>
          <w:tcPr>
            <w:tcW w:w="898" w:type="dxa"/>
          </w:tcPr>
          <w:p w:rsidR="00A631BA" w:rsidRDefault="00A631BA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</w:tr>
      <w:tr w:rsidR="00A631BA" w:rsidTr="008276DE">
        <w:trPr>
          <w:trHeight w:val="350"/>
        </w:trPr>
        <w:tc>
          <w:tcPr>
            <w:tcW w:w="1101" w:type="dxa"/>
            <w:vMerge/>
          </w:tcPr>
          <w:p w:rsidR="00A631BA" w:rsidRPr="00CB038D" w:rsidRDefault="00A631BA" w:rsidP="00C522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A631BA" w:rsidRPr="00CB038D" w:rsidRDefault="00A631BA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Если с другом ты поссорился...</w:t>
            </w:r>
          </w:p>
          <w:p w:rsidR="00A631BA" w:rsidRPr="00CB038D" w:rsidRDefault="00A631BA" w:rsidP="00CB038D">
            <w:pPr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A631BA" w:rsidRDefault="00A631BA" w:rsidP="00A631B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Показать детям</w:t>
            </w:r>
            <w:r>
              <w:rPr>
                <w:lang w:eastAsia="ru-RU"/>
              </w:rPr>
              <w:t>, как легко могут возникать кон</w:t>
            </w:r>
            <w:r>
              <w:rPr>
                <w:lang w:eastAsia="ru-RU"/>
              </w:rPr>
              <w:t>фликты.</w:t>
            </w:r>
          </w:p>
          <w:p w:rsidR="00A631BA" w:rsidRDefault="00A631BA" w:rsidP="00A631B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Учить находить выход из конфликтных ситуаций.</w:t>
            </w:r>
          </w:p>
          <w:p w:rsidR="00A631BA" w:rsidRDefault="00A631BA" w:rsidP="00A631B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Закрепить умение различать и изображать злость.</w:t>
            </w:r>
          </w:p>
          <w:p w:rsidR="00A631BA" w:rsidRPr="002B27D8" w:rsidRDefault="00A631BA" w:rsidP="00A631B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Совершенствов</w:t>
            </w:r>
            <w:r>
              <w:rPr>
                <w:lang w:eastAsia="ru-RU"/>
              </w:rPr>
              <w:t>ать умение детей логично и связ</w:t>
            </w:r>
            <w:r>
              <w:rPr>
                <w:lang w:eastAsia="ru-RU"/>
              </w:rPr>
              <w:t>но излагать свои мысли.</w:t>
            </w:r>
          </w:p>
        </w:tc>
        <w:tc>
          <w:tcPr>
            <w:tcW w:w="898" w:type="dxa"/>
          </w:tcPr>
          <w:p w:rsidR="00A631BA" w:rsidRDefault="00A631BA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</w:tr>
      <w:tr w:rsidR="00CB038D" w:rsidTr="00CB038D">
        <w:trPr>
          <w:trHeight w:val="350"/>
        </w:trPr>
        <w:tc>
          <w:tcPr>
            <w:tcW w:w="1101" w:type="dxa"/>
            <w:vMerge w:val="restart"/>
            <w:textDirection w:val="btLr"/>
          </w:tcPr>
          <w:p w:rsidR="00CB038D" w:rsidRPr="00CB038D" w:rsidRDefault="00CB038D" w:rsidP="00CB038D">
            <w:pPr>
              <w:ind w:left="113" w:right="113"/>
              <w:jc w:val="center"/>
              <w:rPr>
                <w:b/>
                <w:szCs w:val="28"/>
              </w:rPr>
            </w:pPr>
            <w:r w:rsidRPr="00CB038D">
              <w:rPr>
                <w:b/>
                <w:szCs w:val="28"/>
              </w:rPr>
              <w:t>Май</w:t>
            </w:r>
          </w:p>
        </w:tc>
        <w:tc>
          <w:tcPr>
            <w:tcW w:w="4536" w:type="dxa"/>
          </w:tcPr>
          <w:p w:rsidR="00CB038D" w:rsidRPr="00CB038D" w:rsidRDefault="00CB038D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Как Луне и Солнцу быть, не могут ссору разрешить!</w:t>
            </w:r>
          </w:p>
          <w:p w:rsidR="00CB038D" w:rsidRPr="00CB038D" w:rsidRDefault="00CB038D" w:rsidP="00CB038D">
            <w:pPr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CB038D" w:rsidRDefault="00CB038D" w:rsidP="00A631B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Продолжать учить детей распознавать злость.</w:t>
            </w:r>
          </w:p>
          <w:p w:rsidR="00CB038D" w:rsidRDefault="00CB038D" w:rsidP="00A631B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Совершенствовать</w:t>
            </w:r>
            <w:r>
              <w:rPr>
                <w:lang w:eastAsia="ru-RU"/>
              </w:rPr>
              <w:t xml:space="preserve"> умение передавать соответствую</w:t>
            </w:r>
            <w:r>
              <w:rPr>
                <w:lang w:eastAsia="ru-RU"/>
              </w:rPr>
              <w:t>щее настроение</w:t>
            </w:r>
            <w:r>
              <w:rPr>
                <w:lang w:eastAsia="ru-RU"/>
              </w:rPr>
              <w:t xml:space="preserve"> героев сказки с помощью различ</w:t>
            </w:r>
            <w:r>
              <w:rPr>
                <w:lang w:eastAsia="ru-RU"/>
              </w:rPr>
              <w:t>ных интонаций. </w:t>
            </w:r>
          </w:p>
          <w:p w:rsidR="00CB038D" w:rsidRPr="002B27D8" w:rsidRDefault="00CB038D" w:rsidP="00A631B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Закреплять ум</w:t>
            </w:r>
            <w:r>
              <w:rPr>
                <w:lang w:eastAsia="ru-RU"/>
              </w:rPr>
              <w:t>ение детей полно и логично отве</w:t>
            </w:r>
            <w:r>
              <w:rPr>
                <w:lang w:eastAsia="ru-RU"/>
              </w:rPr>
              <w:t>чать на вопросы по содержанию сказки</w:t>
            </w:r>
          </w:p>
        </w:tc>
        <w:tc>
          <w:tcPr>
            <w:tcW w:w="898" w:type="dxa"/>
          </w:tcPr>
          <w:p w:rsidR="00CB038D" w:rsidRDefault="00CB038D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</w:tr>
      <w:tr w:rsidR="00CB038D" w:rsidTr="008276DE">
        <w:trPr>
          <w:trHeight w:val="350"/>
        </w:trPr>
        <w:tc>
          <w:tcPr>
            <w:tcW w:w="1101" w:type="dxa"/>
            <w:vMerge/>
          </w:tcPr>
          <w:p w:rsidR="00CB038D" w:rsidRPr="008276DE" w:rsidRDefault="00CB038D" w:rsidP="00C52288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CB038D" w:rsidRPr="00CB038D" w:rsidRDefault="00CB038D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Бог Молнии и Грома очень спешил. Спор Луны и Солнца бы</w:t>
            </w:r>
            <w:r w:rsidRPr="00CB038D">
              <w:rPr>
                <w:i/>
                <w:lang w:eastAsia="ru-RU"/>
              </w:rPr>
              <w:t>стро разрешил</w:t>
            </w:r>
          </w:p>
          <w:p w:rsidR="00CB038D" w:rsidRPr="00CB038D" w:rsidRDefault="00CB038D" w:rsidP="00CB038D">
            <w:pPr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CB038D" w:rsidRDefault="00CB038D" w:rsidP="00A631B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Закрепить умение детей узнавать и изображать</w:t>
            </w:r>
          </w:p>
          <w:p w:rsidR="00CB038D" w:rsidRDefault="00CB038D" w:rsidP="00A631B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злость, отмечая ее характерные особенности.</w:t>
            </w:r>
          </w:p>
          <w:p w:rsidR="00CB038D" w:rsidRDefault="00CB038D" w:rsidP="00A631B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Совершенствовать свои исполнительские умения в роли рассказчика сказки.</w:t>
            </w:r>
          </w:p>
          <w:p w:rsidR="00CB038D" w:rsidRPr="002B27D8" w:rsidRDefault="00CB038D" w:rsidP="00A631B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Воспитывать </w:t>
            </w:r>
            <w:r>
              <w:rPr>
                <w:lang w:eastAsia="ru-RU"/>
              </w:rPr>
              <w:t>у детей чувство осознанной необ</w:t>
            </w:r>
            <w:r>
              <w:rPr>
                <w:lang w:eastAsia="ru-RU"/>
              </w:rPr>
              <w:t>ходимости д</w:t>
            </w:r>
            <w:r>
              <w:rPr>
                <w:lang w:eastAsia="ru-RU"/>
              </w:rPr>
              <w:t>руг в друге, понимание взаимопо</w:t>
            </w:r>
            <w:r>
              <w:rPr>
                <w:lang w:eastAsia="ru-RU"/>
              </w:rPr>
              <w:t>мощи, дружбы,</w:t>
            </w:r>
          </w:p>
        </w:tc>
        <w:tc>
          <w:tcPr>
            <w:tcW w:w="898" w:type="dxa"/>
          </w:tcPr>
          <w:p w:rsidR="00CB038D" w:rsidRDefault="00CB038D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119</w:t>
            </w:r>
          </w:p>
        </w:tc>
      </w:tr>
      <w:tr w:rsidR="00CB038D" w:rsidTr="008276DE">
        <w:trPr>
          <w:trHeight w:val="350"/>
        </w:trPr>
        <w:tc>
          <w:tcPr>
            <w:tcW w:w="1101" w:type="dxa"/>
            <w:vMerge/>
          </w:tcPr>
          <w:p w:rsidR="00CB038D" w:rsidRPr="008276DE" w:rsidRDefault="00CB038D" w:rsidP="00C52288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CB038D" w:rsidRPr="00CB038D" w:rsidRDefault="00CB038D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Как поссорились Солнце и Луна</w:t>
            </w:r>
          </w:p>
          <w:p w:rsidR="00CB038D" w:rsidRPr="00CB038D" w:rsidRDefault="00CB038D" w:rsidP="00CB038D">
            <w:pPr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CB038D" w:rsidRDefault="00CB038D" w:rsidP="00A631B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Закрепить ум</w:t>
            </w:r>
            <w:r>
              <w:rPr>
                <w:lang w:eastAsia="ru-RU"/>
              </w:rPr>
              <w:t>ение детей бесконфликтно общать</w:t>
            </w:r>
            <w:r>
              <w:rPr>
                <w:lang w:eastAsia="ru-RU"/>
              </w:rPr>
              <w:t xml:space="preserve">ся в ходе подготовки к </w:t>
            </w:r>
            <w:r>
              <w:rPr>
                <w:lang w:eastAsia="ru-RU"/>
              </w:rPr>
              <w:lastRenderedPageBreak/>
              <w:t>драматизации сказки.</w:t>
            </w:r>
          </w:p>
          <w:p w:rsidR="00CB038D" w:rsidRPr="002B27D8" w:rsidRDefault="00CB038D" w:rsidP="00A631B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Совершенствовать исполнительское мастерство, выразительность в передаче образов героев сказки.</w:t>
            </w:r>
          </w:p>
        </w:tc>
        <w:tc>
          <w:tcPr>
            <w:tcW w:w="898" w:type="dxa"/>
          </w:tcPr>
          <w:p w:rsidR="00CB038D" w:rsidRDefault="00CB038D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120</w:t>
            </w:r>
          </w:p>
        </w:tc>
      </w:tr>
      <w:tr w:rsidR="00CB038D" w:rsidTr="008276DE">
        <w:trPr>
          <w:trHeight w:val="350"/>
        </w:trPr>
        <w:tc>
          <w:tcPr>
            <w:tcW w:w="1101" w:type="dxa"/>
            <w:vMerge/>
          </w:tcPr>
          <w:p w:rsidR="00CB038D" w:rsidRPr="008276DE" w:rsidRDefault="00CB038D" w:rsidP="00C52288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CB038D" w:rsidRPr="00CB038D" w:rsidRDefault="00CB038D" w:rsidP="00CB038D">
            <w:pPr>
              <w:pStyle w:val="a4"/>
              <w:jc w:val="center"/>
              <w:rPr>
                <w:i/>
                <w:lang w:eastAsia="ru-RU"/>
              </w:rPr>
            </w:pPr>
            <w:r w:rsidRPr="00CB038D">
              <w:rPr>
                <w:i/>
                <w:lang w:eastAsia="ru-RU"/>
              </w:rPr>
              <w:t>Викторина «Мы любим сказки»</w:t>
            </w:r>
          </w:p>
          <w:p w:rsidR="00CB038D" w:rsidRPr="00CB038D" w:rsidRDefault="00CB038D" w:rsidP="00CB038D">
            <w:pPr>
              <w:jc w:val="center"/>
              <w:rPr>
                <w:i/>
                <w:szCs w:val="28"/>
              </w:rPr>
            </w:pPr>
          </w:p>
        </w:tc>
        <w:tc>
          <w:tcPr>
            <w:tcW w:w="9072" w:type="dxa"/>
          </w:tcPr>
          <w:p w:rsidR="00CB038D" w:rsidRPr="002B27D8" w:rsidRDefault="00CB038D" w:rsidP="00CB038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Закреплять умение детей </w:t>
            </w:r>
            <w:r>
              <w:rPr>
                <w:lang w:eastAsia="ru-RU"/>
              </w:rPr>
              <w:t>ис</w:t>
            </w:r>
            <w:r>
              <w:rPr>
                <w:lang w:eastAsia="ru-RU"/>
              </w:rPr>
              <w:t>пользовать различные средства выразительности в передач</w:t>
            </w:r>
            <w:r>
              <w:rPr>
                <w:lang w:eastAsia="ru-RU"/>
              </w:rPr>
              <w:t>е образов героев сказок.</w:t>
            </w:r>
            <w:r>
              <w:rPr>
                <w:lang w:eastAsia="ru-RU"/>
              </w:rPr>
              <w:t> </w:t>
            </w:r>
          </w:p>
        </w:tc>
        <w:tc>
          <w:tcPr>
            <w:tcW w:w="898" w:type="dxa"/>
          </w:tcPr>
          <w:p w:rsidR="00CB038D" w:rsidRDefault="00CB038D" w:rsidP="00C52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</w:tbl>
    <w:p w:rsidR="00C52288" w:rsidRPr="00C52288" w:rsidRDefault="00C52288" w:rsidP="00C52288">
      <w:pPr>
        <w:jc w:val="center"/>
        <w:rPr>
          <w:b/>
          <w:szCs w:val="28"/>
        </w:rPr>
      </w:pPr>
    </w:p>
    <w:sectPr w:rsidR="00C52288" w:rsidRPr="00C52288" w:rsidSect="008276D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A11"/>
    <w:multiLevelType w:val="multilevel"/>
    <w:tmpl w:val="4CEC79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91"/>
        <w:szCs w:val="9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52288"/>
    <w:rsid w:val="002B27D8"/>
    <w:rsid w:val="00561031"/>
    <w:rsid w:val="008276DE"/>
    <w:rsid w:val="00873388"/>
    <w:rsid w:val="00985CF3"/>
    <w:rsid w:val="009C6F9C"/>
    <w:rsid w:val="00A631BA"/>
    <w:rsid w:val="00AC4652"/>
    <w:rsid w:val="00B509C4"/>
    <w:rsid w:val="00C3019D"/>
    <w:rsid w:val="00C52288"/>
    <w:rsid w:val="00CB038D"/>
    <w:rsid w:val="00E3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C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27D8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C6F9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Nemeron</dc:creator>
  <cp:keywords/>
  <dc:description/>
  <cp:lastModifiedBy>Nemeron</cp:lastModifiedBy>
  <cp:revision>7</cp:revision>
  <cp:lastPrinted>2015-04-04T17:50:00Z</cp:lastPrinted>
  <dcterms:created xsi:type="dcterms:W3CDTF">2015-04-04T16:37:00Z</dcterms:created>
  <dcterms:modified xsi:type="dcterms:W3CDTF">2015-04-04T17:52:00Z</dcterms:modified>
</cp:coreProperties>
</file>