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12" w:rsidRPr="00651398" w:rsidRDefault="00504512" w:rsidP="00504512">
      <w:pPr>
        <w:jc w:val="center"/>
      </w:pPr>
    </w:p>
    <w:p w:rsidR="00504512" w:rsidRPr="00651398" w:rsidRDefault="00504512" w:rsidP="00504512">
      <w:pPr>
        <w:jc w:val="center"/>
        <w:outlineLvl w:val="0"/>
        <w:rPr>
          <w:b/>
        </w:rPr>
      </w:pPr>
      <w:r w:rsidRPr="00651398">
        <w:rPr>
          <w:b/>
        </w:rPr>
        <w:t xml:space="preserve">ПОЯСНИТЕЛЬНАЯ ЗАПИСКА  </w:t>
      </w:r>
    </w:p>
    <w:p w:rsidR="00504512" w:rsidRPr="00651398" w:rsidRDefault="00504512" w:rsidP="00504512"/>
    <w:p w:rsidR="00504512" w:rsidRPr="00651398" w:rsidRDefault="00504512" w:rsidP="00504512">
      <w:pPr>
        <w:ind w:firstLine="708"/>
        <w:jc w:val="both"/>
      </w:pPr>
      <w:r w:rsidRPr="00651398">
        <w:t>Обучение   учащихся  с умеренной степенью ум</w:t>
      </w:r>
      <w:r>
        <w:t xml:space="preserve">ственной отсталости  шестого </w:t>
      </w:r>
      <w:r w:rsidRPr="00651398">
        <w:t xml:space="preserve"> года обучения ведется по адаптированной  программе для экспериментальных классов для  глубоко  умственно отсталых детей специальных </w:t>
      </w:r>
      <w:proofErr w:type="gramStart"/>
      <w:r w:rsidRPr="00651398">
        <w:t xml:space="preserve">( </w:t>
      </w:r>
      <w:proofErr w:type="gramEnd"/>
      <w:r w:rsidRPr="00651398">
        <w:t xml:space="preserve">коррекционных) общеобразовательных школ для умственно отсталых детей ( вспомогательных школ  </w:t>
      </w:r>
      <w:r w:rsidRPr="00651398">
        <w:rPr>
          <w:lang w:val="en-US"/>
        </w:rPr>
        <w:t>VIII</w:t>
      </w:r>
      <w:r w:rsidRPr="00651398">
        <w:t xml:space="preserve"> вида № </w:t>
      </w:r>
      <w:smartTag w:uri="urn:schemas-microsoft-com:office:smarttags" w:element="metricconverter">
        <w:smartTagPr>
          <w:attr w:name="ProductID" w:val="186 г"/>
        </w:smartTagPr>
        <w:r w:rsidRPr="00651398">
          <w:t>186 г</w:t>
        </w:r>
      </w:smartTag>
      <w:r w:rsidRPr="00651398">
        <w:t xml:space="preserve">. Москвы и № </w:t>
      </w:r>
      <w:smartTag w:uri="urn:schemas-microsoft-com:office:smarttags" w:element="metricconverter">
        <w:smartTagPr>
          <w:attr w:name="ProductID" w:val="14 г"/>
        </w:smartTagPr>
        <w:r w:rsidRPr="00651398">
          <w:t>14 г</w:t>
        </w:r>
      </w:smartTag>
      <w:r w:rsidRPr="00651398">
        <w:t xml:space="preserve">. Орла). Программа утверждена зам. Министра просвещения РСФСР И. М. </w:t>
      </w:r>
      <w:proofErr w:type="spellStart"/>
      <w:r w:rsidRPr="00651398">
        <w:t>Косоножкиным</w:t>
      </w:r>
      <w:proofErr w:type="spellEnd"/>
      <w:r w:rsidRPr="00651398">
        <w:t xml:space="preserve"> 30 мая в 1983г. При составлении программы  использовались программно- методические материалы «Обучение детей с выраженным недоразвитием интеллекта» под редакцией И. М. </w:t>
      </w:r>
      <w:proofErr w:type="spellStart"/>
      <w:r w:rsidRPr="00651398">
        <w:t>Бгажновой</w:t>
      </w:r>
      <w:proofErr w:type="spellEnd"/>
      <w:r w:rsidRPr="00651398">
        <w:t xml:space="preserve">. </w:t>
      </w:r>
      <w:proofErr w:type="gramStart"/>
      <w:r w:rsidRPr="00651398">
        <w:t>–М</w:t>
      </w:r>
      <w:proofErr w:type="gramEnd"/>
      <w:r w:rsidRPr="00651398">
        <w:t>.Гуманитарно- издательский центр ВЛАДОС, 2007.</w:t>
      </w:r>
    </w:p>
    <w:p w:rsidR="00504512" w:rsidRPr="00651398" w:rsidRDefault="00504512" w:rsidP="00504512">
      <w:pPr>
        <w:ind w:firstLine="708"/>
        <w:jc w:val="both"/>
      </w:pPr>
      <w:r w:rsidRPr="00651398">
        <w:t xml:space="preserve">Особенностью  шестого года обучения является элементарное предметно - практическое и игровое обучение, которое  соответствует уровню психических возможностей детей. </w:t>
      </w:r>
    </w:p>
    <w:p w:rsidR="00504512" w:rsidRPr="00651398" w:rsidRDefault="00504512" w:rsidP="00504512">
      <w:pPr>
        <w:jc w:val="both"/>
      </w:pPr>
      <w:r w:rsidRPr="00651398">
        <w:t xml:space="preserve">           </w:t>
      </w:r>
    </w:p>
    <w:p w:rsidR="00504512" w:rsidRPr="00651398" w:rsidRDefault="00504512" w:rsidP="00504512">
      <w:pPr>
        <w:ind w:right="-739"/>
        <w:jc w:val="both"/>
        <w:rPr>
          <w:b/>
        </w:rPr>
      </w:pPr>
      <w:r w:rsidRPr="00651398">
        <w:rPr>
          <w:b/>
        </w:rPr>
        <w:t xml:space="preserve">            Цели и задачи обучения учащихся  с умеренной степенью умственной отсталости   шестого года обучения:  </w:t>
      </w:r>
    </w:p>
    <w:p w:rsidR="00504512" w:rsidRPr="00651398" w:rsidRDefault="00504512" w:rsidP="00504512">
      <w:pPr>
        <w:ind w:right="-31"/>
        <w:jc w:val="both"/>
      </w:pPr>
      <w:r w:rsidRPr="00651398">
        <w:t xml:space="preserve"> - формирование на доступном уровне простейших навыков счета, чтения письма, знаний о природе и окружающем мире, знаний о себе, о других людях; основ безопасности жизнедеятельности;</w:t>
      </w:r>
    </w:p>
    <w:p w:rsidR="00504512" w:rsidRPr="00651398" w:rsidRDefault="00504512" w:rsidP="00504512">
      <w:pPr>
        <w:ind w:left="567" w:right="-739" w:hanging="567"/>
        <w:jc w:val="both"/>
      </w:pPr>
      <w:r w:rsidRPr="00651398">
        <w:t>- развитие и коррекция  устной речи и ее понимания, стимулирование навыков коммуникации и общения;</w:t>
      </w:r>
    </w:p>
    <w:p w:rsidR="00504512" w:rsidRPr="00651398" w:rsidRDefault="00504512" w:rsidP="00504512">
      <w:pPr>
        <w:ind w:left="567" w:right="-739" w:hanging="567"/>
        <w:jc w:val="both"/>
      </w:pPr>
      <w:r w:rsidRPr="00651398">
        <w:t>- развитие предметно-практических навыков, бытовой и игривой деятельности</w:t>
      </w:r>
      <w:proofErr w:type="gramStart"/>
      <w:r w:rsidRPr="00651398">
        <w:t>,;</w:t>
      </w:r>
      <w:proofErr w:type="gramEnd"/>
    </w:p>
    <w:p w:rsidR="00504512" w:rsidRPr="00651398" w:rsidRDefault="00504512" w:rsidP="00504512">
      <w:pPr>
        <w:ind w:left="567" w:right="-739" w:hanging="567"/>
        <w:jc w:val="both"/>
      </w:pPr>
      <w:r w:rsidRPr="00651398">
        <w:t>- формирование социально-бытовых умений;</w:t>
      </w:r>
    </w:p>
    <w:p w:rsidR="00504512" w:rsidRPr="00651398" w:rsidRDefault="00504512" w:rsidP="00504512">
      <w:pPr>
        <w:ind w:left="567" w:right="-739" w:hanging="567"/>
        <w:jc w:val="both"/>
      </w:pPr>
      <w:r w:rsidRPr="00651398">
        <w:t>- содействие развитию психических функций (внимание, память, мышление, сенсорное восприятие);</w:t>
      </w:r>
    </w:p>
    <w:p w:rsidR="00504512" w:rsidRPr="00651398" w:rsidRDefault="00504512" w:rsidP="00504512">
      <w:pPr>
        <w:ind w:left="567" w:hanging="567"/>
        <w:jc w:val="both"/>
      </w:pPr>
      <w:r w:rsidRPr="00651398">
        <w:t>- адаптация в ближайшем окружении, приобретение и вовлечение в окружающий мир людей, вещей, действий,   отношений и многих других явлений жизни;</w:t>
      </w:r>
    </w:p>
    <w:p w:rsidR="00504512" w:rsidRPr="00651398" w:rsidRDefault="00504512" w:rsidP="00504512">
      <w:pPr>
        <w:ind w:left="567" w:hanging="567"/>
        <w:jc w:val="both"/>
      </w:pPr>
      <w:r w:rsidRPr="00651398">
        <w:t>- развитие эмоций и чувств на основе доступных видов деятельности;</w:t>
      </w:r>
    </w:p>
    <w:p w:rsidR="00504512" w:rsidRPr="00651398" w:rsidRDefault="00504512" w:rsidP="00504512">
      <w:pPr>
        <w:ind w:left="567" w:hanging="567"/>
        <w:jc w:val="both"/>
      </w:pPr>
      <w:r w:rsidRPr="00651398">
        <w:t>- формирование  и развитие коммуникативной и когнитивной функции речи, коммуникативных умений.</w:t>
      </w:r>
    </w:p>
    <w:p w:rsidR="00504512" w:rsidRPr="00651398" w:rsidRDefault="00504512" w:rsidP="00504512">
      <w:pPr>
        <w:ind w:left="567" w:hanging="567"/>
        <w:jc w:val="both"/>
      </w:pPr>
      <w:r w:rsidRPr="00651398">
        <w:t>- выявлению положительных сторон личности, сглаживанию отрицательных;</w:t>
      </w:r>
    </w:p>
    <w:p w:rsidR="00504512" w:rsidRPr="00651398" w:rsidRDefault="00504512" w:rsidP="00504512">
      <w:pPr>
        <w:ind w:left="567" w:right="111" w:hanging="567"/>
      </w:pPr>
    </w:p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Pr="00651398" w:rsidRDefault="00504512" w:rsidP="00504512">
      <w:pPr>
        <w:spacing w:line="276" w:lineRule="auto"/>
        <w:jc w:val="center"/>
        <w:rPr>
          <w:b/>
        </w:rPr>
      </w:pPr>
      <w:r w:rsidRPr="00651398">
        <w:rPr>
          <w:b/>
        </w:rPr>
        <w:t>Цели и задачи учебных  дисциплин:</w:t>
      </w:r>
    </w:p>
    <w:p w:rsidR="00504512" w:rsidRPr="00651398" w:rsidRDefault="00504512" w:rsidP="00504512">
      <w:pPr>
        <w:jc w:val="both"/>
        <w:outlineLvl w:val="0"/>
        <w:rPr>
          <w:b/>
        </w:rPr>
      </w:pPr>
      <w:r w:rsidRPr="00651398">
        <w:rPr>
          <w:b/>
        </w:rPr>
        <w:t xml:space="preserve">Письмо. </w:t>
      </w:r>
      <w:r w:rsidRPr="00651398">
        <w:t>Цель обучения письму заключается в том, чтобы научить более способных  детей списыванию коротких предложений с печатного и рукописного текста, писать самостоятельно на слух слова, короткие предложения из 2-4-х слов</w:t>
      </w:r>
      <w:proofErr w:type="gramStart"/>
      <w:r w:rsidRPr="00651398">
        <w:t xml:space="preserve"> ,</w:t>
      </w:r>
      <w:proofErr w:type="gramEnd"/>
      <w:r w:rsidRPr="00651398">
        <w:t>написание которых не расходятся с произношением.</w:t>
      </w:r>
    </w:p>
    <w:p w:rsidR="00504512" w:rsidRPr="00651398" w:rsidRDefault="00504512" w:rsidP="00504512">
      <w:pPr>
        <w:ind w:firstLine="993"/>
        <w:jc w:val="both"/>
        <w:outlineLvl w:val="0"/>
        <w:rPr>
          <w:i/>
          <w:u w:val="single"/>
        </w:rPr>
      </w:pPr>
      <w:r w:rsidRPr="00651398">
        <w:rPr>
          <w:i/>
          <w:u w:val="single"/>
        </w:rPr>
        <w:t xml:space="preserve">Задачи курса: </w:t>
      </w:r>
    </w:p>
    <w:p w:rsidR="00504512" w:rsidRPr="00651398" w:rsidRDefault="00504512" w:rsidP="00504512">
      <w:pPr>
        <w:jc w:val="both"/>
        <w:outlineLvl w:val="0"/>
      </w:pPr>
      <w:r w:rsidRPr="00651398">
        <w:t>1.Закрепление звуков и букв русского алфавита.</w:t>
      </w:r>
    </w:p>
    <w:p w:rsidR="00504512" w:rsidRPr="00651398" w:rsidRDefault="00504512" w:rsidP="00504512">
      <w:pPr>
        <w:jc w:val="both"/>
        <w:outlineLvl w:val="0"/>
      </w:pPr>
      <w:r w:rsidRPr="00651398">
        <w:t>2.Научить правильному начертанию букв и соединению их в слоги и слова.</w:t>
      </w:r>
    </w:p>
    <w:p w:rsidR="00504512" w:rsidRPr="00651398" w:rsidRDefault="00504512" w:rsidP="00504512">
      <w:pPr>
        <w:jc w:val="both"/>
        <w:outlineLvl w:val="0"/>
      </w:pPr>
      <w:r w:rsidRPr="00651398">
        <w:t>3.Развитие навыков звукобуквенного анализ</w:t>
      </w:r>
      <w:proofErr w:type="gramStart"/>
      <w:r w:rsidRPr="00651398">
        <w:t>а(</w:t>
      </w:r>
      <w:proofErr w:type="gramEnd"/>
      <w:r w:rsidRPr="00651398">
        <w:t xml:space="preserve"> по возможности).</w:t>
      </w:r>
    </w:p>
    <w:p w:rsidR="00504512" w:rsidRPr="00651398" w:rsidRDefault="00504512" w:rsidP="00504512">
      <w:pPr>
        <w:ind w:firstLine="708"/>
        <w:jc w:val="both"/>
        <w:outlineLvl w:val="0"/>
      </w:pPr>
      <w:r w:rsidRPr="00651398">
        <w:t>На изучение  предметного курса отведено 2 в неделю.</w:t>
      </w:r>
    </w:p>
    <w:p w:rsidR="00504512" w:rsidRPr="00651398" w:rsidRDefault="00504512" w:rsidP="00504512">
      <w:pPr>
        <w:ind w:firstLine="708"/>
        <w:jc w:val="both"/>
        <w:outlineLvl w:val="0"/>
      </w:pPr>
      <w:r w:rsidRPr="00651398">
        <w:t xml:space="preserve">Особенностью преподавания   предмета по письму учащихся    с умеренной степенью умственной отсталости  носит практическую направленность, не требующих от них усвоения каких-либо правил. С учетом индивидуальных возможностей часть детей в состоянии овладеть простейшими навыками  написания отдельных слов,  коротких предложений, часть учащихся способно только к письму по обводке. </w:t>
      </w:r>
    </w:p>
    <w:p w:rsidR="00504512" w:rsidRPr="00651398" w:rsidRDefault="00504512" w:rsidP="00504512">
      <w:pPr>
        <w:ind w:firstLine="708"/>
        <w:jc w:val="both"/>
        <w:outlineLvl w:val="0"/>
      </w:pPr>
      <w:r w:rsidRPr="00651398">
        <w:t xml:space="preserve">Обучение письму ведется по звуковому </w:t>
      </w:r>
      <w:proofErr w:type="spellStart"/>
      <w:proofErr w:type="gramStart"/>
      <w:r w:rsidRPr="00651398">
        <w:t>аналитико</w:t>
      </w:r>
      <w:proofErr w:type="spellEnd"/>
      <w:r w:rsidRPr="00651398">
        <w:t>- синтетическому</w:t>
      </w:r>
      <w:proofErr w:type="gramEnd"/>
      <w:r w:rsidRPr="00651398">
        <w:t xml:space="preserve"> методу. Порядок прохождения звуков и букв диктуется данными фонетики и развития общей и мелкой моторики, с учетом специфических особенностей детей. Формирование навыков письма ведется в игровой форме, с использованием природного материала, дидактических игр, ИКТ технологий, интегрированные уроки.   Для усвоения навыков письма, темы спланированы так, что изучению нового материала  предшествует повторение, в конце четверти контрольное списывание по пройденному материалу. Для учащихся</w:t>
      </w:r>
      <w:proofErr w:type="gramStart"/>
      <w:r w:rsidRPr="00651398">
        <w:t xml:space="preserve"> ,</w:t>
      </w:r>
      <w:proofErr w:type="gramEnd"/>
      <w:r w:rsidRPr="00651398">
        <w:t xml:space="preserve"> которые  испытывают  трудности , предлагается индивидуальная форма  работы.</w:t>
      </w:r>
    </w:p>
    <w:p w:rsidR="00504512" w:rsidRPr="00651398" w:rsidRDefault="00504512" w:rsidP="00504512">
      <w:pPr>
        <w:jc w:val="both"/>
        <w:outlineLvl w:val="0"/>
        <w:rPr>
          <w:b/>
        </w:rPr>
      </w:pPr>
    </w:p>
    <w:p w:rsidR="00504512" w:rsidRDefault="00504512" w:rsidP="00504512"/>
    <w:p w:rsidR="00504512" w:rsidRDefault="00504512" w:rsidP="00504512"/>
    <w:p w:rsidR="00504512" w:rsidRDefault="00504512" w:rsidP="00504512"/>
    <w:p w:rsidR="00504512" w:rsidRPr="000A18EF" w:rsidRDefault="00504512" w:rsidP="00504512">
      <w:pPr>
        <w:spacing w:line="276" w:lineRule="auto"/>
        <w:rPr>
          <w:b/>
        </w:rPr>
      </w:pPr>
      <w:r w:rsidRPr="000A18EF">
        <w:rPr>
          <w:b/>
        </w:rPr>
        <w:t>Требования к уровню подготовки учащихся</w:t>
      </w:r>
    </w:p>
    <w:p w:rsidR="00504512" w:rsidRPr="000A18EF" w:rsidRDefault="00504512" w:rsidP="00504512">
      <w:pPr>
        <w:spacing w:line="276" w:lineRule="auto"/>
        <w:rPr>
          <w:b/>
        </w:rPr>
      </w:pPr>
      <w:r w:rsidRPr="000A18EF">
        <w:rPr>
          <w:b/>
        </w:rPr>
        <w:t>Умения и навыки по письму:</w:t>
      </w:r>
    </w:p>
    <w:p w:rsidR="00504512" w:rsidRPr="000A18EF" w:rsidRDefault="00504512" w:rsidP="00504512">
      <w:pPr>
        <w:spacing w:line="276" w:lineRule="auto"/>
      </w:pPr>
      <w:r w:rsidRPr="000A18EF">
        <w:t>1.Соотносить буквы и звуки, различать звонких и глухих согласных (</w:t>
      </w:r>
      <w:proofErr w:type="spellStart"/>
      <w:r w:rsidRPr="000A18EF">
        <w:t>б-и</w:t>
      </w:r>
      <w:proofErr w:type="spellEnd"/>
      <w:r w:rsidRPr="000A18EF">
        <w:t xml:space="preserve">, </w:t>
      </w:r>
      <w:proofErr w:type="spellStart"/>
      <w:r w:rsidRPr="000A18EF">
        <w:t>в-ф</w:t>
      </w:r>
      <w:proofErr w:type="spellEnd"/>
      <w:r w:rsidRPr="000A18EF">
        <w:t xml:space="preserve">, </w:t>
      </w:r>
      <w:proofErr w:type="spellStart"/>
      <w:r w:rsidRPr="000A18EF">
        <w:t>г-к</w:t>
      </w:r>
      <w:proofErr w:type="spellEnd"/>
      <w:r w:rsidRPr="000A18EF">
        <w:t xml:space="preserve">, </w:t>
      </w:r>
      <w:proofErr w:type="spellStart"/>
      <w:proofErr w:type="gramStart"/>
      <w:r w:rsidRPr="000A18EF">
        <w:t>д-т</w:t>
      </w:r>
      <w:proofErr w:type="spellEnd"/>
      <w:proofErr w:type="gramEnd"/>
      <w:r w:rsidRPr="000A18EF">
        <w:t xml:space="preserve">, </w:t>
      </w:r>
      <w:proofErr w:type="spellStart"/>
      <w:r w:rsidRPr="000A18EF">
        <w:t>ж-ш</w:t>
      </w:r>
      <w:proofErr w:type="spellEnd"/>
      <w:r w:rsidRPr="000A18EF">
        <w:t xml:space="preserve">, </w:t>
      </w:r>
      <w:proofErr w:type="spellStart"/>
      <w:r w:rsidRPr="000A18EF">
        <w:t>з-с</w:t>
      </w:r>
      <w:proofErr w:type="spellEnd"/>
      <w:r w:rsidRPr="000A18EF">
        <w:t xml:space="preserve">): </w:t>
      </w:r>
    </w:p>
    <w:p w:rsidR="00504512" w:rsidRPr="000A18EF" w:rsidRDefault="00504512" w:rsidP="00504512">
      <w:pPr>
        <w:spacing w:line="276" w:lineRule="auto"/>
      </w:pPr>
      <w:r w:rsidRPr="000A18EF">
        <w:t>2. Различать слова по вопросам</w:t>
      </w:r>
      <w:proofErr w:type="gramStart"/>
      <w:r w:rsidRPr="000A18EF">
        <w:t xml:space="preserve"> :</w:t>
      </w:r>
      <w:proofErr w:type="gramEnd"/>
      <w:r w:rsidRPr="000A18EF">
        <w:t xml:space="preserve"> Кто  это? Что это?</w:t>
      </w:r>
    </w:p>
    <w:p w:rsidR="00504512" w:rsidRPr="000A18EF" w:rsidRDefault="00504512" w:rsidP="00504512">
      <w:pPr>
        <w:spacing w:line="276" w:lineRule="auto"/>
      </w:pPr>
      <w:r w:rsidRPr="000A18EF">
        <w:t>3.Печатать и писать слова из изученных слоговых структур или  букв по образцу, под диктовку.</w:t>
      </w:r>
    </w:p>
    <w:p w:rsidR="00504512" w:rsidRPr="000A18EF" w:rsidRDefault="00504512" w:rsidP="00504512">
      <w:pPr>
        <w:spacing w:line="276" w:lineRule="auto"/>
      </w:pPr>
      <w:r w:rsidRPr="000A18EF">
        <w:t>4.Правильно соединять буквы при рукописном начертани</w:t>
      </w:r>
      <w:proofErr w:type="gramStart"/>
      <w:r w:rsidRPr="000A18EF">
        <w:t>и(</w:t>
      </w:r>
      <w:proofErr w:type="gramEnd"/>
      <w:r w:rsidRPr="000A18EF">
        <w:t xml:space="preserve"> заглавная буква  в названия городов, имен) </w:t>
      </w:r>
    </w:p>
    <w:p w:rsidR="00504512" w:rsidRPr="000A18EF" w:rsidRDefault="00504512" w:rsidP="00504512">
      <w:pPr>
        <w:spacing w:line="276" w:lineRule="auto"/>
      </w:pPr>
      <w:r w:rsidRPr="000A18EF">
        <w:lastRenderedPageBreak/>
        <w:t>5.Списывать под диктовку   рукописным шрифтом изученные слова, короткие предложения.</w:t>
      </w:r>
    </w:p>
    <w:p w:rsidR="00504512" w:rsidRPr="000A18EF" w:rsidRDefault="00504512" w:rsidP="00504512">
      <w:pPr>
        <w:spacing w:line="276" w:lineRule="auto"/>
      </w:pPr>
      <w:r w:rsidRPr="000A18EF">
        <w:t>6.Уметь самостоятельно записывать свое имя, фамилию</w:t>
      </w:r>
      <w:proofErr w:type="gramStart"/>
      <w:r w:rsidRPr="000A18EF">
        <w:t xml:space="preserve"> ,</w:t>
      </w:r>
      <w:proofErr w:type="gramEnd"/>
      <w:r w:rsidRPr="000A18EF">
        <w:t xml:space="preserve"> адрес.</w:t>
      </w:r>
    </w:p>
    <w:p w:rsidR="00504512" w:rsidRPr="000A18EF" w:rsidRDefault="00504512" w:rsidP="00504512">
      <w:pPr>
        <w:spacing w:line="276" w:lineRule="auto"/>
      </w:pPr>
      <w:r w:rsidRPr="000A18EF">
        <w:t xml:space="preserve"> 7. Уметь  находить с помощью учителя  предлоги и писать их раздельно.</w:t>
      </w:r>
    </w:p>
    <w:p w:rsidR="00504512" w:rsidRDefault="00504512" w:rsidP="00504512"/>
    <w:p w:rsidR="00504512" w:rsidRDefault="00504512" w:rsidP="00504512"/>
    <w:p w:rsidR="00504512" w:rsidRDefault="00504512" w:rsidP="00504512"/>
    <w:p w:rsidR="00504512" w:rsidRDefault="00504512" w:rsidP="00504512"/>
    <w:p w:rsidR="00504512" w:rsidRPr="00BE6D84" w:rsidRDefault="00504512" w:rsidP="00504512">
      <w:r w:rsidRPr="00D42CD6">
        <w:t>Письмо</w:t>
      </w:r>
    </w:p>
    <w:tbl>
      <w:tblPr>
        <w:tblW w:w="155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705"/>
        <w:gridCol w:w="900"/>
        <w:gridCol w:w="900"/>
        <w:gridCol w:w="2875"/>
        <w:gridCol w:w="1980"/>
        <w:gridCol w:w="2877"/>
        <w:gridCol w:w="2523"/>
      </w:tblGrid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>№</w:t>
            </w:r>
          </w:p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proofErr w:type="spellStart"/>
            <w:proofErr w:type="gramStart"/>
            <w:r w:rsidRPr="00D42CD6">
              <w:rPr>
                <w:b/>
              </w:rPr>
              <w:t>п</w:t>
            </w:r>
            <w:proofErr w:type="spellEnd"/>
            <w:proofErr w:type="gramEnd"/>
            <w:r w:rsidRPr="00D42CD6">
              <w:rPr>
                <w:b/>
              </w:rPr>
              <w:t>/</w:t>
            </w:r>
            <w:proofErr w:type="spellStart"/>
            <w:r w:rsidRPr="00D42CD6">
              <w:rPr>
                <w:b/>
              </w:rPr>
              <w:t>п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>Тема уроков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>Кол-во</w:t>
            </w:r>
          </w:p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 xml:space="preserve">часов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>Дата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>Коммуникативные навыки. Работа по социализации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>Словарь.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 xml:space="preserve">Коррекционная </w:t>
            </w:r>
          </w:p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>работа на уроке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</w:rPr>
              <w:t>Индивидуальная работа</w:t>
            </w:r>
          </w:p>
        </w:tc>
      </w:tr>
      <w:tr w:rsidR="00504512" w:rsidRPr="00D42CD6" w:rsidTr="003D06A9">
        <w:trPr>
          <w:trHeight w:val="340"/>
        </w:trPr>
        <w:tc>
          <w:tcPr>
            <w:tcW w:w="15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D42CD6">
              <w:rPr>
                <w:b/>
                <w:lang w:val="en-US"/>
              </w:rPr>
              <w:t>I</w:t>
            </w:r>
            <w:r w:rsidRPr="00D42CD6">
              <w:rPr>
                <w:b/>
              </w:rPr>
              <w:t xml:space="preserve"> четверть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0954DD" w:rsidRDefault="00504512" w:rsidP="003D06A9">
            <w:r w:rsidRPr="00D42CD6">
              <w:t>Повторение. Звуки и буквы. Соотнесение  звуков и букв.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Развитие речи через  игровой прием  сопровождающиеся  диалогом.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Звуки, буквы.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Умение  ориентироваться в тетради.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 xml:space="preserve">4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заучивают по голосу учителя, пишут по обводке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строчных букв а, у.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Формировать умение отвечать на вопросы учителя.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строчная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Развитие связной речи через вопросно-ответную форму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 xml:space="preserve">4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заучивают по голосу учителя, пишут по обводке</w:t>
            </w:r>
          </w:p>
        </w:tc>
      </w:tr>
      <w:tr w:rsidR="00504512" w:rsidRPr="00D42CD6" w:rsidTr="003D06A9">
        <w:trPr>
          <w:trHeight w:val="125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строчных  и прописных  букв</w:t>
            </w:r>
            <w:proofErr w:type="gramStart"/>
            <w:r w:rsidRPr="00D42CD6">
              <w:t xml:space="preserve"> А</w:t>
            </w:r>
            <w:proofErr w:type="gramEnd"/>
            <w:r w:rsidRPr="00D42CD6">
              <w:t>, 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Формировать умение слушать и слышать, выполнять задания по словесной инструкции.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>прописная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зрительного восприятия, фонематического слуха.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3гр,4гр-Работа с наборами букв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  <w:p w:rsidR="00504512" w:rsidRPr="00D42CD6" w:rsidRDefault="00504512" w:rsidP="003D06A9">
            <w:r w:rsidRPr="00D42CD6">
              <w:t>Сочетание ау, уа.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Воспитание усидчивости, умения доводить дело до конца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 xml:space="preserve"> Слоги прямые</w:t>
            </w:r>
            <w:proofErr w:type="gramStart"/>
            <w:r w:rsidRPr="00D42CD6">
              <w:rPr>
                <w:i/>
                <w:u w:val="single"/>
              </w:rPr>
              <w:t xml:space="preserve"> ,</w:t>
            </w:r>
            <w:proofErr w:type="gramEnd"/>
            <w:r w:rsidRPr="00D42CD6">
              <w:rPr>
                <w:i/>
                <w:u w:val="single"/>
              </w:rPr>
              <w:t xml:space="preserve"> обратные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Коррекция мелкой моторики, зрительного восприятия, памяти, устойчивого внимания.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3гр-Работа с предметными рисунками.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lang w:val="en-US"/>
              </w:rPr>
            </w:pPr>
            <w:r w:rsidRPr="00D42CD6">
              <w:rPr>
                <w:lang w:val="en-US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 Письмо  имен с буквой А</w:t>
            </w:r>
            <w:proofErr w:type="gramStart"/>
            <w:r w:rsidRPr="00D42CD6">
              <w:t>,У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Формировать умение слушать и слышать, выполнять задания по </w:t>
            </w:r>
            <w:proofErr w:type="gramStart"/>
            <w:r w:rsidRPr="00D42CD6">
              <w:t>словесной</w:t>
            </w:r>
            <w:proofErr w:type="gramEnd"/>
            <w:r w:rsidRPr="00D42CD6">
              <w:t xml:space="preserve"> </w:t>
            </w:r>
            <w:proofErr w:type="spellStart"/>
            <w:r w:rsidRPr="00D42CD6">
              <w:t>инструкци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>Заглавные буквы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зрительного восприятия, фонематического слуха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4гр-Работа с предметными рисунками.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Письмо строчной и </w:t>
            </w:r>
            <w:r w:rsidRPr="00D42CD6">
              <w:lastRenderedPageBreak/>
              <w:t xml:space="preserve">прописной буквы </w:t>
            </w:r>
            <w:proofErr w:type="spellStart"/>
            <w:r w:rsidRPr="00D42CD6">
              <w:t>м</w:t>
            </w:r>
            <w:proofErr w:type="gramStart"/>
            <w:r w:rsidRPr="00D42CD6">
              <w:t>,л</w:t>
            </w:r>
            <w:proofErr w:type="spellEnd"/>
            <w:proofErr w:type="gramEnd"/>
            <w:r w:rsidRPr="00D42CD6">
              <w:t>. Сравнение буквенных знаков .Составление  слов с пропущенными буквами.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rPr>
                <w:color w:val="000000"/>
                <w:spacing w:val="-2"/>
              </w:rPr>
              <w:t xml:space="preserve">Формировать умение </w:t>
            </w:r>
            <w:r w:rsidRPr="00D42CD6">
              <w:rPr>
                <w:color w:val="000000"/>
                <w:spacing w:val="-2"/>
              </w:rPr>
              <w:lastRenderedPageBreak/>
              <w:t>слушать и слышать</w:t>
            </w:r>
            <w:proofErr w:type="gramStart"/>
            <w:r w:rsidRPr="00D42CD6">
              <w:rPr>
                <w:color w:val="000000"/>
                <w:spacing w:val="-2"/>
              </w:rPr>
              <w:t xml:space="preserve"> ,</w:t>
            </w:r>
            <w:proofErr w:type="gramEnd"/>
            <w:r w:rsidRPr="00D42CD6">
              <w:rPr>
                <w:color w:val="000000"/>
                <w:spacing w:val="-2"/>
              </w:rPr>
              <w:t xml:space="preserve"> выполнять задания по </w:t>
            </w:r>
            <w:r w:rsidRPr="00D42CD6">
              <w:rPr>
                <w:color w:val="000000"/>
              </w:rPr>
              <w:t>словесной инструкции.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lastRenderedPageBreak/>
              <w:t xml:space="preserve">Мама, </w:t>
            </w:r>
            <w:proofErr w:type="gramStart"/>
            <w:r w:rsidRPr="00D42CD6">
              <w:rPr>
                <w:i/>
                <w:u w:val="single"/>
              </w:rPr>
              <w:t>мал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Коррекция мыслительной </w:t>
            </w:r>
            <w:r w:rsidRPr="00D42CD6">
              <w:lastRenderedPageBreak/>
              <w:t>деятельности через установление сходства и различия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lastRenderedPageBreak/>
              <w:t>4г</w:t>
            </w:r>
            <w:proofErr w:type="gramStart"/>
            <w:r w:rsidRPr="00D42CD6">
              <w:t>р-</w:t>
            </w:r>
            <w:proofErr w:type="gramEnd"/>
            <w:r w:rsidRPr="00D42CD6">
              <w:t xml:space="preserve"> по обводке.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lastRenderedPageBreak/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Письмо </w:t>
            </w:r>
            <w:proofErr w:type="gramStart"/>
            <w:r w:rsidRPr="00D42CD6">
              <w:t>прописной</w:t>
            </w:r>
            <w:proofErr w:type="gramEnd"/>
            <w:r w:rsidRPr="00D42CD6">
              <w:t xml:space="preserve"> и строчной </w:t>
            </w:r>
            <w:proofErr w:type="spellStart"/>
            <w:r w:rsidRPr="00D42CD6">
              <w:t>Оо</w:t>
            </w:r>
            <w:proofErr w:type="spellEnd"/>
            <w:r w:rsidRPr="00D42CD6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Прививать навык работы в коллективе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 xml:space="preserve">разные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мелкой   моторики через упражнение в штриховки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1,2гр-Письмо с комментированием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Письмо слогов </w:t>
            </w:r>
            <w:proofErr w:type="spellStart"/>
            <w:r w:rsidRPr="00D42CD6">
              <w:t>Ом-ом</w:t>
            </w:r>
            <w:proofErr w:type="spellEnd"/>
            <w:r w:rsidRPr="00D42CD6">
              <w:t xml:space="preserve">, </w:t>
            </w:r>
            <w:proofErr w:type="spellStart"/>
            <w:r w:rsidRPr="00D42CD6">
              <w:t>а</w:t>
            </w:r>
            <w:proofErr w:type="gramStart"/>
            <w:r w:rsidRPr="00D42CD6">
              <w:t>м</w:t>
            </w:r>
            <w:proofErr w:type="spellEnd"/>
            <w:r w:rsidRPr="00D42CD6">
              <w:t>-</w:t>
            </w:r>
            <w:proofErr w:type="gramEnd"/>
            <w:r w:rsidRPr="00D42CD6">
              <w:t xml:space="preserve"> </w:t>
            </w:r>
            <w:proofErr w:type="spellStart"/>
            <w:r w:rsidRPr="00D42CD6">
              <w:t>ам</w:t>
            </w:r>
            <w:proofErr w:type="spellEnd"/>
            <w:r w:rsidRPr="00D42CD6">
              <w:t xml:space="preserve">  по образцу.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Уметь  применять полученные знания  в жизни.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По образцу, обводке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мыслительной деятельности через упражнение в классификации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2 </w:t>
            </w:r>
            <w:proofErr w:type="spellStart"/>
            <w:r w:rsidRPr="00D42CD6">
              <w:t>гр-Предметные</w:t>
            </w:r>
            <w:proofErr w:type="spellEnd"/>
            <w:r w:rsidRPr="00D42CD6">
              <w:t xml:space="preserve"> рисунки, в названиях которых встречаются данные звуки.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с печатного текста.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Учить сличать свою работу с образцом, вырабатывать критичность к   результатам своего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 xml:space="preserve"> Карточка с заданием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 зрительно- слухового восприятия, памяти, звукопроизношения.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Предметные рисунки.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  <w:p w:rsidR="00504512" w:rsidRPr="00D42CD6" w:rsidRDefault="00504512" w:rsidP="003D06A9">
            <w:r w:rsidRPr="00D42CD6">
              <w:t xml:space="preserve">Письмо </w:t>
            </w:r>
            <w:proofErr w:type="gramStart"/>
            <w:r w:rsidRPr="00D42CD6">
              <w:t>прописной</w:t>
            </w:r>
            <w:proofErr w:type="gramEnd"/>
            <w:r w:rsidRPr="00D42CD6">
              <w:t xml:space="preserve"> и строчной </w:t>
            </w:r>
            <w:proofErr w:type="spellStart"/>
            <w:r w:rsidRPr="00D42CD6">
              <w:t>Сс</w:t>
            </w:r>
            <w:proofErr w:type="spellEnd"/>
            <w:r w:rsidRPr="00D42CD6">
              <w:t>. Звукобуквенный анализ слов сом, сон.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shd w:val="clear" w:color="auto" w:fill="FFFFFF"/>
              <w:spacing w:line="274" w:lineRule="exact"/>
              <w:ind w:left="19"/>
              <w:rPr>
                <w:color w:val="000000"/>
              </w:rPr>
            </w:pPr>
          </w:p>
          <w:p w:rsidR="00504512" w:rsidRPr="00D42CD6" w:rsidRDefault="00504512" w:rsidP="003D06A9">
            <w:pPr>
              <w:shd w:val="clear" w:color="auto" w:fill="FFFFFF"/>
              <w:spacing w:line="274" w:lineRule="exact"/>
              <w:ind w:left="19"/>
            </w:pPr>
            <w:r w:rsidRPr="00D42CD6">
              <w:rPr>
                <w:color w:val="000000"/>
              </w:rPr>
              <w:t>Воспитание самостоятельности</w:t>
            </w:r>
          </w:p>
          <w:p w:rsidR="00504512" w:rsidRPr="00D42CD6" w:rsidRDefault="00504512" w:rsidP="003D06A9">
            <w:pPr>
              <w:shd w:val="clear" w:color="auto" w:fill="FFFFFF"/>
              <w:spacing w:line="274" w:lineRule="exact"/>
              <w:ind w:left="14"/>
            </w:pPr>
            <w:r w:rsidRPr="00D42CD6">
              <w:rPr>
                <w:color w:val="000000"/>
              </w:rPr>
              <w:t>в работе, умение преодолевать</w:t>
            </w:r>
          </w:p>
          <w:p w:rsidR="00504512" w:rsidRPr="00D42CD6" w:rsidRDefault="00504512" w:rsidP="003D06A9">
            <w:pPr>
              <w:shd w:val="clear" w:color="auto" w:fill="FFFFFF"/>
              <w:spacing w:line="274" w:lineRule="exact"/>
              <w:ind w:left="5"/>
            </w:pPr>
            <w:r w:rsidRPr="00D42CD6">
              <w:rPr>
                <w:color w:val="000000"/>
                <w:spacing w:val="-2"/>
              </w:rPr>
              <w:t>трудности.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>Сом, сон.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мелкой   моторики через упражнение в штриховки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1гр-Составление предложений из слов</w:t>
            </w:r>
            <w:proofErr w:type="gramStart"/>
            <w:r w:rsidRPr="00D42CD6">
              <w:t xml:space="preserve"> ,</w:t>
            </w:r>
            <w:proofErr w:type="gramEnd"/>
            <w:r w:rsidRPr="00D42CD6">
              <w:t xml:space="preserve"> данных в разбивку.</w:t>
            </w:r>
          </w:p>
        </w:tc>
      </w:tr>
      <w:tr w:rsidR="00504512" w:rsidRPr="00D42CD6" w:rsidTr="003D06A9">
        <w:trPr>
          <w:trHeight w:val="14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lang w:val="en-US"/>
              </w:rPr>
            </w:pPr>
            <w:r w:rsidRPr="00D42CD6">
              <w:t>1</w:t>
            </w:r>
            <w:proofErr w:type="spellStart"/>
            <w:r w:rsidRPr="00D42CD6">
              <w:rPr>
                <w:lang w:val="en-US"/>
              </w:rPr>
              <w:t>1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 слов и слогов с изученными буквами по слуху.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Формировать навык совместной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 xml:space="preserve"> Слушать</w:t>
            </w:r>
            <w:proofErr w:type="gramStart"/>
            <w:r w:rsidRPr="00D42CD6">
              <w:rPr>
                <w:i/>
                <w:u w:val="single"/>
              </w:rPr>
              <w:t xml:space="preserve"> ,</w:t>
            </w:r>
            <w:proofErr w:type="gramEnd"/>
            <w:r w:rsidRPr="00D42CD6">
              <w:rPr>
                <w:i/>
                <w:u w:val="single"/>
              </w:rPr>
              <w:t xml:space="preserve"> запоминать.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пространственных представлений и мелкой моторики через упражнение в разложении предметов на составные части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1,2гр-работа по карточкам</w:t>
            </w:r>
          </w:p>
          <w:p w:rsidR="00504512" w:rsidRPr="00D42CD6" w:rsidRDefault="00504512" w:rsidP="003D06A9"/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  <w:p w:rsidR="00504512" w:rsidRPr="00D42CD6" w:rsidRDefault="00504512" w:rsidP="003D06A9">
            <w:pPr>
              <w:rPr>
                <w:lang w:val="en-US"/>
              </w:rPr>
            </w:pPr>
            <w:r w:rsidRPr="00D42CD6">
              <w:t>1</w:t>
            </w:r>
            <w:r w:rsidRPr="00D42CD6">
              <w:rPr>
                <w:lang w:val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 Письмо  строчной и прописной буквы х.  Составление слов с </w:t>
            </w:r>
            <w:r w:rsidRPr="00D42CD6">
              <w:lastRenderedPageBreak/>
              <w:t xml:space="preserve">буквой </w:t>
            </w:r>
            <w:proofErr w:type="spellStart"/>
            <w:proofErr w:type="gramStart"/>
            <w:r w:rsidRPr="00D42CD6">
              <w:t>х</w:t>
            </w:r>
            <w:proofErr w:type="spellEnd"/>
            <w:proofErr w:type="gramEnd"/>
            <w:r w:rsidRPr="00D42CD6">
              <w:t xml:space="preserve"> по картинке. Запись по образцу.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Комментирование  выполняемых действий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хлеб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Коррекция зрительного восприятия и мелкой моторики через письмо </w:t>
            </w:r>
            <w:r w:rsidRPr="00D42CD6">
              <w:lastRenderedPageBreak/>
              <w:t>элементов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lastRenderedPageBreak/>
              <w:t xml:space="preserve">3 </w:t>
            </w:r>
            <w:proofErr w:type="spellStart"/>
            <w:r w:rsidRPr="00D42CD6">
              <w:t>гр-Предметные</w:t>
            </w:r>
            <w:proofErr w:type="spellEnd"/>
            <w:r w:rsidRPr="00D42CD6">
              <w:t xml:space="preserve"> рисунки, в названиях которых встречаются </w:t>
            </w:r>
            <w:r w:rsidRPr="00D42CD6">
              <w:lastRenderedPageBreak/>
              <w:t>данные звуки.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lang w:val="en-US"/>
              </w:rPr>
            </w:pPr>
            <w:r w:rsidRPr="00D42CD6">
              <w:lastRenderedPageBreak/>
              <w:t>1</w:t>
            </w:r>
            <w:r w:rsidRPr="00D42CD6">
              <w:rPr>
                <w:lang w:val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 с печатного текста.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Учить сличать с образцом свою работу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  <w:p w:rsidR="00504512" w:rsidRPr="00D42CD6" w:rsidRDefault="00504512" w:rsidP="003D06A9">
            <w:r w:rsidRPr="00D42CD6">
              <w:t>Печатный текст</w:t>
            </w:r>
          </w:p>
          <w:p w:rsidR="00504512" w:rsidRPr="00D42CD6" w:rsidRDefault="00504512" w:rsidP="003D06A9">
            <w:pPr>
              <w:rPr>
                <w:i/>
                <w:u w:val="single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пространственного восприятия и мелкой моторики.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2гр-Таблицы слов на парные звонкие и глухие согласные перед гласными.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lang w:val="en-US"/>
              </w:rPr>
            </w:pPr>
            <w:r w:rsidRPr="00D42CD6">
              <w:t>1</w:t>
            </w:r>
            <w:r w:rsidRPr="00D42CD6">
              <w:rPr>
                <w:lang w:val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</w:rPr>
            </w:pPr>
            <w:r w:rsidRPr="00D42CD6">
              <w:t xml:space="preserve">Строчная и прописная </w:t>
            </w:r>
            <w:proofErr w:type="spellStart"/>
            <w:r w:rsidRPr="00D42CD6">
              <w:t>букваШш</w:t>
            </w:r>
            <w:proofErr w:type="gramStart"/>
            <w:r w:rsidRPr="00D42CD6">
              <w:t>.С</w:t>
            </w:r>
            <w:proofErr w:type="gramEnd"/>
            <w:r w:rsidRPr="00D42CD6">
              <w:t>писывание</w:t>
            </w:r>
            <w:proofErr w:type="spellEnd"/>
            <w:r w:rsidRPr="00D42CD6">
              <w:t xml:space="preserve"> с доски  слогов , слов  с буквой </w:t>
            </w:r>
            <w:proofErr w:type="spellStart"/>
            <w:r w:rsidRPr="00D42CD6">
              <w:t>ш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Воспитывать усидчивость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аккуратность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 наглядно – образной памяти, внимания</w:t>
            </w:r>
            <w:proofErr w:type="gramStart"/>
            <w:r w:rsidRPr="00D42CD6">
              <w:t xml:space="preserve"> ,</w:t>
            </w:r>
            <w:proofErr w:type="gramEnd"/>
            <w:r w:rsidRPr="00D42CD6">
              <w:t xml:space="preserve"> речи.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3гр-Предметные рисунки, в названиях которых встречаются данные звуки.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lang w:val="en-US"/>
              </w:rPr>
            </w:pPr>
            <w:r w:rsidRPr="00D42CD6">
              <w:t>1</w:t>
            </w:r>
            <w:r w:rsidRPr="00D42CD6">
              <w:rPr>
                <w:lang w:val="en-US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Клички собак по слуху, по обводке.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Учить выполнять действия по инструкции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Шарик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мелкой моторики через использование природного материала.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4гр-Предметные рисунки, в названиях которых встречаются данные звуки.</w:t>
            </w:r>
          </w:p>
        </w:tc>
      </w:tr>
      <w:tr w:rsidR="00504512" w:rsidRPr="00D42CD6" w:rsidTr="003D06A9">
        <w:trPr>
          <w:trHeight w:val="14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  <w:p w:rsidR="00504512" w:rsidRPr="00D42CD6" w:rsidRDefault="00504512" w:rsidP="003D06A9">
            <w:r w:rsidRPr="00D42CD6">
              <w:t>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Дифференциация  буквы </w:t>
            </w:r>
            <w:proofErr w:type="spellStart"/>
            <w:r w:rsidRPr="00D42CD6">
              <w:t>с-ш</w:t>
            </w:r>
            <w:proofErr w:type="spellEnd"/>
            <w:r w:rsidRPr="00D42CD6">
              <w:t>.</w:t>
            </w:r>
          </w:p>
          <w:p w:rsidR="00504512" w:rsidRPr="00D42CD6" w:rsidRDefault="00504512" w:rsidP="003D06A9">
            <w:r w:rsidRPr="00D42CD6">
              <w:t>Письмо по образцу, обводке.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  Формирование организационных умений в труде    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>Свистящие, шипящие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пространственных представлений и мелкой моторики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1,2гр-по карточкам</w:t>
            </w:r>
          </w:p>
        </w:tc>
      </w:tr>
      <w:tr w:rsidR="00504512" w:rsidRPr="00D42CD6" w:rsidTr="003D06A9">
        <w:trPr>
          <w:trHeight w:val="10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lang w:val="en-US"/>
              </w:rPr>
            </w:pPr>
            <w:r w:rsidRPr="00D42CD6">
              <w:t>1</w:t>
            </w:r>
            <w:r w:rsidRPr="00D42CD6">
              <w:rPr>
                <w:lang w:val="en-US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Имена людей  с буквой 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shd w:val="clear" w:color="auto" w:fill="FFFFFF"/>
              <w:spacing w:line="274" w:lineRule="exact"/>
            </w:pPr>
            <w:r w:rsidRPr="00D42CD6">
              <w:rPr>
                <w:color w:val="000000"/>
              </w:rPr>
              <w:t>Прививать навык работы в</w:t>
            </w:r>
            <w:r w:rsidRPr="00D42CD6">
              <w:t xml:space="preserve"> </w:t>
            </w:r>
            <w:r w:rsidRPr="00D42CD6">
              <w:rPr>
                <w:color w:val="000000"/>
                <w:spacing w:val="-3"/>
              </w:rPr>
              <w:t>коллективе.</w:t>
            </w:r>
          </w:p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i/>
                <w:u w:val="single"/>
              </w:rPr>
            </w:pPr>
            <w:r w:rsidRPr="00D42CD6">
              <w:rPr>
                <w:i/>
                <w:u w:val="single"/>
              </w:rPr>
              <w:t>Заглавные буквы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двигательной памяти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1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rPr>
                <w:lang w:val="en-US"/>
              </w:rPr>
              <w:t xml:space="preserve"> </w:t>
            </w:r>
            <w:r w:rsidRPr="00D42CD6">
              <w:t>Вставить пропущенные буквы.</w:t>
            </w:r>
          </w:p>
        </w:tc>
      </w:tr>
      <w:tr w:rsidR="00504512" w:rsidRPr="00D42CD6" w:rsidTr="003D06A9">
        <w:trPr>
          <w:trHeight w:val="14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lang w:val="en-US"/>
              </w:rPr>
            </w:pPr>
            <w:r w:rsidRPr="00D42CD6">
              <w:t>1</w:t>
            </w:r>
            <w:r w:rsidRPr="00D42CD6">
              <w:rPr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Составление  предложений  с изученными буквами.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 Учить ориентироваться в задании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Лейка, Лена, мак, шар.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мелкой моторики, двигательной памяти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</w:t>
            </w:r>
            <w:proofErr w:type="gramStart"/>
            <w:r w:rsidRPr="00D42CD6">
              <w:t>р-</w:t>
            </w:r>
            <w:proofErr w:type="gramEnd"/>
            <w:r w:rsidRPr="00D42CD6">
              <w:t xml:space="preserve"> по обводке</w:t>
            </w:r>
          </w:p>
        </w:tc>
      </w:tr>
      <w:tr w:rsidR="00504512" w:rsidRPr="00D42CD6" w:rsidTr="003D06A9">
        <w:trPr>
          <w:trHeight w:val="3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</w:t>
            </w:r>
            <w:r w:rsidRPr="00D42CD6">
              <w:rPr>
                <w:lang w:val="en-US"/>
              </w:rPr>
              <w:t>9</w:t>
            </w:r>
            <w:r w:rsidRPr="00D42CD6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Буквы сходные  по начертанию, </w:t>
            </w:r>
            <w:proofErr w:type="spellStart"/>
            <w:r w:rsidRPr="00D42CD6">
              <w:t>отлича-ющихсядобавочным</w:t>
            </w:r>
            <w:proofErr w:type="spellEnd"/>
            <w:r w:rsidRPr="00D42CD6">
              <w:t xml:space="preserve"> элементам</w:t>
            </w:r>
            <w:proofErr w:type="gramStart"/>
            <w:r w:rsidRPr="00D42CD6">
              <w:t>и(</w:t>
            </w:r>
            <w:proofErr w:type="spellStart"/>
            <w:proofErr w:type="gramEnd"/>
            <w:r w:rsidRPr="00D42CD6">
              <w:t>и-ш,о-а</w:t>
            </w:r>
            <w:proofErr w:type="spellEnd"/>
            <w:r w:rsidRPr="00D42CD6">
              <w:t>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Воспитывать усидчивость.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roofErr w:type="gramStart"/>
            <w:r w:rsidRPr="00D42CD6">
              <w:t>Сходные</w:t>
            </w:r>
            <w:proofErr w:type="gramEnd"/>
            <w:r w:rsidRPr="00D42CD6">
              <w:t xml:space="preserve"> по начертанию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 Коррекция произвольного внимания</w:t>
            </w:r>
            <w:proofErr w:type="gramStart"/>
            <w:r w:rsidRPr="00D42CD6">
              <w:t xml:space="preserve"> .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2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о образцу</w:t>
            </w:r>
          </w:p>
          <w:p w:rsidR="00504512" w:rsidRPr="00D42CD6" w:rsidRDefault="00504512" w:rsidP="003D06A9"/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rPr>
                <w:lang w:val="en-US"/>
              </w:rPr>
              <w:t>20</w:t>
            </w:r>
            <w:r w:rsidRPr="00D42CD6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Письмо предложений </w:t>
            </w:r>
            <w:r w:rsidRPr="00D42CD6">
              <w:lastRenderedPageBreak/>
              <w:t>по обводке, образцу.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Учить проговаривать </w:t>
            </w:r>
            <w:r w:rsidRPr="00D42CD6">
              <w:lastRenderedPageBreak/>
              <w:t>запись.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rPr>
                <w:i/>
                <w:u w:val="single"/>
              </w:rPr>
              <w:lastRenderedPageBreak/>
              <w:t xml:space="preserve">По обводке, по </w:t>
            </w:r>
            <w:r w:rsidRPr="00D42CD6">
              <w:rPr>
                <w:i/>
                <w:u w:val="single"/>
              </w:rPr>
              <w:lastRenderedPageBreak/>
              <w:t>образцу.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lastRenderedPageBreak/>
              <w:t xml:space="preserve">Формирование умения </w:t>
            </w:r>
            <w:r w:rsidRPr="00D42CD6">
              <w:lastRenderedPageBreak/>
              <w:t>строить логические связи.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lastRenderedPageBreak/>
              <w:t xml:space="preserve">1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Работа по </w:t>
            </w:r>
            <w:r w:rsidRPr="00D42CD6">
              <w:lastRenderedPageBreak/>
              <w:t>карточкам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lastRenderedPageBreak/>
              <w:t>2</w:t>
            </w:r>
            <w:r w:rsidRPr="00D42CD6">
              <w:rPr>
                <w:lang w:val="en-US"/>
              </w:rPr>
              <w:t>1</w:t>
            </w:r>
            <w:r w:rsidRPr="00D42CD6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по слух</w:t>
            </w:r>
            <w:proofErr w:type="gramStart"/>
            <w:r w:rsidRPr="00D42CD6">
              <w:t>у(</w:t>
            </w:r>
            <w:proofErr w:type="gramEnd"/>
            <w:r w:rsidRPr="00D42CD6">
              <w:t xml:space="preserve"> по возможности).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Уметь слушать вопрос</w:t>
            </w:r>
            <w:proofErr w:type="gramStart"/>
            <w:r w:rsidRPr="00D42CD6">
              <w:t xml:space="preserve"> ,</w:t>
            </w:r>
            <w:proofErr w:type="gramEnd"/>
            <w:r w:rsidRPr="00D42CD6">
              <w:t xml:space="preserve"> отвечать на  него.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По слуху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пространственных представлений и мелкой моторики</w:t>
            </w:r>
          </w:p>
          <w:p w:rsidR="00504512" w:rsidRPr="00D42CD6" w:rsidRDefault="00504512" w:rsidP="003D06A9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1,2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rPr>
                <w:lang w:val="en-US"/>
              </w:rPr>
              <w:t xml:space="preserve"> </w:t>
            </w:r>
            <w:r w:rsidRPr="00D42CD6">
              <w:t>До</w:t>
            </w:r>
            <w:r w:rsidRPr="00D42CD6">
              <w:rPr>
                <w:lang w:val="en-US"/>
              </w:rPr>
              <w:t xml:space="preserve"> </w:t>
            </w:r>
            <w:r w:rsidRPr="00D42CD6">
              <w:t>пиши слово.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2</w:t>
            </w:r>
            <w:proofErr w:type="spellStart"/>
            <w:r w:rsidRPr="00D42CD6">
              <w:rPr>
                <w:lang w:val="en-US"/>
              </w:rPr>
              <w:t>2</w:t>
            </w:r>
            <w:proofErr w:type="spellEnd"/>
            <w:r w:rsidRPr="00D42CD6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Буква </w:t>
            </w:r>
            <w:proofErr w:type="spellStart"/>
            <w:r w:rsidRPr="00D42CD6">
              <w:t>ы</w:t>
            </w:r>
            <w:proofErr w:type="spellEnd"/>
            <w:r w:rsidRPr="00D42CD6">
              <w:t xml:space="preserve">  в словах, слогах.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Уметь использовать  изученные слова </w:t>
            </w:r>
            <w:proofErr w:type="gramStart"/>
            <w:r w:rsidRPr="00D42CD6">
              <w:t>при</w:t>
            </w:r>
            <w:proofErr w:type="gramEnd"/>
            <w:r w:rsidRPr="00D42CD6">
              <w:t xml:space="preserve"> общение  со сверстниками.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rPr>
                <w:b/>
                <w:i/>
                <w:u w:val="single"/>
              </w:rPr>
              <w:t>Слоги, слова.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мелкой   моторики через упражнение в штриховки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1,2гр-по карточка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2</w:t>
            </w:r>
            <w:r w:rsidRPr="00D42CD6">
              <w:rPr>
                <w:lang w:val="en-US"/>
              </w:rPr>
              <w:t>3</w:t>
            </w:r>
            <w:r w:rsidRPr="00D42CD6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Строчная и прописная буква </w:t>
            </w:r>
            <w:proofErr w:type="spellStart"/>
            <w:r w:rsidRPr="00D42CD6">
              <w:t>Нн</w:t>
            </w:r>
            <w:proofErr w:type="spellEnd"/>
            <w:r w:rsidRPr="00D42CD6">
              <w:t xml:space="preserve">  Имена людей с буквой 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Уметь использовать полученные знания в жизн</w:t>
            </w:r>
            <w:proofErr w:type="gramStart"/>
            <w:r w:rsidRPr="00D42CD6">
              <w:t>и(</w:t>
            </w:r>
            <w:proofErr w:type="gramEnd"/>
            <w:r w:rsidRPr="00D42CD6">
              <w:t xml:space="preserve"> в написании своего имени)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Заглавные буквы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Формирование </w:t>
            </w:r>
            <w:proofErr w:type="spellStart"/>
            <w:r w:rsidRPr="00D42CD6">
              <w:t>слухо-речедвигатель</w:t>
            </w:r>
            <w:proofErr w:type="spellEnd"/>
            <w:r w:rsidRPr="00D42CD6">
              <w:t>-</w:t>
            </w:r>
          </w:p>
          <w:p w:rsidR="00504512" w:rsidRPr="00D42CD6" w:rsidRDefault="00504512" w:rsidP="003D06A9">
            <w:proofErr w:type="spellStart"/>
            <w:r w:rsidRPr="00D42CD6">
              <w:t>ного</w:t>
            </w:r>
            <w:proofErr w:type="spellEnd"/>
            <w:r w:rsidRPr="00D42CD6">
              <w:t xml:space="preserve"> взаимодействия.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</w:t>
            </w:r>
            <w:proofErr w:type="gramStart"/>
            <w:r w:rsidRPr="00D42CD6">
              <w:t>р-</w:t>
            </w:r>
            <w:proofErr w:type="gramEnd"/>
            <w:r w:rsidRPr="00D42CD6">
              <w:t xml:space="preserve"> по обводке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2</w:t>
            </w:r>
            <w:r w:rsidRPr="00D42CD6">
              <w:rPr>
                <w:lang w:val="en-US"/>
              </w:rPr>
              <w:t>4</w:t>
            </w:r>
            <w:r w:rsidRPr="00D42CD6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 Списывание короткого  печатного текста прописными буквами.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  Формирование организационных умений в труде    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Печатный текст, прописные буквы.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зрительного восприятия, фонематического слуха.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</w:t>
            </w:r>
            <w:proofErr w:type="gramStart"/>
            <w:r w:rsidRPr="00D42CD6">
              <w:t>р-</w:t>
            </w:r>
            <w:proofErr w:type="gramEnd"/>
            <w:r w:rsidRPr="00D42CD6">
              <w:t xml:space="preserve"> по обводке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2</w:t>
            </w:r>
            <w:r w:rsidRPr="00D42CD6">
              <w:rPr>
                <w:lang w:val="en-US"/>
              </w:rPr>
              <w:t>5</w:t>
            </w:r>
            <w:r w:rsidRPr="00D42CD6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Составлять  предложения  по заданию учителя</w:t>
            </w:r>
            <w:proofErr w:type="gramStart"/>
            <w:r w:rsidRPr="00D42CD6">
              <w:t xml:space="preserve"> ,</w:t>
            </w:r>
            <w:proofErr w:type="gramEnd"/>
            <w:r w:rsidRPr="00D42CD6">
              <w:t xml:space="preserve"> записывать их  с большой буквы, в конце ставить точку.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Учить выполнять действия по инструкции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rPr>
                <w:i/>
                <w:u w:val="single"/>
              </w:rPr>
              <w:t>Слушать</w:t>
            </w:r>
            <w:proofErr w:type="gramStart"/>
            <w:r w:rsidRPr="00D42CD6">
              <w:rPr>
                <w:i/>
                <w:u w:val="single"/>
              </w:rPr>
              <w:t xml:space="preserve"> ,</w:t>
            </w:r>
            <w:proofErr w:type="gramEnd"/>
            <w:r w:rsidRPr="00D42CD6">
              <w:rPr>
                <w:i/>
                <w:u w:val="single"/>
              </w:rPr>
              <w:t xml:space="preserve"> запоминать.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Развитие связной речи через вопросно-ответную форму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1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Работа по карточкам</w:t>
            </w:r>
          </w:p>
          <w:p w:rsidR="00504512" w:rsidRPr="00D42CD6" w:rsidRDefault="00504512" w:rsidP="003D06A9"/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2</w:t>
            </w:r>
            <w:r w:rsidRPr="00D42CD6">
              <w:rPr>
                <w:lang w:val="en-US"/>
              </w:rPr>
              <w:t>6</w:t>
            </w:r>
            <w:r w:rsidRPr="00D42CD6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по слуху букв, слогов, слов.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Формирование организационных умений в труде    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Красиво, аккуратно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зрительного восприятия, фонематического слуха.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1гр-Составление предложений из слов</w:t>
            </w:r>
            <w:proofErr w:type="gramStart"/>
            <w:r w:rsidRPr="00D42CD6">
              <w:t xml:space="preserve"> ,</w:t>
            </w:r>
            <w:proofErr w:type="gramEnd"/>
            <w:r w:rsidRPr="00D42CD6">
              <w:t xml:space="preserve"> данных в разбивку.</w:t>
            </w:r>
          </w:p>
        </w:tc>
      </w:tr>
      <w:tr w:rsidR="00504512" w:rsidRPr="00D42CD6" w:rsidTr="003D06A9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722762" w:rsidRDefault="00504512" w:rsidP="003D06A9">
            <w:r w:rsidRPr="00722762">
              <w:t>27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Повторение</w:t>
            </w:r>
            <w:r>
              <w:t xml:space="preserve"> пройденного материала. Звуки и </w:t>
            </w:r>
            <w:proofErr w:type="spellStart"/>
            <w:r>
              <w:t>буквыю</w:t>
            </w:r>
            <w:proofErr w:type="spellEnd"/>
            <w:r w:rsidRPr="00D42CD6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3E2A44" w:rsidRDefault="00504512" w:rsidP="003D06A9">
            <w:pPr>
              <w:jc w:val="center"/>
            </w:pPr>
            <w:r w:rsidRPr="003E2A44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3E2A44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Ответы на  вопросы.</w:t>
            </w:r>
          </w:p>
          <w:p w:rsidR="00504512" w:rsidRPr="003E2A44" w:rsidRDefault="00504512" w:rsidP="003D06A9">
            <w:r w:rsidRPr="00D42CD6">
              <w:t>Разучивание стихов, отгадывание загадок.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3E2A44" w:rsidRDefault="00504512" w:rsidP="003D06A9">
            <w:r w:rsidRPr="00D42CD6">
              <w:t>Коррекция связной устной речи через активизацию словаря, упражнений в построении предложений.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4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заучивают по голосу учителя, пишут по обводке</w:t>
            </w:r>
          </w:p>
        </w:tc>
      </w:tr>
    </w:tbl>
    <w:p w:rsidR="00504512" w:rsidRPr="00D42CD6" w:rsidRDefault="00504512" w:rsidP="00504512"/>
    <w:p w:rsidR="00504512" w:rsidRPr="00D42CD6" w:rsidRDefault="00504512" w:rsidP="00504512"/>
    <w:p w:rsidR="00504512" w:rsidRPr="00D42CD6" w:rsidRDefault="00504512" w:rsidP="00504512"/>
    <w:p w:rsidR="00504512" w:rsidRPr="00D42CD6" w:rsidRDefault="00504512" w:rsidP="00504512">
      <w:r w:rsidRPr="00D42CD6">
        <w:t xml:space="preserve">Письмо </w:t>
      </w:r>
      <w:r>
        <w:t>.</w:t>
      </w:r>
      <w:r w:rsidRPr="00446023">
        <w:rPr>
          <w:b/>
        </w:rPr>
        <w:t xml:space="preserve"> </w:t>
      </w:r>
      <w:r>
        <w:rPr>
          <w:b/>
        </w:rPr>
        <w:t>. 2 чет.</w:t>
      </w: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900"/>
        <w:gridCol w:w="900"/>
        <w:gridCol w:w="1980"/>
        <w:gridCol w:w="2880"/>
        <w:gridCol w:w="3240"/>
        <w:gridCol w:w="2340"/>
      </w:tblGrid>
      <w:tr w:rsidR="00504512" w:rsidRPr="00D42CD6" w:rsidTr="003D06A9">
        <w:trPr>
          <w:trHeight w:val="1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>№</w:t>
            </w:r>
            <w:r w:rsidRPr="00D42CD6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D42CD6">
              <w:rPr>
                <w:b/>
              </w:rPr>
              <w:t>п</w:t>
            </w:r>
            <w:proofErr w:type="spellEnd"/>
            <w:proofErr w:type="gramEnd"/>
            <w:r w:rsidRPr="00D42CD6">
              <w:rPr>
                <w:b/>
              </w:rPr>
              <w:t>/</w:t>
            </w:r>
            <w:proofErr w:type="spellStart"/>
            <w:r w:rsidRPr="00D42CD6">
              <w:rPr>
                <w:b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 xml:space="preserve">Содержание </w:t>
            </w:r>
            <w:proofErr w:type="gramStart"/>
            <w:r w:rsidRPr="00D42CD6">
              <w:rPr>
                <w:b/>
              </w:rPr>
              <w:t>учебного</w:t>
            </w:r>
            <w:proofErr w:type="gramEnd"/>
          </w:p>
          <w:p w:rsidR="00504512" w:rsidRPr="00D42CD6" w:rsidRDefault="00504512" w:rsidP="003D06A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D42CD6">
              <w:rPr>
                <w:b/>
              </w:rPr>
              <w:t>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>Кол-во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  <w:lang w:val="en-US"/>
              </w:rPr>
            </w:pPr>
            <w:r w:rsidRPr="00D42CD6">
              <w:rPr>
                <w:b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>Словарь.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 xml:space="preserve">Коммуникативные </w:t>
            </w:r>
          </w:p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>навыки.</w:t>
            </w:r>
            <w:r>
              <w:rPr>
                <w:b/>
              </w:rPr>
              <w:t xml:space="preserve"> </w:t>
            </w:r>
            <w:r w:rsidRPr="00D42CD6">
              <w:rPr>
                <w:b/>
              </w:rPr>
              <w:t>Работа по социализации.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>Коррекционная  работа.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>Индивидуальная</w:t>
            </w:r>
          </w:p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>Работа.</w:t>
            </w:r>
          </w:p>
        </w:tc>
      </w:tr>
      <w:tr w:rsidR="00504512" w:rsidRPr="00D42CD6" w:rsidTr="003D06A9">
        <w:trPr>
          <w:trHeight w:val="10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t>Письмо слов, коротких предложений с изученными буквами</w:t>
            </w:r>
            <w:r w:rsidRPr="00D42CD6">
              <w:rPr>
                <w:b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  <w:lang w:val="en-US"/>
              </w:rPr>
            </w:pPr>
            <w:r w:rsidRPr="00D42CD6">
              <w:rPr>
                <w:b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Заглавные буквы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Ответы на вопросы.</w:t>
            </w:r>
          </w:p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t>Воспитывать аккуратность.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t>Коррекция фонематического слуха через упражнения в выделении звука в слове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 xml:space="preserve">4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заучивают по голосу учителя, пишут по обводке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Слова с буквой </w:t>
            </w:r>
            <w:proofErr w:type="gramStart"/>
            <w:r w:rsidRPr="00D42CD6">
              <w:t>–</w:t>
            </w:r>
            <w:proofErr w:type="spellStart"/>
            <w:r w:rsidRPr="00D42CD6">
              <w:t>Б</w:t>
            </w:r>
            <w:proofErr w:type="gramEnd"/>
            <w:r w:rsidRPr="00D42CD6">
              <w:t>б</w:t>
            </w:r>
            <w:proofErr w:type="spellEnd"/>
            <w:r w:rsidRPr="00D42CD6">
              <w:t>-. Деление слов на слоги.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барабан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roofErr w:type="spellStart"/>
            <w:r w:rsidRPr="00D42CD6">
              <w:t>Оречевление</w:t>
            </w:r>
            <w:proofErr w:type="spellEnd"/>
            <w:r w:rsidRPr="00D42CD6">
              <w:t xml:space="preserve"> своих действий. Воспитывать аккуратность.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Коррекция  </w:t>
            </w:r>
            <w:proofErr w:type="gramStart"/>
            <w:r w:rsidRPr="00D42CD6">
              <w:t>слухового</w:t>
            </w:r>
            <w:proofErr w:type="gramEnd"/>
            <w:r w:rsidRPr="00D42CD6">
              <w:t xml:space="preserve">  </w:t>
            </w:r>
            <w:proofErr w:type="spellStart"/>
            <w:r w:rsidRPr="00D42CD6">
              <w:t>вос</w:t>
            </w:r>
            <w:proofErr w:type="spellEnd"/>
            <w:r w:rsidRPr="00D42CD6">
              <w:t>-</w:t>
            </w:r>
          </w:p>
          <w:p w:rsidR="00504512" w:rsidRPr="00D42CD6" w:rsidRDefault="00504512" w:rsidP="003D06A9">
            <w:r w:rsidRPr="00D42CD6">
              <w:t xml:space="preserve">приятия </w:t>
            </w:r>
            <w:proofErr w:type="gramStart"/>
            <w:r w:rsidRPr="00D42CD6">
              <w:t>ч</w:t>
            </w:r>
            <w:proofErr w:type="gramEnd"/>
            <w:r w:rsidRPr="00D42CD6">
              <w:t>/</w:t>
            </w:r>
            <w:proofErr w:type="spellStart"/>
            <w:r w:rsidRPr="00D42CD6">
              <w:t>з</w:t>
            </w:r>
            <w:proofErr w:type="spellEnd"/>
            <w:r w:rsidRPr="00D42CD6">
              <w:t xml:space="preserve">  упражнения в выделении звука в слове.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3гр,4гр-Работа с наборами букв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Слова с буквой </w:t>
            </w:r>
            <w:proofErr w:type="gramStart"/>
            <w:r w:rsidRPr="00D42CD6">
              <w:t>–</w:t>
            </w:r>
            <w:proofErr w:type="spellStart"/>
            <w:r w:rsidRPr="00D42CD6">
              <w:t>П</w:t>
            </w:r>
            <w:proofErr w:type="gramEnd"/>
            <w:r w:rsidRPr="00D42CD6">
              <w:t>п</w:t>
            </w:r>
            <w:proofErr w:type="spellEnd"/>
            <w:r w:rsidRPr="00D42CD6">
              <w:t>. Деление слов на слоги.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Дежурный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с комментированием. Учить работать в парах (взаимопроверка).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Коррекция фонематического слуха </w:t>
            </w:r>
            <w:proofErr w:type="gramStart"/>
            <w:r w:rsidRPr="00D42CD6">
              <w:t>ч</w:t>
            </w:r>
            <w:proofErr w:type="gramEnd"/>
            <w:r w:rsidRPr="00D42CD6">
              <w:t>/</w:t>
            </w:r>
            <w:proofErr w:type="spellStart"/>
            <w:r w:rsidRPr="00D42CD6">
              <w:t>з</w:t>
            </w:r>
            <w:proofErr w:type="spellEnd"/>
            <w:r w:rsidRPr="00D42CD6">
              <w:t xml:space="preserve"> упражнения в анализе  слов.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3гр-Работа с предметными рисунками.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Согласные Б-П.</w:t>
            </w:r>
          </w:p>
          <w:p w:rsidR="00504512" w:rsidRPr="00D42CD6" w:rsidRDefault="00504512" w:rsidP="003D06A9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помидор</w:t>
            </w:r>
          </w:p>
          <w:p w:rsidR="00504512" w:rsidRPr="00D42CD6" w:rsidRDefault="00504512" w:rsidP="003D06A9">
            <w:pPr>
              <w:rPr>
                <w:b/>
                <w:i/>
              </w:rPr>
            </w:pPr>
          </w:p>
          <w:p w:rsidR="00504512" w:rsidRPr="00D42CD6" w:rsidRDefault="00504512" w:rsidP="003D06A9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с комментированием. Формировать положительное отношение к учёбе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восприятия через упражнения в выделении и различении звуков в слове.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4гр-Работа с предметными рисунками.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Различение Б-П</w:t>
            </w:r>
            <w:r w:rsidRPr="00D42CD6">
              <w:rPr>
                <w:b/>
              </w:rPr>
              <w:t xml:space="preserve"> </w:t>
            </w:r>
            <w:r w:rsidRPr="00D42CD6">
              <w:t>«Природа нашего края»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помидор</w:t>
            </w:r>
          </w:p>
          <w:p w:rsidR="00504512" w:rsidRPr="00D42CD6" w:rsidRDefault="00504512" w:rsidP="003D06A9">
            <w:pPr>
              <w:rPr>
                <w:b/>
                <w:i/>
              </w:rPr>
            </w:pPr>
          </w:p>
          <w:p w:rsidR="00504512" w:rsidRPr="00D42CD6" w:rsidRDefault="00504512" w:rsidP="003D06A9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Ответы на вопросы</w:t>
            </w:r>
          </w:p>
          <w:p w:rsidR="00504512" w:rsidRPr="00D42CD6" w:rsidRDefault="00504512" w:rsidP="003D06A9">
            <w:r w:rsidRPr="00D42CD6">
              <w:t>Формировать настойчивость и терпение в работе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Коррекция фонематического восприятия через совершенствование слухового различения звуков.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</w:t>
            </w:r>
            <w:proofErr w:type="gramStart"/>
            <w:r w:rsidRPr="00D42CD6">
              <w:t>р-</w:t>
            </w:r>
            <w:proofErr w:type="gramEnd"/>
            <w:r w:rsidRPr="00D42CD6">
              <w:t xml:space="preserve"> по обводке.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Согласные  </w:t>
            </w:r>
            <w:proofErr w:type="gramStart"/>
            <w:r w:rsidRPr="00D42CD6">
              <w:t>Д-Т</w:t>
            </w:r>
            <w:proofErr w:type="gramEnd"/>
            <w:r w:rsidRPr="00D42CD6">
              <w:t>. Письмо коротких предложений по слуху, по образцу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с комментированием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восприятия через совершенствование слухового различения звуков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1,2гр-Письмо с комментированием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lastRenderedPageBreak/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Согласные З-С. Письмо коротких предложений по слуху, по образцу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lang w:val="en-US"/>
              </w:rPr>
            </w:pPr>
            <w:r w:rsidRPr="00D42CD6"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собака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Составление рассказа по картинке «наш край»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восприятия через совершенствование слухового различения звуков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2 </w:t>
            </w:r>
            <w:proofErr w:type="spellStart"/>
            <w:r w:rsidRPr="00D42CD6">
              <w:t>гр-Предметные</w:t>
            </w:r>
            <w:proofErr w:type="spellEnd"/>
            <w:r w:rsidRPr="00D42CD6">
              <w:t xml:space="preserve"> рисунки, в названиях которых встречаются данные звуки.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Различение звонких и глухих согласных З-С.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lang w:val="en-US"/>
              </w:rPr>
            </w:pPr>
            <w:r w:rsidRPr="00D42CD6"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ско</w:t>
            </w:r>
            <w:r>
              <w:rPr>
                <w:b/>
                <w:i/>
              </w:rPr>
              <w:t>ро</w:t>
            </w:r>
            <w:r w:rsidRPr="00D42CD6">
              <w:rPr>
                <w:b/>
                <w:i/>
              </w:rPr>
              <w:t>говорки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Составление </w:t>
            </w:r>
            <w:proofErr w:type="gramStart"/>
            <w:r w:rsidRPr="00D42CD6">
              <w:t>рассказа  про</w:t>
            </w:r>
            <w:proofErr w:type="gramEnd"/>
            <w:r w:rsidRPr="00D42CD6">
              <w:t xml:space="preserve">  любимую игрушку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слуха через различение пар звонких и глухих согласных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Предметные рисунки.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Согласные  Ж-Ш.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lang w:val="en-US"/>
              </w:rPr>
            </w:pPr>
            <w:r w:rsidRPr="00D42CD6"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Ответы на вопросы. Комментирование письма.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восприятия через совершенствование слухового различения звуков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1гр-Составление предложений из слов</w:t>
            </w:r>
            <w:proofErr w:type="gramStart"/>
            <w:r w:rsidRPr="00D42CD6">
              <w:t xml:space="preserve"> ,</w:t>
            </w:r>
            <w:proofErr w:type="gramEnd"/>
            <w:r w:rsidRPr="00D42CD6">
              <w:t xml:space="preserve"> данных в разбивку.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Различение звонких и глухих согласных Ж-Ш. Звукобуквенный анализ.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Работа в парах (взаимопроверка)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слуха через различение пар звонких и глухих согласных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1,2гр-работа по карточкам</w:t>
            </w:r>
          </w:p>
          <w:p w:rsidR="00504512" w:rsidRPr="00D42CD6" w:rsidRDefault="00504512" w:rsidP="003D06A9"/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Согласные </w:t>
            </w:r>
            <w:proofErr w:type="gramStart"/>
            <w:r w:rsidRPr="00D42CD6">
              <w:t>Г-К</w:t>
            </w:r>
            <w:proofErr w:type="gramEnd"/>
            <w:r w:rsidRPr="00D42CD6">
              <w:t>. Имена  людей, клички животных по образцу.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с комментированием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восприятия через совершенствование слухового различения звуков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3 </w:t>
            </w:r>
            <w:proofErr w:type="spellStart"/>
            <w:r w:rsidRPr="00D42CD6">
              <w:t>гр-Предметные</w:t>
            </w:r>
            <w:proofErr w:type="spellEnd"/>
            <w:r w:rsidRPr="00D42CD6">
              <w:t xml:space="preserve"> рисунки, в названиях которых встречаются данные звуки.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Различение звонких и глухих согласных </w:t>
            </w:r>
            <w:proofErr w:type="gramStart"/>
            <w:r w:rsidRPr="00D42CD6">
              <w:t>Г-К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капуста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Ответы на вопросы, воспитание самоконтроля.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слуха через различение пар звонких и глухих согласных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2гр-Таблицы слов на парные звонкие и глухие согласные перед гласными.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Согласные В-Ф.</w:t>
            </w:r>
          </w:p>
          <w:p w:rsidR="00504512" w:rsidRPr="00D42CD6" w:rsidRDefault="00504512" w:rsidP="003D06A9">
            <w:r w:rsidRPr="00D42CD6">
              <w:t>Звукобуквенный анализ.</w:t>
            </w:r>
          </w:p>
          <w:p w:rsidR="00504512" w:rsidRPr="00D42CD6" w:rsidRDefault="00504512" w:rsidP="003D06A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Глухие и звонкие согласные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Составление предложений по рисункам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восприятия через совершенствование слухового различения звуков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3гр-Предметные рисунки, в названиях которых встречаются данные звуки.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Различение звонких и глухих согласных В-Ф.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Составление предложений по рисункам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слуха через различение пар звонких и глухих согласных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4гр-Предметные рисунки, в названиях которых </w:t>
            </w:r>
            <w:r w:rsidRPr="00D42CD6">
              <w:lastRenderedPageBreak/>
              <w:t>встречаются данные звуки.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lastRenderedPageBreak/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Различение звонких и глухих согласных.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lang w:val="en-US"/>
              </w:rPr>
            </w:pPr>
            <w:r w:rsidRPr="00D42CD6"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различение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Составление предложений по предметным картинкам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Развитие внимания  через игру « Буква заблудилась»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1,2гр-по карточкам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Контрольное списывание с доски </w:t>
            </w:r>
            <w:proofErr w:type="gramStart"/>
            <w:r w:rsidRPr="00D42CD6">
              <w:t xml:space="preserve">( </w:t>
            </w:r>
            <w:proofErr w:type="gramEnd"/>
            <w:r w:rsidRPr="00D42CD6">
              <w:t>по возможности)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  <w:p w:rsidR="00504512" w:rsidRPr="00D42CD6" w:rsidRDefault="00504512" w:rsidP="003D06A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Контрольное списывание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Воспитание самостоятельности.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эмоционально-волевой сферы через формирование настойчивости, упорства.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1 </w:t>
            </w:r>
            <w:proofErr w:type="spellStart"/>
            <w:r w:rsidRPr="00D42CD6">
              <w:t>гр-Вставить</w:t>
            </w:r>
            <w:proofErr w:type="spellEnd"/>
            <w:r w:rsidRPr="00D42CD6">
              <w:t xml:space="preserve"> пропущенные буквы.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Письмо по слуху имена людей, клички собак.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Клички собак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Формирование грамматического строя речи.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эмоционально-волевой сферы через формирование адекватной самооценки.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</w:t>
            </w:r>
            <w:proofErr w:type="gramStart"/>
            <w:r w:rsidRPr="00D42CD6">
              <w:t>р-</w:t>
            </w:r>
            <w:proofErr w:type="gramEnd"/>
            <w:r w:rsidRPr="00D42CD6">
              <w:t xml:space="preserve"> по обводке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Слова со звуком </w:t>
            </w:r>
            <w:proofErr w:type="gramStart"/>
            <w:r w:rsidRPr="00D42CD6">
              <w:t>–</w:t>
            </w:r>
            <w:proofErr w:type="spellStart"/>
            <w:r w:rsidRPr="00D42CD6">
              <w:t>Р</w:t>
            </w:r>
            <w:proofErr w:type="gramEnd"/>
            <w:r w:rsidRPr="00D42CD6">
              <w:t>-.Деление</w:t>
            </w:r>
            <w:proofErr w:type="spellEnd"/>
            <w:r w:rsidRPr="00D42CD6">
              <w:t xml:space="preserve"> слов на слоги.</w:t>
            </w:r>
            <w:r w:rsidRPr="00D42CD6">
              <w:rPr>
                <w:b/>
              </w:rPr>
              <w:t>«Животные Урала»РК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рысь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Совершенствование произносительной стороны речи.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фонематического восприятия через совершенствование слухового различения звуков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2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о образцу</w:t>
            </w:r>
          </w:p>
          <w:p w:rsidR="00504512" w:rsidRPr="00D42CD6" w:rsidRDefault="00504512" w:rsidP="003D06A9"/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Слова со звуком </w:t>
            </w:r>
            <w:proofErr w:type="gramStart"/>
            <w:r w:rsidRPr="00D42CD6">
              <w:t>–Л</w:t>
            </w:r>
            <w:proofErr w:type="gramEnd"/>
            <w:r w:rsidRPr="00D42CD6">
              <w:t>-</w:t>
            </w:r>
          </w:p>
          <w:p w:rsidR="00504512" w:rsidRPr="00D42CD6" w:rsidRDefault="00504512" w:rsidP="003D06A9">
            <w:r w:rsidRPr="00D42CD6">
              <w:t>Списывание печатного текста прописными буквами.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аккуратность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Совершенствование произносительной стороны речи.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Развитие фонематического восприятия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1 </w:t>
            </w:r>
            <w:proofErr w:type="spellStart"/>
            <w:r w:rsidRPr="00D42CD6">
              <w:t>г</w:t>
            </w:r>
            <w:proofErr w:type="gramStart"/>
            <w:r w:rsidRPr="00D42CD6">
              <w:t>р</w:t>
            </w:r>
            <w:proofErr w:type="spellEnd"/>
            <w:r w:rsidRPr="00D42CD6">
              <w:t>-</w:t>
            </w:r>
            <w:proofErr w:type="gramEnd"/>
            <w:r w:rsidRPr="00D42CD6">
              <w:t xml:space="preserve"> Работа по карточкам</w:t>
            </w:r>
          </w:p>
          <w:p w:rsidR="00504512" w:rsidRPr="00D42CD6" w:rsidRDefault="00504512" w:rsidP="003D06A9"/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Различение </w:t>
            </w:r>
            <w:proofErr w:type="spellStart"/>
            <w:r w:rsidRPr="00D42CD6">
              <w:t>артикуляторно-сходных</w:t>
            </w:r>
            <w:proofErr w:type="spellEnd"/>
            <w:r w:rsidRPr="00D42CD6">
              <w:t xml:space="preserve"> согласных Р-Л. Письмо по слуху.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 w:rsidRPr="00D42CD6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тарелка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Уточнение произношения  и практическое овладение написанием слов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Упражнения в анализе слов по их звукобуквенному составу.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1,2 </w:t>
            </w:r>
            <w:proofErr w:type="spellStart"/>
            <w:r w:rsidRPr="00D42CD6">
              <w:t>гр-Допиши</w:t>
            </w:r>
            <w:proofErr w:type="spellEnd"/>
            <w:r w:rsidRPr="00D42CD6">
              <w:t xml:space="preserve"> слово.</w:t>
            </w:r>
          </w:p>
        </w:tc>
      </w:tr>
      <w:tr w:rsidR="00504512" w:rsidRPr="00D42CD6" w:rsidTr="003D06A9">
        <w:trPr>
          <w:trHeight w:val="9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 xml:space="preserve"> Работа с деформированным текстом « Письмо Деду Морозу».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lang w:val="en-US"/>
              </w:rPr>
            </w:pPr>
            <w:r w:rsidRPr="00D42CD6"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  <w:r w:rsidRPr="00D42CD6">
              <w:rPr>
                <w:b/>
                <w:i/>
              </w:rPr>
              <w:t>оформление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Составление предложений по предметным картинкам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Развитие внимания  через игру « Буква заблудилась»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1,2гр-по карточка</w:t>
            </w:r>
          </w:p>
        </w:tc>
      </w:tr>
      <w:tr w:rsidR="00504512" w:rsidRPr="00D42CD6" w:rsidTr="003D06A9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</w:pPr>
            <w: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Контрольное списывание Обобщающий урок.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lang w:val="en-US"/>
              </w:rPr>
            </w:pPr>
            <w:r w:rsidRPr="00D42CD6">
              <w:rPr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Формирование грамматического строя речи.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Коррекция эмоционально-волевой сферы через формирование адекватной самооценки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r w:rsidRPr="00D42CD6">
              <w:t>4г</w:t>
            </w:r>
            <w:proofErr w:type="gramStart"/>
            <w:r w:rsidRPr="00D42CD6">
              <w:t>р-</w:t>
            </w:r>
            <w:proofErr w:type="gramEnd"/>
            <w:r w:rsidRPr="00D42CD6">
              <w:t xml:space="preserve"> по обводке</w:t>
            </w:r>
          </w:p>
        </w:tc>
      </w:tr>
    </w:tbl>
    <w:p w:rsidR="00504512" w:rsidRPr="00446023" w:rsidRDefault="00504512" w:rsidP="00504512"/>
    <w:p w:rsidR="00504512" w:rsidRDefault="00504512" w:rsidP="00504512"/>
    <w:p w:rsidR="00504512" w:rsidRPr="00A24B62" w:rsidRDefault="00504512" w:rsidP="00504512"/>
    <w:p w:rsidR="00504512" w:rsidRPr="00E057BB" w:rsidRDefault="00504512" w:rsidP="00504512">
      <w:r w:rsidRPr="00E057BB">
        <w:t xml:space="preserve">Письмо </w:t>
      </w:r>
      <w:r>
        <w:rPr>
          <w:b/>
        </w:rPr>
        <w:t>3 чет.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688"/>
        <w:gridCol w:w="878"/>
        <w:gridCol w:w="869"/>
        <w:gridCol w:w="2105"/>
        <w:gridCol w:w="2866"/>
        <w:gridCol w:w="3205"/>
        <w:gridCol w:w="2335"/>
      </w:tblGrid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 w:rsidRPr="00D42CD6">
              <w:rPr>
                <w:b/>
              </w:rPr>
              <w:t>№</w:t>
            </w:r>
            <w:r w:rsidRPr="00D42CD6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D42CD6">
              <w:rPr>
                <w:b/>
              </w:rPr>
              <w:t>п</w:t>
            </w:r>
            <w:proofErr w:type="spellEnd"/>
            <w:proofErr w:type="gramEnd"/>
            <w:r w:rsidRPr="00D42CD6">
              <w:rPr>
                <w:b/>
              </w:rPr>
              <w:t>/</w:t>
            </w:r>
            <w:proofErr w:type="spellStart"/>
            <w:r w:rsidRPr="00D42CD6"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 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 xml:space="preserve">Содержание </w:t>
            </w:r>
            <w:proofErr w:type="gramStart"/>
            <w:r w:rsidRPr="00D42CD6">
              <w:rPr>
                <w:b/>
              </w:rPr>
              <w:t>учебного</w:t>
            </w:r>
            <w:proofErr w:type="gramEnd"/>
          </w:p>
          <w:p w:rsidR="00504512" w:rsidRPr="00E057BB" w:rsidRDefault="00504512" w:rsidP="003D06A9">
            <w:r>
              <w:rPr>
                <w:b/>
              </w:rPr>
              <w:t>м</w:t>
            </w:r>
            <w:r w:rsidRPr="00D42CD6">
              <w:rPr>
                <w:b/>
              </w:rPr>
              <w:t>атериала</w:t>
            </w:r>
            <w:r>
              <w:rPr>
                <w:b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  <w:rPr>
                <w:b/>
              </w:rPr>
            </w:pPr>
            <w:r w:rsidRPr="00E057BB">
              <w:rPr>
                <w:b/>
              </w:rPr>
              <w:t>Кол-во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</w:rPr>
            </w:pPr>
            <w:r w:rsidRPr="00E057BB">
              <w:rPr>
                <w:b/>
              </w:rPr>
              <w:t>Дата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i/>
              </w:rPr>
            </w:pPr>
            <w:r w:rsidRPr="00D42CD6">
              <w:rPr>
                <w:b/>
              </w:rPr>
              <w:t xml:space="preserve"> Словарь.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D42CD6" w:rsidRDefault="00504512" w:rsidP="003D06A9">
            <w:pPr>
              <w:jc w:val="center"/>
              <w:rPr>
                <w:b/>
              </w:rPr>
            </w:pPr>
            <w:r w:rsidRPr="00D42CD6">
              <w:rPr>
                <w:b/>
              </w:rPr>
              <w:t xml:space="preserve">Коммуникативные </w:t>
            </w:r>
          </w:p>
          <w:p w:rsidR="00504512" w:rsidRPr="00E057BB" w:rsidRDefault="00504512" w:rsidP="003D06A9">
            <w:r w:rsidRPr="00D42CD6">
              <w:rPr>
                <w:b/>
              </w:rPr>
              <w:t>навыки.</w:t>
            </w:r>
            <w:r>
              <w:rPr>
                <w:b/>
              </w:rPr>
              <w:t xml:space="preserve"> </w:t>
            </w:r>
            <w:r w:rsidRPr="00D42CD6">
              <w:rPr>
                <w:b/>
              </w:rPr>
              <w:t>Работа по социализации.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</w:rPr>
            </w:pPr>
            <w:r w:rsidRPr="00E057BB">
              <w:rPr>
                <w:b/>
              </w:rPr>
              <w:t>Коррекционная работа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</w:rPr>
            </w:pPr>
            <w:r w:rsidRPr="00E057BB">
              <w:rPr>
                <w:b/>
              </w:rPr>
              <w:t>Индивидуальная работа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Повторение.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аккуратность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фонематического слуха </w:t>
            </w:r>
            <w:proofErr w:type="gramStart"/>
            <w:r w:rsidRPr="00E057BB">
              <w:t>ч</w:t>
            </w:r>
            <w:proofErr w:type="gramEnd"/>
            <w:r w:rsidRPr="00E057BB">
              <w:t>/</w:t>
            </w:r>
            <w:proofErr w:type="spellStart"/>
            <w:r w:rsidRPr="00E057BB">
              <w:t>з</w:t>
            </w:r>
            <w:proofErr w:type="spellEnd"/>
            <w:r w:rsidRPr="00E057BB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4 </w:t>
            </w:r>
            <w:proofErr w:type="spellStart"/>
            <w:r w:rsidRPr="00E057BB">
              <w:t>г</w:t>
            </w:r>
            <w:proofErr w:type="gramStart"/>
            <w:r w:rsidRPr="00E057BB">
              <w:t>р</w:t>
            </w:r>
            <w:proofErr w:type="spellEnd"/>
            <w:r w:rsidRPr="00E057BB">
              <w:t>-</w:t>
            </w:r>
            <w:proofErr w:type="gramEnd"/>
            <w:r w:rsidRPr="00E057BB">
              <w:t xml:space="preserve"> заучивают по голосу учителя, пишут по обводке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 Буквы А</w:t>
            </w:r>
            <w:proofErr w:type="gramStart"/>
            <w:r w:rsidRPr="00E057BB">
              <w:t>,О</w:t>
            </w:r>
            <w:proofErr w:type="gramEnd"/>
            <w:r w:rsidRPr="00E057BB">
              <w:t>,У,Ы,Э,Е,И,Ю,Я. Упражнение в написании букв.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Прописные</w:t>
            </w:r>
          </w:p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Заглавные</w:t>
            </w:r>
          </w:p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Строчные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Ответы на вопросы.</w:t>
            </w:r>
          </w:p>
          <w:p w:rsidR="00504512" w:rsidRPr="00E057BB" w:rsidRDefault="00504512" w:rsidP="003D06A9">
            <w:r w:rsidRPr="00E057BB">
              <w:t>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фонематического слуха через упражнения в выделении звука в слове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2 </w:t>
            </w:r>
            <w:proofErr w:type="spellStart"/>
            <w:r w:rsidRPr="00E057BB">
              <w:t>гр-Предметные</w:t>
            </w:r>
            <w:proofErr w:type="spellEnd"/>
            <w:r w:rsidRPr="00E057BB">
              <w:t xml:space="preserve"> рисунки, в названиях которых встречаются данные звуки.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Буквы </w:t>
            </w:r>
            <w:proofErr w:type="gramStart"/>
            <w:r w:rsidRPr="00E057BB">
              <w:t>П</w:t>
            </w:r>
            <w:proofErr w:type="gramEnd"/>
            <w:r w:rsidRPr="00E057BB">
              <w:t>, С, К,В,Н,Р,З, Д,Т,М,Б,Г. Упражнение в написании букв.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Прописные</w:t>
            </w:r>
          </w:p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Заглавные</w:t>
            </w:r>
          </w:p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Строчные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roofErr w:type="spellStart"/>
            <w:r w:rsidRPr="00E057BB">
              <w:t>Оречевление</w:t>
            </w:r>
            <w:proofErr w:type="spellEnd"/>
            <w:r w:rsidRPr="00E057BB">
              <w:t xml:space="preserve"> своих действий. 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фонематического слуха </w:t>
            </w:r>
            <w:proofErr w:type="gramStart"/>
            <w:r w:rsidRPr="00E057BB">
              <w:t>ч</w:t>
            </w:r>
            <w:proofErr w:type="gramEnd"/>
            <w:r w:rsidRPr="00E057BB">
              <w:t>/</w:t>
            </w:r>
            <w:proofErr w:type="spellStart"/>
            <w:r w:rsidRPr="00E057BB">
              <w:t>з</w:t>
            </w:r>
            <w:proofErr w:type="spellEnd"/>
            <w:r w:rsidRPr="00E057BB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2 </w:t>
            </w:r>
            <w:proofErr w:type="spellStart"/>
            <w:r w:rsidRPr="00E057BB">
              <w:t>гр-Предметные</w:t>
            </w:r>
            <w:proofErr w:type="spellEnd"/>
            <w:r w:rsidRPr="00E057BB">
              <w:t xml:space="preserve"> рисунки, в названиях которых встречаются данные звуки.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Слоги</w:t>
            </w:r>
            <w:proofErr w:type="gramStart"/>
            <w:r w:rsidRPr="00E057BB">
              <w:t xml:space="preserve"> .</w:t>
            </w:r>
            <w:proofErr w:type="gramEnd"/>
            <w:r w:rsidRPr="00E057BB">
              <w:t>Письмо по слуху.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Слушать внимательно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Письмо с комментированием. Учить работать в парах (взаимопроверка).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фонематического слуха </w:t>
            </w:r>
            <w:proofErr w:type="gramStart"/>
            <w:r w:rsidRPr="00E057BB">
              <w:t>ч</w:t>
            </w:r>
            <w:proofErr w:type="gramEnd"/>
            <w:r w:rsidRPr="00E057BB">
              <w:t>/</w:t>
            </w:r>
            <w:proofErr w:type="spellStart"/>
            <w:r w:rsidRPr="00E057BB">
              <w:t>з</w:t>
            </w:r>
            <w:proofErr w:type="spellEnd"/>
            <w:r w:rsidRPr="00E057BB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1,2гр-Письмо с комментированием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Слоги</w:t>
            </w:r>
            <w:proofErr w:type="gramStart"/>
            <w:r w:rsidRPr="00E057BB">
              <w:t xml:space="preserve"> .</w:t>
            </w:r>
            <w:proofErr w:type="gramEnd"/>
            <w:r w:rsidRPr="00E057BB">
              <w:t xml:space="preserve"> Списывание с доски.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Списывание</w:t>
            </w:r>
          </w:p>
          <w:p w:rsidR="00504512" w:rsidRPr="00E057BB" w:rsidRDefault="00504512" w:rsidP="003D06A9">
            <w:pPr>
              <w:rPr>
                <w:b/>
                <w:i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Письмо с комментированием. Формировать положительное отношение к учёбе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фонематического слуха </w:t>
            </w:r>
            <w:proofErr w:type="gramStart"/>
            <w:r w:rsidRPr="00E057BB">
              <w:t>ч</w:t>
            </w:r>
            <w:proofErr w:type="gramEnd"/>
            <w:r w:rsidRPr="00E057BB">
              <w:t>/</w:t>
            </w:r>
            <w:proofErr w:type="spellStart"/>
            <w:r w:rsidRPr="00E057BB">
              <w:t>з</w:t>
            </w:r>
            <w:proofErr w:type="spellEnd"/>
            <w:r w:rsidRPr="00E057BB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3 </w:t>
            </w:r>
            <w:proofErr w:type="spellStart"/>
            <w:r w:rsidRPr="00E057BB">
              <w:t>гр-Предметные</w:t>
            </w:r>
            <w:proofErr w:type="spellEnd"/>
            <w:r w:rsidRPr="00E057BB">
              <w:t xml:space="preserve">  картинки, в названиях которых встречаются данные слоги.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Контрольное списывание с доски, по образцу.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Старательность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Учить работать в парах (взаимопроверка).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фонематического слуха через упражнения в выделении звука в слове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2 </w:t>
            </w:r>
            <w:proofErr w:type="spellStart"/>
            <w:r w:rsidRPr="00E057BB">
              <w:t>гр-Предметные</w:t>
            </w:r>
            <w:proofErr w:type="spellEnd"/>
            <w:r w:rsidRPr="00E057BB">
              <w:t xml:space="preserve"> рисунки, в названиях которых встречаются данные </w:t>
            </w:r>
            <w:r w:rsidRPr="00E057BB">
              <w:lastRenderedPageBreak/>
              <w:t>звуки.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lastRenderedPageBreak/>
              <w:t>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Соотношение звуков и букв. Слова.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соотношение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Ответы на вопросы.</w:t>
            </w:r>
          </w:p>
          <w:p w:rsidR="00504512" w:rsidRPr="00E057BB" w:rsidRDefault="00504512" w:rsidP="003D06A9">
            <w:r w:rsidRPr="00E057BB">
              <w:t>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фонематического слуха </w:t>
            </w:r>
            <w:proofErr w:type="gramStart"/>
            <w:r w:rsidRPr="00E057BB">
              <w:t>ч</w:t>
            </w:r>
            <w:proofErr w:type="gramEnd"/>
            <w:r w:rsidRPr="00E057BB">
              <w:t>/</w:t>
            </w:r>
            <w:proofErr w:type="spellStart"/>
            <w:r w:rsidRPr="00E057BB">
              <w:t>з</w:t>
            </w:r>
            <w:proofErr w:type="spellEnd"/>
            <w:r w:rsidRPr="00E057BB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4 </w:t>
            </w:r>
            <w:proofErr w:type="spellStart"/>
            <w:r w:rsidRPr="00E057BB">
              <w:t>г</w:t>
            </w:r>
            <w:proofErr w:type="gramStart"/>
            <w:r w:rsidRPr="00E057BB">
              <w:t>р</w:t>
            </w:r>
            <w:proofErr w:type="spellEnd"/>
            <w:r w:rsidRPr="00E057BB">
              <w:t>-</w:t>
            </w:r>
            <w:proofErr w:type="gramEnd"/>
            <w:r w:rsidRPr="00E057BB">
              <w:t xml:space="preserve"> заучивают по голосу учителя, пишут по обводке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Понятие о словах, обозначающих название предмета и отвечающих на вопрос что это?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предметы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Формирование умения осуществлять самостоятельную деятельность.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связной устной речи через активизацию словаря, введение в речь новых слов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1,2гр-Письмо с комментированием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Составление  слов по образцу.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По образцу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Ответы на </w:t>
            </w:r>
            <w:proofErr w:type="spellStart"/>
            <w:r w:rsidRPr="00E057BB">
              <w:t>вопросыФормировать</w:t>
            </w:r>
            <w:proofErr w:type="spellEnd"/>
            <w:r w:rsidRPr="00E057BB">
              <w:t xml:space="preserve"> настойчивость и терпение в работе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 </w:t>
            </w:r>
            <w:proofErr w:type="gramStart"/>
            <w:r w:rsidRPr="00E057BB">
              <w:t>слухового</w:t>
            </w:r>
            <w:proofErr w:type="gramEnd"/>
            <w:r w:rsidRPr="00E057BB">
              <w:t xml:space="preserve">  </w:t>
            </w:r>
            <w:proofErr w:type="spellStart"/>
            <w:r w:rsidRPr="00E057BB">
              <w:t>вос</w:t>
            </w:r>
            <w:proofErr w:type="spellEnd"/>
            <w:r w:rsidRPr="00E057BB">
              <w:t>-</w:t>
            </w:r>
          </w:p>
          <w:p w:rsidR="00504512" w:rsidRPr="00E057BB" w:rsidRDefault="00504512" w:rsidP="003D06A9">
            <w:r w:rsidRPr="00E057BB">
              <w:t xml:space="preserve">приятия </w:t>
            </w:r>
            <w:proofErr w:type="gramStart"/>
            <w:r w:rsidRPr="00E057BB">
              <w:t>ч</w:t>
            </w:r>
            <w:proofErr w:type="gramEnd"/>
            <w:r w:rsidRPr="00E057BB">
              <w:t>/</w:t>
            </w:r>
            <w:proofErr w:type="spellStart"/>
            <w:r w:rsidRPr="00E057BB">
              <w:t>з</w:t>
            </w:r>
            <w:proofErr w:type="spellEnd"/>
            <w:r w:rsidRPr="00E057BB">
              <w:t xml:space="preserve">  упражнения в выделении звука в слове.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4гр-по обводке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59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Звукобуквенный анализ слов.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Алгоритм выполнения заданий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Учить работать в парах (взаимопроверка).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фонематического восприятия через совершенствование слухового различения звуков.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4гр-Предметные рисунки, в названиях которых встречаются данные звуки.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Постановка вопроса что это? К </w:t>
            </w:r>
            <w:proofErr w:type="gramStart"/>
            <w:r w:rsidRPr="00E057BB">
              <w:t>словам</w:t>
            </w:r>
            <w:proofErr w:type="gramEnd"/>
            <w:r w:rsidRPr="00E057BB">
              <w:t xml:space="preserve"> обозначающим названия       предметов.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молоток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Формирование умения задавать вопрос.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связной устной речи через активизацию словаря, введение в речь новых слов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3 </w:t>
            </w:r>
            <w:proofErr w:type="spellStart"/>
            <w:r w:rsidRPr="00E057BB">
              <w:t>гр-Предметные</w:t>
            </w:r>
            <w:proofErr w:type="spellEnd"/>
            <w:r w:rsidRPr="00E057BB">
              <w:t xml:space="preserve">  картинки. 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Слова, отвечающие на вопрос кто это?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Кто это?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Активизация словаря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слухового и зрительного восприятия.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1,2гр-Письмо с комментированием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Составление  предложений по вопросу Кто это?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Предложения, слова.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Формирование умения задавать вопрос.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связной устной речи через активизацию словаря, упражнений в построении предложений.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1,2гр-Письмо с комментированием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Дифференциация слов, отвечающих на вопросы что это</w:t>
            </w:r>
            <w:proofErr w:type="gramStart"/>
            <w:r w:rsidRPr="00E057BB">
              <w:t xml:space="preserve">?, </w:t>
            </w:r>
            <w:proofErr w:type="gramEnd"/>
            <w:r w:rsidRPr="00E057BB">
              <w:t>кто это?.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Формирование умения задавать вопрос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связной устной речи через активизацию словаря, введение в речь новых слов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4гр-Предметные  картинки.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Составление </w:t>
            </w:r>
            <w:r w:rsidRPr="00E057BB">
              <w:lastRenderedPageBreak/>
              <w:t>предложений по опорным словам.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Опорные слова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Формирование умения </w:t>
            </w:r>
            <w:r w:rsidRPr="00E057BB">
              <w:lastRenderedPageBreak/>
              <w:t>осуществлять самостоятельную деятельность.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lastRenderedPageBreak/>
              <w:t xml:space="preserve">Коррекция мыслительной </w:t>
            </w:r>
            <w:r w:rsidRPr="00E057BB">
              <w:lastRenderedPageBreak/>
              <w:t>деятельности через упражнения в классификации.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lastRenderedPageBreak/>
              <w:t xml:space="preserve">4гр-Предметные </w:t>
            </w:r>
            <w:r w:rsidRPr="00E057BB">
              <w:lastRenderedPageBreak/>
              <w:t>рисунки, в названиях которых встречаются данные звуки.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lastRenderedPageBreak/>
              <w:t>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Списывание печатного текста.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roofErr w:type="spellStart"/>
            <w:r w:rsidRPr="00E057BB">
              <w:t>Оречевление</w:t>
            </w:r>
            <w:proofErr w:type="spellEnd"/>
            <w:r w:rsidRPr="00E057BB">
              <w:t xml:space="preserve"> своих действий. 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 слухового  </w:t>
            </w:r>
            <w:proofErr w:type="spellStart"/>
            <w:r w:rsidRPr="00E057BB">
              <w:t>вос</w:t>
            </w:r>
            <w:proofErr w:type="spellEnd"/>
            <w:r w:rsidRPr="00E057BB">
              <w:t>-</w:t>
            </w:r>
          </w:p>
          <w:p w:rsidR="00504512" w:rsidRPr="00E057BB" w:rsidRDefault="00504512" w:rsidP="003D06A9">
            <w:r w:rsidRPr="00E057BB">
              <w:t xml:space="preserve">приятия </w:t>
            </w:r>
            <w:proofErr w:type="gramStart"/>
            <w:r w:rsidRPr="00E057BB">
              <w:t>ч</w:t>
            </w:r>
            <w:proofErr w:type="gramEnd"/>
            <w:r w:rsidRPr="00E057BB">
              <w:t>/</w:t>
            </w:r>
            <w:proofErr w:type="spellStart"/>
            <w:r w:rsidRPr="00E057BB">
              <w:t>з</w:t>
            </w:r>
            <w:proofErr w:type="spellEnd"/>
            <w:r w:rsidRPr="00E057BB">
              <w:t xml:space="preserve">  упражнения в выделении звука в слове.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1,2гр-работа по карточкам</w:t>
            </w:r>
          </w:p>
          <w:p w:rsidR="00504512" w:rsidRPr="00E057BB" w:rsidRDefault="00504512" w:rsidP="003D06A9"/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Слова, обозначающие один или несколько предметов.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много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Активизация словаря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связной устной речи через формирование грамматического строя речи.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3 </w:t>
            </w:r>
            <w:proofErr w:type="spellStart"/>
            <w:r w:rsidRPr="00E057BB">
              <w:t>гр-Предметные</w:t>
            </w:r>
            <w:proofErr w:type="spellEnd"/>
            <w:r w:rsidRPr="00E057BB">
              <w:t xml:space="preserve">  картинки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Составление предложений по  картинкам.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составление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Учить работать в парах (взаимопроверка).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мыслительной деятельности через упражнения в классификации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1,2гр-Письмо с комментированием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Письмо по слуху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аккуратность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roofErr w:type="spellStart"/>
            <w:r w:rsidRPr="00E057BB">
              <w:t>Оречевление</w:t>
            </w:r>
            <w:proofErr w:type="spellEnd"/>
            <w:r w:rsidRPr="00E057BB">
              <w:t xml:space="preserve"> своих действий. 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Коррекция фонематического восприятия через совершенствование слухового различения звуков.  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4гр-по обводке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69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Изменение формы слова в зависимости от количества предметов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лопата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Формирование умения осуществлять самостоятельную деятельность.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мыслительной деятельности через упражнения в классификации.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1гр-Составление предложений из слов</w:t>
            </w:r>
            <w:proofErr w:type="gramStart"/>
            <w:r w:rsidRPr="00E057BB">
              <w:t xml:space="preserve"> ,</w:t>
            </w:r>
            <w:proofErr w:type="gramEnd"/>
            <w:r w:rsidRPr="00E057BB">
              <w:t xml:space="preserve"> данных в разбивку.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Списывание рукописного текста.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Активизация словаря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связной устной речи через формирование грамматического строя речи.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1,2гр-Письмо с комментированием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Изменение формы слова в зависимости от количества предметов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Форма слова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Воспитание самоконтроля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связной устной речи через формирование грамматического строя речи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4гр-Предметные рисунки, в названиях которых встречаются данные звуки.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Контрольное списывание печатного </w:t>
            </w:r>
            <w:r w:rsidRPr="00E057BB">
              <w:lastRenderedPageBreak/>
              <w:t>текста.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Формирование умения осуществлять </w:t>
            </w:r>
            <w:r w:rsidRPr="00E057BB">
              <w:lastRenderedPageBreak/>
              <w:t>самостоятельную деятельность.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lastRenderedPageBreak/>
              <w:t>Коррекция  эмоционально- волевой сферы.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4гр-по обводке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lastRenderedPageBreak/>
              <w:t>73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Слова, обозначающие части хорошо знакомых предметов.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Часть предмета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Расширение словаря за счет введения новых слов.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мыслительной деятельности через упражнения в анализе и синтезе.</w:t>
            </w:r>
          </w:p>
          <w:p w:rsidR="00504512" w:rsidRPr="00E057BB" w:rsidRDefault="00504512" w:rsidP="003D06A9"/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1гр-Составление предложений из слов</w:t>
            </w:r>
            <w:proofErr w:type="gramStart"/>
            <w:r w:rsidRPr="00E057BB">
              <w:t xml:space="preserve"> ,</w:t>
            </w:r>
            <w:proofErr w:type="gramEnd"/>
            <w:r w:rsidRPr="00E057BB">
              <w:t xml:space="preserve"> данных в разбивку.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Группировка слов, обозначающих названия предметов и отвечающих на вопрос что это?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пальто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Формирование умения осуществлять самостоятельную деятельность.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связной устной речи через активизацию словаря, упражнений в построении предложений.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1,2гр-Письмо с комментированием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Проверочная работа по теме «Слова, обозначающие названия предметов»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Кто это?</w:t>
            </w:r>
          </w:p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Что это?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Активизация словаря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мыслительной деятельности через упражнения в классификации.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1,2гр-Письмо с комментированием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Письмо по слуху.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Формирование умения задавать вопрос.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мыслительной деятельности через упражнения в обобщении.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4гр-по обводке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Контрольное списывание.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аккуратность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Активизация словаря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мыслительной деятельности через упражнения в классификации.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4гр-по обводке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Работа над ошибками.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  <w:r w:rsidRPr="00E057BB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  <w:r w:rsidRPr="00E057BB">
              <w:rPr>
                <w:b/>
                <w:i/>
              </w:rPr>
              <w:t>Работа над ошибками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Формирование умения задавать вопросы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мыслительной деятельности через упражнения в классификации.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1гр-Составление предложений из слов</w:t>
            </w:r>
            <w:proofErr w:type="gramStart"/>
            <w:r w:rsidRPr="00E057BB">
              <w:t xml:space="preserve"> ,</w:t>
            </w:r>
            <w:proofErr w:type="gramEnd"/>
            <w:r w:rsidRPr="00E057BB">
              <w:t xml:space="preserve"> данных в разбивку.</w:t>
            </w:r>
          </w:p>
        </w:tc>
      </w:tr>
      <w:tr w:rsidR="00504512" w:rsidRPr="00E057BB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ind w:left="-508" w:firstLine="508"/>
              <w:jc w:val="center"/>
            </w:pPr>
            <w:r>
              <w:t>79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Обобщающий урок.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pPr>
              <w:rPr>
                <w:b/>
                <w:i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Воспитание самостоятельности.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>Коррекция эмоционально-волевой сферы через формирование настойчивости, упорства.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E057BB" w:rsidRDefault="00504512" w:rsidP="003D06A9">
            <w:r w:rsidRPr="00E057BB">
              <w:t xml:space="preserve">4 </w:t>
            </w:r>
            <w:proofErr w:type="spellStart"/>
            <w:r w:rsidRPr="00E057BB">
              <w:t>гр-Предметные</w:t>
            </w:r>
            <w:proofErr w:type="spellEnd"/>
            <w:r w:rsidRPr="00E057BB">
              <w:t xml:space="preserve">  картинки</w:t>
            </w:r>
          </w:p>
        </w:tc>
      </w:tr>
    </w:tbl>
    <w:p w:rsidR="00504512" w:rsidRDefault="00504512" w:rsidP="00504512"/>
    <w:p w:rsidR="00504512" w:rsidRDefault="00504512" w:rsidP="00504512"/>
    <w:p w:rsidR="00504512" w:rsidRDefault="00504512" w:rsidP="00504512"/>
    <w:p w:rsidR="00504512" w:rsidRPr="00947FB3" w:rsidRDefault="00504512" w:rsidP="00504512">
      <w:r w:rsidRPr="00947FB3">
        <w:t>Письмо .</w:t>
      </w:r>
      <w:r w:rsidRPr="00446023">
        <w:rPr>
          <w:b/>
        </w:rPr>
        <w:t xml:space="preserve"> </w:t>
      </w:r>
      <w:r w:rsidRPr="00947FB3">
        <w:rPr>
          <w:b/>
        </w:rPr>
        <w:t>4 чет.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688"/>
        <w:gridCol w:w="878"/>
        <w:gridCol w:w="869"/>
        <w:gridCol w:w="2105"/>
        <w:gridCol w:w="2866"/>
        <w:gridCol w:w="3205"/>
        <w:gridCol w:w="2335"/>
      </w:tblGrid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 w:rsidRPr="00947FB3">
              <w:rPr>
                <w:b/>
              </w:rPr>
              <w:t>№</w:t>
            </w:r>
            <w:r w:rsidRPr="00947FB3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947FB3">
              <w:rPr>
                <w:b/>
              </w:rPr>
              <w:t>п</w:t>
            </w:r>
            <w:proofErr w:type="spellEnd"/>
            <w:proofErr w:type="gramEnd"/>
            <w:r w:rsidRPr="00947FB3">
              <w:rPr>
                <w:b/>
              </w:rPr>
              <w:t>/</w:t>
            </w:r>
            <w:proofErr w:type="spellStart"/>
            <w:r w:rsidRPr="00947FB3">
              <w:rPr>
                <w:b/>
              </w:rPr>
              <w:t>п</w:t>
            </w:r>
            <w:proofErr w:type="spellEnd"/>
            <w:r w:rsidRPr="00947FB3">
              <w:rPr>
                <w:b/>
              </w:rPr>
              <w:t xml:space="preserve">  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  <w:rPr>
                <w:b/>
              </w:rPr>
            </w:pPr>
            <w:r w:rsidRPr="00947FB3">
              <w:rPr>
                <w:b/>
              </w:rPr>
              <w:t xml:space="preserve">Содержание </w:t>
            </w:r>
            <w:proofErr w:type="gramStart"/>
            <w:r w:rsidRPr="00947FB3">
              <w:rPr>
                <w:b/>
              </w:rPr>
              <w:t>учебного</w:t>
            </w:r>
            <w:proofErr w:type="gramEnd"/>
          </w:p>
          <w:p w:rsidR="00504512" w:rsidRPr="00947FB3" w:rsidRDefault="00504512" w:rsidP="003D06A9">
            <w:r w:rsidRPr="00947FB3">
              <w:rPr>
                <w:b/>
              </w:rPr>
              <w:t>материала.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  <w:rPr>
                <w:b/>
              </w:rPr>
            </w:pPr>
            <w:r w:rsidRPr="00947FB3">
              <w:rPr>
                <w:b/>
              </w:rPr>
              <w:t>Кол-во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</w:rPr>
            </w:pPr>
            <w:r w:rsidRPr="00947FB3">
              <w:rPr>
                <w:b/>
              </w:rPr>
              <w:t>Дата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i/>
              </w:rPr>
            </w:pPr>
            <w:r w:rsidRPr="00947FB3">
              <w:rPr>
                <w:b/>
              </w:rPr>
              <w:t xml:space="preserve"> Словарь.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  <w:rPr>
                <w:b/>
              </w:rPr>
            </w:pPr>
            <w:r w:rsidRPr="00947FB3">
              <w:rPr>
                <w:b/>
              </w:rPr>
              <w:t xml:space="preserve">Коммуникативные </w:t>
            </w:r>
          </w:p>
          <w:p w:rsidR="00504512" w:rsidRPr="00947FB3" w:rsidRDefault="00504512" w:rsidP="003D06A9">
            <w:r w:rsidRPr="00947FB3">
              <w:rPr>
                <w:b/>
              </w:rPr>
              <w:t>навыки. Работа по социализации.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</w:rPr>
            </w:pPr>
            <w:r w:rsidRPr="00947FB3">
              <w:rPr>
                <w:b/>
              </w:rPr>
              <w:t>Коррекционная работа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</w:rPr>
            </w:pPr>
            <w:r w:rsidRPr="00947FB3">
              <w:rPr>
                <w:b/>
              </w:rPr>
              <w:t>Индивидуальная работа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81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Повторение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аккуратность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Коррекция фонематического слуха </w:t>
            </w:r>
            <w:proofErr w:type="gramStart"/>
            <w:r w:rsidRPr="00947FB3">
              <w:t>ч</w:t>
            </w:r>
            <w:proofErr w:type="gramEnd"/>
            <w:r w:rsidRPr="00947FB3">
              <w:t>/</w:t>
            </w:r>
            <w:proofErr w:type="spellStart"/>
            <w:r w:rsidRPr="00947FB3">
              <w:t>з</w:t>
            </w:r>
            <w:proofErr w:type="spellEnd"/>
            <w:r w:rsidRPr="00947FB3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4 </w:t>
            </w:r>
            <w:proofErr w:type="spellStart"/>
            <w:r w:rsidRPr="00947FB3">
              <w:t>г</w:t>
            </w:r>
            <w:proofErr w:type="gramStart"/>
            <w:r w:rsidRPr="00947FB3">
              <w:t>р</w:t>
            </w:r>
            <w:proofErr w:type="spellEnd"/>
            <w:r w:rsidRPr="00947FB3">
              <w:t>-</w:t>
            </w:r>
            <w:proofErr w:type="gramEnd"/>
            <w:r w:rsidRPr="00947FB3">
              <w:t xml:space="preserve"> заучивают по голосу учителя, пишут по обводке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82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Звуковой и слоговой анализ слов.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Звуковой и слоговой  анализ</w:t>
            </w:r>
          </w:p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слов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Ответы на вопросы.</w:t>
            </w:r>
          </w:p>
          <w:p w:rsidR="00504512" w:rsidRPr="00947FB3" w:rsidRDefault="00504512" w:rsidP="003D06A9">
            <w:r w:rsidRPr="00947FB3">
              <w:t>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фонематического слуха через упражнения в выделении звука в слове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2 </w:t>
            </w:r>
            <w:proofErr w:type="spellStart"/>
            <w:r w:rsidRPr="00947FB3">
              <w:t>гр-Предметные</w:t>
            </w:r>
            <w:proofErr w:type="spellEnd"/>
            <w:r w:rsidRPr="00947FB3">
              <w:t xml:space="preserve"> рисунки, в названиях которых встречаются данные звуки.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83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Деление слов на слоги по образцу</w:t>
            </w:r>
            <w:proofErr w:type="gramStart"/>
            <w:r w:rsidRPr="00947FB3">
              <w:t>..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Слоговой анализ слов.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roofErr w:type="spellStart"/>
            <w:r w:rsidRPr="00947FB3">
              <w:t>Оречевление</w:t>
            </w:r>
            <w:proofErr w:type="spellEnd"/>
            <w:r w:rsidRPr="00947FB3">
              <w:t xml:space="preserve"> своих действий. 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Коррекция фонематического слуха </w:t>
            </w:r>
            <w:proofErr w:type="gramStart"/>
            <w:r w:rsidRPr="00947FB3">
              <w:t>ч</w:t>
            </w:r>
            <w:proofErr w:type="gramEnd"/>
            <w:r w:rsidRPr="00947FB3">
              <w:t>/</w:t>
            </w:r>
            <w:proofErr w:type="spellStart"/>
            <w:r w:rsidRPr="00947FB3">
              <w:t>з</w:t>
            </w:r>
            <w:proofErr w:type="spellEnd"/>
            <w:r w:rsidRPr="00947FB3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2 </w:t>
            </w:r>
            <w:proofErr w:type="spellStart"/>
            <w:r w:rsidRPr="00947FB3">
              <w:t>гр-Предметные</w:t>
            </w:r>
            <w:proofErr w:type="spellEnd"/>
            <w:r w:rsidRPr="00947FB3">
              <w:t xml:space="preserve"> рисунки, в названиях которых встречаются данные звуки.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84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Составление слов из отдельных слогов Запись по слуху.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Слоговые  таблицы.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Письмо с комментированием. Учить работать в парах (взаимопроверка).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Коррекция фонематического слуха </w:t>
            </w:r>
            <w:proofErr w:type="gramStart"/>
            <w:r w:rsidRPr="00947FB3">
              <w:t>ч</w:t>
            </w:r>
            <w:proofErr w:type="gramEnd"/>
            <w:r w:rsidRPr="00947FB3">
              <w:t>/</w:t>
            </w:r>
            <w:proofErr w:type="spellStart"/>
            <w:r w:rsidRPr="00947FB3">
              <w:t>з</w:t>
            </w:r>
            <w:proofErr w:type="spellEnd"/>
            <w:r w:rsidRPr="00947FB3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1,2гр-Письмо с комментированием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85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Слово. Понятие о словах, обозначающих названия предметов.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Письмо с комментированием. Формировать положительное отношение к учёбе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Коррекция фонематического слуха </w:t>
            </w:r>
            <w:proofErr w:type="gramStart"/>
            <w:r w:rsidRPr="00947FB3">
              <w:t>ч</w:t>
            </w:r>
            <w:proofErr w:type="gramEnd"/>
            <w:r w:rsidRPr="00947FB3">
              <w:t>/</w:t>
            </w:r>
            <w:proofErr w:type="spellStart"/>
            <w:r w:rsidRPr="00947FB3">
              <w:t>з</w:t>
            </w:r>
            <w:proofErr w:type="spellEnd"/>
            <w:r w:rsidRPr="00947FB3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3 </w:t>
            </w:r>
            <w:proofErr w:type="spellStart"/>
            <w:r w:rsidRPr="00947FB3">
              <w:t>гр-Предметные</w:t>
            </w:r>
            <w:proofErr w:type="spellEnd"/>
            <w:r w:rsidRPr="00947FB3">
              <w:t xml:space="preserve">  картинки, в названиях которых встречаются данные слоги.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86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Постановка вопроса что это? к словам, обозначающих названия предметов.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Задавать и отвечать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Учить работать в парах (взаимопроверка).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фонематического слуха через упражнения в выделении звука в слове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2 </w:t>
            </w:r>
            <w:proofErr w:type="spellStart"/>
            <w:r w:rsidRPr="00947FB3">
              <w:t>гр-Предметные</w:t>
            </w:r>
            <w:proofErr w:type="spellEnd"/>
            <w:r w:rsidRPr="00947FB3">
              <w:t xml:space="preserve"> рисунки, в названиях которых встречаются данные звуки.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87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Слова, отвечающие на </w:t>
            </w:r>
            <w:r w:rsidRPr="00947FB3">
              <w:lastRenderedPageBreak/>
              <w:t>вопрос кто это?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lastRenderedPageBreak/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Заглавные буквы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Ответы на вопросы.</w:t>
            </w:r>
          </w:p>
          <w:p w:rsidR="00504512" w:rsidRPr="00947FB3" w:rsidRDefault="00504512" w:rsidP="003D06A9">
            <w:r w:rsidRPr="00947FB3">
              <w:lastRenderedPageBreak/>
              <w:t>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lastRenderedPageBreak/>
              <w:t xml:space="preserve">Коррекция фонематического </w:t>
            </w:r>
            <w:r w:rsidRPr="00947FB3">
              <w:lastRenderedPageBreak/>
              <w:t xml:space="preserve">слуха </w:t>
            </w:r>
            <w:proofErr w:type="gramStart"/>
            <w:r w:rsidRPr="00947FB3">
              <w:t>ч</w:t>
            </w:r>
            <w:proofErr w:type="gramEnd"/>
            <w:r w:rsidRPr="00947FB3">
              <w:t>/</w:t>
            </w:r>
            <w:proofErr w:type="spellStart"/>
            <w:r w:rsidRPr="00947FB3">
              <w:t>з</w:t>
            </w:r>
            <w:proofErr w:type="spellEnd"/>
            <w:r w:rsidRPr="00947FB3">
              <w:t xml:space="preserve"> упражнения в анализе  слов.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lastRenderedPageBreak/>
              <w:t xml:space="preserve">4 </w:t>
            </w:r>
            <w:proofErr w:type="spellStart"/>
            <w:r w:rsidRPr="00947FB3">
              <w:t>г</w:t>
            </w:r>
            <w:proofErr w:type="gramStart"/>
            <w:r w:rsidRPr="00947FB3">
              <w:t>р</w:t>
            </w:r>
            <w:proofErr w:type="spellEnd"/>
            <w:r w:rsidRPr="00947FB3">
              <w:t>-</w:t>
            </w:r>
            <w:proofErr w:type="gramEnd"/>
            <w:r w:rsidRPr="00947FB3">
              <w:t xml:space="preserve"> заучивают по </w:t>
            </w:r>
            <w:r w:rsidRPr="00947FB3">
              <w:lastRenderedPageBreak/>
              <w:t>голосу учителя, пишут по обводке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lastRenderedPageBreak/>
              <w:t>88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Дифференциация слов, отвечающих на вопросы кто это? что это?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Формирование умения осуществлять самостоятельную деятельность.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связной устной речи через активизацию словаря, введение в речь новых слов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1,2гр-Письмо с комментированием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89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 Списывание с доски рукописного текста.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Рукописный текст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Ответы на </w:t>
            </w:r>
            <w:proofErr w:type="spellStart"/>
            <w:r w:rsidRPr="00947FB3">
              <w:t>вопросыФормировать</w:t>
            </w:r>
            <w:proofErr w:type="spellEnd"/>
            <w:r w:rsidRPr="00947FB3">
              <w:t xml:space="preserve"> настойчивость и терпение в работе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Коррекция  </w:t>
            </w:r>
            <w:proofErr w:type="gramStart"/>
            <w:r w:rsidRPr="00947FB3">
              <w:t>слухового</w:t>
            </w:r>
            <w:proofErr w:type="gramEnd"/>
            <w:r w:rsidRPr="00947FB3">
              <w:t xml:space="preserve">  </w:t>
            </w:r>
            <w:proofErr w:type="spellStart"/>
            <w:r w:rsidRPr="00947FB3">
              <w:t>вос</w:t>
            </w:r>
            <w:proofErr w:type="spellEnd"/>
            <w:r w:rsidRPr="00947FB3">
              <w:t>-</w:t>
            </w:r>
          </w:p>
          <w:p w:rsidR="00504512" w:rsidRPr="00947FB3" w:rsidRDefault="00504512" w:rsidP="003D06A9">
            <w:r w:rsidRPr="00947FB3">
              <w:t xml:space="preserve">приятия </w:t>
            </w:r>
            <w:proofErr w:type="gramStart"/>
            <w:r w:rsidRPr="00947FB3">
              <w:t>ч</w:t>
            </w:r>
            <w:proofErr w:type="gramEnd"/>
            <w:r w:rsidRPr="00947FB3">
              <w:t>/</w:t>
            </w:r>
            <w:proofErr w:type="spellStart"/>
            <w:r w:rsidRPr="00947FB3">
              <w:t>з</w:t>
            </w:r>
            <w:proofErr w:type="spellEnd"/>
            <w:r w:rsidRPr="00947FB3">
              <w:t xml:space="preserve">  упражнения в выделении звука в слове.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4гр-по обводке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Большая буква в именах и фамилиях людей.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Имена и фамилия  родителей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Учить работать в парах (взаимопроверка).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Коррекция фонематического восприятия через совершенствование слухового различения звуков.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4гр-Предметные рисунки, в названиях которых встречаются данные звуки.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Упражнения в написании имён.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Заглавная буква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Формирование умения задавать вопрос.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связной устной речи через активизацию словаря, введение в речь новых слов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3 </w:t>
            </w:r>
            <w:proofErr w:type="spellStart"/>
            <w:r w:rsidRPr="00947FB3">
              <w:t>гр-Предметные</w:t>
            </w:r>
            <w:proofErr w:type="spellEnd"/>
            <w:r w:rsidRPr="00947FB3">
              <w:t xml:space="preserve">  картинки. 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Упражнения в написании фамилий.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 xml:space="preserve">Фамилия друга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Активизация словаря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слухового и зрительного восприятия.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1,2гр-Письмо с комментированием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Большая буква в кличках животных.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Клички собак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Формирование умения задавать вопрос.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связной устной речи через активизацию словаря, упражнений в построении предложений.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1,2гр-Письмо с комментированием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Большая буква в названиях городов.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Магнитогорск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Формирование умения задавать вопрос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связной устной речи через активизацию словаря, введение в речь новых слов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4гр-Предметные  картинки.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Большая буква в названиях </w:t>
            </w:r>
            <w:proofErr w:type="spellStart"/>
            <w:r w:rsidRPr="00947FB3">
              <w:t>деревень</w:t>
            </w:r>
            <w:proofErr w:type="gramStart"/>
            <w:r w:rsidRPr="00947FB3">
              <w:t>.Р</w:t>
            </w:r>
            <w:proofErr w:type="gramEnd"/>
            <w:r w:rsidRPr="00947FB3">
              <w:t>К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proofErr w:type="spellStart"/>
            <w:r w:rsidRPr="00947FB3">
              <w:rPr>
                <w:b/>
                <w:i/>
              </w:rPr>
              <w:t>Молжив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Формирование умения осуществлять самостоятельную деятельность.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мыслительной деятельности через упражнения в классификации.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4гр-Предметные рисунки, в названиях которых встречаются данные </w:t>
            </w:r>
            <w:r w:rsidRPr="00947FB3">
              <w:lastRenderedPageBreak/>
              <w:t>звуки.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lastRenderedPageBreak/>
              <w:t>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Большая буква в названиях улиц. Письмо по образцу. Адрес школы, дома.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Улица Суворова 76 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roofErr w:type="spellStart"/>
            <w:r w:rsidRPr="00947FB3">
              <w:t>Оречевление</w:t>
            </w:r>
            <w:proofErr w:type="spellEnd"/>
            <w:r w:rsidRPr="00947FB3">
              <w:t xml:space="preserve"> своих действий. 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Коррекция  </w:t>
            </w:r>
            <w:proofErr w:type="gramStart"/>
            <w:r w:rsidRPr="00947FB3">
              <w:t>слухового</w:t>
            </w:r>
            <w:proofErr w:type="gramEnd"/>
            <w:r w:rsidRPr="00947FB3">
              <w:t xml:space="preserve">  </w:t>
            </w:r>
            <w:proofErr w:type="spellStart"/>
            <w:r w:rsidRPr="00947FB3">
              <w:t>вос</w:t>
            </w:r>
            <w:proofErr w:type="spellEnd"/>
            <w:r w:rsidRPr="00947FB3">
              <w:t>-</w:t>
            </w:r>
          </w:p>
          <w:p w:rsidR="00504512" w:rsidRPr="00947FB3" w:rsidRDefault="00504512" w:rsidP="003D06A9">
            <w:r w:rsidRPr="00947FB3">
              <w:t xml:space="preserve">приятия </w:t>
            </w:r>
            <w:proofErr w:type="gramStart"/>
            <w:r w:rsidRPr="00947FB3">
              <w:t>ч</w:t>
            </w:r>
            <w:proofErr w:type="gramEnd"/>
            <w:r w:rsidRPr="00947FB3">
              <w:t>/</w:t>
            </w:r>
            <w:proofErr w:type="spellStart"/>
            <w:r w:rsidRPr="00947FB3">
              <w:t>з</w:t>
            </w:r>
            <w:proofErr w:type="spellEnd"/>
            <w:r w:rsidRPr="00947FB3">
              <w:t xml:space="preserve">  упражнения в выделении звука в слове.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1,2гр-работа по карточкам</w:t>
            </w:r>
          </w:p>
          <w:p w:rsidR="00504512" w:rsidRPr="00947FB3" w:rsidRDefault="00504512" w:rsidP="003D06A9"/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Предлоги. Предлог </w:t>
            </w:r>
            <w:proofErr w:type="gramStart"/>
            <w:r w:rsidRPr="00947FB3">
              <w:t>НА</w:t>
            </w:r>
            <w:proofErr w:type="gramEnd"/>
            <w:r w:rsidRPr="00947FB3"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отдельно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Активизация словаря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связной устной речи через формирование грамматического строя речи.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3 </w:t>
            </w:r>
            <w:proofErr w:type="spellStart"/>
            <w:r w:rsidRPr="00947FB3">
              <w:t>гр-Предметные</w:t>
            </w:r>
            <w:proofErr w:type="spellEnd"/>
            <w:r w:rsidRPr="00947FB3">
              <w:t xml:space="preserve">  картинки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Предлог В. Дифференциация предлогов НА,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составление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Учить работать в парах (взаимопроверка).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мыслительной деятельности через упражнения в классификации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1,2гр-Письмо с комментированием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99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Умение находить предлоги  и писать их раздельно.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аккуратность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roofErr w:type="spellStart"/>
            <w:r w:rsidRPr="00947FB3">
              <w:t>Оречевление</w:t>
            </w:r>
            <w:proofErr w:type="spellEnd"/>
            <w:r w:rsidRPr="00947FB3">
              <w:t xml:space="preserve"> своих действий. Воспитывать аккуратность.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 xml:space="preserve">Коррекция фонематического восприятия через совершенствование слухового различения звуков.  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4гр-по обводке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Закрепление пройденного материала.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Формирование умения осуществлять самостоятельную деятельность.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мыслительной деятельности через упражнения в классификации.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1гр-Составление предложений из слов</w:t>
            </w:r>
            <w:proofErr w:type="gramStart"/>
            <w:r w:rsidRPr="00947FB3">
              <w:t xml:space="preserve"> ,</w:t>
            </w:r>
            <w:proofErr w:type="gramEnd"/>
            <w:r w:rsidRPr="00947FB3">
              <w:t xml:space="preserve"> данных в разбивку.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101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Контрольное списывание.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Грамотно, чисто, аккуратно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Активизация словаря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связной устной речи через формирование грамматического строя речи.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1,2гр-Письмо с комментированием</w:t>
            </w:r>
          </w:p>
        </w:tc>
      </w:tr>
      <w:tr w:rsidR="00504512" w:rsidRPr="00947FB3" w:rsidTr="003D06A9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ind w:left="-508" w:firstLine="508"/>
              <w:jc w:val="center"/>
            </w:pPr>
            <w:r>
              <w:t>102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Работа над ошибками.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jc w:val="center"/>
            </w:pPr>
            <w:r w:rsidRPr="00947FB3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pPr>
              <w:rPr>
                <w:b/>
                <w:i/>
              </w:rPr>
            </w:pPr>
            <w:r w:rsidRPr="00947FB3">
              <w:rPr>
                <w:b/>
                <w:i/>
              </w:rPr>
              <w:t>исправлять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Воспитание самоконтроля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Коррекция связной устной речи через формирование грамматического строя речи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2" w:rsidRPr="00947FB3" w:rsidRDefault="00504512" w:rsidP="003D06A9">
            <w:r w:rsidRPr="00947FB3">
              <w:t>4гр-Предметные рисунки, в названиях которых встречаются данные звуки.</w:t>
            </w:r>
          </w:p>
        </w:tc>
      </w:tr>
    </w:tbl>
    <w:p w:rsidR="00504512" w:rsidRDefault="00504512" w:rsidP="00504512"/>
    <w:p w:rsidR="000362AF" w:rsidRDefault="000362AF"/>
    <w:sectPr w:rsidR="000362AF" w:rsidSect="00504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2"/>
    <w:rsid w:val="00002E7D"/>
    <w:rsid w:val="000045C1"/>
    <w:rsid w:val="00023C7E"/>
    <w:rsid w:val="0002791C"/>
    <w:rsid w:val="00033115"/>
    <w:rsid w:val="000362AF"/>
    <w:rsid w:val="00043F42"/>
    <w:rsid w:val="00052F89"/>
    <w:rsid w:val="000549D4"/>
    <w:rsid w:val="00057B67"/>
    <w:rsid w:val="00062AD3"/>
    <w:rsid w:val="00067649"/>
    <w:rsid w:val="000736D2"/>
    <w:rsid w:val="00086967"/>
    <w:rsid w:val="00087D10"/>
    <w:rsid w:val="00097784"/>
    <w:rsid w:val="000E6259"/>
    <w:rsid w:val="001015FF"/>
    <w:rsid w:val="001114BA"/>
    <w:rsid w:val="00112516"/>
    <w:rsid w:val="00117EAB"/>
    <w:rsid w:val="001201FC"/>
    <w:rsid w:val="0012498E"/>
    <w:rsid w:val="00126FF7"/>
    <w:rsid w:val="00127E2B"/>
    <w:rsid w:val="00130E2E"/>
    <w:rsid w:val="0013274A"/>
    <w:rsid w:val="00132B17"/>
    <w:rsid w:val="001407E9"/>
    <w:rsid w:val="00142052"/>
    <w:rsid w:val="001437AB"/>
    <w:rsid w:val="001530D9"/>
    <w:rsid w:val="00160875"/>
    <w:rsid w:val="00164DAB"/>
    <w:rsid w:val="00175F58"/>
    <w:rsid w:val="001910CB"/>
    <w:rsid w:val="001A2F95"/>
    <w:rsid w:val="001A2FDE"/>
    <w:rsid w:val="001B0BFD"/>
    <w:rsid w:val="001B21F0"/>
    <w:rsid w:val="001B5923"/>
    <w:rsid w:val="001C26C2"/>
    <w:rsid w:val="001E1E57"/>
    <w:rsid w:val="001E71E8"/>
    <w:rsid w:val="001F7CC9"/>
    <w:rsid w:val="00207992"/>
    <w:rsid w:val="00215555"/>
    <w:rsid w:val="00216638"/>
    <w:rsid w:val="002175F8"/>
    <w:rsid w:val="00217C81"/>
    <w:rsid w:val="00224A5A"/>
    <w:rsid w:val="00233947"/>
    <w:rsid w:val="00241AF1"/>
    <w:rsid w:val="002451A1"/>
    <w:rsid w:val="00250229"/>
    <w:rsid w:val="00254ABA"/>
    <w:rsid w:val="002660D7"/>
    <w:rsid w:val="002670F7"/>
    <w:rsid w:val="00273FEB"/>
    <w:rsid w:val="00274D73"/>
    <w:rsid w:val="00283C43"/>
    <w:rsid w:val="002957E1"/>
    <w:rsid w:val="002A4DB1"/>
    <w:rsid w:val="002A6FC1"/>
    <w:rsid w:val="002A7DF0"/>
    <w:rsid w:val="002D0FC6"/>
    <w:rsid w:val="002D1699"/>
    <w:rsid w:val="002D1A34"/>
    <w:rsid w:val="002D6FB5"/>
    <w:rsid w:val="002E5EED"/>
    <w:rsid w:val="002F195D"/>
    <w:rsid w:val="0030217C"/>
    <w:rsid w:val="00303D72"/>
    <w:rsid w:val="00311190"/>
    <w:rsid w:val="003213F8"/>
    <w:rsid w:val="003244E9"/>
    <w:rsid w:val="00325B56"/>
    <w:rsid w:val="003319F8"/>
    <w:rsid w:val="0033336D"/>
    <w:rsid w:val="00340D29"/>
    <w:rsid w:val="00340DCF"/>
    <w:rsid w:val="00346C17"/>
    <w:rsid w:val="00347682"/>
    <w:rsid w:val="0035044D"/>
    <w:rsid w:val="003519AA"/>
    <w:rsid w:val="003528D0"/>
    <w:rsid w:val="0035329D"/>
    <w:rsid w:val="00353573"/>
    <w:rsid w:val="00360306"/>
    <w:rsid w:val="00374F4F"/>
    <w:rsid w:val="00374F9F"/>
    <w:rsid w:val="00387966"/>
    <w:rsid w:val="003977D1"/>
    <w:rsid w:val="003A1274"/>
    <w:rsid w:val="003A2C7D"/>
    <w:rsid w:val="003A4E91"/>
    <w:rsid w:val="003B258C"/>
    <w:rsid w:val="003B78BF"/>
    <w:rsid w:val="003C0A28"/>
    <w:rsid w:val="003C5C77"/>
    <w:rsid w:val="003D7E63"/>
    <w:rsid w:val="003E2FC6"/>
    <w:rsid w:val="003E4098"/>
    <w:rsid w:val="003E5AAB"/>
    <w:rsid w:val="003F2429"/>
    <w:rsid w:val="003F58FA"/>
    <w:rsid w:val="003F5E36"/>
    <w:rsid w:val="003F607A"/>
    <w:rsid w:val="00401212"/>
    <w:rsid w:val="00401222"/>
    <w:rsid w:val="00402548"/>
    <w:rsid w:val="00406B38"/>
    <w:rsid w:val="00412BBD"/>
    <w:rsid w:val="00414A7E"/>
    <w:rsid w:val="0041563A"/>
    <w:rsid w:val="00423A7D"/>
    <w:rsid w:val="0042459F"/>
    <w:rsid w:val="004329AE"/>
    <w:rsid w:val="00433502"/>
    <w:rsid w:val="00436198"/>
    <w:rsid w:val="0043772B"/>
    <w:rsid w:val="004379C9"/>
    <w:rsid w:val="00452102"/>
    <w:rsid w:val="00453198"/>
    <w:rsid w:val="00462FC9"/>
    <w:rsid w:val="004707EC"/>
    <w:rsid w:val="00474D42"/>
    <w:rsid w:val="00474DCA"/>
    <w:rsid w:val="00475994"/>
    <w:rsid w:val="00481E26"/>
    <w:rsid w:val="00483933"/>
    <w:rsid w:val="00487063"/>
    <w:rsid w:val="00487EB2"/>
    <w:rsid w:val="00490C72"/>
    <w:rsid w:val="004A69EB"/>
    <w:rsid w:val="004B1BFE"/>
    <w:rsid w:val="004B2DB4"/>
    <w:rsid w:val="004B4B99"/>
    <w:rsid w:val="004B56B4"/>
    <w:rsid w:val="004C5317"/>
    <w:rsid w:val="004C5EBE"/>
    <w:rsid w:val="004D13A5"/>
    <w:rsid w:val="004D4B31"/>
    <w:rsid w:val="0050388D"/>
    <w:rsid w:val="00503E53"/>
    <w:rsid w:val="00504301"/>
    <w:rsid w:val="00504512"/>
    <w:rsid w:val="00510E71"/>
    <w:rsid w:val="00516F6E"/>
    <w:rsid w:val="00517731"/>
    <w:rsid w:val="0051779D"/>
    <w:rsid w:val="005224D9"/>
    <w:rsid w:val="0052512C"/>
    <w:rsid w:val="0053081F"/>
    <w:rsid w:val="00532EDF"/>
    <w:rsid w:val="00543ACA"/>
    <w:rsid w:val="005465D3"/>
    <w:rsid w:val="005618F8"/>
    <w:rsid w:val="00562B40"/>
    <w:rsid w:val="00563F2F"/>
    <w:rsid w:val="005735D3"/>
    <w:rsid w:val="0057396A"/>
    <w:rsid w:val="00574FE1"/>
    <w:rsid w:val="0058220D"/>
    <w:rsid w:val="00585304"/>
    <w:rsid w:val="00592B9E"/>
    <w:rsid w:val="005B18DB"/>
    <w:rsid w:val="005C05B8"/>
    <w:rsid w:val="005C1554"/>
    <w:rsid w:val="005C1677"/>
    <w:rsid w:val="005C167A"/>
    <w:rsid w:val="005D1213"/>
    <w:rsid w:val="005D3315"/>
    <w:rsid w:val="005F20E4"/>
    <w:rsid w:val="00603C47"/>
    <w:rsid w:val="00604A58"/>
    <w:rsid w:val="00604B91"/>
    <w:rsid w:val="0061007F"/>
    <w:rsid w:val="0061263C"/>
    <w:rsid w:val="006156B0"/>
    <w:rsid w:val="0062018B"/>
    <w:rsid w:val="006229B6"/>
    <w:rsid w:val="00632A59"/>
    <w:rsid w:val="00637634"/>
    <w:rsid w:val="00662259"/>
    <w:rsid w:val="0068452D"/>
    <w:rsid w:val="006940E0"/>
    <w:rsid w:val="006A6697"/>
    <w:rsid w:val="006A7EED"/>
    <w:rsid w:val="006B130F"/>
    <w:rsid w:val="006B2C28"/>
    <w:rsid w:val="006B3B27"/>
    <w:rsid w:val="006C1874"/>
    <w:rsid w:val="006E1643"/>
    <w:rsid w:val="006E1D06"/>
    <w:rsid w:val="006F0EC0"/>
    <w:rsid w:val="006F406A"/>
    <w:rsid w:val="006F6E37"/>
    <w:rsid w:val="00723C8B"/>
    <w:rsid w:val="00730204"/>
    <w:rsid w:val="007305BE"/>
    <w:rsid w:val="007333D7"/>
    <w:rsid w:val="00741699"/>
    <w:rsid w:val="00743200"/>
    <w:rsid w:val="00745261"/>
    <w:rsid w:val="007452F2"/>
    <w:rsid w:val="00746006"/>
    <w:rsid w:val="00746B25"/>
    <w:rsid w:val="007515EF"/>
    <w:rsid w:val="007557C9"/>
    <w:rsid w:val="007700A1"/>
    <w:rsid w:val="00770B55"/>
    <w:rsid w:val="00776381"/>
    <w:rsid w:val="00776D69"/>
    <w:rsid w:val="0078056A"/>
    <w:rsid w:val="007854D4"/>
    <w:rsid w:val="007933C4"/>
    <w:rsid w:val="007A78D8"/>
    <w:rsid w:val="007B1075"/>
    <w:rsid w:val="007C1359"/>
    <w:rsid w:val="007C18C6"/>
    <w:rsid w:val="007D76D8"/>
    <w:rsid w:val="007E41C6"/>
    <w:rsid w:val="007E5F04"/>
    <w:rsid w:val="007E692D"/>
    <w:rsid w:val="00803B52"/>
    <w:rsid w:val="008218C2"/>
    <w:rsid w:val="00826310"/>
    <w:rsid w:val="00826601"/>
    <w:rsid w:val="00831D8D"/>
    <w:rsid w:val="00845C66"/>
    <w:rsid w:val="00847D85"/>
    <w:rsid w:val="008522F3"/>
    <w:rsid w:val="008542CF"/>
    <w:rsid w:val="00860AFF"/>
    <w:rsid w:val="00860C4E"/>
    <w:rsid w:val="008625FA"/>
    <w:rsid w:val="008670B9"/>
    <w:rsid w:val="00872C24"/>
    <w:rsid w:val="00881616"/>
    <w:rsid w:val="0088531A"/>
    <w:rsid w:val="00885C8B"/>
    <w:rsid w:val="00897485"/>
    <w:rsid w:val="008A1109"/>
    <w:rsid w:val="008A1D62"/>
    <w:rsid w:val="008A6F1A"/>
    <w:rsid w:val="008B5028"/>
    <w:rsid w:val="008B5037"/>
    <w:rsid w:val="008C7B5F"/>
    <w:rsid w:val="008D2F2D"/>
    <w:rsid w:val="008D4DC6"/>
    <w:rsid w:val="008D69B3"/>
    <w:rsid w:val="008E0D06"/>
    <w:rsid w:val="008E5241"/>
    <w:rsid w:val="008F0A6A"/>
    <w:rsid w:val="008F61A1"/>
    <w:rsid w:val="00903D13"/>
    <w:rsid w:val="00904918"/>
    <w:rsid w:val="009059E8"/>
    <w:rsid w:val="0090770D"/>
    <w:rsid w:val="00914228"/>
    <w:rsid w:val="00914285"/>
    <w:rsid w:val="009162E8"/>
    <w:rsid w:val="00916C59"/>
    <w:rsid w:val="00917305"/>
    <w:rsid w:val="00924C16"/>
    <w:rsid w:val="00943C5D"/>
    <w:rsid w:val="00947009"/>
    <w:rsid w:val="00960B0A"/>
    <w:rsid w:val="00966340"/>
    <w:rsid w:val="009708F2"/>
    <w:rsid w:val="00983C1C"/>
    <w:rsid w:val="0098713C"/>
    <w:rsid w:val="00987588"/>
    <w:rsid w:val="009944A0"/>
    <w:rsid w:val="00996EFE"/>
    <w:rsid w:val="00997FD0"/>
    <w:rsid w:val="009A0A97"/>
    <w:rsid w:val="009A45A6"/>
    <w:rsid w:val="009A664B"/>
    <w:rsid w:val="009B2EC0"/>
    <w:rsid w:val="009C0413"/>
    <w:rsid w:val="009C27CB"/>
    <w:rsid w:val="009D0919"/>
    <w:rsid w:val="009D1CC7"/>
    <w:rsid w:val="009D2FF0"/>
    <w:rsid w:val="009E598A"/>
    <w:rsid w:val="00A0095C"/>
    <w:rsid w:val="00A0206D"/>
    <w:rsid w:val="00A10469"/>
    <w:rsid w:val="00A118CD"/>
    <w:rsid w:val="00A21D0D"/>
    <w:rsid w:val="00A2294A"/>
    <w:rsid w:val="00A26F6B"/>
    <w:rsid w:val="00A3623D"/>
    <w:rsid w:val="00A461AC"/>
    <w:rsid w:val="00A534B9"/>
    <w:rsid w:val="00A6086A"/>
    <w:rsid w:val="00A627C3"/>
    <w:rsid w:val="00A629D1"/>
    <w:rsid w:val="00A71E2F"/>
    <w:rsid w:val="00A73E99"/>
    <w:rsid w:val="00A74E68"/>
    <w:rsid w:val="00A80232"/>
    <w:rsid w:val="00A8130C"/>
    <w:rsid w:val="00A8321D"/>
    <w:rsid w:val="00A85973"/>
    <w:rsid w:val="00A92DEA"/>
    <w:rsid w:val="00AA5B10"/>
    <w:rsid w:val="00AB0371"/>
    <w:rsid w:val="00AB134D"/>
    <w:rsid w:val="00AB2DB4"/>
    <w:rsid w:val="00AB7F65"/>
    <w:rsid w:val="00AC00A4"/>
    <w:rsid w:val="00AD2B57"/>
    <w:rsid w:val="00AE09B1"/>
    <w:rsid w:val="00B0033C"/>
    <w:rsid w:val="00B130DE"/>
    <w:rsid w:val="00B1762D"/>
    <w:rsid w:val="00B21B16"/>
    <w:rsid w:val="00B23428"/>
    <w:rsid w:val="00B23927"/>
    <w:rsid w:val="00B23995"/>
    <w:rsid w:val="00B25974"/>
    <w:rsid w:val="00B262C6"/>
    <w:rsid w:val="00B32376"/>
    <w:rsid w:val="00B35219"/>
    <w:rsid w:val="00B40345"/>
    <w:rsid w:val="00B5036F"/>
    <w:rsid w:val="00B51D2A"/>
    <w:rsid w:val="00B6479E"/>
    <w:rsid w:val="00B65B65"/>
    <w:rsid w:val="00B701A9"/>
    <w:rsid w:val="00B7123B"/>
    <w:rsid w:val="00B724BE"/>
    <w:rsid w:val="00B75BEA"/>
    <w:rsid w:val="00B80021"/>
    <w:rsid w:val="00B8075D"/>
    <w:rsid w:val="00B87F93"/>
    <w:rsid w:val="00B92557"/>
    <w:rsid w:val="00B96F32"/>
    <w:rsid w:val="00B97000"/>
    <w:rsid w:val="00BA4011"/>
    <w:rsid w:val="00BA71A1"/>
    <w:rsid w:val="00BA78E0"/>
    <w:rsid w:val="00BA7A38"/>
    <w:rsid w:val="00BC6545"/>
    <w:rsid w:val="00BC661D"/>
    <w:rsid w:val="00BC713B"/>
    <w:rsid w:val="00BD5ED8"/>
    <w:rsid w:val="00BD6B3D"/>
    <w:rsid w:val="00BE4E22"/>
    <w:rsid w:val="00BF4458"/>
    <w:rsid w:val="00C025B2"/>
    <w:rsid w:val="00C02649"/>
    <w:rsid w:val="00C02F0A"/>
    <w:rsid w:val="00C047C3"/>
    <w:rsid w:val="00C06092"/>
    <w:rsid w:val="00C07487"/>
    <w:rsid w:val="00C34BE9"/>
    <w:rsid w:val="00C46210"/>
    <w:rsid w:val="00C47FEF"/>
    <w:rsid w:val="00C5699D"/>
    <w:rsid w:val="00C60522"/>
    <w:rsid w:val="00C60FD8"/>
    <w:rsid w:val="00C65D6B"/>
    <w:rsid w:val="00C66D45"/>
    <w:rsid w:val="00C70D5A"/>
    <w:rsid w:val="00C75C02"/>
    <w:rsid w:val="00C831C5"/>
    <w:rsid w:val="00C8406C"/>
    <w:rsid w:val="00C85BA0"/>
    <w:rsid w:val="00C87F95"/>
    <w:rsid w:val="00C95F9F"/>
    <w:rsid w:val="00CA0617"/>
    <w:rsid w:val="00CA508C"/>
    <w:rsid w:val="00CA52D9"/>
    <w:rsid w:val="00CB580D"/>
    <w:rsid w:val="00CC592B"/>
    <w:rsid w:val="00CD2E38"/>
    <w:rsid w:val="00CE3136"/>
    <w:rsid w:val="00CE46BA"/>
    <w:rsid w:val="00D06EE6"/>
    <w:rsid w:val="00D2137E"/>
    <w:rsid w:val="00D22B14"/>
    <w:rsid w:val="00D24390"/>
    <w:rsid w:val="00D324FC"/>
    <w:rsid w:val="00D41FD9"/>
    <w:rsid w:val="00D43A5C"/>
    <w:rsid w:val="00D50144"/>
    <w:rsid w:val="00D51CD4"/>
    <w:rsid w:val="00D5339A"/>
    <w:rsid w:val="00D55D55"/>
    <w:rsid w:val="00D55FA5"/>
    <w:rsid w:val="00D61E54"/>
    <w:rsid w:val="00D71FC0"/>
    <w:rsid w:val="00D7706E"/>
    <w:rsid w:val="00D8254F"/>
    <w:rsid w:val="00D901CC"/>
    <w:rsid w:val="00D93D63"/>
    <w:rsid w:val="00D9476E"/>
    <w:rsid w:val="00D9577D"/>
    <w:rsid w:val="00D9709F"/>
    <w:rsid w:val="00DA27B8"/>
    <w:rsid w:val="00DA2E83"/>
    <w:rsid w:val="00DB4DEA"/>
    <w:rsid w:val="00DC0C46"/>
    <w:rsid w:val="00DD1DEF"/>
    <w:rsid w:val="00DD423C"/>
    <w:rsid w:val="00DD51E8"/>
    <w:rsid w:val="00DD7578"/>
    <w:rsid w:val="00DE2643"/>
    <w:rsid w:val="00DF0CA1"/>
    <w:rsid w:val="00E01BD9"/>
    <w:rsid w:val="00E04A92"/>
    <w:rsid w:val="00E10DBA"/>
    <w:rsid w:val="00E127C7"/>
    <w:rsid w:val="00E13F8C"/>
    <w:rsid w:val="00E14D1A"/>
    <w:rsid w:val="00E24B1A"/>
    <w:rsid w:val="00E31B70"/>
    <w:rsid w:val="00E37313"/>
    <w:rsid w:val="00E40AC2"/>
    <w:rsid w:val="00E42AAF"/>
    <w:rsid w:val="00E516BC"/>
    <w:rsid w:val="00E569B4"/>
    <w:rsid w:val="00E72FEC"/>
    <w:rsid w:val="00E82147"/>
    <w:rsid w:val="00E84E94"/>
    <w:rsid w:val="00E947DB"/>
    <w:rsid w:val="00EB1055"/>
    <w:rsid w:val="00EB16AD"/>
    <w:rsid w:val="00EB24FD"/>
    <w:rsid w:val="00EC020F"/>
    <w:rsid w:val="00EC1B2E"/>
    <w:rsid w:val="00ED1AC4"/>
    <w:rsid w:val="00EE1B24"/>
    <w:rsid w:val="00F02DA9"/>
    <w:rsid w:val="00F066F5"/>
    <w:rsid w:val="00F07116"/>
    <w:rsid w:val="00F17E26"/>
    <w:rsid w:val="00F34758"/>
    <w:rsid w:val="00F516F2"/>
    <w:rsid w:val="00F6754D"/>
    <w:rsid w:val="00F77D07"/>
    <w:rsid w:val="00F827F4"/>
    <w:rsid w:val="00FA1E8A"/>
    <w:rsid w:val="00FA5506"/>
    <w:rsid w:val="00FA57B0"/>
    <w:rsid w:val="00FB69FA"/>
    <w:rsid w:val="00FC36CB"/>
    <w:rsid w:val="00FC71ED"/>
    <w:rsid w:val="00FD3CB0"/>
    <w:rsid w:val="00FD52DF"/>
    <w:rsid w:val="00FE1EA5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4253</Words>
  <Characters>24247</Characters>
  <Application>Microsoft Office Word</Application>
  <DocSecurity>0</DocSecurity>
  <Lines>202</Lines>
  <Paragraphs>56</Paragraphs>
  <ScaleCrop>false</ScaleCrop>
  <Company/>
  <LinksUpToDate>false</LinksUpToDate>
  <CharactersWithSpaces>28444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school15</cp:lastModifiedBy>
  <cp:revision>2</cp:revision>
  <dcterms:created xsi:type="dcterms:W3CDTF">2013-05-28T09:17:00Z</dcterms:created>
  <dcterms:modified xsi:type="dcterms:W3CDTF">2013-05-28T09:18:00Z</dcterms:modified>
</cp:coreProperties>
</file>