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6" w:rsidRPr="00BF7446" w:rsidRDefault="000078C1" w:rsidP="000078C1">
      <w:pPr>
        <w:jc w:val="center"/>
        <w:rPr>
          <w:rFonts w:ascii="Arial" w:hAnsi="Arial" w:cs="Arial"/>
          <w:b/>
          <w:sz w:val="24"/>
          <w:szCs w:val="24"/>
        </w:rPr>
      </w:pPr>
      <w:r w:rsidRPr="00BF7446">
        <w:rPr>
          <w:rFonts w:ascii="Arial" w:hAnsi="Arial" w:cs="Arial"/>
          <w:b/>
          <w:sz w:val="24"/>
          <w:szCs w:val="24"/>
        </w:rPr>
        <w:t>Сценарий праздника «Прощание с первым классом»</w:t>
      </w:r>
    </w:p>
    <w:p w:rsidR="000078C1" w:rsidRPr="00BB2F75" w:rsidRDefault="000078C1" w:rsidP="000078C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B2F75">
        <w:rPr>
          <w:rFonts w:ascii="Arial" w:hAnsi="Arial" w:cs="Arial"/>
          <w:b/>
          <w:sz w:val="24"/>
          <w:szCs w:val="24"/>
        </w:rPr>
        <w:t>Исполнение гимна школы</w:t>
      </w:r>
    </w:p>
    <w:p w:rsidR="000078C1" w:rsidRPr="00BB2F75" w:rsidRDefault="000078C1" w:rsidP="000078C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B2F75">
        <w:rPr>
          <w:rFonts w:ascii="Arial" w:hAnsi="Arial" w:cs="Arial"/>
          <w:b/>
          <w:sz w:val="24"/>
          <w:szCs w:val="24"/>
        </w:rPr>
        <w:t>Приветственное слово ведущего:</w:t>
      </w:r>
    </w:p>
    <w:p w:rsidR="000078C1" w:rsidRPr="003B05A6" w:rsidRDefault="000078C1" w:rsidP="000078C1">
      <w:pPr>
        <w:spacing w:before="100" w:beforeAutospacing="1" w:after="100" w:afterAutospacing="1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Дорогие ребята! Уважаемые гости!</w:t>
      </w:r>
    </w:p>
    <w:p w:rsidR="000078C1" w:rsidRPr="003B05A6" w:rsidRDefault="000078C1" w:rsidP="004B048F">
      <w:pPr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 xml:space="preserve"> Ваш первый учебный год в школе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</w:t>
      </w:r>
      <w:r w:rsidR="004B048F" w:rsidRPr="003B05A6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0078C1" w:rsidRPr="003B05A6" w:rsidRDefault="000078C1" w:rsidP="000078C1">
      <w:pPr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Есть в году различные праздники.</w:t>
      </w:r>
    </w:p>
    <w:p w:rsidR="000078C1" w:rsidRPr="003B05A6" w:rsidRDefault="000078C1" w:rsidP="000078C1">
      <w:pPr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А сегодня праздник у нас –</w:t>
      </w:r>
    </w:p>
    <w:p w:rsidR="000078C1" w:rsidRPr="003B05A6" w:rsidRDefault="000078C1" w:rsidP="000078C1">
      <w:pPr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Скоро вы станете второклассниками,</w:t>
      </w:r>
    </w:p>
    <w:p w:rsidR="000078C1" w:rsidRPr="003B05A6" w:rsidRDefault="000078C1" w:rsidP="000078C1">
      <w:pPr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Вы прощаетесь с первым классом.</w:t>
      </w:r>
    </w:p>
    <w:p w:rsidR="000078C1" w:rsidRPr="003B05A6" w:rsidRDefault="000078C1" w:rsidP="000078C1">
      <w:pPr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К нам на праздник пришли родители,</w:t>
      </w:r>
    </w:p>
    <w:p w:rsidR="000078C1" w:rsidRPr="003B05A6" w:rsidRDefault="000078C1" w:rsidP="000078C1">
      <w:pPr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И с волненьем глядят на вас,</w:t>
      </w:r>
    </w:p>
    <w:p w:rsidR="000078C1" w:rsidRPr="003B05A6" w:rsidRDefault="000078C1" w:rsidP="000078C1">
      <w:pPr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Будто только впервые увидели</w:t>
      </w:r>
    </w:p>
    <w:p w:rsidR="000078C1" w:rsidRPr="003B05A6" w:rsidRDefault="000078C1" w:rsidP="000078C1">
      <w:pPr>
        <w:spacing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 w:rsidRPr="003B05A6">
        <w:rPr>
          <w:rFonts w:ascii="Arial" w:eastAsia="SimSun" w:hAnsi="Arial" w:cs="Arial"/>
          <w:sz w:val="24"/>
          <w:szCs w:val="24"/>
          <w:lang w:eastAsia="zh-CN"/>
        </w:rPr>
        <w:t>Повзрослевших детей сейчас!</w:t>
      </w:r>
    </w:p>
    <w:p w:rsidR="004B048F" w:rsidRPr="00EC3D50" w:rsidRDefault="004B048F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>Слово предоставляется директору школы.</w:t>
      </w:r>
    </w:p>
    <w:p w:rsidR="00156499" w:rsidRPr="00EC3D50" w:rsidRDefault="00D540CC" w:rsidP="00EC3D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Слово предоставляется заместителю директора по УВР. </w:t>
      </w:r>
      <w:r w:rsidRPr="00EC3D50">
        <w:rPr>
          <w:rFonts w:ascii="Arial" w:hAnsi="Arial" w:cs="Arial"/>
          <w:sz w:val="24"/>
          <w:szCs w:val="24"/>
        </w:rPr>
        <w:t>Вручение грамот и благодарностей.</w:t>
      </w:r>
    </w:p>
    <w:p w:rsidR="00D540CC" w:rsidRPr="00EC3D50" w:rsidRDefault="00156499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Ведущий:</w:t>
      </w:r>
    </w:p>
    <w:p w:rsidR="00156499" w:rsidRPr="00446A59" w:rsidRDefault="00156499" w:rsidP="0015649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46A59">
        <w:rPr>
          <w:rFonts w:ascii="Arial" w:eastAsia="SimSun" w:hAnsi="Arial" w:cs="Arial"/>
          <w:sz w:val="24"/>
          <w:szCs w:val="24"/>
          <w:lang w:eastAsia="zh-CN"/>
        </w:rPr>
        <w:t>Какие у нас замечательные родители! Всё про нас знают, во всём хотят помочь. Мы их очень любим и хотим, чтобы нашим мамам и папам хотелось быть с нами всегда, вот так, как сегодня!</w:t>
      </w:r>
    </w:p>
    <w:p w:rsidR="00156499" w:rsidRPr="00446A59" w:rsidRDefault="00156499" w:rsidP="0015649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46A59">
        <w:rPr>
          <w:rFonts w:ascii="Arial" w:eastAsia="SimSun" w:hAnsi="Arial" w:cs="Arial"/>
          <w:sz w:val="24"/>
          <w:szCs w:val="24"/>
          <w:lang w:eastAsia="zh-CN"/>
        </w:rPr>
        <w:t>- Давайте скажем, родителям “спасибо” за то, что в любую минуту, грустную и радостную, они всегда с вами.</w:t>
      </w:r>
    </w:p>
    <w:p w:rsidR="00D540CC" w:rsidRPr="00446A59" w:rsidRDefault="00156499" w:rsidP="00156499">
      <w:pPr>
        <w:spacing w:before="100" w:beforeAutospacing="1" w:after="100" w:afterAutospacing="1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46A59">
        <w:rPr>
          <w:rFonts w:ascii="Arial" w:eastAsia="SimSun" w:hAnsi="Arial" w:cs="Arial"/>
          <w:sz w:val="24"/>
          <w:szCs w:val="24"/>
          <w:lang w:eastAsia="zh-CN"/>
        </w:rPr>
        <w:t>Дети хором громко говорят: “СПАСИБО”</w:t>
      </w:r>
    </w:p>
    <w:p w:rsidR="00D540CC" w:rsidRPr="00EC3D50" w:rsidRDefault="00D540CC" w:rsidP="00EC3D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Песня «Мама» </w:t>
      </w:r>
      <w:r w:rsidRPr="00EC3D50">
        <w:rPr>
          <w:rFonts w:ascii="Arial" w:hAnsi="Arial" w:cs="Arial"/>
          <w:sz w:val="24"/>
          <w:szCs w:val="24"/>
        </w:rPr>
        <w:t>в исполнении учеников 1 «А» класса.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58"/>
      </w:tblGrid>
      <w:tr w:rsidR="00D540CC" w:rsidTr="008F31EA">
        <w:tc>
          <w:tcPr>
            <w:tcW w:w="5139" w:type="dxa"/>
          </w:tcPr>
          <w:p w:rsidR="00D540CC" w:rsidRDefault="00D540CC" w:rsidP="008F31EA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574DE">
              <w:rPr>
                <w:rFonts w:ascii="Arial" w:hAnsi="Arial" w:cs="Arial"/>
                <w:i/>
                <w:color w:val="000000"/>
              </w:rPr>
              <w:t>Мама - первое слово,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Главное слово в каждой судьбе.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Мама жизнь подарила,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Мир подарила мне и тебе</w:t>
            </w:r>
            <w:r w:rsidRPr="0034219D">
              <w:rPr>
                <w:rFonts w:ascii="Arial" w:hAnsi="Arial" w:cs="Arial"/>
                <w:color w:val="000000"/>
              </w:rPr>
              <w:t xml:space="preserve">. </w:t>
            </w:r>
            <w:r w:rsidRPr="0034219D">
              <w:rPr>
                <w:rFonts w:ascii="Arial" w:hAnsi="Arial" w:cs="Arial"/>
                <w:color w:val="000000"/>
              </w:rPr>
              <w:br/>
            </w:r>
            <w:r w:rsidRPr="0034219D">
              <w:rPr>
                <w:rFonts w:ascii="Arial" w:hAnsi="Arial" w:cs="Arial"/>
                <w:color w:val="000000"/>
              </w:rPr>
              <w:br/>
              <w:t>Так бывает - ночью бессонною</w:t>
            </w:r>
            <w:r w:rsidRPr="0034219D">
              <w:rPr>
                <w:rFonts w:ascii="Arial" w:hAnsi="Arial" w:cs="Arial"/>
                <w:color w:val="000000"/>
              </w:rPr>
              <w:br/>
              <w:t>Мама потихоньку всплакнет,</w:t>
            </w:r>
            <w:r w:rsidRPr="0034219D">
              <w:rPr>
                <w:rFonts w:ascii="Arial" w:hAnsi="Arial" w:cs="Arial"/>
                <w:color w:val="000000"/>
              </w:rPr>
              <w:br/>
              <w:t>Как там дочка, как там сынок ее -</w:t>
            </w:r>
            <w:r w:rsidRPr="0034219D">
              <w:rPr>
                <w:rFonts w:ascii="Arial" w:hAnsi="Arial" w:cs="Arial"/>
                <w:color w:val="000000"/>
              </w:rPr>
              <w:br/>
              <w:t xml:space="preserve">Лишь под утро мама уснет. </w:t>
            </w:r>
            <w:r w:rsidRPr="0034219D">
              <w:rPr>
                <w:rFonts w:ascii="Arial" w:hAnsi="Arial" w:cs="Arial"/>
                <w:color w:val="000000"/>
              </w:rPr>
              <w:br/>
            </w:r>
            <w:r w:rsidRPr="0034219D">
              <w:rPr>
                <w:rFonts w:ascii="Arial" w:hAnsi="Arial" w:cs="Arial"/>
                <w:color w:val="000000"/>
              </w:rPr>
              <w:br/>
            </w:r>
            <w:r w:rsidRPr="00E574DE">
              <w:rPr>
                <w:rFonts w:ascii="Arial" w:hAnsi="Arial" w:cs="Arial"/>
                <w:i/>
                <w:color w:val="000000"/>
              </w:rPr>
              <w:t>Мама - первое слово,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Главное слово в каждой судьбе.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Мама землю и небо,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Жизнь подарила мне и тебе</w:t>
            </w:r>
            <w:r w:rsidRPr="0034219D">
              <w:rPr>
                <w:rFonts w:ascii="Arial" w:hAnsi="Arial" w:cs="Arial"/>
                <w:color w:val="000000"/>
              </w:rPr>
              <w:t>.</w:t>
            </w:r>
            <w:r w:rsidRPr="0034219D">
              <w:rPr>
                <w:rFonts w:ascii="Arial" w:hAnsi="Arial" w:cs="Arial"/>
                <w:color w:val="000000"/>
              </w:rPr>
              <w:br/>
            </w:r>
            <w:r w:rsidRPr="0034219D">
              <w:rPr>
                <w:rFonts w:ascii="Arial" w:hAnsi="Arial" w:cs="Arial"/>
                <w:color w:val="000000"/>
              </w:rPr>
              <w:br/>
              <w:t>Так бывает - если случится вдруг</w:t>
            </w:r>
            <w:proofErr w:type="gramStart"/>
            <w:r w:rsidRPr="0034219D">
              <w:rPr>
                <w:rFonts w:ascii="Arial" w:hAnsi="Arial" w:cs="Arial"/>
                <w:color w:val="000000"/>
              </w:rPr>
              <w:br/>
              <w:t>В</w:t>
            </w:r>
            <w:proofErr w:type="gramEnd"/>
            <w:r w:rsidRPr="0034219D">
              <w:rPr>
                <w:rFonts w:ascii="Arial" w:hAnsi="Arial" w:cs="Arial"/>
                <w:color w:val="000000"/>
              </w:rPr>
              <w:t xml:space="preserve"> доме вашем горе-беда,</w:t>
            </w:r>
            <w:r w:rsidRPr="0034219D">
              <w:rPr>
                <w:rFonts w:ascii="Arial" w:hAnsi="Arial" w:cs="Arial"/>
                <w:color w:val="000000"/>
              </w:rPr>
              <w:br/>
              <w:t>Мама - самый лучший, надежный друг -</w:t>
            </w:r>
            <w:r w:rsidRPr="0034219D">
              <w:rPr>
                <w:rFonts w:ascii="Arial" w:hAnsi="Arial" w:cs="Arial"/>
                <w:color w:val="000000"/>
              </w:rPr>
              <w:br/>
              <w:t>Будет с вами рядом всегда.</w:t>
            </w:r>
          </w:p>
        </w:tc>
        <w:tc>
          <w:tcPr>
            <w:tcW w:w="5140" w:type="dxa"/>
          </w:tcPr>
          <w:p w:rsidR="00D540CC" w:rsidRDefault="00D540CC" w:rsidP="008F31EA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E574DE">
              <w:rPr>
                <w:rFonts w:ascii="Arial" w:hAnsi="Arial" w:cs="Arial"/>
                <w:i/>
                <w:color w:val="000000"/>
              </w:rPr>
              <w:t>Мама - первое слово,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Главное слово в каждой судьбе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Мама жизнь подарила,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Мир подарила мне и тебе</w:t>
            </w:r>
            <w:r w:rsidRPr="0034219D">
              <w:rPr>
                <w:rFonts w:ascii="Arial" w:hAnsi="Arial" w:cs="Arial"/>
                <w:color w:val="000000"/>
              </w:rPr>
              <w:t xml:space="preserve">. </w:t>
            </w:r>
            <w:r w:rsidRPr="0034219D">
              <w:rPr>
                <w:rFonts w:ascii="Arial" w:hAnsi="Arial" w:cs="Arial"/>
                <w:color w:val="000000"/>
              </w:rPr>
              <w:br/>
            </w:r>
            <w:r w:rsidRPr="0034219D">
              <w:rPr>
                <w:rFonts w:ascii="Arial" w:hAnsi="Arial" w:cs="Arial"/>
                <w:color w:val="000000"/>
              </w:rPr>
              <w:br/>
              <w:t>Так бывает - станешь взрослее ты</w:t>
            </w:r>
            <w:proofErr w:type="gramStart"/>
            <w:r w:rsidRPr="0034219D">
              <w:rPr>
                <w:rFonts w:ascii="Arial" w:hAnsi="Arial" w:cs="Arial"/>
                <w:color w:val="000000"/>
              </w:rPr>
              <w:br/>
              <w:t>И</w:t>
            </w:r>
            <w:proofErr w:type="gramEnd"/>
            <w:r w:rsidRPr="0034219D">
              <w:rPr>
                <w:rFonts w:ascii="Arial" w:hAnsi="Arial" w:cs="Arial"/>
                <w:color w:val="000000"/>
              </w:rPr>
              <w:t>, как птица, ввысь улетишь,</w:t>
            </w:r>
            <w:r w:rsidRPr="0034219D">
              <w:rPr>
                <w:rFonts w:ascii="Arial" w:hAnsi="Arial" w:cs="Arial"/>
                <w:color w:val="000000"/>
              </w:rPr>
              <w:br/>
              <w:t>Кем бы ни был, знай, что для мамы ты -</w:t>
            </w:r>
            <w:r w:rsidRPr="0034219D">
              <w:rPr>
                <w:rFonts w:ascii="Arial" w:hAnsi="Arial" w:cs="Arial"/>
                <w:color w:val="000000"/>
              </w:rPr>
              <w:br/>
              <w:t xml:space="preserve">Как и прежде, милый малыш. </w:t>
            </w:r>
            <w:r w:rsidRPr="0034219D">
              <w:rPr>
                <w:rFonts w:ascii="Arial" w:hAnsi="Arial" w:cs="Arial"/>
                <w:color w:val="000000"/>
              </w:rPr>
              <w:br/>
            </w:r>
            <w:r w:rsidRPr="0034219D">
              <w:rPr>
                <w:rFonts w:ascii="Arial" w:hAnsi="Arial" w:cs="Arial"/>
                <w:color w:val="000000"/>
              </w:rPr>
              <w:br/>
            </w:r>
            <w:r w:rsidRPr="00E574DE">
              <w:rPr>
                <w:rFonts w:ascii="Arial" w:hAnsi="Arial" w:cs="Arial"/>
                <w:i/>
                <w:color w:val="000000"/>
              </w:rPr>
              <w:t>Мама - первое слово,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Главное слово в каждой судьбе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Мама жизнь подарила,</w:t>
            </w:r>
            <w:r w:rsidRPr="00E574DE">
              <w:rPr>
                <w:rFonts w:ascii="Arial" w:hAnsi="Arial" w:cs="Arial"/>
                <w:i/>
                <w:color w:val="000000"/>
              </w:rPr>
              <w:br/>
              <w:t>Мир подарила мне и тебе</w:t>
            </w:r>
          </w:p>
        </w:tc>
      </w:tr>
    </w:tbl>
    <w:p w:rsidR="00D540CC" w:rsidRDefault="00D540CC" w:rsidP="004B048F">
      <w:pPr>
        <w:spacing w:line="240" w:lineRule="auto"/>
        <w:ind w:left="360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4B048F" w:rsidRDefault="004B048F" w:rsidP="00EC3D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lastRenderedPageBreak/>
        <w:t xml:space="preserve">Стихотворения о школе. </w:t>
      </w:r>
      <w:r w:rsidRPr="00EC3D50">
        <w:rPr>
          <w:rFonts w:ascii="Arial" w:hAnsi="Arial" w:cs="Arial"/>
          <w:sz w:val="24"/>
          <w:szCs w:val="24"/>
        </w:rPr>
        <w:t>Исполняют ученики 1 «В» класса.</w:t>
      </w:r>
    </w:p>
    <w:tbl>
      <w:tblPr>
        <w:tblStyle w:val="a5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644"/>
      </w:tblGrid>
      <w:tr w:rsidR="00FA2353" w:rsidRPr="00FA2353" w:rsidTr="003455C0">
        <w:tc>
          <w:tcPr>
            <w:tcW w:w="5130" w:type="dxa"/>
          </w:tcPr>
          <w:p w:rsidR="00FA2353" w:rsidRPr="00FA2353" w:rsidRDefault="00FA2353" w:rsidP="00FA2353">
            <w:pPr>
              <w:pStyle w:val="a4"/>
            </w:pPr>
            <w:r w:rsidRPr="00FA2353">
              <w:rPr>
                <w:rFonts w:ascii="Arial" w:hAnsi="Arial" w:cs="Arial"/>
              </w:rPr>
              <w:t>Самый трудный 1-й класс.</w:t>
            </w:r>
            <w:r w:rsidRPr="00FA2353">
              <w:rPr>
                <w:rFonts w:ascii="Arial" w:hAnsi="Arial" w:cs="Arial"/>
              </w:rPr>
              <w:br/>
              <w:t>Всех труднее 1-й класс!</w:t>
            </w:r>
            <w:r w:rsidRPr="00FA2353">
              <w:rPr>
                <w:rFonts w:ascii="Arial" w:hAnsi="Arial" w:cs="Arial"/>
              </w:rPr>
              <w:br/>
              <w:t>Потому что в первый раз</w:t>
            </w:r>
            <w:r w:rsidRPr="00FA2353">
              <w:rPr>
                <w:rFonts w:ascii="Arial" w:hAnsi="Arial" w:cs="Arial"/>
              </w:rPr>
              <w:br/>
              <w:t>Мы попали в 1-й класс! – (Крючков Иван)</w:t>
            </w:r>
          </w:p>
          <w:p w:rsidR="00FA2353" w:rsidRDefault="00FA2353" w:rsidP="00FA2353">
            <w:pPr>
              <w:pStyle w:val="a4"/>
              <w:rPr>
                <w:rFonts w:ascii="Arial" w:hAnsi="Arial" w:cs="Arial"/>
              </w:rPr>
            </w:pPr>
            <w:r w:rsidRPr="00FA2353">
              <w:rPr>
                <w:rFonts w:ascii="Arial" w:hAnsi="Arial" w:cs="Arial"/>
              </w:rPr>
              <w:t>Машинисты и ткачи,</w:t>
            </w:r>
            <w:r w:rsidRPr="00FA2353">
              <w:rPr>
                <w:rFonts w:ascii="Arial" w:hAnsi="Arial" w:cs="Arial"/>
              </w:rPr>
              <w:br/>
              <w:t>Трактористы и врачи,</w:t>
            </w:r>
            <w:r w:rsidRPr="00FA2353">
              <w:rPr>
                <w:rFonts w:ascii="Arial" w:hAnsi="Arial" w:cs="Arial"/>
              </w:rPr>
              <w:br/>
              <w:t>Лесорубы и шахтёры,</w:t>
            </w:r>
            <w:r w:rsidRPr="00FA2353">
              <w:rPr>
                <w:rFonts w:ascii="Arial" w:hAnsi="Arial" w:cs="Arial"/>
              </w:rPr>
              <w:br/>
              <w:t>Космонавты и актёры,</w:t>
            </w:r>
            <w:r w:rsidRPr="00FA2353">
              <w:rPr>
                <w:rFonts w:ascii="Arial" w:hAnsi="Arial" w:cs="Arial"/>
              </w:rPr>
              <w:br/>
              <w:t>Повара и кузнецы,</w:t>
            </w:r>
            <w:r w:rsidRPr="00FA2353">
              <w:rPr>
                <w:rFonts w:ascii="Arial" w:hAnsi="Arial" w:cs="Arial"/>
              </w:rPr>
              <w:br/>
              <w:t>Водолазы и певцы –</w:t>
            </w:r>
            <w:r w:rsidRPr="00FA2353">
              <w:rPr>
                <w:rFonts w:ascii="Arial" w:hAnsi="Arial" w:cs="Arial"/>
              </w:rPr>
              <w:br/>
              <w:t>Все когда–то в первый раз</w:t>
            </w:r>
            <w:proofErr w:type="gramStart"/>
            <w:r w:rsidRPr="00FA2353">
              <w:rPr>
                <w:rFonts w:ascii="Arial" w:hAnsi="Arial" w:cs="Arial"/>
              </w:rPr>
              <w:br/>
              <w:t>П</w:t>
            </w:r>
            <w:proofErr w:type="gramEnd"/>
            <w:r w:rsidRPr="00FA2353">
              <w:rPr>
                <w:rFonts w:ascii="Arial" w:hAnsi="Arial" w:cs="Arial"/>
              </w:rPr>
              <w:t>оступали в 1-й класс! (</w:t>
            </w:r>
            <w:proofErr w:type="spellStart"/>
            <w:r w:rsidRPr="00FA2353">
              <w:rPr>
                <w:rFonts w:ascii="Arial" w:hAnsi="Arial" w:cs="Arial"/>
              </w:rPr>
              <w:t>Оганесов</w:t>
            </w:r>
            <w:proofErr w:type="spellEnd"/>
            <w:r w:rsidRPr="00FA2353">
              <w:rPr>
                <w:rFonts w:ascii="Arial" w:hAnsi="Arial" w:cs="Arial"/>
              </w:rPr>
              <w:t xml:space="preserve"> Артур)</w:t>
            </w:r>
          </w:p>
          <w:p w:rsidR="00FA2353" w:rsidRPr="003455C0" w:rsidRDefault="003455C0" w:rsidP="00FA2353">
            <w:pPr>
              <w:pStyle w:val="a4"/>
            </w:pPr>
            <w:r w:rsidRPr="00FA2353">
              <w:rPr>
                <w:rFonts w:ascii="Arial" w:hAnsi="Arial" w:cs="Arial"/>
              </w:rPr>
              <w:t>Первый класс! В первый раз</w:t>
            </w:r>
            <w:r w:rsidRPr="00FA2353">
              <w:rPr>
                <w:rFonts w:ascii="Arial" w:hAnsi="Arial" w:cs="Arial"/>
              </w:rPr>
              <w:br/>
              <w:t>Год назад ты принял нас.</w:t>
            </w:r>
            <w:r w:rsidRPr="00FA2353">
              <w:rPr>
                <w:rFonts w:ascii="Arial" w:hAnsi="Arial" w:cs="Arial"/>
              </w:rPr>
              <w:br/>
              <w:t>Перейдём мы во второй</w:t>
            </w:r>
            <w:proofErr w:type="gramStart"/>
            <w:r w:rsidRPr="00FA2353">
              <w:rPr>
                <w:rFonts w:ascii="Arial" w:hAnsi="Arial" w:cs="Arial"/>
              </w:rPr>
              <w:br/>
              <w:t>И</w:t>
            </w:r>
            <w:proofErr w:type="gramEnd"/>
            <w:r w:rsidRPr="00FA2353">
              <w:rPr>
                <w:rFonts w:ascii="Arial" w:hAnsi="Arial" w:cs="Arial"/>
              </w:rPr>
              <w:t xml:space="preserve"> попроща</w:t>
            </w:r>
            <w:r>
              <w:rPr>
                <w:rFonts w:ascii="Arial" w:hAnsi="Arial" w:cs="Arial"/>
              </w:rPr>
              <w:t>емся с тобой! – (Чиркина Варя</w:t>
            </w:r>
            <w:r w:rsidRPr="00FA2353">
              <w:rPr>
                <w:rFonts w:ascii="Arial" w:hAnsi="Arial" w:cs="Arial"/>
              </w:rPr>
              <w:t>)</w:t>
            </w:r>
          </w:p>
        </w:tc>
        <w:tc>
          <w:tcPr>
            <w:tcW w:w="5644" w:type="dxa"/>
          </w:tcPr>
          <w:p w:rsidR="00FA2353" w:rsidRPr="00FA2353" w:rsidRDefault="00FA2353" w:rsidP="00FA2353">
            <w:pPr>
              <w:pStyle w:val="a4"/>
            </w:pPr>
            <w:r w:rsidRPr="00FA2353">
              <w:rPr>
                <w:rFonts w:ascii="Arial" w:hAnsi="Arial" w:cs="Arial"/>
              </w:rPr>
              <w:t>Мел, доска, картины, карты</w:t>
            </w:r>
            <w:proofErr w:type="gramStart"/>
            <w:r w:rsidRPr="00FA2353">
              <w:rPr>
                <w:rFonts w:ascii="Arial" w:hAnsi="Arial" w:cs="Arial"/>
              </w:rPr>
              <w:br/>
              <w:t>В</w:t>
            </w:r>
            <w:proofErr w:type="gramEnd"/>
            <w:r w:rsidRPr="00FA2353">
              <w:rPr>
                <w:rFonts w:ascii="Arial" w:hAnsi="Arial" w:cs="Arial"/>
              </w:rPr>
              <w:t>месте с нами перейдут.</w:t>
            </w:r>
            <w:r w:rsidRPr="00FA2353">
              <w:rPr>
                <w:rFonts w:ascii="Arial" w:hAnsi="Arial" w:cs="Arial"/>
              </w:rPr>
              <w:br/>
              <w:t>Чуть повыше станут парты,</w:t>
            </w:r>
            <w:r w:rsidRPr="00FA2353">
              <w:rPr>
                <w:rFonts w:ascii="Arial" w:hAnsi="Arial" w:cs="Arial"/>
              </w:rPr>
              <w:br/>
              <w:t>Вместе с нами подрастут. – (Потапов Антон)</w:t>
            </w:r>
          </w:p>
          <w:p w:rsidR="00FA2353" w:rsidRPr="00FA2353" w:rsidRDefault="00FA2353" w:rsidP="00FA2353">
            <w:pPr>
              <w:pStyle w:val="a4"/>
            </w:pPr>
            <w:r w:rsidRPr="00FA2353">
              <w:rPr>
                <w:rFonts w:ascii="Arial" w:hAnsi="Arial" w:cs="Arial"/>
              </w:rPr>
              <w:t>Полюбили мы друг друга,</w:t>
            </w:r>
            <w:r w:rsidRPr="00FA2353">
              <w:rPr>
                <w:rFonts w:ascii="Arial" w:hAnsi="Arial" w:cs="Arial"/>
              </w:rPr>
              <w:br/>
              <w:t>За друзей стоим горой.</w:t>
            </w:r>
            <w:r w:rsidRPr="00FA2353">
              <w:rPr>
                <w:rFonts w:ascii="Arial" w:hAnsi="Arial" w:cs="Arial"/>
              </w:rPr>
              <w:br/>
              <w:t>И со мной моя подруга</w:t>
            </w:r>
            <w:proofErr w:type="gramStart"/>
            <w:r w:rsidRPr="00FA2353">
              <w:rPr>
                <w:rFonts w:ascii="Arial" w:hAnsi="Arial" w:cs="Arial"/>
              </w:rPr>
              <w:br/>
              <w:t>П</w:t>
            </w:r>
            <w:proofErr w:type="gramEnd"/>
            <w:r w:rsidRPr="00FA2353">
              <w:rPr>
                <w:rFonts w:ascii="Arial" w:hAnsi="Arial" w:cs="Arial"/>
              </w:rPr>
              <w:t>ереходит во второй. – (Соловьёв Павел)</w:t>
            </w:r>
          </w:p>
          <w:p w:rsidR="00FA2353" w:rsidRPr="003455C0" w:rsidRDefault="003455C0" w:rsidP="00FA2353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55C0">
              <w:rPr>
                <w:rFonts w:ascii="Arial" w:hAnsi="Arial" w:cs="Arial"/>
                <w:sz w:val="24"/>
                <w:szCs w:val="24"/>
              </w:rPr>
              <w:t>А учительница что же?</w:t>
            </w:r>
            <w:r w:rsidRPr="003455C0">
              <w:rPr>
                <w:rFonts w:ascii="Arial" w:hAnsi="Arial" w:cs="Arial"/>
                <w:sz w:val="24"/>
                <w:szCs w:val="24"/>
              </w:rPr>
              <w:br/>
              <w:t>Разве бросит нас с тобой?</w:t>
            </w:r>
            <w:r w:rsidRPr="003455C0">
              <w:rPr>
                <w:rFonts w:ascii="Arial" w:hAnsi="Arial" w:cs="Arial"/>
                <w:sz w:val="24"/>
                <w:szCs w:val="24"/>
              </w:rPr>
              <w:br/>
              <w:t>Нет, учительница тоже</w:t>
            </w:r>
            <w:proofErr w:type="gramStart"/>
            <w:r w:rsidRPr="003455C0">
              <w:rPr>
                <w:rFonts w:ascii="Arial" w:hAnsi="Arial" w:cs="Arial"/>
                <w:sz w:val="24"/>
                <w:szCs w:val="24"/>
              </w:rPr>
              <w:br/>
              <w:t>П</w:t>
            </w:r>
            <w:proofErr w:type="gramEnd"/>
            <w:r w:rsidRPr="003455C0">
              <w:rPr>
                <w:rFonts w:ascii="Arial" w:hAnsi="Arial" w:cs="Arial"/>
                <w:sz w:val="24"/>
                <w:szCs w:val="24"/>
              </w:rPr>
              <w:t>ереходит во второй. – (</w:t>
            </w:r>
            <w:proofErr w:type="spellStart"/>
            <w:r w:rsidRPr="003455C0">
              <w:rPr>
                <w:rFonts w:ascii="Arial" w:hAnsi="Arial" w:cs="Arial"/>
                <w:sz w:val="24"/>
                <w:szCs w:val="24"/>
              </w:rPr>
              <w:t>Милявский</w:t>
            </w:r>
            <w:proofErr w:type="spellEnd"/>
            <w:r w:rsidRPr="003455C0">
              <w:rPr>
                <w:rFonts w:ascii="Arial" w:hAnsi="Arial" w:cs="Arial"/>
                <w:sz w:val="24"/>
                <w:szCs w:val="24"/>
              </w:rPr>
              <w:t xml:space="preserve"> Михаил)</w:t>
            </w:r>
          </w:p>
        </w:tc>
      </w:tr>
    </w:tbl>
    <w:p w:rsidR="00FA2353" w:rsidRPr="00EC3D50" w:rsidRDefault="00FA2353" w:rsidP="00FA2353">
      <w:pPr>
        <w:pStyle w:val="a3"/>
        <w:rPr>
          <w:rFonts w:ascii="Arial" w:hAnsi="Arial" w:cs="Arial"/>
          <w:sz w:val="24"/>
          <w:szCs w:val="24"/>
        </w:rPr>
      </w:pPr>
    </w:p>
    <w:p w:rsidR="004B048F" w:rsidRPr="00EC3D50" w:rsidRDefault="004B048F" w:rsidP="00EC3D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Танец в исполнении </w:t>
      </w:r>
      <w:proofErr w:type="spellStart"/>
      <w:r w:rsidRPr="00EC3D50">
        <w:rPr>
          <w:rFonts w:ascii="Arial" w:hAnsi="Arial" w:cs="Arial"/>
          <w:sz w:val="24"/>
          <w:szCs w:val="24"/>
        </w:rPr>
        <w:t>Зейниева</w:t>
      </w:r>
      <w:proofErr w:type="spellEnd"/>
      <w:r w:rsidRPr="00EC3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D50">
        <w:rPr>
          <w:rFonts w:ascii="Arial" w:hAnsi="Arial" w:cs="Arial"/>
          <w:sz w:val="24"/>
          <w:szCs w:val="24"/>
        </w:rPr>
        <w:t>Ромала</w:t>
      </w:r>
      <w:proofErr w:type="spellEnd"/>
      <w:r w:rsidRPr="00EC3D50">
        <w:rPr>
          <w:rFonts w:ascii="Arial" w:hAnsi="Arial" w:cs="Arial"/>
          <w:sz w:val="24"/>
          <w:szCs w:val="24"/>
        </w:rPr>
        <w:t xml:space="preserve"> и </w:t>
      </w:r>
    </w:p>
    <w:p w:rsidR="004B048F" w:rsidRPr="00EC3D50" w:rsidRDefault="00EC3D50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Песня «</w:t>
      </w:r>
      <w:proofErr w:type="gramStart"/>
      <w:r>
        <w:rPr>
          <w:rFonts w:ascii="Arial" w:hAnsi="Arial" w:cs="Arial"/>
          <w:b/>
          <w:sz w:val="24"/>
          <w:szCs w:val="24"/>
        </w:rPr>
        <w:t>Волшебник–</w:t>
      </w:r>
      <w:r w:rsidR="004B048F" w:rsidRPr="00EC3D50">
        <w:rPr>
          <w:rFonts w:ascii="Arial" w:hAnsi="Arial" w:cs="Arial"/>
          <w:b/>
          <w:sz w:val="24"/>
          <w:szCs w:val="24"/>
        </w:rPr>
        <w:t>недоучка</w:t>
      </w:r>
      <w:proofErr w:type="gramEnd"/>
      <w:r w:rsidR="004B048F" w:rsidRPr="00EC3D50">
        <w:rPr>
          <w:rFonts w:ascii="Arial" w:hAnsi="Arial" w:cs="Arial"/>
          <w:b/>
          <w:sz w:val="24"/>
          <w:szCs w:val="24"/>
        </w:rPr>
        <w:t xml:space="preserve">» </w:t>
      </w:r>
      <w:r w:rsidR="004B048F" w:rsidRPr="00EC3D50">
        <w:rPr>
          <w:rFonts w:ascii="Arial" w:hAnsi="Arial" w:cs="Arial"/>
          <w:sz w:val="24"/>
          <w:szCs w:val="24"/>
        </w:rPr>
        <w:t>в исполнении 1 – «В» класса.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4913"/>
      </w:tblGrid>
      <w:tr w:rsidR="006203E7" w:rsidTr="00D51380">
        <w:tc>
          <w:tcPr>
            <w:tcW w:w="5006" w:type="dxa"/>
          </w:tcPr>
          <w:p w:rsidR="006203E7" w:rsidRDefault="00E574DE" w:rsidP="006203E7">
            <w:pPr>
              <w:ind w:left="459"/>
            </w:pPr>
            <w:r>
              <w:t xml:space="preserve">   </w:t>
            </w:r>
            <w:r w:rsidR="006203E7">
              <w:t>1</w:t>
            </w:r>
            <w:r w:rsidR="00D51380">
              <w:t xml:space="preserve"> куплет</w:t>
            </w:r>
          </w:p>
          <w:p w:rsidR="006203E7" w:rsidRDefault="006203E7" w:rsidP="006203E7">
            <w:pPr>
              <w:ind w:left="459"/>
              <w:rPr>
                <w:i/>
              </w:rPr>
            </w:pPr>
            <w:r>
              <w:t>Вычислить путь звезды и развести сады</w:t>
            </w:r>
            <w:proofErr w:type="gramStart"/>
            <w:r>
              <w:br/>
              <w:t>И</w:t>
            </w:r>
            <w:proofErr w:type="gramEnd"/>
            <w:r>
              <w:t xml:space="preserve"> укротить тайфун</w:t>
            </w:r>
            <w:r w:rsidR="00D51380">
              <w:t xml:space="preserve"> - </w:t>
            </w:r>
            <w:r>
              <w:t xml:space="preserve"> все может магия</w:t>
            </w:r>
            <w:r w:rsidR="00D51380">
              <w:t>.</w:t>
            </w:r>
            <w:r>
              <w:br/>
              <w:t>Есть у меня диплом</w:t>
            </w:r>
            <w:r w:rsidR="00D51380">
              <w:t>,</w:t>
            </w:r>
            <w:r>
              <w:t xml:space="preserve"> только вот дело в том</w:t>
            </w:r>
            <w:r w:rsidR="00D51380">
              <w:t>,</w:t>
            </w:r>
            <w:r>
              <w:br/>
              <w:t>Что всемогущий маг лишь на бумаге я</w:t>
            </w:r>
            <w:r w:rsidR="00D51380">
              <w:t>.</w:t>
            </w:r>
            <w:r>
              <w:br/>
            </w:r>
            <w:r w:rsidR="00E574DE">
              <w:rPr>
                <w:i/>
              </w:rPr>
              <w:t xml:space="preserve">   </w:t>
            </w:r>
            <w:r>
              <w:rPr>
                <w:i/>
              </w:rPr>
              <w:t>Припев</w:t>
            </w:r>
            <w:r w:rsidR="00D51380">
              <w:rPr>
                <w:i/>
              </w:rPr>
              <w:t>:</w:t>
            </w:r>
          </w:p>
          <w:p w:rsidR="006203E7" w:rsidRDefault="006203E7" w:rsidP="006203E7">
            <w:pPr>
              <w:ind w:left="459"/>
            </w:pPr>
            <w:r w:rsidRPr="006203E7">
              <w:rPr>
                <w:i/>
              </w:rPr>
              <w:t>Даром преподаватели время со мною тратили</w:t>
            </w:r>
            <w:r w:rsidRPr="006203E7">
              <w:rPr>
                <w:i/>
              </w:rPr>
              <w:br/>
              <w:t>Даром со мною мучился самый искусный маг</w:t>
            </w:r>
            <w:proofErr w:type="gramStart"/>
            <w:r w:rsidRPr="006203E7">
              <w:rPr>
                <w:i/>
              </w:rPr>
              <w:br/>
              <w:t>Д</w:t>
            </w:r>
            <w:proofErr w:type="gramEnd"/>
            <w:r w:rsidRPr="006203E7">
              <w:rPr>
                <w:i/>
              </w:rPr>
              <w:t xml:space="preserve">а </w:t>
            </w:r>
            <w:proofErr w:type="spellStart"/>
            <w:r w:rsidRPr="006203E7">
              <w:rPr>
                <w:i/>
              </w:rPr>
              <w:t>да</w:t>
            </w:r>
            <w:proofErr w:type="spellEnd"/>
            <w:r w:rsidRPr="006203E7">
              <w:rPr>
                <w:i/>
              </w:rPr>
              <w:t xml:space="preserve"> </w:t>
            </w:r>
            <w:proofErr w:type="spellStart"/>
            <w:r w:rsidRPr="006203E7">
              <w:rPr>
                <w:i/>
              </w:rPr>
              <w:t>да</w:t>
            </w:r>
            <w:proofErr w:type="spellEnd"/>
            <w:r w:rsidRPr="006203E7">
              <w:rPr>
                <w:i/>
              </w:rPr>
              <w:br/>
              <w:t>Мудрых преподавателей</w:t>
            </w:r>
            <w:r w:rsidRPr="006203E7">
              <w:rPr>
                <w:i/>
              </w:rPr>
              <w:br/>
              <w:t>Слушал я невнимательно</w:t>
            </w:r>
            <w:r w:rsidRPr="006203E7">
              <w:rPr>
                <w:i/>
              </w:rPr>
              <w:br/>
              <w:t>Все что ни задавали мне делал я кое-как</w:t>
            </w:r>
            <w:r>
              <w:br/>
            </w:r>
            <w:r w:rsidR="00E574DE">
              <w:t xml:space="preserve">   </w:t>
            </w:r>
            <w:r>
              <w:t>2</w:t>
            </w:r>
            <w:r w:rsidR="00D51380">
              <w:t xml:space="preserve"> куплет</w:t>
            </w:r>
          </w:p>
          <w:p w:rsidR="00D51380" w:rsidRDefault="006203E7" w:rsidP="006203E7">
            <w:pPr>
              <w:ind w:left="459"/>
            </w:pPr>
            <w:r>
              <w:t>Сделать хотел грозу</w:t>
            </w:r>
            <w:r w:rsidR="00D51380">
              <w:t>,</w:t>
            </w:r>
            <w:r>
              <w:t xml:space="preserve"> а получил козу</w:t>
            </w:r>
            <w:r w:rsidR="00D51380">
              <w:t>,</w:t>
            </w:r>
            <w:r>
              <w:br/>
              <w:t>Розовую козу с желтою полосой</w:t>
            </w:r>
            <w:r w:rsidR="00D51380">
              <w:t>.</w:t>
            </w:r>
            <w:r>
              <w:br/>
              <w:t>Вместо хвоста нога</w:t>
            </w:r>
            <w:r w:rsidR="00D51380">
              <w:t>,</w:t>
            </w:r>
            <w:r>
              <w:t xml:space="preserve"> а на ноге рога</w:t>
            </w:r>
            <w:r w:rsidR="00D51380">
              <w:t>.</w:t>
            </w:r>
            <w:r>
              <w:br/>
              <w:t>Я не хотел бы вновь встретиться с той козой</w:t>
            </w:r>
            <w:r w:rsidR="00D51380">
              <w:t>.</w:t>
            </w:r>
          </w:p>
          <w:p w:rsidR="006203E7" w:rsidRDefault="00D51380" w:rsidP="006203E7">
            <w:pPr>
              <w:ind w:left="459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i/>
              </w:rPr>
              <w:t>Припев:</w:t>
            </w:r>
            <w:r w:rsidR="006203E7">
              <w:br/>
            </w:r>
          </w:p>
        </w:tc>
        <w:tc>
          <w:tcPr>
            <w:tcW w:w="4913" w:type="dxa"/>
          </w:tcPr>
          <w:p w:rsidR="006203E7" w:rsidRDefault="00E574DE" w:rsidP="00D51380">
            <w:pPr>
              <w:ind w:left="273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 xml:space="preserve">   </w:t>
            </w:r>
            <w:r w:rsidR="00D51380" w:rsidRPr="00D51380">
              <w:rPr>
                <w:rFonts w:ascii="Calibri" w:eastAsia="SimSun" w:hAnsi="Calibri" w:cs="Calibri"/>
                <w:lang w:eastAsia="zh-CN"/>
              </w:rPr>
              <w:t>3 куплет</w:t>
            </w:r>
          </w:p>
          <w:p w:rsidR="00D51380" w:rsidRPr="00D51380" w:rsidRDefault="00D51380" w:rsidP="00D51380">
            <w:pPr>
              <w:ind w:left="273"/>
              <w:rPr>
                <w:i/>
              </w:rPr>
            </w:pPr>
            <w:r>
              <w:t>Сделать хотел утюг -  слон получился вдруг:</w:t>
            </w:r>
            <w:r>
              <w:br/>
              <w:t>Крылья как у пчелы, вместо ушей цветы.</w:t>
            </w:r>
            <w:r>
              <w:br/>
              <w:t>Ночью мне снится сон: плачут коза и слон,</w:t>
            </w:r>
            <w:r>
              <w:br/>
              <w:t>Плачут и говорят: «Что с нами сделал ты?</w:t>
            </w:r>
            <w:r>
              <w:br/>
              <w:t>Что с нами сделал ты!?»</w:t>
            </w:r>
            <w:r>
              <w:br/>
            </w:r>
            <w:r w:rsidR="00E574DE">
              <w:rPr>
                <w:i/>
              </w:rPr>
              <w:t xml:space="preserve">   </w:t>
            </w:r>
            <w:r>
              <w:rPr>
                <w:i/>
              </w:rPr>
              <w:t>Припев:</w:t>
            </w:r>
          </w:p>
          <w:p w:rsidR="00D51380" w:rsidRPr="00D51380" w:rsidRDefault="00D51380" w:rsidP="00D51380">
            <w:pPr>
              <w:ind w:left="273"/>
              <w:rPr>
                <w:rFonts w:ascii="Calibri" w:eastAsia="SimSun" w:hAnsi="Calibri" w:cs="Calibri"/>
                <w:i/>
                <w:lang w:eastAsia="zh-CN"/>
              </w:rPr>
            </w:pPr>
            <w:r w:rsidRPr="00D51380">
              <w:rPr>
                <w:i/>
              </w:rPr>
              <w:t>Даром преподаватели время со мною тратили</w:t>
            </w:r>
            <w:r w:rsidRPr="00D51380">
              <w:rPr>
                <w:i/>
              </w:rPr>
              <w:br/>
              <w:t>Даром со мною мучился самый искусный маг</w:t>
            </w:r>
            <w:proofErr w:type="gramStart"/>
            <w:r w:rsidRPr="00D51380">
              <w:rPr>
                <w:i/>
              </w:rPr>
              <w:br/>
              <w:t>Д</w:t>
            </w:r>
            <w:proofErr w:type="gramEnd"/>
            <w:r w:rsidRPr="00D51380">
              <w:rPr>
                <w:i/>
              </w:rPr>
              <w:t xml:space="preserve">а </w:t>
            </w:r>
            <w:proofErr w:type="spellStart"/>
            <w:r w:rsidRPr="00D51380">
              <w:rPr>
                <w:i/>
              </w:rPr>
              <w:t>да</w:t>
            </w:r>
            <w:proofErr w:type="spellEnd"/>
            <w:r w:rsidRPr="00D51380">
              <w:rPr>
                <w:i/>
              </w:rPr>
              <w:t xml:space="preserve"> </w:t>
            </w:r>
            <w:proofErr w:type="spellStart"/>
            <w:r w:rsidRPr="00D51380">
              <w:rPr>
                <w:i/>
              </w:rPr>
              <w:t>да</w:t>
            </w:r>
            <w:proofErr w:type="spellEnd"/>
            <w:r w:rsidRPr="00D51380">
              <w:rPr>
                <w:i/>
              </w:rPr>
              <w:br/>
              <w:t>Мудрых преподавателей</w:t>
            </w:r>
            <w:r w:rsidRPr="00D51380">
              <w:rPr>
                <w:i/>
              </w:rPr>
              <w:br/>
              <w:t>Слушал я невнимательно</w:t>
            </w:r>
            <w:r w:rsidRPr="00D51380">
              <w:rPr>
                <w:i/>
              </w:rPr>
              <w:br/>
              <w:t>Все что ни задавали мне делал я кое-как</w:t>
            </w:r>
            <w:r>
              <w:rPr>
                <w:i/>
              </w:rPr>
              <w:t>.</w:t>
            </w:r>
          </w:p>
        </w:tc>
      </w:tr>
    </w:tbl>
    <w:p w:rsidR="006203E7" w:rsidRPr="003B05A6" w:rsidRDefault="006203E7" w:rsidP="004B048F">
      <w:pPr>
        <w:spacing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</w:p>
    <w:p w:rsidR="00C374A9" w:rsidRPr="00EC3D50" w:rsidRDefault="00C374A9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Инсценировка стихотворения А. </w:t>
      </w:r>
      <w:proofErr w:type="spellStart"/>
      <w:r w:rsidRPr="00EC3D50">
        <w:rPr>
          <w:rFonts w:ascii="Arial" w:hAnsi="Arial" w:cs="Arial"/>
          <w:b/>
          <w:sz w:val="24"/>
          <w:szCs w:val="24"/>
        </w:rPr>
        <w:t>Барто</w:t>
      </w:r>
      <w:proofErr w:type="spellEnd"/>
      <w:r w:rsidRPr="00EC3D50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EC3D50">
        <w:rPr>
          <w:rFonts w:ascii="Arial" w:hAnsi="Arial" w:cs="Arial"/>
          <w:b/>
          <w:sz w:val="24"/>
          <w:szCs w:val="24"/>
        </w:rPr>
        <w:t>Любочка</w:t>
      </w:r>
      <w:proofErr w:type="spellEnd"/>
      <w:r w:rsidRPr="00EC3D50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5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0"/>
        <w:gridCol w:w="5284"/>
      </w:tblGrid>
      <w:tr w:rsidR="001F60D0" w:rsidTr="00FB5A9F">
        <w:tc>
          <w:tcPr>
            <w:tcW w:w="5490" w:type="dxa"/>
          </w:tcPr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Синенькая юбочка,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Ленточка в косе.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Кто не знает </w:t>
            </w:r>
            <w:proofErr w:type="spellStart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Любочку</w:t>
            </w:r>
            <w:proofErr w:type="spellEnd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Любу знают все.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Девочки на празднике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Соберутся в круг.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Как танцует </w:t>
            </w:r>
            <w:proofErr w:type="spellStart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Любочка</w:t>
            </w:r>
            <w:proofErr w:type="spellEnd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!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Лучше всех подруг.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Она кричит еще с порога,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Объявляет на ходу: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— У меня уроков много,</w:t>
            </w:r>
          </w:p>
          <w:p w:rsidR="001F60D0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Я за хлебом не пойду!</w:t>
            </w:r>
          </w:p>
          <w:p w:rsidR="007F3040" w:rsidRPr="00B058C5" w:rsidRDefault="007F304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Едет </w:t>
            </w:r>
            <w:proofErr w:type="spellStart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Любочка</w:t>
            </w:r>
            <w:proofErr w:type="spellEnd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трамвае —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Она билета не берет.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Всех локтями раздвигая,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Пробирается вперед.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Говорит она, толкаясь: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— Фу! Какая теснота!—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Говорит она старушке: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— Это детские места.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— </w:t>
            </w:r>
            <w:proofErr w:type="gramStart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Ну</w:t>
            </w:r>
            <w:proofErr w:type="gramEnd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садись,— вздыхает та.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5284" w:type="dxa"/>
          </w:tcPr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Кружится и юбочка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И ленточка в косе,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Все глядят на </w:t>
            </w:r>
            <w:proofErr w:type="spellStart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Любочку</w:t>
            </w:r>
            <w:proofErr w:type="spellEnd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Радуются все.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 если к этой </w:t>
            </w:r>
            <w:proofErr w:type="spellStart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Любочке</w:t>
            </w:r>
            <w:proofErr w:type="spellEnd"/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Вы придете в дом,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Там вы эту девочку</w:t>
            </w:r>
          </w:p>
          <w:p w:rsidR="007F3040" w:rsidRPr="00B058C5" w:rsidRDefault="007F3040" w:rsidP="007F3040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Узнаете с трудом.</w:t>
            </w:r>
          </w:p>
          <w:p w:rsidR="007F3040" w:rsidRDefault="007F304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Синенькая юбочка,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Ленточка в косе.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Вот какая </w:t>
            </w:r>
            <w:proofErr w:type="spellStart"/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Любочка</w:t>
            </w:r>
            <w:proofErr w:type="spellEnd"/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Во всей своей красе.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Случается, что девочки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Бывают очень грубыми,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Хотя необязательно</w:t>
            </w:r>
          </w:p>
          <w:p w:rsidR="001F60D0" w:rsidRPr="00B058C5" w:rsidRDefault="001F60D0" w:rsidP="006203E7">
            <w:pPr>
              <w:spacing w:line="120" w:lineRule="atLeast"/>
              <w:contextualSpacing/>
              <w:rPr>
                <w:rFonts w:ascii="Arial" w:eastAsia="SimSun" w:hAnsi="Arial" w:cs="Arial"/>
                <w:lang w:eastAsia="zh-CN"/>
              </w:rPr>
            </w:pPr>
            <w:r w:rsidRPr="00B058C5">
              <w:rPr>
                <w:rFonts w:ascii="Arial" w:eastAsia="Times New Roman" w:hAnsi="Arial" w:cs="Arial"/>
                <w:color w:val="000000"/>
                <w:lang w:eastAsia="ru-RU"/>
              </w:rPr>
              <w:t>Они зовутся Любами.</w:t>
            </w:r>
          </w:p>
        </w:tc>
      </w:tr>
    </w:tbl>
    <w:p w:rsidR="001F60D0" w:rsidRPr="003B05A6" w:rsidRDefault="001F60D0" w:rsidP="004B048F">
      <w:pPr>
        <w:spacing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</w:p>
    <w:p w:rsidR="00C374A9" w:rsidRPr="00EC3D50" w:rsidRDefault="00C374A9" w:rsidP="00EC3D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Частушки о школе </w:t>
      </w:r>
      <w:r w:rsidRPr="00EC3D50">
        <w:rPr>
          <w:rFonts w:ascii="Arial" w:hAnsi="Arial" w:cs="Arial"/>
          <w:sz w:val="24"/>
          <w:szCs w:val="24"/>
        </w:rPr>
        <w:t>в исполнении учеников 1 – «Б» класса.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4956"/>
      </w:tblGrid>
      <w:tr w:rsidR="0013557E" w:rsidTr="00B058C5">
        <w:tc>
          <w:tcPr>
            <w:tcW w:w="5139" w:type="dxa"/>
          </w:tcPr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Рады видеть мы вас очень,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Дорогие гости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Веселитесь вместе с нами,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скучать-то бросьте!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Ты играй, моя гармошка, 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 не зря тебя взяла.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Пропоём мы вам немножко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 наши школьные дела.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 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Мы ребята – 8-летки,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Вам частушки пропоем.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Мы в своей любимой школе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Замечательно живем.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</w:t>
            </w:r>
            <w:proofErr w:type="gramEnd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х, смеяться вам придётся,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Слушая частушки</w:t>
            </w:r>
          </w:p>
          <w:p w:rsidR="00B058C5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Если лопнуть не хотите –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Закрывайте ушки!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 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Форма новая надета,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Белая рубашечка,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Посмотрите на меня,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Какой я </w:t>
            </w:r>
            <w:proofErr w:type="spellStart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первоклашечка</w:t>
            </w:r>
            <w:proofErr w:type="spellEnd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!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--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Мы, ребята-восьмилетки,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Вам частушки пропоём.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Мы в своей любимой школе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Замечательно живём.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Эх, топни, нога,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Топни </w:t>
            </w:r>
            <w:proofErr w:type="spellStart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правенькая</w:t>
            </w:r>
            <w:proofErr w:type="spellEnd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школу я пришла учиться,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Хоть и маленькая.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Мы ребята-восьмилетки,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Любим бегать и играть,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учиться обещаем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«4» и на «5».</w:t>
            </w:r>
          </w:p>
          <w:p w:rsidR="0013557E" w:rsidRDefault="0013557E" w:rsidP="00526834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140" w:type="dxa"/>
          </w:tcPr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 Дятел пёстрый клювом острым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Долбит звонкую сосну.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Две сороки на уроке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Нарушают тишину.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proofErr w:type="gramStart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</w:t>
            </w:r>
            <w:proofErr w:type="gramEnd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ачался учебный год,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Часики </w:t>
            </w:r>
            <w:proofErr w:type="spellStart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затикали</w:t>
            </w:r>
            <w:proofErr w:type="spellEnd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меня вопрос гнетёт: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Скоро ли каникулы?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proofErr w:type="gramStart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proofErr w:type="gramEnd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сли ты - моя подруга,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несчастья вызволи.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Подними скорее руку,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Чтоб меня не вызвали!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9 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.Мы немножко пошумели,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школе окна зазвенели.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Мы сказали: «Тишина!»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школе треснула стена!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Мы частушки вам пропели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Просто, без стеснения,</w:t>
            </w:r>
          </w:p>
          <w:p w:rsidR="00B058C5" w:rsidRPr="00F87098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кого мы тут задели,</w:t>
            </w:r>
          </w:p>
          <w:p w:rsidR="0013557E" w:rsidRDefault="00B058C5" w:rsidP="00B058C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Просим извинения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--</w:t>
            </w: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Раньше мамы нам читали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 зайчат и про лису,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теперь читаем сами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 любовь и про луну.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 Любим мы решать задачи,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Кто быстрей и кто вперёд,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 </w:t>
            </w:r>
            <w:proofErr w:type="gramStart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задачки-то</w:t>
            </w:r>
            <w:proofErr w:type="gramEnd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какие –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 профессор не поймёт.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Все науки одолеем,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Всё у нас получится,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Потому что наши мамы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нами тоже учатся.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Первый класс уже кончаем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Часики </w:t>
            </w:r>
            <w:proofErr w:type="spellStart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протикали</w:t>
            </w:r>
            <w:proofErr w:type="spellEnd"/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теперь у нас, ребята,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Летние каникулы.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 Мы за лето отдохнём,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Сил поднаберёмся,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в начале сентября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Снова соберёмся.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 Мы частушки вам пропели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Хорошо ли, плохо ли.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 теперь мы вас попросим,</w:t>
            </w:r>
          </w:p>
          <w:p w:rsidR="00526834" w:rsidRPr="00F87098" w:rsidRDefault="00526834" w:rsidP="0052683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70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Чтоб вы нам похлопали.</w:t>
            </w:r>
          </w:p>
          <w:p w:rsidR="00526834" w:rsidRDefault="00526834" w:rsidP="00B058C5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13557E" w:rsidRDefault="0013557E" w:rsidP="004B048F">
      <w:pPr>
        <w:spacing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</w:p>
    <w:p w:rsidR="00627220" w:rsidRPr="00EC3D50" w:rsidRDefault="00627220" w:rsidP="00EC3D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Стихотворение «Я дежурная». </w:t>
      </w:r>
      <w:r w:rsidRPr="00EC3D50">
        <w:rPr>
          <w:rFonts w:ascii="Arial" w:hAnsi="Arial" w:cs="Arial"/>
          <w:sz w:val="24"/>
          <w:szCs w:val="24"/>
        </w:rPr>
        <w:t>Исполняет</w:t>
      </w:r>
      <w:r w:rsidR="00526834">
        <w:rPr>
          <w:rFonts w:ascii="Arial" w:hAnsi="Arial" w:cs="Arial"/>
          <w:sz w:val="24"/>
          <w:szCs w:val="24"/>
        </w:rPr>
        <w:t xml:space="preserve"> </w:t>
      </w:r>
      <w:r w:rsidRPr="00EC3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7C88">
        <w:rPr>
          <w:rFonts w:ascii="Arial" w:hAnsi="Arial" w:cs="Arial"/>
          <w:sz w:val="24"/>
          <w:szCs w:val="24"/>
        </w:rPr>
        <w:t>Холевенкова</w:t>
      </w:r>
      <w:proofErr w:type="spellEnd"/>
      <w:r w:rsidR="00667C88">
        <w:rPr>
          <w:rFonts w:ascii="Arial" w:hAnsi="Arial" w:cs="Arial"/>
          <w:sz w:val="24"/>
          <w:szCs w:val="24"/>
        </w:rPr>
        <w:t xml:space="preserve"> </w:t>
      </w:r>
      <w:r w:rsidRPr="00EC3D50">
        <w:rPr>
          <w:rFonts w:ascii="Arial" w:hAnsi="Arial" w:cs="Arial"/>
          <w:sz w:val="24"/>
          <w:szCs w:val="24"/>
        </w:rPr>
        <w:t>Варя. 1 – «Б» класс.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Меня дежурить выбрали,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Дежурю первый раз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Бумажки подбирала я,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Проветривала класс!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Я доску нашу вытерла,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Достала новый мел,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За тишиной следила я –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Шуметь никто не смел.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Я целый день работала,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Устала под конец,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Сказала Нина Андреевна: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«Ну что за молодец!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Какие парты чистые,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Как чисто на полу!»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Зато сама дежурная</w:t>
      </w:r>
    </w:p>
    <w:p w:rsidR="00627220" w:rsidRPr="00F87098" w:rsidRDefault="00627220" w:rsidP="0062722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87098">
        <w:rPr>
          <w:rFonts w:ascii="Times New Roman" w:eastAsia="SimSun" w:hAnsi="Times New Roman" w:cs="Times New Roman"/>
          <w:sz w:val="24"/>
          <w:szCs w:val="24"/>
          <w:lang w:eastAsia="zh-CN"/>
        </w:rPr>
        <w:t>В чернилах и в мелу.</w:t>
      </w:r>
    </w:p>
    <w:p w:rsidR="00627220" w:rsidRPr="00627220" w:rsidRDefault="00627220" w:rsidP="00627220">
      <w:pPr>
        <w:spacing w:after="0" w:line="240" w:lineRule="auto"/>
        <w:ind w:left="360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557E" w:rsidRPr="00EC3D50" w:rsidRDefault="00C374A9" w:rsidP="00EC3D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Китайский танец  </w:t>
      </w:r>
      <w:r w:rsidRPr="00EC3D50">
        <w:rPr>
          <w:rFonts w:ascii="Arial" w:hAnsi="Arial" w:cs="Arial"/>
          <w:sz w:val="24"/>
          <w:szCs w:val="24"/>
        </w:rPr>
        <w:t xml:space="preserve">в исполнении ученицы 1- «Б» класса Антоновой </w:t>
      </w:r>
      <w:proofErr w:type="spellStart"/>
      <w:r w:rsidRPr="00EC3D50">
        <w:rPr>
          <w:rFonts w:ascii="Arial" w:hAnsi="Arial" w:cs="Arial"/>
          <w:sz w:val="24"/>
          <w:szCs w:val="24"/>
        </w:rPr>
        <w:t>Ульяны</w:t>
      </w:r>
      <w:proofErr w:type="spellEnd"/>
      <w:r w:rsidRPr="00EC3D50">
        <w:rPr>
          <w:rFonts w:ascii="Arial" w:hAnsi="Arial" w:cs="Arial"/>
          <w:sz w:val="24"/>
          <w:szCs w:val="24"/>
        </w:rPr>
        <w:t>.</w:t>
      </w:r>
    </w:p>
    <w:p w:rsidR="00C374A9" w:rsidRPr="00EC3D50" w:rsidRDefault="00C374A9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Музыкальная композиция </w:t>
      </w:r>
      <w:r w:rsidRPr="00EC3D50">
        <w:rPr>
          <w:rFonts w:ascii="Arial" w:hAnsi="Arial" w:cs="Arial"/>
          <w:sz w:val="24"/>
          <w:szCs w:val="24"/>
        </w:rPr>
        <w:t>в исполнении Жуковой Альбины  1 – «В» класс.</w:t>
      </w:r>
    </w:p>
    <w:p w:rsidR="00C374A9" w:rsidRPr="00EC3D50" w:rsidRDefault="00C374A9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Стихотворения о школе</w:t>
      </w:r>
      <w:r w:rsidRPr="00EC3D50">
        <w:rPr>
          <w:rFonts w:ascii="Arial" w:hAnsi="Arial" w:cs="Arial"/>
          <w:sz w:val="24"/>
          <w:szCs w:val="24"/>
        </w:rPr>
        <w:t>. Исполняют ученики 1-«А» класса: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4949"/>
      </w:tblGrid>
      <w:tr w:rsidR="003B05A6" w:rsidTr="003B05A6">
        <w:tc>
          <w:tcPr>
            <w:tcW w:w="5139" w:type="dxa"/>
          </w:tcPr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Дни за днями пролетели,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Промелькнули, словно сны,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И не более недели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>Остается у весны.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Значит, пройдена дорога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Под названьем «первый класс».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Вот и лето у порога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– Ждет к себе, торопит нас.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Лето нас зовет куда-то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– Прочь от дел и от забот...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Вот и кончился, ребята,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Первый наш учебный год. </w:t>
            </w:r>
          </w:p>
          <w:p w:rsidR="003B05A6" w:rsidRDefault="003B05A6" w:rsidP="00BF7446">
            <w:pPr>
              <w:spacing w:before="24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140" w:type="dxa"/>
          </w:tcPr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Он и радостен, и труден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Был для каждого из нас.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Никогда не позабудем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Мы тебя, наш первый класс.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Мы сегодня расстаемся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– Но осеннею порой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Снова, снова в класс вернемся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– Но теперь уж во второй.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Прибежим, придем, приедем </w:t>
            </w:r>
          </w:p>
          <w:p w:rsidR="003B05A6" w:rsidRP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В нашу школу – а пока </w:t>
            </w:r>
          </w:p>
          <w:p w:rsidR="00BF744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 xml:space="preserve">Вместе праздник наш отметим </w:t>
            </w:r>
          </w:p>
          <w:p w:rsidR="003B05A6" w:rsidRDefault="003B05A6" w:rsidP="00BF7446">
            <w:pPr>
              <w:pStyle w:val="a4"/>
              <w:spacing w:before="240" w:beforeAutospacing="0" w:after="0" w:afterAutospacing="0"/>
              <w:contextualSpacing/>
              <w:textAlignment w:val="top"/>
              <w:rPr>
                <w:rFonts w:ascii="Arial" w:hAnsi="Arial" w:cs="Arial"/>
              </w:rPr>
            </w:pPr>
            <w:r w:rsidRPr="003B05A6">
              <w:rPr>
                <w:rFonts w:ascii="Arial" w:hAnsi="Arial" w:cs="Arial"/>
              </w:rPr>
              <w:t>– День последнего звонка</w:t>
            </w:r>
            <w:r w:rsidR="00BF7446">
              <w:rPr>
                <w:rFonts w:ascii="Arial" w:hAnsi="Arial" w:cs="Arial"/>
              </w:rPr>
              <w:t>.</w:t>
            </w:r>
          </w:p>
          <w:p w:rsidR="00BF7446" w:rsidRPr="00BF7446" w:rsidRDefault="00BF7446" w:rsidP="00BF7446">
            <w:pPr>
              <w:pStyle w:val="a4"/>
              <w:spacing w:before="240" w:beforeAutospacing="0" w:after="0" w:afterAutospacing="0"/>
              <w:contextualSpacing/>
              <w:jc w:val="both"/>
              <w:textAlignment w:val="top"/>
              <w:rPr>
                <w:rFonts w:ascii="Arial" w:hAnsi="Arial" w:cs="Arial"/>
              </w:rPr>
            </w:pPr>
          </w:p>
        </w:tc>
      </w:tr>
    </w:tbl>
    <w:p w:rsidR="00BF7446" w:rsidRPr="00EC3D50" w:rsidRDefault="00BF7446" w:rsidP="00EC3D5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Музыкальная композиция </w:t>
      </w:r>
      <w:r w:rsidRPr="00EC3D50">
        <w:rPr>
          <w:rFonts w:ascii="Arial" w:hAnsi="Arial" w:cs="Arial"/>
          <w:sz w:val="24"/>
          <w:szCs w:val="24"/>
        </w:rPr>
        <w:t>в исполнении Жуковой Альбины 1 – «В» класс.</w:t>
      </w:r>
    </w:p>
    <w:p w:rsidR="00446A59" w:rsidRPr="00EC3D50" w:rsidRDefault="00446A59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Ведущий:</w:t>
      </w:r>
    </w:p>
    <w:p w:rsidR="00156499" w:rsidRPr="00627220" w:rsidRDefault="00627220" w:rsidP="004B048F">
      <w:pPr>
        <w:spacing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-</w:t>
      </w:r>
      <w:r w:rsidR="00446A59" w:rsidRPr="00627220">
        <w:rPr>
          <w:rFonts w:ascii="Arial" w:eastAsia="SimSun" w:hAnsi="Arial" w:cs="Arial"/>
          <w:sz w:val="24"/>
          <w:szCs w:val="24"/>
          <w:lang w:eastAsia="zh-CN"/>
        </w:rPr>
        <w:t xml:space="preserve">Ребята! </w:t>
      </w:r>
      <w:r w:rsidR="00156499" w:rsidRPr="0062722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446A59" w:rsidRPr="00627220">
        <w:rPr>
          <w:rFonts w:ascii="Arial" w:eastAsia="SimSun" w:hAnsi="Arial" w:cs="Arial"/>
          <w:sz w:val="24"/>
          <w:szCs w:val="24"/>
          <w:lang w:eastAsia="zh-CN"/>
        </w:rPr>
        <w:t xml:space="preserve">В этом первом для вас учебном году родители </w:t>
      </w:r>
      <w:r w:rsidR="00156499" w:rsidRPr="00627220">
        <w:rPr>
          <w:rFonts w:ascii="Arial" w:eastAsia="SimSun" w:hAnsi="Arial" w:cs="Arial"/>
          <w:sz w:val="24"/>
          <w:szCs w:val="24"/>
          <w:lang w:eastAsia="zh-CN"/>
        </w:rPr>
        <w:t xml:space="preserve"> за вас</w:t>
      </w:r>
      <w:r w:rsidR="00446A59" w:rsidRPr="00627220">
        <w:rPr>
          <w:rFonts w:ascii="Arial" w:eastAsia="SimSun" w:hAnsi="Arial" w:cs="Arial"/>
          <w:sz w:val="24"/>
          <w:szCs w:val="24"/>
          <w:lang w:eastAsia="zh-CN"/>
        </w:rPr>
        <w:t xml:space="preserve"> очень </w:t>
      </w:r>
      <w:r w:rsidR="00156499" w:rsidRPr="00627220">
        <w:rPr>
          <w:rFonts w:ascii="Arial" w:eastAsia="SimSun" w:hAnsi="Arial" w:cs="Arial"/>
          <w:sz w:val="24"/>
          <w:szCs w:val="24"/>
          <w:lang w:eastAsia="zh-CN"/>
        </w:rPr>
        <w:t xml:space="preserve"> переживали!</w:t>
      </w:r>
      <w:r w:rsidR="00446A59" w:rsidRPr="00627220">
        <w:rPr>
          <w:rFonts w:ascii="Arial" w:eastAsia="SimSun" w:hAnsi="Arial" w:cs="Arial"/>
          <w:sz w:val="24"/>
          <w:szCs w:val="24"/>
          <w:lang w:eastAsia="zh-CN"/>
        </w:rPr>
        <w:t xml:space="preserve"> И сейчас, когда вы выступаете, они тоже переживают.</w:t>
      </w:r>
      <w:r w:rsidR="00156499" w:rsidRPr="00627220">
        <w:rPr>
          <w:rFonts w:ascii="Arial" w:eastAsia="SimSun" w:hAnsi="Arial" w:cs="Arial"/>
          <w:sz w:val="24"/>
          <w:szCs w:val="24"/>
          <w:lang w:eastAsia="zh-CN"/>
        </w:rPr>
        <w:t xml:space="preserve"> Сидят, смотрят на нас и, я </w:t>
      </w: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заметила</w:t>
      </w:r>
      <w:r w:rsidR="00156499" w:rsidRPr="00627220">
        <w:rPr>
          <w:rFonts w:ascii="Arial" w:eastAsia="SimSun" w:hAnsi="Arial" w:cs="Arial"/>
          <w:sz w:val="24"/>
          <w:szCs w:val="24"/>
          <w:lang w:eastAsia="zh-CN"/>
        </w:rPr>
        <w:t xml:space="preserve">, плачут! 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 w:rsidRPr="00627220">
        <w:rPr>
          <w:rFonts w:ascii="Arial" w:eastAsia="SimSun" w:hAnsi="Arial" w:cs="Arial"/>
          <w:sz w:val="24"/>
          <w:szCs w:val="24"/>
          <w:lang w:eastAsia="zh-CN"/>
        </w:rPr>
        <w:t xml:space="preserve">, может быть, они плачут, потому, что </w:t>
      </w:r>
      <w:r w:rsidR="00156499" w:rsidRPr="00627220">
        <w:rPr>
          <w:rFonts w:ascii="Arial" w:eastAsia="SimSun" w:hAnsi="Arial" w:cs="Arial"/>
          <w:sz w:val="24"/>
          <w:szCs w:val="24"/>
          <w:lang w:eastAsia="zh-CN"/>
        </w:rPr>
        <w:t xml:space="preserve"> им на сцену </w:t>
      </w:r>
      <w:r w:rsidRPr="00627220">
        <w:rPr>
          <w:rFonts w:ascii="Arial" w:eastAsia="SimSun" w:hAnsi="Arial" w:cs="Arial"/>
          <w:sz w:val="24"/>
          <w:szCs w:val="24"/>
          <w:lang w:eastAsia="zh-CN"/>
        </w:rPr>
        <w:t xml:space="preserve">тоже </w:t>
      </w:r>
      <w:r w:rsidR="00156499" w:rsidRPr="00627220">
        <w:rPr>
          <w:rFonts w:ascii="Arial" w:eastAsia="SimSun" w:hAnsi="Arial" w:cs="Arial"/>
          <w:sz w:val="24"/>
          <w:szCs w:val="24"/>
          <w:lang w:eastAsia="zh-CN"/>
        </w:rPr>
        <w:t>хочется! Давай</w:t>
      </w:r>
      <w:r>
        <w:rPr>
          <w:rFonts w:ascii="Arial" w:eastAsia="SimSun" w:hAnsi="Arial" w:cs="Arial"/>
          <w:sz w:val="24"/>
          <w:szCs w:val="24"/>
          <w:lang w:eastAsia="zh-CN"/>
        </w:rPr>
        <w:t>те им предоставим</w:t>
      </w:r>
      <w:r w:rsidR="00156499" w:rsidRPr="00627220">
        <w:rPr>
          <w:rFonts w:ascii="Arial" w:eastAsia="SimSun" w:hAnsi="Arial" w:cs="Arial"/>
          <w:sz w:val="24"/>
          <w:szCs w:val="24"/>
          <w:lang w:eastAsia="zh-CN"/>
        </w:rPr>
        <w:t xml:space="preserve"> такую возможность? </w:t>
      </w:r>
    </w:p>
    <w:p w:rsidR="001F60D0" w:rsidRPr="00EC3D50" w:rsidRDefault="001F60D0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Слово предоставляется родителям.</w:t>
      </w:r>
    </w:p>
    <w:p w:rsidR="00627220" w:rsidRPr="00EC3D50" w:rsidRDefault="00627220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 xml:space="preserve"> Песня  «Мир похож на цветной луг» </w:t>
      </w:r>
      <w:r w:rsidRPr="00EC3D50">
        <w:rPr>
          <w:rFonts w:ascii="Arial" w:hAnsi="Arial" w:cs="Arial"/>
          <w:sz w:val="24"/>
          <w:szCs w:val="24"/>
        </w:rPr>
        <w:t>в исполнении учеников 1 – «Б» класса.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  <w:gridCol w:w="4959"/>
      </w:tblGrid>
      <w:tr w:rsidR="00627220" w:rsidTr="008F31EA">
        <w:tc>
          <w:tcPr>
            <w:tcW w:w="5139" w:type="dxa"/>
          </w:tcPr>
          <w:p w:rsidR="00627220" w:rsidRDefault="00627220" w:rsidP="008F31EA">
            <w:pPr>
              <w:pStyle w:val="a4"/>
              <w:spacing w:before="0" w:beforeAutospacing="0" w:after="0" w:afterAutospacing="0"/>
            </w:pPr>
            <w:r>
              <w:t xml:space="preserve">   1 куплет</w:t>
            </w:r>
          </w:p>
          <w:p w:rsidR="00627220" w:rsidRDefault="00627220" w:rsidP="008F31EA">
            <w:pPr>
              <w:pStyle w:val="a4"/>
              <w:spacing w:before="0" w:beforeAutospacing="0" w:after="0" w:afterAutospacing="0"/>
            </w:pPr>
            <w:r>
              <w:t>Ветер зовёт за собой облака</w:t>
            </w:r>
            <w:proofErr w:type="gramStart"/>
            <w:r>
              <w:br/>
              <w:t>В</w:t>
            </w:r>
            <w:proofErr w:type="gramEnd"/>
            <w:r>
              <w:t>даль, вдаль, вдаль.</w:t>
            </w:r>
            <w:r>
              <w:br/>
              <w:t>Если ты друга не встретил пока,</w:t>
            </w:r>
            <w:r>
              <w:br/>
              <w:t>Жаль, жаль, жаль!</w:t>
            </w:r>
          </w:p>
          <w:p w:rsidR="00627220" w:rsidRDefault="00627220" w:rsidP="008F31EA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  Припев:</w:t>
            </w:r>
          </w:p>
          <w:p w:rsidR="00627220" w:rsidRPr="0013557E" w:rsidRDefault="00627220" w:rsidP="008F31EA">
            <w:pPr>
              <w:pStyle w:val="a4"/>
              <w:spacing w:before="0" w:beforeAutospacing="0" w:after="0" w:afterAutospacing="0"/>
              <w:rPr>
                <w:i/>
              </w:rPr>
            </w:pPr>
            <w:r w:rsidRPr="0013557E">
              <w:rPr>
                <w:i/>
              </w:rPr>
              <w:t>Мир похож на цветной луг,</w:t>
            </w:r>
            <w:r w:rsidRPr="0013557E">
              <w:rPr>
                <w:i/>
              </w:rPr>
              <w:br/>
              <w:t>Если рядом с тобой друг.</w:t>
            </w:r>
            <w:r w:rsidRPr="0013557E">
              <w:rPr>
                <w:i/>
              </w:rPr>
              <w:br/>
              <w:t>Друга взять не забудь в путь,</w:t>
            </w:r>
            <w:r w:rsidRPr="0013557E">
              <w:rPr>
                <w:i/>
              </w:rPr>
              <w:br/>
              <w:t>Другу верен всегда будь!</w:t>
            </w:r>
            <w:r w:rsidRPr="0013557E">
              <w:rPr>
                <w:i/>
              </w:rPr>
              <w:br/>
              <w:t>Мир похож на цветной луг,</w:t>
            </w:r>
            <w:r w:rsidRPr="0013557E">
              <w:rPr>
                <w:i/>
              </w:rPr>
              <w:br/>
              <w:t>Если рядом с тобой друг.</w:t>
            </w:r>
            <w:r w:rsidRPr="0013557E">
              <w:rPr>
                <w:i/>
              </w:rPr>
              <w:br/>
              <w:t>Друга взять не забудь в путь,</w:t>
            </w:r>
            <w:r w:rsidRPr="0013557E">
              <w:rPr>
                <w:i/>
              </w:rPr>
              <w:br/>
              <w:t>Другу верен всегда будь!</w:t>
            </w:r>
          </w:p>
          <w:p w:rsidR="00627220" w:rsidRDefault="00627220" w:rsidP="008F31EA">
            <w:pPr>
              <w:pStyle w:val="a4"/>
              <w:spacing w:before="0" w:beforeAutospacing="0" w:after="0" w:afterAutospacing="0"/>
            </w:pPr>
            <w:r>
              <w:t xml:space="preserve">   2 куплет</w:t>
            </w:r>
          </w:p>
          <w:p w:rsidR="00627220" w:rsidRDefault="00627220" w:rsidP="008F31EA">
            <w:pPr>
              <w:pStyle w:val="a4"/>
              <w:spacing w:before="0" w:beforeAutospacing="0" w:after="0" w:afterAutospacing="0"/>
            </w:pPr>
            <w:r>
              <w:t>Песня не зря собирает друзей</w:t>
            </w:r>
            <w:proofErr w:type="gramStart"/>
            <w:r>
              <w:br/>
              <w:t>В</w:t>
            </w:r>
            <w:proofErr w:type="gramEnd"/>
            <w:r>
              <w:t xml:space="preserve"> круг, в круг, в круг.</w:t>
            </w:r>
            <w:r>
              <w:br/>
              <w:t xml:space="preserve">Сделает хмурый </w:t>
            </w:r>
            <w:proofErr w:type="gramStart"/>
            <w:r>
              <w:t>денёк</w:t>
            </w:r>
            <w:proofErr w:type="gramEnd"/>
            <w:r>
              <w:t xml:space="preserve"> веселей</w:t>
            </w:r>
            <w:r>
              <w:br/>
              <w:t>Друг, друг, друг!</w:t>
            </w:r>
          </w:p>
          <w:p w:rsidR="00627220" w:rsidRDefault="00627220" w:rsidP="008F31EA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140" w:type="dxa"/>
          </w:tcPr>
          <w:p w:rsidR="00627220" w:rsidRDefault="00627220" w:rsidP="008F31EA">
            <w:pPr>
              <w:pStyle w:val="a4"/>
              <w:spacing w:before="0" w:beforeAutospacing="0" w:after="0" w:afterAutospacing="0"/>
            </w:pPr>
            <w:r>
              <w:t xml:space="preserve">   3 куплет</w:t>
            </w:r>
          </w:p>
          <w:p w:rsidR="00627220" w:rsidRDefault="00627220" w:rsidP="008F31EA">
            <w:pPr>
              <w:pStyle w:val="a4"/>
              <w:spacing w:before="0" w:beforeAutospacing="0" w:after="0" w:afterAutospacing="0"/>
            </w:pPr>
            <w:r>
              <w:t>Друг за тебя одолеть сто преград</w:t>
            </w:r>
            <w:r>
              <w:br/>
              <w:t>Рад, рад, рад.</w:t>
            </w:r>
            <w:r>
              <w:br/>
              <w:t>С другом любая беда - не беда,</w:t>
            </w:r>
            <w:r>
              <w:br/>
              <w:t>Да, да, да!</w:t>
            </w:r>
          </w:p>
          <w:p w:rsidR="00627220" w:rsidRDefault="00627220" w:rsidP="008F31EA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  Припев:</w:t>
            </w:r>
          </w:p>
          <w:p w:rsidR="00627220" w:rsidRPr="0013557E" w:rsidRDefault="00627220" w:rsidP="008F31EA">
            <w:pPr>
              <w:pStyle w:val="a4"/>
              <w:spacing w:before="0" w:beforeAutospacing="0" w:after="0" w:afterAutospacing="0"/>
              <w:rPr>
                <w:i/>
              </w:rPr>
            </w:pPr>
            <w:r w:rsidRPr="0013557E">
              <w:rPr>
                <w:i/>
              </w:rPr>
              <w:t>Мир похож на цветной луг,</w:t>
            </w:r>
            <w:r w:rsidRPr="0013557E">
              <w:rPr>
                <w:i/>
              </w:rPr>
              <w:br/>
              <w:t>Если рядом с тобой друг.</w:t>
            </w:r>
            <w:r w:rsidRPr="0013557E">
              <w:rPr>
                <w:i/>
              </w:rPr>
              <w:br/>
              <w:t>Друга взять не забудь в путь,</w:t>
            </w:r>
            <w:r w:rsidRPr="0013557E">
              <w:rPr>
                <w:i/>
              </w:rPr>
              <w:br/>
              <w:t>Другу верен всегда будь!</w:t>
            </w:r>
            <w:r w:rsidRPr="0013557E">
              <w:rPr>
                <w:i/>
              </w:rPr>
              <w:br/>
              <w:t>Мир похож на цветной луг,</w:t>
            </w:r>
            <w:r w:rsidRPr="0013557E">
              <w:rPr>
                <w:i/>
              </w:rPr>
              <w:br/>
              <w:t>Если рядом с тобой друг.</w:t>
            </w:r>
            <w:r w:rsidRPr="0013557E">
              <w:rPr>
                <w:i/>
              </w:rPr>
              <w:br/>
              <w:t>Друга взять не забудь в путь,</w:t>
            </w:r>
            <w:r w:rsidRPr="0013557E">
              <w:rPr>
                <w:i/>
              </w:rPr>
              <w:br/>
              <w:t>Другу верен всегда будь!</w:t>
            </w:r>
          </w:p>
          <w:p w:rsidR="00627220" w:rsidRDefault="00627220" w:rsidP="008F31EA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627220" w:rsidRDefault="00627220" w:rsidP="004B048F">
      <w:pPr>
        <w:spacing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</w:p>
    <w:p w:rsidR="001B43DB" w:rsidRDefault="001B43DB" w:rsidP="004B048F">
      <w:pPr>
        <w:spacing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</w:p>
    <w:p w:rsidR="00E574DE" w:rsidRPr="00EC3D50" w:rsidRDefault="00E574DE" w:rsidP="00EC3D5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C3D50">
        <w:rPr>
          <w:rFonts w:ascii="Arial" w:hAnsi="Arial" w:cs="Arial"/>
          <w:b/>
          <w:sz w:val="24"/>
          <w:szCs w:val="24"/>
        </w:rPr>
        <w:t>Заключительное слово ведущего.</w:t>
      </w:r>
    </w:p>
    <w:p w:rsidR="00627220" w:rsidRPr="00627220" w:rsidRDefault="00627220" w:rsidP="0062722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27220">
        <w:rPr>
          <w:rFonts w:ascii="Arial" w:eastAsia="SimSun" w:hAnsi="Arial" w:cs="Arial"/>
          <w:sz w:val="24"/>
          <w:szCs w:val="24"/>
          <w:lang w:eastAsia="zh-CN"/>
        </w:rPr>
        <w:t>Мы прощаемся с 1-м классом!</w:t>
      </w:r>
    </w:p>
    <w:p w:rsidR="00627220" w:rsidRPr="00627220" w:rsidRDefault="00627220" w:rsidP="0062722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27220">
        <w:rPr>
          <w:rFonts w:ascii="Arial" w:eastAsia="SimSun" w:hAnsi="Arial" w:cs="Arial"/>
          <w:sz w:val="24"/>
          <w:szCs w:val="24"/>
          <w:lang w:eastAsia="zh-CN"/>
        </w:rPr>
        <w:t>Лето, лето – мы рады тебе!</w:t>
      </w:r>
    </w:p>
    <w:p w:rsidR="00627220" w:rsidRPr="00627220" w:rsidRDefault="00627220" w:rsidP="0062722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27220">
        <w:rPr>
          <w:rFonts w:ascii="Arial" w:eastAsia="SimSun" w:hAnsi="Arial" w:cs="Arial"/>
          <w:sz w:val="24"/>
          <w:szCs w:val="24"/>
          <w:lang w:eastAsia="zh-CN"/>
        </w:rPr>
        <w:t>Отдохни от нас милая школа.</w:t>
      </w:r>
    </w:p>
    <w:p w:rsidR="00627220" w:rsidRPr="00627220" w:rsidRDefault="00627220" w:rsidP="0062722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27220">
        <w:rPr>
          <w:rFonts w:ascii="Arial" w:eastAsia="SimSun" w:hAnsi="Arial" w:cs="Arial"/>
          <w:sz w:val="24"/>
          <w:szCs w:val="24"/>
          <w:lang w:eastAsia="zh-CN"/>
        </w:rPr>
        <w:t>Мы вернёмся к тебе в сентябре!</w:t>
      </w:r>
    </w:p>
    <w:sectPr w:rsidR="00627220" w:rsidRPr="00627220" w:rsidSect="003B05A6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B90"/>
    <w:multiLevelType w:val="hybridMultilevel"/>
    <w:tmpl w:val="CB2C157E"/>
    <w:lvl w:ilvl="0" w:tplc="B9F8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78C1"/>
    <w:rsid w:val="000078C1"/>
    <w:rsid w:val="0002364C"/>
    <w:rsid w:val="0013557E"/>
    <w:rsid w:val="00156499"/>
    <w:rsid w:val="001B43DB"/>
    <w:rsid w:val="001D3127"/>
    <w:rsid w:val="001F60D0"/>
    <w:rsid w:val="002E1BD6"/>
    <w:rsid w:val="003455C0"/>
    <w:rsid w:val="003B05A6"/>
    <w:rsid w:val="00446A59"/>
    <w:rsid w:val="004B048F"/>
    <w:rsid w:val="00526834"/>
    <w:rsid w:val="006203E7"/>
    <w:rsid w:val="00627220"/>
    <w:rsid w:val="00667C88"/>
    <w:rsid w:val="007F3040"/>
    <w:rsid w:val="00A442A6"/>
    <w:rsid w:val="00B058C5"/>
    <w:rsid w:val="00BB2F75"/>
    <w:rsid w:val="00BF7446"/>
    <w:rsid w:val="00C374A9"/>
    <w:rsid w:val="00D51380"/>
    <w:rsid w:val="00D540CC"/>
    <w:rsid w:val="00E574DE"/>
    <w:rsid w:val="00EC3D50"/>
    <w:rsid w:val="00FA2353"/>
    <w:rsid w:val="00FB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4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4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4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0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6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15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43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9</cp:revision>
  <dcterms:created xsi:type="dcterms:W3CDTF">2012-05-13T09:00:00Z</dcterms:created>
  <dcterms:modified xsi:type="dcterms:W3CDTF">2012-05-13T13:05:00Z</dcterms:modified>
</cp:coreProperties>
</file>