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EB" w:rsidRPr="00452C50" w:rsidRDefault="000D18EB" w:rsidP="003F09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2C50">
        <w:rPr>
          <w:rFonts w:ascii="Times New Roman" w:hAnsi="Times New Roman"/>
          <w:b/>
          <w:sz w:val="28"/>
          <w:szCs w:val="28"/>
        </w:rPr>
        <w:t xml:space="preserve">ПЛАН-КОНСПЕКТ УРОКА </w:t>
      </w:r>
    </w:p>
    <w:p w:rsidR="000D18EB" w:rsidRPr="00452C50" w:rsidRDefault="000D18EB" w:rsidP="003F09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2C50">
        <w:rPr>
          <w:rFonts w:ascii="Times New Roman" w:hAnsi="Times New Roman"/>
          <w:b/>
          <w:sz w:val="28"/>
          <w:szCs w:val="28"/>
        </w:rPr>
        <w:t xml:space="preserve"> Определение глагола как части речи</w:t>
      </w:r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>ФИО</w:t>
      </w:r>
      <w:r w:rsidRPr="00452C50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452C50">
        <w:rPr>
          <w:rFonts w:ascii="Times New Roman" w:hAnsi="Times New Roman"/>
          <w:sz w:val="28"/>
          <w:szCs w:val="28"/>
        </w:rPr>
        <w:t>Бамбурова</w:t>
      </w:r>
      <w:proofErr w:type="spellEnd"/>
      <w:r w:rsidRPr="00452C50">
        <w:rPr>
          <w:rFonts w:ascii="Times New Roman" w:hAnsi="Times New Roman"/>
          <w:sz w:val="28"/>
          <w:szCs w:val="28"/>
        </w:rPr>
        <w:t xml:space="preserve"> Олеся Васильевна</w:t>
      </w:r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 xml:space="preserve">Место работы        </w:t>
      </w:r>
      <w:r w:rsidRPr="00452C50">
        <w:rPr>
          <w:rFonts w:ascii="Times New Roman" w:hAnsi="Times New Roman"/>
          <w:sz w:val="28"/>
          <w:szCs w:val="28"/>
        </w:rPr>
        <w:t xml:space="preserve">ГБОУ СОШ с. </w:t>
      </w:r>
      <w:proofErr w:type="spellStart"/>
      <w:r w:rsidRPr="00452C50">
        <w:rPr>
          <w:rFonts w:ascii="Times New Roman" w:hAnsi="Times New Roman"/>
          <w:sz w:val="28"/>
          <w:szCs w:val="28"/>
        </w:rPr>
        <w:t>Мусорка</w:t>
      </w:r>
      <w:proofErr w:type="spellEnd"/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 xml:space="preserve">Должность              </w:t>
      </w:r>
      <w:r w:rsidRPr="00452C50">
        <w:rPr>
          <w:rFonts w:ascii="Times New Roman" w:hAnsi="Times New Roman"/>
          <w:sz w:val="28"/>
          <w:szCs w:val="28"/>
        </w:rPr>
        <w:t>учитель</w:t>
      </w:r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 xml:space="preserve">Предмет                   </w:t>
      </w:r>
      <w:r w:rsidRPr="00452C50">
        <w:rPr>
          <w:rFonts w:ascii="Times New Roman" w:hAnsi="Times New Roman"/>
          <w:sz w:val="28"/>
          <w:szCs w:val="28"/>
        </w:rPr>
        <w:t>начальные классы</w:t>
      </w:r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 xml:space="preserve">Класс                         </w:t>
      </w:r>
      <w:r w:rsidRPr="00452C50">
        <w:rPr>
          <w:rFonts w:ascii="Times New Roman" w:hAnsi="Times New Roman"/>
          <w:sz w:val="28"/>
          <w:szCs w:val="28"/>
        </w:rPr>
        <w:t>3</w:t>
      </w:r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 xml:space="preserve">Базовый учебник </w:t>
      </w:r>
      <w:r w:rsidRPr="00452C50">
        <w:rPr>
          <w:rFonts w:ascii="Times New Roman" w:hAnsi="Times New Roman"/>
          <w:sz w:val="28"/>
          <w:szCs w:val="28"/>
        </w:rPr>
        <w:t xml:space="preserve"> Русский язык. 3 класс. Авторы: </w:t>
      </w:r>
      <w:proofErr w:type="spellStart"/>
      <w:r w:rsidRPr="00452C50">
        <w:rPr>
          <w:rFonts w:ascii="Times New Roman" w:hAnsi="Times New Roman"/>
          <w:sz w:val="28"/>
          <w:szCs w:val="28"/>
        </w:rPr>
        <w:t>Бунеев</w:t>
      </w:r>
      <w:proofErr w:type="spellEnd"/>
      <w:r w:rsidRPr="00452C50">
        <w:rPr>
          <w:rFonts w:ascii="Times New Roman" w:hAnsi="Times New Roman"/>
          <w:sz w:val="28"/>
          <w:szCs w:val="28"/>
        </w:rPr>
        <w:t xml:space="preserve"> Р.Н., </w:t>
      </w:r>
      <w:proofErr w:type="spellStart"/>
      <w:r w:rsidRPr="00452C50">
        <w:rPr>
          <w:rFonts w:ascii="Times New Roman" w:hAnsi="Times New Roman"/>
          <w:sz w:val="28"/>
          <w:szCs w:val="28"/>
        </w:rPr>
        <w:t>Бунеева</w:t>
      </w:r>
      <w:proofErr w:type="spellEnd"/>
      <w:r w:rsidRPr="00452C50">
        <w:rPr>
          <w:rFonts w:ascii="Times New Roman" w:hAnsi="Times New Roman"/>
          <w:sz w:val="28"/>
          <w:szCs w:val="28"/>
        </w:rPr>
        <w:t xml:space="preserve"> Е.В., Пронина О.В.</w:t>
      </w:r>
    </w:p>
    <w:p w:rsidR="009261B3" w:rsidRPr="00452C50" w:rsidRDefault="000D18EB" w:rsidP="009261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 xml:space="preserve">Тип урока </w:t>
      </w:r>
      <w:r w:rsidR="009261B3" w:rsidRPr="00452C50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9261B3" w:rsidRPr="00452C50">
        <w:rPr>
          <w:rFonts w:ascii="Times New Roman" w:eastAsia="Calibri" w:hAnsi="Times New Roman"/>
          <w:bCs/>
          <w:sz w:val="28"/>
          <w:szCs w:val="28"/>
        </w:rPr>
        <w:t>Урок общеметодологической направленности.</w:t>
      </w:r>
      <w:r w:rsidR="009261B3" w:rsidRPr="00452C50">
        <w:rPr>
          <w:rFonts w:ascii="Times New Roman" w:eastAsia="Calibri" w:hAnsi="Times New Roman"/>
          <w:sz w:val="28"/>
          <w:szCs w:val="28"/>
        </w:rPr>
        <w:t xml:space="preserve"> </w:t>
      </w:r>
    </w:p>
    <w:p w:rsidR="009261B3" w:rsidRPr="00452C50" w:rsidRDefault="009261B3" w:rsidP="009261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452C50">
        <w:rPr>
          <w:rFonts w:ascii="Times New Roman" w:eastAsia="Calibri" w:hAnsi="Times New Roman"/>
          <w:i/>
          <w:iCs/>
          <w:sz w:val="24"/>
          <w:szCs w:val="24"/>
        </w:rPr>
        <w:t>Деятельностная</w:t>
      </w:r>
      <w:proofErr w:type="spellEnd"/>
      <w:r w:rsidRPr="00452C50">
        <w:rPr>
          <w:rFonts w:ascii="Times New Roman" w:eastAsia="Calibri" w:hAnsi="Times New Roman"/>
          <w:i/>
          <w:iCs/>
          <w:sz w:val="24"/>
          <w:szCs w:val="24"/>
        </w:rPr>
        <w:t xml:space="preserve"> цель:</w:t>
      </w:r>
      <w:r w:rsidRPr="00452C50">
        <w:rPr>
          <w:rFonts w:ascii="Times New Roman" w:eastAsia="Calibri" w:hAnsi="Times New Roman"/>
          <w:sz w:val="24"/>
          <w:szCs w:val="24"/>
        </w:rPr>
        <w:t xml:space="preserve"> формирование способности учащихся к новому способу действия,</w:t>
      </w:r>
    </w:p>
    <w:p w:rsidR="009261B3" w:rsidRPr="00452C50" w:rsidRDefault="009261B3" w:rsidP="009261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452C50">
        <w:rPr>
          <w:rFonts w:ascii="Times New Roman" w:eastAsia="Calibri" w:hAnsi="Times New Roman"/>
          <w:sz w:val="24"/>
          <w:szCs w:val="24"/>
        </w:rPr>
        <w:t>связанному</w:t>
      </w:r>
      <w:proofErr w:type="gramEnd"/>
      <w:r w:rsidRPr="00452C50">
        <w:rPr>
          <w:rFonts w:ascii="Times New Roman" w:eastAsia="Calibri" w:hAnsi="Times New Roman"/>
          <w:sz w:val="24"/>
          <w:szCs w:val="24"/>
        </w:rPr>
        <w:t xml:space="preserve"> с построением структуры изученных понятий и алгоритмов. </w:t>
      </w:r>
    </w:p>
    <w:p w:rsidR="009261B3" w:rsidRPr="00452C50" w:rsidRDefault="009261B3" w:rsidP="009261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52C50">
        <w:rPr>
          <w:rFonts w:ascii="Times New Roman" w:eastAsia="Calibri" w:hAnsi="Times New Roman"/>
          <w:i/>
          <w:iCs/>
          <w:sz w:val="24"/>
          <w:szCs w:val="24"/>
        </w:rPr>
        <w:t>Образовательная цель:</w:t>
      </w:r>
      <w:r w:rsidRPr="00452C50">
        <w:rPr>
          <w:rFonts w:ascii="Times New Roman" w:eastAsia="Calibri" w:hAnsi="Times New Roman"/>
          <w:sz w:val="24"/>
          <w:szCs w:val="24"/>
        </w:rPr>
        <w:t xml:space="preserve"> выявление теоретических основ построения </w:t>
      </w:r>
      <w:proofErr w:type="spellStart"/>
      <w:r w:rsidRPr="00452C50">
        <w:rPr>
          <w:rFonts w:ascii="Times New Roman" w:eastAsia="Calibri" w:hAnsi="Times New Roman"/>
          <w:sz w:val="24"/>
          <w:szCs w:val="24"/>
        </w:rPr>
        <w:t>содержательнометодических</w:t>
      </w:r>
      <w:proofErr w:type="spellEnd"/>
    </w:p>
    <w:p w:rsidR="000D18EB" w:rsidRPr="00452C50" w:rsidRDefault="009261B3" w:rsidP="00D223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52C50">
        <w:rPr>
          <w:rFonts w:ascii="Times New Roman" w:eastAsia="Calibri" w:hAnsi="Times New Roman"/>
          <w:sz w:val="24"/>
          <w:szCs w:val="24"/>
        </w:rPr>
        <w:t>линий.</w:t>
      </w:r>
    </w:p>
    <w:p w:rsidR="000D18EB" w:rsidRPr="00452C50" w:rsidRDefault="000D18EB" w:rsidP="003F097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 xml:space="preserve">Цель  урока: </w:t>
      </w:r>
      <w:r w:rsidR="00D2233D" w:rsidRPr="00452C50">
        <w:rPr>
          <w:rFonts w:ascii="Times New Roman" w:hAnsi="Times New Roman"/>
          <w:sz w:val="28"/>
          <w:szCs w:val="28"/>
        </w:rPr>
        <w:t>формирование и</w:t>
      </w:r>
      <w:r w:rsidR="00D2233D" w:rsidRPr="00452C5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2C50">
        <w:rPr>
          <w:rFonts w:ascii="Times New Roman" w:hAnsi="Times New Roman"/>
          <w:sz w:val="28"/>
          <w:szCs w:val="28"/>
        </w:rPr>
        <w:t>совершенствование навыка распознавания глагола среди других изученных частей речи.</w:t>
      </w:r>
      <w:r w:rsidRPr="00452C50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0D18EB" w:rsidRPr="00452C50" w:rsidRDefault="000D18EB" w:rsidP="003F0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 xml:space="preserve">-образовательные: </w:t>
      </w:r>
      <w:r w:rsidRPr="00452C50">
        <w:rPr>
          <w:rFonts w:ascii="Times New Roman" w:hAnsi="Times New Roman"/>
          <w:sz w:val="28"/>
          <w:szCs w:val="28"/>
        </w:rPr>
        <w:t xml:space="preserve">  - повторить и обобщить знания об имени существительном, имени прилагательном и местоимении</w:t>
      </w:r>
    </w:p>
    <w:p w:rsidR="000D18EB" w:rsidRPr="00452C50" w:rsidRDefault="000D18EB" w:rsidP="003F0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452C50">
        <w:rPr>
          <w:rFonts w:ascii="Times New Roman" w:hAnsi="Times New Roman"/>
          <w:sz w:val="28"/>
          <w:szCs w:val="28"/>
        </w:rPr>
        <w:t xml:space="preserve">Формирование навыка распознавания такой части речи, как глагол среди других изученных частей речи </w:t>
      </w:r>
    </w:p>
    <w:p w:rsidR="000D18EB" w:rsidRPr="00452C50" w:rsidRDefault="000D18EB" w:rsidP="00B262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 xml:space="preserve">-развивающие: </w:t>
      </w:r>
      <w:r w:rsidRPr="00452C5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10953" w:rsidRPr="00452C50">
        <w:rPr>
          <w:rFonts w:ascii="Times New Roman" w:hAnsi="Times New Roman"/>
          <w:sz w:val="28"/>
          <w:szCs w:val="28"/>
        </w:rPr>
        <w:t>-</w:t>
      </w:r>
      <w:r w:rsidRPr="00452C50">
        <w:rPr>
          <w:rFonts w:ascii="Times New Roman" w:hAnsi="Times New Roman"/>
          <w:sz w:val="28"/>
          <w:szCs w:val="28"/>
        </w:rPr>
        <w:t>р</w:t>
      </w:r>
      <w:proofErr w:type="gramEnd"/>
      <w:r w:rsidRPr="00452C50">
        <w:rPr>
          <w:rFonts w:ascii="Times New Roman" w:hAnsi="Times New Roman"/>
          <w:sz w:val="28"/>
          <w:szCs w:val="28"/>
        </w:rPr>
        <w:t>азвитие устной и объяснительной речи учащихся;</w:t>
      </w:r>
    </w:p>
    <w:p w:rsidR="000D18EB" w:rsidRPr="00452C50" w:rsidRDefault="000D18EB" w:rsidP="00B2625B">
      <w:pPr>
        <w:shd w:val="clear" w:color="auto" w:fill="FFFFFF"/>
        <w:spacing w:after="0" w:line="240" w:lineRule="auto"/>
        <w:ind w:left="375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sz w:val="28"/>
          <w:szCs w:val="28"/>
        </w:rPr>
        <w:t>умение сравнивать, обобщать, группировать, анализировать;</w:t>
      </w:r>
    </w:p>
    <w:p w:rsidR="000D18EB" w:rsidRPr="00452C50" w:rsidRDefault="000D18EB" w:rsidP="00B2625B">
      <w:pPr>
        <w:shd w:val="clear" w:color="auto" w:fill="FFFFFF"/>
        <w:spacing w:after="0" w:line="240" w:lineRule="auto"/>
        <w:ind w:left="375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sz w:val="28"/>
          <w:szCs w:val="28"/>
        </w:rPr>
        <w:t>формулировать свои мысли, высказывать их вслух;</w:t>
      </w:r>
    </w:p>
    <w:p w:rsidR="000D18EB" w:rsidRPr="00452C50" w:rsidRDefault="000D18EB" w:rsidP="00B2625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az-Cyrl-AZ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 xml:space="preserve">-воспитательные: </w:t>
      </w:r>
      <w:r w:rsidRPr="00452C50">
        <w:rPr>
          <w:rFonts w:ascii="Times New Roman" w:hAnsi="Times New Roman"/>
          <w:sz w:val="28"/>
          <w:szCs w:val="28"/>
        </w:rPr>
        <w:t xml:space="preserve"> формировать потребность писать грамотно; воспитывать учебную активность, навыки самоконтроля; учить ставить цель своей деятельности; формировать коммуникативные умения;</w:t>
      </w:r>
      <w:r w:rsidRPr="00452C50">
        <w:rPr>
          <w:rFonts w:ascii="Times New Roman" w:hAnsi="Times New Roman"/>
          <w:sz w:val="28"/>
          <w:szCs w:val="28"/>
          <w:lang w:val="az-Cyrl-AZ"/>
        </w:rPr>
        <w:t xml:space="preserve"> включать  школьников в активное освоение системы олимпийских ценностей,  осознание важности и значимости для народа России Олимпиады в Сочи 2014г.</w:t>
      </w:r>
    </w:p>
    <w:p w:rsidR="000D18EB" w:rsidRPr="00452C50" w:rsidRDefault="000D18EB" w:rsidP="003F097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18EB" w:rsidRPr="00452C50" w:rsidRDefault="000D18EB" w:rsidP="003F0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>Формы работы учащихся:</w:t>
      </w:r>
      <w:r w:rsidRPr="00452C50">
        <w:rPr>
          <w:rFonts w:ascii="Times New Roman" w:hAnsi="Times New Roman"/>
          <w:sz w:val="28"/>
          <w:szCs w:val="28"/>
        </w:rPr>
        <w:t xml:space="preserve">   групповая, работа в парах,  индивидуальная, фронтальная.</w:t>
      </w:r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>Необходимое техническое оборудование:</w:t>
      </w:r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sz w:val="28"/>
          <w:szCs w:val="28"/>
          <w:u w:val="single"/>
        </w:rPr>
        <w:t>для учителя</w:t>
      </w:r>
      <w:r w:rsidRPr="00452C50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452C50">
        <w:rPr>
          <w:rFonts w:ascii="Times New Roman" w:hAnsi="Times New Roman"/>
          <w:sz w:val="28"/>
          <w:szCs w:val="28"/>
        </w:rPr>
        <w:t>мультипроектор</w:t>
      </w:r>
      <w:proofErr w:type="spellEnd"/>
      <w:r w:rsidRPr="00452C50">
        <w:rPr>
          <w:rFonts w:ascii="Times New Roman" w:hAnsi="Times New Roman"/>
          <w:sz w:val="28"/>
          <w:szCs w:val="28"/>
        </w:rPr>
        <w:t xml:space="preserve">,  программа </w:t>
      </w:r>
      <w:proofErr w:type="spellStart"/>
      <w:r w:rsidRPr="00452C50">
        <w:rPr>
          <w:rFonts w:ascii="Times New Roman" w:hAnsi="Times New Roman"/>
          <w:sz w:val="28"/>
          <w:szCs w:val="28"/>
        </w:rPr>
        <w:t>Power</w:t>
      </w:r>
      <w:proofErr w:type="spellEnd"/>
      <w:r w:rsidRPr="00452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2C50">
        <w:rPr>
          <w:rFonts w:ascii="Times New Roman" w:hAnsi="Times New Roman"/>
          <w:sz w:val="28"/>
          <w:szCs w:val="28"/>
        </w:rPr>
        <w:t>Point</w:t>
      </w:r>
      <w:proofErr w:type="spellEnd"/>
      <w:r w:rsidRPr="00452C50">
        <w:rPr>
          <w:rFonts w:ascii="Times New Roman" w:hAnsi="Times New Roman"/>
          <w:sz w:val="28"/>
          <w:szCs w:val="28"/>
        </w:rPr>
        <w:t>,  карточки для работы   в группах, карточки для индивидуальной работы.</w:t>
      </w:r>
    </w:p>
    <w:p w:rsidR="000D18EB" w:rsidRPr="00452C50" w:rsidRDefault="000D18EB" w:rsidP="003F0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sz w:val="28"/>
          <w:szCs w:val="28"/>
          <w:u w:val="single"/>
        </w:rPr>
        <w:lastRenderedPageBreak/>
        <w:t>для учащихся</w:t>
      </w:r>
      <w:r w:rsidRPr="00452C50">
        <w:rPr>
          <w:rFonts w:ascii="Times New Roman" w:hAnsi="Times New Roman"/>
          <w:sz w:val="28"/>
          <w:szCs w:val="28"/>
        </w:rPr>
        <w:t>:  учебник,  рабочая тетрадь, пенал.</w:t>
      </w:r>
    </w:p>
    <w:p w:rsidR="000D18EB" w:rsidRPr="00452C50" w:rsidRDefault="000D18EB" w:rsidP="003F097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az-Cyrl-AZ"/>
        </w:rPr>
      </w:pPr>
      <w:r w:rsidRPr="00452C50">
        <w:rPr>
          <w:rFonts w:ascii="Times New Roman" w:hAnsi="Times New Roman"/>
          <w:b/>
          <w:i/>
          <w:sz w:val="28"/>
          <w:szCs w:val="28"/>
          <w:lang w:val="az-Cyrl-AZ"/>
        </w:rPr>
        <w:t xml:space="preserve"> Звуковое сопровождение:</w:t>
      </w:r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52C50">
        <w:rPr>
          <w:rFonts w:ascii="Times New Roman" w:hAnsi="Times New Roman"/>
          <w:sz w:val="28"/>
          <w:szCs w:val="28"/>
          <w:lang w:val="az-Cyrl-AZ"/>
        </w:rPr>
        <w:t xml:space="preserve">Песня Заявочного комитета Олимпиады в Сочи </w:t>
      </w:r>
      <w:smartTag w:uri="urn:schemas-microsoft-com:office:smarttags" w:element="metricconverter">
        <w:smartTagPr>
          <w:attr w:name="ProductID" w:val="2014 г"/>
        </w:smartTagPr>
        <w:r w:rsidRPr="00452C50">
          <w:rPr>
            <w:rFonts w:ascii="Times New Roman" w:hAnsi="Times New Roman"/>
            <w:sz w:val="28"/>
            <w:szCs w:val="28"/>
            <w:lang w:val="az-Cyrl-AZ"/>
          </w:rPr>
          <w:t>2014 г</w:t>
        </w:r>
      </w:smartTag>
      <w:r w:rsidRPr="00452C50">
        <w:rPr>
          <w:rFonts w:ascii="Times New Roman" w:hAnsi="Times New Roman"/>
          <w:sz w:val="28"/>
          <w:szCs w:val="28"/>
          <w:lang w:val="az-Cyrl-AZ"/>
        </w:rPr>
        <w:t>. Сл. и муз. Н. Арутюнова и К. Кавалеряна</w:t>
      </w:r>
    </w:p>
    <w:p w:rsidR="000D18EB" w:rsidRPr="00452C50" w:rsidRDefault="000D18EB" w:rsidP="003F097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18EB" w:rsidRPr="00452C50" w:rsidRDefault="000D18EB" w:rsidP="003F09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2C50">
        <w:rPr>
          <w:rFonts w:ascii="Times New Roman" w:hAnsi="Times New Roman"/>
          <w:b/>
          <w:i/>
          <w:sz w:val="28"/>
          <w:szCs w:val="28"/>
        </w:rPr>
        <w:t xml:space="preserve">Технологическая карта изучения темы: </w:t>
      </w:r>
      <w:r w:rsidRPr="00452C50">
        <w:rPr>
          <w:rFonts w:ascii="Times New Roman" w:hAnsi="Times New Roman"/>
          <w:b/>
          <w:sz w:val="28"/>
          <w:szCs w:val="28"/>
        </w:rPr>
        <w:t>Определение глагола как части речи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1"/>
        <w:gridCol w:w="2876"/>
        <w:gridCol w:w="6880"/>
        <w:gridCol w:w="3180"/>
      </w:tblGrid>
      <w:tr w:rsidR="00452C50" w:rsidRPr="00452C50" w:rsidTr="00BA4376">
        <w:tc>
          <w:tcPr>
            <w:tcW w:w="2574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303" w:type="dxa"/>
            <w:gridSpan w:val="3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Определение глагола как части речи</w:t>
            </w:r>
          </w:p>
        </w:tc>
      </w:tr>
      <w:tr w:rsidR="00452C50" w:rsidRPr="00452C50" w:rsidTr="00BA4376">
        <w:tc>
          <w:tcPr>
            <w:tcW w:w="2574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3303" w:type="dxa"/>
            <w:gridSpan w:val="3"/>
          </w:tcPr>
          <w:p w:rsidR="000D18EB" w:rsidRPr="00452C50" w:rsidRDefault="000D18EB" w:rsidP="00BA4376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Ознакомить учащихся с частью речи глаголом.</w:t>
            </w:r>
          </w:p>
        </w:tc>
      </w:tr>
      <w:tr w:rsidR="00452C50" w:rsidRPr="00452C50" w:rsidTr="00BA4376">
        <w:trPr>
          <w:trHeight w:val="558"/>
        </w:trPr>
        <w:tc>
          <w:tcPr>
            <w:tcW w:w="2574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3303" w:type="dxa"/>
            <w:gridSpan w:val="3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Предметные: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 определять  изученные части речи;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находить в тексте глаголы;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-употреблять глаголы в своей речи;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-формировать учебно-познавательный интерес  к части реч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глагол;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-проводить самооценку на основе критерия успешности;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-прислушиваться к чужому мнению, не бояться  собственных ошибок;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РегулятивныеУУД</w:t>
            </w:r>
            <w:proofErr w:type="spell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-определять и формулировать тему и цель урока;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умение принимать  планировать  и сохранять учебную задачу;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оценивать правильность выполнения  своих и чужих действий;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ПознавательныеУУД</w:t>
            </w:r>
            <w:proofErr w:type="spell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-ориентироваться в системе знаний;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проводить сравнение и классификацию, устанавливать причинно-следственные связи;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-строить рассуждения в форме  простых суждений;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-перерабатывать полученную информацию: делать выводы;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КоммуникативныеУУД</w:t>
            </w:r>
            <w:proofErr w:type="spell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оформлять свои мысли в устной и письменной форме;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-стремиться к координации различных позиций в сотрудничестве;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t>-использовать речевые средства для решения коммуникативных задач: строить монолог и диалог.</w:t>
            </w:r>
          </w:p>
        </w:tc>
      </w:tr>
      <w:tr w:rsidR="00452C50" w:rsidRPr="00452C50" w:rsidTr="00BA4376">
        <w:tc>
          <w:tcPr>
            <w:tcW w:w="2574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3303" w:type="dxa"/>
            <w:gridSpan w:val="3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Глагол, как часть речи.</w:t>
            </w:r>
          </w:p>
        </w:tc>
      </w:tr>
      <w:tr w:rsidR="00452C50" w:rsidRPr="00452C50" w:rsidTr="00BA4376">
        <w:tc>
          <w:tcPr>
            <w:tcW w:w="2574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- основные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3303" w:type="dxa"/>
            <w:gridSpan w:val="3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52C50">
              <w:rPr>
                <w:rFonts w:ascii="Times New Roman" w:hAnsi="Times New Roman"/>
                <w:sz w:val="28"/>
                <w:szCs w:val="28"/>
              </w:rPr>
              <w:t>Бунеев</w:t>
            </w:r>
            <w:proofErr w:type="spell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Р.Н.,</w:t>
            </w:r>
            <w:proofErr w:type="spellStart"/>
            <w:r w:rsidRPr="00452C50">
              <w:rPr>
                <w:rFonts w:ascii="Times New Roman" w:hAnsi="Times New Roman"/>
                <w:sz w:val="28"/>
                <w:szCs w:val="28"/>
              </w:rPr>
              <w:t>Бунеева</w:t>
            </w:r>
            <w:proofErr w:type="spell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Е.В., Пронина О.В. Русский язык. Учебник для 3-го класса. 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-презентация к уроку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рабочая тетрадь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-карточки для работы в группе и индивидуальной работы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толковый словарь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макет факела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фланелевый стенд с изображением олимпийской чаши, пяти колец, слов ДРУЖБА, СОВЕРШЕНСТВО, УВАЖЕНИЕ.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Изображение мишени, маркер.</w:t>
            </w:r>
          </w:p>
        </w:tc>
      </w:tr>
      <w:tr w:rsidR="00452C50" w:rsidRPr="00452C50" w:rsidTr="00BA4376">
        <w:tc>
          <w:tcPr>
            <w:tcW w:w="2574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3303" w:type="dxa"/>
            <w:gridSpan w:val="3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-фронтальная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-групповая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-индивидуальная</w:t>
            </w:r>
          </w:p>
        </w:tc>
      </w:tr>
      <w:tr w:rsidR="00452C50" w:rsidRPr="00452C50" w:rsidTr="00BA4376">
        <w:trPr>
          <w:trHeight w:val="854"/>
        </w:trPr>
        <w:tc>
          <w:tcPr>
            <w:tcW w:w="2574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3097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6378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УУД</w:t>
            </w:r>
          </w:p>
        </w:tc>
      </w:tr>
      <w:tr w:rsidR="00452C50" w:rsidRPr="00452C50" w:rsidTr="00BA4376">
        <w:tc>
          <w:tcPr>
            <w:tcW w:w="2574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1.Мотивация (самоопреде</w:t>
            </w:r>
            <w:r w:rsidR="005A7EC5" w:rsidRPr="00452C50">
              <w:rPr>
                <w:rFonts w:ascii="Times New Roman" w:hAnsi="Times New Roman"/>
                <w:b/>
                <w:sz w:val="28"/>
                <w:szCs w:val="28"/>
              </w:rPr>
              <w:t>ление) к учебной деятельности (_</w:t>
            </w: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 xml:space="preserve"> мин)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-осуществить осознанный переход  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 в пространство учебной деятельности;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-создать условия для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возникновения внутренней потребности 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 включения в учебную деятельность.</w:t>
            </w:r>
          </w:p>
          <w:p w:rsidR="000D18EB" w:rsidRPr="00452C50" w:rsidRDefault="000D18EB" w:rsidP="005A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Этап предполагает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осознанное вхождение учащегося в пространство учебной деятельности на уроке; создание условий для возникновения внутренней потребности включения в деятельность.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  <w:t>Создание благоприятного эмоционально-психологического фона урока.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="005A7EC5" w:rsidRPr="00452C50">
              <w:rPr>
                <w:rFonts w:ascii="Times New Roman" w:hAnsi="Times New Roman"/>
                <w:sz w:val="28"/>
                <w:szCs w:val="28"/>
              </w:rPr>
              <w:t>Определение темы и целей урока</w:t>
            </w:r>
          </w:p>
        </w:tc>
        <w:tc>
          <w:tcPr>
            <w:tcW w:w="3097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t>Стоят возле парт перед началом урока.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Спокойно садятся за парты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Шестое февраля.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Классная работа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-Начало спортивной олимпиады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52C50">
              <w:rPr>
                <w:rFonts w:ascii="Times New Roman" w:hAnsi="Times New Roman"/>
                <w:sz w:val="28"/>
                <w:szCs w:val="28"/>
              </w:rPr>
              <w:t>Факелоносец</w:t>
            </w:r>
            <w:proofErr w:type="spellEnd"/>
            <w:r w:rsidRPr="00452C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7EC5" w:rsidRPr="00452C50" w:rsidRDefault="005A7EC5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7EC5" w:rsidRPr="00452C50" w:rsidRDefault="005A7EC5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7EC5" w:rsidRPr="00452C50" w:rsidRDefault="005A7EC5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7EC5" w:rsidRPr="00452C50" w:rsidRDefault="005A7EC5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A7EC5" w:rsidRPr="00452C50" w:rsidRDefault="005A7EC5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5A7EC5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Записывают слова на доске </w:t>
            </w:r>
            <w:r w:rsidR="003C3D22" w:rsidRPr="00452C50">
              <w:rPr>
                <w:rFonts w:ascii="Times New Roman" w:hAnsi="Times New Roman"/>
                <w:sz w:val="28"/>
                <w:szCs w:val="28"/>
              </w:rPr>
              <w:t xml:space="preserve"> и в тетрадях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с комментированием.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тверг, вал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нки, за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тра, гор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 xml:space="preserve">д, 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Росс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ия, ф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враль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0953" w:rsidRPr="00452C50" w:rsidRDefault="00310953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0953" w:rsidRPr="00452C50" w:rsidRDefault="00310953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0953" w:rsidRPr="00452C50" w:rsidRDefault="00310953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0953" w:rsidRPr="00452C50" w:rsidRDefault="00310953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0953" w:rsidRPr="00452C50" w:rsidRDefault="00310953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 xml:space="preserve">-Глагол. </w:t>
            </w: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-Научиться распознавать такую часть речи как глагол!</w:t>
            </w:r>
          </w:p>
          <w:p w:rsidR="00310953" w:rsidRPr="00452C50" w:rsidRDefault="00310953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-Здравствуйте, ребята, садитесь.  Меня зовут Олеся Васильевна. Мне нравится, что вы смотрите на меня умными, любознательными глазами.  И, думаю, что сегодняшний урок принесёт всем нам радость общения.</w:t>
            </w:r>
          </w:p>
          <w:p w:rsidR="000D18EB" w:rsidRPr="00452C50" w:rsidRDefault="000D18EB" w:rsidP="00BA437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- Откройте тетради,  запишите число,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«Классная работа».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Ш</w:t>
            </w:r>
            <w:proofErr w:type="gram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_стое</w:t>
            </w:r>
            <w:proofErr w:type="spell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ф_вр_ля</w:t>
            </w:r>
            <w:proofErr w:type="spell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Кла</w:t>
            </w:r>
            <w:proofErr w:type="spell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__</w:t>
            </w:r>
            <w:proofErr w:type="spell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ная</w:t>
            </w:r>
            <w:proofErr w:type="spell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_бота</w:t>
            </w:r>
            <w:proofErr w:type="spell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 Ребята, а кто знает, какой завтра очень важный для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t>нашей страны и всего мира день?</w:t>
            </w:r>
          </w:p>
          <w:p w:rsidR="000D18EB" w:rsidRPr="00452C50" w:rsidRDefault="00310953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t>Слайд 2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Конечно же, мы с вами не можем быть равнодушными к этому событию. У вас на груди огоньки, в знак того, что мы   переживаем и болеем за наших спортсменов, за нашу страну! И у меня такой огонек! И гостям я тоже предлагаю закрепить огоньки у себя на груди! Ведь одна страна – одна команда! Давайте наш урок сегодня сделаем необычным. Пусть он будет олимпийским! Ценностями олимпийского движения являются ДРУЖБА, СОВЕРШЕНСТВО, УВАЖЕНИЕ. Мы тоже на уроке постараемся работать дружно; будем совершенствовать свои знания по русскому языку; будем относ</w:t>
            </w:r>
            <w:r w:rsidR="00310953" w:rsidRPr="00452C50">
              <w:rPr>
                <w:rFonts w:ascii="Times New Roman" w:hAnsi="Times New Roman"/>
                <w:sz w:val="28"/>
                <w:szCs w:val="28"/>
              </w:rPr>
              <w:t xml:space="preserve">иться друг к другу уважительно.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Выполняя задания, вы будете передавать факел ученику, который отвечает. А как называю</w:t>
            </w:r>
            <w:r w:rsidR="005A7EC5" w:rsidRPr="00452C50">
              <w:rPr>
                <w:rFonts w:ascii="Times New Roman" w:hAnsi="Times New Roman"/>
                <w:sz w:val="28"/>
                <w:szCs w:val="28"/>
              </w:rPr>
              <w:t>т человека, который несет факел?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Что вы можете сказать о словообразовании этого слова?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Наши спортсмены упорно тренировались и настойчиво шли к цели – получить право участвовать в олимпиаде, право защищать честь нашей страны.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10953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-У каждого человека в его делах и поступках должна быть цель. А какова же цель нашего урока? Прочитаем ее на доске.</w:t>
            </w:r>
          </w:p>
          <w:p w:rsidR="00310953" w:rsidRPr="00452C50" w:rsidRDefault="00310953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310953" w:rsidP="00BA437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Слайд 3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Научиться распознавать такую часть речи как _____________.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Последнее слово нам укажет на тему урока и поможет определить цель нашей работы на уроке.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 Чтобы узнать последнее слово в предложении надо разгадать 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кроссворд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состоящий из словарных слов.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1.Назовите, какой сегодня день недели.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2.Зимний вид обуви.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3. Как называют день, следующий 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сегодняшним?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4. Олимпиада проводится в Сочи. Сочи это название чего?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5. В какой стране находится город Сочи?</w:t>
            </w:r>
          </w:p>
          <w:p w:rsidR="003C3D22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6. Ме</w:t>
            </w:r>
            <w:r w:rsidR="00310953" w:rsidRPr="00452C50">
              <w:rPr>
                <w:rFonts w:ascii="Times New Roman" w:hAnsi="Times New Roman"/>
                <w:sz w:val="28"/>
                <w:szCs w:val="28"/>
              </w:rPr>
              <w:t>сяц проведения зимней олимпиады.</w:t>
            </w:r>
          </w:p>
          <w:p w:rsidR="003C3D22" w:rsidRPr="00452C50" w:rsidRDefault="003C3D22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97"/>
              <w:gridCol w:w="538"/>
              <w:gridCol w:w="443"/>
              <w:gridCol w:w="443"/>
              <w:gridCol w:w="489"/>
              <w:gridCol w:w="512"/>
              <w:gridCol w:w="471"/>
              <w:gridCol w:w="443"/>
              <w:gridCol w:w="443"/>
              <w:gridCol w:w="443"/>
              <w:gridCol w:w="443"/>
            </w:tblGrid>
            <w:tr w:rsidR="00452C50" w:rsidRPr="00452C50" w:rsidTr="00BA4376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1ч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52C50" w:rsidRPr="00452C50" w:rsidTr="00BA4376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2в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</w:tr>
            <w:tr w:rsidR="00452C50" w:rsidRPr="00452C50" w:rsidTr="00BA4376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3з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452C50" w:rsidRPr="00452C50" w:rsidTr="00BA4376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4г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</w:p>
              </w:tc>
            </w:tr>
            <w:tr w:rsidR="00452C50" w:rsidRPr="00452C50" w:rsidTr="00BA4376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5Р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</w:p>
              </w:tc>
            </w:tr>
            <w:tr w:rsidR="00452C50" w:rsidRPr="00452C50" w:rsidTr="00BA4376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6ф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A7EC5" w:rsidRPr="00452C50" w:rsidRDefault="005A7EC5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Какова же тема нашего урока?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 Итак, цель нашего урока сегодня: 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 xml:space="preserve"> Научиться распознавать такую часть речи как глагол!</w:t>
            </w:r>
          </w:p>
          <w:p w:rsidR="000D18EB" w:rsidRPr="00452C50" w:rsidRDefault="000D18EB" w:rsidP="005A7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Коммуникативное УУД: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 развитие этических чувств, доброжелательности и эмоционально-нравственной отзывчивости.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>Регулятивное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 понимать цель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t>выполняемых действий</w:t>
            </w:r>
          </w:p>
        </w:tc>
      </w:tr>
      <w:tr w:rsidR="00452C50" w:rsidRPr="00452C50" w:rsidTr="00BA4376">
        <w:tc>
          <w:tcPr>
            <w:tcW w:w="2574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Актуализация и пробное учебное действие</w:t>
            </w:r>
            <w:proofErr w:type="gramStart"/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="005A7EC5" w:rsidRPr="00452C50">
              <w:rPr>
                <w:rFonts w:ascii="Times New Roman" w:hAnsi="Times New Roman"/>
                <w:sz w:val="28"/>
                <w:szCs w:val="28"/>
              </w:rPr>
              <w:t xml:space="preserve"> (_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>ин)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-актуализировать изученные способы действий,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-тренировать мыслительные операции.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Этап предполагает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создание мотивации к выполнению пробного учебного действия; актуализацию знаний, умений и навыков, достаточных для построения нового способа действий; тренировку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соответствующих мыслительных операций; создание затруднения в индивидуальной деятельности учащихся. </w:t>
            </w:r>
          </w:p>
        </w:tc>
        <w:tc>
          <w:tcPr>
            <w:tcW w:w="3097" w:type="dxa"/>
          </w:tcPr>
          <w:p w:rsidR="009507AF" w:rsidRPr="00452C50" w:rsidRDefault="009507AF" w:rsidP="009507AF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507AF" w:rsidRPr="00452C50" w:rsidRDefault="009507AF" w:rsidP="009507AF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507AF" w:rsidRPr="00452C50" w:rsidRDefault="009507AF" w:rsidP="009507AF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noProof/>
                <w:sz w:val="28"/>
                <w:szCs w:val="28"/>
              </w:rPr>
              <w:t>-  Имя существительное – это часть речи, которая обозначает предметы и отвечает на вопросы Кто? Что?</w:t>
            </w:r>
          </w:p>
          <w:p w:rsidR="009507AF" w:rsidRPr="00452C50" w:rsidRDefault="009507AF" w:rsidP="009507AF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noProof/>
                <w:sz w:val="28"/>
                <w:szCs w:val="28"/>
              </w:rPr>
              <w:t>(одушевленное, неодушевленное, имеет  род,изменяется по числам)</w:t>
            </w:r>
          </w:p>
          <w:p w:rsidR="009507AF" w:rsidRPr="00452C50" w:rsidRDefault="009507AF" w:rsidP="009507AF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507AF" w:rsidRPr="00452C50" w:rsidRDefault="009507AF" w:rsidP="009507AF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- Имя прилагательное – это часть речи, каторая обозначает признак предмета и отвечает на вопросы Какой?, Какая?,  </w:t>
            </w:r>
            <w:r w:rsidRPr="00452C50">
              <w:rPr>
                <w:rFonts w:ascii="Times New Roman" w:hAnsi="Times New Roman"/>
                <w:i/>
                <w:noProof/>
                <w:sz w:val="28"/>
                <w:szCs w:val="28"/>
              </w:rPr>
              <w:lastRenderedPageBreak/>
              <w:t>Какое?, Какие?. Род и число зависит от существительного.</w:t>
            </w:r>
          </w:p>
          <w:p w:rsidR="009507AF" w:rsidRPr="00452C50" w:rsidRDefault="009507AF" w:rsidP="009507AF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9507AF" w:rsidRPr="00452C50" w:rsidRDefault="009507AF" w:rsidP="009507AF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noProof/>
                <w:sz w:val="28"/>
                <w:szCs w:val="28"/>
              </w:rPr>
              <w:t>- Местоимение – это часть речи которая не называет предметы, а только указывает на них. Местоимения бываю 1,2,3 лица.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На каждую парту раздаются карточки со словами.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Распределяют на группы: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Сущ. – бег, стрельба,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Прил.– беговая, скользкая.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Мест</w:t>
            </w:r>
            <w:proofErr w:type="gram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proofErr w:type="gram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proofErr w:type="gram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на, ты, я.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_____ - кататься, прыгать.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- Существительные, прилагательные, местоимения, глаголы.</w:t>
            </w:r>
          </w:p>
          <w:p w:rsidR="000D18EB" w:rsidRPr="00452C50" w:rsidRDefault="000D18EB" w:rsidP="009507AF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-Глаголы.</w:t>
            </w:r>
          </w:p>
        </w:tc>
        <w:tc>
          <w:tcPr>
            <w:tcW w:w="6378" w:type="dxa"/>
          </w:tcPr>
          <w:p w:rsidR="009507AF" w:rsidRPr="00452C50" w:rsidRDefault="009507AF" w:rsidP="00310953">
            <w:pPr>
              <w:spacing w:before="100" w:beforeAutospacing="1"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52C50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- Но прежде чем приступить к работе, давйте вспомним, об изученных частях речи.</w:t>
            </w:r>
          </w:p>
          <w:p w:rsidR="00310953" w:rsidRPr="00452C50" w:rsidRDefault="00310953" w:rsidP="00310953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noProof/>
                <w:sz w:val="28"/>
                <w:szCs w:val="28"/>
              </w:rPr>
              <w:t>-Что вы знаете об имени существительном?</w:t>
            </w: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507AF" w:rsidRPr="00452C50" w:rsidRDefault="009507AF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507AF" w:rsidRPr="00452C50" w:rsidRDefault="009507AF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507AF" w:rsidRPr="00452C50" w:rsidRDefault="009507AF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507AF" w:rsidRPr="00452C50" w:rsidRDefault="009507AF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52C50">
              <w:rPr>
                <w:rFonts w:ascii="Times New Roman" w:hAnsi="Times New Roman"/>
                <w:noProof/>
                <w:sz w:val="28"/>
                <w:szCs w:val="28"/>
              </w:rPr>
              <w:t>- Что вы знаете об имени прилагательном?</w:t>
            </w: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52C50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310953" w:rsidRPr="00452C50" w:rsidRDefault="00310953" w:rsidP="003109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52C50">
              <w:rPr>
                <w:rFonts w:ascii="Times New Roman" w:hAnsi="Times New Roman"/>
                <w:noProof/>
                <w:sz w:val="28"/>
                <w:szCs w:val="28"/>
              </w:rPr>
              <w:t>- Что такое местоимение?</w:t>
            </w:r>
          </w:p>
          <w:p w:rsidR="00310953" w:rsidRPr="00452C50" w:rsidRDefault="00310953" w:rsidP="00310953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3C3D22" w:rsidRPr="00452C50" w:rsidRDefault="003C3D22" w:rsidP="00BA4376">
            <w:pPr>
              <w:spacing w:before="100" w:beforeAutospacing="1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507AF" w:rsidRPr="00452C50" w:rsidRDefault="009507AF" w:rsidP="00BA437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07AF" w:rsidRPr="00452C50" w:rsidRDefault="009507AF" w:rsidP="00BA437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Посмотрим, как вы сможете применить свои знания.</w:t>
            </w:r>
          </w:p>
          <w:p w:rsidR="000D18EB" w:rsidRPr="00452C50" w:rsidRDefault="000D18EB" w:rsidP="00BA437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Работаем в группах по 4 человека. У вас на столах карточки.</w:t>
            </w:r>
          </w:p>
          <w:p w:rsidR="000D18EB" w:rsidRPr="00452C50" w:rsidRDefault="000D18EB" w:rsidP="00BA437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 Распределите данные  слова на различные группы, используя таблицу: </w:t>
            </w:r>
            <w:r w:rsidR="00F44C7F" w:rsidRPr="00452C50">
              <w:rPr>
                <w:rFonts w:ascii="Times New Roman" w:hAnsi="Times New Roman"/>
                <w:sz w:val="28"/>
                <w:szCs w:val="28"/>
              </w:rPr>
              <w:t>(какая группа быстрее)</w:t>
            </w:r>
          </w:p>
          <w:p w:rsidR="009507AF" w:rsidRPr="00452C50" w:rsidRDefault="009507AF" w:rsidP="00BA437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-Слова, которые не подходят в первые три группы, поместите в четвертый столбик.</w:t>
            </w:r>
          </w:p>
          <w:p w:rsidR="003C3D22" w:rsidRPr="00452C50" w:rsidRDefault="000D18EB" w:rsidP="00BA437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Она, беговая, стрельба, ты, кататься, я, бег, скользкая, прыгать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6"/>
              <w:gridCol w:w="2388"/>
              <w:gridCol w:w="2188"/>
              <w:gridCol w:w="222"/>
            </w:tblGrid>
            <w:tr w:rsidR="00452C50" w:rsidRPr="00452C50" w:rsidTr="00BA4376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Местоимения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310953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Существительные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310953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Прилагательные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52C50" w:rsidRPr="00452C50" w:rsidTr="00BA4376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Признаки предметов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52C50" w:rsidRPr="00452C50" w:rsidTr="00BA4376"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2C50">
                    <w:rPr>
                      <w:rFonts w:ascii="Times New Roman" w:hAnsi="Times New Roman"/>
                      <w:sz w:val="28"/>
                      <w:szCs w:val="28"/>
                    </w:rPr>
                    <w:t>Кто? Что?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52C50" w:rsidRPr="00452C50" w:rsidTr="00BA4376">
              <w:trPr>
                <w:trHeight w:val="1548"/>
              </w:trPr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8EB" w:rsidRPr="00452C50" w:rsidRDefault="000D18EB" w:rsidP="00BA437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D18EB" w:rsidRPr="00452C50" w:rsidRDefault="000D18EB" w:rsidP="00BA437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На какие группы вы разбили слова?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452C50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 xml:space="preserve">- Какие слова вошли в последнюю группу? 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452C50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-Что вы знаете о глаголах?  Именно на эту группу слов мы сегодня обратим внимание. Чтобы быстро распознавать их в речи, наблюдать за ними, изучать в дальнейшем их признаки.</w:t>
            </w:r>
          </w:p>
        </w:tc>
        <w:tc>
          <w:tcPr>
            <w:tcW w:w="3828" w:type="dxa"/>
          </w:tcPr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Познавательное УУД: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 объяснение основных понятий прошлых тем: (определение имени существительного, имени прилагательного, местоимения).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Познавательное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группировка слов по существенным признакам. 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>Регулятивное УУД: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 оценивание правильности выполнения задании, высказываний.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Коммуникативное УУД: 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умение внимательно слушать собеседника,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понимать его высказывания; выражать свои мысли с 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соответствующими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возрасту полнотой и точностью.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>Регулятивное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УУД: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 в сотрудничестве с учителем ставить учебную задачу.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C50" w:rsidRPr="00452C50" w:rsidTr="00BA4376">
        <w:tc>
          <w:tcPr>
            <w:tcW w:w="2574" w:type="dxa"/>
          </w:tcPr>
          <w:p w:rsidR="00F44C7F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Осознание роли глагола в речи. Выявление места и причины затруднения</w:t>
            </w:r>
            <w:r w:rsidR="00F44C7F" w:rsidRPr="00452C50">
              <w:rPr>
                <w:rFonts w:ascii="Times New Roman" w:hAnsi="Times New Roman"/>
                <w:b/>
                <w:sz w:val="28"/>
                <w:szCs w:val="28"/>
              </w:rPr>
              <w:t xml:space="preserve">. Составление правила определения </w:t>
            </w:r>
            <w:proofErr w:type="gramStart"/>
            <w:r w:rsidR="00F44C7F" w:rsidRPr="00452C50">
              <w:rPr>
                <w:rFonts w:ascii="Times New Roman" w:hAnsi="Times New Roman"/>
                <w:b/>
                <w:sz w:val="28"/>
                <w:szCs w:val="28"/>
              </w:rPr>
              <w:t>глагола</w:t>
            </w:r>
            <w:proofErr w:type="gramEnd"/>
            <w:r w:rsidR="00F44C7F" w:rsidRPr="00452C50">
              <w:rPr>
                <w:rFonts w:ascii="Times New Roman" w:hAnsi="Times New Roman"/>
                <w:b/>
                <w:sz w:val="28"/>
                <w:szCs w:val="28"/>
              </w:rPr>
              <w:t xml:space="preserve"> как части речи</w:t>
            </w: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18EB" w:rsidRPr="00452C50" w:rsidRDefault="00F44C7F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(_</w:t>
            </w:r>
            <w:r w:rsidR="000D18EB" w:rsidRPr="00452C50">
              <w:rPr>
                <w:rFonts w:ascii="Times New Roman" w:hAnsi="Times New Roman"/>
                <w:sz w:val="28"/>
                <w:szCs w:val="28"/>
              </w:rPr>
              <w:t xml:space="preserve"> мин.)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t>Цели: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-выполнить реконструкцию выполненных операций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4C7F" w:rsidRPr="00452C50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F44C7F" w:rsidRPr="00452C50" w:rsidRDefault="00F44C7F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сформулировать алгоритм определения глагола;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-соотнесение своих действий  с алгоритмом.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Создание проблемной ситуации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Этап предполагает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выявление и фиксацию учащимися места, шага, где возникло затруднение; определение причины затруднения - каких конкретно знаний, умений не хватает для решения исходной задачи.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Обобщение знаний о глаголе.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Обсуждение домашней работы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0E20" w:rsidRPr="00452C50" w:rsidRDefault="008E0E20" w:rsidP="008E0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Физическая и  психологическая разгрузка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23B2" w:rsidRPr="00452C50" w:rsidRDefault="00B523B2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Едет, скользит, отталкивается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44C7F" w:rsidRPr="00452C50" w:rsidRDefault="00F44C7F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4C7F" w:rsidRPr="00452C50" w:rsidRDefault="00F44C7F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- Нет.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 Да.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- Глаголы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- Передают точно и достоверно все действия и события.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- Действия предметов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BB701A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Бег,</w:t>
            </w:r>
            <w:r w:rsidR="000D18EB" w:rsidRPr="00452C50">
              <w:rPr>
                <w:rFonts w:ascii="Times New Roman" w:hAnsi="Times New Roman"/>
                <w:i/>
                <w:sz w:val="28"/>
                <w:szCs w:val="28"/>
              </w:rPr>
              <w:t xml:space="preserve"> бежать, </w:t>
            </w:r>
            <w:proofErr w:type="gramStart"/>
            <w:r w:rsidR="000D18EB" w:rsidRPr="00452C50">
              <w:rPr>
                <w:rFonts w:ascii="Times New Roman" w:hAnsi="Times New Roman"/>
                <w:i/>
                <w:sz w:val="28"/>
                <w:szCs w:val="28"/>
              </w:rPr>
              <w:t>беговая</w:t>
            </w:r>
            <w:proofErr w:type="gramEnd"/>
            <w:r w:rsidR="000D18EB" w:rsidRPr="00452C50">
              <w:rPr>
                <w:rFonts w:ascii="Times New Roman" w:hAnsi="Times New Roman"/>
                <w:i/>
                <w:sz w:val="28"/>
                <w:szCs w:val="28"/>
              </w:rPr>
              <w:t>, добежать.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Однокоренные.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Надо поставить к словам вопросы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>тавят вопросы)</w:t>
            </w:r>
          </w:p>
          <w:p w:rsidR="000D18EB" w:rsidRPr="00452C50" w:rsidRDefault="00F44C7F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-Что делать, что сделать.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tabs>
                <w:tab w:val="left" w:pos="1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Читают правило в учебнике.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Работа в парах.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Чтение из толкового словаря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>читающему передали факел)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8E0E20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r w:rsidR="00B523B2" w:rsidRPr="00452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23B2" w:rsidRPr="00452C50" w:rsidRDefault="00B523B2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под </w:t>
            </w: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музыку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="00B523B2"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-Рассмотрим рисунок на слайде. Что делает лыжник?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Можно ли ехать на лыжах, не совершая движений руками и ногами?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 Можно ли представить мир без движения? А представьте себе мир без действий. Это будет застывший, неподвижный, мертвый мир, где остановилась жизнь. 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Нужны слова, которые называют эти действия?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="00B523B2"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Спортсмен …… по узкой лыжне</w:t>
            </w:r>
            <w:proofErr w:type="gram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 xml:space="preserve">   …… </w:t>
            </w:r>
            <w:proofErr w:type="gram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одъемы и спуски. ….. повороты.   ….. к финишу!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-Прочитайте текст. Поняли о чем он? Чего здесь не хватает? Попробуйте восстановить нужные слова.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Вот какой вариант записан у меня на слайде: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Спортсмен скользит по узкой лыжне. Преодолевает подъемы и спуски. Обходит повороты. Мчится к финишу!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Какие же слова делают по-настоящему возможным понимание текста?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Совершенно верно, без глаголов наша речь непонятна. Глагол – это самостоятельная часть речи.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Какую  роль выполняют глаголы?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Значит, что обозначают глаголы?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Итак, мы сказали о том, что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1. Глагол – это самостоятельная часть речи.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2. Глагол обозначает действия предметов.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Но достаточно ли этих знаний, чтобы отличить глагол  от других частей речи?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Давайте выполним вот такое задание. И следующим </w:t>
            </w:r>
            <w:proofErr w:type="spellStart"/>
            <w:r w:rsidRPr="00452C50">
              <w:rPr>
                <w:rFonts w:ascii="Times New Roman" w:hAnsi="Times New Roman"/>
                <w:sz w:val="28"/>
                <w:szCs w:val="28"/>
              </w:rPr>
              <w:t>факелоносцем</w:t>
            </w:r>
            <w:proofErr w:type="spell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у нас будет …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Запишем (на доске и в тетрадях) такие слова: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 xml:space="preserve">Бег,  бежать, </w:t>
            </w:r>
            <w:proofErr w:type="gram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беговая</w:t>
            </w:r>
            <w:proofErr w:type="gram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, добежать.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Какие это слова? Выделите корни.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Т-</w:t>
            </w:r>
            <w:proofErr w:type="spellStart"/>
            <w:r w:rsidRPr="00452C50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452C50">
              <w:rPr>
                <w:rFonts w:ascii="Times New Roman" w:hAnsi="Times New Roman"/>
                <w:sz w:val="28"/>
                <w:szCs w:val="28"/>
              </w:rPr>
              <w:t>…что-то я запуталась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… Э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то все самостоятельные части речи… Корень в этой группе слов передает действие.  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-Так может, перед нами эти все слова глаголы? Как же разобраться?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На какие вопросы отвечают глаголы?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Итак, давайте подытожим все сказанное и составим рассказ по плану, который называется «Глагол – самостоятельная часть речи»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="00B523B2"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6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«Глагол – самостоятельная часть речи»</w:t>
            </w:r>
          </w:p>
          <w:p w:rsidR="000D18EB" w:rsidRPr="00452C50" w:rsidRDefault="000D18EB" w:rsidP="00BA4376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Что обозначают глаголы?</w:t>
            </w:r>
          </w:p>
          <w:p w:rsidR="000D18EB" w:rsidRPr="00452C50" w:rsidRDefault="000D18EB" w:rsidP="00BA4376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На какие вопросы отвечают?</w:t>
            </w:r>
          </w:p>
          <w:p w:rsidR="000D18EB" w:rsidRPr="00452C50" w:rsidRDefault="000D18EB" w:rsidP="00BA4376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Приведи примеры глаголов.</w:t>
            </w:r>
          </w:p>
          <w:p w:rsidR="000D18EB" w:rsidRPr="00452C50" w:rsidRDefault="00AF72B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 Посмотрим, что об этом </w:t>
            </w:r>
            <w:r w:rsidR="008E0E20" w:rsidRPr="00452C50">
              <w:rPr>
                <w:rFonts w:ascii="Times New Roman" w:hAnsi="Times New Roman"/>
                <w:sz w:val="28"/>
                <w:szCs w:val="28"/>
              </w:rPr>
              <w:t>написано в учебнике, на стр. 105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Расскажите о глаголе друг другу в парах.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Кто будет следующим </w:t>
            </w:r>
            <w:proofErr w:type="spellStart"/>
            <w:r w:rsidRPr="00452C50">
              <w:rPr>
                <w:rFonts w:ascii="Times New Roman" w:hAnsi="Times New Roman"/>
                <w:sz w:val="28"/>
                <w:szCs w:val="28"/>
              </w:rPr>
              <w:t>факелоносцем</w:t>
            </w:r>
            <w:proofErr w:type="spell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и расскажет всему классу о глаголе?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Ребята, а что означает слово «глагол»?</w:t>
            </w:r>
            <w:r w:rsidR="008E0E20" w:rsidRPr="00452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Где об этом можно узнать?</w:t>
            </w:r>
            <w:r w:rsidR="008E0E20" w:rsidRPr="00452C50">
              <w:rPr>
                <w:rFonts w:ascii="Times New Roman" w:hAnsi="Times New Roman"/>
                <w:sz w:val="28"/>
                <w:szCs w:val="28"/>
              </w:rPr>
              <w:t xml:space="preserve">  (Читаем из </w:t>
            </w:r>
            <w:r w:rsidR="008E0E20" w:rsidRPr="00452C50">
              <w:rPr>
                <w:rFonts w:ascii="Times New Roman" w:hAnsi="Times New Roman"/>
                <w:sz w:val="28"/>
                <w:szCs w:val="28"/>
                <w:u w:val="single"/>
              </w:rPr>
              <w:t>Толкового словаря</w:t>
            </w:r>
            <w:r w:rsidR="008E0E20" w:rsidRPr="00452C5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Д/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>: - А вот почему часть речи получила такое название, вы прочитаете дома в учебнике  в упражнении 346 .  Это будет домашнее задание. Там же вы найдете правило о глаголе и выучите его. По желанию вы можете изобразить на рисунке, как выглядит существо Глагол.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23B2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523B2" w:rsidRPr="00452C50">
              <w:rPr>
                <w:rFonts w:ascii="Times New Roman" w:hAnsi="Times New Roman"/>
                <w:sz w:val="28"/>
                <w:szCs w:val="28"/>
              </w:rPr>
              <w:t>Отдохнуть пришла пора,</w:t>
            </w:r>
          </w:p>
          <w:p w:rsidR="00B523B2" w:rsidRPr="00452C50" w:rsidRDefault="00B523B2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Будет новая игра.</w:t>
            </w:r>
          </w:p>
          <w:p w:rsidR="000D18EB" w:rsidRPr="00452C50" w:rsidRDefault="00B523B2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Встаньте. </w:t>
            </w:r>
            <w:r w:rsidR="000D18EB" w:rsidRPr="00452C50">
              <w:rPr>
                <w:rFonts w:ascii="Times New Roman" w:hAnsi="Times New Roman"/>
                <w:sz w:val="28"/>
                <w:szCs w:val="28"/>
              </w:rPr>
              <w:t xml:space="preserve">Я буду называть различные </w:t>
            </w:r>
            <w:r w:rsidR="008E0E20" w:rsidRPr="00452C50">
              <w:rPr>
                <w:rFonts w:ascii="Times New Roman" w:hAnsi="Times New Roman"/>
                <w:sz w:val="28"/>
                <w:szCs w:val="28"/>
              </w:rPr>
              <w:t>глаголы, а вы выполнять действие.</w:t>
            </w:r>
          </w:p>
          <w:p w:rsidR="000D18EB" w:rsidRPr="00452C50" w:rsidRDefault="008E0E20" w:rsidP="008E0E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Идти,  б</w:t>
            </w:r>
            <w:r w:rsidR="000D18EB" w:rsidRPr="00452C50">
              <w:rPr>
                <w:rFonts w:ascii="Times New Roman" w:hAnsi="Times New Roman"/>
                <w:sz w:val="28"/>
                <w:szCs w:val="28"/>
              </w:rPr>
              <w:t>ежать, прыгать, вертеть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ся</w:t>
            </w:r>
            <w:r w:rsidR="000D18EB" w:rsidRPr="00452C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приседать, наклоняться, хлопать, </w:t>
            </w:r>
            <w:r w:rsidR="000D18EB" w:rsidRPr="00452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смеяться, </w:t>
            </w:r>
            <w:r w:rsidR="000D18EB" w:rsidRPr="00452C50">
              <w:rPr>
                <w:rFonts w:ascii="Times New Roman" w:hAnsi="Times New Roman"/>
                <w:sz w:val="28"/>
                <w:szCs w:val="28"/>
              </w:rPr>
              <w:t>сесть за парту.</w:t>
            </w:r>
            <w:proofErr w:type="gramEnd"/>
          </w:p>
        </w:tc>
        <w:tc>
          <w:tcPr>
            <w:tcW w:w="3828" w:type="dxa"/>
          </w:tcPr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 Коммуникативное УУД: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внимательно слушать собеседника, понимать его высказывания; выражать свои мысли с 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соответствующими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возрасту полнотой и точностью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Познавательное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 поиски способов решения проблемы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Коммуникативное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участвовать в коллективном обсуждении проблемы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.</w:t>
            </w:r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Коммуникативное УУД: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внимательно слушать собеседника и понимать его высказывание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C50" w:rsidRPr="00452C50" w:rsidTr="00BA4376">
        <w:tc>
          <w:tcPr>
            <w:tcW w:w="2574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4.Закрепление </w:t>
            </w:r>
          </w:p>
          <w:p w:rsidR="000D18EB" w:rsidRPr="00452C50" w:rsidRDefault="003C3D22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(__</w:t>
            </w:r>
            <w:r w:rsidR="000D18EB" w:rsidRPr="00452C50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 выполнить типовое упражнение в форме дифференцированного задания с использованием самостоятельного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t>выбора.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Этап предполагает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усвоение детьми нового способа действий при решении типовых задач с их проговариванием во внешней речи (фронтально, в парах или группах).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Ребята нашего класса занимаются спортом. Катя катается на коньках. Сережа любит лыжи.  Вова и Петя играют в хоккей.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 xml:space="preserve">Да. Эти слова обозначают действия предметов и отвечают на вопросы что делают, что делает. </w:t>
            </w:r>
          </w:p>
        </w:tc>
        <w:tc>
          <w:tcPr>
            <w:tcW w:w="6378" w:type="dxa"/>
          </w:tcPr>
          <w:p w:rsidR="003C3D22" w:rsidRPr="00452C50" w:rsidRDefault="00B523B2" w:rsidP="00BA437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Слайд 7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Дифференцированное задание с использованием самостоятельного выбора.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 Сейчас вам предстоит самостоятельная работа с использованием заданий трёх уровней сложности. Уровень сложности вы выберите себе сами.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 xml:space="preserve">У каждого учащегося карточка с заданиями и текстом </w:t>
            </w:r>
            <w:proofErr w:type="gramStart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452C50">
              <w:rPr>
                <w:rFonts w:ascii="Times New Roman" w:hAnsi="Times New Roman"/>
                <w:i/>
                <w:sz w:val="28"/>
                <w:szCs w:val="28"/>
              </w:rPr>
              <w:t xml:space="preserve">или </w:t>
            </w:r>
            <w:r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):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Запиши текст в тетрадь. Для этого выбери подходящий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t>тебе уровень и выполни задание.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1 уровень.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2BB" w:rsidRPr="00452C50">
              <w:rPr>
                <w:rFonts w:ascii="Times New Roman" w:hAnsi="Times New Roman"/>
                <w:sz w:val="28"/>
                <w:szCs w:val="28"/>
              </w:rPr>
              <w:t>Вставь в текст подходящие глаголы.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2 уровень.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Вставь в текст подходящие глаголы, надпиши над словами знакомые части речи.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3 уровень.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2BB" w:rsidRPr="00452C50">
              <w:rPr>
                <w:rFonts w:ascii="Times New Roman" w:hAnsi="Times New Roman"/>
                <w:sz w:val="28"/>
                <w:szCs w:val="28"/>
              </w:rPr>
              <w:t xml:space="preserve">Вставь в текст подходящие глаголы, надпиши </w:t>
            </w:r>
            <w:r w:rsidR="00B523B2" w:rsidRPr="00452C50">
              <w:rPr>
                <w:rFonts w:ascii="Times New Roman" w:hAnsi="Times New Roman"/>
                <w:sz w:val="28"/>
                <w:szCs w:val="28"/>
              </w:rPr>
              <w:t xml:space="preserve">над словами знакомые части речи, придумай и добавь 2-3 </w:t>
            </w:r>
            <w:proofErr w:type="gramStart"/>
            <w:r w:rsidR="00B523B2" w:rsidRPr="00452C50">
              <w:rPr>
                <w:rFonts w:ascii="Times New Roman" w:hAnsi="Times New Roman"/>
                <w:sz w:val="28"/>
                <w:szCs w:val="28"/>
              </w:rPr>
              <w:t>своих</w:t>
            </w:r>
            <w:proofErr w:type="gramEnd"/>
            <w:r w:rsidR="00B523B2" w:rsidRPr="00452C50">
              <w:rPr>
                <w:rFonts w:ascii="Times New Roman" w:hAnsi="Times New Roman"/>
                <w:sz w:val="28"/>
                <w:szCs w:val="28"/>
              </w:rPr>
              <w:t xml:space="preserve"> предложения,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бята нашего кла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сс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а ….. спортом. Катя ….. на к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ь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ках. Сережа ….. лы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жи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.  Вова и Петя ….. в хо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кк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ей.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Слова для справок:  занимаются, играют, катается, любит.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Действительно ли вставленные слова глаголы?</w:t>
            </w:r>
          </w:p>
          <w:p w:rsidR="000D18EB" w:rsidRPr="00452C50" w:rsidRDefault="000D18EB" w:rsidP="00BA437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Докажите это.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br/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Познавательное УУД: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  умение выделять существенную информацию из различных источников.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>Регулятивное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 удерживать учебную задачу в процессе работы.</w:t>
            </w:r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Коммуникативное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 выражать свои мысли с соответствующими возрасту полнотой и точностью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2C50" w:rsidRPr="00452C50" w:rsidTr="00BA4376">
        <w:trPr>
          <w:trHeight w:val="70"/>
        </w:trPr>
        <w:tc>
          <w:tcPr>
            <w:tcW w:w="2574" w:type="dxa"/>
          </w:tcPr>
          <w:p w:rsidR="00171EBD" w:rsidRPr="00452C50" w:rsidRDefault="00171EBD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EBD" w:rsidRPr="00452C50" w:rsidRDefault="00171EBD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EBD" w:rsidRPr="00452C50" w:rsidRDefault="00171EBD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EBD" w:rsidRPr="00452C50" w:rsidRDefault="00171EBD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EBD" w:rsidRPr="00452C50" w:rsidRDefault="00171EBD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EBD" w:rsidRPr="00452C50" w:rsidRDefault="00171EBD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EBD" w:rsidRPr="00452C50" w:rsidRDefault="00171EBD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EBD" w:rsidRPr="00452C50" w:rsidRDefault="00171EBD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EBD" w:rsidRPr="00452C50" w:rsidRDefault="00171EBD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EBD" w:rsidRPr="00452C50" w:rsidRDefault="00171EBD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5 Рефлексия учебной деятельности</w:t>
            </w:r>
            <w:r w:rsidR="003C3D22" w:rsidRPr="00452C50">
              <w:rPr>
                <w:rFonts w:ascii="Times New Roman" w:hAnsi="Times New Roman"/>
                <w:b/>
                <w:sz w:val="28"/>
                <w:szCs w:val="28"/>
              </w:rPr>
              <w:t xml:space="preserve"> (__мин.)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-организовать рефлексию и самооценку учениками  собственной учебной деятельности на уроке.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Этап предполагает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оценивание учащимися собственной деятельности, фиксацию неразрешённых затруднений на уроке как направлений будущей учебной деятельности, создание состояния успеха.</w:t>
            </w: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3C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sz w:val="28"/>
                <w:szCs w:val="28"/>
              </w:rPr>
              <w:t>6. Итог урока (__мин.)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171EBD" w:rsidRPr="00452C50" w:rsidRDefault="00171EBD" w:rsidP="00BA4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18EB" w:rsidRPr="00452C50" w:rsidRDefault="000D18EB" w:rsidP="00BA4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- Лыжный спорт, биатлон, бобслей, санный спорт, керлинг, хоккей, фигурное катание и бег на коньках.</w:t>
            </w:r>
          </w:p>
          <w:p w:rsidR="000D18EB" w:rsidRPr="00452C50" w:rsidRDefault="000D18EB" w:rsidP="00BA4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="003C3D22"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8</w:t>
            </w:r>
          </w:p>
          <w:p w:rsidR="000D18EB" w:rsidRPr="00452C50" w:rsidRDefault="000D18EB" w:rsidP="00BA4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>1.</w:t>
            </w:r>
            <w:r w:rsidRPr="00452C50">
              <w:rPr>
                <w:rFonts w:ascii="Times New Roman" w:hAnsi="Times New Roman"/>
                <w:iCs/>
                <w:sz w:val="28"/>
                <w:szCs w:val="28"/>
              </w:rPr>
              <w:t xml:space="preserve">Отметь плюсом </w:t>
            </w:r>
            <w:r w:rsidRPr="00452C5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верные утверждения.</w:t>
            </w:r>
          </w:p>
          <w:p w:rsidR="000D18EB" w:rsidRPr="00452C50" w:rsidRDefault="000D18EB" w:rsidP="00BA4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>Глагол – это признак предмета;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>Глагол – это часть речи;+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>Глагол – это предмет;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>Глагол – обозначает действие предмета;+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>Глагол отвечает на вопросы: кто? что?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>Глагол – отвечает на вопросы: Что делать? Что сделать?+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2.Отметь глаголы плюсом. Посчитай, сколько в тексте глаголов.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0D18EB" w:rsidRPr="00452C50" w:rsidRDefault="000D18EB" w:rsidP="00BA437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0D18EB" w:rsidRPr="00452C50" w:rsidRDefault="000D18EB" w:rsidP="00BA437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0D18EB" w:rsidRPr="00452C50" w:rsidRDefault="000D18EB" w:rsidP="00BA437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Олимпийский огонь. 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Олимпийский огонь зажигают в Греции от лучей солнца. Факел с огнем 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принимает бегун. Начинается эстафета. Бегуны передают факел друг другу. В честь прибытия огня устраивают праздник.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В тексте 5  глаголов.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3.Найди закономерность и допиши слова.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Бег, беглый, бегать.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Письмо, 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письменный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писать.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Пение, певучий, </w:t>
            </w: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петь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151CB6" w:rsidRPr="00452C50" w:rsidRDefault="00151CB6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Ребята, а можете ли назвать зимние виды спорта? А еще есть такой вид спорта, как биатлон. В нем сочетается лыжная гонка со стрельбой из винтовки по мишени. Мы тоже сегодня многое успели на уроке, мчались к своей цели. А какая цель была у нас на уроке? И вот перед нами мишень. Посмотрим, кто ближе всех к цели! Для этого надо быстро выполнить задания на карточках.</w:t>
            </w:r>
          </w:p>
          <w:p w:rsidR="000D18EB" w:rsidRPr="00452C50" w:rsidRDefault="00171EBD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Слайд 8</w:t>
            </w:r>
          </w:p>
          <w:p w:rsidR="000D18EB" w:rsidRPr="00452C50" w:rsidRDefault="000D18EB" w:rsidP="00BA4376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Cs/>
                <w:sz w:val="28"/>
                <w:szCs w:val="28"/>
              </w:rPr>
              <w:t>Отметь плюсом верные утверждения.</w:t>
            </w:r>
          </w:p>
          <w:p w:rsidR="000D18EB" w:rsidRPr="00452C50" w:rsidRDefault="000D18EB" w:rsidP="00BA4376">
            <w:pPr>
              <w:pStyle w:val="a9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>Глагол – это признак предмета;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>Глагол – это часть речи;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>Глагол – это предмет;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>Глагол – обозначает действие предмета;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>Глагол отвечает на вопросы: кто? что?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  <w:r w:rsidRPr="00452C50">
              <w:rPr>
                <w:rFonts w:ascii="Times New Roman" w:hAnsi="Times New Roman"/>
                <w:i/>
                <w:iCs/>
                <w:sz w:val="28"/>
                <w:szCs w:val="28"/>
              </w:rPr>
              <w:t>Глагол – отвечает на вопросы: Что делать? Что сделать?</w:t>
            </w:r>
          </w:p>
          <w:p w:rsidR="000D18EB" w:rsidRPr="00452C50" w:rsidRDefault="000D18EB" w:rsidP="00BA4376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Отметь глаголы плюсом. Посчитай, сколько в тексте глаголов.</w:t>
            </w:r>
            <w:r w:rsidRPr="00452C5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0D18EB" w:rsidRPr="00452C50" w:rsidRDefault="000D18EB" w:rsidP="00BA437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Олимпийский огонь. 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Олимпийский огонь зажигают в Греции от лучей солнца. Факел с огнем принимает бегун. Начинается эстафета. Бегуны передают факел друг другу. В честь прибытия огня устраивают праздник.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В тексте ____ глаголов.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Найди закономерность и допиши слова.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Бег, беглый, бегать.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Письмо, 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>письменный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</w:rPr>
              <w:t>, ____________.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Пение, певучий, ____________</w:t>
            </w:r>
            <w:proofErr w:type="gramStart"/>
            <w:r w:rsidRPr="00452C5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E5C96" w:rsidRPr="00452C50" w:rsidRDefault="006E5C96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E5C96" w:rsidRPr="00452C50" w:rsidRDefault="006E5C96" w:rsidP="00BA43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i/>
                <w:sz w:val="28"/>
                <w:szCs w:val="28"/>
              </w:rPr>
              <w:t>(Для тех, кто выполнил быстрее, дается карточка с индивидуальным заданием)</w:t>
            </w:r>
          </w:p>
          <w:p w:rsidR="006E5C96" w:rsidRPr="00452C50" w:rsidRDefault="006E5C96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C3D22" w:rsidRPr="00452C50" w:rsidRDefault="003C3D22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t>Слайд 8</w:t>
            </w:r>
          </w:p>
          <w:p w:rsidR="00171EBD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 Проверяем себя по слайду. Поставим плюс за каждое </w:t>
            </w:r>
            <w:r w:rsidR="00171EBD"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Слайд 9</w:t>
            </w:r>
          </w:p>
          <w:p w:rsidR="000D18EB" w:rsidRPr="00452C50" w:rsidRDefault="00171EBD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Сверимся с правильными ответами. Подсчитайте плюсы. Напишите внизу листа, сколько вы набрали </w:t>
            </w:r>
            <w:r w:rsidR="00AF72BB" w:rsidRPr="00452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8EB" w:rsidRPr="00452C50">
              <w:rPr>
                <w:rFonts w:ascii="Times New Roman" w:hAnsi="Times New Roman"/>
                <w:sz w:val="28"/>
                <w:szCs w:val="28"/>
              </w:rPr>
              <w:t xml:space="preserve">плюсов. Посмотрим, кто попал </w:t>
            </w:r>
            <w:proofErr w:type="gramStart"/>
            <w:r w:rsidR="000D18EB" w:rsidRPr="00452C5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0D18EB" w:rsidRPr="00452C50">
              <w:rPr>
                <w:rFonts w:ascii="Times New Roman" w:hAnsi="Times New Roman"/>
                <w:sz w:val="28"/>
                <w:szCs w:val="28"/>
              </w:rPr>
              <w:t xml:space="preserve"> десяточку.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 xml:space="preserve"> Теперь каждый из вас будет </w:t>
            </w:r>
            <w:proofErr w:type="spellStart"/>
            <w:r w:rsidRPr="00452C50">
              <w:rPr>
                <w:rFonts w:ascii="Times New Roman" w:hAnsi="Times New Roman"/>
                <w:sz w:val="28"/>
                <w:szCs w:val="28"/>
              </w:rPr>
              <w:t>факелоносцем</w:t>
            </w:r>
            <w:proofErr w:type="spellEnd"/>
            <w:r w:rsidRPr="00452C50">
              <w:rPr>
                <w:rFonts w:ascii="Times New Roman" w:hAnsi="Times New Roman"/>
                <w:sz w:val="28"/>
                <w:szCs w:val="28"/>
              </w:rPr>
              <w:t>.</w:t>
            </w:r>
            <w:r w:rsidR="000D18EB" w:rsidRPr="00452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Надо  говорить, сколько у вас плюсов и при этом передавать факел следующему по цепоч</w:t>
            </w:r>
            <w:r w:rsidR="00BB701A" w:rsidRPr="00452C50">
              <w:rPr>
                <w:rFonts w:ascii="Times New Roman" w:hAnsi="Times New Roman"/>
                <w:sz w:val="28"/>
                <w:szCs w:val="28"/>
              </w:rPr>
              <w:t>к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е.</w:t>
            </w:r>
            <w:r w:rsidR="00BB701A" w:rsidRPr="00452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8EB" w:rsidRPr="00452C50">
              <w:rPr>
                <w:rFonts w:ascii="Times New Roman" w:hAnsi="Times New Roman"/>
                <w:sz w:val="28"/>
                <w:szCs w:val="28"/>
              </w:rPr>
              <w:t>(Учитель спрашивает каждого ученика</w:t>
            </w:r>
            <w:proofErr w:type="gramStart"/>
            <w:r w:rsidR="000D18EB" w:rsidRPr="00452C5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0D18EB" w:rsidRPr="00452C50">
              <w:rPr>
                <w:rFonts w:ascii="Times New Roman" w:hAnsi="Times New Roman"/>
                <w:sz w:val="28"/>
                <w:szCs w:val="28"/>
              </w:rPr>
              <w:t xml:space="preserve"> сколько у него плюсов. Отмечает маркером на мишени. </w:t>
            </w:r>
            <w:proofErr w:type="gramStart"/>
            <w:r w:rsidR="000D18EB" w:rsidRPr="00452C50">
              <w:rPr>
                <w:rFonts w:ascii="Times New Roman" w:hAnsi="Times New Roman"/>
                <w:sz w:val="28"/>
                <w:szCs w:val="28"/>
              </w:rPr>
              <w:t xml:space="preserve">Отвечая,  дети передают друг другу факел.) </w:t>
            </w:r>
            <w:proofErr w:type="gramEnd"/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EBD" w:rsidRPr="00452C50" w:rsidRDefault="00171EBD" w:rsidP="00171E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-О какой части речи говорили сегодня на уроке?</w:t>
            </w:r>
          </w:p>
          <w:p w:rsidR="00AF72BB" w:rsidRPr="00452C50" w:rsidRDefault="00171EBD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>-Какая ставилась цель?</w:t>
            </w:r>
          </w:p>
          <w:p w:rsidR="00AF72BB" w:rsidRPr="00452C50" w:rsidRDefault="00AF72B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C50">
              <w:rPr>
                <w:rFonts w:ascii="Times New Roman" w:hAnsi="Times New Roman"/>
                <w:sz w:val="28"/>
                <w:szCs w:val="28"/>
              </w:rPr>
              <w:t xml:space="preserve">-Что ж, некоторые достигли нашей цели. Некоторые близки к ней. Осталось зажечь чашу олимпийского огня в знак нашей дружной совместной работы и в знак поддержки наших спортсменов на олимпиаде в Сочи! Те, кому понравился урок, кто близок к цели, прикрепите свои огоньки над чашей. Пусть частичка </w:t>
            </w:r>
            <w:r w:rsidRPr="00452C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нашей души поможет олимпийцам завоевать победу! (Звучит гимн Олимпиады, дети прикрепляют огоньки к </w:t>
            </w:r>
            <w:bookmarkStart w:id="0" w:name="_GoBack"/>
            <w:bookmarkEnd w:id="0"/>
            <w:r w:rsidRPr="00452C50">
              <w:rPr>
                <w:rFonts w:ascii="Times New Roman" w:hAnsi="Times New Roman"/>
                <w:sz w:val="28"/>
                <w:szCs w:val="28"/>
              </w:rPr>
              <w:t>стенду с чашей и олимпийскими кольцами.)</w:t>
            </w:r>
          </w:p>
          <w:p w:rsidR="006E5C96" w:rsidRPr="00452C50" w:rsidRDefault="006E5C96" w:rsidP="00BA43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2C50">
              <w:rPr>
                <w:rFonts w:ascii="Times New Roman" w:hAnsi="Times New Roman"/>
                <w:b/>
                <w:i/>
                <w:sz w:val="28"/>
                <w:szCs w:val="28"/>
              </w:rPr>
              <w:t>Слайд 9</w:t>
            </w:r>
          </w:p>
          <w:p w:rsidR="000D18EB" w:rsidRPr="00452C50" w:rsidRDefault="000D18EB" w:rsidP="00BA4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  </w:t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E5C96" w:rsidRPr="00452C50" w:rsidRDefault="006E5C96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E5C96" w:rsidRPr="00452C50" w:rsidRDefault="006E5C96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E5C96" w:rsidRPr="00452C50" w:rsidRDefault="006E5C96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E5C96" w:rsidRPr="00452C50" w:rsidRDefault="006E5C96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E5C96" w:rsidRPr="00452C50" w:rsidRDefault="006E5C96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>Регулятивное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 оценивать правильность выполнения задания,</w:t>
            </w:r>
            <w:r w:rsidRPr="00452C5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F72BB" w:rsidRPr="00452C50" w:rsidRDefault="00AF72B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F72BB" w:rsidRPr="00452C50" w:rsidRDefault="00AF72B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F72BB" w:rsidRPr="00452C50" w:rsidRDefault="00AF72B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F72BB" w:rsidRPr="00452C50" w:rsidRDefault="00AF72B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F72BB" w:rsidRPr="00452C50" w:rsidRDefault="00AF72B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F72BB" w:rsidRPr="00452C50" w:rsidRDefault="00AF72B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F72BB" w:rsidRPr="00452C50" w:rsidRDefault="00AF72B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F72BB" w:rsidRPr="00452C50" w:rsidRDefault="00AF72B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F72BB" w:rsidRPr="00452C50" w:rsidRDefault="00AF72B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F72BB" w:rsidRPr="00452C50" w:rsidRDefault="00AF72B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F72BB" w:rsidRPr="00452C50" w:rsidRDefault="00AF72B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18EB" w:rsidRPr="00452C50" w:rsidRDefault="000D18EB" w:rsidP="00BA4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>Регулятивное</w:t>
            </w:r>
            <w:proofErr w:type="gramEnd"/>
            <w:r w:rsidRPr="00452C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</w:t>
            </w:r>
            <w:r w:rsidRPr="00452C50">
              <w:rPr>
                <w:rFonts w:ascii="Times New Roman" w:hAnsi="Times New Roman"/>
                <w:sz w:val="28"/>
                <w:szCs w:val="28"/>
              </w:rPr>
              <w:t> оценивать достигнутые результаты общей и собственной деятельности;</w:t>
            </w:r>
          </w:p>
        </w:tc>
      </w:tr>
    </w:tbl>
    <w:p w:rsidR="000D18EB" w:rsidRPr="00452C50" w:rsidRDefault="000D18EB" w:rsidP="003F097D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D18EB" w:rsidRPr="00452C50" w:rsidRDefault="000D18EB" w:rsidP="003F09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b/>
          <w:bCs/>
          <w:i/>
          <w:iCs/>
          <w:sz w:val="28"/>
          <w:szCs w:val="28"/>
        </w:rPr>
        <w:t>Использованная литература:</w:t>
      </w:r>
    </w:p>
    <w:p w:rsidR="000D18EB" w:rsidRPr="00452C50" w:rsidRDefault="000D18EB" w:rsidP="003F097D">
      <w:pPr>
        <w:numPr>
          <w:ilvl w:val="0"/>
          <w:numId w:val="7"/>
        </w:numPr>
        <w:spacing w:before="100" w:beforeAutospacing="1" w:after="0" w:line="240" w:lineRule="auto"/>
        <w:ind w:left="375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Pr="00452C50">
        <w:rPr>
          <w:rFonts w:ascii="Times New Roman" w:hAnsi="Times New Roman"/>
          <w:sz w:val="28"/>
          <w:szCs w:val="28"/>
        </w:rPr>
        <w:t>Бунеев</w:t>
      </w:r>
      <w:proofErr w:type="spellEnd"/>
      <w:r w:rsidRPr="00452C50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452C50">
        <w:rPr>
          <w:rFonts w:ascii="Times New Roman" w:hAnsi="Times New Roman"/>
          <w:sz w:val="28"/>
          <w:szCs w:val="28"/>
        </w:rPr>
        <w:t>Бунеева</w:t>
      </w:r>
      <w:proofErr w:type="spellEnd"/>
      <w:r w:rsidRPr="00452C50">
        <w:rPr>
          <w:rFonts w:ascii="Times New Roman" w:hAnsi="Times New Roman"/>
          <w:sz w:val="28"/>
          <w:szCs w:val="28"/>
        </w:rPr>
        <w:t>, О.В. Пронина «Русский язык» 3 класс, часть 2 Москва «</w:t>
      </w:r>
      <w:proofErr w:type="spellStart"/>
      <w:r w:rsidRPr="00452C50">
        <w:rPr>
          <w:rFonts w:ascii="Times New Roman" w:hAnsi="Times New Roman"/>
          <w:sz w:val="28"/>
          <w:szCs w:val="28"/>
        </w:rPr>
        <w:t>Баллас</w:t>
      </w:r>
      <w:proofErr w:type="spellEnd"/>
      <w:r w:rsidRPr="00452C50">
        <w:rPr>
          <w:rFonts w:ascii="Times New Roman" w:hAnsi="Times New Roman"/>
          <w:sz w:val="28"/>
          <w:szCs w:val="28"/>
        </w:rPr>
        <w:t>» 2011 год.</w:t>
      </w:r>
    </w:p>
    <w:p w:rsidR="000D18EB" w:rsidRPr="00452C50" w:rsidRDefault="000D18EB" w:rsidP="003F097D">
      <w:pPr>
        <w:numPr>
          <w:ilvl w:val="0"/>
          <w:numId w:val="7"/>
        </w:numPr>
        <w:spacing w:before="100" w:beforeAutospacing="1" w:after="0" w:line="240" w:lineRule="auto"/>
        <w:ind w:left="375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Pr="00452C50">
        <w:rPr>
          <w:rFonts w:ascii="Times New Roman" w:hAnsi="Times New Roman"/>
          <w:sz w:val="28"/>
          <w:szCs w:val="28"/>
        </w:rPr>
        <w:t>Бунеев</w:t>
      </w:r>
      <w:proofErr w:type="spellEnd"/>
      <w:r w:rsidRPr="00452C50">
        <w:rPr>
          <w:rFonts w:ascii="Times New Roman" w:hAnsi="Times New Roman"/>
          <w:sz w:val="28"/>
          <w:szCs w:val="28"/>
        </w:rPr>
        <w:t>, М.А. Яковлева Методические рекомендации для учителя, 3 класс Москва «</w:t>
      </w:r>
      <w:proofErr w:type="spellStart"/>
      <w:r w:rsidRPr="00452C50">
        <w:rPr>
          <w:rFonts w:ascii="Times New Roman" w:hAnsi="Times New Roman"/>
          <w:sz w:val="28"/>
          <w:szCs w:val="28"/>
        </w:rPr>
        <w:t>Баллас</w:t>
      </w:r>
      <w:proofErr w:type="spellEnd"/>
      <w:r w:rsidRPr="00452C50">
        <w:rPr>
          <w:rFonts w:ascii="Times New Roman" w:hAnsi="Times New Roman"/>
          <w:sz w:val="28"/>
          <w:szCs w:val="28"/>
        </w:rPr>
        <w:t>» 2011 год.</w:t>
      </w:r>
    </w:p>
    <w:p w:rsidR="000D18EB" w:rsidRPr="00452C50" w:rsidRDefault="000D18EB" w:rsidP="003F097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452C50">
        <w:rPr>
          <w:rFonts w:ascii="Times New Roman" w:hAnsi="Times New Roman"/>
          <w:sz w:val="28"/>
          <w:szCs w:val="28"/>
        </w:rPr>
        <w:t xml:space="preserve">Н. Г. </w:t>
      </w:r>
      <w:proofErr w:type="spellStart"/>
      <w:r w:rsidRPr="00452C50">
        <w:rPr>
          <w:rFonts w:ascii="Times New Roman" w:hAnsi="Times New Roman"/>
          <w:sz w:val="28"/>
          <w:szCs w:val="28"/>
        </w:rPr>
        <w:t>Скегина</w:t>
      </w:r>
      <w:proofErr w:type="spellEnd"/>
      <w:r w:rsidRPr="00452C50">
        <w:rPr>
          <w:rFonts w:ascii="Times New Roman" w:hAnsi="Times New Roman"/>
          <w:sz w:val="28"/>
          <w:szCs w:val="28"/>
        </w:rPr>
        <w:t xml:space="preserve">, Г.И. </w:t>
      </w:r>
      <w:proofErr w:type="spellStart"/>
      <w:r w:rsidRPr="00452C50">
        <w:rPr>
          <w:rFonts w:ascii="Times New Roman" w:hAnsi="Times New Roman"/>
          <w:sz w:val="28"/>
          <w:szCs w:val="28"/>
        </w:rPr>
        <w:t>Колпакова</w:t>
      </w:r>
      <w:proofErr w:type="spellEnd"/>
      <w:r w:rsidRPr="00452C50">
        <w:rPr>
          <w:rFonts w:ascii="Times New Roman" w:hAnsi="Times New Roman"/>
          <w:sz w:val="28"/>
          <w:szCs w:val="28"/>
        </w:rPr>
        <w:t>, Н.Н. Авраменко Большой справочник начальная школа Москва Издательство АСТ «Олимп» «</w:t>
      </w:r>
      <w:proofErr w:type="spellStart"/>
      <w:r w:rsidRPr="00452C50">
        <w:rPr>
          <w:rFonts w:ascii="Times New Roman" w:hAnsi="Times New Roman"/>
          <w:sz w:val="28"/>
          <w:szCs w:val="28"/>
        </w:rPr>
        <w:t>Астрель</w:t>
      </w:r>
      <w:proofErr w:type="spellEnd"/>
      <w:r w:rsidRPr="00452C50">
        <w:rPr>
          <w:rFonts w:ascii="Times New Roman" w:hAnsi="Times New Roman"/>
          <w:sz w:val="28"/>
          <w:szCs w:val="28"/>
        </w:rPr>
        <w:t>» 2000г.</w:t>
      </w:r>
    </w:p>
    <w:p w:rsidR="000D18EB" w:rsidRPr="00452C50" w:rsidRDefault="000D18EB" w:rsidP="00C45CCF">
      <w:pPr>
        <w:rPr>
          <w:rFonts w:ascii="Arial" w:hAnsi="Arial" w:cs="Arial"/>
          <w:sz w:val="144"/>
          <w:szCs w:val="144"/>
        </w:rPr>
      </w:pPr>
    </w:p>
    <w:p w:rsidR="000D18EB" w:rsidRDefault="000D18EB" w:rsidP="00C45CCF">
      <w:pPr>
        <w:rPr>
          <w:rFonts w:ascii="Arial" w:hAnsi="Arial" w:cs="Arial"/>
          <w:sz w:val="144"/>
          <w:szCs w:val="144"/>
        </w:rPr>
      </w:pPr>
    </w:p>
    <w:p w:rsidR="000D18EB" w:rsidRDefault="000D18EB" w:rsidP="00C45CCF">
      <w:pPr>
        <w:rPr>
          <w:rFonts w:ascii="Arial" w:hAnsi="Arial" w:cs="Arial"/>
          <w:sz w:val="144"/>
          <w:szCs w:val="144"/>
        </w:rPr>
      </w:pPr>
    </w:p>
    <w:p w:rsidR="000D18EB" w:rsidRDefault="000D18EB" w:rsidP="003273F2">
      <w:pPr>
        <w:ind w:right="-370"/>
        <w:rPr>
          <w:rFonts w:ascii="Times New Roman" w:hAnsi="Times New Roman"/>
          <w:b/>
          <w:sz w:val="136"/>
          <w:szCs w:val="136"/>
        </w:rPr>
      </w:pPr>
    </w:p>
    <w:p w:rsidR="000D18EB" w:rsidRDefault="000D18EB"/>
    <w:sectPr w:rsidR="000D18EB" w:rsidSect="007D45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D8" w:rsidRDefault="001349D8" w:rsidP="00DD5056">
      <w:pPr>
        <w:spacing w:after="0" w:line="240" w:lineRule="auto"/>
      </w:pPr>
      <w:r>
        <w:separator/>
      </w:r>
    </w:p>
  </w:endnote>
  <w:endnote w:type="continuationSeparator" w:id="0">
    <w:p w:rsidR="001349D8" w:rsidRDefault="001349D8" w:rsidP="00DD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D8" w:rsidRDefault="001349D8" w:rsidP="00DD5056">
      <w:pPr>
        <w:spacing w:after="0" w:line="240" w:lineRule="auto"/>
      </w:pPr>
      <w:r>
        <w:separator/>
      </w:r>
    </w:p>
  </w:footnote>
  <w:footnote w:type="continuationSeparator" w:id="0">
    <w:p w:rsidR="001349D8" w:rsidRDefault="001349D8" w:rsidP="00DD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4C9E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4AC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F0F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B6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E06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82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541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A09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588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0AA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50319"/>
    <w:multiLevelType w:val="multilevel"/>
    <w:tmpl w:val="F104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EA6B39"/>
    <w:multiLevelType w:val="hybridMultilevel"/>
    <w:tmpl w:val="738644FA"/>
    <w:lvl w:ilvl="0" w:tplc="D1985B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7A2B51"/>
    <w:multiLevelType w:val="hybridMultilevel"/>
    <w:tmpl w:val="09DC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5164BD"/>
    <w:multiLevelType w:val="hybridMultilevel"/>
    <w:tmpl w:val="1610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A957F8"/>
    <w:multiLevelType w:val="multilevel"/>
    <w:tmpl w:val="FDF0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BF66C5"/>
    <w:multiLevelType w:val="hybridMultilevel"/>
    <w:tmpl w:val="15CC900C"/>
    <w:lvl w:ilvl="0" w:tplc="9260F5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202E31"/>
    <w:multiLevelType w:val="multilevel"/>
    <w:tmpl w:val="9E6E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6"/>
  </w:num>
  <w:num w:numId="5">
    <w:abstractNumId w:val="15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3E1"/>
    <w:rsid w:val="0001150B"/>
    <w:rsid w:val="00081F3A"/>
    <w:rsid w:val="000A76CF"/>
    <w:rsid w:val="000D18EB"/>
    <w:rsid w:val="000F6F13"/>
    <w:rsid w:val="00106AA4"/>
    <w:rsid w:val="00107863"/>
    <w:rsid w:val="0012483E"/>
    <w:rsid w:val="001349D8"/>
    <w:rsid w:val="00151CB6"/>
    <w:rsid w:val="001538DC"/>
    <w:rsid w:val="00171EBD"/>
    <w:rsid w:val="0018083B"/>
    <w:rsid w:val="001A300D"/>
    <w:rsid w:val="00204205"/>
    <w:rsid w:val="002059EC"/>
    <w:rsid w:val="00235D2B"/>
    <w:rsid w:val="00237BC6"/>
    <w:rsid w:val="00242708"/>
    <w:rsid w:val="00246860"/>
    <w:rsid w:val="00273ADE"/>
    <w:rsid w:val="00283A64"/>
    <w:rsid w:val="00287F57"/>
    <w:rsid w:val="002A69C4"/>
    <w:rsid w:val="002F5B9A"/>
    <w:rsid w:val="00310953"/>
    <w:rsid w:val="003238D9"/>
    <w:rsid w:val="003273F2"/>
    <w:rsid w:val="00342ECF"/>
    <w:rsid w:val="00374825"/>
    <w:rsid w:val="00380FAD"/>
    <w:rsid w:val="00381274"/>
    <w:rsid w:val="003B1B99"/>
    <w:rsid w:val="003C3D22"/>
    <w:rsid w:val="003F097D"/>
    <w:rsid w:val="0040454D"/>
    <w:rsid w:val="00431375"/>
    <w:rsid w:val="00452C50"/>
    <w:rsid w:val="00470FC5"/>
    <w:rsid w:val="00490304"/>
    <w:rsid w:val="004967DB"/>
    <w:rsid w:val="004B1F7E"/>
    <w:rsid w:val="004B5811"/>
    <w:rsid w:val="0050681A"/>
    <w:rsid w:val="00546B35"/>
    <w:rsid w:val="00550145"/>
    <w:rsid w:val="005604C8"/>
    <w:rsid w:val="005824C9"/>
    <w:rsid w:val="005A6C7D"/>
    <w:rsid w:val="005A7EC5"/>
    <w:rsid w:val="005E171B"/>
    <w:rsid w:val="00620FDB"/>
    <w:rsid w:val="006541F1"/>
    <w:rsid w:val="0066569D"/>
    <w:rsid w:val="006961F1"/>
    <w:rsid w:val="006A283A"/>
    <w:rsid w:val="006A336B"/>
    <w:rsid w:val="006E4DFF"/>
    <w:rsid w:val="006E5C96"/>
    <w:rsid w:val="006F701F"/>
    <w:rsid w:val="007637F0"/>
    <w:rsid w:val="00775162"/>
    <w:rsid w:val="00784C95"/>
    <w:rsid w:val="007A22FF"/>
    <w:rsid w:val="007D455F"/>
    <w:rsid w:val="007F6772"/>
    <w:rsid w:val="00833EB7"/>
    <w:rsid w:val="0086584E"/>
    <w:rsid w:val="008E0E20"/>
    <w:rsid w:val="008E5264"/>
    <w:rsid w:val="008F283C"/>
    <w:rsid w:val="00912C97"/>
    <w:rsid w:val="009261B3"/>
    <w:rsid w:val="009507AF"/>
    <w:rsid w:val="00954EAF"/>
    <w:rsid w:val="009B04A1"/>
    <w:rsid w:val="009C4A46"/>
    <w:rsid w:val="009E33F2"/>
    <w:rsid w:val="00A21627"/>
    <w:rsid w:val="00A302B2"/>
    <w:rsid w:val="00A46D2B"/>
    <w:rsid w:val="00A47B98"/>
    <w:rsid w:val="00A53829"/>
    <w:rsid w:val="00A91C66"/>
    <w:rsid w:val="00AF72BB"/>
    <w:rsid w:val="00B2625B"/>
    <w:rsid w:val="00B40F98"/>
    <w:rsid w:val="00B523B2"/>
    <w:rsid w:val="00B7332B"/>
    <w:rsid w:val="00B93389"/>
    <w:rsid w:val="00BA4376"/>
    <w:rsid w:val="00BB701A"/>
    <w:rsid w:val="00BC2EEB"/>
    <w:rsid w:val="00BD5512"/>
    <w:rsid w:val="00BE6D1D"/>
    <w:rsid w:val="00C10808"/>
    <w:rsid w:val="00C2194B"/>
    <w:rsid w:val="00C37BCA"/>
    <w:rsid w:val="00C429DE"/>
    <w:rsid w:val="00C45CCF"/>
    <w:rsid w:val="00C74140"/>
    <w:rsid w:val="00CB4AB6"/>
    <w:rsid w:val="00D2233D"/>
    <w:rsid w:val="00D24AD2"/>
    <w:rsid w:val="00D40B88"/>
    <w:rsid w:val="00D417EF"/>
    <w:rsid w:val="00D87D4F"/>
    <w:rsid w:val="00DA69A6"/>
    <w:rsid w:val="00DD5056"/>
    <w:rsid w:val="00DE0C81"/>
    <w:rsid w:val="00DF13E1"/>
    <w:rsid w:val="00DF50B3"/>
    <w:rsid w:val="00E04D0E"/>
    <w:rsid w:val="00E9278B"/>
    <w:rsid w:val="00E95474"/>
    <w:rsid w:val="00EF0D79"/>
    <w:rsid w:val="00F033A1"/>
    <w:rsid w:val="00F32020"/>
    <w:rsid w:val="00F44C7F"/>
    <w:rsid w:val="00F60E83"/>
    <w:rsid w:val="00F910B2"/>
    <w:rsid w:val="00FA0076"/>
    <w:rsid w:val="00FB0DBD"/>
    <w:rsid w:val="00FD6527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E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3E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F13E1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rsid w:val="00DD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D5056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DD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D5056"/>
    <w:rPr>
      <w:rFonts w:eastAsia="Times New Roman" w:cs="Times New Roman"/>
      <w:lang w:eastAsia="ru-RU"/>
    </w:rPr>
  </w:style>
  <w:style w:type="paragraph" w:styleId="a9">
    <w:name w:val="List Paragraph"/>
    <w:basedOn w:val="a"/>
    <w:uiPriority w:val="99"/>
    <w:qFormat/>
    <w:rsid w:val="00EF0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2B3D-A321-4F0E-953B-6D86CA01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2014-01-16T17:13:00Z</dcterms:created>
  <dcterms:modified xsi:type="dcterms:W3CDTF">2014-01-27T13:15:00Z</dcterms:modified>
</cp:coreProperties>
</file>