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4" w:rsidRDefault="002377A4" w:rsidP="0023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младшего воспитателя МБДОУ № 91 </w:t>
      </w:r>
    </w:p>
    <w:p w:rsidR="002377A4" w:rsidRDefault="002377A4" w:rsidP="0023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A4B43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77A4" w:rsidRDefault="002377A4" w:rsidP="0023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3118"/>
        <w:gridCol w:w="1134"/>
        <w:gridCol w:w="993"/>
        <w:gridCol w:w="1134"/>
        <w:gridCol w:w="1417"/>
        <w:gridCol w:w="5245"/>
        <w:gridCol w:w="2268"/>
      </w:tblGrid>
      <w:tr w:rsidR="008053B8" w:rsidTr="00784242">
        <w:tc>
          <w:tcPr>
            <w:tcW w:w="709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134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3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245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 xml:space="preserve">ь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53B8" w:rsidTr="00784242">
        <w:trPr>
          <w:trHeight w:val="1096"/>
        </w:trPr>
        <w:tc>
          <w:tcPr>
            <w:tcW w:w="709" w:type="dxa"/>
            <w:vAlign w:val="center"/>
          </w:tcPr>
          <w:p w:rsidR="008053B8" w:rsidRPr="00404871" w:rsidRDefault="00404871" w:rsidP="004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053B8" w:rsidRPr="002377A4" w:rsidRDefault="00193DB1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санитарно-эпидемиологического режима в группе</w:t>
            </w:r>
          </w:p>
        </w:tc>
        <w:tc>
          <w:tcPr>
            <w:tcW w:w="1134" w:type="dxa"/>
            <w:vAlign w:val="center"/>
          </w:tcPr>
          <w:p w:rsidR="008053B8" w:rsidRPr="002377A4" w:rsidRDefault="00193D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  <w:vAlign w:val="center"/>
          </w:tcPr>
          <w:p w:rsidR="008053B8" w:rsidRPr="002377A4" w:rsidRDefault="00193D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053B8" w:rsidRPr="002377A4" w:rsidRDefault="00193D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vAlign w:val="center"/>
          </w:tcPr>
          <w:p w:rsidR="008053B8" w:rsidRPr="002377A4" w:rsidRDefault="00855AD0" w:rsidP="0085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245" w:type="dxa"/>
            <w:vAlign w:val="center"/>
          </w:tcPr>
          <w:p w:rsidR="008D18A1" w:rsidRPr="008D18A1" w:rsidRDefault="008D18A1" w:rsidP="008D1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факта нарушений – 0 баллов, отсутствие факта –10 баллов.</w:t>
            </w:r>
          </w:p>
          <w:p w:rsidR="008053B8" w:rsidRPr="00ED7874" w:rsidRDefault="008D18A1" w:rsidP="00E11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проверок комиссией ДОУ, предписания служб </w:t>
            </w:r>
            <w:proofErr w:type="spellStart"/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Санэпиднадзора</w:t>
            </w:r>
            <w:proofErr w:type="spellEnd"/>
            <w:r w:rsidR="000A4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акты генеральных уборок, оперативного контроля.</w:t>
            </w:r>
          </w:p>
        </w:tc>
        <w:tc>
          <w:tcPr>
            <w:tcW w:w="2268" w:type="dxa"/>
          </w:tcPr>
          <w:p w:rsidR="008053B8" w:rsidRPr="00ED7874" w:rsidRDefault="008053B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</w:t>
            </w:r>
          </w:p>
        </w:tc>
      </w:tr>
      <w:tr w:rsidR="008053B8" w:rsidTr="00784242">
        <w:tc>
          <w:tcPr>
            <w:tcW w:w="709" w:type="dxa"/>
            <w:vAlign w:val="center"/>
          </w:tcPr>
          <w:p w:rsidR="008053B8" w:rsidRPr="00404871" w:rsidRDefault="00404871" w:rsidP="004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053B8" w:rsidRPr="002377A4" w:rsidRDefault="00193DB1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</w:tc>
        <w:tc>
          <w:tcPr>
            <w:tcW w:w="1134" w:type="dxa"/>
            <w:vAlign w:val="center"/>
          </w:tcPr>
          <w:p w:rsidR="008053B8" w:rsidRPr="002377A4" w:rsidRDefault="00193D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8053B8" w:rsidRPr="002377A4" w:rsidRDefault="00193DB1" w:rsidP="0019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053B8" w:rsidRPr="002377A4" w:rsidRDefault="00193DB1" w:rsidP="00817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группах раннего возраста  50-25 в дошкольных группах 30-50</w:t>
            </w:r>
          </w:p>
        </w:tc>
        <w:tc>
          <w:tcPr>
            <w:tcW w:w="1417" w:type="dxa"/>
            <w:vAlign w:val="center"/>
          </w:tcPr>
          <w:p w:rsidR="008053B8" w:rsidRPr="002377A4" w:rsidRDefault="00855AD0" w:rsidP="0019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053B8" w:rsidRPr="002377A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245" w:type="dxa"/>
            <w:vAlign w:val="center"/>
          </w:tcPr>
          <w:p w:rsidR="008D18A1" w:rsidRPr="008D18A1" w:rsidRDefault="008D18A1" w:rsidP="008D1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8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А – число ни разу не болевших детей в отчетном периоде, В – число всех обследованных детей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8D18A1" w:rsidRPr="008D18A1" w:rsidRDefault="008D18A1" w:rsidP="008D18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8D18A1" w:rsidRPr="008D18A1" w:rsidRDefault="008D18A1" w:rsidP="008D18A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D18A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8D18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8053B8" w:rsidRPr="00ED7874" w:rsidRDefault="008D18A1" w:rsidP="008D1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2268" w:type="dxa"/>
          </w:tcPr>
          <w:p w:rsidR="008053B8" w:rsidRDefault="008053B8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</w:t>
            </w:r>
          </w:p>
          <w:p w:rsidR="00C5349E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49E" w:rsidRPr="00ED7874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B8" w:rsidTr="00784242">
        <w:tc>
          <w:tcPr>
            <w:tcW w:w="709" w:type="dxa"/>
            <w:vAlign w:val="center"/>
          </w:tcPr>
          <w:p w:rsidR="008053B8" w:rsidRPr="00404871" w:rsidRDefault="00404871" w:rsidP="004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8053B8" w:rsidRPr="002377A4" w:rsidRDefault="00193DB1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участия в воспитательно-образовательном процессе</w:t>
            </w:r>
          </w:p>
        </w:tc>
        <w:tc>
          <w:tcPr>
            <w:tcW w:w="1134" w:type="dxa"/>
            <w:vAlign w:val="center"/>
          </w:tcPr>
          <w:p w:rsidR="008053B8" w:rsidRPr="002377A4" w:rsidRDefault="008053B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53B8" w:rsidRPr="002377A4" w:rsidRDefault="008053B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053B8" w:rsidRPr="00193DB1" w:rsidRDefault="00193D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8053B8" w:rsidRPr="002377A4" w:rsidRDefault="00855AD0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053B8" w:rsidRPr="002377A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245" w:type="dxa"/>
            <w:vAlign w:val="center"/>
          </w:tcPr>
          <w:p w:rsidR="008053B8" w:rsidRPr="008D18A1" w:rsidRDefault="008D18A1" w:rsidP="00A86F63">
            <w:pPr>
              <w:jc w:val="both"/>
              <w:rPr>
                <w:rFonts w:ascii="Times New Roman" w:hAnsi="Times New Roman" w:cs="Times New Roman"/>
              </w:rPr>
            </w:pPr>
            <w:r w:rsidRPr="008D18A1">
              <w:rPr>
                <w:rFonts w:ascii="Times New Roman" w:hAnsi="Times New Roman" w:cs="Times New Roman"/>
              </w:rPr>
              <w:t>8*</w:t>
            </w:r>
            <w:r w:rsidRPr="008D18A1">
              <w:rPr>
                <w:rFonts w:ascii="Times New Roman" w:hAnsi="Times New Roman" w:cs="Times New Roman"/>
                <w:lang w:val="en-US"/>
              </w:rPr>
              <w:t>F</w:t>
            </w:r>
            <w:r w:rsidRPr="008D18A1">
              <w:rPr>
                <w:rFonts w:ascii="Times New Roman" w:hAnsi="Times New Roman" w:cs="Times New Roman"/>
              </w:rPr>
              <w:t>/</w:t>
            </w:r>
            <w:r w:rsidRPr="008D18A1">
              <w:rPr>
                <w:rFonts w:ascii="Times New Roman" w:hAnsi="Times New Roman" w:cs="Times New Roman"/>
                <w:lang w:val="en-US"/>
              </w:rPr>
              <w:t>N</w:t>
            </w:r>
            <w:r w:rsidRPr="008D18A1">
              <w:rPr>
                <w:rFonts w:ascii="Times New Roman" w:hAnsi="Times New Roman" w:cs="Times New Roman"/>
              </w:rPr>
              <w:t xml:space="preserve">,  где </w:t>
            </w:r>
            <w:r w:rsidRPr="008D18A1">
              <w:rPr>
                <w:rFonts w:ascii="Times New Roman" w:hAnsi="Times New Roman" w:cs="Times New Roman"/>
                <w:lang w:val="en-US"/>
              </w:rPr>
              <w:t>F</w:t>
            </w:r>
            <w:r w:rsidRPr="008D18A1">
              <w:rPr>
                <w:rFonts w:ascii="Times New Roman" w:hAnsi="Times New Roman" w:cs="Times New Roman"/>
              </w:rPr>
              <w:t xml:space="preserve"> – количество мероприятий, в которых принято участие,  </w:t>
            </w:r>
            <w:r w:rsidRPr="008D18A1">
              <w:rPr>
                <w:rFonts w:ascii="Times New Roman" w:hAnsi="Times New Roman" w:cs="Times New Roman"/>
                <w:lang w:val="en-US"/>
              </w:rPr>
              <w:t>N</w:t>
            </w:r>
            <w:r w:rsidRPr="008D18A1">
              <w:rPr>
                <w:rFonts w:ascii="Times New Roman" w:hAnsi="Times New Roman" w:cs="Times New Roman"/>
              </w:rPr>
              <w:t xml:space="preserve"> – запланированное количество мероприятий</w:t>
            </w:r>
          </w:p>
          <w:p w:rsidR="008D18A1" w:rsidRPr="008D18A1" w:rsidRDefault="008D18A1" w:rsidP="008D18A1">
            <w:pPr>
              <w:rPr>
                <w:rFonts w:ascii="Times New Roman" w:hAnsi="Times New Roman" w:cs="Times New Roman"/>
                <w:b/>
              </w:rPr>
            </w:pPr>
            <w:r w:rsidRPr="008D18A1">
              <w:rPr>
                <w:rFonts w:ascii="Times New Roman" w:hAnsi="Times New Roman" w:cs="Times New Roman"/>
                <w:b/>
              </w:rPr>
              <w:t xml:space="preserve">Протокол контроля, </w:t>
            </w:r>
          </w:p>
          <w:p w:rsidR="008D18A1" w:rsidRPr="008D18A1" w:rsidRDefault="008D18A1" w:rsidP="008D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A1">
              <w:rPr>
                <w:rFonts w:ascii="Times New Roman" w:hAnsi="Times New Roman" w:cs="Times New Roman"/>
                <w:b/>
              </w:rPr>
              <w:t>План воспитательно-образовательного процесса</w:t>
            </w:r>
          </w:p>
        </w:tc>
        <w:tc>
          <w:tcPr>
            <w:tcW w:w="2268" w:type="dxa"/>
          </w:tcPr>
          <w:p w:rsidR="008053B8" w:rsidRDefault="00EE632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группы:</w:t>
            </w:r>
          </w:p>
          <w:p w:rsidR="00C5349E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49E" w:rsidRPr="00ED7874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B8" w:rsidTr="00784242">
        <w:tc>
          <w:tcPr>
            <w:tcW w:w="709" w:type="dxa"/>
            <w:vAlign w:val="center"/>
          </w:tcPr>
          <w:p w:rsidR="008053B8" w:rsidRPr="00404871" w:rsidRDefault="00404871" w:rsidP="004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8053B8" w:rsidRPr="002377A4" w:rsidRDefault="008053B8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A4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учреждения и территории</w:t>
            </w:r>
          </w:p>
        </w:tc>
        <w:tc>
          <w:tcPr>
            <w:tcW w:w="1134" w:type="dxa"/>
            <w:vAlign w:val="center"/>
          </w:tcPr>
          <w:p w:rsidR="008053B8" w:rsidRPr="002377A4" w:rsidRDefault="008053B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  <w:vAlign w:val="center"/>
          </w:tcPr>
          <w:p w:rsidR="008053B8" w:rsidRPr="002377A4" w:rsidRDefault="00193DB1" w:rsidP="0019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053B8" w:rsidRPr="002377A4" w:rsidRDefault="00193DB1" w:rsidP="00CF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1417" w:type="dxa"/>
            <w:vAlign w:val="center"/>
          </w:tcPr>
          <w:p w:rsidR="008053B8" w:rsidRPr="002377A4" w:rsidRDefault="00855AD0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bookmarkStart w:id="0" w:name="_GoBack"/>
            <w:bookmarkEnd w:id="0"/>
            <w:r w:rsidR="008053B8" w:rsidRPr="002377A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245" w:type="dxa"/>
            <w:vAlign w:val="center"/>
          </w:tcPr>
          <w:p w:rsidR="008D18A1" w:rsidRPr="008D18A1" w:rsidRDefault="008D18A1" w:rsidP="008D1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ремонте помещений и благоустройстве территории 8 баллов. Отсутствие участия – 0 баллов. </w:t>
            </w:r>
          </w:p>
          <w:p w:rsidR="008053B8" w:rsidRPr="00ED7874" w:rsidRDefault="008D18A1" w:rsidP="008D1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оперативного </w:t>
            </w:r>
            <w:proofErr w:type="gramStart"/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D1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2268" w:type="dxa"/>
          </w:tcPr>
          <w:p w:rsidR="008053B8" w:rsidRDefault="000F351B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Зам.по ХР</w:t>
            </w:r>
            <w:r w:rsidR="008053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349E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49E" w:rsidRPr="00ED7874" w:rsidRDefault="00C5349E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B8" w:rsidTr="00784242">
        <w:trPr>
          <w:trHeight w:val="800"/>
        </w:trPr>
        <w:tc>
          <w:tcPr>
            <w:tcW w:w="709" w:type="dxa"/>
            <w:vAlign w:val="center"/>
          </w:tcPr>
          <w:p w:rsidR="008053B8" w:rsidRPr="00404871" w:rsidRDefault="008053B8" w:rsidP="0040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53B8" w:rsidRDefault="008053B8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3B8" w:rsidRDefault="008053B8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gridSpan w:val="4"/>
          </w:tcPr>
          <w:p w:rsidR="008053B8" w:rsidRDefault="008053B8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3B8" w:rsidRDefault="008053B8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- 35</w:t>
            </w:r>
          </w:p>
        </w:tc>
        <w:tc>
          <w:tcPr>
            <w:tcW w:w="7513" w:type="dxa"/>
            <w:gridSpan w:val="2"/>
          </w:tcPr>
          <w:p w:rsidR="00C5349E" w:rsidRDefault="00C5349E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3B8" w:rsidRDefault="008053B8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8053B8" w:rsidRDefault="008053B8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77A4" w:rsidRDefault="002377A4" w:rsidP="00784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A4" w:rsidRDefault="00A0153A" w:rsidP="00784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в</w:t>
      </w:r>
      <w:r w:rsidR="002377A4">
        <w:rPr>
          <w:rFonts w:ascii="Times New Roman" w:hAnsi="Times New Roman" w:cs="Times New Roman"/>
          <w:b/>
          <w:sz w:val="24"/>
          <w:szCs w:val="24"/>
        </w:rPr>
        <w:t>оспитатель гр</w:t>
      </w:r>
      <w:proofErr w:type="gramStart"/>
      <w:r w:rsidR="002377A4">
        <w:rPr>
          <w:rFonts w:ascii="Times New Roman" w:hAnsi="Times New Roman" w:cs="Times New Roman"/>
          <w:b/>
          <w:sz w:val="24"/>
          <w:szCs w:val="24"/>
        </w:rPr>
        <w:t xml:space="preserve">.№  ____: ____________________ ( ______________________) </w:t>
      </w:r>
      <w:proofErr w:type="gramEnd"/>
    </w:p>
    <w:p w:rsidR="00B42801" w:rsidRPr="00B42801" w:rsidRDefault="00B42801" w:rsidP="0078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8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Примечание: </w:t>
      </w:r>
      <w:r w:rsidRPr="00B42801">
        <w:rPr>
          <w:rFonts w:ascii="Times New Roman" w:eastAsia="Times New Roman" w:hAnsi="Times New Roman" w:cs="Times New Roman"/>
          <w:sz w:val="24"/>
          <w:szCs w:val="24"/>
        </w:rPr>
        <w:t>информация по полугодовым критериям  подается:  1 декабря и  1 июня</w:t>
      </w:r>
      <w:r w:rsidRPr="00B42801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B42801">
        <w:rPr>
          <w:rFonts w:ascii="Times New Roman" w:eastAsia="Times New Roman" w:hAnsi="Times New Roman" w:cs="Times New Roman"/>
          <w:sz w:val="24"/>
          <w:szCs w:val="24"/>
        </w:rPr>
        <w:t>информация по годовым критериям 1 декабря.</w:t>
      </w:r>
    </w:p>
    <w:sectPr w:rsidR="00B42801" w:rsidRPr="00B42801" w:rsidSect="007842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A4"/>
    <w:rsid w:val="00007670"/>
    <w:rsid w:val="000A4B43"/>
    <w:rsid w:val="000F351B"/>
    <w:rsid w:val="00193DB1"/>
    <w:rsid w:val="002377A4"/>
    <w:rsid w:val="00404871"/>
    <w:rsid w:val="00617DA2"/>
    <w:rsid w:val="00784242"/>
    <w:rsid w:val="008053B8"/>
    <w:rsid w:val="008171E3"/>
    <w:rsid w:val="00855AD0"/>
    <w:rsid w:val="008D18A1"/>
    <w:rsid w:val="00A0153A"/>
    <w:rsid w:val="00AF6346"/>
    <w:rsid w:val="00B42801"/>
    <w:rsid w:val="00C5349E"/>
    <w:rsid w:val="00CF373B"/>
    <w:rsid w:val="00E11B48"/>
    <w:rsid w:val="00E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18</cp:revision>
  <dcterms:created xsi:type="dcterms:W3CDTF">2012-03-01T11:39:00Z</dcterms:created>
  <dcterms:modified xsi:type="dcterms:W3CDTF">2014-08-22T12:01:00Z</dcterms:modified>
</cp:coreProperties>
</file>