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F" w:rsidRDefault="00FD7B1F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бодрящей гимнастики</w:t>
      </w: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 – 5 лет</w:t>
      </w:r>
    </w:p>
    <w:p w:rsidR="00AD6724" w:rsidRDefault="00AD6724" w:rsidP="001E2D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Разработаны: Полтавченко О.А.</w:t>
      </w: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Default="00AD6724" w:rsidP="00AD6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724" w:rsidRPr="00AD6724" w:rsidRDefault="00AD6724" w:rsidP="00AD6724">
      <w:pPr>
        <w:spacing w:after="0"/>
        <w:ind w:left="-12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288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музыка «Звуки леса», групповая комната, 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комната для    умывания.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В кровати.   </w:t>
      </w: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С неба  солнышко светило,       - скинуть  одеяло</w:t>
      </w: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И ребяток разбудило.          </w:t>
      </w: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Руки к солнышку тяните,        -     потягивание, руки в стороны </w:t>
      </w:r>
    </w:p>
    <w:p w:rsidR="00AD6724" w:rsidRPr="00AD6724" w:rsidRDefault="00AD6724" w:rsidP="00AD6724">
      <w:pPr>
        <w:spacing w:after="0"/>
        <w:ind w:left="-36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Постарайтесь, не ленитесь.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Ладошки растираем                  -   садятся, трут ладошки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Руки согреваем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  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>оочередно гладить ладонью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Погладим наши ручки,                   против – </w:t>
      </w:r>
      <w:proofErr w:type="spellStart"/>
      <w:r w:rsidRPr="00AD6724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руку от плеча до      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Чтоб играли они лучше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>апястья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Погладим наши ножки,           -      гладить ноги, встают с кровати и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Чтоб бегали по дорожке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>егут в центр группы</w:t>
      </w:r>
    </w:p>
    <w:p w:rsidR="00AD6724" w:rsidRPr="00AD6724" w:rsidRDefault="00AD6724" w:rsidP="00AD67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Стоя в центре группы. </w:t>
      </w:r>
    </w:p>
    <w:p w:rsidR="00AD6724" w:rsidRPr="00AD6724" w:rsidRDefault="00AD6724" w:rsidP="00AD6724">
      <w:pPr>
        <w:spacing w:after="0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У нас славная осанка,              -     проверка осанки (показ воспитателя.)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      -     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Мы походим на носках,          -       ходьба на носочках.    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И пойдем на пяточках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           -     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>одьба на пятках.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Пойдем мягко,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Как лисята.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Ну а если надоест,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То пойдем все косолапо,        -     ходьба </w:t>
      </w:r>
      <w:proofErr w:type="gramStart"/>
      <w:r w:rsidRPr="00AD672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 - медвежьи  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Как медведи ходят в лес,              на внешнем  своде стопы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 xml:space="preserve">Потом быстрее мы пойдем,      -   легкий бег за воспитателем  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И после к бегу перейдем.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В заключение в добрый час,    -    прыжки на месте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Мы попрыгаем для вас.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Руки к солнцу поднимаем,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И вдыхаем - и вдыхаем.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Руки вниз мы опускаем,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AD6724">
        <w:rPr>
          <w:rFonts w:ascii="Times New Roman" w:eastAsia="Times New Roman" w:hAnsi="Times New Roman" w:cs="Times New Roman"/>
          <w:sz w:val="24"/>
          <w:szCs w:val="24"/>
        </w:rPr>
        <w:t>Выдыхаем - выдыхаем.</w:t>
      </w:r>
    </w:p>
    <w:p w:rsidR="00AD6724" w:rsidRPr="00AD6724" w:rsidRDefault="00AD6724" w:rsidP="00AD6724">
      <w:pPr>
        <w:spacing w:after="0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hAnsi="Times New Roman" w:cs="Times New Roman"/>
          <w:sz w:val="24"/>
          <w:szCs w:val="24"/>
        </w:rPr>
        <w:t xml:space="preserve"> музыка «Звуки леса», групповая комната, 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комната для  умывания.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36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В кровати.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D6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С неба  солнышко светило,                         скинуть  одеяло</w:t>
      </w:r>
      <w:r w:rsidRPr="00AD6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D6724">
        <w:rPr>
          <w:rFonts w:ascii="Times New Roman" w:hAnsi="Times New Roman" w:cs="Times New Roman"/>
          <w:sz w:val="24"/>
          <w:szCs w:val="24"/>
        </w:rPr>
        <w:t xml:space="preserve">      И ребяток разбудило.          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Руки к солнышку тяните,                            потягивание, руки в стороны 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Постарайтесь, не ленитесь.</w:t>
      </w:r>
    </w:p>
    <w:p w:rsidR="00AD6724" w:rsidRPr="00AD6724" w:rsidRDefault="00AD6724" w:rsidP="00AD6724">
      <w:pPr>
        <w:spacing w:after="0" w:line="240" w:lineRule="auto"/>
        <w:ind w:left="-360" w:hanging="72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D6724">
        <w:rPr>
          <w:rFonts w:ascii="Times New Roman" w:hAnsi="Times New Roman" w:cs="Times New Roman"/>
          <w:sz w:val="24"/>
          <w:szCs w:val="24"/>
        </w:rPr>
        <w:t>Ладошки растираем,                                     садятся, трут ладошки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согреваем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оочередно гладить ладонью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Погладим наши ручки,                               против – </w:t>
      </w:r>
      <w:proofErr w:type="spellStart"/>
      <w:r w:rsidRPr="00AD6724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D6724">
        <w:rPr>
          <w:rFonts w:ascii="Times New Roman" w:hAnsi="Times New Roman" w:cs="Times New Roman"/>
          <w:sz w:val="24"/>
          <w:szCs w:val="24"/>
        </w:rPr>
        <w:t xml:space="preserve">  руку от плеча до     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Чтоб играли они лучше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апястья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Погладим наши ножки,                              гладить ноги, встают с кровати и 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Чтоб бегали по дорожке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егут в центр группы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Стоя в центре группы.</w:t>
      </w:r>
    </w:p>
    <w:p w:rsidR="00AD6724" w:rsidRPr="00AD6724" w:rsidRDefault="00AD6724" w:rsidP="00AD672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У нас славная осанка,                                 проверка осанки (показ воспитателя.)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Дуб качает головою,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Сосны ветками шумят,                               наклоны в стороны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осыпан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мокрой хвоей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 утрам осенний сад.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Зашагали ножки топ, топ                           обычная ходьба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Прямо по дорожке топ, топ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Вот мы как умеем топ, топ,                        ходьба с поднятием колен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Ну-ка веселее топ, топ.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Мишка косолапый по лесу идет                ходьба по -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медвежьи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Шишки собирает, песенки поёт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а внешнем  своде стопы 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Шишка отскочила –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Прямо мишке в лоб                                    остановиться, хлопнуть по лбу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Мишка рассердился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ногою топ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опнуть ногой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День и  ночь бегу, бегу                              легкий бег за воспитателем   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Отдохнуть бы – не могу.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Если мне остановиться,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Море может испариться.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кузнечик, а кузнечик,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proofErr w:type="gramStart"/>
      <w:r w:rsidRPr="00AD672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совсем как человечек:                          прыжки на месте    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Скок, скок, за кусток,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Под листок и молчок.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к солнцу поднимаем,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вдыхаем - и вдыхаем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ыхательные упражнения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вниз мы опускаем,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Выдыхаем - выдыхаем.</w:t>
      </w:r>
    </w:p>
    <w:p w:rsidR="00AD6724" w:rsidRPr="00AD6724" w:rsidRDefault="00AD6724" w:rsidP="00AD6724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hAnsi="Times New Roman" w:cs="Times New Roman"/>
          <w:sz w:val="24"/>
          <w:szCs w:val="24"/>
        </w:rPr>
        <w:t xml:space="preserve"> групповая комната, комната для умывания, музыка «Звуки леса»</w:t>
      </w:r>
    </w:p>
    <w:p w:rsidR="00AD6724" w:rsidRPr="00AD6724" w:rsidRDefault="00AD6724" w:rsidP="00AD6724">
      <w:pPr>
        <w:spacing w:after="0"/>
        <w:ind w:left="-1080" w:right="-85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D6724">
        <w:rPr>
          <w:rFonts w:ascii="Times New Roman" w:hAnsi="Times New Roman" w:cs="Times New Roman"/>
          <w:b/>
          <w:sz w:val="24"/>
          <w:szCs w:val="24"/>
        </w:rPr>
        <w:t xml:space="preserve"> В кровати.      </w:t>
      </w:r>
    </w:p>
    <w:p w:rsidR="00AD6724" w:rsidRPr="00AD6724" w:rsidRDefault="00AD6724" w:rsidP="00AD6724">
      <w:pPr>
        <w:spacing w:after="0"/>
        <w:ind w:left="-1080" w:right="-850"/>
        <w:rPr>
          <w:rFonts w:ascii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С неба солнце светило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ребяток разбудило                                -      скинуть одеяло, садятся на кровать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Потянулись мы немножко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Чтоб проснуться нам скорей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-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отягивание, руки в стороны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Возьмём снега мы немножко,                 -      имитирование лепки снежков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Снежки слепим мы в ладошках.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Дружно ими </w:t>
      </w:r>
      <w:proofErr w:type="spellStart"/>
      <w:r w:rsidRPr="00AD6724">
        <w:rPr>
          <w:rFonts w:ascii="Times New Roman" w:hAnsi="Times New Roman" w:cs="Times New Roman"/>
          <w:sz w:val="24"/>
          <w:szCs w:val="24"/>
        </w:rPr>
        <w:t>побросались</w:t>
      </w:r>
      <w:proofErr w:type="spellEnd"/>
      <w:r w:rsidRPr="00AD6724">
        <w:rPr>
          <w:rFonts w:ascii="Times New Roman" w:hAnsi="Times New Roman" w:cs="Times New Roman"/>
          <w:sz w:val="24"/>
          <w:szCs w:val="24"/>
        </w:rPr>
        <w:t xml:space="preserve">,                       -      имитирование, бросание снежков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Наши руки и размялись.                                 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А сейчас ладошки растираем                -       трут ладошки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Ручки согреваем.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Наши ножки растираем                          -       гладят ноги и встают с кровати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скорей их согреваем.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 xml:space="preserve">                    Стоя в центре группы.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У нас славная спинка                         -          проверка осанки (показ воспитателя)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-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 ровненькой дорожке                     -          обычная  ходьба друг за другом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Шагают наши ножки.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Через снег, через снег                        -         ходьба с поднятием колен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Перешагивают ножки.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на носочках идем, мы идём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-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одьба на носках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держим прямо голову.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Снега много, намело, намело            -        махи рук стороны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Чтобы зайцу было тепло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Заяц быстро скачет в поле                -         прыжки на двух ногах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Зайцу весело на воле.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Ну, когда скакать нам надоест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на пятках все пойдём                     -      ходьба на пятках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Топ-топ-топ мы на пяточках идём.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Шагают наши ножки                              -       обычная ходьба с переходом на бег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 снежной дорожке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Всё быстрее, да быстрее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потом побежали, побежали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Никого не обогнали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 заключение в добрый час                 -       прыжки на носках, на месте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Развлекаем всех прыжками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сейчас со снежинкой поиграем        -       поднятие рук вперёд, вдох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снежинку ловим, ловим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вдыхаем, и вдыхаем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lastRenderedPageBreak/>
        <w:t>С ладошки снежинку мы сдуем           -         выдох на ладошки, опускание рук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Выдыхаем, выдыхаем.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опускаем, опускаем.</w:t>
      </w: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hAnsi="Times New Roman" w:cs="Times New Roman"/>
          <w:sz w:val="24"/>
          <w:szCs w:val="24"/>
        </w:rPr>
        <w:t xml:space="preserve"> групповая комната, комната для умывания, музыка «Звуки леса»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1080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В кровати.</w:t>
      </w:r>
    </w:p>
    <w:p w:rsidR="00AD6724" w:rsidRPr="00AD6724" w:rsidRDefault="00AD6724" w:rsidP="00AD6724">
      <w:pPr>
        <w:spacing w:after="0" w:line="240" w:lineRule="auto"/>
        <w:ind w:left="-1080" w:right="-850"/>
        <w:rPr>
          <w:rFonts w:ascii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С неба солнце светило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ребяток разбудило                                -      скинуть одеяло, садятся на кровать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Потянулись мы немножко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Чтоб проснуться нам скорей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-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отягивание, руки в стороны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Возьмём снега мы немножко,                 -      имитирование лепки снежков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Снежки слепим мы в ладошках.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Дружно ими </w:t>
      </w:r>
      <w:proofErr w:type="spellStart"/>
      <w:r w:rsidRPr="00AD6724">
        <w:rPr>
          <w:rFonts w:ascii="Times New Roman" w:hAnsi="Times New Roman" w:cs="Times New Roman"/>
          <w:sz w:val="24"/>
          <w:szCs w:val="24"/>
        </w:rPr>
        <w:t>побросались</w:t>
      </w:r>
      <w:proofErr w:type="spellEnd"/>
      <w:r w:rsidRPr="00AD6724">
        <w:rPr>
          <w:rFonts w:ascii="Times New Roman" w:hAnsi="Times New Roman" w:cs="Times New Roman"/>
          <w:sz w:val="24"/>
          <w:szCs w:val="24"/>
        </w:rPr>
        <w:t xml:space="preserve">,                       -      имитирование, бросание снежков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Наши руки и размялись.                             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А сейчас ладошки растираем                -       трут ладошки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Ручки согреваем.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Наши ножки растираем                          -       гладят ноги и встают с кровати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скорей их согреваем.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Стоя в центре группы.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У нас славная спинка                         -          проверка осанки (показ воспитателя)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-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Вышли дети на парад                        -          обычная  ходьба друг за другом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Друг за другом встали в ряд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Как красиво все шагают                     -         ходьба с поднятием колен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Дружно ноги поднимают.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на носочках идем, мы идём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-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одьба на носках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держим прямо голову.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Чудеса у нас на свете: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Стали карликами дети,                      -         приседания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потом все дружно встали –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Великанами мы стали.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Если я бегу на лыжах,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Детский сад на много ближе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-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ёгкий бег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Это с нашего двора                           -         прыжки на двух ногах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Чемпионы – мастера,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Носят прыгалки в кармане,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Скачут с самого утра,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Прыг – да – скок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Ну, когда скакать нам надоест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на пятках все пойдём                     -      ходьба на пятках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Топ-топ-топ мы на пяточках идём.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В заключение в добрый час       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 со снежинкой поиграем                -       поднятие рук вперёд, вдох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снежинку ловим, ловим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вдыхаем, и вдыхаем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 ладошки снежинку мы сдуем           -         выдох на ладошки, опускание рук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Выдыхаем, выдыхаем.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опускаем, опускаем.</w:t>
      </w: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hAnsi="Times New Roman" w:cs="Times New Roman"/>
          <w:sz w:val="24"/>
          <w:szCs w:val="24"/>
        </w:rPr>
        <w:t xml:space="preserve"> групповая комната, комната для умывания, музыка «Звуки леса»</w:t>
      </w:r>
    </w:p>
    <w:p w:rsidR="00AD6724" w:rsidRPr="00AD6724" w:rsidRDefault="00AD6724" w:rsidP="00AD6724">
      <w:pPr>
        <w:spacing w:after="0"/>
        <w:ind w:left="-1080" w:right="-850" w:firstLine="72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left="-1080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В кровати.</w:t>
      </w:r>
    </w:p>
    <w:p w:rsidR="00AD6724" w:rsidRPr="00AD6724" w:rsidRDefault="00AD6724" w:rsidP="00AD6724">
      <w:pPr>
        <w:spacing w:after="0"/>
        <w:ind w:left="-1080" w:right="-850"/>
        <w:rPr>
          <w:rFonts w:ascii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Весна, весна красная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Пришла весна ясная                                      скинуть одеяло,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Птицы громко поют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Долго спать не дают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адятся на кровать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Ну-ка дружно все мы сели                           повороты  в стороны,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Друг на друга посмотрели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мотрят друг на друга                                                                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Глазками миг - да - миг,                               закрывают и открывают глаза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Ручками хлоп – да - хлоп,                            хлопки в ладоши                  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К груди ножки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потянули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подтягивают ноги к груди    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Раз-два-три,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потом тихонько, дружно                          встают с кровати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Все с кровати встали мы.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 xml:space="preserve">                    Стоя в центре группы.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У нас славная спинка                                  проверка осанки (показ воспитателя)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Ветер дует нам в лицо                                 руки поднять и наклоны в стороны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Закачалось деревцо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Ветер тише, тише, тише,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деревья - выше, выше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стать на носочки, потянуться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в лесу гуляли                                         обычная ходьба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медведя повстречали.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Мишка шёл, шёл, шёл                                  ходьба на внешней стопе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На лужайку пришёл,                                    </w:t>
      </w:r>
      <w:proofErr w:type="spellStart"/>
      <w:r w:rsidRPr="00AD6724">
        <w:rPr>
          <w:rFonts w:ascii="Times New Roman" w:hAnsi="Times New Roman" w:cs="Times New Roman"/>
          <w:sz w:val="24"/>
          <w:szCs w:val="24"/>
        </w:rPr>
        <w:t>по-медвежье</w:t>
      </w:r>
      <w:proofErr w:type="spellEnd"/>
      <w:r w:rsidRPr="00AD6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Он присел землянику съел,                         сесть на корточки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Землянику съел, поднялся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стать с корточек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медведя испугались                              бег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Наши ножки побежали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От медведя убежали.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 дорожке дальше мы идём                      ходьба на носочках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Перед нами водоём.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Вдруг лягушки по дорожке                          прыжки на двух ногах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Скачут, вытянувши ножки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Ква-ква-ква-ква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Скачут, вытянувши ножки.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Хорошо мы погуляли                      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сейчас поиграем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Поднимаем лучик солнышка                       дыхательные упражнения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Вдыхаем, вдыхаем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lastRenderedPageBreak/>
        <w:t>Отпускаем лучик</w:t>
      </w:r>
    </w:p>
    <w:p w:rsidR="00AD6724" w:rsidRPr="00AD6724" w:rsidRDefault="00AD6724" w:rsidP="00AD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Выдыхаем, выдыхаем.</w:t>
      </w: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24">
        <w:rPr>
          <w:rFonts w:ascii="Times New Roman" w:hAnsi="Times New Roman" w:cs="Times New Roman"/>
          <w:sz w:val="24"/>
          <w:szCs w:val="24"/>
        </w:rPr>
        <w:t xml:space="preserve"> укреплять здоровье детей, вызвать интерес и помочь правильно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           выполнять упражнение.</w:t>
      </w:r>
    </w:p>
    <w:p w:rsidR="00AD6724" w:rsidRPr="00AD6724" w:rsidRDefault="00AD6724" w:rsidP="00AD6724">
      <w:pPr>
        <w:spacing w:after="0" w:line="240" w:lineRule="auto"/>
        <w:ind w:left="-1080" w:right="-850" w:firstLine="720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AD6724">
        <w:rPr>
          <w:rFonts w:ascii="Times New Roman" w:hAnsi="Times New Roman" w:cs="Times New Roman"/>
          <w:sz w:val="24"/>
          <w:szCs w:val="24"/>
        </w:rPr>
        <w:t xml:space="preserve"> групповая комната, комната для умывания, музыка «Звуки леса»</w:t>
      </w:r>
    </w:p>
    <w:p w:rsidR="00AD6724" w:rsidRPr="00AD6724" w:rsidRDefault="00AD6724" w:rsidP="00AD6724">
      <w:pPr>
        <w:spacing w:after="0" w:line="240" w:lineRule="auto"/>
        <w:ind w:left="-1080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В кровати.</w:t>
      </w:r>
    </w:p>
    <w:p w:rsidR="00AD6724" w:rsidRPr="00AD6724" w:rsidRDefault="00AD6724" w:rsidP="00AD6724">
      <w:pPr>
        <w:spacing w:after="0" w:line="240" w:lineRule="auto"/>
        <w:ind w:left="-1080" w:right="-850"/>
        <w:rPr>
          <w:rFonts w:ascii="Times New Roman" w:hAnsi="Times New Roman" w:cs="Times New Roman"/>
          <w:b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Весна, весна красная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Пришла весна ясная                                       скинуть одеяло,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Птицы громко поют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Долго спать не дают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адятся на кровать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Ну-ка дружно все мы сели                             повороты  в стороны,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Друг на друга посмотрели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мотрят друг на друга                                                            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Глазками миг - да - миг,                                 закрывают и открывают глаза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Ручками хлоп – да - хлоп,                              хлопки в ладоши              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К груди ножки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потянули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подтягивают ноги к груди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Раз-два-три,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потом тихонько, дружно                             встают с кровати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Все с кровати встали мы.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24">
        <w:rPr>
          <w:rFonts w:ascii="Times New Roman" w:hAnsi="Times New Roman" w:cs="Times New Roman"/>
          <w:b/>
          <w:sz w:val="24"/>
          <w:szCs w:val="24"/>
        </w:rPr>
        <w:t>Стоя в центре группы.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У нас славная спинка                                  проверка осанки (показ воспитателя)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свели лопатки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вести лопатки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Ветер тихо клен качает,                              руки поднять и наклоны в стороны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Вправо влево наклоняет.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Раз наклон и два наклон,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Зашумел листвою клен.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Только в лес мы пришли                            обычная ходьба, остановится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Появились комары.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вверх – хлопок над головой,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Руки вниз – хлопок другой.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Дальше по лесу шагаем                               обычная ходьба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И медведя мы встречаем                              ходьба на внешней стопе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Руки за голову кладём                                  по-медвежьи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вразвалочку идём.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Мишка шел, шел, шел,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На лужайку пришёл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Он попрыгал на лужайке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Быстро, ловко, словно зайка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>рыжки на двух ногах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Впереди из-за куста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Смотрит хитрая лиса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Мы лисицу обхитрим,                                   бег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На носочках побежим.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Тишина у пруда,                                           упражнение в расслаблении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Не колышется вода,                                                                                      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Не шумят камыши –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Засыпают малыши.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 xml:space="preserve">Хорошо мы погуляли                                    ходьба </w:t>
      </w:r>
      <w:proofErr w:type="gramStart"/>
      <w:r w:rsidRPr="00AD67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6724">
        <w:rPr>
          <w:rFonts w:ascii="Times New Roman" w:hAnsi="Times New Roman" w:cs="Times New Roman"/>
          <w:sz w:val="24"/>
          <w:szCs w:val="24"/>
        </w:rPr>
        <w:t xml:space="preserve"> носочка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А сейчас поиграем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Поднимаем лучик солнышка                       дыхательные упражнения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Вдыхаем, вдыхаем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Отпускаем лучик</w:t>
      </w:r>
    </w:p>
    <w:p w:rsidR="00AD6724" w:rsidRPr="00AD6724" w:rsidRDefault="00AD6724" w:rsidP="00A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24">
        <w:rPr>
          <w:rFonts w:ascii="Times New Roman" w:hAnsi="Times New Roman" w:cs="Times New Roman"/>
          <w:sz w:val="24"/>
          <w:szCs w:val="24"/>
        </w:rPr>
        <w:t>Выдыхаем, выдыхаем.</w:t>
      </w:r>
    </w:p>
    <w:p w:rsidR="00AD6724" w:rsidRPr="00AD6724" w:rsidRDefault="00AD6724" w:rsidP="00AD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6724" w:rsidRPr="00AD6724" w:rsidSect="00FD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724"/>
    <w:rsid w:val="001E2D75"/>
    <w:rsid w:val="00AD6724"/>
    <w:rsid w:val="00FD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1960</Words>
  <Characters>11175</Characters>
  <Application>Microsoft Office Word</Application>
  <DocSecurity>0</DocSecurity>
  <Lines>93</Lines>
  <Paragraphs>26</Paragraphs>
  <ScaleCrop>false</ScaleCrop>
  <Company>Home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2014-01-28T10:30:00Z</dcterms:created>
  <dcterms:modified xsi:type="dcterms:W3CDTF">2014-01-28T10:39:00Z</dcterms:modified>
</cp:coreProperties>
</file>