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D" w:rsidRPr="00AE2EAD" w:rsidRDefault="00AE2EAD" w:rsidP="00F1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AD">
        <w:rPr>
          <w:rFonts w:ascii="Times New Roman" w:hAnsi="Times New Roman" w:cs="Times New Roman"/>
          <w:b/>
          <w:bCs/>
          <w:sz w:val="28"/>
          <w:szCs w:val="28"/>
        </w:rPr>
        <w:t>ОЛИМПИЙСКОЕ ДВИЖЕНИЕ В ДЕТСКОМ САДУ</w:t>
      </w:r>
      <w:r w:rsidRPr="00AE2EAD">
        <w:rPr>
          <w:rFonts w:ascii="Times New Roman" w:hAnsi="Times New Roman" w:cs="Times New Roman"/>
          <w:sz w:val="28"/>
          <w:szCs w:val="28"/>
        </w:rPr>
        <w:br/>
      </w:r>
    </w:p>
    <w:p w:rsidR="00AE2EAD" w:rsidRPr="00B659BD" w:rsidRDefault="00F81DB5" w:rsidP="00B65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BD">
        <w:rPr>
          <w:rFonts w:ascii="Times New Roman" w:hAnsi="Times New Roman" w:cs="Times New Roman"/>
          <w:sz w:val="28"/>
          <w:szCs w:val="28"/>
        </w:rPr>
        <w:t>В феврале 2014 года в России пройдет зимняя Олимпиада в Сочи 2014, эти зимние олимпийские игры — двадцать вторые по счету. В России Олимпиада пройдет уже во второй раз и в первый раз именно зимние Олимпийские игры.</w:t>
      </w:r>
      <w:r w:rsidR="00B659BD" w:rsidRPr="00B659BD">
        <w:rPr>
          <w:rFonts w:ascii="Times New Roman" w:hAnsi="Times New Roman" w:cs="Times New Roman"/>
          <w:sz w:val="28"/>
          <w:szCs w:val="28"/>
        </w:rPr>
        <w:t xml:space="preserve"> Олимпиада в Сочи 2014, официальное название которой «XXII зимние Олимпийские игры»</w:t>
      </w:r>
    </w:p>
    <w:p w:rsidR="00AE2EAD" w:rsidRDefault="002D3556" w:rsidP="00B65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О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лимпиада – одно из крупнейших событий в мире. Современное олимпийское движение унаследовало у олимпиад древности принципы и идеалы. Девизом игр стал призыв спортсменов всей планеты: </w:t>
      </w:r>
      <w:r w:rsidR="008D33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Быстрее, выше, сильнее</w:t>
      </w:r>
      <w:r w:rsidR="008D3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как взрослая олимпиада становиться всемирным и крупнейшим праздником планеты, так и олимпиада в детском саду охватыва</w:t>
      </w:r>
      <w:r w:rsid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жизнь всего детского сада. </w:t>
      </w:r>
    </w:p>
    <w:p w:rsidR="00F81DB5" w:rsidRDefault="00AE2EAD" w:rsidP="00B659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спортсменов, олимпийских объектов всей страны в целом охватывает период</w:t>
      </w:r>
      <w:r w:rsidR="009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</w:t>
      </w:r>
      <w:r w:rsidR="008D33D1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больший,</w:t>
      </w:r>
      <w:r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сами дни праздника спорта.</w:t>
      </w:r>
      <w:r w:rsidR="00F1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дошкольное учреждение заранее начинает подготовку к проведению зимних Олимпийских игр.</w:t>
      </w:r>
      <w:r w:rsidR="00F81DB5" w:rsidRPr="00F8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DB5" w:rsidRPr="00F81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проведения олимпийских игр в детском саду не нова, однако формы, используемые при проведении вполне традицион</w:t>
      </w:r>
      <w:r w:rsidR="008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ны: беседы, рассказы, досуги,</w:t>
      </w:r>
      <w:r w:rsidR="002D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</w:t>
      </w:r>
      <w:r w:rsidR="006F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2D3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</w:t>
      </w:r>
      <w:r w:rsidR="00DC0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DB5" w:rsidRPr="00F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взрослый ведущий, источник информации и инициативы. Совместная деятельность взрослого и ребенка предполагает взаимодействие, совместный поиск и открытия. Педагог не над ребенком, а вместе, наравне. </w:t>
      </w:r>
      <w:r w:rsidR="00F81DB5" w:rsidRPr="00F81DB5">
        <w:rPr>
          <w:rFonts w:ascii="Times New Roman" w:hAnsi="Times New Roman" w:cs="Times New Roman"/>
          <w:sz w:val="28"/>
          <w:szCs w:val="28"/>
        </w:rPr>
        <w:t>Так же как и в настоящей олимпиаде, главное это не соревнования, а единый для всего мира праздник спорта, для олимпиады</w:t>
      </w:r>
      <w:r w:rsidR="008D33D1">
        <w:rPr>
          <w:rFonts w:ascii="Times New Roman" w:hAnsi="Times New Roman" w:cs="Times New Roman"/>
          <w:sz w:val="28"/>
          <w:szCs w:val="28"/>
        </w:rPr>
        <w:t xml:space="preserve"> в детском саду важны</w:t>
      </w:r>
      <w:r w:rsidR="00F81DB5" w:rsidRPr="00F81DB5">
        <w:rPr>
          <w:rFonts w:ascii="Times New Roman" w:hAnsi="Times New Roman" w:cs="Times New Roman"/>
          <w:sz w:val="28"/>
          <w:szCs w:val="28"/>
        </w:rPr>
        <w:t xml:space="preserve"> не соревнования и победители, а возможность увлечь детей идеей спор</w:t>
      </w:r>
      <w:r w:rsidR="00F81DB5">
        <w:rPr>
          <w:rFonts w:ascii="Times New Roman" w:hAnsi="Times New Roman" w:cs="Times New Roman"/>
          <w:sz w:val="28"/>
          <w:szCs w:val="28"/>
        </w:rPr>
        <w:t xml:space="preserve">та, дружбы и </w:t>
      </w:r>
      <w:proofErr w:type="spellStart"/>
      <w:r w:rsidR="00F81DB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F81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4E3" w:rsidRDefault="00AE2EAD" w:rsidP="00B65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BD">
        <w:rPr>
          <w:rFonts w:ascii="Times New Roman" w:hAnsi="Times New Roman" w:cs="Times New Roman"/>
          <w:sz w:val="28"/>
          <w:szCs w:val="28"/>
        </w:rPr>
        <w:t>Здоровье дете</w:t>
      </w:r>
      <w:r w:rsidR="00B659BD">
        <w:rPr>
          <w:rFonts w:ascii="Times New Roman" w:hAnsi="Times New Roman" w:cs="Times New Roman"/>
          <w:sz w:val="28"/>
          <w:szCs w:val="28"/>
        </w:rPr>
        <w:t>й во все времена волновало взрослых</w:t>
      </w:r>
      <w:r w:rsidRPr="00B659BD">
        <w:rPr>
          <w:rFonts w:ascii="Times New Roman" w:hAnsi="Times New Roman" w:cs="Times New Roman"/>
          <w:sz w:val="28"/>
          <w:szCs w:val="28"/>
        </w:rPr>
        <w:t>. Физкультура неоднократно доказывала свою незаменимость для организма, особенно растущего. От состояния здоровья детей во многом зависит благополучие общества.</w:t>
      </w:r>
    </w:p>
    <w:p w:rsidR="006C04E3" w:rsidRDefault="00FE11CB" w:rsidP="006C04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</w:t>
      </w:r>
      <w:r w:rsidR="008D33D1">
        <w:rPr>
          <w:rFonts w:ascii="Times New Roman" w:hAnsi="Times New Roman" w:cs="Times New Roman"/>
          <w:sz w:val="28"/>
          <w:szCs w:val="28"/>
        </w:rPr>
        <w:t xml:space="preserve"> н</w:t>
      </w:r>
      <w:r w:rsidR="00AE2EAD" w:rsidRPr="00B659BD">
        <w:rPr>
          <w:rFonts w:ascii="Times New Roman" w:hAnsi="Times New Roman" w:cs="Times New Roman"/>
          <w:sz w:val="28"/>
          <w:szCs w:val="28"/>
        </w:rPr>
        <w:t xml:space="preserve">едостаточная информированность детей и родителей об олимпийских играх и их возникновении. </w:t>
      </w:r>
    </w:p>
    <w:p w:rsidR="006C04E3" w:rsidRDefault="006F4858" w:rsidP="006C04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6C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Олимпийской истории России.</w:t>
      </w:r>
    </w:p>
    <w:p w:rsidR="006C04E3" w:rsidRDefault="006C04E3" w:rsidP="006C04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4E3" w:rsidRPr="006C04E3" w:rsidRDefault="006C04E3" w:rsidP="006C04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Олимпийском движении,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в целом и в России </w:t>
      </w: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частности.</w:t>
      </w:r>
    </w:p>
    <w:p w:rsidR="006C04E3" w:rsidRPr="006C04E3" w:rsidRDefault="006C04E3" w:rsidP="006C04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общечеловеческих ценностей и морали, истинной дружбы и мира между людьми и народами на примере организации Олимпиады.</w:t>
      </w:r>
    </w:p>
    <w:p w:rsidR="006C04E3" w:rsidRPr="006C04E3" w:rsidRDefault="006C04E3" w:rsidP="006C04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интереса к занятиям физическими упражнениями через положительный пример Олимпийских чемпионов и призеров России.</w:t>
      </w:r>
    </w:p>
    <w:p w:rsidR="006C04E3" w:rsidRPr="006C04E3" w:rsidRDefault="006C04E3" w:rsidP="006C04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ребенком.</w:t>
      </w:r>
    </w:p>
    <w:p w:rsidR="006C04E3" w:rsidRPr="006C04E3" w:rsidRDefault="006C04E3" w:rsidP="006C04E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</w:p>
    <w:p w:rsidR="006C04E3" w:rsidRPr="006C04E3" w:rsidRDefault="006C04E3" w:rsidP="006C04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Рассказы, сказки, </w:t>
      </w:r>
      <w:r w:rsidR="0064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</w:t>
      </w: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загадки.</w:t>
      </w:r>
    </w:p>
    <w:p w:rsidR="006C04E3" w:rsidRPr="006C04E3" w:rsidRDefault="006C04E3" w:rsidP="006C04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рисунков и поделок, видеофильмы, </w:t>
      </w:r>
      <w:proofErr w:type="spellStart"/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слайдфильмы</w:t>
      </w:r>
      <w:proofErr w:type="spellEnd"/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4E3" w:rsidRPr="006C04E3" w:rsidRDefault="006C04E3" w:rsidP="006C04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Ролевые, дидактические и сюжетные спортивные игры, основанные на олимпийских традициях.</w:t>
      </w:r>
    </w:p>
    <w:p w:rsidR="006C04E3" w:rsidRPr="006C04E3" w:rsidRDefault="006C04E3" w:rsidP="006C04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Спектакли, театрализованные спортивно-оздоровительные представления и праздники.</w:t>
      </w:r>
    </w:p>
    <w:p w:rsidR="006C04E3" w:rsidRDefault="006C04E3" w:rsidP="006C04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занятия.</w:t>
      </w:r>
    </w:p>
    <w:p w:rsidR="00FD1B0C" w:rsidRDefault="00D85AB4" w:rsidP="00FD1B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реализации олимпийского образования и воспитания ведется педагогами исходя из конкретных условий детского учреждения и наличия литературы.</w:t>
      </w:r>
      <w:r w:rsidR="008D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пособием выбрана программа «Путешествие в Олимпию», в которой представлены материалы для подготовки педагогов к занятиям, а также примерные конспекты занятий, направленных на формирование у дошкольников начальных представлений об Олимпийских играх как части общечеловеческой культуры.</w:t>
      </w:r>
    </w:p>
    <w:p w:rsidR="00BD128F" w:rsidRPr="008D1030" w:rsidRDefault="00FE4628" w:rsidP="00BD1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программу олимпийского образования в дошкольном возрасте возможно только при тесном взаимодействии специалистов: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B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8F"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B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по физической культуре, педагог дополнительного образования по </w:t>
      </w:r>
      <w:proofErr w:type="spellStart"/>
      <w:r w:rsidR="00BD12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955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</w:t>
      </w:r>
      <w:r w:rsidR="00BD128F"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приемы и формы, которые наиболее приемлемы для данного возраста и уровня </w:t>
      </w:r>
      <w:proofErr w:type="spellStart"/>
      <w:r w:rsidR="00BD128F"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BD128F"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конкретного ребенка.</w:t>
      </w:r>
    </w:p>
    <w:p w:rsidR="00BD128F" w:rsidRPr="008D1030" w:rsidRDefault="00BD128F" w:rsidP="00BD1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олимпийское образование предполагает участие родителей. Это создает необходимые предпосылки для укрепления семьи, формирования ее здорового образа жизни и соответствующего менталитета. </w:t>
      </w:r>
    </w:p>
    <w:p w:rsidR="000E30C3" w:rsidRDefault="00BD128F" w:rsidP="000E30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олимпийского образования и воспитания в физическую культуру дошкольника способствует формированию у детей интереса к физическому совершенствованию.</w:t>
      </w:r>
    </w:p>
    <w:p w:rsidR="00B80278" w:rsidRPr="00B80278" w:rsidRDefault="00E87D04" w:rsidP="00EB7A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цели</w:t>
      </w:r>
      <w:r w:rsidR="000E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детей с олимпийским движением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</w:t>
      </w:r>
      <w:r w:rsidR="000E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6F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«Мы – будущие Олимпийцы»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 w:rsidR="006F6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278" w:rsidRPr="00B8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Интегрируемые образовательные области: </w:t>
      </w:r>
    </w:p>
    <w:p w:rsidR="00B80278" w:rsidRPr="00B80278" w:rsidRDefault="00B80278" w:rsidP="00B802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физическая культура, музыка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8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278" w:rsidRPr="00B80278" w:rsidRDefault="00B80278" w:rsidP="00B802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7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творчество, коммуникация, познание, труд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278" w:rsidRPr="00B80278" w:rsidRDefault="00B80278" w:rsidP="00B802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безопасность, социализация</w:t>
      </w:r>
      <w:r w:rsidR="00EB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B04" w:rsidRDefault="00943B04" w:rsidP="00EB7A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A53">
        <w:rPr>
          <w:rFonts w:ascii="Times New Roman" w:hAnsi="Times New Roman" w:cs="Times New Roman"/>
          <w:sz w:val="28"/>
          <w:szCs w:val="28"/>
        </w:rPr>
        <w:t>Представленная деятельность позволяет расширить рамки традиционных форм и активно привлекать родителей воспитанников, создавая единое образовательно-воспитательное пространство семьи и детского сада</w:t>
      </w:r>
      <w:r w:rsidR="006F4858">
        <w:rPr>
          <w:rFonts w:ascii="Times New Roman" w:hAnsi="Times New Roman" w:cs="Times New Roman"/>
          <w:sz w:val="28"/>
          <w:szCs w:val="28"/>
        </w:rPr>
        <w:t xml:space="preserve"> по олимпийскому образованию</w:t>
      </w:r>
      <w:r w:rsidRPr="00EB7A53">
        <w:rPr>
          <w:rFonts w:ascii="Times New Roman" w:hAnsi="Times New Roman" w:cs="Times New Roman"/>
          <w:sz w:val="28"/>
          <w:szCs w:val="28"/>
        </w:rPr>
        <w:t>.</w:t>
      </w: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1DC0" w:rsidRDefault="00491DC0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1DC0" w:rsidRDefault="00491DC0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6CA2" w:rsidRDefault="00BF6CA2" w:rsidP="00BF6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F6CA2" w:rsidRPr="00BF6CA2" w:rsidRDefault="00BF6CA2" w:rsidP="00BF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A2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проекта </w:t>
      </w:r>
    </w:p>
    <w:p w:rsidR="00BF6CA2" w:rsidRDefault="00BF6CA2" w:rsidP="00BF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A2">
        <w:rPr>
          <w:rFonts w:ascii="Times New Roman" w:hAnsi="Times New Roman" w:cs="Times New Roman"/>
          <w:b/>
          <w:sz w:val="28"/>
          <w:szCs w:val="28"/>
        </w:rPr>
        <w:t>«Мы – будущие Олимпийцы»</w:t>
      </w:r>
    </w:p>
    <w:tbl>
      <w:tblPr>
        <w:tblStyle w:val="a5"/>
        <w:tblW w:w="0" w:type="auto"/>
        <w:tblLook w:val="04A0"/>
      </w:tblPr>
      <w:tblGrid>
        <w:gridCol w:w="1425"/>
        <w:gridCol w:w="2485"/>
        <w:gridCol w:w="5661"/>
      </w:tblGrid>
      <w:tr w:rsidR="00AE2868" w:rsidTr="006A36F6">
        <w:tc>
          <w:tcPr>
            <w:tcW w:w="9571" w:type="dxa"/>
            <w:gridSpan w:val="3"/>
          </w:tcPr>
          <w:p w:rsidR="00AE2868" w:rsidRPr="00AE2868" w:rsidRDefault="00AE2868" w:rsidP="00AE2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  <w:r w:rsidRPr="005F3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6CA2" w:rsidTr="006A36F6">
        <w:tc>
          <w:tcPr>
            <w:tcW w:w="9571" w:type="dxa"/>
            <w:gridSpan w:val="3"/>
          </w:tcPr>
          <w:p w:rsidR="00AE2868" w:rsidRPr="005F3A36" w:rsidRDefault="00AE2868" w:rsidP="00AE2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AE2868" w:rsidRDefault="00AE2868" w:rsidP="00AE2868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«Спорт и спортсмены».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спорт. Кто занимается спортом. Кто может стать спортсменом. Виды спорта. Спортивные соревнования. Олимпийские игры.</w:t>
            </w:r>
          </w:p>
          <w:p w:rsidR="00BF6CA2" w:rsidRPr="00AE2868" w:rsidRDefault="00AE2868" w:rsidP="00AE2868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«Знаменитые олимпийцы современности».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Знаменитые олимпийцы зарубежных стран. Знаменитые олимпийцы нашей страны. Истории олимпийских рекордов. Олимпийские курьезы.</w:t>
            </w:r>
          </w:p>
        </w:tc>
      </w:tr>
      <w:tr w:rsidR="00BF6CA2" w:rsidTr="00AE2868">
        <w:tc>
          <w:tcPr>
            <w:tcW w:w="1425" w:type="dxa"/>
          </w:tcPr>
          <w:p w:rsidR="00BF6CA2" w:rsidRDefault="00BF6CA2" w:rsidP="00AE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485" w:type="dxa"/>
          </w:tcPr>
          <w:p w:rsidR="00BF6CA2" w:rsidRPr="00194368" w:rsidRDefault="00BF6CA2" w:rsidP="00BF6C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BF6CA2" w:rsidRDefault="00BF6CA2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5661" w:type="dxa"/>
          </w:tcPr>
          <w:p w:rsidR="00BF6CA2" w:rsidRDefault="00BF6CA2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BF6CA2" w:rsidTr="00AE2868">
        <w:trPr>
          <w:cantSplit/>
          <w:trHeight w:val="1134"/>
        </w:trPr>
        <w:tc>
          <w:tcPr>
            <w:tcW w:w="1425" w:type="dxa"/>
            <w:textDirection w:val="btLr"/>
          </w:tcPr>
          <w:p w:rsidR="00BF6CA2" w:rsidRDefault="00501A3B" w:rsidP="00501A3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 и спортсмены. Знаменитые олимпийцы современности.</w:t>
            </w:r>
          </w:p>
        </w:tc>
        <w:tc>
          <w:tcPr>
            <w:tcW w:w="2485" w:type="dxa"/>
          </w:tcPr>
          <w:p w:rsidR="00BF6CA2" w:rsidRDefault="00BF6CA2" w:rsidP="00AE2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61" w:type="dxa"/>
          </w:tcPr>
          <w:p w:rsidR="00BF6CA2" w:rsidRDefault="00BF6CA2" w:rsidP="00BF6CA2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 w:rsidRPr="00566DE4">
              <w:rPr>
                <w:b/>
                <w:color w:val="000000"/>
                <w:sz w:val="28"/>
                <w:szCs w:val="28"/>
              </w:rPr>
              <w:t>Беседа: «Будем стройные и красивые».</w:t>
            </w:r>
            <w:r w:rsidRPr="00566DE4">
              <w:rPr>
                <w:color w:val="000000"/>
                <w:sz w:val="28"/>
                <w:szCs w:val="28"/>
              </w:rPr>
              <w:t xml:space="preserve"> </w:t>
            </w:r>
          </w:p>
          <w:p w:rsidR="00BF6CA2" w:rsidRDefault="00F968CA" w:rsidP="00BF6CA2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</w:t>
            </w:r>
            <w:r w:rsidR="00BF6CA2" w:rsidRPr="00566DE4">
              <w:rPr>
                <w:b/>
                <w:color w:val="000000"/>
                <w:sz w:val="28"/>
                <w:szCs w:val="28"/>
              </w:rPr>
              <w:t>:</w:t>
            </w:r>
            <w:r w:rsidR="00BF6CA2" w:rsidRPr="00566DE4">
              <w:rPr>
                <w:color w:val="000000"/>
                <w:sz w:val="28"/>
                <w:szCs w:val="28"/>
              </w:rPr>
              <w:t xml:space="preserve">   объяснить детям, какое значение имеет формирование правильной осанки для здоровья. Показать приемы и упражнения по формированию правильной осанки. Воспитывать желание быть красивым и здоровым.</w:t>
            </w:r>
          </w:p>
          <w:p w:rsidR="00BF6CA2" w:rsidRPr="00FF1B5A" w:rsidRDefault="00BF6CA2" w:rsidP="00BF6CA2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FF1B5A">
              <w:rPr>
                <w:b/>
                <w:sz w:val="28"/>
                <w:szCs w:val="28"/>
              </w:rPr>
              <w:t>Д/</w:t>
            </w:r>
            <w:r w:rsidRPr="00214ED6">
              <w:rPr>
                <w:b/>
                <w:sz w:val="28"/>
                <w:szCs w:val="28"/>
              </w:rPr>
              <w:t xml:space="preserve"> игра: «Что было бы, если бы…»</w:t>
            </w:r>
          </w:p>
          <w:p w:rsidR="00BF6CA2" w:rsidRDefault="00BF6CA2" w:rsidP="00BF6CA2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B23E01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B23E01">
              <w:rPr>
                <w:rStyle w:val="c2"/>
                <w:b/>
                <w:sz w:val="28"/>
                <w:szCs w:val="28"/>
              </w:rPr>
              <w:t xml:space="preserve">. задача: </w:t>
            </w:r>
            <w:r w:rsidRPr="00214ED6">
              <w:rPr>
                <w:sz w:val="28"/>
                <w:szCs w:val="28"/>
              </w:rPr>
              <w:t>Обобщить и закрепить компоненты здорового образа жизни (рациональный режим, систематические физкультурные занятия, закаливание, полноценный сон, правильное питание, благоприятная психологическая обстановка).</w:t>
            </w:r>
          </w:p>
          <w:p w:rsidR="00BF6CA2" w:rsidRPr="001C7ED7" w:rsidRDefault="00BF6CA2" w:rsidP="00BF6CA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игра: «Группировка предметов».</w:t>
            </w:r>
          </w:p>
          <w:p w:rsidR="00BF6CA2" w:rsidRDefault="00BF6CA2" w:rsidP="00BF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7ED7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1C7ED7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задача:</w:t>
            </w:r>
            <w:r w:rsidRPr="00B23E01">
              <w:rPr>
                <w:rStyle w:val="c2"/>
                <w:b/>
                <w:sz w:val="28"/>
                <w:szCs w:val="28"/>
              </w:rPr>
              <w:t xml:space="preserve"> </w:t>
            </w:r>
            <w:r w:rsidRPr="001C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объединять предметы в группы полезные для здоровья (предметы ухода за собой, спортивные принадлежности, полезные продукты).</w:t>
            </w:r>
          </w:p>
        </w:tc>
      </w:tr>
      <w:tr w:rsidR="00AE2868" w:rsidTr="00AE2868">
        <w:tc>
          <w:tcPr>
            <w:tcW w:w="142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61" w:type="dxa"/>
          </w:tcPr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</w:t>
            </w: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«Спорт и спортсмены»</w:t>
            </w: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C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знание детей о видах 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и спортсменах. Воспитывать у детей интерес к занятиям физическим упражнениям.</w:t>
            </w: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«Знаменитые олимпийцы современности»</w:t>
            </w:r>
          </w:p>
          <w:p w:rsidR="00AE2868" w:rsidRPr="00BF6CA2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C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BF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знание детей о знаменитых олимпийских чемпионах.</w:t>
            </w:r>
          </w:p>
          <w:p w:rsidR="00AE2868" w:rsidRPr="00BF6CA2" w:rsidRDefault="00AE2868" w:rsidP="00BF6CA2">
            <w:pPr>
              <w:pStyle w:val="c4"/>
              <w:rPr>
                <w:b/>
                <w:sz w:val="28"/>
                <w:szCs w:val="28"/>
              </w:rPr>
            </w:pPr>
            <w:proofErr w:type="gramStart"/>
            <w:r w:rsidRPr="00BF6CA2">
              <w:rPr>
                <w:rStyle w:val="c9"/>
                <w:b/>
                <w:sz w:val="28"/>
                <w:szCs w:val="28"/>
              </w:rPr>
              <w:t>П</w:t>
            </w:r>
            <w:proofErr w:type="gramEnd"/>
            <w:r w:rsidRPr="00BF6CA2">
              <w:rPr>
                <w:rStyle w:val="c9"/>
                <w:b/>
                <w:sz w:val="28"/>
                <w:szCs w:val="28"/>
              </w:rPr>
              <w:t>/и «Изобрази спортсмена»</w:t>
            </w:r>
          </w:p>
          <w:p w:rsidR="00AE2868" w:rsidRPr="00BF6CA2" w:rsidRDefault="00AE2868" w:rsidP="00BF6CA2">
            <w:pPr>
              <w:pStyle w:val="c4"/>
              <w:rPr>
                <w:sz w:val="28"/>
                <w:szCs w:val="28"/>
              </w:rPr>
            </w:pPr>
            <w:proofErr w:type="spellStart"/>
            <w:r w:rsidRPr="00BF6CA2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BF6CA2">
              <w:rPr>
                <w:rStyle w:val="c2"/>
                <w:b/>
                <w:sz w:val="28"/>
                <w:szCs w:val="28"/>
              </w:rPr>
              <w:t>. задача:</w:t>
            </w:r>
            <w:r w:rsidRPr="00BF6CA2">
              <w:rPr>
                <w:rStyle w:val="c2"/>
                <w:sz w:val="28"/>
                <w:szCs w:val="28"/>
              </w:rPr>
              <w:t xml:space="preserve"> закрепление знаний о спортсменах и спорте.</w:t>
            </w:r>
          </w:p>
          <w:p w:rsidR="00AE2868" w:rsidRDefault="00AE2868" w:rsidP="00BF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6CA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Двиг</w:t>
            </w:r>
            <w:proofErr w:type="spellEnd"/>
            <w:r w:rsidRPr="00BF6CA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задача:</w:t>
            </w:r>
            <w:r w:rsidRPr="00BF6CA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развитие двигательных качеств детей.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Pr="00801B83" w:rsidRDefault="00AE2868" w:rsidP="00BF6C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Физкультурный досуг: «Осенние забавы».</w:t>
            </w:r>
          </w:p>
          <w:p w:rsidR="00AE2868" w:rsidRDefault="00AE2868" w:rsidP="00BF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2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801B83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Удовлетворить потребность детей в двигательной активности; создать атмосферу радостного настроения; развивать силу, ловкость, выносливость; воспитывать чувство солидарности, взаимопомощи.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661" w:type="dxa"/>
          </w:tcPr>
          <w:p w:rsidR="00491DC0" w:rsidRDefault="00AE2868" w:rsidP="00E64E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Беседа: </w:t>
            </w:r>
            <w:r w:rsidR="0049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«Ледовый дворец «Синяя птица»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 w:rsidR="0049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E2868" w:rsidRPr="00005181" w:rsidRDefault="00AE2868" w:rsidP="00E64E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</w:t>
            </w:r>
            <w:r w:rsidR="0049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«</w:t>
            </w:r>
            <w:proofErr w:type="spellStart"/>
            <w:r w:rsidR="0049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Медведково</w:t>
            </w:r>
            <w:proofErr w:type="spellEnd"/>
            <w:r w:rsidR="0049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E2868" w:rsidRPr="00041286" w:rsidRDefault="00041286" w:rsidP="00E64E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1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051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достопримечательностях родного города, </w:t>
            </w:r>
            <w:r w:rsidR="00AE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некоторыми спортивными сооружениями района «Отрадное».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Default="00AE2868" w:rsidP="00E64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тематического</w:t>
            </w:r>
            <w:r w:rsidRPr="00C14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уголка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«Спорт и Олимпийское движение»</w:t>
            </w:r>
          </w:p>
          <w:p w:rsidR="00AE2868" w:rsidRDefault="00AE2868" w:rsidP="00E64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43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представлений об Олимпийском движении, Олимпиаде в целом и в России  в частности.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61" w:type="dxa"/>
          </w:tcPr>
          <w:p w:rsidR="00AE2868" w:rsidRPr="00AC22D6" w:rsidRDefault="00AE2868" w:rsidP="00E64E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«Кто такой спортсмен?»</w:t>
            </w:r>
          </w:p>
          <w:p w:rsidR="00AE2868" w:rsidRPr="00041286" w:rsidRDefault="00041286" w:rsidP="000412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1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Расширить представления детей о  профессии спортсмен, о значении их труда для общества, </w:t>
            </w:r>
            <w:r w:rsidR="00AE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различным зимним видам спорта.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Pr="003B4FBF" w:rsidRDefault="00AE2868" w:rsidP="00E64EF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FB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E2868" w:rsidRDefault="00AE2868" w:rsidP="00E64EFD">
            <w:pPr>
              <w:pStyle w:val="c4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Тематический альбом</w:t>
            </w:r>
            <w:r w:rsidRPr="00B60536">
              <w:rPr>
                <w:rStyle w:val="c2"/>
                <w:sz w:val="28"/>
                <w:szCs w:val="28"/>
              </w:rPr>
              <w:t xml:space="preserve"> «Физкультура и спорт»</w:t>
            </w:r>
          </w:p>
          <w:p w:rsidR="00AE2868" w:rsidRDefault="00AE2868" w:rsidP="00E64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FB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B4FBF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совместно </w:t>
            </w:r>
            <w:proofErr w:type="gramStart"/>
            <w:r w:rsidRPr="003B4F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B4FB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Pr="003B4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5661" w:type="dxa"/>
          </w:tcPr>
          <w:p w:rsidR="00AE2868" w:rsidRPr="00E64EFD" w:rsidRDefault="00AE2868" w:rsidP="00E64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E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основ безопасного поведения в спортивном зале и на </w:t>
            </w:r>
            <w:r w:rsidRPr="00E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спортивной площадке. Формирование осторожного обращения со спортивным оборудованием. </w:t>
            </w:r>
          </w:p>
          <w:p w:rsidR="00AE2868" w:rsidRPr="00E64EFD" w:rsidRDefault="00AE2868" w:rsidP="00E64EFD">
            <w:pPr>
              <w:pStyle w:val="c4"/>
              <w:rPr>
                <w:b/>
                <w:sz w:val="28"/>
                <w:szCs w:val="28"/>
              </w:rPr>
            </w:pPr>
            <w:r w:rsidRPr="00E64EFD">
              <w:rPr>
                <w:rStyle w:val="c9"/>
                <w:b/>
                <w:sz w:val="28"/>
                <w:szCs w:val="28"/>
              </w:rPr>
              <w:t>Беседа: «Прогулка для здоровья»</w:t>
            </w:r>
          </w:p>
          <w:p w:rsidR="00AE2868" w:rsidRPr="00E64EFD" w:rsidRDefault="00AE2868" w:rsidP="00E64EFD">
            <w:pPr>
              <w:pStyle w:val="c4"/>
              <w:rPr>
                <w:rStyle w:val="c2"/>
                <w:sz w:val="28"/>
                <w:szCs w:val="28"/>
              </w:rPr>
            </w:pPr>
            <w:r w:rsidRPr="00E64EFD">
              <w:rPr>
                <w:b/>
                <w:sz w:val="28"/>
                <w:szCs w:val="28"/>
              </w:rPr>
              <w:t>Задача</w:t>
            </w:r>
            <w:r w:rsidRPr="00E64EFD">
              <w:rPr>
                <w:rStyle w:val="c19"/>
                <w:sz w:val="28"/>
                <w:szCs w:val="28"/>
              </w:rPr>
              <w:t>:</w:t>
            </w:r>
            <w:r w:rsidRPr="00E64EFD">
              <w:rPr>
                <w:sz w:val="28"/>
                <w:szCs w:val="28"/>
              </w:rPr>
              <w:t xml:space="preserve"> </w:t>
            </w:r>
            <w:r w:rsidRPr="00E64EFD">
              <w:rPr>
                <w:rStyle w:val="c2"/>
                <w:sz w:val="28"/>
                <w:szCs w:val="28"/>
              </w:rPr>
              <w:t xml:space="preserve">значение прогулки для здоровья. Выбор места для прогулки в большом городе. Польза физической подвижности. </w:t>
            </w:r>
          </w:p>
          <w:p w:rsidR="00AE2868" w:rsidRPr="00E64EFD" w:rsidRDefault="00AE2868" w:rsidP="00E64EF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E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«Правила поведения в спортивном зале».</w:t>
            </w:r>
          </w:p>
          <w:p w:rsidR="00AE2868" w:rsidRPr="00E64EFD" w:rsidRDefault="00AE2868" w:rsidP="00E64EF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F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64EF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правилами поведения в спортивном зале.</w:t>
            </w:r>
          </w:p>
          <w:p w:rsidR="00AE2868" w:rsidRPr="00E64EFD" w:rsidRDefault="00AE2868" w:rsidP="00E64EF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E64EFD">
              <w:rPr>
                <w:rFonts w:ascii="Times New Roman" w:hAnsi="Times New Roman" w:cs="Times New Roman"/>
                <w:sz w:val="28"/>
                <w:szCs w:val="28"/>
              </w:rPr>
              <w:t>Рассмотреть различные опасные ситуации, которые могут возникнуть при использовании спортивного оборудования.</w:t>
            </w:r>
          </w:p>
          <w:p w:rsidR="00AE2868" w:rsidRPr="00E64EFD" w:rsidRDefault="00AE2868" w:rsidP="00E64EFD">
            <w:pPr>
              <w:pStyle w:val="c4"/>
              <w:rPr>
                <w:rStyle w:val="c2"/>
                <w:sz w:val="28"/>
                <w:szCs w:val="28"/>
              </w:rPr>
            </w:pPr>
            <w:r w:rsidRPr="00E64EFD">
              <w:rPr>
                <w:rStyle w:val="c2"/>
                <w:b/>
                <w:sz w:val="28"/>
                <w:szCs w:val="28"/>
                <w:u w:val="single"/>
              </w:rPr>
              <w:t>Инструктаж:</w:t>
            </w:r>
            <w:r w:rsidRPr="00E64EFD">
              <w:rPr>
                <w:rStyle w:val="c2"/>
                <w:sz w:val="28"/>
                <w:szCs w:val="28"/>
              </w:rPr>
              <w:t xml:space="preserve"> «Правила поведения в спортивном зале и на спортивной площадке»;  «Правила использования спортивного инвентаря и оборудования»</w:t>
            </w:r>
          </w:p>
          <w:p w:rsidR="00AE2868" w:rsidRPr="00E64EFD" w:rsidRDefault="00AE2868" w:rsidP="00E64EFD">
            <w:pPr>
              <w:pStyle w:val="c4"/>
              <w:rPr>
                <w:b/>
                <w:sz w:val="28"/>
                <w:szCs w:val="28"/>
              </w:rPr>
            </w:pPr>
            <w:r w:rsidRPr="00E64EFD">
              <w:rPr>
                <w:rStyle w:val="c9"/>
                <w:b/>
                <w:sz w:val="28"/>
                <w:szCs w:val="28"/>
              </w:rPr>
              <w:t>Д/игра «Опасно – не опасно»</w:t>
            </w:r>
          </w:p>
          <w:p w:rsidR="00AE2868" w:rsidRPr="00E64EFD" w:rsidRDefault="00AE2868" w:rsidP="00E64EFD">
            <w:pPr>
              <w:pStyle w:val="c4"/>
              <w:rPr>
                <w:sz w:val="28"/>
                <w:szCs w:val="28"/>
              </w:rPr>
            </w:pPr>
            <w:proofErr w:type="spellStart"/>
            <w:r w:rsidRPr="00E64EFD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E64EFD">
              <w:rPr>
                <w:rStyle w:val="c2"/>
                <w:b/>
                <w:sz w:val="28"/>
                <w:szCs w:val="28"/>
              </w:rPr>
              <w:t xml:space="preserve">. задача: </w:t>
            </w:r>
            <w:r w:rsidRPr="00E64EFD">
              <w:rPr>
                <w:rStyle w:val="c2"/>
                <w:sz w:val="28"/>
                <w:szCs w:val="28"/>
              </w:rPr>
              <w:t>Учить детей отличать опасные жизненные ситуации от не опасных, закреплять знание правил безопасного поведения.</w:t>
            </w:r>
          </w:p>
          <w:p w:rsidR="00AE2868" w:rsidRPr="00E64EFD" w:rsidRDefault="00AE2868" w:rsidP="00E64EFD">
            <w:pPr>
              <w:pStyle w:val="c4"/>
              <w:rPr>
                <w:b/>
                <w:sz w:val="28"/>
                <w:szCs w:val="28"/>
              </w:rPr>
            </w:pPr>
            <w:r w:rsidRPr="00E64EFD">
              <w:rPr>
                <w:rStyle w:val="c9"/>
                <w:b/>
                <w:sz w:val="28"/>
                <w:szCs w:val="28"/>
              </w:rPr>
              <w:t>Д/игра «Найди опасные предметы»</w:t>
            </w:r>
          </w:p>
          <w:p w:rsidR="00AE2868" w:rsidRPr="00E64EFD" w:rsidRDefault="00AE2868" w:rsidP="00E64EFD">
            <w:pPr>
              <w:pStyle w:val="c4"/>
              <w:rPr>
                <w:rStyle w:val="c2"/>
                <w:sz w:val="28"/>
                <w:szCs w:val="28"/>
              </w:rPr>
            </w:pPr>
            <w:proofErr w:type="spellStart"/>
            <w:r w:rsidRPr="00E64EFD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E64EFD">
              <w:rPr>
                <w:rStyle w:val="c2"/>
                <w:b/>
                <w:sz w:val="28"/>
                <w:szCs w:val="28"/>
              </w:rPr>
              <w:t>. задача:</w:t>
            </w:r>
            <w:r w:rsidRPr="00E64EFD">
              <w:rPr>
                <w:rStyle w:val="c2"/>
                <w:sz w:val="28"/>
                <w:szCs w:val="28"/>
              </w:rPr>
              <w:t xml:space="preserve"> Помочь детям запомнить предметы, опасные для жизни и здоровья.</w:t>
            </w:r>
          </w:p>
          <w:p w:rsidR="00AE2868" w:rsidRPr="00E64EFD" w:rsidRDefault="00AE2868" w:rsidP="00E64EFD">
            <w:pPr>
              <w:pStyle w:val="c4"/>
              <w:rPr>
                <w:b/>
                <w:sz w:val="28"/>
                <w:szCs w:val="28"/>
              </w:rPr>
            </w:pPr>
            <w:proofErr w:type="gramStart"/>
            <w:r w:rsidRPr="00E64EFD">
              <w:rPr>
                <w:rStyle w:val="c9"/>
                <w:b/>
                <w:sz w:val="28"/>
                <w:szCs w:val="28"/>
              </w:rPr>
              <w:t>П</w:t>
            </w:r>
            <w:proofErr w:type="gramEnd"/>
            <w:r w:rsidRPr="00E64EFD">
              <w:rPr>
                <w:rStyle w:val="c9"/>
                <w:b/>
                <w:sz w:val="28"/>
                <w:szCs w:val="28"/>
              </w:rPr>
              <w:t>/и «Времена года»</w:t>
            </w:r>
          </w:p>
          <w:p w:rsidR="00AE2868" w:rsidRDefault="00AE2868" w:rsidP="00E64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EFD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E64EF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закрепление представлений о пользе прогулки в любое время года.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661" w:type="dxa"/>
          </w:tcPr>
          <w:p w:rsidR="00AE2868" w:rsidRDefault="00AE2868" w:rsidP="00E64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</w:t>
            </w:r>
          </w:p>
          <w:p w:rsidR="00AE2868" w:rsidRPr="000C5856" w:rsidRDefault="00AE2868" w:rsidP="00E64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«Спорт и спортсмены»</w:t>
            </w:r>
          </w:p>
          <w:p w:rsidR="00AE2868" w:rsidRDefault="00AE2868" w:rsidP="00E64E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популярными видами </w:t>
            </w:r>
            <w:r w:rsidRPr="00C0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спортсменами</w:t>
            </w:r>
            <w:r w:rsidRPr="00C0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дошкольников, повысить их умственное и речевое развитие.</w:t>
            </w:r>
          </w:p>
          <w:p w:rsidR="00AE2868" w:rsidRDefault="00AE2868" w:rsidP="00E64E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</w:t>
            </w:r>
          </w:p>
          <w:p w:rsidR="00AE2868" w:rsidRDefault="00AE2868" w:rsidP="00E64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«Знаменитые олимпийцы современности»</w:t>
            </w:r>
          </w:p>
          <w:p w:rsidR="00AE2868" w:rsidRDefault="00AE2868" w:rsidP="00E64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 w:rsidRPr="00FC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авление детей о знаменитых олимпийцах.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Pr="00E64EFD" w:rsidRDefault="00AE2868" w:rsidP="00E64EFD">
            <w:pPr>
              <w:pStyle w:val="c4"/>
              <w:rPr>
                <w:b/>
                <w:sz w:val="28"/>
                <w:szCs w:val="28"/>
              </w:rPr>
            </w:pPr>
            <w:r w:rsidRPr="00E64EFD">
              <w:rPr>
                <w:rStyle w:val="c9"/>
                <w:b/>
                <w:sz w:val="28"/>
                <w:szCs w:val="28"/>
              </w:rPr>
              <w:t xml:space="preserve">По ознакомлению с окружающим миром </w:t>
            </w:r>
            <w:r w:rsidRPr="00E64EFD">
              <w:rPr>
                <w:rStyle w:val="c9"/>
                <w:b/>
                <w:sz w:val="28"/>
                <w:szCs w:val="28"/>
              </w:rPr>
              <w:lastRenderedPageBreak/>
              <w:t>«Я – ребенок. Мой образ жизни</w:t>
            </w:r>
            <w:proofErr w:type="gramStart"/>
            <w:r w:rsidRPr="00E64EFD">
              <w:rPr>
                <w:rStyle w:val="c9"/>
                <w:b/>
                <w:sz w:val="28"/>
                <w:szCs w:val="28"/>
              </w:rPr>
              <w:t>.»</w:t>
            </w:r>
            <w:proofErr w:type="gramEnd"/>
          </w:p>
          <w:p w:rsidR="00AE2868" w:rsidRDefault="00AE2868" w:rsidP="00E64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EFD">
              <w:rPr>
                <w:rStyle w:val="c19"/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  <w:r w:rsidRPr="00E6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EF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Ритмичность жизнедеятельности. Образ жизни человека (режимные моменты, различные занятия, досуг), его значение для здоровья. Особенности образа жизни ребенка в детском саду (игры, занятия, дневной сон, закаливание и др.) Здоровье и психологический комфорт.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Pr="00B23E01" w:rsidRDefault="00AE2868" w:rsidP="00501A3B">
            <w:pPr>
              <w:pStyle w:val="c4"/>
              <w:rPr>
                <w:b/>
                <w:sz w:val="28"/>
                <w:szCs w:val="28"/>
              </w:rPr>
            </w:pPr>
            <w:r w:rsidRPr="00B23E01">
              <w:rPr>
                <w:rStyle w:val="c9"/>
                <w:b/>
                <w:sz w:val="28"/>
                <w:szCs w:val="28"/>
              </w:rPr>
              <w:t>Д/и</w:t>
            </w:r>
            <w:r>
              <w:rPr>
                <w:rStyle w:val="c9"/>
                <w:b/>
                <w:sz w:val="28"/>
                <w:szCs w:val="28"/>
              </w:rPr>
              <w:t>гра</w:t>
            </w:r>
            <w:r w:rsidRPr="00B23E01">
              <w:rPr>
                <w:rStyle w:val="c9"/>
                <w:b/>
                <w:sz w:val="28"/>
                <w:szCs w:val="28"/>
              </w:rPr>
              <w:t xml:space="preserve"> «</w:t>
            </w:r>
            <w:r>
              <w:rPr>
                <w:rStyle w:val="c9"/>
                <w:b/>
                <w:sz w:val="28"/>
                <w:szCs w:val="28"/>
              </w:rPr>
              <w:t>Виды спорта</w:t>
            </w:r>
            <w:r w:rsidRPr="00B23E01">
              <w:rPr>
                <w:rStyle w:val="c9"/>
                <w:b/>
                <w:sz w:val="28"/>
                <w:szCs w:val="28"/>
              </w:rPr>
              <w:t>»</w:t>
            </w:r>
          </w:p>
          <w:p w:rsidR="00AE2868" w:rsidRDefault="00AE2868" w:rsidP="00501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7EB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E627EB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задача:</w:t>
            </w:r>
            <w:r w:rsidRPr="002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Pr="002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видах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868" w:rsidRPr="00087E47" w:rsidRDefault="00AE286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</w:t>
            </w: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игра: «Знаешь ли ты?»</w:t>
            </w:r>
          </w:p>
          <w:p w:rsidR="00AE2868" w:rsidRDefault="00AE2868" w:rsidP="0050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</w:t>
            </w:r>
            <w:r w:rsidRPr="00B23E01">
              <w:rPr>
                <w:rStyle w:val="c2"/>
                <w:b/>
                <w:sz w:val="28"/>
                <w:szCs w:val="28"/>
              </w:rPr>
              <w:t xml:space="preserve">: </w:t>
            </w:r>
            <w:r w:rsidRPr="002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видах спорта; воспитывать уважение к спортсменам, желание заниматься спортом.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661" w:type="dxa"/>
          </w:tcPr>
          <w:p w:rsidR="00AE2868" w:rsidRDefault="00AE286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9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рассказа на тему «Я люблю заниматься спортом»</w:t>
            </w:r>
          </w:p>
          <w:p w:rsidR="00453D88" w:rsidRDefault="00453D8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</w:t>
            </w:r>
            <w:r w:rsidRPr="008D7365">
              <w:rPr>
                <w:sz w:val="28"/>
                <w:szCs w:val="28"/>
              </w:rPr>
              <w:t xml:space="preserve"> </w:t>
            </w:r>
            <w:r w:rsidRPr="004E662B">
              <w:rPr>
                <w:rFonts w:ascii="Times New Roman" w:hAnsi="Times New Roman" w:cs="Times New Roman"/>
                <w:sz w:val="28"/>
                <w:szCs w:val="28"/>
              </w:rPr>
              <w:t>навыки устной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вести диалог с воспитателем, со сверстником. Совершенствовать умение составлять рассказы на заданную тему.</w:t>
            </w:r>
          </w:p>
          <w:p w:rsidR="00AE2868" w:rsidRPr="00087E47" w:rsidRDefault="00AE286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</w:t>
            </w: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игра: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 предложение</w:t>
            </w: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E2868" w:rsidRDefault="00AE2868" w:rsidP="00501A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</w:t>
            </w:r>
            <w:r w:rsidRPr="00B23E01">
              <w:rPr>
                <w:rStyle w:val="c2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A2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азвивать у детей речевую активность, быстроту мышления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32C" w:rsidRDefault="0009732C" w:rsidP="000973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</w:t>
            </w: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игра: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Подбери картинку</w:t>
            </w:r>
            <w:r w:rsidRPr="0021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9732C" w:rsidRPr="0009732C" w:rsidRDefault="0009732C" w:rsidP="000973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B23E0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</w:t>
            </w:r>
            <w:r w:rsidRPr="00B23E01">
              <w:rPr>
                <w:rStyle w:val="c2"/>
                <w:b/>
                <w:sz w:val="28"/>
                <w:szCs w:val="28"/>
              </w:rPr>
              <w:t>:</w:t>
            </w:r>
            <w:r>
              <w:rPr>
                <w:rStyle w:val="c2"/>
                <w:b/>
                <w:sz w:val="28"/>
                <w:szCs w:val="28"/>
              </w:rPr>
              <w:t xml:space="preserve"> </w:t>
            </w:r>
            <w:r w:rsidRPr="0054737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учить детей дифференцировать предметы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относящиеся к зимним и летним забавам.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AE2868" w:rsidRPr="00A83C70" w:rsidRDefault="00AE2868" w:rsidP="00501A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</w:p>
          <w:p w:rsidR="00AE2868" w:rsidRPr="00AE2868" w:rsidRDefault="00AE2868" w:rsidP="00501A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художественной литературы</w:t>
            </w:r>
          </w:p>
        </w:tc>
        <w:tc>
          <w:tcPr>
            <w:tcW w:w="5661" w:type="dxa"/>
          </w:tcPr>
          <w:p w:rsidR="00AE2868" w:rsidRDefault="00AE2868" w:rsidP="00501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пословицами и поговорками, с загадками и стихами о спорте.</w:t>
            </w:r>
          </w:p>
          <w:p w:rsidR="00AE2868" w:rsidRDefault="00AE2868" w:rsidP="0050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прогулке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«Прогулка»;</w:t>
            </w:r>
            <w:r w:rsidRPr="0023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Залетаева</w:t>
            </w:r>
            <w:proofErr w:type="spellEnd"/>
            <w:r w:rsidRPr="00BB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«Скакалочка»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661" w:type="dxa"/>
          </w:tcPr>
          <w:p w:rsidR="00453D88" w:rsidRPr="00837733" w:rsidRDefault="00453D88" w:rsidP="00453D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</w:t>
            </w:r>
          </w:p>
          <w:p w:rsidR="00453D88" w:rsidRPr="00005181" w:rsidRDefault="00453D88" w:rsidP="00453D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 «Мы любим спорт»</w:t>
            </w:r>
          </w:p>
          <w:p w:rsidR="00AE2868" w:rsidRDefault="00AE2868" w:rsidP="0050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детей более полного представления о спорте и спортсменах, через демонстрацию иллюстраций о видах спорта</w:t>
            </w:r>
            <w:r w:rsidR="0045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передавать в рисунке любимый вид спорта (лыжный спорт, фигурное катание и т.д.), выделяя характерные особенности костюма спортсмена, атрибуты.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1" w:type="dxa"/>
          </w:tcPr>
          <w:p w:rsidR="00AE2868" w:rsidRDefault="00AE2868" w:rsidP="0050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F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детских рисунков «Мы любим </w:t>
            </w:r>
            <w:r w:rsidRPr="00B504F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спорт»</w:t>
            </w:r>
          </w:p>
        </w:tc>
      </w:tr>
      <w:tr w:rsidR="00AE2868" w:rsidTr="00AE2868">
        <w:tc>
          <w:tcPr>
            <w:tcW w:w="1425" w:type="dxa"/>
            <w:vMerge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AE2868" w:rsidRDefault="00AE2868" w:rsidP="00B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661" w:type="dxa"/>
          </w:tcPr>
          <w:p w:rsidR="00AE2868" w:rsidRPr="00837733" w:rsidRDefault="00AE286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</w:t>
            </w:r>
          </w:p>
          <w:p w:rsidR="00AE2868" w:rsidRPr="00837733" w:rsidRDefault="00AE2868" w:rsidP="00501A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«Песни и спорт»</w:t>
            </w:r>
          </w:p>
          <w:p w:rsidR="00AE2868" w:rsidRDefault="00AE2868" w:rsidP="00501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представления детей о единстве спорта и искусства.</w:t>
            </w:r>
          </w:p>
          <w:p w:rsidR="00AE2868" w:rsidRDefault="00AE2868" w:rsidP="0050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песнями на спортивную тематику и разучить их; воспитывать любовь к музыке, к спорту.</w:t>
            </w:r>
          </w:p>
        </w:tc>
      </w:tr>
    </w:tbl>
    <w:p w:rsidR="00BF6CA2" w:rsidRDefault="00BF6CA2" w:rsidP="00BF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25"/>
        <w:gridCol w:w="2551"/>
        <w:gridCol w:w="5595"/>
      </w:tblGrid>
      <w:tr w:rsidR="00AE2868" w:rsidTr="00875870">
        <w:tc>
          <w:tcPr>
            <w:tcW w:w="9571" w:type="dxa"/>
            <w:gridSpan w:val="3"/>
          </w:tcPr>
          <w:p w:rsidR="00AE2868" w:rsidRPr="00AE2868" w:rsidRDefault="00AE2868" w:rsidP="00AE286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AE2868" w:rsidTr="00830079">
        <w:tc>
          <w:tcPr>
            <w:tcW w:w="9571" w:type="dxa"/>
            <w:gridSpan w:val="3"/>
          </w:tcPr>
          <w:p w:rsidR="00AE2868" w:rsidRPr="00A83C70" w:rsidRDefault="00AE2868" w:rsidP="00AE2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AE2868" w:rsidRDefault="00AE2868" w:rsidP="00AE2868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«Олимпийские игры древности».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Олимпийских игр. «Священный мир». Программа Олимпийских игр. Участники Олимпийских игр. Награждение</w:t>
            </w:r>
            <w:r w:rsidR="0004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победителей. Знаменитые </w:t>
            </w:r>
            <w:proofErr w:type="spellStart"/>
            <w:r w:rsidR="00041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868" w:rsidRDefault="00AE2868" w:rsidP="00AE286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«Возрождение Олимпийских игр».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Пьер де Кубертен. Принципы Олимпийской хартии. Программа Олимпийских игр и ее изменения. Участие спортсменов России в Олимпийских играх.</w:t>
            </w:r>
          </w:p>
        </w:tc>
      </w:tr>
      <w:tr w:rsidR="00AE2868" w:rsidTr="00FA682D">
        <w:tc>
          <w:tcPr>
            <w:tcW w:w="1425" w:type="dxa"/>
          </w:tcPr>
          <w:p w:rsidR="00AE2868" w:rsidRDefault="00AE2868" w:rsidP="00AE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551" w:type="dxa"/>
          </w:tcPr>
          <w:p w:rsidR="0061377A" w:rsidRPr="00A83C70" w:rsidRDefault="0061377A" w:rsidP="00613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</w:t>
            </w:r>
          </w:p>
          <w:p w:rsidR="00AE2868" w:rsidRDefault="0061377A" w:rsidP="0061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5595" w:type="dxa"/>
          </w:tcPr>
          <w:p w:rsidR="00AE2868" w:rsidRDefault="0061377A" w:rsidP="00613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FA682D" w:rsidTr="00FA682D">
        <w:tc>
          <w:tcPr>
            <w:tcW w:w="1425" w:type="dxa"/>
            <w:vMerge w:val="restart"/>
            <w:textDirection w:val="btLr"/>
          </w:tcPr>
          <w:p w:rsidR="00FA682D" w:rsidRPr="00A83C70" w:rsidRDefault="00FA682D" w:rsidP="00FA6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Олимпийские игры древности. Возрождение Олимпийских игр.</w:t>
            </w:r>
          </w:p>
          <w:p w:rsidR="00FA682D" w:rsidRDefault="00FA682D" w:rsidP="00FA682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«Спорт – это здоровье».</w:t>
            </w:r>
          </w:p>
          <w:p w:rsidR="00FA682D" w:rsidRPr="00FA682D" w:rsidRDefault="00453D88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="00FA682D"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представления детей о спорте, его значении; формировать привычку ежедневно выполнять упражнения утренней гимнастики; заботиться о своем здоровье.</w:t>
            </w:r>
          </w:p>
          <w:p w:rsidR="00FA682D" w:rsidRPr="00FA682D" w:rsidRDefault="00FA682D" w:rsidP="000973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Д/игра «Когда что делать»</w:t>
            </w:r>
          </w:p>
          <w:p w:rsidR="00FA682D" w:rsidRDefault="00FA682D" w:rsidP="0009732C">
            <w:pPr>
              <w:pStyle w:val="c4"/>
              <w:spacing w:before="0" w:after="0"/>
              <w:rPr>
                <w:rStyle w:val="c2"/>
                <w:sz w:val="28"/>
                <w:szCs w:val="28"/>
              </w:rPr>
            </w:pPr>
            <w:proofErr w:type="spellStart"/>
            <w:r w:rsidRPr="00FA682D">
              <w:rPr>
                <w:rStyle w:val="c9"/>
                <w:b/>
                <w:sz w:val="28"/>
                <w:szCs w:val="28"/>
              </w:rPr>
              <w:t>Дид</w:t>
            </w:r>
            <w:proofErr w:type="spellEnd"/>
            <w:r w:rsidRPr="00FA682D">
              <w:rPr>
                <w:rStyle w:val="c9"/>
                <w:b/>
                <w:sz w:val="28"/>
                <w:szCs w:val="28"/>
              </w:rPr>
              <w:t xml:space="preserve">. задача: </w:t>
            </w:r>
            <w:r w:rsidRPr="00FA682D">
              <w:rPr>
                <w:rStyle w:val="c2"/>
                <w:sz w:val="28"/>
                <w:szCs w:val="28"/>
              </w:rPr>
              <w:t>Закреплять знания детей о режиме дня.</w:t>
            </w:r>
          </w:p>
          <w:p w:rsidR="0009732C" w:rsidRDefault="0009732C" w:rsidP="0009732C">
            <w:pPr>
              <w:pStyle w:val="c4"/>
              <w:spacing w:before="0" w:after="0"/>
              <w:rPr>
                <w:rStyle w:val="c9"/>
                <w:b/>
                <w:sz w:val="28"/>
                <w:szCs w:val="28"/>
              </w:rPr>
            </w:pPr>
            <w:r w:rsidRPr="00195593">
              <w:rPr>
                <w:rStyle w:val="c9"/>
                <w:b/>
                <w:sz w:val="28"/>
                <w:szCs w:val="28"/>
              </w:rPr>
              <w:t>Д/и</w:t>
            </w:r>
            <w:r>
              <w:rPr>
                <w:rStyle w:val="c9"/>
                <w:b/>
                <w:sz w:val="28"/>
                <w:szCs w:val="28"/>
              </w:rPr>
              <w:t>гра</w:t>
            </w:r>
            <w:r w:rsidRPr="00195593">
              <w:rPr>
                <w:rStyle w:val="c9"/>
                <w:b/>
                <w:sz w:val="28"/>
                <w:szCs w:val="28"/>
              </w:rPr>
              <w:t xml:space="preserve"> « Мой день»</w:t>
            </w:r>
          </w:p>
          <w:p w:rsidR="0009732C" w:rsidRDefault="0009732C" w:rsidP="0009732C">
            <w:pPr>
              <w:pStyle w:val="c4"/>
              <w:spacing w:before="0" w:after="0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sz w:val="28"/>
                <w:szCs w:val="28"/>
              </w:rPr>
              <w:t>Дид</w:t>
            </w:r>
            <w:proofErr w:type="spellEnd"/>
            <w:r>
              <w:rPr>
                <w:rStyle w:val="c9"/>
                <w:b/>
                <w:sz w:val="28"/>
                <w:szCs w:val="28"/>
              </w:rPr>
              <w:t xml:space="preserve">. задача: </w:t>
            </w:r>
            <w:r w:rsidRPr="00195593">
              <w:rPr>
                <w:rStyle w:val="c2"/>
                <w:sz w:val="28"/>
                <w:szCs w:val="28"/>
              </w:rPr>
              <w:t>Закреплять знания детей о режиме дня.</w:t>
            </w:r>
          </w:p>
          <w:p w:rsidR="0009732C" w:rsidRPr="00D5456E" w:rsidRDefault="0009732C" w:rsidP="0009732C">
            <w:pPr>
              <w:pStyle w:val="c4"/>
              <w:spacing w:before="0" w:after="0"/>
              <w:rPr>
                <w:b/>
                <w:sz w:val="28"/>
                <w:szCs w:val="28"/>
              </w:rPr>
            </w:pPr>
            <w:proofErr w:type="gramStart"/>
            <w:r w:rsidRPr="00D5456E">
              <w:rPr>
                <w:rStyle w:val="c9"/>
                <w:b/>
                <w:sz w:val="28"/>
                <w:szCs w:val="28"/>
              </w:rPr>
              <w:t>П</w:t>
            </w:r>
            <w:proofErr w:type="gramEnd"/>
            <w:r w:rsidRPr="00D5456E">
              <w:rPr>
                <w:rStyle w:val="c9"/>
                <w:b/>
                <w:sz w:val="28"/>
                <w:szCs w:val="28"/>
              </w:rPr>
              <w:t>/и «Часы»</w:t>
            </w:r>
          </w:p>
          <w:p w:rsidR="0009732C" w:rsidRPr="00D5456E" w:rsidRDefault="0009732C" w:rsidP="0009732C">
            <w:pPr>
              <w:pStyle w:val="c4"/>
              <w:spacing w:before="0" w:after="0"/>
              <w:rPr>
                <w:sz w:val="28"/>
                <w:szCs w:val="28"/>
              </w:rPr>
            </w:pPr>
            <w:proofErr w:type="spellStart"/>
            <w:r w:rsidRPr="00D5456E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D5456E">
              <w:rPr>
                <w:rStyle w:val="c2"/>
                <w:b/>
                <w:sz w:val="28"/>
                <w:szCs w:val="28"/>
              </w:rPr>
              <w:t>. задача:</w:t>
            </w:r>
            <w:r w:rsidRPr="00D5456E">
              <w:rPr>
                <w:rStyle w:val="c2"/>
                <w:sz w:val="28"/>
                <w:szCs w:val="28"/>
              </w:rPr>
              <w:t xml:space="preserve"> закрепление представлений о режиме дня.</w:t>
            </w:r>
          </w:p>
          <w:p w:rsidR="0009732C" w:rsidRPr="00FA682D" w:rsidRDefault="0009732C" w:rsidP="0009732C">
            <w:pPr>
              <w:pStyle w:val="c4"/>
              <w:spacing w:before="0" w:after="0"/>
              <w:rPr>
                <w:sz w:val="28"/>
                <w:szCs w:val="28"/>
              </w:rPr>
            </w:pPr>
            <w:proofErr w:type="spellStart"/>
            <w:r w:rsidRPr="00D5456E">
              <w:rPr>
                <w:rStyle w:val="c2"/>
                <w:b/>
                <w:sz w:val="28"/>
                <w:szCs w:val="28"/>
              </w:rPr>
              <w:t>Двиг</w:t>
            </w:r>
            <w:proofErr w:type="spellEnd"/>
            <w:r w:rsidRPr="00D5456E">
              <w:rPr>
                <w:rStyle w:val="c2"/>
                <w:b/>
                <w:sz w:val="28"/>
                <w:szCs w:val="28"/>
              </w:rPr>
              <w:t>. задача:</w:t>
            </w:r>
            <w:r w:rsidRPr="00D5456E">
              <w:rPr>
                <w:rStyle w:val="c2"/>
                <w:sz w:val="28"/>
                <w:szCs w:val="28"/>
              </w:rPr>
              <w:t xml:space="preserve"> развитие координационных способностей.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«Возрождение Олимпийских игр»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об Олимпийских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играх в Древней Греции и Олимпийских видах спорта, их традициях. Легкая атлетика. Марафон.</w:t>
            </w:r>
          </w:p>
          <w:p w:rsidR="00FA682D" w:rsidRPr="00FA682D" w:rsidRDefault="00FA682D" w:rsidP="00FA682D">
            <w:pPr>
              <w:pStyle w:val="c4"/>
              <w:rPr>
                <w:b/>
                <w:sz w:val="28"/>
                <w:szCs w:val="28"/>
              </w:rPr>
            </w:pPr>
            <w:proofErr w:type="gramStart"/>
            <w:r w:rsidRPr="00FA682D">
              <w:rPr>
                <w:rStyle w:val="c9"/>
                <w:b/>
                <w:sz w:val="28"/>
                <w:szCs w:val="28"/>
              </w:rPr>
              <w:t>П</w:t>
            </w:r>
            <w:proofErr w:type="gramEnd"/>
            <w:r w:rsidRPr="00FA682D">
              <w:rPr>
                <w:rStyle w:val="c9"/>
                <w:b/>
                <w:sz w:val="28"/>
                <w:szCs w:val="28"/>
              </w:rPr>
              <w:t>/и «Изобрази спортсмена»</w:t>
            </w:r>
          </w:p>
          <w:p w:rsidR="00FA682D" w:rsidRPr="00FA682D" w:rsidRDefault="00FA682D" w:rsidP="00FA682D">
            <w:pPr>
              <w:pStyle w:val="c4"/>
              <w:rPr>
                <w:sz w:val="28"/>
                <w:szCs w:val="28"/>
              </w:rPr>
            </w:pPr>
            <w:proofErr w:type="spellStart"/>
            <w:r w:rsidRPr="00FA682D">
              <w:rPr>
                <w:rStyle w:val="c2"/>
                <w:b/>
                <w:sz w:val="28"/>
                <w:szCs w:val="28"/>
              </w:rPr>
              <w:t>Дид</w:t>
            </w:r>
            <w:proofErr w:type="spellEnd"/>
            <w:r w:rsidRPr="00FA682D">
              <w:rPr>
                <w:rStyle w:val="c2"/>
                <w:b/>
                <w:sz w:val="28"/>
                <w:szCs w:val="28"/>
              </w:rPr>
              <w:t>. задача:</w:t>
            </w:r>
            <w:r w:rsidRPr="00FA682D">
              <w:rPr>
                <w:rStyle w:val="c2"/>
                <w:sz w:val="28"/>
                <w:szCs w:val="28"/>
              </w:rPr>
              <w:t xml:space="preserve"> закрепление знаний о спортсменах и спорте.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82D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Двиг</w:t>
            </w:r>
            <w:proofErr w:type="spellEnd"/>
            <w:r w:rsidRPr="00FA682D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. задача:</w:t>
            </w:r>
            <w:r w:rsidRPr="00FA682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развитие двигательных качеств детей.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Досуг </w:t>
            </w: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«Чемпионы среди нас»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FA682D" w:rsidRPr="00FA682D" w:rsidRDefault="00FA682D" w:rsidP="00FA682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детей по истории </w:t>
            </w:r>
            <w:proofErr w:type="spellStart"/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олимпизма</w:t>
            </w:r>
            <w:proofErr w:type="spellEnd"/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682D" w:rsidRPr="00FA682D" w:rsidRDefault="00FA682D" w:rsidP="00FA682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воспитанию чувства коллективизма.</w:t>
            </w:r>
          </w:p>
          <w:p w:rsidR="00453D88" w:rsidRDefault="00FA682D" w:rsidP="00453D8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соревновательной деятельности.</w:t>
            </w:r>
          </w:p>
          <w:p w:rsidR="00FA682D" w:rsidRPr="00453D88" w:rsidRDefault="00FA682D" w:rsidP="00453D8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активизировать словарный запас словами «чемпион», «честь команды».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595" w:type="dxa"/>
          </w:tcPr>
          <w:p w:rsidR="00FA682D" w:rsidRPr="00FA682D" w:rsidRDefault="00453D88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«Стадион «Лужники»</w:t>
            </w:r>
            <w:r w:rsidR="00FA682D"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 «Спорт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«Олимпийский»; «Стадион «Динамо»</w:t>
            </w:r>
            <w:r w:rsidR="00F96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A682D" w:rsidRPr="00453D88" w:rsidRDefault="00453D88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Закрепить знания детей о достопримечательностях родного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знание о том, что такое архитектура, познакомить с некоторыми спортивными сооружениями.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«Кто такой тренер?»</w:t>
            </w:r>
          </w:p>
          <w:p w:rsidR="00FA682D" w:rsidRPr="00453D88" w:rsidRDefault="00453D88" w:rsidP="00453D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Расширить представления детей о  профессии спортсмен,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значении их труда для общества, 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профессией тренер.</w:t>
            </w:r>
          </w:p>
          <w:p w:rsidR="00FA682D" w:rsidRPr="00FA682D" w:rsidRDefault="00FA682D" w:rsidP="00FA682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FA682D" w:rsidRPr="00FA682D" w:rsidRDefault="00FA682D" w:rsidP="00FA682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«Кто день начинает с зарядки, у того дела в порядке».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совместно с взрослым составлять список упражнений, а затем  выполнить их.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5595" w:type="dxa"/>
          </w:tcPr>
          <w:p w:rsidR="00453D88" w:rsidRPr="00FA682D" w:rsidRDefault="00453D88" w:rsidP="00453D88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Беседа: «Однажды в студёную, зимнюю пору»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основ культурно – гигиенических навыков во время поведения зимних прогулок</w:t>
            </w:r>
            <w:r w:rsidR="0045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0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99"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функционирования тела, </w:t>
            </w:r>
            <w:r w:rsidR="00DC0799" w:rsidRPr="00FA6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строением организма. Углублять представления о себе, своих  индивидуальных особенностях; формировать положительную оценку и образ себя.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Олимпийские игры древности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об Олимпийских играх в Древней Греции.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Возрождение Олимпийских игр.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возрождении Олимпийских игр.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595" w:type="dxa"/>
          </w:tcPr>
          <w:p w:rsidR="00DC0799" w:rsidRDefault="00FA682D" w:rsidP="00DC07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рассказа на тему «Игры зимой»</w:t>
            </w:r>
            <w:r w:rsidR="00DC0799"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A682D" w:rsidRPr="00FA682D" w:rsidRDefault="00DC0799" w:rsidP="00D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 навыки устной речи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с воспитателем, со сверстником. Совершенствовать умение составлять связный рассказ о впечатлениях из личного опыта, не отступая от заданной темы.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Pr="00FA545E" w:rsidRDefault="00FA682D" w:rsidP="00FA68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</w:p>
          <w:p w:rsidR="00FA682D" w:rsidRDefault="00FA682D" w:rsidP="00FA6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художественной литературы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пословицами и поговорками, с загадками и стихами о спорте и утренней зарядке. 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Е.Кан «Наша зарядка», В. Суслов «Про Юру и физкультуру».</w:t>
            </w:r>
          </w:p>
          <w:p w:rsidR="00FA682D" w:rsidRPr="00FA682D" w:rsidRDefault="00FA682D" w:rsidP="00FA682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смысла пословиц: « Всё можно купить, кроме здоровья».</w:t>
            </w:r>
          </w:p>
          <w:p w:rsidR="00FA682D" w:rsidRPr="00FA682D" w:rsidRDefault="00FA682D" w:rsidP="00FA682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– всему голова».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речевую активность и быстроту мышления.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 «Боги Олимпа».</w:t>
            </w:r>
          </w:p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греческой мифологии и истории культуры человека.</w:t>
            </w:r>
          </w:p>
          <w:p w:rsidR="00FA682D" w:rsidRPr="00FA682D" w:rsidRDefault="00FA682D" w:rsidP="00FA6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умения лепить человека, пользуясь знакомыми способами лепки; развивать творчество, воображение в передаче образа олимпийского бога, используя декоративные элементы украшения скульптуры.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FA682D" w:rsidRPr="00FA682D" w:rsidRDefault="00FA682D" w:rsidP="00FA68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Фотогалерея</w:t>
            </w:r>
            <w:proofErr w:type="spell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«Мы – здоровые ребята».</w:t>
            </w:r>
          </w:p>
        </w:tc>
      </w:tr>
      <w:tr w:rsidR="00FA682D" w:rsidTr="00FA682D">
        <w:tc>
          <w:tcPr>
            <w:tcW w:w="1425" w:type="dxa"/>
            <w:vMerge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82D" w:rsidRDefault="00FA682D" w:rsidP="00AE2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95" w:type="dxa"/>
          </w:tcPr>
          <w:p w:rsidR="00FA682D" w:rsidRPr="00FA682D" w:rsidRDefault="00FA682D" w:rsidP="00FA6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«Песни и спорт»</w:t>
            </w:r>
          </w:p>
          <w:p w:rsidR="00FA682D" w:rsidRPr="00DC0799" w:rsidRDefault="00DC0799" w:rsidP="00FA6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представления детей о единстве спорта и искусства.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песнями на спортивную тематику и разучить их; воспитывать любовь к музыке, к спорту.</w:t>
            </w:r>
          </w:p>
        </w:tc>
      </w:tr>
    </w:tbl>
    <w:p w:rsidR="00BF6CA2" w:rsidRPr="00BF6CA2" w:rsidRDefault="00BF6CA2" w:rsidP="00AE2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25"/>
        <w:gridCol w:w="2551"/>
        <w:gridCol w:w="5595"/>
      </w:tblGrid>
      <w:tr w:rsidR="00DD17AE" w:rsidTr="00A405D5">
        <w:tc>
          <w:tcPr>
            <w:tcW w:w="9571" w:type="dxa"/>
            <w:gridSpan w:val="3"/>
          </w:tcPr>
          <w:p w:rsidR="00DD17AE" w:rsidRDefault="00DD17AE" w:rsidP="00DD17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D17AE" w:rsidTr="00EC68CE">
        <w:tc>
          <w:tcPr>
            <w:tcW w:w="9571" w:type="dxa"/>
            <w:gridSpan w:val="3"/>
          </w:tcPr>
          <w:p w:rsidR="00DD17AE" w:rsidRPr="00DD17AE" w:rsidRDefault="00DD17AE" w:rsidP="00DD17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DD17AE" w:rsidRDefault="00DD17AE" w:rsidP="00DD17A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0CC">
              <w:rPr>
                <w:rFonts w:ascii="Times New Roman" w:hAnsi="Times New Roman" w:cs="Times New Roman"/>
                <w:b/>
                <w:sz w:val="28"/>
                <w:szCs w:val="28"/>
              </w:rPr>
              <w:t>«Символика Олимпийских игр».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Эмблема и флаг олимпийского движения. Девиз олимпийского движения. Традиционные ритуалы Олимпийских игр: зажжение олимпийского огня, факельная эстафета, олимпийская клятва, национальный гимн в честь победителей.</w:t>
            </w:r>
          </w:p>
          <w:p w:rsidR="00DD17AE" w:rsidRDefault="00DD17AE" w:rsidP="00DD17A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8">
              <w:rPr>
                <w:rFonts w:ascii="Times New Roman" w:hAnsi="Times New Roman" w:cs="Times New Roman"/>
                <w:b/>
                <w:sz w:val="28"/>
                <w:szCs w:val="28"/>
              </w:rPr>
              <w:t>«Летние и зимние Олимпийские игры».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зимние Олимпийские игры. Программа зимних Олимпийских игр. Программа летних Олимпийских игр. Московская олимпиада. Олимпиада в Сочи.</w:t>
            </w:r>
          </w:p>
        </w:tc>
      </w:tr>
      <w:tr w:rsidR="00DD17AE" w:rsidTr="00C41346">
        <w:tc>
          <w:tcPr>
            <w:tcW w:w="1425" w:type="dxa"/>
          </w:tcPr>
          <w:p w:rsidR="00DD17AE" w:rsidRDefault="00DD17AE" w:rsidP="00DD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551" w:type="dxa"/>
          </w:tcPr>
          <w:p w:rsidR="00DD17AE" w:rsidRPr="00FA545E" w:rsidRDefault="00DD17AE" w:rsidP="00DD17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</w:t>
            </w:r>
          </w:p>
          <w:p w:rsidR="00DD17AE" w:rsidRDefault="00DD17AE" w:rsidP="00DD17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5595" w:type="dxa"/>
          </w:tcPr>
          <w:p w:rsidR="00DD17AE" w:rsidRDefault="00DD17AE" w:rsidP="00DD17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5E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</w:t>
            </w:r>
          </w:p>
        </w:tc>
      </w:tr>
      <w:tr w:rsidR="00C41346" w:rsidTr="00C41346">
        <w:tc>
          <w:tcPr>
            <w:tcW w:w="1425" w:type="dxa"/>
            <w:vMerge w:val="restart"/>
            <w:textDirection w:val="btLr"/>
          </w:tcPr>
          <w:p w:rsidR="00C41346" w:rsidRDefault="00C41346" w:rsidP="00C41346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0CC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Олимпийских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1C58">
              <w:rPr>
                <w:rFonts w:ascii="Times New Roman" w:hAnsi="Times New Roman" w:cs="Times New Roman"/>
                <w:b/>
                <w:sz w:val="28"/>
                <w:szCs w:val="28"/>
              </w:rPr>
              <w:t>Летние и зимние Олимпийские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1346" w:rsidRDefault="00C41346" w:rsidP="00C413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595" w:type="dxa"/>
          </w:tcPr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Беседа: «Кто с закалкой дружит, никогда не </w:t>
            </w:r>
            <w:proofErr w:type="gramStart"/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тужит</w:t>
            </w:r>
            <w:proofErr w:type="gramEnd"/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необходимости закаливания.</w:t>
            </w:r>
            <w:r w:rsidR="00DC0799"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эффективным средством укрепления здоровья, снижения заболеваемости и повышения уровня работоспособности; формировать у детей представления об ответственности человека за здоровье.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C413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95" w:type="dxa"/>
          </w:tcPr>
          <w:p w:rsidR="00DC0799" w:rsidRPr="00C41346" w:rsidRDefault="00DC0799" w:rsidP="00DC0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«Символика Олимпийских игр»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</w:t>
            </w:r>
            <w:r w:rsidRPr="00C4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о символах и ритуалах Олимпийских игр.</w:t>
            </w:r>
          </w:p>
          <w:p w:rsidR="00DC0799" w:rsidRPr="00C41346" w:rsidRDefault="00DC0799" w:rsidP="00DC0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/игра «У кого мяч»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Тренировка точности движений, концентрации внимании, быстроты реакции.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6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«Летние и зимние Олимпийские игры»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</w:t>
            </w:r>
            <w:r w:rsidRPr="00C4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о летних и зимних Олимпийских играх.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/игра «Найди свое место»</w:t>
            </w:r>
          </w:p>
          <w:p w:rsidR="00C41346" w:rsidRPr="00DC0799" w:rsidRDefault="00DC0799" w:rsidP="00C413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 детей скорости реакции на словесный сигнал, развитие внимания; упражнять детей в беге.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Досуг</w:t>
            </w:r>
            <w:r w:rsidRPr="00C41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«Малые Олимпийские игры» </w:t>
            </w:r>
          </w:p>
          <w:p w:rsidR="00C41346" w:rsidRPr="00C41346" w:rsidRDefault="00C41346" w:rsidP="00C413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Style w:val="c0c2"/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C41346">
              <w:rPr>
                <w:rStyle w:val="c0c2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>вызвать интерес к зимним Олимпийским играм в Сочи, создавать условия для сопричастности детей важнейшим событиям в современной России и спортивной жизни Москвы.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99" w:rsidTr="00C41346">
        <w:tc>
          <w:tcPr>
            <w:tcW w:w="1425" w:type="dxa"/>
            <w:vMerge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595" w:type="dxa"/>
          </w:tcPr>
          <w:p w:rsidR="00DC0799" w:rsidRPr="00C41346" w:rsidRDefault="00DC0799" w:rsidP="00C41346">
            <w:pPr>
              <w:pStyle w:val="c5"/>
              <w:rPr>
                <w:b/>
                <w:sz w:val="28"/>
                <w:szCs w:val="28"/>
              </w:rPr>
            </w:pPr>
            <w:r w:rsidRPr="00C41346">
              <w:rPr>
                <w:b/>
                <w:sz w:val="28"/>
                <w:szCs w:val="28"/>
              </w:rPr>
              <w:t>Экскурсия – путешествие в медицинский кабинет.</w:t>
            </w:r>
          </w:p>
          <w:p w:rsidR="00DC0799" w:rsidRPr="00C41346" w:rsidRDefault="00DC0799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людях ближайшего окружения ребёнка; познакомить с профессиями врач и медсестра; развивать у детей наблюдательность; воспитывать уважение к сотрудникам детского сада.</w:t>
            </w:r>
          </w:p>
        </w:tc>
      </w:tr>
      <w:tr w:rsidR="00DC0799" w:rsidTr="00C41346">
        <w:tc>
          <w:tcPr>
            <w:tcW w:w="1425" w:type="dxa"/>
            <w:vMerge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DC0799" w:rsidRPr="00C41346" w:rsidRDefault="00DC0799" w:rsidP="00C413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игра:</w:t>
            </w:r>
            <w:r w:rsidRPr="00C4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Поликлиника</w:t>
            </w:r>
            <w:r w:rsidRPr="00C4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DC0799" w:rsidRPr="00C41346" w:rsidRDefault="00DC0799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Цель.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детей различать труд врача и медицинской сестры, подражать их совместной работе, заботливому отношению к больным.</w:t>
            </w:r>
          </w:p>
        </w:tc>
      </w:tr>
      <w:tr w:rsidR="00DC0799" w:rsidTr="00C41346">
        <w:tc>
          <w:tcPr>
            <w:tcW w:w="1425" w:type="dxa"/>
            <w:vMerge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0799" w:rsidRDefault="00DC0799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DC0799" w:rsidRPr="00C41346" w:rsidRDefault="00DC0799" w:rsidP="00C4134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игра: «Нас лечат врач и медсестра».</w:t>
            </w:r>
          </w:p>
          <w:p w:rsidR="00DC0799" w:rsidRPr="00C41346" w:rsidRDefault="00DC0799" w:rsidP="00C4134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346">
              <w:rPr>
                <w:rStyle w:val="c9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C41346">
              <w:rPr>
                <w:rStyle w:val="c9"/>
                <w:rFonts w:ascii="Times New Roman" w:hAnsi="Times New Roman" w:cs="Times New Roman"/>
                <w:b/>
                <w:sz w:val="28"/>
                <w:szCs w:val="28"/>
              </w:rPr>
              <w:t>. задача: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детей о профессии врача и медсестры. Учить, осознанно воспринимать врачебные предписания и строго их выполнять.</w:t>
            </w:r>
          </w:p>
          <w:p w:rsidR="00DC0799" w:rsidRPr="00C41346" w:rsidRDefault="00DC0799" w:rsidP="00C4134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игра:  «Собери чемоданчик доктора».</w:t>
            </w:r>
          </w:p>
          <w:p w:rsidR="00DC0799" w:rsidRPr="00C41346" w:rsidRDefault="00DC0799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41346">
              <w:rPr>
                <w:rStyle w:val="c9"/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C41346">
              <w:rPr>
                <w:rStyle w:val="c9"/>
                <w:rFonts w:ascii="Times New Roman" w:hAnsi="Times New Roman" w:cs="Times New Roman"/>
                <w:b/>
                <w:sz w:val="28"/>
                <w:szCs w:val="28"/>
              </w:rPr>
              <w:t xml:space="preserve">. задача: </w:t>
            </w:r>
            <w:r w:rsidRPr="00C41346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закрепить знания детей об инструментах и медикаментах, которые используются для лечения больного.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нетрадиционного спортивного оборудования.</w:t>
            </w:r>
          </w:p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делать спортивное оборудование для подвижных игр. Развивать у детей желание заниматься ручным трудом, используя навыки работы с различным материалом, приобретенные на занятиях.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«Безопасное катание на санках, </w:t>
            </w:r>
            <w:proofErr w:type="spellStart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снегокатах</w:t>
            </w:r>
            <w:proofErr w:type="spellEnd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ледянках, ходьба на лыжах».</w:t>
            </w:r>
          </w:p>
          <w:p w:rsidR="00DC0799" w:rsidRPr="00C41346" w:rsidRDefault="00DC0799" w:rsidP="00DC0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безопасного поведения в подвижных играх и при 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пользовании спортивным инвентарем.</w:t>
            </w:r>
          </w:p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различные опасные ситуации, которые могут возникнуть в городских условиях при катании детей на санках (лыжах, </w:t>
            </w:r>
            <w:proofErr w:type="spellStart"/>
            <w:r w:rsidRPr="00C41346">
              <w:rPr>
                <w:rFonts w:ascii="Times New Roman" w:hAnsi="Times New Roman" w:cs="Times New Roman"/>
                <w:sz w:val="28"/>
                <w:szCs w:val="28"/>
              </w:rPr>
              <w:t>снегокатах</w:t>
            </w:r>
            <w:proofErr w:type="spellEnd"/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и ледянках); научить детей правилам поведения в таких ситуациях.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«Символика Олимпийских игр»</w:t>
            </w:r>
          </w:p>
          <w:p w:rsidR="00C41346" w:rsidRPr="00C41346" w:rsidRDefault="00C41346" w:rsidP="00C413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</w:t>
            </w:r>
            <w:r w:rsidRPr="00C4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о символах Олимпийских игр.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«Летние и зимние Олимпийские игры»</w:t>
            </w:r>
          </w:p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</w:t>
            </w:r>
            <w:r w:rsidRPr="00C4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о летних и зимних Олимпийских играх.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рассказа на тему «Как мы играем зимой на участке»</w:t>
            </w:r>
          </w:p>
          <w:p w:rsidR="00DC0799" w:rsidRPr="00C41346" w:rsidRDefault="00DC0799" w:rsidP="00D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навыки устной речи, 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вести диалог с воспитателем, со сверстником. Совершенствовать умение составлять рассказы на заданную тему. </w:t>
            </w:r>
          </w:p>
          <w:p w:rsidR="00C41346" w:rsidRPr="00C41346" w:rsidRDefault="008D7420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41346"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отбирать для рассказа самое интересное и существенное и находить целесообразную форму передачи этого содержания;</w:t>
            </w:r>
            <w:r w:rsidR="00C41346"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1346"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включать в повествование описание природы, окружающей действительности.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Pr="0027412C" w:rsidRDefault="00C41346" w:rsidP="00D375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</w:p>
          <w:p w:rsidR="00C41346" w:rsidRDefault="00C41346" w:rsidP="00D37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художественной литературы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М. </w:t>
            </w:r>
            <w:proofErr w:type="spellStart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Витковская</w:t>
            </w:r>
            <w:proofErr w:type="spellEnd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том, как мальчуган здоровье закалял»;</w:t>
            </w:r>
            <w:r w:rsidRPr="00C4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Михалков «Про мимозу»; В. Лебедев-Кумач «Закаляйся! »</w:t>
            </w:r>
          </w:p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положительное отношение к тем людям, которые заботятся о своём здоровье.</w:t>
            </w: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595" w:type="dxa"/>
          </w:tcPr>
          <w:p w:rsidR="00F968CA" w:rsidRPr="00C41346" w:rsidRDefault="00F968CA" w:rsidP="00F9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8CA" w:rsidRPr="00C41346" w:rsidRDefault="00F968CA" w:rsidP="00F9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«Олимпийский огонь» (</w:t>
            </w:r>
            <w:proofErr w:type="spellStart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граттаж</w:t>
            </w:r>
            <w:proofErr w:type="spellEnd"/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традициях и символах Олимпийских игр.</w:t>
            </w:r>
            <w:r w:rsidR="00F968CA"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использовать технику рисования </w:t>
            </w:r>
            <w:proofErr w:type="spellStart"/>
            <w:r w:rsidR="00F968CA" w:rsidRPr="00C41346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F968CA"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при изображении Олимпийского огня (тонировать лист, наносить воск, выцарапывать рисунок)</w:t>
            </w:r>
            <w:r w:rsidR="00F96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346" w:rsidRPr="00C41346" w:rsidRDefault="00C41346" w:rsidP="00C41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41346" w:rsidTr="00C41346">
        <w:tc>
          <w:tcPr>
            <w:tcW w:w="1425" w:type="dxa"/>
            <w:vMerge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41346" w:rsidRDefault="00C41346" w:rsidP="00EB7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95" w:type="dxa"/>
          </w:tcPr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  <w:p w:rsidR="00C41346" w:rsidRPr="00C41346" w:rsidRDefault="00C41346" w:rsidP="00C41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«Музыка Олимпиад»</w:t>
            </w:r>
          </w:p>
          <w:p w:rsidR="00C41346" w:rsidRPr="00F968CA" w:rsidRDefault="00C41346" w:rsidP="00C4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знания о том, какая музыка звучит на Олимпиадах.</w:t>
            </w:r>
            <w:r w:rsidR="00F968C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41346">
              <w:rPr>
                <w:rFonts w:ascii="Times New Roman" w:hAnsi="Times New Roman" w:cs="Times New Roman"/>
                <w:sz w:val="28"/>
                <w:szCs w:val="28"/>
              </w:rPr>
              <w:t>ознакомить с олимпийским гимном; продолжать воспитывать любовь детей к спорту, к музыке.</w:t>
            </w:r>
          </w:p>
        </w:tc>
      </w:tr>
    </w:tbl>
    <w:p w:rsidR="00BF6CA2" w:rsidRPr="00EB7A53" w:rsidRDefault="00BF6CA2" w:rsidP="00EB7A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346" w:rsidRPr="00ED43E3" w:rsidRDefault="00C41346" w:rsidP="00C41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E3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41346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здоровье: Методическое пособие / Т.А. Шорыгина. – М.: ТЦ Сфера, 2005</w:t>
      </w:r>
    </w:p>
    <w:p w:rsidR="00C41346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игры: прошлое и настоящее. Наглядное пособие / Ю.А. Кириллова. – ООО «ИЗДАТЕЛЬСТВО «ДЕТСТВО-ПРЕСС», 2011</w:t>
      </w:r>
    </w:p>
    <w:p w:rsidR="00C41346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Олимпийское образование дошкольников: Метод.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ред.С.О. Филипповой,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2007</w:t>
      </w:r>
    </w:p>
    <w:p w:rsidR="00C41346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спорт и олимпийское движение. Учебное пособие для учащихся 2-4 классов / В.В. Мороз. –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</w:t>
      </w:r>
    </w:p>
    <w:p w:rsidR="00C41346" w:rsidRPr="00A74252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5 – 7 лет.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 / Под ред. О.С. Ушаковой.  – М.: ТЦ Сфера, 2011</w:t>
      </w:r>
    </w:p>
    <w:p w:rsidR="00C41346" w:rsidRDefault="00C41346" w:rsidP="00C4134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сказки и праздники для дошкольников / А.И. Агапова, М.А. Давыдова. – М.: АРКТИКА, 2010</w:t>
      </w:r>
    </w:p>
    <w:p w:rsidR="00AE2EAD" w:rsidRDefault="00AE2EAD" w:rsidP="00F81DB5">
      <w:pPr>
        <w:jc w:val="both"/>
        <w:rPr>
          <w:rFonts w:ascii="Arial" w:hAnsi="Arial" w:cs="Arial"/>
          <w:color w:val="555555"/>
          <w:sz w:val="21"/>
          <w:szCs w:val="21"/>
        </w:rPr>
      </w:pPr>
    </w:p>
    <w:p w:rsidR="00AE2EAD" w:rsidRPr="00AE2EAD" w:rsidRDefault="00AE2EAD" w:rsidP="00AE2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EAD" w:rsidRPr="00AE2EAD" w:rsidSect="00A7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7CC"/>
    <w:multiLevelType w:val="hybridMultilevel"/>
    <w:tmpl w:val="A3F46E5A"/>
    <w:lvl w:ilvl="0" w:tplc="DBAC16B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333B"/>
    <w:multiLevelType w:val="hybridMultilevel"/>
    <w:tmpl w:val="3CE80FF2"/>
    <w:lvl w:ilvl="0" w:tplc="DBAC16B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4343DE"/>
    <w:multiLevelType w:val="hybridMultilevel"/>
    <w:tmpl w:val="6D9ED9E0"/>
    <w:lvl w:ilvl="0" w:tplc="AC0CE9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E4185C"/>
    <w:multiLevelType w:val="multilevel"/>
    <w:tmpl w:val="66E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55461"/>
    <w:multiLevelType w:val="hybridMultilevel"/>
    <w:tmpl w:val="B14E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4878"/>
    <w:multiLevelType w:val="hybridMultilevel"/>
    <w:tmpl w:val="7E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AD"/>
    <w:rsid w:val="00041286"/>
    <w:rsid w:val="0009732C"/>
    <w:rsid w:val="000E30C3"/>
    <w:rsid w:val="002D3556"/>
    <w:rsid w:val="00453D88"/>
    <w:rsid w:val="00491DC0"/>
    <w:rsid w:val="00501A3B"/>
    <w:rsid w:val="00560654"/>
    <w:rsid w:val="0061377A"/>
    <w:rsid w:val="0064708F"/>
    <w:rsid w:val="006810D2"/>
    <w:rsid w:val="006C04E3"/>
    <w:rsid w:val="006F4858"/>
    <w:rsid w:val="006F6EFA"/>
    <w:rsid w:val="007226A7"/>
    <w:rsid w:val="00821419"/>
    <w:rsid w:val="0082590B"/>
    <w:rsid w:val="008D33D1"/>
    <w:rsid w:val="008D5F1F"/>
    <w:rsid w:val="008D7420"/>
    <w:rsid w:val="0090763A"/>
    <w:rsid w:val="00943B04"/>
    <w:rsid w:val="00955B91"/>
    <w:rsid w:val="00A7066E"/>
    <w:rsid w:val="00A916BE"/>
    <w:rsid w:val="00AC2F55"/>
    <w:rsid w:val="00AE2868"/>
    <w:rsid w:val="00AE2EAD"/>
    <w:rsid w:val="00B31933"/>
    <w:rsid w:val="00B659BD"/>
    <w:rsid w:val="00B80278"/>
    <w:rsid w:val="00BD128F"/>
    <w:rsid w:val="00BF6CA2"/>
    <w:rsid w:val="00C41346"/>
    <w:rsid w:val="00D1231C"/>
    <w:rsid w:val="00D37544"/>
    <w:rsid w:val="00D84F13"/>
    <w:rsid w:val="00D85AB4"/>
    <w:rsid w:val="00DC0757"/>
    <w:rsid w:val="00DC0799"/>
    <w:rsid w:val="00DD17AE"/>
    <w:rsid w:val="00E645E7"/>
    <w:rsid w:val="00E64EFD"/>
    <w:rsid w:val="00E87D04"/>
    <w:rsid w:val="00EB7A53"/>
    <w:rsid w:val="00F164C8"/>
    <w:rsid w:val="00F81DB5"/>
    <w:rsid w:val="00F968CA"/>
    <w:rsid w:val="00FA682D"/>
    <w:rsid w:val="00FD1B0C"/>
    <w:rsid w:val="00FE11CB"/>
    <w:rsid w:val="00FE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A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4E3"/>
    <w:pPr>
      <w:ind w:left="720"/>
      <w:contextualSpacing/>
    </w:pPr>
  </w:style>
  <w:style w:type="table" w:styleId="a5">
    <w:name w:val="Table Grid"/>
    <w:basedOn w:val="a1"/>
    <w:uiPriority w:val="59"/>
    <w:rsid w:val="00BF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F6CA2"/>
  </w:style>
  <w:style w:type="paragraph" w:customStyle="1" w:styleId="c4">
    <w:name w:val="c4"/>
    <w:basedOn w:val="a"/>
    <w:rsid w:val="00BF6C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6CA2"/>
  </w:style>
  <w:style w:type="character" w:customStyle="1" w:styleId="c19">
    <w:name w:val="c19"/>
    <w:basedOn w:val="a0"/>
    <w:rsid w:val="00E64EFD"/>
  </w:style>
  <w:style w:type="character" w:customStyle="1" w:styleId="c0c2">
    <w:name w:val="c0 c2"/>
    <w:basedOn w:val="a0"/>
    <w:rsid w:val="00DD17AE"/>
  </w:style>
  <w:style w:type="paragraph" w:customStyle="1" w:styleId="c5">
    <w:name w:val="c5"/>
    <w:basedOn w:val="a"/>
    <w:rsid w:val="00AC2F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13</cp:revision>
  <dcterms:created xsi:type="dcterms:W3CDTF">2013-12-24T07:11:00Z</dcterms:created>
  <dcterms:modified xsi:type="dcterms:W3CDTF">2014-03-11T06:27:00Z</dcterms:modified>
</cp:coreProperties>
</file>