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E6" w:rsidRPr="001469E6" w:rsidRDefault="001469E6" w:rsidP="001469E6">
      <w:pPr>
        <w:jc w:val="center"/>
        <w:rPr>
          <w:b/>
          <w:sz w:val="40"/>
          <w:szCs w:val="40"/>
        </w:rPr>
      </w:pPr>
      <w:r w:rsidRPr="001469E6">
        <w:rPr>
          <w:b/>
          <w:sz w:val="40"/>
          <w:szCs w:val="40"/>
        </w:rPr>
        <w:t>Конспект непосредственно образовательной деятельности в младшей</w:t>
      </w:r>
      <w:r>
        <w:rPr>
          <w:b/>
          <w:sz w:val="40"/>
          <w:szCs w:val="40"/>
        </w:rPr>
        <w:t xml:space="preserve"> </w:t>
      </w:r>
      <w:r w:rsidRPr="001469E6">
        <w:rPr>
          <w:b/>
          <w:sz w:val="40"/>
          <w:szCs w:val="40"/>
        </w:rPr>
        <w:t>группе по образовательной области «Социализация»</w:t>
      </w:r>
    </w:p>
    <w:p w:rsidR="001469E6" w:rsidRPr="001469E6" w:rsidRDefault="001469E6" w:rsidP="001469E6">
      <w:pPr>
        <w:pBdr>
          <w:bottom w:val="single" w:sz="6" w:space="0" w:color="D6DDB9"/>
        </w:pBdr>
        <w:spacing w:before="120" w:after="120" w:line="390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40"/>
          <w:szCs w:val="40"/>
          <w:lang w:eastAsia="ru-RU"/>
        </w:rPr>
      </w:pPr>
      <w:r w:rsidRPr="001469E6">
        <w:rPr>
          <w:b/>
          <w:sz w:val="40"/>
          <w:szCs w:val="40"/>
        </w:rPr>
        <w:t>на тему:</w:t>
      </w:r>
      <w:r w:rsidRPr="001469E6">
        <w:rPr>
          <w:rFonts w:ascii="Trebuchet MS" w:eastAsia="Times New Roman" w:hAnsi="Trebuchet MS" w:cs="Times New Roman"/>
          <w:b/>
          <w:bCs/>
          <w:kern w:val="36"/>
          <w:sz w:val="40"/>
          <w:szCs w:val="40"/>
          <w:lang w:eastAsia="ru-RU"/>
        </w:rPr>
        <w:t xml:space="preserve"> "Наш друг зубная щетка"</w:t>
      </w:r>
    </w:p>
    <w:p w:rsidR="00BD26F4" w:rsidRDefault="00BD26F4" w:rsidP="00BD26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Технология развивающего обучения</w:t>
      </w:r>
    </w:p>
    <w:p w:rsidR="001469E6" w:rsidRDefault="001469E6" w:rsidP="001469E6">
      <w:pPr>
        <w:rPr>
          <w:sz w:val="28"/>
          <w:szCs w:val="28"/>
        </w:rPr>
      </w:pPr>
      <w:r w:rsidRPr="001D44B2">
        <w:rPr>
          <w:b/>
          <w:sz w:val="36"/>
          <w:szCs w:val="36"/>
        </w:rPr>
        <w:t>Интеграция областей</w:t>
      </w:r>
      <w:r w:rsidRPr="001469E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«Социализация», «Познание», «Коммуникация», «Художественная  творчество», «Физическая культура».</w:t>
      </w:r>
    </w:p>
    <w:p w:rsidR="00B10744" w:rsidRPr="001469E6" w:rsidRDefault="00B10744" w:rsidP="001469E6">
      <w:pPr>
        <w:pBdr>
          <w:bottom w:val="single" w:sz="6" w:space="0" w:color="D6DDB9"/>
        </w:pBdr>
        <w:spacing w:before="120" w:after="120" w:line="390" w:lineRule="atLeast"/>
        <w:ind w:right="150"/>
        <w:outlineLvl w:val="0"/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</w:pPr>
      <w:r w:rsidRPr="001D44B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Цель:</w:t>
      </w:r>
      <w:r w:rsidRPr="001D44B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знания детям о способах ухода за полостью рта, чистке зубов.</w:t>
      </w:r>
    </w:p>
    <w:p w:rsidR="00B10744" w:rsidRPr="0044647C" w:rsidRDefault="00B10744" w:rsidP="00B10744">
      <w:pPr>
        <w:shd w:val="clear" w:color="auto" w:fill="FFFFFF"/>
        <w:spacing w:after="0" w:line="270" w:lineRule="atLeast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Познакомить детей с  алгоритмом последовательности чистки зубов, со схемой правиль6ного пользования зубной щёткой.</w:t>
      </w:r>
    </w:p>
    <w:p w:rsidR="00B10744" w:rsidRDefault="00B10744" w:rsidP="00B10744">
      <w:pPr>
        <w:shd w:val="clear" w:color="auto" w:fill="FFFFFF"/>
        <w:spacing w:after="0" w:line="270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744" w:rsidRPr="0044647C" w:rsidRDefault="00B10744" w:rsidP="00B10744">
      <w:pPr>
        <w:shd w:val="clear" w:color="auto" w:fill="FFFFFF"/>
        <w:spacing w:after="0" w:line="27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4B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Материал:</w:t>
      </w: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правильного пользования зубной щёткой, алгоритм последовательности чистки зубов.</w:t>
      </w:r>
    </w:p>
    <w:p w:rsidR="001D44B2" w:rsidRDefault="001D44B2" w:rsidP="001D44B2">
      <w:pPr>
        <w:jc w:val="center"/>
        <w:outlineLvl w:val="0"/>
        <w:rPr>
          <w:b/>
          <w:sz w:val="28"/>
          <w:szCs w:val="28"/>
        </w:rPr>
      </w:pPr>
    </w:p>
    <w:p w:rsidR="001D44B2" w:rsidRPr="001D44B2" w:rsidRDefault="001D44B2" w:rsidP="001D44B2">
      <w:pPr>
        <w:jc w:val="center"/>
        <w:outlineLvl w:val="0"/>
        <w:rPr>
          <w:b/>
          <w:sz w:val="36"/>
          <w:szCs w:val="36"/>
        </w:rPr>
      </w:pPr>
      <w:r w:rsidRPr="001D44B2">
        <w:rPr>
          <w:b/>
          <w:sz w:val="36"/>
          <w:szCs w:val="36"/>
        </w:rPr>
        <w:t>Ход НОД:</w:t>
      </w:r>
    </w:p>
    <w:p w:rsidR="0044647C" w:rsidRPr="0044647C" w:rsidRDefault="0044647C" w:rsidP="001469E6">
      <w:pPr>
        <w:shd w:val="clear" w:color="auto" w:fill="FFFFFF"/>
        <w:spacing w:after="0" w:line="27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 </w:t>
      </w:r>
      <w:r w:rsidRPr="00446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(шепотом)</w:t>
      </w: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детки, мои детки,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детки крепко спят.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детки, мои детки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Потихонечку сопят.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так!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5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делает шумный вдох носом, затем выдох ртом со звуком «хо – о – о»</w:t>
      </w:r>
      <w:proofErr w:type="gramStart"/>
      <w:r w:rsidRPr="00446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446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46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446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подражают ).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 </w:t>
      </w:r>
      <w:r w:rsidRPr="00446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(громко)</w:t>
      </w: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встало! Хватит спать!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спать! Пора вставать!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«просыпаются» и, встав на носки с поднятыми вверх руками, делают вздох. Затем, бросив руки вдоль туловища и опустившись на полную ступню, делают выдох.</w:t>
      </w:r>
    </w:p>
    <w:p w:rsidR="0044647C" w:rsidRPr="001469E6" w:rsidRDefault="0044647C" w:rsidP="0044647C">
      <w:pPr>
        <w:shd w:val="clear" w:color="auto" w:fill="FFFFFF"/>
        <w:spacing w:after="0" w:line="270" w:lineRule="atLeast"/>
        <w:ind w:firstLine="540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проснулись! Улыбнулись</w:t>
      </w:r>
      <w:proofErr w:type="gramStart"/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протяжно)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Поздоровайтесь с гостями.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5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«Все проснулись? Молодцы! Утром мы </w:t>
      </w:r>
      <w:proofErr w:type="spellStart"/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умываемся</w:t>
      </w:r>
      <w:proofErr w:type="gramStart"/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росыпаются</w:t>
      </w:r>
      <w:proofErr w:type="spellEnd"/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глазки, щёчки, ротик и зубки. Ой, ребята, вы слышите кто – то плачет?»</w:t>
      </w:r>
    </w:p>
    <w:p w:rsidR="0044647C" w:rsidRPr="00B10744" w:rsidRDefault="0044647C" w:rsidP="0044647C">
      <w:pPr>
        <w:shd w:val="clear" w:color="auto" w:fill="FFFFFF"/>
        <w:spacing w:after="0" w:line="270" w:lineRule="atLeast"/>
        <w:ind w:firstLine="540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07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Появляется больной зубик (линейный театр).</w:t>
      </w:r>
    </w:p>
    <w:p w:rsidR="0044647C" w:rsidRPr="00B10744" w:rsidRDefault="0044647C" w:rsidP="0044647C">
      <w:pPr>
        <w:shd w:val="clear" w:color="auto" w:fill="FFFFFF"/>
        <w:spacing w:after="0" w:line="270" w:lineRule="atLeast"/>
        <w:ind w:firstLine="5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Посмотрите,</w:t>
      </w:r>
      <w:r w:rsidR="0069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ребятки, зубик плачет, он болеет, на нём видите чёрные пятнышки - ему больно. Как же нам ему помочь? (ответы детей: почистить </w:t>
      </w:r>
      <w:r w:rsidRPr="00B1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зубки, полечить у врача).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у нас с вами тоже есть зубки? Покажите, где у вас зубки? У вас зубки белые красивые. Чтобы наши зубки не болели и чтобы помочь этому больному зубику, нужно зубки почистить. И поможет нам в этом Зубная щётка. Она научит нас чистить зубки. Вот посмотрите </w:t>
      </w:r>
      <w:proofErr w:type="gramStart"/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proofErr w:type="gramEnd"/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картинки с собой принесла. Они помогут нам научиться.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сначала нам нужно выбрать предметы, которые понадобятся, чтобы почистить зубки.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54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7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Дидактическая игра</w:t>
      </w:r>
      <w:r w:rsidRPr="00446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«Выбери правильный предмет».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Ребята самые крепкие зубки у зайчика. Давайте мы с вами тоже будем зайчатами.</w:t>
      </w:r>
    </w:p>
    <w:p w:rsidR="0044647C" w:rsidRPr="00B10744" w:rsidRDefault="0044647C" w:rsidP="0044647C">
      <w:pPr>
        <w:shd w:val="clear" w:color="auto" w:fill="FFFFFF"/>
        <w:spacing w:after="0" w:line="270" w:lineRule="atLeast"/>
        <w:ind w:firstLine="540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07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Физкультминутка «Зайка».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«Зайка серенький сидит и ушами шевелит,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сидеть надо лапочки погреть,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 надо лапочки погреть.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стоять,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зайке поскакать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 надо зайке поскакать.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зайку испугал,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зайка </w:t>
      </w:r>
      <w:proofErr w:type="gramStart"/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ускакал».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5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кто хочет рассказать Зубной щётке как надо чистить зубки? а картинки нам в этом помогут</w:t>
      </w:r>
      <w:proofErr w:type="gramStart"/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спользуется алгоритм)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5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возьмем наши зубные щётки и попробуем почистить наши зубки. Смотрите на картинки.</w:t>
      </w:r>
    </w:p>
    <w:p w:rsidR="0044647C" w:rsidRPr="00B10744" w:rsidRDefault="0044647C" w:rsidP="0044647C">
      <w:pPr>
        <w:shd w:val="clear" w:color="auto" w:fill="FFFFFF"/>
        <w:spacing w:after="0" w:line="270" w:lineRule="atLeast"/>
        <w:ind w:firstLine="540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07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Практическая деятельность с использованием схем.</w:t>
      </w:r>
    </w:p>
    <w:p w:rsidR="0044647C" w:rsidRPr="0044647C" w:rsidRDefault="0044647C" w:rsidP="0044647C">
      <w:pPr>
        <w:shd w:val="clear" w:color="auto" w:fill="FFFFFF"/>
        <w:spacing w:after="0" w:line="270" w:lineRule="atLeast"/>
        <w:ind w:firstLine="5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 Зубной щётке очень понравилось</w:t>
      </w:r>
      <w:r w:rsidR="0069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чистили зубки. Посмотрите</w:t>
      </w:r>
      <w:r w:rsidR="0069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44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зубик выздоровел и больше не плачет. Зубки надо чистить утром и вечером. А ещё чтобы зубки не болели, надо полоскать рот после еды и кушать фрукты и овощи. Зубная щётка принесла для вас угощение – морковку. Кушайте на здоровье и будьте здоровы.</w:t>
      </w:r>
    </w:p>
    <w:sectPr w:rsidR="0044647C" w:rsidRPr="004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4A"/>
    <w:rsid w:val="001469E6"/>
    <w:rsid w:val="001D44B2"/>
    <w:rsid w:val="0044647C"/>
    <w:rsid w:val="00695CC2"/>
    <w:rsid w:val="00747B0B"/>
    <w:rsid w:val="008C6C4A"/>
    <w:rsid w:val="00B10744"/>
    <w:rsid w:val="00B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07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40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5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176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47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21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19435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69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87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54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13</cp:revision>
  <dcterms:created xsi:type="dcterms:W3CDTF">2013-08-14T10:41:00Z</dcterms:created>
  <dcterms:modified xsi:type="dcterms:W3CDTF">2013-08-15T04:41:00Z</dcterms:modified>
</cp:coreProperties>
</file>