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758" w:rsidRDefault="0073610F" w:rsidP="007361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Игра-занятие по РЕМП «Осенний лес» во второй младшей группе.</w:t>
      </w:r>
    </w:p>
    <w:p w:rsidR="0073610F" w:rsidRDefault="0073610F" w:rsidP="007361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привлечение детей к решению проблемной ситуации; упражнять детей в понятиях «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много-мало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большой-маленький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 и составление объекта из геометрических фигур (квадрат, треугольник).</w:t>
      </w:r>
    </w:p>
    <w:p w:rsidR="0073610F" w:rsidRDefault="0073610F" w:rsidP="0073610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Демонстрационный материал: музыка леса, иллюстрации осеннего леса, грибы, ягоды (земляника), пенек, 3 ежика</w:t>
      </w:r>
      <w:r w:rsidR="00736B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(большой, средний, маленький), осенние листья, большая и маленькая корзинки.</w:t>
      </w:r>
      <w:proofErr w:type="gramEnd"/>
    </w:p>
    <w:p w:rsidR="0073610F" w:rsidRDefault="0073610F" w:rsidP="007361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Раздаточный материал: тонированная бумага альбомного листа, 3 квадрата разной величины, 3 треугольника разной величины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все спокойных цветов).</w:t>
      </w:r>
    </w:p>
    <w:p w:rsidR="0073610F" w:rsidRDefault="0073610F" w:rsidP="007361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610F" w:rsidRDefault="000E4467" w:rsidP="0073610F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Ход игры-занятия:</w:t>
      </w:r>
    </w:p>
    <w:p w:rsidR="000E4467" w:rsidRDefault="000E4467" w:rsidP="007361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музыку дети входят в группу.</w:t>
      </w:r>
    </w:p>
    <w:p w:rsidR="000E4467" w:rsidRDefault="000E4467" w:rsidP="007361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0E4467" w:rsidRDefault="000E4467" w:rsidP="007361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мы с вами попали в осенний лес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Посмотрите как здесь красиво. Какие деревья вы знаете?</w:t>
      </w:r>
    </w:p>
    <w:p w:rsidR="000E4467" w:rsidRDefault="000E4467" w:rsidP="007361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Ответы детей. </w:t>
      </w:r>
    </w:p>
    <w:p w:rsidR="000E4467" w:rsidRDefault="000E4467" w:rsidP="007361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0E4467" w:rsidRDefault="000E4467" w:rsidP="007361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что растет в лесу осенью?</w:t>
      </w:r>
    </w:p>
    <w:p w:rsidR="000E4467" w:rsidRDefault="000E4467" w:rsidP="007361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0E4467" w:rsidRDefault="000E4467" w:rsidP="007361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0E4467" w:rsidRDefault="000E4467" w:rsidP="007361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 грибы и лесные ягоды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Давайте мы их соберем. В большую корзину  соберем грибы, а в маленькую – землянику.</w:t>
      </w:r>
    </w:p>
    <w:p w:rsidR="000E4467" w:rsidRDefault="000E4467" w:rsidP="007361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собирают грибы и ягоды.</w:t>
      </w:r>
    </w:p>
    <w:p w:rsidR="000E4467" w:rsidRDefault="000E4467" w:rsidP="007361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0E4467" w:rsidRDefault="000E4467" w:rsidP="007361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Скажите реб</w:t>
      </w:r>
      <w:r w:rsidR="00736B16">
        <w:rPr>
          <w:rFonts w:ascii="Times New Roman" w:hAnsi="Times New Roman" w:cs="Times New Roman"/>
          <w:sz w:val="28"/>
          <w:szCs w:val="28"/>
        </w:rPr>
        <w:t>ята, что больше мы собрали грибов или ягод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0E4467" w:rsidRDefault="000E4467" w:rsidP="007361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Ответы детей. </w:t>
      </w:r>
    </w:p>
    <w:p w:rsidR="000E4467" w:rsidRDefault="000E4467" w:rsidP="007361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0E4467" w:rsidRDefault="000E4467" w:rsidP="007361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Правильно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Грибов мы собрали больше, а ягод меньше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Ребята, а кто живет в лесу?</w:t>
      </w:r>
    </w:p>
    <w:p w:rsidR="000E4467" w:rsidRDefault="000E4467" w:rsidP="007361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Ответы детей. </w:t>
      </w:r>
    </w:p>
    <w:p w:rsidR="000E4467" w:rsidRDefault="000E4467" w:rsidP="007361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0E4467" w:rsidRDefault="000E4467" w:rsidP="007361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мы изобразим медведей.</w:t>
      </w:r>
    </w:p>
    <w:p w:rsidR="003409E4" w:rsidRPr="003409E4" w:rsidRDefault="003409E4" w:rsidP="003409E4">
      <w:pPr>
        <w:spacing w:after="0" w:line="240" w:lineRule="auto"/>
        <w:ind w:left="360" w:right="9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Физкультминутка «Три медведя».</w:t>
      </w:r>
    </w:p>
    <w:p w:rsidR="003409E4" w:rsidRPr="003409E4" w:rsidRDefault="003409E4" w:rsidP="003409E4">
      <w:pPr>
        <w:spacing w:after="0" w:line="240" w:lineRule="auto"/>
        <w:ind w:right="9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 медведя шли домой             </w:t>
      </w:r>
      <w:r w:rsidRPr="003409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шагают на месте вперевалочку</w:t>
      </w:r>
    </w:p>
    <w:p w:rsidR="003409E4" w:rsidRPr="003409E4" w:rsidRDefault="003409E4" w:rsidP="003409E4">
      <w:pPr>
        <w:spacing w:after="0" w:line="240" w:lineRule="auto"/>
        <w:ind w:right="9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Папа был большой-большой.    </w:t>
      </w:r>
      <w:r w:rsidRPr="003409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Поднять руки над головой, потянуть вверх.</w:t>
      </w:r>
    </w:p>
    <w:p w:rsidR="003409E4" w:rsidRPr="003409E4" w:rsidRDefault="003409E4" w:rsidP="003409E4">
      <w:pPr>
        <w:spacing w:after="0" w:line="240" w:lineRule="auto"/>
        <w:ind w:right="9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с ним поменьше ростом,  </w:t>
      </w:r>
      <w:r w:rsidRPr="003409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Руки на уровне груди.</w:t>
      </w:r>
      <w:r w:rsidRPr="003409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340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сынок — малютка просто.         </w:t>
      </w:r>
      <w:r w:rsidRPr="003409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Присесть.</w:t>
      </w:r>
      <w:r w:rsidRPr="003409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340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маленький он был,         </w:t>
      </w:r>
      <w:r w:rsidRPr="003409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Присев,   качаться  по-медвежьи.</w:t>
      </w:r>
      <w:r w:rsidRPr="003409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340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погремушками ходил.               </w:t>
      </w:r>
      <w:r w:rsidRPr="003409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Встать, руки перед грудью сжаты в кулаки.</w:t>
      </w:r>
    </w:p>
    <w:p w:rsidR="003409E4" w:rsidRPr="003409E4" w:rsidRDefault="003409E4" w:rsidP="003409E4">
      <w:pPr>
        <w:spacing w:after="0" w:line="240" w:lineRule="auto"/>
        <w:ind w:right="9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Дзинь-дзинь, дзинь-дзинь.         </w:t>
      </w:r>
      <w:r w:rsidRPr="003409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имитируют игру с погремушками.</w:t>
      </w:r>
    </w:p>
    <w:p w:rsidR="003409E4" w:rsidRDefault="003409E4" w:rsidP="007361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09E4" w:rsidRDefault="003409E4" w:rsidP="007361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3409E4" w:rsidRDefault="003409E4" w:rsidP="007361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Замечательно ребята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Пойдемте дальше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Ой, да это пенек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Давайте посмотрим, что за ним. Ой, кто это?</w:t>
      </w:r>
    </w:p>
    <w:p w:rsidR="003409E4" w:rsidRDefault="003409E4" w:rsidP="007361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3409E4" w:rsidRDefault="003409E4" w:rsidP="007361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3409E4" w:rsidRDefault="003409E4" w:rsidP="007361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Конечно, это ежики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Большой это наверное папа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Поменьше кто? Правильно – мама, а самый маленький? Конечно, это малыш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что едят ежики?</w:t>
      </w:r>
    </w:p>
    <w:p w:rsidR="003409E4" w:rsidRDefault="003409E4" w:rsidP="007361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3409E4" w:rsidRDefault="003409E4" w:rsidP="007361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3409E4" w:rsidRDefault="003409E4" w:rsidP="007361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Грибы и ягоды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0796">
        <w:rPr>
          <w:rFonts w:ascii="Times New Roman" w:hAnsi="Times New Roman" w:cs="Times New Roman"/>
          <w:sz w:val="28"/>
          <w:szCs w:val="28"/>
        </w:rPr>
        <w:t>Скоро будет холодно на улице, а у наших ежиков нет домиков</w:t>
      </w:r>
      <w:proofErr w:type="gramStart"/>
      <w:r w:rsidR="0070079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00796">
        <w:rPr>
          <w:rFonts w:ascii="Times New Roman" w:hAnsi="Times New Roman" w:cs="Times New Roman"/>
          <w:sz w:val="28"/>
          <w:szCs w:val="28"/>
        </w:rPr>
        <w:t xml:space="preserve"> Давайте мы им сделаем их</w:t>
      </w:r>
      <w:proofErr w:type="gramStart"/>
      <w:r w:rsidR="0070079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00796">
        <w:rPr>
          <w:rFonts w:ascii="Times New Roman" w:hAnsi="Times New Roman" w:cs="Times New Roman"/>
          <w:sz w:val="28"/>
          <w:szCs w:val="28"/>
        </w:rPr>
        <w:t xml:space="preserve"> У вас на столах лежат геометрические фигуры. </w:t>
      </w:r>
    </w:p>
    <w:p w:rsidR="00700796" w:rsidRDefault="00700796" w:rsidP="007361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подходят к столам и садятся на стульчики.</w:t>
      </w:r>
    </w:p>
    <w:p w:rsidR="00700796" w:rsidRDefault="00700796" w:rsidP="007361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700796" w:rsidRDefault="00700796" w:rsidP="007361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 это за фигуры?</w:t>
      </w:r>
    </w:p>
    <w:p w:rsidR="00700796" w:rsidRDefault="00700796" w:rsidP="007361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700796" w:rsidRDefault="00700796" w:rsidP="007361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Воспитатель: </w:t>
      </w:r>
    </w:p>
    <w:p w:rsidR="00700796" w:rsidRDefault="00700796" w:rsidP="007361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 – квадраты и треугольники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Построим из них домики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больших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квадрата и треугольника построим домик для папы-ежика. Поменьше построим для мамы, а из маленьких – для малыша.</w:t>
      </w:r>
    </w:p>
    <w:p w:rsidR="00700796" w:rsidRDefault="00700796" w:rsidP="007361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есть время, то дети приклеивают это все на бумагу, а если нет, просто прикладывают.</w:t>
      </w:r>
    </w:p>
    <w:p w:rsidR="00700796" w:rsidRDefault="00700796" w:rsidP="007361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Воспитатель:</w:t>
      </w:r>
    </w:p>
    <w:p w:rsidR="00700796" w:rsidRDefault="00700796" w:rsidP="007361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Теперь наши ежики не замерзнут зимой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Молодцы ребята!</w:t>
      </w:r>
      <w:r w:rsidR="00736B16">
        <w:rPr>
          <w:rFonts w:ascii="Times New Roman" w:hAnsi="Times New Roman" w:cs="Times New Roman"/>
          <w:sz w:val="28"/>
          <w:szCs w:val="28"/>
        </w:rPr>
        <w:t xml:space="preserve"> Хорошее дело мы сделали!</w:t>
      </w:r>
    </w:p>
    <w:p w:rsidR="00700796" w:rsidRPr="003409E4" w:rsidRDefault="00700796" w:rsidP="007361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Рефлексия: куда мы сегодня попали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ответы); что собирали? (ответы) и т.д.</w:t>
      </w:r>
    </w:p>
    <w:sectPr w:rsidR="00700796" w:rsidRPr="003409E4" w:rsidSect="00546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2315C3"/>
    <w:multiLevelType w:val="multilevel"/>
    <w:tmpl w:val="98A461A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73610F"/>
    <w:rsid w:val="000E4467"/>
    <w:rsid w:val="003409E4"/>
    <w:rsid w:val="00546758"/>
    <w:rsid w:val="00700796"/>
    <w:rsid w:val="0073610F"/>
    <w:rsid w:val="00736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7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1">
    <w:name w:val="c11"/>
    <w:basedOn w:val="a0"/>
    <w:rsid w:val="003409E4"/>
  </w:style>
  <w:style w:type="paragraph" w:customStyle="1" w:styleId="c1">
    <w:name w:val="c1"/>
    <w:basedOn w:val="a"/>
    <w:rsid w:val="00340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409E4"/>
  </w:style>
  <w:style w:type="character" w:customStyle="1" w:styleId="apple-converted-space">
    <w:name w:val="apple-converted-space"/>
    <w:basedOn w:val="a0"/>
    <w:rsid w:val="003409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49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</cp:revision>
  <dcterms:created xsi:type="dcterms:W3CDTF">2013-12-19T17:18:00Z</dcterms:created>
  <dcterms:modified xsi:type="dcterms:W3CDTF">2013-12-19T18:02:00Z</dcterms:modified>
</cp:coreProperties>
</file>