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A" w:rsidRPr="00C9029A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занятия:</w:t>
      </w:r>
    </w:p>
    <w:p w:rsidR="00C9029A" w:rsidRPr="00C9029A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представление о днях недели, их последовательности.</w:t>
      </w:r>
    </w:p>
    <w:p w:rsidR="00C9029A" w:rsidRPr="00C9029A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сравнении смежных чисел в пределах 10.</w:t>
      </w:r>
    </w:p>
    <w:p w:rsidR="00C9029A" w:rsidRPr="00C9029A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отгадывать математические загадки.</w:t>
      </w:r>
    </w:p>
    <w:p w:rsidR="00C9029A" w:rsidRPr="00C9029A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самоконтроля.</w:t>
      </w:r>
    </w:p>
    <w:p w:rsidR="00C9029A" w:rsidRPr="00C107BE" w:rsidRDefault="00C9029A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математике.</w:t>
      </w:r>
    </w:p>
    <w:p w:rsidR="00030309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 xml:space="preserve">- закрепить представления детей о геометрических фигурах. </w:t>
      </w:r>
      <w:r w:rsidR="00030309">
        <w:rPr>
          <w:sz w:val="28"/>
          <w:szCs w:val="28"/>
        </w:rPr>
        <w:t xml:space="preserve">  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Треугольник, квадрат, круг, овал, ромб, трапеция.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закрепить знание основных цветов синий, желтый, красный, зеленый.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повторить прямой и обратный счет, количественный и порядковый.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развивать общую и мелкую моторику.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развивать память, мышление, внимание.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b/>
          <w:bCs/>
          <w:sz w:val="28"/>
          <w:szCs w:val="28"/>
          <w:u w:val="single"/>
        </w:rPr>
        <w:t>Воспитательные задачи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воспитывать умение слушать друг друга.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b/>
          <w:bCs/>
          <w:sz w:val="28"/>
          <w:szCs w:val="28"/>
          <w:u w:val="single"/>
        </w:rPr>
        <w:t>Словарная работа</w:t>
      </w:r>
    </w:p>
    <w:p w:rsidR="00C9029A" w:rsidRPr="00C9029A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активизировать в речи детей название геометрических фигур.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b/>
          <w:bCs/>
          <w:sz w:val="28"/>
          <w:szCs w:val="28"/>
        </w:rPr>
        <w:t>1. Ход занятия.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Ребята, сегодня мы отправляемся в мир загадок, вместе с Буратино.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У Буратино на столе разложено много фигур. Посмотрите, дети.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Ой, что это спросил Буратино, и показал на фигуру, у которой три угла, три стороны, три вершины.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я знаю загадку про эту фигуру.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Узнаешь сразу ты, кто я, на меня ты посмот</w:t>
      </w:r>
      <w:r w:rsidR="00F33BCF">
        <w:rPr>
          <w:sz w:val="28"/>
          <w:szCs w:val="28"/>
        </w:rPr>
        <w:t>ри, у меня всего, всего по три</w:t>
      </w:r>
      <w:r w:rsidRPr="00C107BE">
        <w:rPr>
          <w:sz w:val="28"/>
          <w:szCs w:val="28"/>
        </w:rPr>
        <w:t xml:space="preserve"> стороны и три угла, три пика острия. Мне это нравится вполне, ведь треугольник я.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  <w:u w:val="single"/>
        </w:rPr>
        <w:t>Дети:</w:t>
      </w:r>
      <w:r w:rsidRPr="00C107BE">
        <w:rPr>
          <w:sz w:val="28"/>
          <w:szCs w:val="28"/>
        </w:rPr>
        <w:t xml:space="preserve"> Треугольник!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Правильно!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Ой, а это что за фигура? Спросил Буратино и показал на квадрат.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и про эту фигуру я знаю загадку.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lastRenderedPageBreak/>
        <w:t>«Он давно знакомый мой, каждый угол в нем прямой, все четыре стороны одинаковой длины, вам представиться я рад, а зовут меня квадрат!»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что вы знаете о квадрате?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А здесь еще какой-то странный квадрат - сказал Буратино.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что это за фигура?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Прямоугольник.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у Буратино  все перепуталось в голове, и он хочет отдохнуть.</w:t>
      </w:r>
    </w:p>
    <w:p w:rsidR="00C9029A" w:rsidRPr="00C107BE" w:rsidRDefault="00C9029A" w:rsidP="0003030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C107BE">
        <w:rPr>
          <w:b/>
          <w:bCs/>
          <w:sz w:val="28"/>
          <w:szCs w:val="28"/>
        </w:rPr>
        <w:t>2. Физкультминутка</w:t>
      </w:r>
    </w:p>
    <w:p w:rsidR="00C9029A" w:rsidRPr="00C107BE" w:rsidRDefault="00C9029A" w:rsidP="0003030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107BE">
        <w:rPr>
          <w:sz w:val="28"/>
          <w:szCs w:val="28"/>
        </w:rPr>
        <w:t xml:space="preserve">Буратино потянулся, </w:t>
      </w:r>
      <w:r w:rsidRPr="00C107BE">
        <w:rPr>
          <w:sz w:val="28"/>
          <w:szCs w:val="28"/>
        </w:rPr>
        <w:br/>
        <w:t xml:space="preserve">Раз – нагнулся, </w:t>
      </w:r>
      <w:r w:rsidRPr="00C107BE">
        <w:rPr>
          <w:sz w:val="28"/>
          <w:szCs w:val="28"/>
        </w:rPr>
        <w:br/>
        <w:t xml:space="preserve">Два – нагнулся, </w:t>
      </w:r>
      <w:r w:rsidRPr="00C107BE">
        <w:rPr>
          <w:sz w:val="28"/>
          <w:szCs w:val="28"/>
        </w:rPr>
        <w:br/>
        <w:t xml:space="preserve">Три – нагнулся. </w:t>
      </w:r>
      <w:r w:rsidRPr="00C107BE">
        <w:rPr>
          <w:sz w:val="28"/>
          <w:szCs w:val="28"/>
        </w:rPr>
        <w:br/>
        <w:t xml:space="preserve">Руки в стороны развел, </w:t>
      </w:r>
      <w:r w:rsidRPr="00C107BE">
        <w:rPr>
          <w:sz w:val="28"/>
          <w:szCs w:val="28"/>
        </w:rPr>
        <w:br/>
        <w:t xml:space="preserve">Ключик видно не нашел. </w:t>
      </w:r>
      <w:r w:rsidRPr="00C107BE">
        <w:rPr>
          <w:sz w:val="28"/>
          <w:szCs w:val="28"/>
        </w:rPr>
        <w:br/>
        <w:t xml:space="preserve">Чтобы ключик нам достать, </w:t>
      </w:r>
      <w:r w:rsidRPr="00C107BE">
        <w:rPr>
          <w:sz w:val="28"/>
          <w:szCs w:val="28"/>
        </w:rPr>
        <w:br/>
        <w:t>Нужно на носочки встать.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Дети, на какую гео</w:t>
      </w:r>
      <w:r w:rsidR="00030309">
        <w:rPr>
          <w:sz w:val="28"/>
          <w:szCs w:val="28"/>
        </w:rPr>
        <w:t>метрическую фигуру похожи колеса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На круг.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Ой, опять какой - то странный круг, произнес Буратино.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Я знаю загадку про эту фигуру</w:t>
      </w:r>
    </w:p>
    <w:p w:rsidR="00C9029A" w:rsidRPr="00C107BE" w:rsidRDefault="00C9029A" w:rsidP="00C107BE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«Мальчик круг нарисовал - убежал</w:t>
      </w:r>
    </w:p>
    <w:p w:rsidR="00C9029A" w:rsidRPr="00C107BE" w:rsidRDefault="00C9029A" w:rsidP="00C107BE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Тут слоненок проходил - наступил</w:t>
      </w:r>
    </w:p>
    <w:p w:rsidR="00C9029A" w:rsidRPr="00C107BE" w:rsidRDefault="00C9029A" w:rsidP="00C107BE">
      <w:pPr>
        <w:pStyle w:val="stx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И из круга получился овал!»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  <w:u w:val="single"/>
        </w:rPr>
        <w:t>Дети:</w:t>
      </w:r>
      <w:r w:rsidRPr="00C107BE">
        <w:rPr>
          <w:sz w:val="28"/>
          <w:szCs w:val="28"/>
        </w:rPr>
        <w:t xml:space="preserve"> Овал!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А это что за фигуры? Спросил Буратино.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Трапеция, ромб.</w:t>
      </w:r>
    </w:p>
    <w:p w:rsidR="00C9029A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Теперь  Буратино знает все фигуры, молодцы ребята, помогли Буратино!</w:t>
      </w:r>
    </w:p>
    <w:p w:rsidR="00F33BCF" w:rsidRPr="00C107BE" w:rsidRDefault="00F33BCF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b/>
          <w:bCs/>
          <w:sz w:val="28"/>
          <w:szCs w:val="28"/>
        </w:rPr>
        <w:lastRenderedPageBreak/>
        <w:t>3. Ориентировка на листе бумаги.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Нарисуйте дети на своих листах эти фигуры.</w:t>
      </w:r>
    </w:p>
    <w:p w:rsidR="00C9029A" w:rsidRPr="00C107BE" w:rsidRDefault="00C9029A" w:rsidP="00C107B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C107BE">
        <w:rPr>
          <w:sz w:val="28"/>
          <w:szCs w:val="28"/>
        </w:rPr>
        <w:t>В центре листа - треугольник, справа от треугольника - квадрат, слева - прямоугольник, под прямоугольником - овал, над треугольником - круг, под квадратом - трапеция, под треугольником - ромб.</w:t>
      </w:r>
      <w:proofErr w:type="gramEnd"/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Сколько фигур у вас получилось, посчитайте.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Семь фигур.</w:t>
      </w:r>
    </w:p>
    <w:p w:rsidR="00C9029A" w:rsidRP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Назовите ребята соседей цифры 1, 3, 5, 7, 9, 2, 4, 6, 8, 10.</w:t>
      </w:r>
    </w:p>
    <w:p w:rsidR="00C107BE" w:rsidRDefault="00C9029A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07BE">
        <w:rPr>
          <w:sz w:val="28"/>
          <w:szCs w:val="28"/>
        </w:rPr>
        <w:t>- Молодцы, все справились!</w:t>
      </w:r>
    </w:p>
    <w:p w:rsidR="00030309" w:rsidRPr="00C107BE" w:rsidRDefault="00030309" w:rsidP="00C107BE">
      <w:pPr>
        <w:pStyle w:val="dlg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107BE" w:rsidRPr="00030309" w:rsidRDefault="00C107BE" w:rsidP="00C107BE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30309">
        <w:rPr>
          <w:rFonts w:ascii="Times New Roman" w:hAnsi="Times New Roman" w:cs="Times New Roman"/>
          <w:b/>
          <w:sz w:val="28"/>
          <w:szCs w:val="28"/>
        </w:rPr>
        <w:t>Дни недели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BE">
        <w:rPr>
          <w:rFonts w:ascii="Times New Roman" w:hAnsi="Times New Roman" w:cs="Times New Roman"/>
          <w:sz w:val="28"/>
          <w:szCs w:val="28"/>
        </w:rPr>
        <w:t xml:space="preserve">Буратино </w:t>
      </w:r>
      <w:proofErr w:type="gramStart"/>
      <w:r w:rsidRPr="00C107BE">
        <w:rPr>
          <w:rFonts w:ascii="Times New Roman" w:hAnsi="Times New Roman" w:cs="Times New Roman"/>
          <w:sz w:val="28"/>
          <w:szCs w:val="28"/>
        </w:rPr>
        <w:t>хочет проверить знаете</w:t>
      </w:r>
      <w:proofErr w:type="gramEnd"/>
      <w:r w:rsidRPr="00C107BE">
        <w:rPr>
          <w:rFonts w:ascii="Times New Roman" w:hAnsi="Times New Roman" w:cs="Times New Roman"/>
          <w:sz w:val="28"/>
          <w:szCs w:val="28"/>
        </w:rPr>
        <w:t xml:space="preserve"> ли вы дни недели.</w:t>
      </w:r>
      <w:r w:rsidRPr="00C1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ответить на вопросы:</w:t>
      </w:r>
    </w:p>
    <w:p w:rsidR="00C107BE" w:rsidRPr="00C9029A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дней в неделе?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BE" w:rsidRPr="00C9029A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первый день недели?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(понедельник)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BE" w:rsidRPr="00C9029A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за ним день недели?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(вторник)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BE" w:rsidRPr="00C9029A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следующий за вторником день недели?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BE" w:rsidRPr="00C9029A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по счёту?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(третий)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BE" w:rsidRDefault="00C107BE" w:rsidP="00C107B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день недели между четвергом и субботой? </w:t>
      </w:r>
      <w:r w:rsidRPr="00C9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(пятница)</w:t>
      </w: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309" w:rsidRPr="00C9029A" w:rsidRDefault="00030309" w:rsidP="000303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E4" w:rsidRPr="00030309" w:rsidRDefault="00C107BE" w:rsidP="00C107BE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30309">
        <w:rPr>
          <w:rFonts w:ascii="Times New Roman" w:hAnsi="Times New Roman" w:cs="Times New Roman"/>
          <w:b/>
          <w:sz w:val="28"/>
          <w:szCs w:val="28"/>
        </w:rPr>
        <w:t>Математические загадки</w:t>
      </w:r>
    </w:p>
    <w:p w:rsidR="00C107BE" w:rsidRPr="00C107BE" w:rsidRDefault="00C107BE" w:rsidP="00C107B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07BE">
        <w:rPr>
          <w:rFonts w:ascii="Times New Roman" w:hAnsi="Times New Roman" w:cs="Times New Roman"/>
          <w:sz w:val="28"/>
          <w:szCs w:val="28"/>
        </w:rPr>
        <w:t>Буратино подготовил вам загадки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к зайчонку на обед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 сосед.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пенёк зайчата сели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две морковки съели.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 ловок?</w:t>
      </w:r>
    </w:p>
    <w:p w:rsidR="00C107BE" w:rsidRPr="00C107BE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</w:t>
      </w:r>
    </w:p>
    <w:p w:rsidR="00030309" w:rsidRPr="00C9029A" w:rsidRDefault="00030309" w:rsidP="00F33B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Ёжик по лесу шёл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нашёл: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под берёзой,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 осины</w:t>
      </w:r>
    </w:p>
    <w:p w:rsidR="00C107BE" w:rsidRPr="00C107BE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плетёной корзине?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Забрала своих цыплят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бежали впереди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остались позади.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Беспокоится их мать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посчитать.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Сосчитайте-ка, ребята,</w:t>
      </w:r>
    </w:p>
    <w:p w:rsidR="00C107BE" w:rsidRPr="00C107BE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всех цыплят?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весёлых медвежат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</w:t>
      </w:r>
    </w:p>
    <w:p w:rsidR="00C107BE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</w:t>
      </w:r>
    </w:p>
    <w:p w:rsidR="00C107BE" w:rsidRPr="00C9029A" w:rsidRDefault="00C107BE" w:rsidP="00C107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BE" w:rsidRPr="00C107BE" w:rsidRDefault="00C107BE" w:rsidP="00C107BE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107BE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107BE" w:rsidRPr="00C107BE" w:rsidRDefault="00C107BE" w:rsidP="00C107BE">
      <w:pPr>
        <w:pStyle w:val="dlg"/>
        <w:ind w:left="720"/>
        <w:rPr>
          <w:sz w:val="28"/>
          <w:szCs w:val="28"/>
        </w:rPr>
      </w:pPr>
      <w:r w:rsidRPr="00C107BE">
        <w:rPr>
          <w:sz w:val="28"/>
          <w:szCs w:val="28"/>
        </w:rPr>
        <w:t>- Ребят а, скажите, вам понравилось в гостях у Буратино?</w:t>
      </w:r>
    </w:p>
    <w:p w:rsidR="00C107BE" w:rsidRPr="00C107BE" w:rsidRDefault="00C107BE" w:rsidP="00C107BE">
      <w:pPr>
        <w:pStyle w:val="dlg"/>
        <w:ind w:left="720"/>
        <w:rPr>
          <w:sz w:val="28"/>
          <w:szCs w:val="28"/>
        </w:rPr>
      </w:pPr>
      <w:r w:rsidRPr="00C107BE">
        <w:rPr>
          <w:sz w:val="28"/>
          <w:szCs w:val="28"/>
        </w:rPr>
        <w:t>- Чем занимались?</w:t>
      </w:r>
    </w:p>
    <w:p w:rsidR="00C107BE" w:rsidRPr="00C107BE" w:rsidRDefault="00C107BE" w:rsidP="00C107BE">
      <w:pPr>
        <w:pStyle w:val="dlg"/>
        <w:ind w:left="720"/>
        <w:rPr>
          <w:sz w:val="28"/>
          <w:szCs w:val="28"/>
        </w:rPr>
      </w:pPr>
      <w:r w:rsidRPr="00C107BE">
        <w:rPr>
          <w:sz w:val="28"/>
          <w:szCs w:val="28"/>
        </w:rPr>
        <w:t>- Все дети старались, молодцы!</w:t>
      </w:r>
    </w:p>
    <w:p w:rsidR="00C107BE" w:rsidRPr="00C107BE" w:rsidRDefault="00C107BE" w:rsidP="00C107B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C107BE" w:rsidRPr="00C107BE" w:rsidSect="00EA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9D"/>
    <w:multiLevelType w:val="hybridMultilevel"/>
    <w:tmpl w:val="16701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9CD"/>
    <w:multiLevelType w:val="multilevel"/>
    <w:tmpl w:val="798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23840"/>
    <w:multiLevelType w:val="multilevel"/>
    <w:tmpl w:val="798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F75DD"/>
    <w:multiLevelType w:val="multilevel"/>
    <w:tmpl w:val="EB5C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30B4A"/>
    <w:multiLevelType w:val="multilevel"/>
    <w:tmpl w:val="B53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9A"/>
    <w:rsid w:val="00030309"/>
    <w:rsid w:val="00456192"/>
    <w:rsid w:val="00670C69"/>
    <w:rsid w:val="009B6453"/>
    <w:rsid w:val="00C107BE"/>
    <w:rsid w:val="00C9029A"/>
    <w:rsid w:val="00EA7DE4"/>
    <w:rsid w:val="00F33BCF"/>
    <w:rsid w:val="00F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9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9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0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2012-12-16T17:18:00Z</dcterms:created>
  <dcterms:modified xsi:type="dcterms:W3CDTF">2013-01-17T17:15:00Z</dcterms:modified>
</cp:coreProperties>
</file>