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37" w:rsidRDefault="002B6737" w:rsidP="00CE21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5C5A6F" w:rsidRPr="00776EB9">
        <w:rPr>
          <w:rFonts w:ascii="Times New Roman" w:hAnsi="Times New Roman" w:cs="Times New Roman"/>
          <w:b/>
          <w:sz w:val="24"/>
          <w:szCs w:val="24"/>
        </w:rPr>
        <w:t>Цель</w:t>
      </w:r>
      <w:r w:rsidR="005C5A6F" w:rsidRPr="00776EB9">
        <w:rPr>
          <w:rFonts w:ascii="Times New Roman" w:hAnsi="Times New Roman" w:cs="Times New Roman"/>
          <w:sz w:val="24"/>
          <w:szCs w:val="24"/>
        </w:rPr>
        <w:t>:</w:t>
      </w:r>
      <w:r w:rsidR="003858F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858F4">
        <w:rPr>
          <w:rFonts w:ascii="Times New Roman" w:hAnsi="Times New Roman" w:cs="Times New Roman"/>
          <w:sz w:val="24"/>
          <w:szCs w:val="24"/>
        </w:rPr>
        <w:t>Обогащать знания</w:t>
      </w:r>
      <w:r w:rsidR="00B2680A" w:rsidRPr="00776EB9">
        <w:rPr>
          <w:rFonts w:ascii="Times New Roman" w:hAnsi="Times New Roman" w:cs="Times New Roman"/>
          <w:sz w:val="24"/>
          <w:szCs w:val="24"/>
        </w:rPr>
        <w:t xml:space="preserve"> детей  о ро</w:t>
      </w:r>
      <w:r>
        <w:rPr>
          <w:rFonts w:ascii="Times New Roman" w:hAnsi="Times New Roman" w:cs="Times New Roman"/>
          <w:sz w:val="24"/>
          <w:szCs w:val="24"/>
        </w:rPr>
        <w:t xml:space="preserve">дном крае, прошедшей </w:t>
      </w:r>
      <w:r w:rsidR="007F40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лимпиаде</w:t>
      </w:r>
      <w:r w:rsidR="003858F4">
        <w:rPr>
          <w:rFonts w:ascii="Times New Roman" w:hAnsi="Times New Roman" w:cs="Times New Roman"/>
          <w:sz w:val="24"/>
          <w:szCs w:val="24"/>
        </w:rPr>
        <w:t xml:space="preserve">, </w:t>
      </w:r>
      <w:r w:rsidR="003858F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3858F4" w:rsidRPr="003858F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оспитывать чувство гордости за Россию и Краснодарский край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80A" w:rsidRPr="002B6737" w:rsidRDefault="002B6737" w:rsidP="00CE219E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4D0F" w:rsidRPr="00776EB9">
        <w:rPr>
          <w:rFonts w:ascii="Times New Roman" w:hAnsi="Times New Roman" w:cs="Times New Roman"/>
          <w:b/>
          <w:sz w:val="24"/>
          <w:szCs w:val="24"/>
        </w:rPr>
        <w:t>Задачи</w:t>
      </w:r>
      <w:r w:rsidR="00754D0F" w:rsidRPr="00776EB9">
        <w:rPr>
          <w:rFonts w:ascii="Times New Roman" w:hAnsi="Times New Roman" w:cs="Times New Roman"/>
          <w:sz w:val="24"/>
          <w:szCs w:val="24"/>
        </w:rPr>
        <w:t>:</w:t>
      </w:r>
    </w:p>
    <w:p w:rsidR="00754D0F" w:rsidRPr="00776EB9" w:rsidRDefault="00754D0F" w:rsidP="00CE219E">
      <w:pPr>
        <w:pStyle w:val="a6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B9">
        <w:rPr>
          <w:rFonts w:ascii="Times New Roman" w:hAnsi="Times New Roman" w:cs="Times New Roman"/>
          <w:sz w:val="24"/>
          <w:szCs w:val="24"/>
        </w:rPr>
        <w:t>Активизировать и систематизировать знания детей о прошедшей олимпиаде, о достопримечательностях</w:t>
      </w:r>
      <w:r w:rsidR="00881417" w:rsidRPr="00776EB9">
        <w:rPr>
          <w:rFonts w:ascii="Times New Roman" w:hAnsi="Times New Roman" w:cs="Times New Roman"/>
          <w:sz w:val="24"/>
          <w:szCs w:val="24"/>
        </w:rPr>
        <w:t xml:space="preserve"> города Сочи, о животном и растите</w:t>
      </w:r>
      <w:r w:rsidR="00443E16">
        <w:rPr>
          <w:rFonts w:ascii="Times New Roman" w:hAnsi="Times New Roman" w:cs="Times New Roman"/>
          <w:sz w:val="24"/>
          <w:szCs w:val="24"/>
        </w:rPr>
        <w:t>льном мире Краснодарского  края</w:t>
      </w:r>
      <w:r w:rsidR="00881417" w:rsidRPr="00776EB9">
        <w:rPr>
          <w:rFonts w:ascii="Times New Roman" w:hAnsi="Times New Roman" w:cs="Times New Roman"/>
          <w:sz w:val="24"/>
          <w:szCs w:val="24"/>
        </w:rPr>
        <w:t>.</w:t>
      </w:r>
    </w:p>
    <w:p w:rsidR="003858F4" w:rsidRPr="003858F4" w:rsidRDefault="00881417" w:rsidP="00CE219E">
      <w:pPr>
        <w:pStyle w:val="a5"/>
        <w:numPr>
          <w:ilvl w:val="1"/>
          <w:numId w:val="16"/>
        </w:numPr>
        <w:spacing w:before="0" w:beforeAutospacing="0" w:after="0" w:afterAutospacing="0" w:line="360" w:lineRule="auto"/>
        <w:contextualSpacing/>
        <w:jc w:val="both"/>
        <w:textAlignment w:val="baseline"/>
      </w:pPr>
      <w:r w:rsidRPr="003858F4">
        <w:rPr>
          <w:bdr w:val="none" w:sz="0" w:space="0" w:color="auto" w:frame="1"/>
        </w:rPr>
        <w:t>Развивать интерес</w:t>
      </w:r>
      <w:r w:rsidR="003858F4" w:rsidRPr="003858F4">
        <w:rPr>
          <w:bdr w:val="none" w:sz="0" w:space="0" w:color="auto" w:frame="1"/>
        </w:rPr>
        <w:t xml:space="preserve"> </w:t>
      </w:r>
      <w:r w:rsidRPr="003858F4">
        <w:rPr>
          <w:bdr w:val="none" w:sz="0" w:space="0" w:color="auto" w:frame="1"/>
        </w:rPr>
        <w:t>к различным видам спорта, желание заниматься  физ</w:t>
      </w:r>
      <w:r w:rsidR="00443E16" w:rsidRPr="003858F4">
        <w:rPr>
          <w:bdr w:val="none" w:sz="0" w:space="0" w:color="auto" w:frame="1"/>
        </w:rPr>
        <w:t>культурой, координацию движений</w:t>
      </w:r>
      <w:r w:rsidRPr="003858F4">
        <w:rPr>
          <w:bdr w:val="none" w:sz="0" w:space="0" w:color="auto" w:frame="1"/>
        </w:rPr>
        <w:t xml:space="preserve">, внимание, наблюдательность. </w:t>
      </w:r>
    </w:p>
    <w:p w:rsidR="00881417" w:rsidRPr="003858F4" w:rsidRDefault="003858F4" w:rsidP="00CE219E">
      <w:pPr>
        <w:pStyle w:val="a5"/>
        <w:numPr>
          <w:ilvl w:val="1"/>
          <w:numId w:val="16"/>
        </w:numPr>
        <w:spacing w:before="0" w:beforeAutospacing="0" w:after="0" w:afterAutospacing="0" w:line="360" w:lineRule="auto"/>
        <w:contextualSpacing/>
        <w:jc w:val="both"/>
        <w:textAlignment w:val="baseline"/>
      </w:pPr>
      <w:r>
        <w:rPr>
          <w:bdr w:val="none" w:sz="0" w:space="0" w:color="auto" w:frame="1"/>
        </w:rPr>
        <w:t>Воспитывать бережное отношение к родной</w:t>
      </w:r>
      <w:r w:rsidR="00443E16" w:rsidRPr="003858F4">
        <w:rPr>
          <w:bdr w:val="none" w:sz="0" w:space="0" w:color="auto" w:frame="1"/>
        </w:rPr>
        <w:t xml:space="preserve"> природ</w:t>
      </w:r>
      <w:r>
        <w:rPr>
          <w:bdr w:val="none" w:sz="0" w:space="0" w:color="auto" w:frame="1"/>
        </w:rPr>
        <w:t>е</w:t>
      </w:r>
      <w:r w:rsidR="00CE219E">
        <w:rPr>
          <w:bdr w:val="none" w:sz="0" w:space="0" w:color="auto" w:frame="1"/>
        </w:rPr>
        <w:t>.</w:t>
      </w:r>
    </w:p>
    <w:p w:rsidR="003858F4" w:rsidRPr="00CE219E" w:rsidRDefault="003858F4" w:rsidP="00CE219E">
      <w:pPr>
        <w:pStyle w:val="a5"/>
        <w:numPr>
          <w:ilvl w:val="1"/>
          <w:numId w:val="16"/>
        </w:numPr>
        <w:spacing w:before="0" w:beforeAutospacing="0" w:after="0" w:afterAutospacing="0" w:line="360" w:lineRule="auto"/>
        <w:contextualSpacing/>
        <w:jc w:val="both"/>
        <w:textAlignment w:val="baseline"/>
      </w:pPr>
      <w:r>
        <w:rPr>
          <w:bdr w:val="none" w:sz="0" w:space="0" w:color="auto" w:frame="1"/>
        </w:rPr>
        <w:t>Закреплять умения рисовать животных по трафаретам.</w:t>
      </w:r>
    </w:p>
    <w:p w:rsidR="00CE219E" w:rsidRPr="00CE219E" w:rsidRDefault="00CE219E" w:rsidP="00CE219E">
      <w:pPr>
        <w:pStyle w:val="a5"/>
        <w:spacing w:before="0" w:beforeAutospacing="0" w:after="0" w:afterAutospacing="0" w:line="360" w:lineRule="auto"/>
        <w:ind w:left="1440"/>
        <w:contextualSpacing/>
        <w:jc w:val="both"/>
        <w:textAlignment w:val="baseline"/>
        <w:rPr>
          <w:sz w:val="16"/>
          <w:szCs w:val="16"/>
        </w:rPr>
      </w:pPr>
    </w:p>
    <w:p w:rsidR="0048721E" w:rsidRPr="00776EB9" w:rsidRDefault="0048721E" w:rsidP="00CE219E">
      <w:pPr>
        <w:pStyle w:val="a5"/>
        <w:spacing w:before="0" w:beforeAutospacing="0" w:after="0" w:afterAutospacing="0" w:line="360" w:lineRule="auto"/>
        <w:contextualSpacing/>
        <w:jc w:val="both"/>
        <w:textAlignment w:val="baseline"/>
        <w:rPr>
          <w:bdr w:val="none" w:sz="0" w:space="0" w:color="auto" w:frame="1"/>
        </w:rPr>
      </w:pPr>
      <w:r w:rsidRPr="00776EB9">
        <w:rPr>
          <w:b/>
          <w:bdr w:val="none" w:sz="0" w:space="0" w:color="auto" w:frame="1"/>
        </w:rPr>
        <w:t xml:space="preserve">     Демонстрационный материал</w:t>
      </w:r>
      <w:r w:rsidRPr="00776EB9">
        <w:rPr>
          <w:bdr w:val="none" w:sz="0" w:space="0" w:color="auto" w:frame="1"/>
        </w:rPr>
        <w:t xml:space="preserve">:   презентация </w:t>
      </w:r>
      <w:r w:rsidR="00443E16">
        <w:rPr>
          <w:bdr w:val="none" w:sz="0" w:space="0" w:color="auto" w:frame="1"/>
        </w:rPr>
        <w:t>«</w:t>
      </w:r>
      <w:r w:rsidR="00D57C11">
        <w:rPr>
          <w:bdr w:val="none" w:sz="0" w:space="0" w:color="auto" w:frame="1"/>
        </w:rPr>
        <w:t>О</w:t>
      </w:r>
      <w:r w:rsidRPr="00776EB9">
        <w:rPr>
          <w:bdr w:val="none" w:sz="0" w:space="0" w:color="auto" w:frame="1"/>
        </w:rPr>
        <w:t>лимпийские игры</w:t>
      </w:r>
      <w:r w:rsidR="006940C5">
        <w:rPr>
          <w:bdr w:val="none" w:sz="0" w:space="0" w:color="auto" w:frame="1"/>
        </w:rPr>
        <w:t xml:space="preserve"> в С</w:t>
      </w:r>
      <w:r w:rsidR="00D57C11">
        <w:rPr>
          <w:bdr w:val="none" w:sz="0" w:space="0" w:color="auto" w:frame="1"/>
        </w:rPr>
        <w:t>очи</w:t>
      </w:r>
      <w:r w:rsidR="00443E16">
        <w:rPr>
          <w:bdr w:val="none" w:sz="0" w:space="0" w:color="auto" w:frame="1"/>
        </w:rPr>
        <w:t>»,</w:t>
      </w:r>
      <w:r w:rsidR="002D0164">
        <w:rPr>
          <w:bdr w:val="none" w:sz="0" w:space="0" w:color="auto" w:frame="1"/>
        </w:rPr>
        <w:t xml:space="preserve"> карта Краснодарского края</w:t>
      </w:r>
      <w:r w:rsidRPr="00776EB9">
        <w:rPr>
          <w:bdr w:val="none" w:sz="0" w:space="0" w:color="auto" w:frame="1"/>
        </w:rPr>
        <w:t>, картина с изображением леса с карманами  для рисунков.</w:t>
      </w:r>
    </w:p>
    <w:p w:rsidR="0048721E" w:rsidRPr="00BF6516" w:rsidRDefault="0048721E" w:rsidP="00CE219E">
      <w:pPr>
        <w:pStyle w:val="a5"/>
        <w:spacing w:before="0" w:beforeAutospacing="0" w:after="0" w:afterAutospacing="0" w:line="360" w:lineRule="auto"/>
        <w:contextualSpacing/>
        <w:jc w:val="both"/>
        <w:textAlignment w:val="baseline"/>
        <w:rPr>
          <w:b/>
          <w:bdr w:val="none" w:sz="0" w:space="0" w:color="auto" w:frame="1"/>
        </w:rPr>
      </w:pPr>
      <w:r w:rsidRPr="00D57C11">
        <w:rPr>
          <w:b/>
          <w:bdr w:val="none" w:sz="0" w:space="0" w:color="auto" w:frame="1"/>
        </w:rPr>
        <w:t xml:space="preserve">     Оборудование</w:t>
      </w:r>
      <w:r w:rsidR="00443E16">
        <w:rPr>
          <w:bdr w:val="none" w:sz="0" w:space="0" w:color="auto" w:frame="1"/>
        </w:rPr>
        <w:t>: ноутбук</w:t>
      </w:r>
      <w:r w:rsidR="00A37424">
        <w:rPr>
          <w:bdr w:val="none" w:sz="0" w:space="0" w:color="auto" w:frame="1"/>
        </w:rPr>
        <w:t xml:space="preserve">, </w:t>
      </w:r>
      <w:r w:rsidRPr="00776EB9">
        <w:rPr>
          <w:bdr w:val="none" w:sz="0" w:space="0" w:color="auto" w:frame="1"/>
        </w:rPr>
        <w:t>диск с презентацией</w:t>
      </w:r>
      <w:r w:rsidR="00A37424">
        <w:rPr>
          <w:bdr w:val="none" w:sz="0" w:space="0" w:color="auto" w:frame="1"/>
        </w:rPr>
        <w:t>,</w:t>
      </w:r>
      <w:r w:rsidR="00CE219E">
        <w:rPr>
          <w:bdr w:val="none" w:sz="0" w:space="0" w:color="auto" w:frame="1"/>
        </w:rPr>
        <w:t xml:space="preserve"> запись</w:t>
      </w:r>
      <w:r w:rsidR="009524AA">
        <w:rPr>
          <w:bdr w:val="none" w:sz="0" w:space="0" w:color="auto" w:frame="1"/>
        </w:rPr>
        <w:t xml:space="preserve"> звуков природы</w:t>
      </w:r>
      <w:r w:rsidR="00A37424">
        <w:rPr>
          <w:bdr w:val="none" w:sz="0" w:space="0" w:color="auto" w:frame="1"/>
        </w:rPr>
        <w:t>,</w:t>
      </w:r>
      <w:r w:rsidR="006F2004">
        <w:rPr>
          <w:bdr w:val="none" w:sz="0" w:space="0" w:color="auto" w:frame="1"/>
        </w:rPr>
        <w:t xml:space="preserve"> </w:t>
      </w:r>
      <w:r w:rsidR="00A37424">
        <w:rPr>
          <w:bdr w:val="none" w:sz="0" w:space="0" w:color="auto" w:frame="1"/>
        </w:rPr>
        <w:t>дуги изображающие пещеры,</w:t>
      </w:r>
      <w:r w:rsidR="00CE219E">
        <w:rPr>
          <w:bdr w:val="none" w:sz="0" w:space="0" w:color="auto" w:frame="1"/>
        </w:rPr>
        <w:t xml:space="preserve">  </w:t>
      </w:r>
      <w:r w:rsidR="00443E16">
        <w:rPr>
          <w:bdr w:val="none" w:sz="0" w:space="0" w:color="auto" w:frame="1"/>
        </w:rPr>
        <w:t>дорожки изображающие реку</w:t>
      </w:r>
      <w:r w:rsidR="00A37424">
        <w:rPr>
          <w:bdr w:val="none" w:sz="0" w:space="0" w:color="auto" w:frame="1"/>
        </w:rPr>
        <w:t>,</w:t>
      </w:r>
      <w:r w:rsidR="00971103">
        <w:rPr>
          <w:bdr w:val="none" w:sz="0" w:space="0" w:color="auto" w:frame="1"/>
        </w:rPr>
        <w:t xml:space="preserve"> </w:t>
      </w:r>
      <w:r w:rsidR="00CE219E">
        <w:rPr>
          <w:bdr w:val="none" w:sz="0" w:space="0" w:color="auto" w:frame="1"/>
        </w:rPr>
        <w:t xml:space="preserve"> </w:t>
      </w:r>
      <w:r w:rsidR="00971103">
        <w:rPr>
          <w:bdr w:val="none" w:sz="0" w:space="0" w:color="auto" w:frame="1"/>
        </w:rPr>
        <w:t>модули,</w:t>
      </w:r>
      <w:r w:rsidR="00A37424">
        <w:rPr>
          <w:bdr w:val="none" w:sz="0" w:space="0" w:color="auto" w:frame="1"/>
        </w:rPr>
        <w:t xml:space="preserve"> скамейки изображающие бревно,</w:t>
      </w:r>
      <w:r w:rsidR="007906AE" w:rsidRPr="00776EB9">
        <w:rPr>
          <w:bdr w:val="none" w:sz="0" w:space="0" w:color="auto" w:frame="1"/>
        </w:rPr>
        <w:t xml:space="preserve"> костюм зайца с шапо</w:t>
      </w:r>
      <w:r w:rsidR="00D57C11">
        <w:rPr>
          <w:bdr w:val="none" w:sz="0" w:space="0" w:color="auto" w:frame="1"/>
        </w:rPr>
        <w:t>чкой олимпийского З</w:t>
      </w:r>
      <w:r w:rsidR="00A37424">
        <w:rPr>
          <w:bdr w:val="none" w:sz="0" w:space="0" w:color="auto" w:frame="1"/>
        </w:rPr>
        <w:t>айки,</w:t>
      </w:r>
      <w:r w:rsidR="007906AE" w:rsidRPr="00776EB9">
        <w:rPr>
          <w:bdr w:val="none" w:sz="0" w:space="0" w:color="auto" w:frame="1"/>
        </w:rPr>
        <w:t xml:space="preserve"> </w:t>
      </w:r>
      <w:r w:rsidR="00A37424">
        <w:rPr>
          <w:bdr w:val="none" w:sz="0" w:space="0" w:color="auto" w:frame="1"/>
        </w:rPr>
        <w:t xml:space="preserve"> народный костюм для Маши,</w:t>
      </w:r>
      <w:r w:rsidR="00D57C11">
        <w:rPr>
          <w:bdr w:val="none" w:sz="0" w:space="0" w:color="auto" w:frame="1"/>
        </w:rPr>
        <w:t xml:space="preserve"> </w:t>
      </w:r>
      <w:r w:rsidR="00443E16">
        <w:rPr>
          <w:bdr w:val="none" w:sz="0" w:space="0" w:color="auto" w:frame="1"/>
        </w:rPr>
        <w:t>эмблемы олимпиады</w:t>
      </w:r>
      <w:r w:rsidR="00A37424">
        <w:rPr>
          <w:bdr w:val="none" w:sz="0" w:space="0" w:color="auto" w:frame="1"/>
        </w:rPr>
        <w:t>,</w:t>
      </w:r>
      <w:r w:rsidR="00443E16">
        <w:rPr>
          <w:bdr w:val="none" w:sz="0" w:space="0" w:color="auto" w:frame="1"/>
        </w:rPr>
        <w:t xml:space="preserve"> </w:t>
      </w:r>
      <w:r w:rsidR="00A37424">
        <w:rPr>
          <w:bdr w:val="none" w:sz="0" w:space="0" w:color="auto" w:frame="1"/>
        </w:rPr>
        <w:t>трафареты,</w:t>
      </w:r>
      <w:r w:rsidR="007906AE" w:rsidRPr="00776EB9">
        <w:rPr>
          <w:bdr w:val="none" w:sz="0" w:space="0" w:color="auto" w:frame="1"/>
        </w:rPr>
        <w:t xml:space="preserve"> </w:t>
      </w:r>
      <w:r w:rsidR="00443E16">
        <w:rPr>
          <w:bdr w:val="none" w:sz="0" w:space="0" w:color="auto" w:frame="1"/>
        </w:rPr>
        <w:t>карандаши</w:t>
      </w:r>
      <w:r w:rsidR="00A37424">
        <w:rPr>
          <w:bdr w:val="none" w:sz="0" w:space="0" w:color="auto" w:frame="1"/>
        </w:rPr>
        <w:t>,</w:t>
      </w:r>
      <w:r w:rsidR="007906AE" w:rsidRPr="00776EB9">
        <w:rPr>
          <w:bdr w:val="none" w:sz="0" w:space="0" w:color="auto" w:frame="1"/>
        </w:rPr>
        <w:t xml:space="preserve"> бумага</w:t>
      </w:r>
      <w:r w:rsidR="00A37424">
        <w:rPr>
          <w:bdr w:val="none" w:sz="0" w:space="0" w:color="auto" w:frame="1"/>
        </w:rPr>
        <w:t>,</w:t>
      </w:r>
      <w:r w:rsidR="00443E16">
        <w:rPr>
          <w:bdr w:val="none" w:sz="0" w:space="0" w:color="auto" w:frame="1"/>
        </w:rPr>
        <w:t xml:space="preserve"> наборы игрушек фрукты</w:t>
      </w:r>
      <w:r w:rsidR="00A37424">
        <w:rPr>
          <w:bdr w:val="none" w:sz="0" w:space="0" w:color="auto" w:frame="1"/>
        </w:rPr>
        <w:t>,</w:t>
      </w:r>
      <w:r w:rsidR="00443E16">
        <w:rPr>
          <w:bdr w:val="none" w:sz="0" w:space="0" w:color="auto" w:frame="1"/>
        </w:rPr>
        <w:t xml:space="preserve"> </w:t>
      </w:r>
      <w:r w:rsidR="007906AE" w:rsidRPr="00776EB9">
        <w:rPr>
          <w:bdr w:val="none" w:sz="0" w:space="0" w:color="auto" w:frame="1"/>
        </w:rPr>
        <w:t>овощи</w:t>
      </w:r>
      <w:r w:rsidR="00A37424">
        <w:rPr>
          <w:bdr w:val="none" w:sz="0" w:space="0" w:color="auto" w:frame="1"/>
        </w:rPr>
        <w:t xml:space="preserve">, </w:t>
      </w:r>
      <w:r w:rsidR="007906AE" w:rsidRPr="00776EB9">
        <w:rPr>
          <w:bdr w:val="none" w:sz="0" w:space="0" w:color="auto" w:frame="1"/>
        </w:rPr>
        <w:t xml:space="preserve"> ягоды.</w:t>
      </w:r>
    </w:p>
    <w:p w:rsidR="00D57C11" w:rsidRPr="00CE219E" w:rsidRDefault="00D57C11" w:rsidP="00060EE7">
      <w:pPr>
        <w:pStyle w:val="a5"/>
        <w:spacing w:before="0" w:beforeAutospacing="0" w:after="0" w:afterAutospacing="0" w:line="360" w:lineRule="auto"/>
        <w:contextualSpacing/>
        <w:textAlignment w:val="baseline"/>
        <w:rPr>
          <w:sz w:val="16"/>
          <w:szCs w:val="16"/>
          <w:bdr w:val="none" w:sz="0" w:space="0" w:color="auto" w:frame="1"/>
        </w:rPr>
      </w:pPr>
    </w:p>
    <w:p w:rsidR="0082216C" w:rsidRPr="00776EB9" w:rsidRDefault="00D57C11" w:rsidP="00060EE7">
      <w:pPr>
        <w:pStyle w:val="a5"/>
        <w:spacing w:before="0" w:beforeAutospacing="0" w:after="0" w:afterAutospacing="0" w:line="360" w:lineRule="auto"/>
        <w:contextualSpacing/>
        <w:textAlignment w:val="baseline"/>
        <w:rPr>
          <w:b/>
          <w:bdr w:val="none" w:sz="0" w:space="0" w:color="auto" w:frame="1"/>
        </w:rPr>
      </w:pPr>
      <w:r>
        <w:rPr>
          <w:bdr w:val="none" w:sz="0" w:space="0" w:color="auto" w:frame="1"/>
        </w:rPr>
        <w:t xml:space="preserve">     </w:t>
      </w:r>
      <w:r w:rsidR="0082216C" w:rsidRPr="00776EB9">
        <w:rPr>
          <w:b/>
          <w:bdr w:val="none" w:sz="0" w:space="0" w:color="auto" w:frame="1"/>
        </w:rPr>
        <w:t xml:space="preserve"> Предварительная работа:</w:t>
      </w:r>
    </w:p>
    <w:p w:rsidR="00264933" w:rsidRPr="00776EB9" w:rsidRDefault="00264933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 х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удожественной  литературы о Краснодарском </w:t>
      </w: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крае;</w:t>
      </w:r>
    </w:p>
    <w:p w:rsidR="00264933" w:rsidRPr="00776EB9" w:rsidRDefault="00264933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   картин животного и растительного мира Краснодарского края;</w:t>
      </w:r>
    </w:p>
    <w:p w:rsidR="00264933" w:rsidRPr="00776EB9" w:rsidRDefault="00264933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 картой Краснодарского края;</w:t>
      </w:r>
    </w:p>
    <w:p w:rsidR="00264933" w:rsidRPr="00776EB9" w:rsidRDefault="00264933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</w:t>
      </w:r>
      <w:r w:rsidR="006B2475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дактические  и  словесные  игры;</w:t>
      </w:r>
    </w:p>
    <w:p w:rsidR="006B2475" w:rsidRPr="00776EB9" w:rsidRDefault="0057102B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E2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героев Маши и З</w:t>
      </w:r>
      <w:r w:rsidR="00237957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7957" w:rsidRPr="00776EB9" w:rsidRDefault="00237957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2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спортивного мероприятия «М</w:t>
      </w: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алые </w:t>
      </w:r>
      <w:r w:rsidR="00CE2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лимпийские игры</w:t>
      </w:r>
      <w:r w:rsidR="00CE2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6737" w:rsidRDefault="00237957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о</w:t>
      </w:r>
      <w:r w:rsidR="00D5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2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лимпиаде.</w:t>
      </w:r>
    </w:p>
    <w:p w:rsidR="00443E16" w:rsidRDefault="00443E16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933" w:rsidRPr="002B6737" w:rsidRDefault="002B6737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B2475" w:rsidRPr="00776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Ход </w:t>
      </w:r>
      <w:r w:rsidR="007F4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непосредственно </w:t>
      </w:r>
      <w:r w:rsidR="006B2475" w:rsidRPr="00776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образовательной деятельности:</w:t>
      </w:r>
    </w:p>
    <w:p w:rsidR="006B2475" w:rsidRPr="00776EB9" w:rsidRDefault="006B2475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группу входит</w:t>
      </w:r>
      <w:r w:rsidR="0069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грустная девочка</w:t>
      </w: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1BC3" w:rsidRPr="007F407E" w:rsidRDefault="006B2475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40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</w:p>
    <w:p w:rsidR="006B2475" w:rsidRPr="00776EB9" w:rsidRDefault="006B2475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</w:t>
      </w:r>
      <w:r w:rsidR="007F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Машенька! Что с тобой случилось</w:t>
      </w: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Почему ты такая г</w:t>
      </w:r>
      <w:r w:rsidR="00237957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</w:t>
      </w:r>
      <w:r w:rsidR="00237957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F407E" w:rsidRPr="007F407E" w:rsidRDefault="00443E16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40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Маша</w:t>
      </w:r>
      <w:r w:rsidR="007F46D6" w:rsidRPr="007F40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237957" w:rsidRPr="00776EB9" w:rsidRDefault="007F46D6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237957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7957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равствуйте</w:t>
      </w:r>
      <w:r w:rsidR="007F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Галина Александровна</w:t>
      </w:r>
      <w:r w:rsidR="00237957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здравствуйте</w:t>
      </w:r>
      <w:r w:rsidR="007F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37957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</w:t>
      </w:r>
      <w:r w:rsidR="0062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="00237957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наверно знаете</w:t>
      </w:r>
      <w:r w:rsidR="0062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37957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совсем недавно  у нас в</w:t>
      </w:r>
      <w:r w:rsidR="0062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Краснодарском </w:t>
      </w:r>
      <w:r w:rsidR="00237957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 прошла </w:t>
      </w:r>
      <w:r w:rsidR="007F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37957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лимпиада</w:t>
      </w:r>
      <w:r w:rsidR="0062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Т</w:t>
      </w:r>
      <w:r w:rsidR="00237957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было оче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 много гостей из разных стран</w:t>
      </w:r>
      <w:r w:rsidR="00237957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мне так и не удалось побывать на соревнованиях.</w:t>
      </w:r>
    </w:p>
    <w:p w:rsidR="00C91BC3" w:rsidRPr="007F407E" w:rsidRDefault="00443E16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40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r w:rsidR="00237957" w:rsidRPr="007F40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237957" w:rsidRPr="00776EB9" w:rsidRDefault="00237957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545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Машенька не расстраивайся.</w:t>
      </w: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ята давайте вместе поможем Маше</w:t>
      </w: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называется город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прошли олимпийские игры</w:t>
      </w: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5984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C91BC3" w:rsidRPr="007F407E" w:rsidRDefault="007F46D6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40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</w:p>
    <w:p w:rsidR="00545984" w:rsidRPr="00776EB9" w:rsidRDefault="007F46D6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545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Н</w:t>
      </w:r>
      <w:r w:rsidR="00545984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</w:t>
      </w:r>
      <w:r w:rsidR="007F2545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Краснодарский край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красивый и</w:t>
      </w:r>
      <w:r w:rsidR="0006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большой</w:t>
      </w:r>
      <w:r w:rsidR="00545984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до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браться до города Сочи очень не</w:t>
      </w:r>
      <w:r w:rsidR="00545984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легко. Но у нас в группе есть </w:t>
      </w:r>
      <w:r w:rsidR="0069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волшебная карта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9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</w:t>
      </w:r>
      <w:r w:rsidR="00545984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поможет нам показать Маше олимпийский город. Д</w:t>
      </w:r>
      <w:r w:rsidR="007F2545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</w:t>
      </w:r>
      <w:r w:rsidR="00545984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собират</w:t>
      </w:r>
      <w:r w:rsidR="007F2545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545984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дорогу</w:t>
      </w:r>
      <w:r w:rsidR="007F2545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76EB9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вы думаете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76EB9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нам понадобиться в пути? (ответы детей)</w:t>
      </w:r>
    </w:p>
    <w:p w:rsidR="007F2545" w:rsidRPr="00776EB9" w:rsidRDefault="007F2545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Дидактическая игр</w:t>
      </w: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7F4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«Собери фрукты</w:t>
      </w:r>
      <w:r w:rsidR="0062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ягоды</w:t>
      </w:r>
      <w:r w:rsidR="00776EB9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76EB9" w:rsidRDefault="00443E16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Цель игры</w:t>
      </w:r>
      <w:r w:rsidR="00776EB9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найти фрукты и ягоды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растут в К</w:t>
      </w:r>
      <w:r w:rsidR="00776EB9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раснодарском крае</w:t>
      </w:r>
      <w:r w:rsid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6EB9" w:rsidRDefault="00776EB9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предлагает детям и Маше среди предложенных  наборов игрушек найти и собрать в рюкзак  только необходимые фрукты и ягоды. </w:t>
      </w:r>
    </w:p>
    <w:p w:rsidR="00BC76C3" w:rsidRDefault="00443E16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0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r w:rsidR="00BC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3349" w:rsidRDefault="00093349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Молодцы быстро справились с заданием, а теперь все вместе скажем волшебные слова «Раз, два, три</w:t>
      </w:r>
      <w:r w:rsidR="007F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</w:t>
      </w:r>
      <w:r w:rsidR="007F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перемести!»</w:t>
      </w:r>
      <w:r w:rsidR="004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(кружатся)</w:t>
      </w:r>
    </w:p>
    <w:p w:rsidR="0057102B" w:rsidRDefault="00443E16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(слышны звуки природы</w:t>
      </w:r>
      <w:r w:rsidR="0057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пение птиц, журчание ручья.)</w:t>
      </w:r>
    </w:p>
    <w:p w:rsidR="00BC76C3" w:rsidRPr="007F407E" w:rsidRDefault="00BC76C3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40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Маша:</w:t>
      </w:r>
    </w:p>
    <w:p w:rsidR="00093349" w:rsidRDefault="0062614D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Галина Александровна, где  мы</w:t>
      </w:r>
      <w:r w:rsidR="0009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BC76C3" w:rsidRPr="007F407E" w:rsidRDefault="0062614D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40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r w:rsidR="00093349" w:rsidRPr="007F40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C216FC" w:rsidRDefault="00093349" w:rsidP="00060E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62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оказались с</w:t>
      </w:r>
      <w:r w:rsidR="0062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вами в горах</w:t>
      </w:r>
      <w:r w:rsidR="0006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называются наши горы</w:t>
      </w:r>
      <w:r w:rsidR="00C21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(ответы детей) Чтобы их преодолеть необходимо</w:t>
      </w:r>
      <w:r w:rsidR="0006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21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перебраться через реку </w:t>
      </w:r>
      <w:r w:rsidR="0006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камням, проползти по бревну</w:t>
      </w:r>
      <w:r w:rsidR="00BC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побывать в пещере.</w:t>
      </w:r>
      <w:r w:rsidR="0062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готовы к трудностям</w:t>
      </w:r>
      <w:r w:rsidR="00C21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62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C720B" w:rsidRPr="0077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</w:t>
      </w:r>
      <w:r w:rsidR="00C21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71103" w:rsidRDefault="00BC76C3" w:rsidP="00CC720B">
      <w:pPr>
        <w:spacing w:after="0" w:line="360" w:lineRule="auto"/>
        <w:contextualSpacing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C76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F13B5A" w:rsidRPr="00BC76C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«Полоса препятствий»</w:t>
      </w:r>
    </w:p>
    <w:p w:rsidR="00971103" w:rsidRPr="00060EE7" w:rsidRDefault="00971103" w:rsidP="00CC720B">
      <w:pPr>
        <w:pStyle w:val="a6"/>
        <w:numPr>
          <w:ilvl w:val="0"/>
          <w:numId w:val="24"/>
        </w:numPr>
        <w:spacing w:after="0" w:line="360" w:lineRule="auto"/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60EE7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Ползание по скамейке на животе</w:t>
      </w:r>
      <w:r w:rsidR="00060EE7" w:rsidRPr="00060EE7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060EE7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подтягиваясь руками</w:t>
      </w:r>
      <w:r w:rsidR="00060EE7" w:rsidRPr="00060EE7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971103" w:rsidRPr="0038076E" w:rsidRDefault="00971103" w:rsidP="00CC720B">
      <w:pPr>
        <w:pStyle w:val="a6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D11DE">
        <w:rPr>
          <w:rFonts w:ascii="Times New Roman" w:hAnsi="Times New Roman" w:cs="Times New Roman"/>
          <w:color w:val="000000"/>
          <w:sz w:val="24"/>
          <w:szCs w:val="24"/>
        </w:rPr>
        <w:t>одлезание</w:t>
      </w:r>
      <w:r w:rsidR="00380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 дугу</w:t>
      </w:r>
      <w:r w:rsidR="003807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076E" w:rsidRPr="0038076E" w:rsidRDefault="0038076E" w:rsidP="00CC720B">
      <w:pPr>
        <w:pStyle w:val="a6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Перешагивание через модули</w:t>
      </w:r>
      <w:r w:rsidR="006D11DE">
        <w:rPr>
          <w:rFonts w:ascii="Times New Roman" w:hAnsi="Times New Roman" w:cs="Times New Roman"/>
          <w:color w:val="000000"/>
          <w:sz w:val="24"/>
          <w:szCs w:val="24"/>
        </w:rPr>
        <w:t xml:space="preserve"> (20 см)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0EE7" w:rsidRPr="00060EE7" w:rsidRDefault="00060EE7" w:rsidP="00CC720B">
      <w:pPr>
        <w:pStyle w:val="a6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Прыжки через препятствия</w:t>
      </w:r>
      <w:r w:rsidR="003807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0EE7" w:rsidRDefault="00BC76C3" w:rsidP="00CC720B">
      <w:pPr>
        <w:spacing w:after="0" w:line="360" w:lineRule="auto"/>
        <w:contextualSpacing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720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Воспитатель</w:t>
      </w:r>
      <w:r w:rsidR="00F13B5A" w:rsidRPr="00060E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F13B5A" w:rsidRPr="00060EE7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060EE7" w:rsidRDefault="00060EE7" w:rsidP="00CC720B">
      <w:pPr>
        <w:spacing w:after="0" w:line="36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r w:rsidR="0062614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13B5A" w:rsidRPr="00F13B5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Ребята, какие вы ловкие, прошли все препятствия. А теперь можно сдела</w:t>
      </w:r>
      <w:r w:rsidR="00BC76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ть привал. </w:t>
      </w:r>
      <w:r w:rsidRPr="003D692E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Маша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="006261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показывает на картину</w:t>
      </w:r>
      <w:r w:rsidR="006F200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6261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 которой </w:t>
      </w:r>
      <w:r w:rsidR="00BC76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изображён лес): </w:t>
      </w:r>
    </w:p>
    <w:p w:rsidR="00060EE7" w:rsidRDefault="00060EE7" w:rsidP="00CC720B">
      <w:pPr>
        <w:spacing w:after="0" w:line="36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П</w:t>
      </w:r>
      <w:r w:rsidR="00BC76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осмотр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ите</w:t>
      </w:r>
      <w:r w:rsidR="006261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мы к лесу вышли</w:t>
      </w:r>
      <w:r w:rsidR="00BC76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6261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почему не слышно птиц и зверей</w:t>
      </w:r>
      <w:r w:rsidR="00073C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</w:p>
    <w:p w:rsidR="0062614D" w:rsidRDefault="00BC76C3" w:rsidP="00060EE7">
      <w:pPr>
        <w:spacing w:line="36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D692E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Воспитатель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3D692E" w:rsidRDefault="00140ACF" w:rsidP="00060EE7">
      <w:pPr>
        <w:spacing w:after="120" w:line="36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-</w:t>
      </w:r>
      <w:r w:rsidR="00BC76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Ребята</w:t>
      </w:r>
      <w:r w:rsidR="003D69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помогите</w:t>
      </w:r>
      <w:r w:rsidR="00A220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пожалуйста</w:t>
      </w:r>
      <w:r w:rsidR="00A220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оживить картину</w:t>
      </w:r>
      <w:r w:rsidR="00A220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BC76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="00A220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ужно нар</w:t>
      </w:r>
      <w:r w:rsidR="006261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исовать животных ж</w:t>
      </w:r>
      <w:r w:rsidR="00A220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ивущих в Краснодарском крае</w:t>
      </w:r>
      <w:r w:rsidR="006261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поселить их в лесу (</w:t>
      </w:r>
      <w:r w:rsidR="00A220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дети рисуют животных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A220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птиц</w:t>
      </w:r>
      <w:r w:rsidR="006261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 помощью трафаретов по контуру, воспитатель напоминает о технике безопасности</w:t>
      </w:r>
      <w:r w:rsidR="00A220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дети вставляют рисунки в карманы на картине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="00A220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155B77" w:rsidRDefault="003D692E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="00155B77" w:rsidRPr="0015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Смотри, Маша</w:t>
      </w:r>
      <w:r w:rsidR="00155B77" w:rsidRPr="00CE65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красочная и живая картина получилась. Это ребята постарались.</w:t>
      </w:r>
    </w:p>
    <w:p w:rsidR="00A22066" w:rsidRDefault="00155B77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5B77" w:rsidRDefault="00155B77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красиво! Пойдёмте дальше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D69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 с</w:t>
      </w:r>
      <w:r w:rsidR="00A2206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лышны звуки моря, прибоя и чаек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2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92E" w:rsidRDefault="000D457D" w:rsidP="00060EE7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45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 w:rsidRPr="007F46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Релаксация</w:t>
      </w:r>
    </w:p>
    <w:p w:rsidR="007F46D6" w:rsidRDefault="003D692E" w:rsidP="00060EE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0D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просит детей лечь на ковер ,</w:t>
      </w:r>
      <w:r w:rsidR="000D457D" w:rsidRPr="000D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закрыть глаза и представить место, где он</w:t>
      </w:r>
      <w:r w:rsidR="000D45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3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любя</w:t>
      </w:r>
      <w:r w:rsidR="000D457D" w:rsidRPr="000D457D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отдыхать, где он</w:t>
      </w:r>
      <w:r w:rsidR="000D45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D457D" w:rsidRPr="000D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</w:t>
      </w:r>
      <w:r w:rsidR="000D45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 безопасно себя чувствую</w:t>
      </w:r>
      <w:r w:rsidR="000D457D" w:rsidRPr="000D457D">
        <w:rPr>
          <w:rFonts w:ascii="Times New Roman" w:eastAsia="Times New Roman" w:hAnsi="Times New Roman" w:cs="Times New Roman"/>
          <w:sz w:val="24"/>
          <w:szCs w:val="24"/>
          <w:lang w:eastAsia="ru-RU"/>
        </w:rPr>
        <w:t>т. Продолжительность упражнения 1 – 2 м</w:t>
      </w:r>
      <w:r w:rsidR="000D45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В конце упражнения просит  детей</w:t>
      </w:r>
      <w:r w:rsidR="000D457D" w:rsidRPr="000D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открыть глаза, потянуться несколько раз, сесть, глубоко вздохнуть и встать.</w:t>
      </w:r>
      <w:r w:rsidR="000D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2066" w:rsidRDefault="00A22066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692E" w:rsidRDefault="00A22066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9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 шумит? (ответы детей) </w:t>
      </w:r>
    </w:p>
    <w:p w:rsidR="00A22066" w:rsidRDefault="003D692E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A220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наше море? (ответы детей)</w:t>
      </w:r>
    </w:p>
    <w:p w:rsidR="00A22066" w:rsidRDefault="00F31C41" w:rsidP="00060EE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</w:t>
      </w:r>
    </w:p>
    <w:p w:rsidR="00F31C41" w:rsidRDefault="00F31C41" w:rsidP="00060EE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Ура</w:t>
      </w:r>
      <w:r w:rsidR="003D692E">
        <w:rPr>
          <w:rFonts w:ascii="Times New Roman" w:eastAsia="Times New Roman" w:hAnsi="Times New Roman" w:cs="Times New Roman"/>
          <w:sz w:val="24"/>
          <w:szCs w:val="24"/>
          <w:lang w:eastAsia="ru-RU"/>
        </w:rPr>
        <w:t>!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добрались до олимпийского города Сочи!</w:t>
      </w:r>
      <w:r w:rsidR="00A22066" w:rsidRPr="00A2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(Маша </w:t>
      </w:r>
      <w:r w:rsidR="00A22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 детей к монитору,  на котором изображён город Сочи)</w:t>
      </w:r>
    </w:p>
    <w:p w:rsidR="00F31C41" w:rsidRDefault="00F31C41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входит ребёнок в костюме о</w:t>
      </w:r>
      <w:r w:rsidR="006940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лимпийского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айки.</w:t>
      </w:r>
    </w:p>
    <w:p w:rsidR="008957C9" w:rsidRDefault="00FA0F1A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Зайка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1C41" w:rsidRDefault="008957C9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0F1A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олимпийский</w:t>
      </w:r>
      <w:r w:rsidR="003D6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F31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айка белый,</w:t>
      </w:r>
    </w:p>
    <w:p w:rsidR="00F31C41" w:rsidRDefault="00A22066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ловкий сильный и умелый,</w:t>
      </w:r>
    </w:p>
    <w:p w:rsidR="00F31C41" w:rsidRDefault="00A22066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1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Смотрю</w:t>
      </w:r>
      <w:r w:rsidR="00C91B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узнали вы меня</w:t>
      </w:r>
    </w:p>
    <w:p w:rsidR="00F31C41" w:rsidRDefault="00A22066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1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r w:rsidR="003D6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мои друзья? </w:t>
      </w:r>
      <w:r w:rsidR="0057102B">
        <w:rPr>
          <w:rFonts w:ascii="Times New Roman" w:eastAsia="Times New Roman" w:hAnsi="Times New Roman" w:cs="Times New Roman"/>
          <w:sz w:val="24"/>
          <w:szCs w:val="24"/>
          <w:lang w:eastAsia="ru-RU"/>
        </w:rPr>
        <w:t>(д</w:t>
      </w:r>
      <w:r w:rsidR="00C91BC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называют символы олимпиады</w:t>
      </w:r>
      <w:r w:rsidR="005710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57C9" w:rsidRDefault="00A22066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Зайка</w:t>
      </w:r>
      <w:r w:rsidR="005710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102B" w:rsidRDefault="008957C9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так долго добирались,</w:t>
      </w:r>
    </w:p>
    <w:p w:rsidR="0057102B" w:rsidRDefault="00A22066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9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устали </w:t>
      </w:r>
      <w:r w:rsidR="003D6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так старались.</w:t>
      </w:r>
    </w:p>
    <w:p w:rsidR="0057102B" w:rsidRDefault="00A22066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91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Присядьте здесь и отдохните</w:t>
      </w:r>
      <w:r w:rsidR="003D69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02B" w:rsidRDefault="00A22066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город Сочи посмотрите!</w:t>
      </w:r>
    </w:p>
    <w:p w:rsidR="005171B2" w:rsidRDefault="00A22066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F46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 Зайкой (показываю</w:t>
      </w:r>
      <w:r w:rsidR="0051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</w:t>
      </w:r>
      <w:r w:rsidR="005171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198" w:rsidRDefault="003D692E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7F46D6" w:rsidRPr="003D6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слайд)</w:t>
      </w:r>
      <w:r w:rsidR="007F46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D5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4544" w:rsidRPr="00BF6516" w:rsidRDefault="008D5198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Олимпийские игры</w:t>
      </w:r>
      <w:r w:rsidR="00A2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спортивные соревнования, которые проходят один раз в четыре года, в них участвуют с</w:t>
      </w:r>
      <w:r w:rsidR="00A22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портсмены из разных 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6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Олимпийские игры – это очень древняя традиция, но Зимние олимпийские игры появились в </w:t>
      </w:r>
      <w:r w:rsidR="007F45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D5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впервые они состоялись в 1924 году. </w:t>
      </w:r>
    </w:p>
    <w:p w:rsidR="003D692E" w:rsidRDefault="003D692E" w:rsidP="003D692E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слайд): </w:t>
      </w:r>
    </w:p>
    <w:p w:rsidR="008D5198" w:rsidRDefault="008D5198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праздник для участников и зрителей – это церемония открытия.</w:t>
      </w:r>
    </w:p>
    <w:p w:rsidR="008D5198" w:rsidRDefault="008D5198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Зайка</w:t>
      </w:r>
      <w:r w:rsidR="003D6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слайд)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7C74" w:rsidRDefault="00A97C74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дружбы и честной спортивной игры</w:t>
      </w:r>
      <w:r w:rsidR="007F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олимпийский огонь.</w:t>
      </w:r>
    </w:p>
    <w:p w:rsidR="00A97C74" w:rsidRDefault="00A97C74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</w:t>
      </w:r>
      <w:r w:rsidR="007F45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виды зимнего спорта вы знаете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(ответы детей)</w:t>
      </w:r>
    </w:p>
    <w:p w:rsidR="00C1545A" w:rsidRDefault="003D692E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F4544">
        <w:rPr>
          <w:rFonts w:ascii="Times New Roman" w:eastAsia="Times New Roman" w:hAnsi="Times New Roman" w:cs="Times New Roman"/>
          <w:sz w:val="24"/>
          <w:szCs w:val="24"/>
          <w:lang w:eastAsia="ru-RU"/>
        </w:rPr>
        <w:t>4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154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545A" w:rsidRDefault="00C1545A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самых красивых видов спорта</w:t>
      </w:r>
      <w:r w:rsidR="007F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фигурное катание. В программу зимних олимпийских игр входит одиночное и парное катание.</w:t>
      </w:r>
    </w:p>
    <w:p w:rsidR="00C1545A" w:rsidRDefault="003D692E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Зайка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F4544">
        <w:rPr>
          <w:rFonts w:ascii="Times New Roman" w:eastAsia="Times New Roman" w:hAnsi="Times New Roman" w:cs="Times New Roman"/>
          <w:sz w:val="24"/>
          <w:szCs w:val="24"/>
          <w:lang w:eastAsia="ru-RU"/>
        </w:rPr>
        <w:t>5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154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545A" w:rsidRDefault="00C1545A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много </w:t>
      </w:r>
      <w:r w:rsidR="003D6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мужчин</w:t>
      </w:r>
      <w:r w:rsidR="003D692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женщин</w:t>
      </w:r>
      <w:r w:rsidR="003D692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545A" w:rsidRDefault="0062136C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F4544">
        <w:rPr>
          <w:rFonts w:ascii="Times New Roman" w:eastAsia="Times New Roman" w:hAnsi="Times New Roman" w:cs="Times New Roman"/>
          <w:sz w:val="24"/>
          <w:szCs w:val="24"/>
          <w:lang w:eastAsia="ru-RU"/>
        </w:rPr>
        <w:t>6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154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545A" w:rsidRDefault="00C1545A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r w:rsidR="007F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вызывают соревнования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стреляющих лыжников» - биатлон.</w:t>
      </w:r>
    </w:p>
    <w:p w:rsidR="003E27EF" w:rsidRDefault="00C1545A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3E27EF" w:rsidRPr="006213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6213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="003E27EF" w:rsidRPr="006213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</w:t>
      </w:r>
      <w:r w:rsidR="003E2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545A" w:rsidRDefault="003E27EF" w:rsidP="00060EE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</w:t>
      </w:r>
      <w:r w:rsidR="006213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давайте, как настоящие спортсмены сделаем разминку</w:t>
      </w:r>
      <w:r w:rsidR="00C1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737" w:rsidRDefault="002B6737" w:rsidP="00060EE7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67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Динамичес</w:t>
      </w:r>
      <w:r w:rsidR="003E2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кая пауза «Будем прыгать и скакать</w:t>
      </w:r>
      <w:r w:rsidRPr="002B67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E27EF" w:rsidRDefault="003E27EF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Раз, два, три, четыре, пять!</w:t>
      </w:r>
    </w:p>
    <w:p w:rsidR="003E27EF" w:rsidRDefault="003E27EF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Будем прыгать, и скакать! (прыжки на месте)</w:t>
      </w:r>
    </w:p>
    <w:p w:rsidR="003E27EF" w:rsidRDefault="003E27EF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Наклонился правый бок (наклоны туловища влево - вправо).</w:t>
      </w:r>
    </w:p>
    <w:p w:rsidR="003E27EF" w:rsidRDefault="003E27EF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Раз, два, три.</w:t>
      </w:r>
    </w:p>
    <w:p w:rsidR="00BF6516" w:rsidRDefault="00BF6516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Наклонился  левый бок.</w:t>
      </w:r>
    </w:p>
    <w:p w:rsidR="00BF6516" w:rsidRDefault="00BF6516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Раз, два, три.</w:t>
      </w:r>
    </w:p>
    <w:p w:rsidR="003E27EF" w:rsidRDefault="003E27EF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 сейчас поднимем ручки (руки вверх)</w:t>
      </w:r>
    </w:p>
    <w:p w:rsidR="003E27EF" w:rsidRDefault="003E27EF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 дотянемся до тучки.</w:t>
      </w:r>
    </w:p>
    <w:p w:rsidR="003E27EF" w:rsidRDefault="00A03DFB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Сядем на дорожку (присели на ковёр),</w:t>
      </w:r>
    </w:p>
    <w:p w:rsidR="00A03DFB" w:rsidRDefault="00A03DFB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Разомнём мы ножки.</w:t>
      </w:r>
    </w:p>
    <w:p w:rsidR="00A03DFB" w:rsidRDefault="00A03DFB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Согнём правую ножку (сгибаем ноги в колене),</w:t>
      </w:r>
    </w:p>
    <w:p w:rsidR="00A03DFB" w:rsidRDefault="00A03DFB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Раз, два, три.</w:t>
      </w:r>
    </w:p>
    <w:p w:rsidR="00BF6516" w:rsidRDefault="00BF6516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Согнём левую ножку,</w:t>
      </w:r>
    </w:p>
    <w:p w:rsidR="00BF6516" w:rsidRDefault="00BF6516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Раз, два, три.</w:t>
      </w:r>
    </w:p>
    <w:p w:rsidR="00A03DFB" w:rsidRDefault="00A03DFB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Ноги высоко подняли (подняли ноги вверх)</w:t>
      </w:r>
    </w:p>
    <w:p w:rsidR="00A03DFB" w:rsidRDefault="00A03DFB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 немного подержали.</w:t>
      </w:r>
    </w:p>
    <w:p w:rsidR="00A03DFB" w:rsidRDefault="00A03DFB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Головою покачали (движения головой)</w:t>
      </w:r>
    </w:p>
    <w:p w:rsidR="00A03DFB" w:rsidRDefault="00A03DFB" w:rsidP="00AB7844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 все дружно вместе встали (встали).</w:t>
      </w:r>
    </w:p>
    <w:p w:rsidR="00AB7844" w:rsidRPr="00AB7844" w:rsidRDefault="00AB7844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p w:rsidR="00C1545A" w:rsidRDefault="00AB7844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(</w:t>
      </w:r>
      <w:r w:rsidR="00FF6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слайд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1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1545A" w:rsidRDefault="00C1545A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Некоторые виды спорта – только для очень смелых людей</w:t>
      </w:r>
      <w:r w:rsidR="0040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6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0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с трамплина, гигантский слалом, скоростной спуск</w:t>
      </w:r>
      <w:r w:rsidR="00FF6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0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5224" w:rsidRDefault="00AB7844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Зайка</w:t>
      </w:r>
      <w:r w:rsidRPr="00A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F6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слайд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0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05224" w:rsidRDefault="00405224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играть в хоккей нужно много и упорно тренироваться с детства.</w:t>
      </w:r>
    </w:p>
    <w:p w:rsidR="00405224" w:rsidRDefault="00AB7844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405224" w:rsidRPr="00AB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 слайд)</w:t>
      </w:r>
      <w:r w:rsidR="0040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5224" w:rsidRDefault="00405224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 спуске на санях или в бобслее  спортсмены испытывают большую нагрузку.</w:t>
      </w:r>
    </w:p>
    <w:p w:rsidR="00405224" w:rsidRDefault="00AB7844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F6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слайд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F6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5224" w:rsidRDefault="00405224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Гордость нашей страны</w:t>
      </w:r>
      <w:r w:rsidR="00FF6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российские спортсмены</w:t>
      </w:r>
      <w:r w:rsidR="00FF6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очень радовались, когда </w:t>
      </w:r>
      <w:r w:rsidR="00FF6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выигрывали. На олимпиаде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 они заработали самое большое количество медалей.</w:t>
      </w:r>
    </w:p>
    <w:p w:rsidR="00405224" w:rsidRDefault="00AB7844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Зайка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F6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11слайд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0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5224" w:rsidRDefault="00FF6469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гордимся тем</w:t>
      </w:r>
      <w:r w:rsidR="0040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Олимпийские игры прошли в нашей стране в</w:t>
      </w:r>
      <w:r w:rsidR="00A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городе</w:t>
      </w:r>
      <w:r w:rsidR="0040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Сочи.</w:t>
      </w:r>
    </w:p>
    <w:p w:rsidR="00405224" w:rsidRDefault="00AB7844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</w:t>
      </w:r>
      <w:r w:rsidR="00FF6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слайд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0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5224" w:rsidRDefault="00405224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вместе с си</w:t>
      </w:r>
      <w:r w:rsidR="00FF6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мволами Зимней Олимпиады Зайкой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F6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Белым Мишкой </w:t>
      </w:r>
      <w:r w:rsidR="00E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Леопардом болели за российских спортсменов и наша команда победила! Мы лучшие!</w:t>
      </w:r>
    </w:p>
    <w:p w:rsidR="00EF2C81" w:rsidRDefault="00EF2C81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2C81" w:rsidRDefault="00FF6469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Спасибо большое</w:t>
      </w:r>
      <w:r w:rsidR="00A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E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айка</w:t>
      </w:r>
      <w:r w:rsidR="00A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очень понравилось у тебя в гостях!</w:t>
      </w:r>
    </w:p>
    <w:p w:rsidR="00EF2C81" w:rsidRDefault="00EF2C81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F2C81" w:rsidRDefault="00EF2C81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долго и интересно путешествовали, пришла пора возвращаться домой. Ребята</w:t>
      </w:r>
      <w:r w:rsidR="00A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расскажите Зайке</w:t>
      </w:r>
      <w:r w:rsidR="00722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какого мы города</w:t>
      </w:r>
      <w:r w:rsidR="00FE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r w:rsidR="007D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E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2060" w:rsidRDefault="00FE2060" w:rsidP="00FE2060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разворачивает волшебную карту, ребята находят на ней  город Краснодар</w:t>
      </w:r>
      <w:r w:rsidR="007D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C81" w:rsidRDefault="00722B42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</w:t>
      </w:r>
      <w:r w:rsidR="007D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прощается с детьми</w:t>
      </w:r>
      <w:r w:rsidR="00E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дарит сувениры на память уходит.</w:t>
      </w:r>
    </w:p>
    <w:p w:rsidR="007D43DC" w:rsidRDefault="007D43DC" w:rsidP="00060EE7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D57C11" w:rsidRPr="00722B42" w:rsidRDefault="00722B42" w:rsidP="007D43DC">
      <w:pPr>
        <w:spacing w:after="120" w:line="360" w:lineRule="auto"/>
        <w:contextualSpacing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EF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</w:t>
      </w:r>
      <w:r w:rsidR="007D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вместе скажем волшебные слова </w:t>
      </w:r>
      <w:r w:rsidR="00846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«Раз, два, 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 нас перемести!» (кружатся,  произносят вместе слова, </w:t>
      </w:r>
      <w:r w:rsidRPr="00722B42">
        <w:rPr>
          <w:rStyle w:val="c0"/>
          <w:rFonts w:ascii="Times New Roman" w:hAnsi="Times New Roman" w:cs="Times New Roman"/>
          <w:sz w:val="24"/>
          <w:szCs w:val="24"/>
        </w:rPr>
        <w:t>возвращаются домой</w:t>
      </w:r>
      <w:r>
        <w:rPr>
          <w:rStyle w:val="c0"/>
        </w:rPr>
        <w:t>)</w:t>
      </w:r>
      <w:r w:rsidR="007D43DC">
        <w:rPr>
          <w:rStyle w:val="c0"/>
        </w:rPr>
        <w:t>.</w:t>
      </w:r>
    </w:p>
    <w:p w:rsidR="007D43DC" w:rsidRDefault="00D57C11" w:rsidP="00060EE7">
      <w:pPr>
        <w:pStyle w:val="c1"/>
        <w:spacing w:before="0" w:beforeAutospacing="0" w:after="0" w:afterAutospacing="0" w:line="360" w:lineRule="auto"/>
        <w:contextualSpacing/>
        <w:jc w:val="both"/>
        <w:rPr>
          <w:rStyle w:val="c0"/>
        </w:rPr>
      </w:pPr>
      <w:r w:rsidRPr="007D43DC">
        <w:rPr>
          <w:rStyle w:val="c0"/>
          <w:i/>
        </w:rPr>
        <w:t>Воспитатель</w:t>
      </w:r>
      <w:r w:rsidR="00722B42">
        <w:rPr>
          <w:rStyle w:val="c0"/>
        </w:rPr>
        <w:t>:</w:t>
      </w:r>
    </w:p>
    <w:p w:rsidR="007D43DC" w:rsidRDefault="007D43DC" w:rsidP="00060EE7">
      <w:pPr>
        <w:pStyle w:val="c1"/>
        <w:spacing w:before="0" w:beforeAutospacing="0" w:after="0" w:afterAutospacing="0" w:line="360" w:lineRule="auto"/>
        <w:contextualSpacing/>
        <w:jc w:val="both"/>
        <w:rPr>
          <w:rStyle w:val="c0"/>
        </w:rPr>
      </w:pPr>
      <w:r>
        <w:rPr>
          <w:rStyle w:val="c0"/>
        </w:rPr>
        <w:t>-</w:t>
      </w:r>
      <w:r w:rsidR="00722B42">
        <w:rPr>
          <w:rStyle w:val="c0"/>
        </w:rPr>
        <w:t xml:space="preserve"> </w:t>
      </w:r>
      <w:r w:rsidR="00D57C11" w:rsidRPr="00527C64">
        <w:rPr>
          <w:rStyle w:val="c0"/>
        </w:rPr>
        <w:t>Что</w:t>
      </w:r>
      <w:r w:rsidR="00722B42">
        <w:rPr>
          <w:rStyle w:val="c0"/>
        </w:rPr>
        <w:t xml:space="preserve"> вам </w:t>
      </w:r>
      <w:r w:rsidR="00D57C11" w:rsidRPr="00527C64">
        <w:rPr>
          <w:rStyle w:val="c0"/>
        </w:rPr>
        <w:t xml:space="preserve"> больше всего понравилось в путешествии?</w:t>
      </w:r>
      <w:r w:rsidR="00C91BC3">
        <w:rPr>
          <w:rStyle w:val="c0"/>
        </w:rPr>
        <w:t xml:space="preserve"> </w:t>
      </w:r>
      <w:r>
        <w:rPr>
          <w:color w:val="000000"/>
        </w:rPr>
        <w:t>(ответы детей)</w:t>
      </w:r>
    </w:p>
    <w:p w:rsidR="00E02F79" w:rsidRDefault="00D57C11" w:rsidP="00060EE7">
      <w:pPr>
        <w:pStyle w:val="c1"/>
        <w:spacing w:before="0" w:beforeAutospacing="0" w:after="0" w:afterAutospacing="0" w:line="360" w:lineRule="auto"/>
        <w:contextualSpacing/>
        <w:jc w:val="both"/>
        <w:rPr>
          <w:rStyle w:val="c0"/>
        </w:rPr>
      </w:pPr>
      <w:r w:rsidRPr="00527C64">
        <w:rPr>
          <w:rStyle w:val="c0"/>
        </w:rPr>
        <w:t>Маша весело  со всеми прощается</w:t>
      </w:r>
      <w:r w:rsidR="00722B42">
        <w:rPr>
          <w:rStyle w:val="c0"/>
        </w:rPr>
        <w:t>, благодарит за помощь и уходит</w:t>
      </w:r>
      <w:r w:rsidR="00E02F79">
        <w:rPr>
          <w:rStyle w:val="c0"/>
        </w:rPr>
        <w:t>.</w:t>
      </w:r>
    </w:p>
    <w:p w:rsidR="00D57C11" w:rsidRPr="00527C64" w:rsidRDefault="00E02F79" w:rsidP="00060EE7">
      <w:pPr>
        <w:pStyle w:val="c1"/>
        <w:spacing w:before="0" w:beforeAutospacing="0" w:after="0" w:afterAutospacing="0" w:line="360" w:lineRule="auto"/>
        <w:contextualSpacing/>
        <w:jc w:val="both"/>
      </w:pPr>
      <w:r>
        <w:rPr>
          <w:rStyle w:val="c0"/>
        </w:rPr>
        <w:t>Д</w:t>
      </w:r>
      <w:r w:rsidR="00722B42" w:rsidRPr="00527C64">
        <w:rPr>
          <w:rStyle w:val="c0"/>
        </w:rPr>
        <w:t>ети обмениваются впечатлениями.</w:t>
      </w:r>
    </w:p>
    <w:p w:rsidR="00E02F79" w:rsidRDefault="00C94710" w:rsidP="00060EE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</w:t>
      </w:r>
    </w:p>
    <w:p w:rsidR="00FE7642" w:rsidRDefault="00FE7642" w:rsidP="00060EE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90187" w:rsidRPr="00990187" w:rsidRDefault="00C94710" w:rsidP="00A54FCE">
      <w:pPr>
        <w:spacing w:after="0" w:line="360" w:lineRule="auto"/>
        <w:contextualSpacing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E27EF" w:rsidRPr="00990187" w:rsidRDefault="003E27EF" w:rsidP="00990187">
      <w:pPr>
        <w:tabs>
          <w:tab w:val="left" w:pos="9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E27EF" w:rsidRPr="0099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01" w:rsidRDefault="00B07201" w:rsidP="008D5198">
      <w:pPr>
        <w:spacing w:after="0" w:line="240" w:lineRule="auto"/>
      </w:pPr>
      <w:r>
        <w:separator/>
      </w:r>
    </w:p>
  </w:endnote>
  <w:endnote w:type="continuationSeparator" w:id="0">
    <w:p w:rsidR="00B07201" w:rsidRDefault="00B07201" w:rsidP="008D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01" w:rsidRDefault="00B07201" w:rsidP="008D5198">
      <w:pPr>
        <w:spacing w:after="0" w:line="240" w:lineRule="auto"/>
      </w:pPr>
      <w:r>
        <w:separator/>
      </w:r>
    </w:p>
  </w:footnote>
  <w:footnote w:type="continuationSeparator" w:id="0">
    <w:p w:rsidR="00B07201" w:rsidRDefault="00B07201" w:rsidP="008D5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3D0"/>
    <w:multiLevelType w:val="multilevel"/>
    <w:tmpl w:val="CCD6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67FB1"/>
    <w:multiLevelType w:val="multilevel"/>
    <w:tmpl w:val="1202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E35C2"/>
    <w:multiLevelType w:val="multilevel"/>
    <w:tmpl w:val="14FEA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55A5D"/>
    <w:multiLevelType w:val="hybridMultilevel"/>
    <w:tmpl w:val="C09240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47F0A"/>
    <w:multiLevelType w:val="hybridMultilevel"/>
    <w:tmpl w:val="E2987738"/>
    <w:lvl w:ilvl="0" w:tplc="38D242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57BCF"/>
    <w:multiLevelType w:val="multilevel"/>
    <w:tmpl w:val="0250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A26E0"/>
    <w:multiLevelType w:val="multilevel"/>
    <w:tmpl w:val="4F2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52BED"/>
    <w:multiLevelType w:val="multilevel"/>
    <w:tmpl w:val="D0EC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C0103"/>
    <w:multiLevelType w:val="multilevel"/>
    <w:tmpl w:val="ECF2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A87446"/>
    <w:multiLevelType w:val="multilevel"/>
    <w:tmpl w:val="E1FA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A323C"/>
    <w:multiLevelType w:val="multilevel"/>
    <w:tmpl w:val="D6F6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9312F2"/>
    <w:multiLevelType w:val="multilevel"/>
    <w:tmpl w:val="336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1A3EF2"/>
    <w:multiLevelType w:val="multilevel"/>
    <w:tmpl w:val="03CA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777F0B"/>
    <w:multiLevelType w:val="multilevel"/>
    <w:tmpl w:val="28CC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A60E5"/>
    <w:multiLevelType w:val="multilevel"/>
    <w:tmpl w:val="0F82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5F6799"/>
    <w:multiLevelType w:val="multilevel"/>
    <w:tmpl w:val="5B86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A63D66"/>
    <w:multiLevelType w:val="multilevel"/>
    <w:tmpl w:val="6D3A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A82E8D"/>
    <w:multiLevelType w:val="multilevel"/>
    <w:tmpl w:val="4AC2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362423"/>
    <w:multiLevelType w:val="multilevel"/>
    <w:tmpl w:val="336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09446B"/>
    <w:multiLevelType w:val="multilevel"/>
    <w:tmpl w:val="EAB4996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C04B64"/>
    <w:multiLevelType w:val="multilevel"/>
    <w:tmpl w:val="E9AA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832F45"/>
    <w:multiLevelType w:val="multilevel"/>
    <w:tmpl w:val="3BB0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633CC8"/>
    <w:multiLevelType w:val="multilevel"/>
    <w:tmpl w:val="ECA2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514DE4"/>
    <w:multiLevelType w:val="multilevel"/>
    <w:tmpl w:val="E34C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21"/>
  </w:num>
  <w:num w:numId="5">
    <w:abstractNumId w:val="12"/>
  </w:num>
  <w:num w:numId="6">
    <w:abstractNumId w:val="22"/>
  </w:num>
  <w:num w:numId="7">
    <w:abstractNumId w:val="8"/>
  </w:num>
  <w:num w:numId="8">
    <w:abstractNumId w:val="17"/>
  </w:num>
  <w:num w:numId="9">
    <w:abstractNumId w:val="19"/>
  </w:num>
  <w:num w:numId="10">
    <w:abstractNumId w:val="16"/>
  </w:num>
  <w:num w:numId="11">
    <w:abstractNumId w:val="0"/>
  </w:num>
  <w:num w:numId="12">
    <w:abstractNumId w:val="13"/>
  </w:num>
  <w:num w:numId="13">
    <w:abstractNumId w:val="10"/>
  </w:num>
  <w:num w:numId="14">
    <w:abstractNumId w:val="1"/>
  </w:num>
  <w:num w:numId="15">
    <w:abstractNumId w:val="2"/>
  </w:num>
  <w:num w:numId="16">
    <w:abstractNumId w:val="11"/>
  </w:num>
  <w:num w:numId="17">
    <w:abstractNumId w:val="6"/>
  </w:num>
  <w:num w:numId="18">
    <w:abstractNumId w:val="18"/>
  </w:num>
  <w:num w:numId="19">
    <w:abstractNumId w:val="9"/>
  </w:num>
  <w:num w:numId="20">
    <w:abstractNumId w:val="7"/>
  </w:num>
  <w:num w:numId="21">
    <w:abstractNumId w:val="3"/>
  </w:num>
  <w:num w:numId="22">
    <w:abstractNumId w:val="15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67"/>
    <w:rsid w:val="00060EE7"/>
    <w:rsid w:val="00073C1E"/>
    <w:rsid w:val="00093349"/>
    <w:rsid w:val="000A4A64"/>
    <w:rsid w:val="000D03DA"/>
    <w:rsid w:val="000D457D"/>
    <w:rsid w:val="00113977"/>
    <w:rsid w:val="00140ACF"/>
    <w:rsid w:val="00153330"/>
    <w:rsid w:val="00155B77"/>
    <w:rsid w:val="00173FC5"/>
    <w:rsid w:val="001F46EB"/>
    <w:rsid w:val="00237957"/>
    <w:rsid w:val="00264933"/>
    <w:rsid w:val="00272B8E"/>
    <w:rsid w:val="002B6737"/>
    <w:rsid w:val="002D0164"/>
    <w:rsid w:val="002F4356"/>
    <w:rsid w:val="0038076E"/>
    <w:rsid w:val="003858F4"/>
    <w:rsid w:val="003A3E8C"/>
    <w:rsid w:val="003D692E"/>
    <w:rsid w:val="003E27EF"/>
    <w:rsid w:val="00405224"/>
    <w:rsid w:val="00425402"/>
    <w:rsid w:val="00437F0F"/>
    <w:rsid w:val="00443E16"/>
    <w:rsid w:val="00480E3D"/>
    <w:rsid w:val="0048721E"/>
    <w:rsid w:val="005171B2"/>
    <w:rsid w:val="00527C64"/>
    <w:rsid w:val="00545984"/>
    <w:rsid w:val="00557F07"/>
    <w:rsid w:val="0057102B"/>
    <w:rsid w:val="005C5A6F"/>
    <w:rsid w:val="0062136C"/>
    <w:rsid w:val="0062614D"/>
    <w:rsid w:val="0063539E"/>
    <w:rsid w:val="00682338"/>
    <w:rsid w:val="00686E56"/>
    <w:rsid w:val="006940C5"/>
    <w:rsid w:val="006B2475"/>
    <w:rsid w:val="006C32FB"/>
    <w:rsid w:val="006D11DE"/>
    <w:rsid w:val="006F2004"/>
    <w:rsid w:val="00722B42"/>
    <w:rsid w:val="00754D0F"/>
    <w:rsid w:val="00776EB9"/>
    <w:rsid w:val="007906AE"/>
    <w:rsid w:val="007A42A6"/>
    <w:rsid w:val="007B7767"/>
    <w:rsid w:val="007D43DC"/>
    <w:rsid w:val="007F2545"/>
    <w:rsid w:val="007F407E"/>
    <w:rsid w:val="007F4544"/>
    <w:rsid w:val="007F46D6"/>
    <w:rsid w:val="0082216C"/>
    <w:rsid w:val="00826BAF"/>
    <w:rsid w:val="00846AEE"/>
    <w:rsid w:val="00881417"/>
    <w:rsid w:val="008957C9"/>
    <w:rsid w:val="008C5C7C"/>
    <w:rsid w:val="008D1731"/>
    <w:rsid w:val="008D5198"/>
    <w:rsid w:val="009524AA"/>
    <w:rsid w:val="00956782"/>
    <w:rsid w:val="00971103"/>
    <w:rsid w:val="00990187"/>
    <w:rsid w:val="00A03DFB"/>
    <w:rsid w:val="00A22066"/>
    <w:rsid w:val="00A37424"/>
    <w:rsid w:val="00A54FCE"/>
    <w:rsid w:val="00A97C74"/>
    <w:rsid w:val="00AB7844"/>
    <w:rsid w:val="00B02313"/>
    <w:rsid w:val="00B07201"/>
    <w:rsid w:val="00B2680A"/>
    <w:rsid w:val="00B53C1A"/>
    <w:rsid w:val="00B75749"/>
    <w:rsid w:val="00BC76C3"/>
    <w:rsid w:val="00BF6516"/>
    <w:rsid w:val="00C06516"/>
    <w:rsid w:val="00C1545A"/>
    <w:rsid w:val="00C216FC"/>
    <w:rsid w:val="00C86251"/>
    <w:rsid w:val="00C91BC3"/>
    <w:rsid w:val="00C94710"/>
    <w:rsid w:val="00CC720B"/>
    <w:rsid w:val="00CE219E"/>
    <w:rsid w:val="00CE6568"/>
    <w:rsid w:val="00D12D20"/>
    <w:rsid w:val="00D57C11"/>
    <w:rsid w:val="00DF30BE"/>
    <w:rsid w:val="00E02F79"/>
    <w:rsid w:val="00E701F9"/>
    <w:rsid w:val="00E93B35"/>
    <w:rsid w:val="00E947DA"/>
    <w:rsid w:val="00EE38E6"/>
    <w:rsid w:val="00EF2C81"/>
    <w:rsid w:val="00F13B5A"/>
    <w:rsid w:val="00F31C41"/>
    <w:rsid w:val="00FA0F1A"/>
    <w:rsid w:val="00FE2060"/>
    <w:rsid w:val="00FE7642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90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F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356"/>
  </w:style>
  <w:style w:type="character" w:customStyle="1" w:styleId="c2">
    <w:name w:val="c2"/>
    <w:basedOn w:val="a0"/>
    <w:rsid w:val="002F4356"/>
  </w:style>
  <w:style w:type="paragraph" w:customStyle="1" w:styleId="c1">
    <w:name w:val="c1"/>
    <w:basedOn w:val="a"/>
    <w:rsid w:val="002F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5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7F07"/>
  </w:style>
  <w:style w:type="paragraph" w:styleId="a5">
    <w:name w:val="Normal (Web)"/>
    <w:basedOn w:val="a"/>
    <w:uiPriority w:val="99"/>
    <w:unhideWhenUsed/>
    <w:rsid w:val="0055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4D0F"/>
    <w:pPr>
      <w:ind w:left="720"/>
      <w:contextualSpacing/>
    </w:pPr>
  </w:style>
  <w:style w:type="character" w:customStyle="1" w:styleId="submenu-table">
    <w:name w:val="submenu-table"/>
    <w:basedOn w:val="a0"/>
    <w:rsid w:val="00F13B5A"/>
  </w:style>
  <w:style w:type="character" w:customStyle="1" w:styleId="butback">
    <w:name w:val="butback"/>
    <w:basedOn w:val="a0"/>
    <w:rsid w:val="00F13B5A"/>
  </w:style>
  <w:style w:type="paragraph" w:styleId="a7">
    <w:name w:val="header"/>
    <w:basedOn w:val="a"/>
    <w:link w:val="a8"/>
    <w:uiPriority w:val="99"/>
    <w:unhideWhenUsed/>
    <w:rsid w:val="008D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5198"/>
  </w:style>
  <w:style w:type="paragraph" w:styleId="a9">
    <w:name w:val="footer"/>
    <w:basedOn w:val="a"/>
    <w:link w:val="aa"/>
    <w:uiPriority w:val="99"/>
    <w:unhideWhenUsed/>
    <w:rsid w:val="008D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5198"/>
  </w:style>
  <w:style w:type="character" w:styleId="ab">
    <w:name w:val="Strong"/>
    <w:basedOn w:val="a0"/>
    <w:uiPriority w:val="22"/>
    <w:qFormat/>
    <w:rsid w:val="003E27E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90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1533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90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F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356"/>
  </w:style>
  <w:style w:type="character" w:customStyle="1" w:styleId="c2">
    <w:name w:val="c2"/>
    <w:basedOn w:val="a0"/>
    <w:rsid w:val="002F4356"/>
  </w:style>
  <w:style w:type="paragraph" w:customStyle="1" w:styleId="c1">
    <w:name w:val="c1"/>
    <w:basedOn w:val="a"/>
    <w:rsid w:val="002F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5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7F07"/>
  </w:style>
  <w:style w:type="paragraph" w:styleId="a5">
    <w:name w:val="Normal (Web)"/>
    <w:basedOn w:val="a"/>
    <w:uiPriority w:val="99"/>
    <w:unhideWhenUsed/>
    <w:rsid w:val="0055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4D0F"/>
    <w:pPr>
      <w:ind w:left="720"/>
      <w:contextualSpacing/>
    </w:pPr>
  </w:style>
  <w:style w:type="character" w:customStyle="1" w:styleId="submenu-table">
    <w:name w:val="submenu-table"/>
    <w:basedOn w:val="a0"/>
    <w:rsid w:val="00F13B5A"/>
  </w:style>
  <w:style w:type="character" w:customStyle="1" w:styleId="butback">
    <w:name w:val="butback"/>
    <w:basedOn w:val="a0"/>
    <w:rsid w:val="00F13B5A"/>
  </w:style>
  <w:style w:type="paragraph" w:styleId="a7">
    <w:name w:val="header"/>
    <w:basedOn w:val="a"/>
    <w:link w:val="a8"/>
    <w:uiPriority w:val="99"/>
    <w:unhideWhenUsed/>
    <w:rsid w:val="008D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5198"/>
  </w:style>
  <w:style w:type="paragraph" w:styleId="a9">
    <w:name w:val="footer"/>
    <w:basedOn w:val="a"/>
    <w:link w:val="aa"/>
    <w:uiPriority w:val="99"/>
    <w:unhideWhenUsed/>
    <w:rsid w:val="008D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5198"/>
  </w:style>
  <w:style w:type="character" w:styleId="ab">
    <w:name w:val="Strong"/>
    <w:basedOn w:val="a0"/>
    <w:uiPriority w:val="22"/>
    <w:qFormat/>
    <w:rsid w:val="003E27E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90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1533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0969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417166695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9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2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4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0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F82B-6D6B-4BBF-80F5-92028710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5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46</cp:revision>
  <cp:lastPrinted>2014-04-02T11:40:00Z</cp:lastPrinted>
  <dcterms:created xsi:type="dcterms:W3CDTF">2014-04-01T01:44:00Z</dcterms:created>
  <dcterms:modified xsi:type="dcterms:W3CDTF">2015-03-28T14:02:00Z</dcterms:modified>
</cp:coreProperties>
</file>