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FE" w:rsidRPr="00F008A0" w:rsidRDefault="00F008A0" w:rsidP="00206C55">
      <w:pPr>
        <w:jc w:val="both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Отзыв о деятельности педагога</w:t>
      </w:r>
    </w:p>
    <w:p w:rsidR="00B27EFE" w:rsidRPr="00F008A0" w:rsidRDefault="00F008A0" w:rsidP="00206C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B27EFE" w:rsidRPr="00F008A0">
        <w:rPr>
          <w:rFonts w:ascii="Times New Roman" w:hAnsi="Times New Roman" w:cs="Times New Roman"/>
          <w:sz w:val="24"/>
          <w:szCs w:val="24"/>
        </w:rPr>
        <w:t>За годы работы о</w:t>
      </w:r>
      <w:r w:rsidRPr="00F008A0">
        <w:rPr>
          <w:rFonts w:ascii="Times New Roman" w:hAnsi="Times New Roman" w:cs="Times New Roman"/>
          <w:sz w:val="24"/>
          <w:szCs w:val="24"/>
        </w:rPr>
        <w:t>б Ольге Георгиевне</w:t>
      </w:r>
      <w:r w:rsidR="00B27EFE" w:rsidRPr="00F008A0">
        <w:rPr>
          <w:rFonts w:ascii="Times New Roman" w:hAnsi="Times New Roman" w:cs="Times New Roman"/>
          <w:sz w:val="24"/>
          <w:szCs w:val="24"/>
        </w:rPr>
        <w:t xml:space="preserve"> сложилось мнение, как о человеке большой и доброй души, о  «профессионале»  в полном смысле этого слова.</w:t>
      </w:r>
    </w:p>
    <w:p w:rsidR="00B27EFE" w:rsidRPr="00F008A0" w:rsidRDefault="00B27EFE" w:rsidP="00206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Хорошо владеет разнообразными методиками музыкального воспитания и обучения дошкольников. Применяет в своей практике инновационные формы работы, получая при этом положительные результаты.</w:t>
      </w:r>
    </w:p>
    <w:p w:rsidR="00F008A0" w:rsidRPr="00F008A0" w:rsidRDefault="00F008A0" w:rsidP="00206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             Ольга Георгиевна п</w:t>
      </w:r>
      <w:r w:rsidR="00B27EFE" w:rsidRPr="00F008A0">
        <w:rPr>
          <w:rFonts w:ascii="Times New Roman" w:hAnsi="Times New Roman" w:cs="Times New Roman"/>
          <w:sz w:val="24"/>
          <w:szCs w:val="24"/>
        </w:rPr>
        <w:t xml:space="preserve">росвещает коллег в вопросах музыкально – ритмического воспитания детей, консультирует  их по вопросам организации театрализованной деятельности, развитию певческих навыков в музыкальной деятельности. Дает практические советы по развитию музыкальной и эстетической культуры детей. </w:t>
      </w:r>
    </w:p>
    <w:p w:rsidR="00B27EFE" w:rsidRPr="00F008A0" w:rsidRDefault="00F008A0" w:rsidP="00206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             Ольга Георгиевна п</w:t>
      </w:r>
      <w:r w:rsidR="00B27EFE" w:rsidRPr="00F008A0">
        <w:rPr>
          <w:rFonts w:ascii="Times New Roman" w:hAnsi="Times New Roman" w:cs="Times New Roman"/>
          <w:sz w:val="24"/>
          <w:szCs w:val="24"/>
        </w:rPr>
        <w:t>роводит утренники, всегда радует нас широким репертуаром песен, стихов, новыми сценариями. Создает уют и праздничную атмосферу, заражая и детей и взрослых своим оптимизмом, жизнерадостностью, хорошим настроением.</w:t>
      </w:r>
    </w:p>
    <w:p w:rsidR="00B27EFE" w:rsidRPr="00F008A0" w:rsidRDefault="00F008A0" w:rsidP="00206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             Ольга Георгиевна </w:t>
      </w:r>
      <w:r w:rsidR="00B27EFE" w:rsidRPr="00F008A0">
        <w:rPr>
          <w:rFonts w:ascii="Times New Roman" w:hAnsi="Times New Roman" w:cs="Times New Roman"/>
          <w:sz w:val="24"/>
          <w:szCs w:val="24"/>
        </w:rPr>
        <w:t xml:space="preserve"> проводит консультации для родителей по вопросам музыкального воспитания и развития детей, а так же дает рекомендации по проведению праздников в кругу семьи.</w:t>
      </w: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5E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8A0" w:rsidSect="00B27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EFE"/>
    <w:rsid w:val="00206C55"/>
    <w:rsid w:val="003C53DB"/>
    <w:rsid w:val="00497A95"/>
    <w:rsid w:val="00554DEA"/>
    <w:rsid w:val="005E3668"/>
    <w:rsid w:val="0064475C"/>
    <w:rsid w:val="006845F4"/>
    <w:rsid w:val="00811C47"/>
    <w:rsid w:val="00860503"/>
    <w:rsid w:val="00880956"/>
    <w:rsid w:val="00933A64"/>
    <w:rsid w:val="009569FE"/>
    <w:rsid w:val="00967BEC"/>
    <w:rsid w:val="009F306E"/>
    <w:rsid w:val="00A500DB"/>
    <w:rsid w:val="00AE7E3D"/>
    <w:rsid w:val="00B27EFE"/>
    <w:rsid w:val="00C73838"/>
    <w:rsid w:val="00DC5FEF"/>
    <w:rsid w:val="00E41240"/>
    <w:rsid w:val="00F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</dc:creator>
  <cp:keywords/>
  <dc:description/>
  <cp:lastModifiedBy>яло</cp:lastModifiedBy>
  <cp:revision>15</cp:revision>
  <cp:lastPrinted>2001-07-09T20:01:00Z</cp:lastPrinted>
  <dcterms:created xsi:type="dcterms:W3CDTF">2001-07-07T10:43:00Z</dcterms:created>
  <dcterms:modified xsi:type="dcterms:W3CDTF">2015-03-31T15:48:00Z</dcterms:modified>
</cp:coreProperties>
</file>