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18" w:rsidRPr="00213B10" w:rsidRDefault="00663618" w:rsidP="0021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3B10">
        <w:rPr>
          <w:rFonts w:ascii="Times New Roman" w:hAnsi="Times New Roman" w:cs="Times New Roman"/>
          <w:sz w:val="28"/>
          <w:szCs w:val="28"/>
          <w:u w:val="single"/>
        </w:rPr>
        <w:t>Урок технологии, 1 класс, 4 четверть</w:t>
      </w:r>
    </w:p>
    <w:p w:rsidR="00663618" w:rsidRPr="00213B10" w:rsidRDefault="00663618" w:rsidP="0021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3B10">
        <w:rPr>
          <w:rFonts w:ascii="Times New Roman" w:hAnsi="Times New Roman" w:cs="Times New Roman"/>
          <w:sz w:val="28"/>
          <w:szCs w:val="28"/>
          <w:u w:val="single"/>
        </w:rPr>
        <w:t xml:space="preserve">Подготовила и провела </w:t>
      </w:r>
      <w:proofErr w:type="spellStart"/>
      <w:r w:rsidRPr="00213B10">
        <w:rPr>
          <w:rFonts w:ascii="Times New Roman" w:hAnsi="Times New Roman" w:cs="Times New Roman"/>
          <w:sz w:val="28"/>
          <w:szCs w:val="28"/>
          <w:u w:val="single"/>
        </w:rPr>
        <w:t>Пепенина</w:t>
      </w:r>
      <w:proofErr w:type="spellEnd"/>
      <w:r w:rsidRPr="00213B10">
        <w:rPr>
          <w:rFonts w:ascii="Times New Roman" w:hAnsi="Times New Roman" w:cs="Times New Roman"/>
          <w:sz w:val="28"/>
          <w:szCs w:val="28"/>
          <w:u w:val="single"/>
        </w:rPr>
        <w:t xml:space="preserve"> Лариса Геннадьевна</w:t>
      </w:r>
    </w:p>
    <w:p w:rsidR="00663618" w:rsidRDefault="00663618" w:rsidP="0066361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3B10">
        <w:rPr>
          <w:rFonts w:ascii="Times New Roman" w:hAnsi="Times New Roman" w:cs="Times New Roman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Мозаика из геометрических фигур</w:t>
      </w:r>
    </w:p>
    <w:p w:rsidR="00663618" w:rsidRDefault="00663618" w:rsidP="0066361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3B10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комплексного применения знаний</w:t>
      </w:r>
    </w:p>
    <w:p w:rsidR="00663618" w:rsidRDefault="00663618" w:rsidP="0066361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3B10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закрепления умения составлять из геометрических фигур различные изображения.</w:t>
      </w:r>
    </w:p>
    <w:p w:rsidR="00663618" w:rsidRPr="00213B10" w:rsidRDefault="00663618" w:rsidP="00663618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3B10">
        <w:rPr>
          <w:rFonts w:ascii="Times New Roman" w:hAnsi="Times New Roman" w:cs="Times New Roman"/>
          <w:sz w:val="24"/>
          <w:szCs w:val="24"/>
          <w:u w:val="single"/>
        </w:rPr>
        <w:t>Задачи урока:</w:t>
      </w:r>
    </w:p>
    <w:p w:rsidR="00663618" w:rsidRDefault="00C90513" w:rsidP="00C90513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закреплению знаний о геометрических фигурах</w:t>
      </w:r>
    </w:p>
    <w:p w:rsidR="00C90513" w:rsidRDefault="00C90513" w:rsidP="00C90513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умения планировать свою работу, сообразительности, логического мышления, внимания, воображения</w:t>
      </w:r>
    </w:p>
    <w:p w:rsidR="00C90513" w:rsidRDefault="00C90513" w:rsidP="00C90513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воспитанию аккуратности, культуре труда, самостоятельности при выполнении работы</w:t>
      </w:r>
    </w:p>
    <w:p w:rsidR="00C90513" w:rsidRPr="00213B10" w:rsidRDefault="00C90513" w:rsidP="00C9051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B10">
        <w:rPr>
          <w:rFonts w:ascii="Times New Roman" w:hAnsi="Times New Roman" w:cs="Times New Roman"/>
          <w:b/>
          <w:sz w:val="24"/>
          <w:szCs w:val="24"/>
        </w:rPr>
        <w:t>Планируемые результаты образования:</w:t>
      </w:r>
    </w:p>
    <w:p w:rsidR="00C90513" w:rsidRDefault="00C90513" w:rsidP="00C905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3B10">
        <w:rPr>
          <w:rFonts w:ascii="Times New Roman" w:hAnsi="Times New Roman" w:cs="Times New Roman"/>
          <w:i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будет сформирован интерес к предметно-исследовательской деятельности, предложенной в учебнике и образце, получат возможность для формирования ориентации на анализ соответствия результатов труда требованиям конкретной учебной задачи.</w:t>
      </w:r>
    </w:p>
    <w:p w:rsidR="00C90513" w:rsidRDefault="00C90513" w:rsidP="00C905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3B10">
        <w:rPr>
          <w:rFonts w:ascii="Times New Roman" w:hAnsi="Times New Roman" w:cs="Times New Roman"/>
          <w:i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научатся понимать правила создания рукотворных предметов, использовать эти правила в своей деятельности; изготавливать плоскостные изделия по рисункам, схемам; наблюдать информационные объекты различной природы, которые демонстрирует взрослый; получат возможность для формирования умения изготавливать изделия по простейшим чертежам.</w:t>
      </w:r>
    </w:p>
    <w:p w:rsidR="00C90513" w:rsidRPr="00213B10" w:rsidRDefault="00C90513" w:rsidP="00C90513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13B10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213B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90513" w:rsidRDefault="00C90513" w:rsidP="00C905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3B10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научатся осознанно читать тексты с целью освоения и использования информации; получат возможность научиться под руководством учителя</w:t>
      </w:r>
      <w:r w:rsidR="00B854C9">
        <w:rPr>
          <w:rFonts w:ascii="Times New Roman" w:hAnsi="Times New Roman" w:cs="Times New Roman"/>
          <w:sz w:val="24"/>
          <w:szCs w:val="24"/>
        </w:rPr>
        <w:t xml:space="preserve"> в сотрудничестве с одноклассниками осуществлять выбор способов решения задач в зависимости от конкретных условий.</w:t>
      </w:r>
    </w:p>
    <w:p w:rsidR="00B854C9" w:rsidRDefault="00B854C9" w:rsidP="00C905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3B10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научатся контролировать действия партнеров в совместной деятельности; получат возможность научиться ориентироваться на позицию партнера в общении и взаимодействии.</w:t>
      </w:r>
    </w:p>
    <w:p w:rsidR="00B854C9" w:rsidRDefault="00B854C9" w:rsidP="00C905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3B10">
        <w:rPr>
          <w:rFonts w:ascii="Times New Roman" w:hAnsi="Times New Roman" w:cs="Times New Roman"/>
          <w:i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научатся учитывать выделенные учителем ориентиры действия в  учебном материале; получат возможность научиться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действия и вносить необходимые коррективы.</w:t>
      </w:r>
    </w:p>
    <w:p w:rsidR="00B854C9" w:rsidRPr="00213B10" w:rsidRDefault="00B854C9" w:rsidP="00C90513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3B10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B854C9" w:rsidRDefault="00B854C9" w:rsidP="00B854C9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58D0">
        <w:rPr>
          <w:rFonts w:ascii="Times New Roman" w:hAnsi="Times New Roman" w:cs="Times New Roman"/>
          <w:i/>
          <w:sz w:val="24"/>
          <w:szCs w:val="24"/>
        </w:rPr>
        <w:t>Демонстрационное</w:t>
      </w:r>
      <w:proofErr w:type="gramEnd"/>
      <w:r w:rsidRPr="00C158D0">
        <w:rPr>
          <w:rFonts w:ascii="Times New Roman" w:hAnsi="Times New Roman" w:cs="Times New Roman"/>
          <w:i/>
          <w:sz w:val="24"/>
          <w:szCs w:val="24"/>
        </w:rPr>
        <w:t>:</w:t>
      </w:r>
      <w:r w:rsidR="00A24D31">
        <w:rPr>
          <w:rFonts w:ascii="Times New Roman" w:hAnsi="Times New Roman" w:cs="Times New Roman"/>
          <w:sz w:val="24"/>
          <w:szCs w:val="24"/>
        </w:rPr>
        <w:t xml:space="preserve"> доска, проектор, инструкция, </w:t>
      </w:r>
      <w:r w:rsidR="00065F41">
        <w:rPr>
          <w:rFonts w:ascii="Times New Roman" w:hAnsi="Times New Roman" w:cs="Times New Roman"/>
          <w:sz w:val="24"/>
          <w:szCs w:val="24"/>
        </w:rPr>
        <w:t>геометрические фигуры из белой бумаги</w:t>
      </w:r>
      <w:r w:rsidR="00C158D0">
        <w:rPr>
          <w:rFonts w:ascii="Times New Roman" w:hAnsi="Times New Roman" w:cs="Times New Roman"/>
          <w:sz w:val="24"/>
          <w:szCs w:val="24"/>
        </w:rPr>
        <w:t xml:space="preserve">, 3 таблички с названиями техник, таблички с задачами урока, </w:t>
      </w:r>
    </w:p>
    <w:p w:rsidR="00B854C9" w:rsidRDefault="00B854C9" w:rsidP="00B854C9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158D0">
        <w:rPr>
          <w:rFonts w:ascii="Times New Roman" w:hAnsi="Times New Roman" w:cs="Times New Roman"/>
          <w:i/>
          <w:sz w:val="24"/>
          <w:szCs w:val="24"/>
        </w:rPr>
        <w:t>Для каждого ученика:</w:t>
      </w:r>
      <w:r w:rsidR="00A24D31">
        <w:rPr>
          <w:rFonts w:ascii="Times New Roman" w:hAnsi="Times New Roman" w:cs="Times New Roman"/>
          <w:sz w:val="24"/>
          <w:szCs w:val="24"/>
        </w:rPr>
        <w:t xml:space="preserve"> учебник, цветная бумага, клей, ножницы, салфетка, </w:t>
      </w:r>
      <w:proofErr w:type="spellStart"/>
      <w:r w:rsidR="00A24D31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="00A24D31">
        <w:rPr>
          <w:rFonts w:ascii="Times New Roman" w:hAnsi="Times New Roman" w:cs="Times New Roman"/>
          <w:sz w:val="24"/>
          <w:szCs w:val="24"/>
        </w:rPr>
        <w:t xml:space="preserve"> для рефлексии</w:t>
      </w:r>
    </w:p>
    <w:p w:rsidR="00B854C9" w:rsidRDefault="00B854C9" w:rsidP="00B854C9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158D0">
        <w:rPr>
          <w:rFonts w:ascii="Times New Roman" w:hAnsi="Times New Roman" w:cs="Times New Roman"/>
          <w:i/>
          <w:sz w:val="24"/>
          <w:szCs w:val="24"/>
        </w:rPr>
        <w:t>Для работы в паре:</w:t>
      </w:r>
      <w:r w:rsidR="00A24D31">
        <w:rPr>
          <w:rFonts w:ascii="Times New Roman" w:hAnsi="Times New Roman" w:cs="Times New Roman"/>
          <w:sz w:val="24"/>
          <w:szCs w:val="24"/>
        </w:rPr>
        <w:t xml:space="preserve"> конве</w:t>
      </w:r>
      <w:proofErr w:type="gramStart"/>
      <w:r w:rsidR="00A24D31">
        <w:rPr>
          <w:rFonts w:ascii="Times New Roman" w:hAnsi="Times New Roman" w:cs="Times New Roman"/>
          <w:sz w:val="24"/>
          <w:szCs w:val="24"/>
        </w:rPr>
        <w:t>рт с тр</w:t>
      </w:r>
      <w:proofErr w:type="gramEnd"/>
      <w:r w:rsidR="00A24D31">
        <w:rPr>
          <w:rFonts w:ascii="Times New Roman" w:hAnsi="Times New Roman" w:cs="Times New Roman"/>
          <w:sz w:val="24"/>
          <w:szCs w:val="24"/>
        </w:rPr>
        <w:t>еугольниками (8 штук)</w:t>
      </w:r>
    </w:p>
    <w:p w:rsidR="00B854C9" w:rsidRDefault="00B854C9" w:rsidP="00B854C9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158D0">
        <w:rPr>
          <w:rFonts w:ascii="Times New Roman" w:hAnsi="Times New Roman" w:cs="Times New Roman"/>
          <w:i/>
          <w:sz w:val="24"/>
          <w:szCs w:val="24"/>
        </w:rPr>
        <w:t>Для работы в группе:</w:t>
      </w:r>
      <w:r w:rsidR="00A24D31">
        <w:rPr>
          <w:rFonts w:ascii="Times New Roman" w:hAnsi="Times New Roman" w:cs="Times New Roman"/>
          <w:sz w:val="24"/>
          <w:szCs w:val="24"/>
        </w:rPr>
        <w:t xml:space="preserve"> цветная бумага, альбомный лист, 6 образцов мозаики</w:t>
      </w:r>
    </w:p>
    <w:p w:rsidR="005E5B4E" w:rsidRDefault="005E5B4E" w:rsidP="005E5B4E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E5B4E" w:rsidRDefault="005E5B4E" w:rsidP="005E5B4E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E5B4E" w:rsidRDefault="005E5B4E" w:rsidP="005E5B4E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E5B4E" w:rsidRDefault="005E5B4E" w:rsidP="005E5B4E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E5B4E" w:rsidRDefault="005E5B4E" w:rsidP="005E5B4E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E5B4E" w:rsidRPr="00213B10" w:rsidRDefault="005E5B4E" w:rsidP="00213B10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B10"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4"/>
        <w:gridCol w:w="1911"/>
        <w:gridCol w:w="4803"/>
        <w:gridCol w:w="1992"/>
        <w:gridCol w:w="1238"/>
        <w:gridCol w:w="2476"/>
        <w:gridCol w:w="1320"/>
      </w:tblGrid>
      <w:tr w:rsidR="00F47DE6" w:rsidTr="00213B10">
        <w:tc>
          <w:tcPr>
            <w:tcW w:w="1496" w:type="dxa"/>
          </w:tcPr>
          <w:p w:rsidR="005E5B4E" w:rsidRDefault="005E5B4E" w:rsidP="00213B1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598" w:type="dxa"/>
          </w:tcPr>
          <w:p w:rsidR="005E5B4E" w:rsidRDefault="005E5B4E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</w:t>
            </w:r>
          </w:p>
          <w:p w:rsidR="005E5B4E" w:rsidRDefault="005E5B4E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</w:t>
            </w:r>
          </w:p>
          <w:p w:rsidR="005E5B4E" w:rsidRDefault="005E5B4E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5891" w:type="dxa"/>
          </w:tcPr>
          <w:p w:rsidR="005E5B4E" w:rsidRDefault="00213B10" w:rsidP="00213B1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07" w:type="dxa"/>
          </w:tcPr>
          <w:p w:rsidR="005E5B4E" w:rsidRDefault="00213B10" w:rsidP="00213B1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38" w:type="dxa"/>
          </w:tcPr>
          <w:p w:rsidR="00213B10" w:rsidRDefault="00213B10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5E5B4E" w:rsidRDefault="00213B10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  <w:p w:rsidR="00213B10" w:rsidRDefault="00213B10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B10" w:rsidRDefault="00213B10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 уроке</w:t>
            </w:r>
          </w:p>
        </w:tc>
        <w:tc>
          <w:tcPr>
            <w:tcW w:w="2518" w:type="dxa"/>
          </w:tcPr>
          <w:p w:rsidR="005E5B4E" w:rsidRDefault="00213B10" w:rsidP="00213B1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266" w:type="dxa"/>
          </w:tcPr>
          <w:p w:rsidR="005E5B4E" w:rsidRDefault="00213B10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B10" w:rsidRDefault="00213B10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жуточный</w:t>
            </w:r>
            <w:proofErr w:type="spellEnd"/>
          </w:p>
          <w:p w:rsidR="00213B10" w:rsidRDefault="00213B10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47DE6" w:rsidTr="00213B10">
        <w:tc>
          <w:tcPr>
            <w:tcW w:w="1496" w:type="dxa"/>
          </w:tcPr>
          <w:p w:rsidR="005E5B4E" w:rsidRDefault="00213B10" w:rsidP="00213B1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5E5B4E" w:rsidRDefault="00213B10" w:rsidP="00213B1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5E5B4E" w:rsidRDefault="00213B10" w:rsidP="00213B1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5E5B4E" w:rsidRDefault="00213B10" w:rsidP="00213B1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5E5B4E" w:rsidRDefault="00213B10" w:rsidP="00213B1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5E5B4E" w:rsidRDefault="00213B10" w:rsidP="00213B1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5E5B4E" w:rsidRDefault="00213B10" w:rsidP="00213B1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7DE6" w:rsidTr="00213B10">
        <w:tc>
          <w:tcPr>
            <w:tcW w:w="1496" w:type="dxa"/>
          </w:tcPr>
          <w:p w:rsidR="005E5B4E" w:rsidRDefault="00213B10" w:rsidP="0021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3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Самоопреде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B10" w:rsidRPr="00213B10" w:rsidRDefault="00213B10" w:rsidP="0021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</w:t>
            </w:r>
          </w:p>
        </w:tc>
        <w:tc>
          <w:tcPr>
            <w:tcW w:w="1598" w:type="dxa"/>
          </w:tcPr>
          <w:p w:rsidR="005E5B4E" w:rsidRDefault="00213B1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5891" w:type="dxa"/>
          </w:tcPr>
          <w:p w:rsidR="005E5B4E" w:rsidRDefault="00213B10" w:rsidP="0021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организацию рабочего места.</w:t>
            </w:r>
          </w:p>
          <w:p w:rsidR="00213B10" w:rsidRDefault="00213B10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работа закипела,</w:t>
            </w:r>
          </w:p>
          <w:p w:rsidR="00213B10" w:rsidRDefault="00213B10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Приготовьте все для дела.</w:t>
            </w:r>
          </w:p>
          <w:p w:rsidR="00213B10" w:rsidRDefault="00213B10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клеить, мастерить –</w:t>
            </w:r>
          </w:p>
          <w:p w:rsidR="00213B10" w:rsidRDefault="00213B10" w:rsidP="0021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 в порядке быть.</w:t>
            </w:r>
          </w:p>
          <w:p w:rsidR="00A66143" w:rsidRDefault="00A66143" w:rsidP="00A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-Проверим  готовность к уроку.</w:t>
            </w:r>
          </w:p>
          <w:p w:rsidR="00A66143" w:rsidRDefault="00A66143" w:rsidP="00A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 – цветная бумага</w:t>
            </w:r>
          </w:p>
          <w:p w:rsidR="00A66143" w:rsidRDefault="00A66143" w:rsidP="00A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 – клей</w:t>
            </w:r>
          </w:p>
          <w:p w:rsidR="00A66143" w:rsidRDefault="00A66143" w:rsidP="00A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 – ножницы</w:t>
            </w:r>
          </w:p>
          <w:p w:rsidR="00A66143" w:rsidRDefault="00A66143" w:rsidP="00A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 – салфетка</w:t>
            </w:r>
          </w:p>
          <w:p w:rsidR="00A66143" w:rsidRDefault="00A66143" w:rsidP="00A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 – все материалы вместе</w:t>
            </w:r>
          </w:p>
          <w:p w:rsidR="00065F41" w:rsidRDefault="00065F41" w:rsidP="00A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Поднимите руку, у кого все готово.</w:t>
            </w:r>
          </w:p>
        </w:tc>
        <w:tc>
          <w:tcPr>
            <w:tcW w:w="1607" w:type="dxa"/>
          </w:tcPr>
          <w:p w:rsidR="005E5B4E" w:rsidRDefault="00A6614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1238" w:type="dxa"/>
          </w:tcPr>
          <w:p w:rsidR="005E5B4E" w:rsidRDefault="00A66143" w:rsidP="00A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A66143" w:rsidRDefault="00A66143" w:rsidP="00A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</w:p>
          <w:p w:rsidR="00A66143" w:rsidRDefault="00A66143" w:rsidP="00A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proofErr w:type="spellEnd"/>
          </w:p>
          <w:p w:rsidR="00A66143" w:rsidRDefault="00A66143" w:rsidP="00A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518" w:type="dxa"/>
          </w:tcPr>
          <w:p w:rsidR="005E5B4E" w:rsidRDefault="00A6614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организовывать творческое пространство, подготовить рабочее место, соблюдают гигиену учебного труда.</w:t>
            </w:r>
          </w:p>
        </w:tc>
        <w:tc>
          <w:tcPr>
            <w:tcW w:w="1266" w:type="dxa"/>
          </w:tcPr>
          <w:p w:rsidR="005E5B4E" w:rsidRDefault="00A6614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слайдам</w:t>
            </w:r>
          </w:p>
        </w:tc>
      </w:tr>
      <w:tr w:rsidR="00F47DE6" w:rsidTr="00213B10">
        <w:tc>
          <w:tcPr>
            <w:tcW w:w="1496" w:type="dxa"/>
          </w:tcPr>
          <w:p w:rsidR="005E5B4E" w:rsidRPr="00CC63C6" w:rsidRDefault="00CC63C6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598" w:type="dxa"/>
          </w:tcPr>
          <w:p w:rsidR="005E5B4E" w:rsidRDefault="00CC63C6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усвоению изучаемого материала</w:t>
            </w:r>
          </w:p>
          <w:p w:rsidR="00CC63C6" w:rsidRDefault="00CC63C6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</w:p>
          <w:p w:rsidR="00AB7BE7" w:rsidRDefault="00AB7BE7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E7" w:rsidRDefault="00AB7BE7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E7" w:rsidRDefault="00AB7BE7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урока</w:t>
            </w:r>
          </w:p>
          <w:p w:rsidR="00832BDC" w:rsidRDefault="00832BD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из треугольников, работа по учебнику</w:t>
            </w:r>
          </w:p>
          <w:p w:rsidR="00C158D0" w:rsidRDefault="00C158D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терминами  </w:t>
            </w:r>
          </w:p>
          <w:p w:rsidR="00C158D0" w:rsidRDefault="00C158D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D34C14" w:rsidRDefault="00D34C14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4" w:rsidRDefault="00D34C14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4" w:rsidRDefault="00D34C14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4" w:rsidRDefault="00D34C14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4" w:rsidRDefault="00D34C14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F8" w:rsidRDefault="00D140F8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14" w:rsidRDefault="00D34C14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891" w:type="dxa"/>
          </w:tcPr>
          <w:p w:rsidR="005E5B4E" w:rsidRDefault="00CC63C6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CC63C6">
              <w:rPr>
                <w:rFonts w:ascii="Times New Roman" w:hAnsi="Times New Roman" w:cs="Times New Roman"/>
                <w:sz w:val="24"/>
                <w:szCs w:val="24"/>
              </w:rPr>
              <w:t>– Посмотрите на доску (на доске различные геометрические фигуры: треугольники, квадраты, круг)</w:t>
            </w:r>
          </w:p>
          <w:p w:rsidR="00CC63C6" w:rsidRDefault="00CC63C6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фигура «лишняя»? (круг)</w:t>
            </w:r>
          </w:p>
          <w:p w:rsidR="00CC63C6" w:rsidRDefault="00CC63C6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AB7BE7" w:rsidRDefault="00AB7BE7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Разделите оставшиеся фигуры на 2 группы.</w:t>
            </w:r>
          </w:p>
          <w:p w:rsidR="00AB7BE7" w:rsidRDefault="00AB7BE7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 – у доски (треугольники, квадраты)</w:t>
            </w:r>
          </w:p>
          <w:p w:rsidR="00AB7BE7" w:rsidRDefault="00AB7BE7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согласен?</w:t>
            </w:r>
          </w:p>
          <w:p w:rsidR="00AB7BE7" w:rsidRDefault="00AB7BE7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E7" w:rsidRDefault="00AB7BE7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геометрическими фигурами будем работать на уроке?</w:t>
            </w:r>
          </w:p>
          <w:p w:rsidR="00AB7BE7" w:rsidRDefault="00AB7BE7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+Квадратами, треугольниками.</w:t>
            </w:r>
          </w:p>
          <w:p w:rsidR="00AB7BE7" w:rsidRDefault="00AB7BE7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что нам предстоит 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ними сегодня на уроке?</w:t>
            </w:r>
          </w:p>
          <w:p w:rsidR="00AB7BE7" w:rsidRDefault="00AB7BE7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32BDC">
              <w:rPr>
                <w:rFonts w:ascii="Times New Roman" w:hAnsi="Times New Roman" w:cs="Times New Roman"/>
                <w:b/>
                <w:sz w:val="24"/>
                <w:szCs w:val="24"/>
              </w:rPr>
              <w:t>Вырезать, клеить, складывать</w:t>
            </w:r>
            <w:r w:rsidR="00832BDC" w:rsidRPr="008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собирать, считать </w:t>
            </w:r>
            <w:r w:rsidR="00832BDC">
              <w:rPr>
                <w:rFonts w:ascii="Times New Roman" w:hAnsi="Times New Roman" w:cs="Times New Roman"/>
                <w:sz w:val="24"/>
                <w:szCs w:val="24"/>
              </w:rPr>
              <w:t>и т.д. (по мере ответов таблички со словами появляются на доске)</w:t>
            </w:r>
          </w:p>
          <w:p w:rsidR="00832BDC" w:rsidRDefault="00816AAC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какой целью мы это будем делать? Для чего?</w:t>
            </w:r>
          </w:p>
          <w:p w:rsidR="00816AAC" w:rsidRDefault="00816AAC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+Для создания изображения, рисунка, аппликации и т.д.</w:t>
            </w:r>
          </w:p>
          <w:p w:rsidR="00832BDC" w:rsidRDefault="00832BDC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2)-А сейчас вы попробуете выполнить перечисленные действия и собрать свое изображение.</w:t>
            </w:r>
          </w:p>
          <w:p w:rsidR="00832BDC" w:rsidRDefault="00832BDC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учебники на стр.78, выберите свое изображение и в паре соберите его на парте.</w:t>
            </w:r>
          </w:p>
          <w:p w:rsidR="00832BDC" w:rsidRDefault="00C158D0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проверим, какие изображения у вас получились?</w:t>
            </w:r>
          </w:p>
          <w:p w:rsidR="00C158D0" w:rsidRDefault="00C158D0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кого получилось такое изображение?</w:t>
            </w:r>
          </w:p>
          <w:p w:rsidR="00C158D0" w:rsidRDefault="00C158D0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 – круг</w:t>
            </w:r>
          </w:p>
          <w:p w:rsidR="00C158D0" w:rsidRDefault="00C158D0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 – звезда</w:t>
            </w:r>
          </w:p>
          <w:p w:rsidR="00C158D0" w:rsidRDefault="00C158D0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 – самолет</w:t>
            </w:r>
          </w:p>
          <w:p w:rsidR="00C158D0" w:rsidRDefault="00C158D0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 – ракета</w:t>
            </w:r>
          </w:p>
          <w:p w:rsidR="00C158D0" w:rsidRDefault="00C158D0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в какой технике вы выполнили эти изображения? (в классе 3 таблички: </w:t>
            </w:r>
            <w:r w:rsidRPr="00C158D0">
              <w:rPr>
                <w:rFonts w:ascii="Times New Roman" w:hAnsi="Times New Roman" w:cs="Times New Roman"/>
                <w:b/>
                <w:sz w:val="24"/>
                <w:szCs w:val="24"/>
              </w:rPr>
              <w:t>мозаика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58D0">
              <w:rPr>
                <w:rFonts w:ascii="Times New Roman" w:hAnsi="Times New Roman" w:cs="Times New Roman"/>
                <w:b/>
                <w:sz w:val="24"/>
                <w:szCs w:val="24"/>
              </w:rPr>
              <w:t>оригами,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8D0">
              <w:rPr>
                <w:rFonts w:ascii="Times New Roman" w:hAnsi="Times New Roman" w:cs="Times New Roman"/>
                <w:b/>
                <w:sz w:val="24"/>
                <w:szCs w:val="24"/>
              </w:rPr>
              <w:t>плоское плетение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8D0" w:rsidRDefault="00C158D0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Поверните голову на выбранную вами технику.</w:t>
            </w:r>
          </w:p>
          <w:p w:rsidR="00C158D0" w:rsidRDefault="00C158D0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выбрали именно ее?</w:t>
            </w:r>
          </w:p>
          <w:p w:rsidR="00C158D0" w:rsidRDefault="00C158D0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действительно МОЗАИКА.</w:t>
            </w:r>
          </w:p>
          <w:p w:rsidR="00C158D0" w:rsidRDefault="00D34C14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76DF6">
              <w:rPr>
                <w:rFonts w:ascii="Times New Roman" w:hAnsi="Times New Roman" w:cs="Times New Roman"/>
                <w:sz w:val="24"/>
                <w:szCs w:val="24"/>
              </w:rPr>
              <w:t>- Где можно узнать значение этого слова?</w:t>
            </w:r>
          </w:p>
          <w:p w:rsidR="00E76DF6" w:rsidRDefault="00E76DF6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+В словаре.</w:t>
            </w:r>
          </w:p>
          <w:p w:rsidR="00E76DF6" w:rsidRDefault="00816AAC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 в словарике учебника</w:t>
            </w:r>
            <w:r w:rsidR="00E76DF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этого слова. </w:t>
            </w:r>
          </w:p>
          <w:p w:rsidR="00E76DF6" w:rsidRDefault="00E76DF6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что же это за техника МОЗАИКА?</w:t>
            </w:r>
          </w:p>
          <w:p w:rsidR="00E76DF6" w:rsidRDefault="00E76DF6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02F6A">
              <w:rPr>
                <w:rFonts w:ascii="Times New Roman" w:hAnsi="Times New Roman" w:cs="Times New Roman"/>
                <w:sz w:val="24"/>
                <w:szCs w:val="24"/>
              </w:rPr>
              <w:t>Изображение, выполненное из отдельных разноцветных кусочков чего-либо: стекла, камней, бумаги.</w:t>
            </w:r>
          </w:p>
          <w:p w:rsidR="00D34C14" w:rsidRDefault="00D34C14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16AAC">
              <w:rPr>
                <w:rFonts w:ascii="Times New Roman" w:hAnsi="Times New Roman" w:cs="Times New Roman"/>
                <w:sz w:val="24"/>
                <w:szCs w:val="24"/>
              </w:rPr>
              <w:t>Как вы думаете,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каких материалов, кроме бумаги, может быть выполнена мозаика?</w:t>
            </w:r>
          </w:p>
          <w:p w:rsidR="00816AAC" w:rsidRDefault="00816AAC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Ответы детей</w:t>
            </w:r>
          </w:p>
          <w:p w:rsidR="00D140F8" w:rsidRDefault="00D140F8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Действительно, мозаику можно выполнять и из других материалов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 слайдов с мозаикой)</w:t>
            </w:r>
          </w:p>
          <w:p w:rsidR="00D34C14" w:rsidRPr="00CC63C6" w:rsidRDefault="00D34C14" w:rsidP="00CC6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E5B4E" w:rsidRDefault="00065F41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</w:p>
          <w:p w:rsidR="00AB7BE7" w:rsidRDefault="00AB7BE7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E7" w:rsidRDefault="00AB7BE7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E7" w:rsidRDefault="00AB7BE7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proofErr w:type="spellEnd"/>
          </w:p>
          <w:p w:rsidR="00AB7BE7" w:rsidRDefault="00AB7BE7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</w:p>
          <w:p w:rsidR="00AB7BE7" w:rsidRDefault="00AB7BE7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E7" w:rsidRDefault="00AB7BE7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E7" w:rsidRDefault="00AB7BE7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E7" w:rsidRDefault="00AB7BE7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задачи урока</w:t>
            </w: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C4" w:rsidRDefault="00F221C4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рассматривают образцы изделий, анализируют их, складывают фигурки по образцу</w:t>
            </w: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техники изображения</w:t>
            </w:r>
          </w:p>
          <w:p w:rsidR="00002F6A" w:rsidRDefault="00002F6A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6A" w:rsidRDefault="00002F6A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6A" w:rsidRDefault="00002F6A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 в учебнике</w:t>
            </w:r>
          </w:p>
          <w:p w:rsidR="00E76DF6" w:rsidRDefault="00E76DF6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</w:t>
            </w:r>
          </w:p>
          <w:p w:rsidR="00E76DF6" w:rsidRDefault="00E76DF6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  <w:p w:rsidR="00D140F8" w:rsidRDefault="00D140F8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F8" w:rsidRDefault="00D140F8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F8" w:rsidRDefault="00D140F8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F8" w:rsidRDefault="00D140F8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слайдов</w:t>
            </w:r>
          </w:p>
        </w:tc>
        <w:tc>
          <w:tcPr>
            <w:tcW w:w="1238" w:type="dxa"/>
          </w:tcPr>
          <w:p w:rsidR="00065F41" w:rsidRDefault="00065F41" w:rsidP="0006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proofErr w:type="spellEnd"/>
          </w:p>
          <w:p w:rsidR="005E5B4E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5F4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065F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C15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C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</w:p>
          <w:p w:rsidR="00C158D0" w:rsidRDefault="00C158D0" w:rsidP="00C1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proofErr w:type="spellEnd"/>
          </w:p>
          <w:p w:rsidR="00C158D0" w:rsidRDefault="00C158D0" w:rsidP="00C158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518" w:type="dxa"/>
          </w:tcPr>
          <w:p w:rsidR="005E5B4E" w:rsidRDefault="00065F41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B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AB7B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учебнике, принимают и сохраняют учебную задачу.</w:t>
            </w:r>
          </w:p>
          <w:p w:rsidR="00065F41" w:rsidRDefault="00065F41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7BE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слышать, слушать и понимать учителя, задавать вопросы для уточнения последовательности работы и техники исполнения мозаики,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и формулировать проблемы, определять пути решения</w:t>
            </w:r>
            <w:r w:rsidR="00CC63C6">
              <w:rPr>
                <w:rFonts w:ascii="Times New Roman" w:hAnsi="Times New Roman" w:cs="Times New Roman"/>
                <w:sz w:val="24"/>
                <w:szCs w:val="24"/>
              </w:rPr>
              <w:t xml:space="preserve"> проблем, осознанно читают </w:t>
            </w:r>
            <w:r w:rsidR="00AB7BE7">
              <w:rPr>
                <w:rFonts w:ascii="Times New Roman" w:hAnsi="Times New Roman" w:cs="Times New Roman"/>
                <w:sz w:val="24"/>
                <w:szCs w:val="24"/>
              </w:rPr>
              <w:t>с целью использования информации</w:t>
            </w:r>
          </w:p>
          <w:p w:rsidR="00832BDC" w:rsidRDefault="00832BD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BD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832B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работать, проявляют интерес к учебному материалу.</w:t>
            </w:r>
          </w:p>
          <w:p w:rsidR="00832BDC" w:rsidRDefault="00832BD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F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производить логические мыслительные операции для решения творческой задачи. Осуществляют поиск информации из разных источников</w:t>
            </w:r>
          </w:p>
        </w:tc>
        <w:tc>
          <w:tcPr>
            <w:tcW w:w="1266" w:type="dxa"/>
          </w:tcPr>
          <w:p w:rsidR="005E5B4E" w:rsidRDefault="00065F41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</w:t>
            </w:r>
          </w:p>
          <w:p w:rsidR="00AB7BE7" w:rsidRDefault="00AB7BE7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E7" w:rsidRDefault="00AB7BE7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E7" w:rsidRDefault="00AB7BE7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E7" w:rsidRDefault="00AB7BE7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</w:t>
            </w:r>
          </w:p>
          <w:p w:rsidR="00AB7BE7" w:rsidRDefault="00AB7BE7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C4" w:rsidRDefault="00F221C4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C4" w:rsidRDefault="00F221C4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C4" w:rsidRDefault="00F221C4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C" w:rsidRDefault="00832BD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слайдам</w:t>
            </w: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D0" w:rsidRDefault="00C158D0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  <w:p w:rsidR="00E76DF6" w:rsidRDefault="00E76DF6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AC" w:rsidRDefault="00816AAC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F6" w:rsidRDefault="00E76DF6" w:rsidP="00AB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учебнику</w:t>
            </w:r>
          </w:p>
        </w:tc>
      </w:tr>
      <w:tr w:rsidR="00F47DE6" w:rsidTr="00213B10">
        <w:tc>
          <w:tcPr>
            <w:tcW w:w="1496" w:type="dxa"/>
          </w:tcPr>
          <w:p w:rsidR="005E5B4E" w:rsidRPr="00D140F8" w:rsidRDefault="00D140F8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</w:p>
        </w:tc>
        <w:tc>
          <w:tcPr>
            <w:tcW w:w="1598" w:type="dxa"/>
          </w:tcPr>
          <w:p w:rsidR="005E5B4E" w:rsidRDefault="005E5B4E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</w:tcPr>
          <w:p w:rsidR="005E5B4E" w:rsidRDefault="00D140F8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физкультминутку</w:t>
            </w:r>
          </w:p>
        </w:tc>
        <w:tc>
          <w:tcPr>
            <w:tcW w:w="1607" w:type="dxa"/>
          </w:tcPr>
          <w:p w:rsidR="005E5B4E" w:rsidRDefault="00D140F8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1238" w:type="dxa"/>
          </w:tcPr>
          <w:p w:rsidR="00D140F8" w:rsidRDefault="00D140F8" w:rsidP="00D1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D140F8" w:rsidRDefault="00D140F8" w:rsidP="00D140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5E5B4E" w:rsidRDefault="005E5B4E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E5B4E" w:rsidRDefault="00D140F8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0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D140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занятиям двигательной деятельностью.</w:t>
            </w:r>
          </w:p>
        </w:tc>
        <w:tc>
          <w:tcPr>
            <w:tcW w:w="1266" w:type="dxa"/>
          </w:tcPr>
          <w:p w:rsidR="005E5B4E" w:rsidRDefault="005E5B4E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E6" w:rsidTr="00213B10">
        <w:tc>
          <w:tcPr>
            <w:tcW w:w="1496" w:type="dxa"/>
          </w:tcPr>
          <w:p w:rsidR="005E5B4E" w:rsidRPr="00D140F8" w:rsidRDefault="00D140F8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практическая деятельность</w:t>
            </w:r>
          </w:p>
        </w:tc>
        <w:tc>
          <w:tcPr>
            <w:tcW w:w="1598" w:type="dxa"/>
          </w:tcPr>
          <w:p w:rsidR="005E5B4E" w:rsidRDefault="00D140F8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работы в группе</w:t>
            </w: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инструкции</w:t>
            </w: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891" w:type="dxa"/>
          </w:tcPr>
          <w:p w:rsidR="005E5B4E" w:rsidRDefault="00D140F8" w:rsidP="00D1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 образцов за отворотами доски)</w:t>
            </w:r>
          </w:p>
          <w:p w:rsidR="00D140F8" w:rsidRDefault="00D140F8" w:rsidP="00D1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какую работу вам предстоит выполнить?</w:t>
            </w:r>
          </w:p>
          <w:p w:rsidR="00D140F8" w:rsidRDefault="00D140F8" w:rsidP="00D1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+Ответы детей</w:t>
            </w:r>
          </w:p>
          <w:p w:rsidR="00D140F8" w:rsidRDefault="00D140F8" w:rsidP="00D1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предстоит в группах создать свою мозаику из геометрических фигур по одному из образцов</w:t>
            </w:r>
            <w:r w:rsidR="00063DE3">
              <w:rPr>
                <w:rFonts w:ascii="Times New Roman" w:hAnsi="Times New Roman" w:cs="Times New Roman"/>
                <w:sz w:val="24"/>
                <w:szCs w:val="24"/>
              </w:rPr>
              <w:t>, поэтому повторим правила работы в группе.</w:t>
            </w:r>
          </w:p>
          <w:p w:rsidR="00063DE3" w:rsidRDefault="00063DE3" w:rsidP="00D1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+Слайд</w:t>
            </w:r>
          </w:p>
          <w:p w:rsidR="00063DE3" w:rsidRPr="00063DE3" w:rsidRDefault="00063DE3" w:rsidP="00D140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3D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работы в группе</w:t>
            </w:r>
          </w:p>
          <w:p w:rsidR="00063DE3" w:rsidRDefault="00063DE3" w:rsidP="00063DE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доброжелательным</w:t>
            </w:r>
          </w:p>
          <w:p w:rsidR="00063DE3" w:rsidRDefault="00063DE3" w:rsidP="00063DE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слушать и слышать других</w:t>
            </w:r>
          </w:p>
          <w:p w:rsidR="00063DE3" w:rsidRDefault="00063DE3" w:rsidP="00063DE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перебивай, не выкрикивай</w:t>
            </w:r>
          </w:p>
          <w:p w:rsidR="00063DE3" w:rsidRDefault="00063DE3" w:rsidP="00063DE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смейся над чужими ошибками</w:t>
            </w:r>
          </w:p>
          <w:p w:rsidR="00063DE3" w:rsidRDefault="00063DE3" w:rsidP="0006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девиз: «Мы группа, значит, мы способны действовать!»</w:t>
            </w:r>
          </w:p>
          <w:p w:rsidR="00063DE3" w:rsidRDefault="00063DE3" w:rsidP="0006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назвать все фигурки?</w:t>
            </w:r>
          </w:p>
          <w:p w:rsidR="00063DE3" w:rsidRDefault="00063DE3" w:rsidP="0006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+Животные</w:t>
            </w:r>
          </w:p>
          <w:p w:rsidR="00605622" w:rsidRDefault="00605622" w:rsidP="0006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успешной работы вам поможет инструкция (вывешиваю на доску):</w:t>
            </w:r>
          </w:p>
          <w:p w:rsidR="00605622" w:rsidRDefault="00605622" w:rsidP="0006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Рассчитай количество деталей.</w:t>
            </w:r>
          </w:p>
          <w:p w:rsidR="00605622" w:rsidRDefault="00605622" w:rsidP="0006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Вырежи их.</w:t>
            </w:r>
          </w:p>
          <w:p w:rsidR="00605622" w:rsidRDefault="00605622" w:rsidP="0006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Выложи</w:t>
            </w:r>
            <w:r w:rsidR="00CC32C4">
              <w:rPr>
                <w:rFonts w:ascii="Times New Roman" w:hAnsi="Times New Roman" w:cs="Times New Roman"/>
                <w:sz w:val="24"/>
                <w:szCs w:val="24"/>
              </w:rPr>
              <w:t xml:space="preserve">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листе.</w:t>
            </w:r>
          </w:p>
          <w:p w:rsidR="00605622" w:rsidRDefault="00605622" w:rsidP="0006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Сверь с образцом.</w:t>
            </w:r>
          </w:p>
          <w:p w:rsidR="00605622" w:rsidRDefault="00605622" w:rsidP="0006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Приклей детали.</w:t>
            </w:r>
          </w:p>
          <w:p w:rsidR="00605622" w:rsidRDefault="00605622" w:rsidP="0006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все понятно, приступайте к работе, не забывая о правилах безопасной работы с ножницами и клеем.</w:t>
            </w:r>
          </w:p>
          <w:p w:rsidR="009A0095" w:rsidRPr="009A0095" w:rsidRDefault="009A0095" w:rsidP="00063D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Наблюдает, советует, руководит деятельностью, отвечает на вопросы учащихся, помогает </w:t>
            </w:r>
            <w:proofErr w:type="gramStart"/>
            <w:r w:rsidRPr="009A0095">
              <w:rPr>
                <w:rFonts w:ascii="Times New Roman" w:hAnsi="Times New Roman" w:cs="Times New Roman"/>
                <w:i/>
                <w:sz w:val="24"/>
                <w:szCs w:val="24"/>
              </w:rPr>
              <w:t>затрудняющимся</w:t>
            </w:r>
            <w:proofErr w:type="gramEnd"/>
            <w:r w:rsidRPr="009A0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выполнении задания. Контролирует соблюдение норм безопасности во время работы.</w:t>
            </w:r>
          </w:p>
        </w:tc>
        <w:tc>
          <w:tcPr>
            <w:tcW w:w="1607" w:type="dxa"/>
          </w:tcPr>
          <w:p w:rsidR="005E5B4E" w:rsidRDefault="00D140F8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Изучают образцы</w:t>
            </w: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правила</w:t>
            </w: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инструкции</w:t>
            </w: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22" w:rsidRDefault="00605622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9A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22" w:rsidRDefault="00605622" w:rsidP="009A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1238" w:type="dxa"/>
          </w:tcPr>
          <w:p w:rsidR="00063DE3" w:rsidRDefault="00063DE3" w:rsidP="0006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proofErr w:type="spellEnd"/>
          </w:p>
          <w:p w:rsidR="00063DE3" w:rsidRDefault="00063DE3" w:rsidP="00063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5E5B4E" w:rsidRDefault="005E5B4E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2518" w:type="dxa"/>
          </w:tcPr>
          <w:p w:rsidR="005E5B4E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3D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логические мыслительные  операции для решения творческой задачи; осуществляют синтез как составление целого из частей.</w:t>
            </w: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D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3D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планируют, контролируют свою деятельность.</w:t>
            </w: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3D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 по инструкции для уточнения неясностей в работе и технике исполнения изделия.</w:t>
            </w: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62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6056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имеют 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работать</w:t>
            </w:r>
          </w:p>
        </w:tc>
        <w:tc>
          <w:tcPr>
            <w:tcW w:w="1266" w:type="dxa"/>
          </w:tcPr>
          <w:p w:rsidR="005E5B4E" w:rsidRDefault="005E5B4E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E3" w:rsidRDefault="00063DE3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правилами работы в группе</w:t>
            </w: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9A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95" w:rsidRDefault="009A0095" w:rsidP="009A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</w:p>
          <w:p w:rsidR="009A0095" w:rsidRDefault="009A0095" w:rsidP="009A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</w:t>
            </w:r>
            <w:proofErr w:type="spellEnd"/>
          </w:p>
          <w:p w:rsidR="009A0095" w:rsidRDefault="009A0095" w:rsidP="009A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</w:p>
        </w:tc>
      </w:tr>
      <w:tr w:rsidR="00832BDC" w:rsidTr="00213B10">
        <w:tc>
          <w:tcPr>
            <w:tcW w:w="1496" w:type="dxa"/>
          </w:tcPr>
          <w:p w:rsidR="00213B10" w:rsidRPr="009A0095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1598" w:type="dxa"/>
          </w:tcPr>
          <w:p w:rsidR="005B69CC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учащихся. </w:t>
            </w: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результатов работы. </w:t>
            </w: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B10" w:rsidRDefault="009A0095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5891" w:type="dxa"/>
          </w:tcPr>
          <w:p w:rsidR="00F221C4" w:rsidRDefault="009A0095" w:rsidP="005E5B4E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095">
              <w:rPr>
                <w:rFonts w:ascii="Times New Roman" w:hAnsi="Times New Roman" w:cs="Times New Roman"/>
                <w:i/>
                <w:sz w:val="24"/>
                <w:szCs w:val="24"/>
              </w:rPr>
              <w:t>По ме</w:t>
            </w:r>
            <w:r w:rsidR="00F47DE6">
              <w:rPr>
                <w:rFonts w:ascii="Times New Roman" w:hAnsi="Times New Roman" w:cs="Times New Roman"/>
                <w:i/>
                <w:sz w:val="24"/>
                <w:szCs w:val="24"/>
              </w:rPr>
              <w:t>ре выполнения группами задания</w:t>
            </w:r>
            <w:r w:rsidRPr="009A0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доску вывешивают образец и выполненную работу.</w:t>
            </w:r>
          </w:p>
          <w:p w:rsidR="009A0095" w:rsidRPr="00F221C4" w:rsidRDefault="00F47DE6" w:rsidP="005E5B4E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оценим каждую работу по двум критериям: соответствие образцу и аккуратность.</w:t>
            </w:r>
          </w:p>
          <w:p w:rsidR="00F47DE6" w:rsidRDefault="00F47DE6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можете выбрать только одну работу и отдать ей свой голос. Возьмите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проголосуйте</w:t>
            </w:r>
            <w:r w:rsidR="005B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*Подсчет голосов.</w:t>
            </w: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Лучшей работой признана работа группы…</w:t>
            </w: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давайте вернемся к задачам нашего урока и проанализируем, что получилось, а что нет на этом уроке. Над чем еще предстоит поработать в дальнейшем.</w:t>
            </w:r>
          </w:p>
          <w:p w:rsidR="005B69CC" w:rsidRDefault="005B69CC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Пожалуйста, оцените свою деятельность на уроке. (Приклеивают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5B69CC" w:rsidRDefault="005B69CC" w:rsidP="005B69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Справляюсь без затруднений</w:t>
            </w:r>
          </w:p>
          <w:p w:rsidR="005B69CC" w:rsidRDefault="005B69CC" w:rsidP="005B69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возникают трудности</w:t>
            </w:r>
          </w:p>
          <w:p w:rsidR="005B69CC" w:rsidRDefault="005B69CC" w:rsidP="005B69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Получается с трудом</w:t>
            </w:r>
          </w:p>
          <w:p w:rsidR="005B69CC" w:rsidRPr="005B69CC" w:rsidRDefault="005B69CC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окончен. Спасибо</w:t>
            </w:r>
          </w:p>
        </w:tc>
        <w:tc>
          <w:tcPr>
            <w:tcW w:w="1607" w:type="dxa"/>
          </w:tcPr>
          <w:p w:rsidR="00213B10" w:rsidRDefault="00F47DE6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выполненные работы, оценивают их</w:t>
            </w: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8" w:type="dxa"/>
          </w:tcPr>
          <w:p w:rsidR="005B69CC" w:rsidRDefault="005B69CC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</w:p>
          <w:p w:rsidR="005B69CC" w:rsidRDefault="005B69CC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proofErr w:type="spellEnd"/>
          </w:p>
          <w:p w:rsidR="00213B10" w:rsidRDefault="005B69CC" w:rsidP="005B69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518" w:type="dxa"/>
          </w:tcPr>
          <w:p w:rsidR="00213B10" w:rsidRDefault="00F47DE6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DE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F47D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сориентированы на эстетическое восприятие изделий. </w:t>
            </w:r>
          </w:p>
          <w:p w:rsidR="00F47DE6" w:rsidRDefault="00F47DE6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DE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работу, сравнивая с образцом, умеют адекватно воспринимать информацию учителя или товарища, содержащую оценочный характер отзыва о готовом изделии.</w:t>
            </w:r>
            <w:proofErr w:type="gramEnd"/>
          </w:p>
          <w:p w:rsidR="00F47DE6" w:rsidRDefault="00F47DE6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7D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излагать свое мнение и аргументировать свою точку зрения.</w:t>
            </w:r>
          </w:p>
        </w:tc>
        <w:tc>
          <w:tcPr>
            <w:tcW w:w="1266" w:type="dxa"/>
          </w:tcPr>
          <w:p w:rsidR="00F47DE6" w:rsidRDefault="00F47DE6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Оценава</w:t>
            </w:r>
            <w:proofErr w:type="spellEnd"/>
          </w:p>
          <w:p w:rsidR="00213B10" w:rsidRDefault="00F47DE6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</w:p>
          <w:p w:rsidR="00F47DE6" w:rsidRDefault="00F47DE6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F47DE6" w:rsidRDefault="00F47DE6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F47DE6" w:rsidRDefault="00F47DE6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  <w:p w:rsidR="005B69CC" w:rsidRDefault="005B69CC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CC" w:rsidRDefault="005B69CC" w:rsidP="005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голосов</w:t>
            </w:r>
          </w:p>
          <w:p w:rsidR="00F47DE6" w:rsidRDefault="00F47DE6" w:rsidP="005E5B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B4E" w:rsidRPr="005E5B4E" w:rsidRDefault="005E5B4E" w:rsidP="005E5B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5B4E" w:rsidRPr="005E5B4E" w:rsidSect="006636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66C"/>
    <w:multiLevelType w:val="hybridMultilevel"/>
    <w:tmpl w:val="BABC5F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7396"/>
    <w:multiLevelType w:val="hybridMultilevel"/>
    <w:tmpl w:val="16DEB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606EB"/>
    <w:multiLevelType w:val="hybridMultilevel"/>
    <w:tmpl w:val="1BE6A658"/>
    <w:lvl w:ilvl="0" w:tplc="466C1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B148F"/>
    <w:multiLevelType w:val="hybridMultilevel"/>
    <w:tmpl w:val="E782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91322"/>
    <w:multiLevelType w:val="hybridMultilevel"/>
    <w:tmpl w:val="88406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8686C"/>
    <w:multiLevelType w:val="hybridMultilevel"/>
    <w:tmpl w:val="060E8FC2"/>
    <w:lvl w:ilvl="0" w:tplc="466C1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94AE9"/>
    <w:multiLevelType w:val="hybridMultilevel"/>
    <w:tmpl w:val="B5A04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92"/>
    <w:rsid w:val="00002F6A"/>
    <w:rsid w:val="00063DE3"/>
    <w:rsid w:val="00065F41"/>
    <w:rsid w:val="000A3A83"/>
    <w:rsid w:val="00213B10"/>
    <w:rsid w:val="0037487A"/>
    <w:rsid w:val="005B69CC"/>
    <w:rsid w:val="005E5B4E"/>
    <w:rsid w:val="00605622"/>
    <w:rsid w:val="00663618"/>
    <w:rsid w:val="00816AAC"/>
    <w:rsid w:val="00832BDC"/>
    <w:rsid w:val="009A0095"/>
    <w:rsid w:val="00A24D31"/>
    <w:rsid w:val="00A66143"/>
    <w:rsid w:val="00AB7BE7"/>
    <w:rsid w:val="00B854C9"/>
    <w:rsid w:val="00BE4692"/>
    <w:rsid w:val="00C158D0"/>
    <w:rsid w:val="00C90513"/>
    <w:rsid w:val="00CC32C4"/>
    <w:rsid w:val="00CC63C6"/>
    <w:rsid w:val="00D140F8"/>
    <w:rsid w:val="00D34C14"/>
    <w:rsid w:val="00E76DF6"/>
    <w:rsid w:val="00F221C4"/>
    <w:rsid w:val="00F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513"/>
    <w:pPr>
      <w:ind w:left="720"/>
      <w:contextualSpacing/>
    </w:pPr>
  </w:style>
  <w:style w:type="table" w:styleId="a4">
    <w:name w:val="Table Grid"/>
    <w:basedOn w:val="a1"/>
    <w:uiPriority w:val="59"/>
    <w:rsid w:val="005E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513"/>
    <w:pPr>
      <w:ind w:left="720"/>
      <w:contextualSpacing/>
    </w:pPr>
  </w:style>
  <w:style w:type="table" w:styleId="a4">
    <w:name w:val="Table Grid"/>
    <w:basedOn w:val="a1"/>
    <w:uiPriority w:val="59"/>
    <w:rsid w:val="005E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012E-DF35-4B1A-9982-B74045CA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cp:lastPrinted>2013-04-09T16:13:00Z</cp:lastPrinted>
  <dcterms:created xsi:type="dcterms:W3CDTF">2013-04-07T10:30:00Z</dcterms:created>
  <dcterms:modified xsi:type="dcterms:W3CDTF">2013-04-09T16:16:00Z</dcterms:modified>
</cp:coreProperties>
</file>