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EF" w:rsidRPr="009928EF" w:rsidRDefault="009928EF" w:rsidP="009928EF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9928EF">
        <w:rPr>
          <w:b/>
          <w:iCs/>
          <w:color w:val="333333"/>
          <w:sz w:val="28"/>
          <w:szCs w:val="28"/>
        </w:rPr>
        <w:t>Лабораторная работа №1</w:t>
      </w:r>
    </w:p>
    <w:p w:rsidR="009928EF" w:rsidRPr="009928EF" w:rsidRDefault="009928EF" w:rsidP="009928EF">
      <w:pPr>
        <w:pStyle w:val="a4"/>
        <w:shd w:val="clear" w:color="auto" w:fill="FFFFFF"/>
        <w:spacing w:before="0" w:beforeAutospacing="0" w:after="120" w:afterAutospacing="0" w:line="240" w:lineRule="atLeast"/>
        <w:ind w:left="360"/>
        <w:rPr>
          <w:b/>
          <w:color w:val="333333"/>
          <w:sz w:val="28"/>
          <w:szCs w:val="28"/>
          <w:u w:val="single"/>
        </w:rPr>
      </w:pPr>
      <w:r w:rsidRPr="009928EF">
        <w:rPr>
          <w:b/>
          <w:iCs/>
          <w:color w:val="333333"/>
          <w:sz w:val="28"/>
          <w:szCs w:val="28"/>
          <w:u w:val="single"/>
        </w:rPr>
        <w:t>Нахождение длины окружности</w:t>
      </w:r>
    </w:p>
    <w:p w:rsidR="009928EF" w:rsidRPr="00CA62CE" w:rsidRDefault="009928EF" w:rsidP="009928EF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Практическая часть:</w:t>
      </w:r>
      <w:r>
        <w:rPr>
          <w:iCs/>
          <w:color w:val="333333"/>
          <w:sz w:val="28"/>
          <w:szCs w:val="28"/>
          <w:lang w:val="en-US"/>
        </w:rPr>
        <w:t xml:space="preserve">  </w:t>
      </w:r>
    </w:p>
    <w:p w:rsidR="009928EF" w:rsidRPr="009928EF" w:rsidRDefault="009928EF" w:rsidP="009928EF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Указание к работе: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>длина</w:t>
      </w:r>
      <w:proofErr w:type="gramEnd"/>
      <w:r>
        <w:rPr>
          <w:color w:val="333333"/>
          <w:sz w:val="28"/>
          <w:szCs w:val="28"/>
        </w:rPr>
        <w:t xml:space="preserve"> окружности, </w:t>
      </w:r>
      <w:r>
        <w:rPr>
          <w:color w:val="333333"/>
          <w:sz w:val="28"/>
          <w:szCs w:val="28"/>
          <w:lang w:val="en-US"/>
        </w:rPr>
        <w:t>d</w:t>
      </w:r>
      <w:r w:rsidRPr="009928EF">
        <w:rPr>
          <w:color w:val="333333"/>
          <w:sz w:val="28"/>
          <w:szCs w:val="28"/>
        </w:rPr>
        <w:t xml:space="preserve"> – </w:t>
      </w:r>
      <w:r>
        <w:rPr>
          <w:color w:val="333333"/>
          <w:sz w:val="28"/>
          <w:szCs w:val="28"/>
        </w:rPr>
        <w:t>диаметр окружности.</w:t>
      </w:r>
    </w:p>
    <w:p w:rsidR="009928EF" w:rsidRDefault="009928EF" w:rsidP="009928EF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ind w:left="993" w:hanging="284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Найти длину окружности с помощью нити. Для этого надо «опоясать» окружность или цилиндрическое тело нитью. Затем распрямить нить и измерить её длину с помощью линейки. Таким образом вы нашли</w:t>
      </w:r>
      <w:proofErr w:type="gramStart"/>
      <w:r>
        <w:rPr>
          <w:iCs/>
          <w:color w:val="333333"/>
          <w:sz w:val="28"/>
          <w:szCs w:val="28"/>
        </w:rPr>
        <w:t xml:space="preserve"> С</w:t>
      </w:r>
      <w:proofErr w:type="gramEnd"/>
      <w:r>
        <w:rPr>
          <w:iCs/>
          <w:color w:val="333333"/>
          <w:sz w:val="28"/>
          <w:szCs w:val="28"/>
        </w:rPr>
        <w:t xml:space="preserve"> (см).</w:t>
      </w:r>
    </w:p>
    <w:p w:rsidR="009928EF" w:rsidRDefault="009928EF" w:rsidP="009928EF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ind w:left="993" w:hanging="284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Найдите диаметр окружности. Для этого надо измерить самое наибольшее расстояние между двумя точками окружности </w:t>
      </w:r>
      <w:r>
        <w:rPr>
          <w:iCs/>
          <w:color w:val="333333"/>
          <w:sz w:val="28"/>
          <w:szCs w:val="28"/>
          <w:lang w:val="en-US"/>
        </w:rPr>
        <w:t>d</w:t>
      </w:r>
      <w:r w:rsidRPr="00713D24">
        <w:rPr>
          <w:iCs/>
          <w:color w:val="333333"/>
          <w:sz w:val="28"/>
          <w:szCs w:val="28"/>
        </w:rPr>
        <w:t xml:space="preserve"> (</w:t>
      </w:r>
      <w:r>
        <w:rPr>
          <w:iCs/>
          <w:color w:val="333333"/>
          <w:sz w:val="28"/>
          <w:szCs w:val="28"/>
        </w:rPr>
        <w:t>см</w:t>
      </w:r>
      <w:r w:rsidRPr="00713D24">
        <w:rPr>
          <w:iCs/>
          <w:color w:val="333333"/>
          <w:sz w:val="28"/>
          <w:szCs w:val="28"/>
        </w:rPr>
        <w:t>)</w:t>
      </w:r>
      <w:r>
        <w:rPr>
          <w:iCs/>
          <w:color w:val="333333"/>
          <w:sz w:val="28"/>
          <w:szCs w:val="28"/>
        </w:rPr>
        <w:t>.</w:t>
      </w:r>
    </w:p>
    <w:p w:rsidR="009928EF" w:rsidRPr="00CA62CE" w:rsidRDefault="009928EF" w:rsidP="009928EF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ind w:left="993" w:hanging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Найдите отношение  длины окружности к диаметру окружности </w:t>
      </w:r>
      <w:r>
        <w:rPr>
          <w:rFonts w:ascii="Cambria Math" w:eastAsiaTheme="minorHAnsi"/>
          <w:sz w:val="28"/>
          <w:szCs w:val="28"/>
          <w:lang w:eastAsia="en-US"/>
        </w:rPr>
        <w:br/>
      </w:r>
      <m:oMath>
        <m:f>
          <m:fPr>
            <m:ctrlPr>
              <w:rPr>
                <w:rFonts w:ascii="Cambria Math" w:eastAsiaTheme="minorHAnsi" w:hAnsi="Cambria Math"/>
                <w:b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  <w:proofErr w:type="gramStart"/>
      </m:oMath>
      <w:r>
        <w:rPr>
          <w:b/>
          <w:sz w:val="28"/>
          <w:szCs w:val="28"/>
          <w:lang w:eastAsia="en-US"/>
        </w:rPr>
        <w:t xml:space="preserve"> .</w:t>
      </w:r>
      <w:proofErr w:type="gramEnd"/>
    </w:p>
    <w:tbl>
      <w:tblPr>
        <w:tblpPr w:leftFromText="180" w:rightFromText="180" w:vertAnchor="text" w:horzAnchor="margin" w:tblpXSpec="center" w:tblpY="19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2914"/>
        <w:gridCol w:w="1745"/>
        <w:gridCol w:w="2090"/>
        <w:gridCol w:w="2063"/>
      </w:tblGrid>
      <w:tr w:rsidR="009928EF" w:rsidRPr="00CA62CE" w:rsidTr="009928EF">
        <w:trPr>
          <w:trHeight w:val="112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9928EF" w:rsidRDefault="009928EF" w:rsidP="0099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28EF" w:rsidRPr="009928EF" w:rsidRDefault="009928EF" w:rsidP="0099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9928EF" w:rsidRDefault="009928EF" w:rsidP="0099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>Приборы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9928EF" w:rsidRDefault="009928EF" w:rsidP="0099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</w:t>
            </w:r>
            <w:proofErr w:type="gramStart"/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9928EF" w:rsidRDefault="009928EF" w:rsidP="00992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 окружности </w:t>
            </w:r>
            <w:r w:rsidRPr="00992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9928EF" w:rsidRPr="009928EF" w:rsidRDefault="009928EF" w:rsidP="009928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92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9928EF" w:rsidRDefault="009928EF" w:rsidP="0099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</w:t>
            </w:r>
          </w:p>
          <w:p w:rsidR="009928EF" w:rsidRPr="009928EF" w:rsidRDefault="009928EF" w:rsidP="00992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den>
              </m:f>
            </m:oMath>
          </w:p>
        </w:tc>
      </w:tr>
      <w:tr w:rsidR="009928EF" w:rsidRPr="00CA62CE" w:rsidTr="009928EF">
        <w:trPr>
          <w:trHeight w:val="5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EF" w:rsidRPr="00CA62CE" w:rsidRDefault="009928EF" w:rsidP="0099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№1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EF" w:rsidRPr="00CA62CE" w:rsidTr="009928EF">
        <w:trPr>
          <w:trHeight w:val="6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EF" w:rsidRPr="00CA62CE" w:rsidRDefault="009928EF" w:rsidP="0099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№2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EF" w:rsidRPr="00CA62CE" w:rsidTr="009928EF"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EF" w:rsidRPr="00CA62CE" w:rsidRDefault="009928EF" w:rsidP="0099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(или цилиндрическое тело)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F" w:rsidRPr="00CA62CE" w:rsidRDefault="009928EF" w:rsidP="0099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8EF" w:rsidRPr="00E937F1" w:rsidRDefault="009928EF" w:rsidP="009928EF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9928EF" w:rsidRPr="00A51BD4" w:rsidRDefault="009928EF" w:rsidP="00992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 по отношению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С</m:t>
            </m:r>
            <w:proofErr w:type="gramEnd"/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d</m:t>
            </m:r>
          </m:den>
        </m:f>
      </m:oMath>
    </w:p>
    <w:p w:rsidR="009928EF" w:rsidRDefault="009928EF" w:rsidP="009928E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Вывод:</w:t>
      </w:r>
    </w:p>
    <w:p w:rsidR="009928EF" w:rsidRDefault="009928EF" w:rsidP="009928E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9928EF" w:rsidRDefault="009928EF" w:rsidP="00992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окружности</w:t>
      </w:r>
    </w:p>
    <w:p w:rsidR="009928EF" w:rsidRDefault="009928EF" w:rsidP="009928E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С=...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С=...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E73C1" w:rsidRDefault="009928EF" w:rsidP="009928E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_Длина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окружности равна…. ____________________________________________________</w:t>
      </w:r>
    </w:p>
    <w:p w:rsidR="009928EF" w:rsidRPr="009928EF" w:rsidRDefault="009928EF" w:rsidP="009928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28EF">
        <w:rPr>
          <w:rFonts w:ascii="Times New Roman" w:hAnsi="Times New Roman" w:cs="Times New Roman"/>
          <w:b/>
          <w:sz w:val="28"/>
          <w:szCs w:val="28"/>
        </w:rPr>
        <w:t>Лабораторная работа № 2.</w:t>
      </w:r>
    </w:p>
    <w:p w:rsidR="009928EF" w:rsidRPr="009928EF" w:rsidRDefault="009928EF" w:rsidP="009928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8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Нахождение  диаметра  шарика.</w:t>
      </w:r>
    </w:p>
    <w:p w:rsidR="009928EF" w:rsidRPr="0074244E" w:rsidRDefault="009928EF" w:rsidP="009928EF">
      <w:pPr>
        <w:rPr>
          <w:rFonts w:ascii="Times New Roman" w:hAnsi="Times New Roman" w:cs="Times New Roman"/>
          <w:sz w:val="28"/>
          <w:szCs w:val="28"/>
        </w:rPr>
      </w:pPr>
      <w:r w:rsidRPr="0074244E">
        <w:rPr>
          <w:rFonts w:ascii="Times New Roman" w:hAnsi="Times New Roman" w:cs="Times New Roman"/>
          <w:sz w:val="28"/>
          <w:szCs w:val="28"/>
        </w:rPr>
        <w:t>Указания  к  работе:</w:t>
      </w:r>
    </w:p>
    <w:p w:rsidR="009928EF" w:rsidRPr="0074244E" w:rsidRDefault="009928EF" w:rsidP="009928EF">
      <w:pPr>
        <w:jc w:val="both"/>
        <w:rPr>
          <w:rFonts w:ascii="Times New Roman" w:hAnsi="Times New Roman" w:cs="Times New Roman"/>
          <w:sz w:val="28"/>
          <w:szCs w:val="28"/>
        </w:rPr>
      </w:pPr>
      <w:r w:rsidRPr="0074244E">
        <w:rPr>
          <w:rFonts w:ascii="Times New Roman" w:hAnsi="Times New Roman" w:cs="Times New Roman"/>
          <w:sz w:val="28"/>
          <w:szCs w:val="28"/>
        </w:rPr>
        <w:t>1.Измерьте с помощью нити и линейки длину</w:t>
      </w:r>
      <w:r w:rsidR="00F93AD3">
        <w:rPr>
          <w:rFonts w:ascii="Times New Roman" w:hAnsi="Times New Roman" w:cs="Times New Roman"/>
          <w:sz w:val="28"/>
          <w:szCs w:val="28"/>
        </w:rPr>
        <w:t xml:space="preserve"> большей окружности (экватора) </w:t>
      </w:r>
      <w:proofErr w:type="gramStart"/>
      <w:r w:rsidRPr="007424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44E">
        <w:rPr>
          <w:rFonts w:ascii="Times New Roman" w:hAnsi="Times New Roman" w:cs="Times New Roman"/>
          <w:sz w:val="28"/>
          <w:szCs w:val="28"/>
        </w:rPr>
        <w:t xml:space="preserve"> (см).</w:t>
      </w:r>
    </w:p>
    <w:p w:rsidR="009928EF" w:rsidRDefault="009928EF" w:rsidP="009928EF">
      <w:r w:rsidRPr="0074244E">
        <w:rPr>
          <w:rFonts w:ascii="Times New Roman" w:hAnsi="Times New Roman" w:cs="Times New Roman"/>
          <w:sz w:val="28"/>
          <w:szCs w:val="28"/>
        </w:rPr>
        <w:t xml:space="preserve">2.По формуле </w:t>
      </w:r>
      <w:r w:rsidRPr="0074244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74244E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4244E">
        <w:rPr>
          <w:rFonts w:ascii="Times New Roman" w:hAnsi="Times New Roman" w:cs="Times New Roman"/>
          <w:sz w:val="28"/>
          <w:szCs w:val="28"/>
        </w:rPr>
        <w:t>:</w:t>
      </w:r>
      <w:r w:rsidRPr="0074244E">
        <w:rPr>
          <w:rFonts w:ascii="Times New Roman" w:hAnsi="Times New Roman" w:cs="Times New Roman"/>
          <w:sz w:val="28"/>
          <w:szCs w:val="28"/>
        </w:rPr>
        <w:sym w:font="Symbol" w:char="F070"/>
      </w:r>
      <w:r w:rsidRPr="0074244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4244E">
        <w:rPr>
          <w:rFonts w:ascii="Times New Roman" w:hAnsi="Times New Roman" w:cs="Times New Roman"/>
          <w:sz w:val="28"/>
          <w:szCs w:val="28"/>
        </w:rPr>
        <w:sym w:font="Symbol" w:char="F070"/>
      </w:r>
      <w:r w:rsidRPr="0074244E">
        <w:rPr>
          <w:rFonts w:ascii="Times New Roman" w:hAnsi="Times New Roman" w:cs="Times New Roman"/>
          <w:sz w:val="28"/>
          <w:szCs w:val="28"/>
        </w:rPr>
        <w:t>=3,14 вычислите диаметр шарика.</w:t>
      </w:r>
    </w:p>
    <w:sectPr w:rsidR="009928EF" w:rsidSect="00992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07D"/>
    <w:multiLevelType w:val="hybridMultilevel"/>
    <w:tmpl w:val="83969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0C61"/>
    <w:multiLevelType w:val="hybridMultilevel"/>
    <w:tmpl w:val="892CC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062305"/>
    <w:multiLevelType w:val="hybridMultilevel"/>
    <w:tmpl w:val="19A8A17A"/>
    <w:lvl w:ilvl="0" w:tplc="74ECF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8EF"/>
    <w:rsid w:val="008E73C1"/>
    <w:rsid w:val="009928EF"/>
    <w:rsid w:val="00F9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E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2014-11-30T17:39:00Z</dcterms:created>
  <dcterms:modified xsi:type="dcterms:W3CDTF">2014-11-30T17:50:00Z</dcterms:modified>
</cp:coreProperties>
</file>