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30" w:rsidRPr="00F66360" w:rsidRDefault="00F66360">
      <w:pPr>
        <w:rPr>
          <w:rFonts w:ascii="Verdana" w:hAnsi="Verdana"/>
          <w:color w:val="333333"/>
          <w:sz w:val="24"/>
          <w:szCs w:val="24"/>
          <w:shd w:val="clear" w:color="auto" w:fill="FAFAFA"/>
        </w:rPr>
      </w:pPr>
      <w:r>
        <w:rPr>
          <w:rFonts w:ascii="Verdana" w:hAnsi="Verdana"/>
          <w:color w:val="333333"/>
          <w:sz w:val="24"/>
          <w:szCs w:val="24"/>
          <w:shd w:val="clear" w:color="auto" w:fill="FAFAFA"/>
        </w:rPr>
        <w:t xml:space="preserve">                                       </w:t>
      </w:r>
      <w:r w:rsidR="00C56030">
        <w:rPr>
          <w:rFonts w:ascii="Verdana" w:hAnsi="Verdana"/>
          <w:color w:val="333333"/>
          <w:sz w:val="24"/>
          <w:szCs w:val="24"/>
          <w:shd w:val="clear" w:color="auto" w:fill="FAFAFA"/>
        </w:rPr>
        <w:t xml:space="preserve"> </w:t>
      </w:r>
      <w:r w:rsidR="00C56030" w:rsidRPr="00C56030">
        <w:rPr>
          <w:rFonts w:ascii="Verdana" w:hAnsi="Verdana"/>
          <w:b/>
          <w:color w:val="333333"/>
          <w:sz w:val="24"/>
          <w:szCs w:val="24"/>
          <w:shd w:val="clear" w:color="auto" w:fill="FAFAFA"/>
        </w:rPr>
        <w:t>МКОУ « СОШ №17»</w:t>
      </w:r>
    </w:p>
    <w:p w:rsidR="00C56030" w:rsidRDefault="00C56030" w:rsidP="00C56030">
      <w:pPr>
        <w:pStyle w:val="1"/>
        <w:rPr>
          <w:shd w:val="clear" w:color="auto" w:fill="FAFAFA"/>
        </w:rPr>
      </w:pPr>
      <w:r w:rsidRPr="00C56030">
        <w:rPr>
          <w:shd w:val="clear" w:color="auto" w:fill="FAFAFA"/>
        </w:rPr>
        <w:t xml:space="preserve">       </w:t>
      </w:r>
      <w:r>
        <w:rPr>
          <w:shd w:val="clear" w:color="auto" w:fill="FAFAFA"/>
        </w:rPr>
        <w:t xml:space="preserve">       </w:t>
      </w:r>
      <w:r w:rsidR="00F66360">
        <w:rPr>
          <w:shd w:val="clear" w:color="auto" w:fill="FAFAFA"/>
        </w:rPr>
        <w:t xml:space="preserve">     </w:t>
      </w:r>
      <w:r w:rsidRPr="00C56030">
        <w:rPr>
          <w:shd w:val="clear" w:color="auto" w:fill="FAFAFA"/>
        </w:rPr>
        <w:t xml:space="preserve">   ОТКРЫТОЕ     ВНЕКЛАССНОЕ    МЕРОПРИЯТИЕ</w:t>
      </w:r>
    </w:p>
    <w:p w:rsidR="00C56030" w:rsidRDefault="00C56030" w:rsidP="00C56030">
      <w:r>
        <w:t xml:space="preserve">     </w:t>
      </w:r>
    </w:p>
    <w:p w:rsidR="00C56030" w:rsidRPr="00C56030" w:rsidRDefault="00C56030" w:rsidP="00C56030">
      <w:pPr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C56030">
        <w:rPr>
          <w:rFonts w:asciiTheme="majorHAnsi" w:hAnsiTheme="majorHAnsi" w:cstheme="minorHAnsi"/>
          <w:b/>
          <w:color w:val="1F497D" w:themeColor="text2"/>
          <w:sz w:val="28"/>
          <w:szCs w:val="28"/>
        </w:rPr>
        <w:t xml:space="preserve">                         </w:t>
      </w:r>
      <w:r>
        <w:rPr>
          <w:rFonts w:asciiTheme="majorHAnsi" w:hAnsiTheme="majorHAnsi" w:cstheme="minorHAnsi"/>
          <w:b/>
          <w:color w:val="1F497D" w:themeColor="text2"/>
          <w:sz w:val="28"/>
          <w:szCs w:val="28"/>
        </w:rPr>
        <w:t xml:space="preserve">           </w:t>
      </w:r>
      <w:r w:rsidRPr="00C56030">
        <w:rPr>
          <w:rFonts w:asciiTheme="majorHAnsi" w:hAnsiTheme="majorHAnsi" w:cstheme="minorHAnsi"/>
          <w:b/>
          <w:color w:val="1F497D" w:themeColor="text2"/>
          <w:sz w:val="28"/>
          <w:szCs w:val="28"/>
        </w:rPr>
        <w:t xml:space="preserve"> </w:t>
      </w:r>
      <w:r>
        <w:rPr>
          <w:rFonts w:asciiTheme="majorHAnsi" w:hAnsiTheme="majorHAnsi" w:cstheme="minorHAnsi"/>
          <w:b/>
          <w:color w:val="1F497D" w:themeColor="text2"/>
          <w:sz w:val="28"/>
          <w:szCs w:val="28"/>
        </w:rPr>
        <w:t xml:space="preserve">    </w:t>
      </w:r>
      <w:r w:rsidR="00F66360">
        <w:rPr>
          <w:rFonts w:asciiTheme="majorHAnsi" w:hAnsiTheme="majorHAnsi" w:cstheme="minorHAnsi"/>
          <w:b/>
          <w:color w:val="1F497D" w:themeColor="text2"/>
          <w:sz w:val="28"/>
          <w:szCs w:val="28"/>
        </w:rPr>
        <w:t xml:space="preserve">         </w:t>
      </w:r>
      <w:r>
        <w:rPr>
          <w:rFonts w:asciiTheme="majorHAnsi" w:hAnsiTheme="majorHAnsi" w:cstheme="minorHAnsi"/>
          <w:b/>
          <w:color w:val="1F497D" w:themeColor="text2"/>
          <w:sz w:val="28"/>
          <w:szCs w:val="28"/>
        </w:rPr>
        <w:t xml:space="preserve">  </w:t>
      </w:r>
      <w:r w:rsidRPr="00C56030">
        <w:rPr>
          <w:rFonts w:asciiTheme="majorHAnsi" w:hAnsiTheme="majorHAnsi" w:cstheme="minorHAnsi"/>
          <w:b/>
          <w:color w:val="1F497D" w:themeColor="text2"/>
          <w:sz w:val="28"/>
          <w:szCs w:val="28"/>
        </w:rPr>
        <w:t xml:space="preserve"> ВО   2  «Б» КЛАССЕ</w:t>
      </w:r>
    </w:p>
    <w:p w:rsidR="00C56030" w:rsidRDefault="00C56030" w:rsidP="00C56030"/>
    <w:p w:rsidR="00C56030" w:rsidRDefault="005950A7">
      <w:pPr>
        <w:rPr>
          <w:rFonts w:ascii="Verdana" w:hAnsi="Verdana"/>
          <w:b/>
          <w:color w:val="333333"/>
          <w:sz w:val="24"/>
          <w:szCs w:val="24"/>
          <w:shd w:val="clear" w:color="auto" w:fill="FAFAFA"/>
        </w:rPr>
      </w:pPr>
      <w:r w:rsidRPr="005950A7">
        <w:rPr>
          <w:rFonts w:ascii="Verdana" w:hAnsi="Verdana"/>
          <w:b/>
          <w:color w:val="333333"/>
          <w:sz w:val="24"/>
          <w:szCs w:val="24"/>
          <w:shd w:val="clear" w:color="auto" w:fill="FAFAF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181.5pt" fillcolor="#c00000">
            <v:shadow on="t" opacity="52429f"/>
            <v:textpath style="font-family:&quot;Arial Black&quot;;font-style:italic;v-text-kern:t" trim="t" fitpath="t" string="&quot; Правила&#10; пожарной&#10; безопасности&quot;"/>
          </v:shape>
        </w:pict>
      </w:r>
    </w:p>
    <w:p w:rsidR="00C56030" w:rsidRDefault="00C56030">
      <w:pPr>
        <w:rPr>
          <w:rFonts w:ascii="Verdana" w:hAnsi="Verdana"/>
          <w:b/>
          <w:color w:val="333333"/>
          <w:sz w:val="24"/>
          <w:szCs w:val="24"/>
          <w:shd w:val="clear" w:color="auto" w:fill="FAFAFA"/>
        </w:rPr>
      </w:pPr>
      <w:r>
        <w:rPr>
          <w:rFonts w:ascii="Verdana" w:hAnsi="Verdana"/>
          <w:b/>
          <w:color w:val="333333"/>
          <w:sz w:val="24"/>
          <w:szCs w:val="24"/>
          <w:shd w:val="clear" w:color="auto" w:fill="FAFAFA"/>
        </w:rPr>
        <w:t xml:space="preserve">          </w:t>
      </w:r>
    </w:p>
    <w:p w:rsidR="00C56030" w:rsidRDefault="00C56030">
      <w:pPr>
        <w:rPr>
          <w:rFonts w:ascii="Verdana" w:hAnsi="Verdana"/>
          <w:b/>
          <w:color w:val="333333"/>
          <w:sz w:val="24"/>
          <w:szCs w:val="24"/>
          <w:shd w:val="clear" w:color="auto" w:fill="FAFAFA"/>
        </w:rPr>
      </w:pPr>
      <w:r>
        <w:rPr>
          <w:rFonts w:ascii="Verdana" w:hAnsi="Verdana"/>
          <w:b/>
          <w:color w:val="333333"/>
          <w:sz w:val="24"/>
          <w:szCs w:val="24"/>
          <w:shd w:val="clear" w:color="auto" w:fill="FAFAFA"/>
        </w:rPr>
        <w:t xml:space="preserve">                                                               учитель  начальных  классов           </w:t>
      </w:r>
    </w:p>
    <w:p w:rsidR="00C56030" w:rsidRDefault="00C56030">
      <w:pPr>
        <w:rPr>
          <w:rFonts w:ascii="Verdana" w:hAnsi="Verdana"/>
          <w:b/>
          <w:color w:val="333333"/>
          <w:sz w:val="24"/>
          <w:szCs w:val="24"/>
          <w:shd w:val="clear" w:color="auto" w:fill="FAFAFA"/>
        </w:rPr>
      </w:pPr>
      <w:r>
        <w:rPr>
          <w:rFonts w:ascii="Verdana" w:hAnsi="Verdana"/>
          <w:b/>
          <w:color w:val="333333"/>
          <w:sz w:val="24"/>
          <w:szCs w:val="24"/>
          <w:shd w:val="clear" w:color="auto" w:fill="FAFAFA"/>
        </w:rPr>
        <w:t xml:space="preserve">                                                                          </w:t>
      </w:r>
      <w:proofErr w:type="spellStart"/>
      <w:r>
        <w:rPr>
          <w:rFonts w:ascii="Verdana" w:hAnsi="Verdana"/>
          <w:b/>
          <w:color w:val="333333"/>
          <w:sz w:val="24"/>
          <w:szCs w:val="24"/>
          <w:shd w:val="clear" w:color="auto" w:fill="FAFAFA"/>
        </w:rPr>
        <w:t>Бичоева</w:t>
      </w:r>
      <w:proofErr w:type="spellEnd"/>
      <w:r>
        <w:rPr>
          <w:rFonts w:ascii="Verdana" w:hAnsi="Verdana"/>
          <w:b/>
          <w:color w:val="333333"/>
          <w:sz w:val="24"/>
          <w:szCs w:val="24"/>
          <w:shd w:val="clear" w:color="auto" w:fill="FAFAFA"/>
        </w:rPr>
        <w:t xml:space="preserve"> З.И.</w:t>
      </w:r>
    </w:p>
    <w:p w:rsidR="00C56030" w:rsidRDefault="00C56030">
      <w:pPr>
        <w:rPr>
          <w:rFonts w:ascii="Verdana" w:hAnsi="Verdana"/>
          <w:b/>
          <w:color w:val="333333"/>
          <w:sz w:val="24"/>
          <w:szCs w:val="24"/>
          <w:shd w:val="clear" w:color="auto" w:fill="FAFAFA"/>
        </w:rPr>
      </w:pPr>
    </w:p>
    <w:p w:rsidR="00C56030" w:rsidRDefault="00FB157C">
      <w:pPr>
        <w:rPr>
          <w:rFonts w:ascii="Verdana" w:hAnsi="Verdana"/>
          <w:b/>
          <w:color w:val="333333"/>
          <w:sz w:val="24"/>
          <w:szCs w:val="24"/>
          <w:shd w:val="clear" w:color="auto" w:fill="FAFAFA"/>
        </w:rPr>
      </w:pPr>
      <w:r w:rsidRPr="00FB157C">
        <w:rPr>
          <w:rFonts w:ascii="Verdana" w:hAnsi="Verdana"/>
          <w:b/>
          <w:noProof/>
          <w:color w:val="333333"/>
          <w:sz w:val="24"/>
          <w:szCs w:val="24"/>
          <w:shd w:val="clear" w:color="auto" w:fill="FAFAFA"/>
          <w:lang w:eastAsia="ru-RU"/>
        </w:rPr>
        <w:drawing>
          <wp:inline distT="0" distB="0" distL="0" distR="0">
            <wp:extent cx="6305550" cy="3152775"/>
            <wp:effectExtent l="19050" t="0" r="0" b="0"/>
            <wp:docPr id="3" name="Рисунок 1" descr="http://svetlograd-info.ru/images/1(13)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tlograd-info.ru/images/1(13)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30" w:rsidRDefault="00FB157C">
      <w:pPr>
        <w:rPr>
          <w:rFonts w:ascii="Verdana" w:hAnsi="Verdana"/>
          <w:b/>
          <w:color w:val="333333"/>
          <w:sz w:val="24"/>
          <w:szCs w:val="24"/>
          <w:shd w:val="clear" w:color="auto" w:fill="FAFAFA"/>
        </w:rPr>
      </w:pPr>
      <w:r>
        <w:rPr>
          <w:rFonts w:ascii="Verdana" w:hAnsi="Verdana"/>
          <w:b/>
          <w:color w:val="333333"/>
          <w:sz w:val="24"/>
          <w:szCs w:val="24"/>
          <w:shd w:val="clear" w:color="auto" w:fill="FAFAFA"/>
        </w:rPr>
        <w:t xml:space="preserve">                                      </w:t>
      </w:r>
      <w:r w:rsidR="00C56030">
        <w:rPr>
          <w:rFonts w:ascii="Verdana" w:hAnsi="Verdana"/>
          <w:b/>
          <w:color w:val="333333"/>
          <w:sz w:val="24"/>
          <w:szCs w:val="24"/>
          <w:shd w:val="clear" w:color="auto" w:fill="FAFAFA"/>
        </w:rPr>
        <w:t xml:space="preserve">  2014-15 </w:t>
      </w:r>
      <w:proofErr w:type="spellStart"/>
      <w:r w:rsidR="00C56030">
        <w:rPr>
          <w:rFonts w:ascii="Verdana" w:hAnsi="Verdana"/>
          <w:b/>
          <w:color w:val="333333"/>
          <w:sz w:val="24"/>
          <w:szCs w:val="24"/>
          <w:shd w:val="clear" w:color="auto" w:fill="FAFAFA"/>
        </w:rPr>
        <w:t>уч</w:t>
      </w:r>
      <w:proofErr w:type="spellEnd"/>
      <w:r w:rsidR="00C56030">
        <w:rPr>
          <w:rFonts w:ascii="Verdana" w:hAnsi="Verdana"/>
          <w:b/>
          <w:color w:val="333333"/>
          <w:sz w:val="24"/>
          <w:szCs w:val="24"/>
          <w:shd w:val="clear" w:color="auto" w:fill="FAFAFA"/>
        </w:rPr>
        <w:t xml:space="preserve">. год     </w:t>
      </w:r>
    </w:p>
    <w:p w:rsidR="00C56030" w:rsidRDefault="00C56030">
      <w:pPr>
        <w:rPr>
          <w:rFonts w:ascii="Verdana" w:hAnsi="Verdana"/>
          <w:b/>
          <w:color w:val="333333"/>
          <w:sz w:val="24"/>
          <w:szCs w:val="24"/>
          <w:shd w:val="clear" w:color="auto" w:fill="FAFAFA"/>
        </w:rPr>
      </w:pPr>
    </w:p>
    <w:p w:rsidR="00C56030" w:rsidRPr="00F66360" w:rsidRDefault="00C6628C" w:rsidP="00C560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Тема  мероприятия</w:t>
      </w:r>
      <w:proofErr w:type="gramStart"/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Правила  пожарной  безопасности</w:t>
      </w: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A8342A" w:rsidRPr="00F66360" w:rsidRDefault="00A8342A" w:rsidP="00C560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8342A" w:rsidRPr="00F66360" w:rsidRDefault="00A8342A" w:rsidP="00A8342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мероприятия: 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 роль огня в жизни человека; выявить причины, приводящие к возникновению пожара.</w:t>
      </w:r>
    </w:p>
    <w:p w:rsidR="00C6628C" w:rsidRPr="00F66360" w:rsidRDefault="00C56030" w:rsidP="00C6628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Задачи </w:t>
      </w: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Образовательные</w:t>
      </w:r>
      <w:proofErr w:type="gramStart"/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ать понятие детям, что огонь бывает другом, а бывает и врагом.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Развивающие</w:t>
      </w:r>
      <w:proofErr w:type="gramStart"/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ормировать умение реально оценивать возможную опасность.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Помочь детям запомнить правила пожарной безопасности.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творческие способности школьников посредством театрализации, рисования.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Воспитательные</w:t>
      </w:r>
      <w:proofErr w:type="gramStart"/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оспитывать чувство осторожности и самосохранения.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Воспитывать чувства благодарности людям, которые помогают нам в трудных ситуациях.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Практические</w:t>
      </w:r>
      <w:proofErr w:type="gramStart"/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рививать практические навыки поведения детей при возникновении пожара.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Учить элементарным действиям по тушению очага возгорания.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6628C" w:rsidRPr="00F66360" w:rsidRDefault="00C6628C" w:rsidP="00C66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C6628C" w:rsidRPr="00F66360" w:rsidRDefault="00C6628C" w:rsidP="00C66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Оборудование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мультимедийный</w:t>
      </w:r>
      <w:proofErr w:type="spell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проектор, компьютер, рисунки, костюмы,   плакаты   детей.</w:t>
      </w:r>
    </w:p>
    <w:p w:rsidR="00C56030" w:rsidRPr="00F66360" w:rsidRDefault="00F6636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 xml:space="preserve">        </w:t>
      </w:r>
    </w:p>
    <w:p w:rsidR="00A8342A" w:rsidRPr="00F66360" w:rsidRDefault="00A8342A" w:rsidP="00A8342A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 xml:space="preserve">                                 </w:t>
      </w:r>
      <w:r w:rsidR="00557533"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 xml:space="preserve">          </w:t>
      </w:r>
      <w:r w:rsid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 xml:space="preserve">                     </w:t>
      </w: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 xml:space="preserve">Ход  мероприятия </w:t>
      </w:r>
    </w:p>
    <w:p w:rsidR="00A8342A" w:rsidRPr="00F66360" w:rsidRDefault="00A8342A" w:rsidP="00A8342A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 xml:space="preserve">  </w:t>
      </w:r>
      <w:proofErr w:type="spellStart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spellEnd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.: 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нам предстоит вспомнить основные причины возникновения пожаров в быту, чтобы избежать подобных ошибок. А также мы повторим действия при пожаре. </w:t>
      </w:r>
    </w:p>
    <w:p w:rsidR="00A8342A" w:rsidRPr="00F66360" w:rsidRDefault="00A8342A" w:rsidP="00A83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дом ваш и семья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были в опасности,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Соблюдайте вы всегда</w:t>
      </w:r>
    </w:p>
    <w:p w:rsidR="00A8342A" w:rsidRPr="00F66360" w:rsidRDefault="00A8342A" w:rsidP="00A83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безопасности.</w:t>
      </w:r>
    </w:p>
    <w:p w:rsidR="00557533" w:rsidRPr="00F66360" w:rsidRDefault="00557533" w:rsidP="00A83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628C" w:rsidRPr="00F66360" w:rsidRDefault="00A8342A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 xml:space="preserve"> </w:t>
      </w:r>
      <w:r w:rsidR="00557533"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Пожар – это неконтролируемый процесс горения, влекущий за собой гибель людей и уничтожение материальных ценностей. Причиной возникновения пожаров является неосторожное обращение с огнем, нарушение правил пожарной безопасности, самовозгорание сухой растительности, возгорание от электрического разряда молнии. Чтобы не было в вашей жизни, ребята, беды, чтобы огонь не причинил вред вашему здоровью, чтобы вы не растерялись в трудной ситуации и </w:t>
      </w:r>
      <w:proofErr w:type="gramStart"/>
      <w:r w:rsidR="00557533"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поступили правильно на наших занятиях мы изучаем</w:t>
      </w:r>
      <w:proofErr w:type="gramEnd"/>
      <w:r w:rsidR="00557533"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правила пожарной безопасности. И сегодня наша встреча тому подтверждение.</w:t>
      </w:r>
      <w:r w:rsidR="00557533"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57533" w:rsidRPr="00F66360" w:rsidRDefault="005575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AFAFA"/>
        </w:rPr>
      </w:pPr>
      <w:r w:rsidRPr="00F66360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 стук  в  дверь,  вбегает Незнайка</w:t>
      </w:r>
      <w:r w:rsidR="00885860" w:rsidRPr="00F66360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под  музыку « В  траве  сидел  кузнечик»</w:t>
      </w:r>
      <w:r w:rsidRPr="00F66360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</w:p>
    <w:p w:rsidR="00557533" w:rsidRPr="00F66360" w:rsidRDefault="0055753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proofErr w:type="spellStart"/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Н.-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Ой</w:t>
      </w:r>
      <w:proofErr w:type="spellEnd"/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 здравствуйте!  А что это  вы  все  здесь  делаете?</w:t>
      </w:r>
    </w:p>
    <w:p w:rsidR="00557533" w:rsidRPr="00F66360" w:rsidRDefault="0055753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У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.- Мы  с  ребятами  собрались, чтоб  вспомнить правила  пожарной  безопасности. И  тебе, Незнайка  тоже  не 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мешало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бы  послушать  и  запомнить  эти  правила. Они  помогут  тебе  в  жизни.</w:t>
      </w:r>
    </w:p>
    <w:p w:rsidR="00C6628C" w:rsidRDefault="00557533" w:rsidP="0055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Н.-  </w:t>
      </w:r>
      <w:r w:rsidRPr="00F663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Какие  еще  правила?  Я  и  так  все  знаю.</w:t>
      </w:r>
    </w:p>
    <w:p w:rsidR="00F66360" w:rsidRDefault="00F66360" w:rsidP="0055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66360" w:rsidRPr="00F66360" w:rsidRDefault="00F66360" w:rsidP="00557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85860" w:rsidRPr="00F66360" w:rsidRDefault="00885860" w:rsidP="0088586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lastRenderedPageBreak/>
        <w:t xml:space="preserve"> </w:t>
      </w:r>
      <w:r w:rsidR="00557533"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У</w:t>
      </w:r>
      <w:r w:rsidR="00557533"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.- А  ты  </w:t>
      </w:r>
      <w:proofErr w:type="gramStart"/>
      <w:r w:rsidR="00557533"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все  таки</w:t>
      </w:r>
      <w:proofErr w:type="gramEnd"/>
      <w:r w:rsidR="00557533"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 сядь  и  послушай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Огонек всегда такой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И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хороший и плохой: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Он и светит, он и греет,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И проказничать умеет.</w:t>
      </w:r>
    </w:p>
    <w:p w:rsidR="00885860" w:rsidRPr="00F66360" w:rsidRDefault="008858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Огонь - одно из самых больших чудес природы, с которым человек познакомился. Огонь дарил человеку тепло, свет, защищал от диких зверей. Он был великим помощником человека.</w:t>
      </w:r>
    </w:p>
    <w:p w:rsidR="00885860" w:rsidRPr="00F66360" w:rsidRDefault="00885860" w:rsidP="008858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Человек познакомился с огнем на начальном этапе своего развития. С тех пор люди и огонь являются неразлучными постоянными спутниками.</w:t>
      </w:r>
    </w:p>
    <w:p w:rsidR="00885860" w:rsidRPr="00F66360" w:rsidRDefault="00885860" w:rsidP="008858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Человеку потребовались тысячелетия для того, чтобы научиться добывать огонь и пользоваться им.</w:t>
      </w:r>
    </w:p>
    <w:p w:rsidR="00885860" w:rsidRPr="00F66360" w:rsidRDefault="00885860" w:rsidP="008858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Первобытные люди боялись огня, приписывали ему божественную силу, поклонялись огню.</w:t>
      </w:r>
    </w:p>
    <w:p w:rsidR="00B70D51" w:rsidRPr="00B70D51" w:rsidRDefault="00885860" w:rsidP="005F779C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Людям необходим огонь, ибо с его помощью совершается много полезных дел, он, верно, служит людям в быту и на производстве</w:t>
      </w:r>
    </w:p>
    <w:p w:rsidR="00885860" w:rsidRPr="00B70D51" w:rsidRDefault="00B70D51" w:rsidP="00B70D5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B7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Ведущие</w:t>
      </w:r>
    </w:p>
    <w:p w:rsidR="005F779C" w:rsidRPr="00F66360" w:rsidRDefault="005F779C" w:rsidP="00B70D5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1. Но не редко случается, что огонь может из преданного друга превратиться в беспощадного недруга, уничтожающего в считанные минуты то, что создавалось долгими годами упорного труда.</w:t>
      </w:r>
    </w:p>
    <w:p w:rsidR="005F779C" w:rsidRPr="00F66360" w:rsidRDefault="005F779C" w:rsidP="005F779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2.Пожары приводят не только к огромным материальным потерям, но и главное – человеческим жертвам.</w:t>
      </w:r>
    </w:p>
    <w:p w:rsidR="005F779C" w:rsidRPr="00F66360" w:rsidRDefault="005F779C" w:rsidP="005F779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3.Пожары уничтожают все на своем пути, наносят непоправимый вред окружающей среде.</w:t>
      </w:r>
    </w:p>
    <w:p w:rsidR="005F779C" w:rsidRPr="00F66360" w:rsidRDefault="005F779C" w:rsidP="005F779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4. Ежегодно в России происходят около 240 тысяч пожаров, и среднем гибнет около 20 тысяч человек.</w:t>
      </w:r>
    </w:p>
    <w:p w:rsidR="005F779C" w:rsidRPr="00F66360" w:rsidRDefault="006E358B" w:rsidP="005F779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5F779C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79C" w:rsidRPr="00F66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Ребята, а  почему  происходят пожары?</w:t>
      </w:r>
      <w:r w:rsidRPr="00F66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 чем  они  опасны?</w:t>
      </w:r>
    </w:p>
    <w:p w:rsidR="006E358B" w:rsidRPr="00F66360" w:rsidRDefault="006E358B" w:rsidP="006E358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F66360">
        <w:rPr>
          <w:color w:val="000000" w:themeColor="text1"/>
        </w:rPr>
        <w:t>-Пожары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огнем.</w:t>
      </w:r>
    </w:p>
    <w:p w:rsidR="00885860" w:rsidRPr="00F66360" w:rsidRDefault="006E358B" w:rsidP="006E3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При пожаре могут сгореть вещи, квартира и даже целый дом. Но главное, что при пожаре могут погибнуть люди.</w:t>
      </w:r>
    </w:p>
    <w:p w:rsidR="006E358B" w:rsidRPr="00F66360" w:rsidRDefault="006E358B" w:rsidP="006E358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причины возникновения пожара в быту.</w:t>
      </w:r>
    </w:p>
    <w:p w:rsidR="006E358B" w:rsidRPr="00F66360" w:rsidRDefault="006E358B" w:rsidP="006E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spellEnd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.: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Я читаю стихи, а вы называете причину пожара, о которой в них говорится.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 Матрены нашей дома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тличился сын Ерема.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 со спичками шалил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квартиру подпалил.  (</w:t>
      </w:r>
      <w:r w:rsidRPr="00F6636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Непотушенные спички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(слайд</w:t>
      </w:r>
      <w:proofErr w:type="gramStart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Зина печку раз включила,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Ну а выключить забыла,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пожара не навлечь,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Выключай-ка, Зина, печь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6636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оставлении печи без присмотра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  (слайд )</w:t>
      </w:r>
    </w:p>
    <w:p w:rsidR="00B70D51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Ну а коль мороз в квартире и не греют батареи,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 электронагреватель ты обязан сделать сам: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Ты возьми спираль 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потолще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накрути на табуретку,</w:t>
      </w:r>
    </w:p>
    <w:p w:rsidR="006E358B" w:rsidRPr="00B70D51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  <w:t>И воткни ее в розетку – дальше сам увидишь всё. (</w:t>
      </w:r>
      <w:r w:rsidRPr="00F6636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Нарушение правил пользования электрическими</w:t>
      </w:r>
      <w:r w:rsidRPr="00F6636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 </w:t>
      </w:r>
      <w:r w:rsidRPr="00F6636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приборами</w:t>
      </w:r>
      <w:r w:rsidRPr="00F6636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)    (слайд</w:t>
      </w:r>
      <w:proofErr w:type="gramStart"/>
      <w:r w:rsidRPr="00F6636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Если включим телевизор,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потом еще компьютер,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Чайник, принтер - все в одно.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это заискриться,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Загореться, задымиться,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тогда пожар начнется,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вовсе не смешно! (</w:t>
      </w:r>
      <w:r w:rsidRPr="00F6636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Включение нескольких бытовых приборов в одну розетку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(слайд</w:t>
      </w:r>
      <w:proofErr w:type="gramStart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Если газовый прибор не исправен,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не пользуйся таким: он коварен.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Чуть оставил без присмотра –  все пылает!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ним никто в такие шутки не играет</w:t>
      </w:r>
      <w:r w:rsidRPr="00F6636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! (Неисправность бытовых газовых приборов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(слайд</w:t>
      </w:r>
      <w:proofErr w:type="gramStart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Спичками играть не будем, зажигалку не возьмём -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себя мы не погубим, и квартиру сбережём.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Повзрослев, тогда уж смело спички в руки будем брать,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Применять их можно в дело и пожара избежать. </w:t>
      </w: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358B" w:rsidRPr="00F66360" w:rsidRDefault="006E358B" w:rsidP="006E3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 Подумаешь,  а  я  вот  сейчас  возьму  и  поиграю  чуть-чуть  со  спичками. Я</w:t>
      </w:r>
      <w:r w:rsidR="001C0017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ничего  не  боюсь. (  </w:t>
      </w:r>
      <w:r w:rsidR="001C0017" w:rsidRPr="00F663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Незнайка  чиркает  спичкой</w:t>
      </w:r>
      <w:proofErr w:type="gramStart"/>
      <w:r w:rsidR="001C0017" w:rsidRPr="00F663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1C0017" w:rsidRPr="00F663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появляются  искорки</w:t>
      </w:r>
      <w:r w:rsidR="00A87078" w:rsidRPr="00F663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с  главным  огоньком</w:t>
      </w:r>
      <w:r w:rsidR="001C0017" w:rsidRPr="00F663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и  начинают  танцевать вокруг  Незнайки</w:t>
      </w:r>
      <w:r w:rsidR="00881C41" w:rsidRPr="00F663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. Незнайка  не  может  выбраться  из  круга-огня  садится  на  пол  и  плачет</w:t>
      </w:r>
      <w:r w:rsidR="001C0017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81C41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1C41" w:rsidRPr="00F66360" w:rsidRDefault="00881C41" w:rsidP="006E35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Искорка</w:t>
      </w:r>
    </w:p>
    <w:p w:rsidR="00881C41" w:rsidRPr="00F66360" w:rsidRDefault="00881C41" w:rsidP="00881C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Спички  не  тронь!</w:t>
      </w:r>
    </w:p>
    <w:p w:rsidR="00881C41" w:rsidRPr="00F66360" w:rsidRDefault="00881C41" w:rsidP="00881C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В  спичках  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-о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гонь!</w:t>
      </w:r>
    </w:p>
    <w:p w:rsidR="00881C41" w:rsidRPr="00F66360" w:rsidRDefault="00881C41" w:rsidP="00881C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Я  не  игрушка, и  не  подружка!</w:t>
      </w:r>
    </w:p>
    <w:p w:rsidR="00881C41" w:rsidRPr="00F66360" w:rsidRDefault="00881C41" w:rsidP="00881C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7078" w:rsidRPr="00F66360" w:rsidRDefault="00881C41" w:rsidP="00881C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И.                              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Он в лесу меня зажег,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Поиграл и бросил!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Я так голоден, что смог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С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ъесть бы пару сосен!</w:t>
      </w:r>
    </w:p>
    <w:p w:rsidR="00881C41" w:rsidRPr="00F66360" w:rsidRDefault="00881C41" w:rsidP="00881C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87078"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И.</w:t>
      </w:r>
      <w:r w:rsidR="00A87078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078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Съем кустарник, а затем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Заберусь повыше!</w:t>
      </w:r>
    </w:p>
    <w:p w:rsidR="00A87078" w:rsidRPr="00F66360" w:rsidRDefault="00A87078" w:rsidP="00A87078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color w:val="000000" w:themeColor="text1"/>
        </w:rPr>
        <w:t xml:space="preserve">                                   А еще вдобавок съем</w:t>
      </w:r>
      <w:r w:rsidRPr="00F66360">
        <w:rPr>
          <w:color w:val="000000" w:themeColor="text1"/>
        </w:rPr>
        <w:br/>
        <w:t xml:space="preserve">                                  Дом до самой  крыши</w:t>
      </w:r>
      <w:r w:rsidRPr="00F66360">
        <w:rPr>
          <w:color w:val="000000" w:themeColor="text1"/>
        </w:rPr>
        <w:br/>
        <w:t> </w:t>
      </w:r>
    </w:p>
    <w:p w:rsidR="00A87078" w:rsidRPr="00F66360" w:rsidRDefault="00A87078" w:rsidP="00A87078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color w:val="000000" w:themeColor="text1"/>
        </w:rPr>
        <w:br/>
      </w:r>
      <w:r w:rsidRPr="00F66360">
        <w:rPr>
          <w:b/>
          <w:bCs/>
          <w:color w:val="000000" w:themeColor="text1"/>
        </w:rPr>
        <w:t xml:space="preserve">И                               </w:t>
      </w:r>
      <w:r w:rsidRPr="00F66360">
        <w:rPr>
          <w:color w:val="000000" w:themeColor="text1"/>
        </w:rPr>
        <w:t>Я могу поджечь подъезд,</w:t>
      </w:r>
      <w:r w:rsidRPr="00F66360">
        <w:rPr>
          <w:color w:val="000000" w:themeColor="text1"/>
        </w:rPr>
        <w:br/>
        <w:t xml:space="preserve">                                   Стены, пол и двери.</w:t>
      </w:r>
      <w:r w:rsidRPr="00F66360">
        <w:rPr>
          <w:color w:val="000000" w:themeColor="text1"/>
        </w:rPr>
        <w:br/>
        <w:t xml:space="preserve">                                   Мебель съем! И кошку  съем</w:t>
      </w:r>
      <w:r w:rsidRPr="00F66360">
        <w:rPr>
          <w:color w:val="000000" w:themeColor="text1"/>
        </w:rPr>
        <w:br/>
      </w:r>
      <w:r w:rsidRPr="00F66360">
        <w:rPr>
          <w:b/>
          <w:bCs/>
          <w:color w:val="000000" w:themeColor="text1"/>
        </w:rPr>
        <w:t xml:space="preserve">                                   </w:t>
      </w:r>
      <w:r w:rsidRPr="00F66360">
        <w:rPr>
          <w:color w:val="000000" w:themeColor="text1"/>
        </w:rPr>
        <w:t>Можете поверить!</w:t>
      </w:r>
    </w:p>
    <w:p w:rsidR="00A87078" w:rsidRPr="00F66360" w:rsidRDefault="00A87078" w:rsidP="00A87078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b/>
          <w:color w:val="000000" w:themeColor="text1"/>
        </w:rPr>
        <w:t>И.</w:t>
      </w:r>
      <w:r w:rsidRPr="00F66360">
        <w:rPr>
          <w:color w:val="000000" w:themeColor="text1"/>
        </w:rPr>
        <w:br/>
        <w:t xml:space="preserve">                                 Я могу воспламенить</w:t>
      </w:r>
      <w:r w:rsidRPr="00F66360">
        <w:rPr>
          <w:color w:val="000000" w:themeColor="text1"/>
        </w:rPr>
        <w:br/>
        <w:t xml:space="preserve">                                 Окна и порожки!</w:t>
      </w:r>
    </w:p>
    <w:p w:rsidR="00A87078" w:rsidRPr="00F66360" w:rsidRDefault="00A87078" w:rsidP="00A87078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color w:val="000000" w:themeColor="text1"/>
        </w:rPr>
        <w:t xml:space="preserve">                                 А  вы  можете  стоять    </w:t>
      </w:r>
    </w:p>
    <w:p w:rsidR="00A87078" w:rsidRPr="00F66360" w:rsidRDefault="00A87078" w:rsidP="00A87078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color w:val="000000" w:themeColor="text1"/>
        </w:rPr>
        <w:t xml:space="preserve">                                 И реветь  немножко</w:t>
      </w:r>
    </w:p>
    <w:p w:rsidR="00A87078" w:rsidRPr="00F66360" w:rsidRDefault="00A87078" w:rsidP="00A870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:rsidR="00A0468B" w:rsidRPr="00F66360" w:rsidRDefault="00A87078" w:rsidP="00A870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( И тут</w:t>
      </w:r>
      <w:r w:rsidR="00333487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появляется  шериф-пожарный  со  своей  дружиной-водой под  музыку, </w:t>
      </w:r>
      <w:r w:rsidR="000B37C6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333487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атем  танец</w:t>
      </w:r>
      <w:r w:rsidR="00A0468B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B37C6" w:rsidRPr="00F66360" w:rsidRDefault="00A0468B" w:rsidP="00A870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Они  берут  в  круг  огонь и вытаскивают Незнайку)</w:t>
      </w:r>
      <w:r w:rsidR="00333487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0B37C6" w:rsidRPr="00F66360" w:rsidRDefault="000B37C6" w:rsidP="00A870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37C6" w:rsidRPr="00F66360" w:rsidRDefault="000B37C6" w:rsidP="000B37C6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color w:val="000000" w:themeColor="text1"/>
        </w:rPr>
        <w:lastRenderedPageBreak/>
        <w:t>В.                    Здравствуйте, а вот и я</w:t>
      </w:r>
      <w:r w:rsidRPr="00F66360">
        <w:rPr>
          <w:color w:val="000000" w:themeColor="text1"/>
        </w:rPr>
        <w:br/>
        <w:t xml:space="preserve">                          Прямо с пылу с жару!</w:t>
      </w:r>
      <w:r w:rsidRPr="00F66360">
        <w:rPr>
          <w:color w:val="000000" w:themeColor="text1"/>
        </w:rPr>
        <w:br/>
        <w:t xml:space="preserve">                          Укротителем  огня</w:t>
      </w:r>
      <w:r w:rsidRPr="00F66360">
        <w:rPr>
          <w:color w:val="000000" w:themeColor="text1"/>
        </w:rPr>
        <w:br/>
        <w:t xml:space="preserve">                          Я зовусь </w:t>
      </w:r>
      <w:proofErr w:type="gramStart"/>
      <w:r w:rsidRPr="00F66360">
        <w:rPr>
          <w:color w:val="000000" w:themeColor="text1"/>
        </w:rPr>
        <w:t>не даром</w:t>
      </w:r>
      <w:proofErr w:type="gramEnd"/>
      <w:r w:rsidRPr="00F66360">
        <w:rPr>
          <w:color w:val="000000" w:themeColor="text1"/>
        </w:rPr>
        <w:t>.</w:t>
      </w:r>
    </w:p>
    <w:p w:rsidR="000B37C6" w:rsidRPr="00F66360" w:rsidRDefault="000B37C6" w:rsidP="000B37C6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</w:p>
    <w:p w:rsidR="000B37C6" w:rsidRPr="00F66360" w:rsidRDefault="000B37C6" w:rsidP="000B37C6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color w:val="000000" w:themeColor="text1"/>
        </w:rPr>
        <w:t xml:space="preserve"> </w:t>
      </w:r>
      <w:r w:rsidRPr="00F66360">
        <w:rPr>
          <w:b/>
          <w:color w:val="000000" w:themeColor="text1"/>
        </w:rPr>
        <w:t>В.</w:t>
      </w:r>
      <w:r w:rsidRPr="00F66360">
        <w:rPr>
          <w:color w:val="000000" w:themeColor="text1"/>
        </w:rPr>
        <w:t xml:space="preserve">                       Про него я знаю всё –</w:t>
      </w:r>
      <w:r w:rsidRPr="00F66360">
        <w:rPr>
          <w:color w:val="000000" w:themeColor="text1"/>
        </w:rPr>
        <w:br/>
        <w:t xml:space="preserve">                           Где и как родился,</w:t>
      </w:r>
      <w:r w:rsidRPr="00F66360">
        <w:rPr>
          <w:color w:val="000000" w:themeColor="text1"/>
        </w:rPr>
        <w:br/>
        <w:t xml:space="preserve">                           Что он ест и как растет,</w:t>
      </w:r>
      <w:r w:rsidRPr="00F66360">
        <w:rPr>
          <w:color w:val="000000" w:themeColor="text1"/>
        </w:rPr>
        <w:br/>
        <w:t xml:space="preserve">                           Чем бы пригодился.</w:t>
      </w:r>
    </w:p>
    <w:p w:rsidR="000B37C6" w:rsidRPr="00F66360" w:rsidRDefault="000B37C6" w:rsidP="000B37C6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</w:p>
    <w:p w:rsidR="000B37C6" w:rsidRPr="00F66360" w:rsidRDefault="000B37C6" w:rsidP="000B37C6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b/>
          <w:color w:val="000000" w:themeColor="text1"/>
        </w:rPr>
        <w:t>В</w:t>
      </w:r>
      <w:r w:rsidRPr="00F66360">
        <w:rPr>
          <w:color w:val="000000" w:themeColor="text1"/>
        </w:rPr>
        <w:t>.                     Может он нам суп варить,</w:t>
      </w:r>
      <w:r w:rsidRPr="00F66360">
        <w:rPr>
          <w:color w:val="000000" w:themeColor="text1"/>
        </w:rPr>
        <w:br/>
        <w:t xml:space="preserve">                        Греть жилище в стужу,</w:t>
      </w:r>
      <w:r w:rsidRPr="00F66360">
        <w:rPr>
          <w:color w:val="000000" w:themeColor="text1"/>
        </w:rPr>
        <w:br/>
        <w:t xml:space="preserve">                         А еще мотор крутить –</w:t>
      </w:r>
      <w:r w:rsidRPr="00F66360">
        <w:rPr>
          <w:color w:val="000000" w:themeColor="text1"/>
        </w:rPr>
        <w:br/>
        <w:t xml:space="preserve">                         Много где он нужен</w:t>
      </w:r>
    </w:p>
    <w:p w:rsidR="000B37C6" w:rsidRPr="00F66360" w:rsidRDefault="000B37C6" w:rsidP="000B37C6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</w:p>
    <w:p w:rsidR="00A0468B" w:rsidRPr="00F66360" w:rsidRDefault="000B37C6" w:rsidP="00A0468B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b/>
          <w:color w:val="000000" w:themeColor="text1"/>
        </w:rPr>
        <w:t>В</w:t>
      </w:r>
      <w:r w:rsidRPr="00F66360">
        <w:rPr>
          <w:color w:val="000000" w:themeColor="text1"/>
        </w:rPr>
        <w:t xml:space="preserve">                       Жалко только, не всегда</w:t>
      </w:r>
      <w:r w:rsidRPr="00F66360">
        <w:rPr>
          <w:color w:val="000000" w:themeColor="text1"/>
        </w:rPr>
        <w:br/>
        <w:t xml:space="preserve">                          Он находит дело –</w:t>
      </w:r>
      <w:r w:rsidRPr="00F66360">
        <w:rPr>
          <w:color w:val="000000" w:themeColor="text1"/>
        </w:rPr>
        <w:br/>
        <w:t xml:space="preserve">                          Съест без спроса дом тогда</w:t>
      </w:r>
      <w:proofErr w:type="gramStart"/>
      <w:r w:rsidRPr="00F66360">
        <w:rPr>
          <w:color w:val="000000" w:themeColor="text1"/>
        </w:rPr>
        <w:br/>
        <w:t xml:space="preserve">                          И</w:t>
      </w:r>
      <w:proofErr w:type="gramEnd"/>
      <w:r w:rsidRPr="00F66360">
        <w:rPr>
          <w:color w:val="000000" w:themeColor="text1"/>
        </w:rPr>
        <w:t>ли город целый!</w:t>
      </w:r>
    </w:p>
    <w:p w:rsidR="00A0468B" w:rsidRPr="00F66360" w:rsidRDefault="00A0468B" w:rsidP="000B37C6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</w:p>
    <w:p w:rsidR="00A0468B" w:rsidRPr="00F66360" w:rsidRDefault="00A0468B" w:rsidP="000B37C6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  <w:r w:rsidRPr="00F66360">
        <w:rPr>
          <w:color w:val="000000" w:themeColor="text1"/>
        </w:rPr>
        <w:t>( искорки  пытаются  наброситься  на  пожарного)</w:t>
      </w:r>
    </w:p>
    <w:p w:rsidR="00A0468B" w:rsidRPr="00F66360" w:rsidRDefault="00A0468B" w:rsidP="000B37C6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</w:p>
    <w:p w:rsidR="00A0468B" w:rsidRPr="00F66360" w:rsidRDefault="00A0468B" w:rsidP="00A0468B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b/>
          <w:color w:val="000000" w:themeColor="text1"/>
        </w:rPr>
        <w:t xml:space="preserve"> О.</w:t>
      </w:r>
      <w:r w:rsidRPr="00F66360">
        <w:rPr>
          <w:color w:val="000000" w:themeColor="text1"/>
        </w:rPr>
        <w:t xml:space="preserve">                     Не горит совсем в огне,</w:t>
      </w:r>
      <w:r w:rsidRPr="00F66360">
        <w:rPr>
          <w:color w:val="000000" w:themeColor="text1"/>
        </w:rPr>
        <w:br/>
        <w:t xml:space="preserve">                             Хоть и </w:t>
      </w:r>
      <w:proofErr w:type="gramStart"/>
      <w:r w:rsidRPr="00F66360">
        <w:rPr>
          <w:color w:val="000000" w:themeColor="text1"/>
        </w:rPr>
        <w:t>аппетитный</w:t>
      </w:r>
      <w:proofErr w:type="gramEnd"/>
      <w:r w:rsidRPr="00F66360">
        <w:rPr>
          <w:color w:val="000000" w:themeColor="text1"/>
        </w:rPr>
        <w:t>!</w:t>
      </w:r>
    </w:p>
    <w:p w:rsidR="00881C41" w:rsidRPr="00F66360" w:rsidRDefault="00A0468B" w:rsidP="00A0468B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  <w:r w:rsidRPr="00F66360">
        <w:rPr>
          <w:color w:val="000000" w:themeColor="text1"/>
        </w:rPr>
        <w:t xml:space="preserve">                         Не простой костюм на нем</w:t>
      </w:r>
      <w:proofErr w:type="gramStart"/>
      <w:r w:rsidRPr="00F66360">
        <w:rPr>
          <w:color w:val="000000" w:themeColor="text1"/>
        </w:rPr>
        <w:t xml:space="preserve"> </w:t>
      </w:r>
      <w:r w:rsidRPr="00F66360">
        <w:rPr>
          <w:color w:val="000000" w:themeColor="text1"/>
        </w:rPr>
        <w:br/>
        <w:t xml:space="preserve">                         А</w:t>
      </w:r>
      <w:proofErr w:type="gramEnd"/>
      <w:r w:rsidRPr="00F66360">
        <w:rPr>
          <w:color w:val="000000" w:themeColor="text1"/>
        </w:rPr>
        <w:t xml:space="preserve">  ТЕПЛОЗАЩИТНЫЙ!</w:t>
      </w:r>
    </w:p>
    <w:p w:rsidR="00A0468B" w:rsidRPr="00F66360" w:rsidRDefault="00A0468B" w:rsidP="00A0468B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</w:p>
    <w:p w:rsidR="00881C41" w:rsidRPr="00F66360" w:rsidRDefault="00A0468B" w:rsidP="00881C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П.                     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Я к гидранту подключу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Свой рукав пожарный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И водой как  окачу</w:t>
      </w:r>
    </w:p>
    <w:p w:rsidR="00A0468B" w:rsidRPr="00F66360" w:rsidRDefault="00A0468B" w:rsidP="00881C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Огонек  ты  жадный</w:t>
      </w:r>
    </w:p>
    <w:p w:rsidR="00A0468B" w:rsidRPr="00F66360" w:rsidRDefault="00A0468B" w:rsidP="00881C4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468B" w:rsidRPr="00F66360" w:rsidRDefault="00A0468B" w:rsidP="00A0468B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b/>
          <w:color w:val="000000" w:themeColor="text1"/>
        </w:rPr>
        <w:t xml:space="preserve">О.               </w:t>
      </w:r>
      <w:r w:rsidRPr="00F66360">
        <w:rPr>
          <w:color w:val="000000" w:themeColor="text1"/>
        </w:rPr>
        <w:t xml:space="preserve">           Перестаньте воду лить!</w:t>
      </w:r>
      <w:r w:rsidRPr="00F66360">
        <w:rPr>
          <w:color w:val="000000" w:themeColor="text1"/>
        </w:rPr>
        <w:br/>
        <w:t>                            Есть хотим мы, а не пить</w:t>
      </w:r>
    </w:p>
    <w:p w:rsidR="00A0468B" w:rsidRPr="00F66360" w:rsidRDefault="00A0468B" w:rsidP="00A0468B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</w:p>
    <w:p w:rsidR="00A0468B" w:rsidRPr="00F66360" w:rsidRDefault="00A0468B" w:rsidP="00A0468B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b/>
          <w:color w:val="000000" w:themeColor="text1"/>
        </w:rPr>
        <w:t>П</w:t>
      </w:r>
      <w:proofErr w:type="gramStart"/>
      <w:r w:rsidRPr="00F66360">
        <w:rPr>
          <w:b/>
          <w:color w:val="000000" w:themeColor="text1"/>
        </w:rPr>
        <w:t xml:space="preserve">      </w:t>
      </w:r>
      <w:r w:rsidRPr="00F66360">
        <w:rPr>
          <w:color w:val="000000" w:themeColor="text1"/>
        </w:rPr>
        <w:t xml:space="preserve">                           П</w:t>
      </w:r>
      <w:proofErr w:type="gramEnd"/>
      <w:r w:rsidRPr="00F66360">
        <w:rPr>
          <w:color w:val="000000" w:themeColor="text1"/>
        </w:rPr>
        <w:t>очему ты не погас,</w:t>
      </w:r>
      <w:r w:rsidRPr="00F66360">
        <w:rPr>
          <w:color w:val="000000" w:themeColor="text1"/>
        </w:rPr>
        <w:br/>
        <w:t xml:space="preserve">                                   Мелкий нарушитель?</w:t>
      </w:r>
      <w:r w:rsidRPr="00F66360">
        <w:rPr>
          <w:color w:val="000000" w:themeColor="text1"/>
        </w:rPr>
        <w:br/>
        <w:t xml:space="preserve">                                    На таких, как ты, у нас</w:t>
      </w:r>
      <w:proofErr w:type="gramStart"/>
      <w:r w:rsidRPr="00F66360">
        <w:rPr>
          <w:color w:val="000000" w:themeColor="text1"/>
        </w:rPr>
        <w:br/>
        <w:t xml:space="preserve">                                    Е</w:t>
      </w:r>
      <w:proofErr w:type="gramEnd"/>
      <w:r w:rsidRPr="00F66360">
        <w:rPr>
          <w:color w:val="000000" w:themeColor="text1"/>
        </w:rPr>
        <w:t>сть  ОГНЕТУШИТЕЛЬ!</w:t>
      </w:r>
      <w:r w:rsidRPr="00F66360">
        <w:rPr>
          <w:color w:val="000000" w:themeColor="text1"/>
        </w:rPr>
        <w:br/>
        <w:t> </w:t>
      </w:r>
    </w:p>
    <w:p w:rsidR="00A0468B" w:rsidRPr="00F66360" w:rsidRDefault="00A0468B" w:rsidP="00812932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b/>
          <w:bCs/>
          <w:color w:val="000000" w:themeColor="text1"/>
        </w:rPr>
        <w:t>О</w:t>
      </w:r>
      <w:proofErr w:type="gramStart"/>
      <w:r w:rsidR="00812932" w:rsidRPr="00F66360">
        <w:rPr>
          <w:color w:val="000000" w:themeColor="text1"/>
        </w:rPr>
        <w:t xml:space="preserve"> .</w:t>
      </w:r>
      <w:proofErr w:type="gramEnd"/>
      <w:r w:rsidR="00812932" w:rsidRPr="00F66360">
        <w:rPr>
          <w:color w:val="000000" w:themeColor="text1"/>
        </w:rPr>
        <w:t xml:space="preserve">                          </w:t>
      </w:r>
      <w:r w:rsidRPr="00F66360">
        <w:rPr>
          <w:color w:val="000000" w:themeColor="text1"/>
        </w:rPr>
        <w:t>Ой, не тронь! Не тронь! Не тронь!</w:t>
      </w:r>
      <w:r w:rsidRPr="00F66360">
        <w:rPr>
          <w:color w:val="000000" w:themeColor="text1"/>
        </w:rPr>
        <w:br/>
      </w:r>
      <w:r w:rsidR="00812932" w:rsidRPr="00F66360">
        <w:rPr>
          <w:color w:val="000000" w:themeColor="text1"/>
        </w:rPr>
        <w:t xml:space="preserve">                               </w:t>
      </w:r>
      <w:r w:rsidRPr="00F66360">
        <w:rPr>
          <w:color w:val="000000" w:themeColor="text1"/>
        </w:rPr>
        <w:t>Я так не согласен!</w:t>
      </w:r>
      <w:r w:rsidRPr="00F66360">
        <w:rPr>
          <w:color w:val="000000" w:themeColor="text1"/>
        </w:rPr>
        <w:br/>
        <w:t> </w:t>
      </w:r>
    </w:p>
    <w:p w:rsidR="00A0468B" w:rsidRPr="00F66360" w:rsidRDefault="00A0468B" w:rsidP="00812932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b/>
          <w:bCs/>
          <w:color w:val="000000" w:themeColor="text1"/>
        </w:rPr>
        <w:t>П</w:t>
      </w:r>
      <w:r w:rsidR="00812932" w:rsidRPr="00F66360">
        <w:rPr>
          <w:b/>
          <w:bCs/>
          <w:color w:val="000000" w:themeColor="text1"/>
        </w:rPr>
        <w:t>.</w:t>
      </w:r>
      <w:r w:rsidR="00812932" w:rsidRPr="00F66360">
        <w:rPr>
          <w:color w:val="000000" w:themeColor="text1"/>
        </w:rPr>
        <w:t xml:space="preserve">                            </w:t>
      </w:r>
      <w:r w:rsidRPr="00F66360">
        <w:rPr>
          <w:color w:val="000000" w:themeColor="text1"/>
        </w:rPr>
        <w:t>Непослушный ты огонь,</w:t>
      </w:r>
      <w:r w:rsidRPr="00F66360">
        <w:rPr>
          <w:color w:val="000000" w:themeColor="text1"/>
        </w:rPr>
        <w:br/>
      </w:r>
      <w:r w:rsidR="00812932" w:rsidRPr="00F66360">
        <w:rPr>
          <w:color w:val="000000" w:themeColor="text1"/>
        </w:rPr>
        <w:t xml:space="preserve">                                </w:t>
      </w:r>
      <w:r w:rsidRPr="00F66360">
        <w:rPr>
          <w:color w:val="000000" w:themeColor="text1"/>
        </w:rPr>
        <w:t>А такой – опасен!</w:t>
      </w:r>
      <w:r w:rsidRPr="00F66360">
        <w:rPr>
          <w:color w:val="000000" w:themeColor="text1"/>
        </w:rPr>
        <w:br/>
        <w:t> </w:t>
      </w:r>
      <w:r w:rsidR="00812932" w:rsidRPr="00F66360">
        <w:rPr>
          <w:color w:val="000000" w:themeColor="text1"/>
        </w:rPr>
        <w:t xml:space="preserve">                               </w:t>
      </w:r>
      <w:r w:rsidRPr="00F66360">
        <w:rPr>
          <w:color w:val="000000" w:themeColor="text1"/>
        </w:rPr>
        <w:t>Нам с тобой нельзя шутить!</w:t>
      </w:r>
    </w:p>
    <w:p w:rsidR="00A0468B" w:rsidRPr="00F66360" w:rsidRDefault="00A0468B" w:rsidP="00812932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F66360">
        <w:rPr>
          <w:b/>
          <w:bCs/>
          <w:color w:val="000000" w:themeColor="text1"/>
        </w:rPr>
        <w:t>О</w:t>
      </w:r>
      <w:r w:rsidR="00812932" w:rsidRPr="00F66360">
        <w:rPr>
          <w:b/>
          <w:bCs/>
          <w:color w:val="000000" w:themeColor="text1"/>
        </w:rPr>
        <w:t xml:space="preserve">. </w:t>
      </w:r>
      <w:r w:rsidRPr="00F66360">
        <w:rPr>
          <w:rStyle w:val="apple-converted-space"/>
          <w:color w:val="000000" w:themeColor="text1"/>
        </w:rPr>
        <w:t> </w:t>
      </w:r>
      <w:r w:rsidRPr="00F66360">
        <w:rPr>
          <w:color w:val="000000" w:themeColor="text1"/>
        </w:rPr>
        <w:t>(</w:t>
      </w:r>
      <w:r w:rsidRPr="00F66360">
        <w:rPr>
          <w:i/>
          <w:iCs/>
          <w:color w:val="000000" w:themeColor="text1"/>
        </w:rPr>
        <w:t>умоляюще):</w:t>
      </w:r>
      <w:r w:rsidRPr="00F66360">
        <w:rPr>
          <w:color w:val="000000" w:themeColor="text1"/>
        </w:rPr>
        <w:br/>
      </w:r>
      <w:r w:rsidR="00812932" w:rsidRPr="00F66360">
        <w:rPr>
          <w:color w:val="000000" w:themeColor="text1"/>
        </w:rPr>
        <w:t xml:space="preserve">                               </w:t>
      </w:r>
      <w:r w:rsidRPr="00F66360">
        <w:rPr>
          <w:color w:val="000000" w:themeColor="text1"/>
        </w:rPr>
        <w:t>Жить мне разрешите!</w:t>
      </w:r>
      <w:r w:rsidRPr="00F66360">
        <w:rPr>
          <w:color w:val="000000" w:themeColor="text1"/>
        </w:rPr>
        <w:br/>
      </w:r>
      <w:r w:rsidR="00812932" w:rsidRPr="00F66360">
        <w:rPr>
          <w:color w:val="000000" w:themeColor="text1"/>
        </w:rPr>
        <w:t xml:space="preserve">                               </w:t>
      </w:r>
      <w:r w:rsidRPr="00F66360">
        <w:rPr>
          <w:color w:val="000000" w:themeColor="text1"/>
        </w:rPr>
        <w:t>Буду чайник кипятить,</w:t>
      </w:r>
      <w:r w:rsidRPr="00F66360">
        <w:rPr>
          <w:color w:val="000000" w:themeColor="text1"/>
        </w:rPr>
        <w:br/>
      </w:r>
      <w:r w:rsidR="00812932" w:rsidRPr="00F66360">
        <w:rPr>
          <w:color w:val="000000" w:themeColor="text1"/>
        </w:rPr>
        <w:t xml:space="preserve">                                </w:t>
      </w:r>
      <w:r w:rsidRPr="00F66360">
        <w:rPr>
          <w:color w:val="000000" w:themeColor="text1"/>
        </w:rPr>
        <w:t>Только не тушите!</w:t>
      </w:r>
      <w:r w:rsidRPr="00F66360">
        <w:rPr>
          <w:color w:val="000000" w:themeColor="text1"/>
        </w:rPr>
        <w:br/>
        <w:t> </w:t>
      </w:r>
    </w:p>
    <w:p w:rsidR="00A0468B" w:rsidRPr="00F66360" w:rsidRDefault="00A0468B" w:rsidP="00A0468B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  <w:r w:rsidRPr="00F66360">
        <w:rPr>
          <w:b/>
          <w:bCs/>
          <w:color w:val="000000" w:themeColor="text1"/>
        </w:rPr>
        <w:t>П</w:t>
      </w:r>
      <w:r w:rsidR="00812932" w:rsidRPr="00F66360">
        <w:rPr>
          <w:b/>
          <w:bCs/>
          <w:color w:val="000000" w:themeColor="text1"/>
        </w:rPr>
        <w:t>.</w:t>
      </w:r>
      <w:r w:rsidR="00812932" w:rsidRPr="00F66360">
        <w:rPr>
          <w:color w:val="000000" w:themeColor="text1"/>
        </w:rPr>
        <w:t xml:space="preserve">                   </w:t>
      </w:r>
      <w:r w:rsidRPr="00F66360">
        <w:rPr>
          <w:color w:val="000000" w:themeColor="text1"/>
        </w:rPr>
        <w:t>Что, простим его, друзья?</w:t>
      </w:r>
    </w:p>
    <w:p w:rsidR="00B70D51" w:rsidRDefault="00812932" w:rsidP="00A0468B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  <w:r w:rsidRPr="00F66360">
        <w:rPr>
          <w:color w:val="000000" w:themeColor="text1"/>
        </w:rPr>
        <w:t xml:space="preserve">                       </w:t>
      </w:r>
      <w:r w:rsidR="00A0468B" w:rsidRPr="00F66360">
        <w:rPr>
          <w:color w:val="000000" w:themeColor="text1"/>
        </w:rPr>
        <w:t>Да простим, пожалуй!</w:t>
      </w:r>
    </w:p>
    <w:p w:rsidR="00A0468B" w:rsidRPr="00B70D51" w:rsidRDefault="00A0468B" w:rsidP="00B70D51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  <w:r w:rsidRPr="00F66360">
        <w:rPr>
          <w:color w:val="000000" w:themeColor="text1"/>
        </w:rPr>
        <w:lastRenderedPageBreak/>
        <w:br/>
      </w:r>
      <w:r w:rsidR="00812932" w:rsidRPr="00F66360">
        <w:rPr>
          <w:color w:val="000000" w:themeColor="text1"/>
        </w:rPr>
        <w:t xml:space="preserve">                       </w:t>
      </w:r>
      <w:r w:rsidRPr="00F66360">
        <w:rPr>
          <w:color w:val="000000" w:themeColor="text1"/>
        </w:rPr>
        <w:t>На все сто уверен я,</w:t>
      </w:r>
      <w:r w:rsidRPr="00F66360">
        <w:rPr>
          <w:color w:val="000000" w:themeColor="text1"/>
        </w:rPr>
        <w:br/>
      </w:r>
      <w:r w:rsidR="00812932" w:rsidRPr="00F66360">
        <w:rPr>
          <w:color w:val="000000" w:themeColor="text1"/>
        </w:rPr>
        <w:t xml:space="preserve">                        </w:t>
      </w:r>
      <w:r w:rsidRPr="00F66360">
        <w:rPr>
          <w:color w:val="000000" w:themeColor="text1"/>
        </w:rPr>
        <w:t>Что он добрый малый!</w:t>
      </w:r>
      <w:r w:rsidRPr="00F66360">
        <w:rPr>
          <w:color w:val="000000" w:themeColor="text1"/>
        </w:rPr>
        <w:br/>
        <w:t> </w:t>
      </w:r>
    </w:p>
    <w:p w:rsidR="00812932" w:rsidRPr="00F66360" w:rsidRDefault="00812932" w:rsidP="00812932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   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машине ярко-красной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Мчимся мы вперед.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Труд тяжелый и опасный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Нас, пожарных, ждет</w:t>
      </w:r>
    </w:p>
    <w:p w:rsidR="00812932" w:rsidRPr="00F66360" w:rsidRDefault="00812932" w:rsidP="00812932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И в беду попавшим людям</w:t>
      </w:r>
      <w:proofErr w:type="gramStart"/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С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можем мы помочь,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С пламенем бороться будем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Мы и день и ночь!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812932" w:rsidRPr="00F66360" w:rsidRDefault="00812932" w:rsidP="0081293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Н.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27FC1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Спасибо  вам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Ребята,  кто  </w:t>
      </w:r>
      <w:r w:rsidR="00927FC1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? (пожарные)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FC1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 Люди в случае опасности огня надеются на команды людей на красных машинах, которые первыми прибывают на место пожара.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27FC1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27FC1"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</w:t>
      </w:r>
      <w:r w:rsidR="00927FC1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Пожарные рискуют своими жизнями, чтобы защитить нас от огня, собственность, природу, культурные ценности. Они выполняют опасную работу из-за людей, по неосторожности которых начинается пожар.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борьбу с пожарами направляются очень смелые, отважные люди. Бросаясь в огонь для спасения людей, они часто забывают о собственной жизни.</w:t>
      </w:r>
    </w:p>
    <w:p w:rsidR="00927FC1" w:rsidRPr="00F66360" w:rsidRDefault="00927FC1" w:rsidP="008129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У.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Вот  Незнайка, если бы  ты  знал  правила  поведения  при  пожаре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тобой  ничего  бы  не случилось.</w:t>
      </w:r>
    </w:p>
    <w:p w:rsidR="00927FC1" w:rsidRPr="00F66360" w:rsidRDefault="00927FC1" w:rsidP="00927F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. – Ребята, помогите  мне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пожалуйста, что  надо  делать,  если  случился  пожар?  Куда  звонить?  По  какому  номеру?  Вот  я  думал,  вспоминал, и вот что  написал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раздает  детям  плакаты с  разными  номерами, </w:t>
      </w:r>
      <w:proofErr w:type="spell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proofErr w:type="spell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должны  разобраться, где  чей  номер</w:t>
      </w:r>
      <w:r w:rsidR="00C06B0E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( О2- полиция, 03-скорая помощь, 04- газовая служба, 01- пожарная)</w:t>
      </w:r>
    </w:p>
    <w:p w:rsidR="00927FC1" w:rsidRPr="00F66360" w:rsidRDefault="00927FC1" w:rsidP="00927FC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.  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 поведения при пожаре.</w:t>
      </w:r>
    </w:p>
    <w:p w:rsidR="00927FC1" w:rsidRPr="00F66360" w:rsidRDefault="00927FC1" w:rsidP="00C06B0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пожаре, при пожаре,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Знает каждый гражданин,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Первым делом при пожаре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абирают … (01).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Вызовите службу спасения 01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</w:t>
      </w:r>
    </w:p>
    <w:p w:rsidR="00C06B0E" w:rsidRPr="00F66360" w:rsidRDefault="00C06B0E" w:rsidP="00C06B0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6B0E" w:rsidRPr="00F66360" w:rsidRDefault="00927FC1" w:rsidP="00C06B0E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в пожарную охрану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Срочно позвоните,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Точный адрес и фамилию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Внятно назовите.</w:t>
      </w:r>
    </w:p>
    <w:p w:rsidR="005F4F80" w:rsidRPr="00F66360" w:rsidRDefault="00927FC1" w:rsidP="00C06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 телефону 01 назови свое имя и фамилию; укажи, что именно горит; сообщи адрес</w:t>
      </w:r>
    </w:p>
    <w:p w:rsidR="00927FC1" w:rsidRPr="00F66360" w:rsidRDefault="00927FC1" w:rsidP="00C06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( </w:t>
      </w:r>
      <w:r w:rsidRPr="00F6636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Сначала  пробует  звонить Незнайка</w:t>
      </w:r>
      <w:r w:rsidR="00C06B0E" w:rsidRPr="00F6636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 и  кричит  невнятно, затем  один  из  уч-ся  пробует  правильно  позвонить</w:t>
      </w:r>
      <w:r w:rsidR="00C06B0E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C06B0E" w:rsidRPr="00F66360" w:rsidRDefault="00C06B0E" w:rsidP="00C06B0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7FC1" w:rsidRPr="00F66360" w:rsidRDefault="00C06B0E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927FC1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Позвоним соседу, другу, озадачим, что горим,</w:t>
      </w:r>
    </w:p>
    <w:p w:rsidR="00927FC1" w:rsidRPr="00F66360" w:rsidRDefault="00C06B0E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927FC1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Тёте, маминой подруге, чтоб звонили "ноль один".</w:t>
      </w:r>
    </w:p>
    <w:p w:rsidR="00927FC1" w:rsidRPr="00F66360" w:rsidRDefault="00C06B0E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927FC1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Взрослым сразу сообщаем о случившейся беде,</w:t>
      </w:r>
    </w:p>
    <w:p w:rsidR="00C06B0E" w:rsidRPr="00F66360" w:rsidRDefault="00C06B0E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927FC1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 что в одиночку можем мы пропасть в огне! </w:t>
      </w:r>
    </w:p>
    <w:p w:rsidR="00C06B0E" w:rsidRPr="00F66360" w:rsidRDefault="00C06B0E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927FC1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Сообщи о возгорании любому 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927FC1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взрослому</w:t>
      </w:r>
      <w:r w:rsidR="00927FC1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r w:rsidR="00C06B0E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 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Если уж пожар случился,</w:t>
      </w:r>
    </w:p>
    <w:p w:rsidR="00927FC1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Сообщи по 01,</w:t>
      </w:r>
    </w:p>
    <w:p w:rsidR="00B70D51" w:rsidRDefault="00B70D5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0D51" w:rsidRPr="00F66360" w:rsidRDefault="00B70D5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0D5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 потом беги скорее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Отключи и газ, и свет,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огонь, до них добравшись,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наделал страшных бед.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собою дверь балкона 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поплотнее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притворим</w:t>
      </w:r>
    </w:p>
    <w:p w:rsidR="00C06B0E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Этим мы огню дорогу по квартире не дадим.</w:t>
      </w:r>
    </w:p>
    <w:p w:rsidR="00C06B0E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Отключи газ, электроэнергию, закрой окна и двери </w:t>
      </w:r>
      <w:r w:rsidR="00C06B0E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    </w:t>
      </w:r>
    </w:p>
    <w:p w:rsidR="00C06B0E" w:rsidRPr="00F66360" w:rsidRDefault="00C06B0E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Посмотри, быть может, ты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Доберешься до двери,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сумеешь выйти сам</w:t>
      </w:r>
    </w:p>
    <w:p w:rsidR="00C06B0E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дождаться взрослых там. </w:t>
      </w:r>
    </w:p>
    <w:p w:rsidR="00C06B0E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Немедленно покиньте помещение, не бегите наугад, не мешкайте на выходе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</w:t>
      </w:r>
    </w:p>
    <w:p w:rsidR="00C06B0E" w:rsidRPr="00F66360" w:rsidRDefault="00C06B0E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27FC1" w:rsidRPr="00F66360" w:rsidRDefault="00C06B0E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У.-</w:t>
      </w:r>
      <w:r w:rsidR="00927FC1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Как  выходить  из  задымленного  помещения</w:t>
      </w:r>
      <w:proofErr w:type="gramStart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?(</w:t>
      </w:r>
      <w:proofErr w:type="gramEnd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Незнайка  мечется  по  комнате  и  кричит, один  из  учеников  показывает,  как  правильно  уходить  из  задымленного  помещения</w:t>
      </w:r>
      <w:r w:rsidR="005F4F80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 на  четвереньках,  предварительно  намочив  полотенце  водой)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 дымном помещении к выходу спешите.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себя вы мокрой тканью плотно оберните.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Сквозь нее дышать лишь можно, угара не глотая.</w:t>
      </w:r>
    </w:p>
    <w:p w:rsidR="00C06B0E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действия в дыму выжить помогают 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Накройтесь мокрой тканью (одеялом, полотенцем). Дышите через мокрый носовой платок, ткань, одежду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Из задымленного помещения выбирайтесь пригнувшись или ползком - внизу дыма меньше</w:t>
      </w:r>
      <w:proofErr w:type="gramStart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C06B0E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</w:p>
    <w:p w:rsidR="00C06B0E" w:rsidRPr="00F66360" w:rsidRDefault="00C06B0E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Осмотрись, куда бежать.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горит – опасно!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Туда, где дыма не видать</w:t>
      </w:r>
    </w:p>
    <w:p w:rsidR="00C06B0E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Иди, всем это ясно. </w:t>
      </w:r>
    </w:p>
    <w:p w:rsidR="00C06B0E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Двигайтесь к выходу или в сторону </w:t>
      </w:r>
      <w:proofErr w:type="spellStart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незадымленной</w:t>
      </w:r>
      <w:proofErr w:type="spellEnd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лестничной клетки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  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C06B0E" w:rsidRPr="00F66360" w:rsidRDefault="00927FC1" w:rsidP="00C06B0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 звучит сигнал тревоги -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Покидайте здание,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Лифты не используйте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сейте паники.</w:t>
      </w:r>
    </w:p>
    <w:p w:rsidR="00927FC1" w:rsidRPr="00F66360" w:rsidRDefault="00C06B0E" w:rsidP="00C06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927FC1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27FC1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Нельзя использовать лифт</w:t>
      </w:r>
      <w:r w:rsidR="00927FC1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    </w:t>
      </w:r>
    </w:p>
    <w:p w:rsidR="00C06B0E" w:rsidRPr="00F66360" w:rsidRDefault="00C06B0E" w:rsidP="00C06B0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Если выхода наружу не успел ты отыскать,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Набери воды 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побольше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ванну, таз или ведро.</w:t>
      </w:r>
    </w:p>
    <w:p w:rsidR="00C06B0E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Обольешь и пол, и двери, да и стены заодно.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Если выйти из помещения невозможно, заткните все зазоры под дверьми мокрыми тряпками; наполните водой ванну и другие большие емкости облейте пол и двери водой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  (</w:t>
      </w:r>
      <w:r w:rsidR="00C06B0E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один  из   уч-ся   показывает)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Доступ воздуха закроем –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огонь умрёт тот час.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Окна, двери нараспашку -</w:t>
      </w:r>
    </w:p>
    <w:p w:rsidR="00FB157C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Лишь огню хороший шанс! </w:t>
      </w:r>
    </w:p>
    <w:p w:rsidR="00FB157C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Не раскрывайте окна, т.к. приток воздуха только усилит горение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    </w:t>
      </w:r>
    </w:p>
    <w:p w:rsidR="00FB157C" w:rsidRPr="00F66360" w:rsidRDefault="00FB157C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Если есть у нас балко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н-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станем мы с него кричать:</w:t>
      </w:r>
    </w:p>
    <w:p w:rsidR="00FB157C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пожаре всем прохожим 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ромко будем сообщать.</w:t>
      </w:r>
    </w:p>
    <w:p w:rsidR="00FB157C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Если есть возможность выйти на балкон, зови на помощь </w:t>
      </w:r>
      <w:r w:rsidR="00FB157C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</w:t>
      </w:r>
    </w:p>
    <w:p w:rsidR="00B70D51" w:rsidRDefault="00B70D5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70D51" w:rsidRDefault="00B70D5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70D51" w:rsidRPr="00B70D51" w:rsidRDefault="00B70D5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70D5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13. Когда беда случиться: пожар произойдёт,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тушить помчится боевой расчёт.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Тут техника и средства, чтобы пожар погас,</w:t>
      </w:r>
    </w:p>
    <w:p w:rsidR="00FB157C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ты должен выполнить их любой приказ</w:t>
      </w:r>
    </w:p>
    <w:p w:rsidR="00927FC1" w:rsidRPr="00F66360" w:rsidRDefault="00927FC1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 прибытии пожарных полностью подчинитесь их командам</w:t>
      </w:r>
      <w:proofErr w:type="gramStart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    </w:t>
      </w:r>
      <w:r w:rsidR="00FB157C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</w:p>
    <w:p w:rsidR="005F4F80" w:rsidRPr="00F66360" w:rsidRDefault="005F4F80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Если вспыхнула одежда,</w:t>
      </w:r>
    </w:p>
    <w:p w:rsidR="005F4F80" w:rsidRPr="00F66360" w:rsidRDefault="005F4F80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спасенье есть надежда:</w:t>
      </w:r>
    </w:p>
    <w:p w:rsidR="005F4F80" w:rsidRPr="00F66360" w:rsidRDefault="005F4F80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срывай ее с себя,</w:t>
      </w:r>
    </w:p>
    <w:p w:rsidR="005F4F80" w:rsidRPr="00F66360" w:rsidRDefault="005F4F80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лишь бежать нельзя.</w:t>
      </w:r>
    </w:p>
    <w:p w:rsidR="005F4F80" w:rsidRPr="00F66360" w:rsidRDefault="005F4F80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Постарайтесь быстро сбросить горящую одежду. Если есть лужа или сугроб - ныряйте туда!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</w:t>
      </w:r>
    </w:p>
    <w:p w:rsidR="005F4F80" w:rsidRPr="00F66360" w:rsidRDefault="005F4F80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Коль одежда загорелась,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Бегать не пытайтесь.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Постарайтесь пламя сбить,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полу катайтесь. </w:t>
      </w:r>
    </w:p>
    <w:p w:rsidR="005F4F80" w:rsidRPr="00F66360" w:rsidRDefault="005F4F80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Падайте на землю и катайтесь, пытайтесь сбить пламя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  </w:t>
      </w:r>
      <w:proofErr w:type="gramStart"/>
      <w:r w:rsidR="00711B34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711B34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один  из  уч-ся  показывает)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F4F80" w:rsidRPr="00F66360" w:rsidRDefault="002B1BB3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5F4F80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Вспыхнет вдруг одежда сильно на товарище, тотчас</w:t>
      </w:r>
    </w:p>
    <w:p w:rsidR="00711B34" w:rsidRPr="00F66360" w:rsidRDefault="005F4F80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 себя одежду снимем и накроем пламя в раз. </w:t>
      </w:r>
    </w:p>
    <w:p w:rsidR="005F4F80" w:rsidRPr="00F66360" w:rsidRDefault="005F4F80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Можно накинуть любую плотную ткань, оставив при этом голову открытой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</w:t>
      </w:r>
      <w:r w:rsidR="00711B34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711B34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711B34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один  из  уч-ся  показывает)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  </w:t>
      </w:r>
    </w:p>
    <w:p w:rsidR="005F4F80" w:rsidRPr="00F66360" w:rsidRDefault="002B1BB3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 </w:t>
      </w:r>
      <w:r w:rsidR="005F4F80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Жизнь спасли от огня –</w:t>
      </w:r>
    </w:p>
    <w:p w:rsidR="005F4F80" w:rsidRPr="00F66360" w:rsidRDefault="005F4F80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забудьте позвать врача.</w:t>
      </w:r>
    </w:p>
    <w:p w:rsidR="005F4F80" w:rsidRPr="00F66360" w:rsidRDefault="005F4F80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осмотрит ожоги внимательно</w:t>
      </w:r>
    </w:p>
    <w:p w:rsidR="00711B34" w:rsidRPr="00F66360" w:rsidRDefault="005F4F80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Поможет снять боль, обязательно! </w:t>
      </w:r>
    </w:p>
    <w:p w:rsidR="005F4F80" w:rsidRPr="00F66360" w:rsidRDefault="005F4F80" w:rsidP="005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Не пытайтесь сами снимать одежду с обожженных участков тела. Пусть это сделает врач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</w:t>
      </w:r>
    </w:p>
    <w:p w:rsidR="00FB157C" w:rsidRPr="00F66360" w:rsidRDefault="00FB157C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B157C" w:rsidRPr="00F66360" w:rsidRDefault="00FB157C" w:rsidP="00927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У. – А сейчас, ребята  сделают </w:t>
      </w:r>
      <w:proofErr w:type="gramStart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плакаты</w:t>
      </w:r>
      <w:proofErr w:type="gramEnd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 Какие средства тушения вы  знаете.»</w:t>
      </w:r>
    </w:p>
    <w:p w:rsidR="00FB157C" w:rsidRPr="00F66360" w:rsidRDefault="00FB157C" w:rsidP="00881C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( создание коллажа)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  уч-ся  работают   </w:t>
      </w: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 Игра  со  зрителями»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 с призами) </w:t>
      </w:r>
    </w:p>
    <w:p w:rsidR="00927FC1" w:rsidRPr="00F66360" w:rsidRDefault="00FB157C" w:rsidP="00881C41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6636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Отгадайте  загадки.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Выпал на пол уголёк,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Деревянный пол зажёг,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 смотри. Не жди, не стой,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залей его..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водой).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552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Шипит и злится,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552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Воды боится,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552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 языком, а не лает,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552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Без зубов, а кусается.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(Огонь)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552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Что за тесный, тесный дом?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Сто сестричек жмутся в нем. 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любая из сестричек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Может вспыхнуть, как костер.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 шути с сестричками,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Тоненькими …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(спичками)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 мчусь с си</w:t>
      </w:r>
      <w:r w:rsidR="00774C73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еной на пожар,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Везу я воду с пеной.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Потушим вмиг огонь и жар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Мы быстро, словно стрелы.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(пожарная машина)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Что за лестница такая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 машины вырастает,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Поднимаясь выше дома,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Всем пожарным так 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знакома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FB157C" w:rsidRPr="00F66360" w:rsidRDefault="00FB157C" w:rsidP="00774C73">
      <w:pPr>
        <w:shd w:val="clear" w:color="auto" w:fill="FFFFFF"/>
        <w:spacing w:after="0" w:line="293" w:lineRule="atLeast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(лестница на пожарной машине)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Заклубился дым угарный, гарью комната полна.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Что пожарный надевает?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Без чего никак нельзя?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(противогаз)</w:t>
      </w:r>
    </w:p>
    <w:p w:rsidR="00774C73" w:rsidRPr="00F66360" w:rsidRDefault="00774C73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Висит - молчит, а перевернешь, шипит, и пена летит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(огнетушитель)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Рыжий зверь в печи сидит, он от злости ест дрова, целый час, а, может два, ты его рукой не тронь, искусает всю ладонь.</w:t>
      </w:r>
    </w:p>
    <w:p w:rsidR="00FB157C" w:rsidRPr="00F66360" w:rsidRDefault="00FB157C" w:rsidP="00FB157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(огонь)</w:t>
      </w:r>
    </w:p>
    <w:p w:rsidR="005F4F80" w:rsidRPr="00F66360" w:rsidRDefault="00FB157C" w:rsidP="00711B3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774C73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Первичные средства тушения пожара</w:t>
      </w:r>
      <w:r w:rsidR="00774C73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4C73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У.- </w:t>
      </w:r>
      <w:r w:rsidR="00774C73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Ребята, кто из вас больше всех назовет первичных средств тушения пожара.</w:t>
      </w:r>
      <w:r w:rsidR="00774C73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74C73"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Дети.</w:t>
      </w:r>
      <w:r w:rsidR="00774C73"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Вода, песок, земля, огнетушители, мыльный раствор, порошок. </w:t>
      </w:r>
    </w:p>
    <w:p w:rsidR="00FB157C" w:rsidRPr="00F66360" w:rsidRDefault="00FB157C" w:rsidP="00881C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57C" w:rsidRPr="00F66360" w:rsidRDefault="00774C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( проверка  получившихся  коллажей, какие  картинки  были  лишние  почему?)</w:t>
      </w:r>
    </w:p>
    <w:p w:rsidR="00774C73" w:rsidRPr="00F66360" w:rsidRDefault="00774C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C73" w:rsidRPr="00F66360" w:rsidRDefault="00774C73" w:rsidP="00774C73">
      <w:pPr>
        <w:pStyle w:val="a3"/>
        <w:spacing w:before="0" w:beforeAutospacing="0" w:after="0" w:afterAutospacing="0"/>
        <w:rPr>
          <w:color w:val="000000" w:themeColor="text1"/>
        </w:rPr>
      </w:pPr>
      <w:r w:rsidRPr="00F66360">
        <w:rPr>
          <w:b/>
          <w:color w:val="000000" w:themeColor="text1"/>
        </w:rPr>
        <w:t>Игра</w:t>
      </w:r>
      <w:r w:rsidRPr="00F66360">
        <w:rPr>
          <w:color w:val="000000" w:themeColor="text1"/>
        </w:rPr>
        <w:t xml:space="preserve">- </w:t>
      </w:r>
      <w:r w:rsidRPr="00F66360">
        <w:rPr>
          <w:b/>
          <w:bCs/>
          <w:i/>
          <w:iCs/>
          <w:color w:val="000000" w:themeColor="text1"/>
        </w:rPr>
        <w:t>эстафета «Тушение пожара</w:t>
      </w:r>
      <w:proofErr w:type="gramStart"/>
      <w:r w:rsidRPr="00F66360">
        <w:rPr>
          <w:b/>
          <w:bCs/>
          <w:i/>
          <w:iCs/>
          <w:color w:val="000000" w:themeColor="text1"/>
        </w:rPr>
        <w:t>»(</w:t>
      </w:r>
      <w:proofErr w:type="gramEnd"/>
      <w:r w:rsidRPr="00F66360">
        <w:rPr>
          <w:b/>
          <w:bCs/>
          <w:i/>
          <w:iCs/>
          <w:color w:val="000000" w:themeColor="text1"/>
        </w:rPr>
        <w:t xml:space="preserve">  под  музыку)</w:t>
      </w:r>
    </w:p>
    <w:p w:rsidR="00774C73" w:rsidRPr="00F66360" w:rsidRDefault="00774C73" w:rsidP="00774C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условному сигналу игроки черпают воду из большого таза маленьким ведерком и передают его друг другу, выстроившись в цепочку. 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Последний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выливает воду в пустую емкость. Побеждает та команда, которая быстрее ее заполнит.</w:t>
      </w:r>
    </w:p>
    <w:p w:rsidR="005F4F80" w:rsidRPr="00F66360" w:rsidRDefault="005F4F80" w:rsidP="00774C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4F80" w:rsidRPr="00F66360" w:rsidRDefault="005F4F80" w:rsidP="00774C73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Игра « Спасите  друга  из  огня » </w:t>
      </w:r>
      <w:proofErr w:type="gramStart"/>
      <w:r w:rsidRPr="00F6636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 </w:t>
      </w:r>
      <w:proofErr w:type="gramEnd"/>
      <w:r w:rsidRPr="00F6636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 музыку)</w:t>
      </w:r>
    </w:p>
    <w:p w:rsidR="005F4F80" w:rsidRPr="00F66360" w:rsidRDefault="005F4F80" w:rsidP="00774C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Надо  бежать мимо  стульев  зигзагом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себя  продеть  обруч, добежать до  пакета  с  игрушками,  взять  одну  из  них  и вернуться  бегом  обратно  и  так  все  по  очереди.</w:t>
      </w:r>
    </w:p>
    <w:p w:rsidR="00711B34" w:rsidRPr="00F66360" w:rsidRDefault="00711B34" w:rsidP="00711B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Игра «Это я, это я, это все мои друзья!»</w:t>
      </w:r>
    </w:p>
    <w:p w:rsidR="00711B34" w:rsidRPr="00F66360" w:rsidRDefault="00711B34" w:rsidP="00711B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 мы с вами поиграем в игру на внимание. Я буду спрашивать, а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вы, если согласны, отвечайте «ЭТО Я, ЭТО Я, ЭТО ВСЕ МОИ ДРУЗЬЯ!», а если нет, то хлопайте в ладоши.</w:t>
      </w:r>
    </w:p>
    <w:p w:rsidR="00711B34" w:rsidRPr="00F66360" w:rsidRDefault="00711B34" w:rsidP="00711B3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Кто, услышав запах гари, сообщат о пожаре?</w:t>
      </w:r>
    </w:p>
    <w:p w:rsidR="00711B34" w:rsidRPr="00F66360" w:rsidRDefault="00711B34" w:rsidP="00711B3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Кто, из вас заметив дым, закричит «Пожар! Горим!»?</w:t>
      </w:r>
    </w:p>
    <w:p w:rsidR="00711B34" w:rsidRPr="00F66360" w:rsidRDefault="00711B34" w:rsidP="00711B3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Кто из вас шалит с огнем, утром, вечером и днем?</w:t>
      </w:r>
    </w:p>
    <w:p w:rsidR="00711B34" w:rsidRPr="00F66360" w:rsidRDefault="00711B34" w:rsidP="00711B3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Кто, почуяв газ в квартире, позвонит по «04»?</w:t>
      </w:r>
    </w:p>
    <w:p w:rsidR="00711B34" w:rsidRPr="00F66360" w:rsidRDefault="00711B34" w:rsidP="00711B3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Кто от маленькой сестрички незаметно спрячет спички?</w:t>
      </w:r>
    </w:p>
    <w:p w:rsidR="00711B34" w:rsidRPr="00F66360" w:rsidRDefault="00711B34" w:rsidP="00711B3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Кто из вас шалит с огнем? Признавайтесь честно в том!</w:t>
      </w:r>
    </w:p>
    <w:p w:rsidR="00711B34" w:rsidRPr="00F66360" w:rsidRDefault="00711B34" w:rsidP="00711B3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Кто костров не разжигает и другим не разрешает?</w:t>
      </w:r>
    </w:p>
    <w:p w:rsidR="000C4AAA" w:rsidRPr="00F66360" w:rsidRDefault="00711B34" w:rsidP="00F6636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lastRenderedPageBreak/>
        <w:t>Игра   с  Незнайкой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11B34" w:rsidRPr="00F66360" w:rsidRDefault="000C4AAA" w:rsidP="00F66360">
      <w:pPr>
        <w:shd w:val="clear" w:color="auto" w:fill="FFFFFF"/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Я  буду  читать  стихи,  если  правильно  говорю 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хлопаете,  если  нет- топаете)</w:t>
      </w:r>
    </w:p>
    <w:p w:rsidR="000C4AAA" w:rsidRPr="00F66360" w:rsidRDefault="000C4AAA" w:rsidP="00F66360">
      <w:pPr>
        <w:shd w:val="clear" w:color="auto" w:fill="FFFFFF"/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Знаю  я  теперь  друзья, что  с  огнем  играть  нельзя.</w:t>
      </w:r>
    </w:p>
    <w:p w:rsidR="000C4AAA" w:rsidRPr="00F66360" w:rsidRDefault="000C4AAA" w:rsidP="00F66360">
      <w:pPr>
        <w:shd w:val="clear" w:color="auto" w:fill="FFFFFF"/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Спички  весело  горят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буду  с  ними  я  играть.</w:t>
      </w:r>
    </w:p>
    <w:p w:rsidR="000C4AAA" w:rsidRPr="00F66360" w:rsidRDefault="000C4AAA" w:rsidP="00F66360">
      <w:pPr>
        <w:shd w:val="clear" w:color="auto" w:fill="FFFFFF"/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3.Коля  убежал  за  дом,  там  играет  он  с  костром.</w:t>
      </w:r>
    </w:p>
    <w:p w:rsidR="000C4AAA" w:rsidRPr="00F66360" w:rsidRDefault="000C4AAA" w:rsidP="00F66360">
      <w:pPr>
        <w:pStyle w:val="a7"/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4.Он  опасен, Лена знает, утюг  больше  не  включает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</w:p>
    <w:p w:rsidR="000C4AAA" w:rsidRPr="00F66360" w:rsidRDefault="000C4AAA" w:rsidP="00F66360">
      <w:pPr>
        <w:pStyle w:val="a7"/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Таня  с  Ниною  играют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  печи  газ  зажигают.</w:t>
      </w:r>
    </w:p>
    <w:p w:rsidR="000C4AAA" w:rsidRPr="00F66360" w:rsidRDefault="000C4AAA" w:rsidP="00F66360">
      <w:pPr>
        <w:pStyle w:val="a7"/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Ян  увиде</w:t>
      </w:r>
      <w:proofErr w:type="gramStart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</w:t>
      </w:r>
      <w:proofErr w:type="gramEnd"/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  горит,  мальчик 01  звонит.</w:t>
      </w:r>
    </w:p>
    <w:p w:rsidR="00711B34" w:rsidRPr="00F66360" w:rsidRDefault="00711B34" w:rsidP="00711B34">
      <w:pPr>
        <w:pStyle w:val="4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</w:rPr>
      </w:pPr>
    </w:p>
    <w:p w:rsidR="00711B34" w:rsidRPr="00F66360" w:rsidRDefault="00711B34" w:rsidP="00711B34">
      <w:pPr>
        <w:pStyle w:val="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ЗАКРЕПЛЕНИЕ</w:t>
      </w:r>
    </w:p>
    <w:p w:rsidR="00711B34" w:rsidRPr="00F66360" w:rsidRDefault="00711B34" w:rsidP="00711B3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называется профессия людей, борющихся с огнем?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Пожарные</w:t>
      </w:r>
    </w:p>
    <w:p w:rsidR="00711B34" w:rsidRPr="00F66360" w:rsidRDefault="00711B34" w:rsidP="000C4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Почему пожарных вызывают по телефону именно «01»?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«01» самый простой и короткий номер, его легко запомнить. Этот номер легко набрать даже в темноте и на ощупь.</w:t>
      </w:r>
    </w:p>
    <w:p w:rsidR="00711B34" w:rsidRPr="00F66360" w:rsidRDefault="00711B34" w:rsidP="000C4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Почему пожарная машина красная?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Красная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, чтобы издалека было видно, что едет пожарный автомобиль, которому необходимо уступить дорогу. Красный цвет – цвет огня.</w:t>
      </w:r>
    </w:p>
    <w:p w:rsidR="00711B34" w:rsidRPr="00F66360" w:rsidRDefault="00711B34" w:rsidP="000C4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 одеваются пожарные?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(Пожарные надевают брезентовый костюм.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:rsidR="00711B34" w:rsidRPr="00F66360" w:rsidRDefault="00711B34" w:rsidP="000C4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Чем еще опасен пожар, кроме огня?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Страшнее огня бывает дым. В задымленной комнате легко заблудиться и не найти выход. Трудно дышать.</w:t>
      </w:r>
    </w:p>
    <w:p w:rsidR="00711B34" w:rsidRPr="00F66360" w:rsidRDefault="00711B34" w:rsidP="000C4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Чем можно тушить начинающийся пожар?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Пожар можно тушить огнетушителем, водой, песком, одеялом.</w:t>
      </w:r>
    </w:p>
    <w:p w:rsidR="00711B34" w:rsidRPr="00F66360" w:rsidRDefault="00711B34" w:rsidP="000C4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Почему опасно играть в доме со спичками и зажигалками?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Игры со спичками и зажигалками являются причиной пожара.</w:t>
      </w:r>
    </w:p>
    <w:p w:rsidR="00711B34" w:rsidRPr="00F66360" w:rsidRDefault="00711B34" w:rsidP="000C4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Что ты должен сообщить, вызывая пожарных?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сообщить свой точный адрес, фамилию, имя и что горит.</w:t>
      </w:r>
    </w:p>
    <w:p w:rsidR="00711B34" w:rsidRPr="00F66360" w:rsidRDefault="00711B34" w:rsidP="000C4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Что надо делать, если в квартире много дыма?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смочить водой одежду, покрыть голову мокрой салфеткой, дышать через намоченную ткань, продвигаться к выходу ползком.</w:t>
      </w:r>
    </w:p>
    <w:p w:rsidR="000C4AAA" w:rsidRPr="00F66360" w:rsidRDefault="00711B34" w:rsidP="000C4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Что вы станете делать, если увидели, что нижние этажи дома охвачены пламенем?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Смочить свою одежду и все вокруг себя, ждать помощи. Нельзя пытаться выбежать из дома, если живешь на верхних этажах. Пройдя два-три этажа, можно отравиться пр</w:t>
      </w:r>
      <w:r w:rsidR="000C4AAA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одуктами горения</w:t>
      </w:r>
    </w:p>
    <w:p w:rsidR="000C4AAA" w:rsidRPr="00F66360" w:rsidRDefault="000C4AAA" w:rsidP="000C4AAA">
      <w:pPr>
        <w:pStyle w:val="3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ВЫВОДЫ</w:t>
      </w:r>
    </w:p>
    <w:p w:rsidR="000C4AAA" w:rsidRPr="00F66360" w:rsidRDefault="000C4AAA" w:rsidP="000C4AAA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пожарные без запинки знайте,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Правила пожарные строго соблюдайте!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Утром, вечером и днем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Осторожен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будь с огнем!</w:t>
      </w:r>
    </w:p>
    <w:p w:rsidR="00F66360" w:rsidRPr="00F66360" w:rsidRDefault="000C4AAA" w:rsidP="00F663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Незнайк</w:t>
      </w:r>
      <w:proofErr w:type="gramStart"/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F66360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Молодцы, вы  запомнили  все</w:t>
      </w:r>
      <w:r w:rsidR="00F66360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правила,  но  главное  - соблюдайте  их, а  если  вы  </w:t>
      </w:r>
      <w:r w:rsidR="007877DF">
        <w:rPr>
          <w:rFonts w:ascii="Times New Roman" w:hAnsi="Times New Roman" w:cs="Times New Roman"/>
          <w:color w:val="000000" w:themeColor="text1"/>
          <w:sz w:val="24"/>
          <w:szCs w:val="24"/>
        </w:rPr>
        <w:t>что-то  забуде</w:t>
      </w:r>
      <w:r w:rsidR="00F66360"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те,  вам  помогут  эти  памятки  ( раздает  всем  участникам  и  гостям  пам</w:t>
      </w:r>
      <w:r w:rsidR="00B70D51">
        <w:rPr>
          <w:rFonts w:ascii="Times New Roman" w:hAnsi="Times New Roman" w:cs="Times New Roman"/>
          <w:color w:val="000000" w:themeColor="text1"/>
          <w:sz w:val="24"/>
          <w:szCs w:val="24"/>
        </w:rPr>
        <w:t>ятки)</w:t>
      </w:r>
    </w:p>
    <w:p w:rsidR="00B70D51" w:rsidRDefault="00B70D51" w:rsidP="00F66360">
      <w:pPr>
        <w:pStyle w:val="a3"/>
        <w:rPr>
          <w:b/>
          <w:bCs/>
          <w:i/>
          <w:iCs/>
          <w:color w:val="000000" w:themeColor="text1"/>
        </w:rPr>
      </w:pPr>
    </w:p>
    <w:p w:rsidR="00B70D51" w:rsidRDefault="00B70D51" w:rsidP="00F66360">
      <w:pPr>
        <w:pStyle w:val="a3"/>
        <w:rPr>
          <w:b/>
          <w:bCs/>
          <w:i/>
          <w:iCs/>
          <w:color w:val="000000" w:themeColor="text1"/>
        </w:rPr>
      </w:pPr>
    </w:p>
    <w:p w:rsidR="00F66360" w:rsidRPr="00F66360" w:rsidRDefault="00F66360" w:rsidP="00F66360">
      <w:pPr>
        <w:pStyle w:val="a3"/>
        <w:rPr>
          <w:color w:val="000000" w:themeColor="text1"/>
        </w:rPr>
      </w:pPr>
      <w:r w:rsidRPr="00F66360">
        <w:rPr>
          <w:b/>
          <w:bCs/>
          <w:i/>
          <w:iCs/>
          <w:color w:val="000000" w:themeColor="text1"/>
        </w:rPr>
        <w:lastRenderedPageBreak/>
        <w:t>Памятка. Как вести себя на пожаре</w:t>
      </w:r>
      <w:r w:rsidRPr="00F66360">
        <w:rPr>
          <w:color w:val="000000" w:themeColor="text1"/>
        </w:rPr>
        <w:t xml:space="preserve"> </w:t>
      </w:r>
    </w:p>
    <w:p w:rsidR="00F66360" w:rsidRPr="00F66360" w:rsidRDefault="00F66360" w:rsidP="00F663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огонь небольшой, можно попробовать сразу же затушить его, набросив на него плотную ткань, одеяло или вылив кастрюлю воды.</w:t>
      </w:r>
    </w:p>
    <w:p w:rsidR="00F66360" w:rsidRPr="00F66360" w:rsidRDefault="00F66360" w:rsidP="00F663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огонь сразу не погас, немедленно убегай из дома в безопасное место. И только после этого звони в пожарную охрану по телефону "О 1" или попроси об этом соседей.</w:t>
      </w:r>
    </w:p>
    <w:p w:rsidR="00F66360" w:rsidRPr="00F66360" w:rsidRDefault="00F66360" w:rsidP="00F663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не можешь убежать из горящей квартиры, сразу же позвони по телефону "01" и сообщи пожарным точный адрес и номер своей квартиры. После этого из окна зови на помощь соседей и прохожих.</w:t>
      </w:r>
    </w:p>
    <w:p w:rsidR="00F66360" w:rsidRPr="00F66360" w:rsidRDefault="00F66360" w:rsidP="00F663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чувствуешь, что задыхаешься от дыма, опустись на корточки или продвигайся к выходу ползком - внизу меньше дыма.</w:t>
      </w:r>
    </w:p>
    <w:p w:rsidR="00F66360" w:rsidRPr="00F66360" w:rsidRDefault="00F66360" w:rsidP="00F663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пожаре в подъезде никогда не садись в лифт, он может отключиться, и ты задохнешься.</w:t>
      </w:r>
    </w:p>
    <w:p w:rsidR="00F66360" w:rsidRPr="00F66360" w:rsidRDefault="00F66360" w:rsidP="00F663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Ожидая приезда пожарных, не теряй головы и не выпрыгивай из окна, тебя обязательно спасут.</w:t>
      </w:r>
    </w:p>
    <w:p w:rsidR="00B70D51" w:rsidRPr="00B85D3A" w:rsidRDefault="00F66360" w:rsidP="00F663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Когда приедут пожарные, во всем их слушайся и не бойся, они лучше знают, как тебя спаст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и.</w:t>
      </w:r>
    </w:p>
    <w:p w:rsidR="00BD70AC" w:rsidRPr="00B85D3A" w:rsidRDefault="00B85D3A" w:rsidP="00B85D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D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Маленькие дети от страха часто прячутся под кроватями, в шкафах, забиваются в угол</w:t>
      </w:r>
    </w:p>
    <w:p w:rsidR="00BD70AC" w:rsidRPr="00B85D3A" w:rsidRDefault="00B85D3A" w:rsidP="00B85D3A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D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Если на вас загорелась одежда, ложитесь на землю и, перекатываясь, сбейте пламя, бежать нельзя – это еще больше раздует огонь</w:t>
      </w:r>
    </w:p>
    <w:p w:rsidR="00BD70AC" w:rsidRPr="00B85D3A" w:rsidRDefault="00B85D3A" w:rsidP="00B85D3A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D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тушении пожара используйте огнетушители, пожарные краны, песок, землю, покрывала и другие средства</w:t>
      </w:r>
    </w:p>
    <w:p w:rsidR="00BD70AC" w:rsidRPr="00B85D3A" w:rsidRDefault="00B85D3A" w:rsidP="00B85D3A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B85D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Выходите из зоны пожара в наветренную сторону, то есть откуда дует ветер</w:t>
      </w:r>
      <w:r w:rsidRPr="00B85D3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 xml:space="preserve">. </w:t>
      </w:r>
    </w:p>
    <w:p w:rsidR="00B85D3A" w:rsidRPr="00B85D3A" w:rsidRDefault="00B85D3A" w:rsidP="00B85D3A">
      <w:pPr>
        <w:spacing w:after="0"/>
        <w:ind w:left="72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5F4F80" w:rsidRPr="00F66360" w:rsidRDefault="00B85D3A" w:rsidP="00774C73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 ПРИЛОЖЕНИЕ</w:t>
      </w:r>
    </w:p>
    <w:p w:rsidR="00711B34" w:rsidRPr="00F66360" w:rsidRDefault="00711B34" w:rsidP="00711B3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 Сказки-загадки)</w:t>
      </w:r>
    </w:p>
    <w:p w:rsidR="00711B34" w:rsidRPr="00F66360" w:rsidRDefault="00711B34" w:rsidP="00711B34">
      <w:pPr>
        <w:pStyle w:val="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И в сказках бывает…</w:t>
      </w:r>
    </w:p>
    <w:p w:rsidR="00711B34" w:rsidRPr="00F66360" w:rsidRDefault="00711B34" w:rsidP="00711B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Море пламенем горит,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Выбежал на море кит,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Эй, пожарные, бегите!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Помогите, помогите!</w:t>
      </w:r>
    </w:p>
    <w:p w:rsidR="00711B34" w:rsidRPr="00F66360" w:rsidRDefault="00711B34" w:rsidP="00711B34">
      <w:pPr>
        <w:pStyle w:val="4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</w:rPr>
      </w:pPr>
      <w:r w:rsidRPr="00F66360">
        <w:rPr>
          <w:b w:val="0"/>
          <w:bCs w:val="0"/>
          <w:i/>
          <w:iCs/>
          <w:color w:val="000000" w:themeColor="text1"/>
        </w:rPr>
        <w:t>К.Чуковский "Путаница”</w:t>
      </w:r>
    </w:p>
    <w:p w:rsidR="00711B34" w:rsidRPr="00F66360" w:rsidRDefault="00711B34" w:rsidP="00711B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вдруг заголосили: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"Пожар! Горим! Горим!”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треском, щелканьем и громом.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Озирается кругом,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Машет красным рукавом.</w:t>
      </w:r>
    </w:p>
    <w:p w:rsidR="00711B34" w:rsidRPr="00F66360" w:rsidRDefault="00711B34" w:rsidP="00711B34">
      <w:pPr>
        <w:pStyle w:val="4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</w:rPr>
      </w:pPr>
      <w:r w:rsidRPr="00F66360">
        <w:rPr>
          <w:b w:val="0"/>
          <w:bCs w:val="0"/>
          <w:i/>
          <w:iCs/>
          <w:color w:val="000000" w:themeColor="text1"/>
        </w:rPr>
        <w:t>С. Маршак "Кошкин дом”</w:t>
      </w:r>
    </w:p>
    <w:p w:rsidR="00711B34" w:rsidRPr="00F66360" w:rsidRDefault="00711B34" w:rsidP="00711B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за дым над головой?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за гром над мостовой?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Дом пылает за углом.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за мрак стоит кругом?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Ставит лестницы команда,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огня спасает дом.</w:t>
      </w:r>
    </w:p>
    <w:p w:rsidR="00711B34" w:rsidRPr="00F66360" w:rsidRDefault="00711B34" w:rsidP="00711B34">
      <w:pPr>
        <w:pStyle w:val="4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</w:rPr>
      </w:pPr>
      <w:r w:rsidRPr="00F66360">
        <w:rPr>
          <w:b w:val="0"/>
          <w:bCs w:val="0"/>
          <w:i/>
          <w:iCs/>
          <w:color w:val="000000" w:themeColor="text1"/>
        </w:rPr>
        <w:t>С. Михалков "Дядя Стёпа”.</w:t>
      </w:r>
    </w:p>
    <w:p w:rsidR="00711B34" w:rsidRPr="00F66360" w:rsidRDefault="00711B34" w:rsidP="00711B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”И сейчас же все, кого коснулась волшебная палочка феи, заснули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… З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аснули даже куропатки и 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фазаны, которые поджаривались на огне. Заснул вертел, на котором они вертелись. Заснул огонь, который их поджаривал.</w:t>
      </w:r>
    </w:p>
    <w:p w:rsidR="00711B34" w:rsidRDefault="00711B34" w:rsidP="00711B34">
      <w:pPr>
        <w:pStyle w:val="4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</w:rPr>
      </w:pPr>
      <w:r w:rsidRPr="00F66360">
        <w:rPr>
          <w:b w:val="0"/>
          <w:bCs w:val="0"/>
          <w:i/>
          <w:iCs/>
          <w:color w:val="000000" w:themeColor="text1"/>
        </w:rPr>
        <w:t>Шарль Перро “Спящая красавица”</w:t>
      </w:r>
    </w:p>
    <w:p w:rsidR="00B70D51" w:rsidRPr="00F66360" w:rsidRDefault="00B70D51" w:rsidP="00711B34">
      <w:pPr>
        <w:pStyle w:val="4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</w:rPr>
      </w:pPr>
    </w:p>
    <w:p w:rsidR="00711B34" w:rsidRPr="00F66360" w:rsidRDefault="00711B34" w:rsidP="00711B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”Раз как-то вечером сидел солдат в своей каморке; совсем уже стемнело, а у него не было денег даже на свечку. Тут он и вспомнил про </w:t>
      </w:r>
      <w:proofErr w:type="spell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ведьмину</w:t>
      </w:r>
      <w:proofErr w:type="spell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вещицу. Достал солдат ее из кармана и стал высекать огонь. Только он по кремню, дверь распахнулась, и вбежала собака с глазами, точно чайные блюдца”</w:t>
      </w:r>
    </w:p>
    <w:p w:rsidR="00711B34" w:rsidRPr="00F66360" w:rsidRDefault="00711B34" w:rsidP="00711B34">
      <w:pPr>
        <w:pStyle w:val="4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</w:rPr>
      </w:pPr>
      <w:r w:rsidRPr="00F66360">
        <w:rPr>
          <w:b w:val="0"/>
          <w:bCs w:val="0"/>
          <w:i/>
          <w:iCs/>
          <w:color w:val="000000" w:themeColor="text1"/>
        </w:rPr>
        <w:t>Г.Х. Андерсен, “Огниво”</w:t>
      </w:r>
    </w:p>
    <w:p w:rsidR="00711B34" w:rsidRPr="00F66360" w:rsidRDefault="00711B34" w:rsidP="00711B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“В то же мгновение вся комната наполнилась едким черным дымом, и что-то вроде бесшумного взрыва большой силы подбросило </w:t>
      </w:r>
      <w:proofErr w:type="spell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Вольку</w:t>
      </w:r>
      <w:proofErr w:type="spell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потолку, где он и повис, зацепившись штанами за крюк, на который предполагалось повесить бабушкину люстру”</w:t>
      </w:r>
    </w:p>
    <w:p w:rsidR="00711B34" w:rsidRPr="00F66360" w:rsidRDefault="00711B34" w:rsidP="00711B34">
      <w:pPr>
        <w:pStyle w:val="4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</w:rPr>
      </w:pPr>
      <w:r w:rsidRPr="00F66360">
        <w:rPr>
          <w:b w:val="0"/>
          <w:bCs w:val="0"/>
          <w:i/>
          <w:iCs/>
          <w:color w:val="000000" w:themeColor="text1"/>
        </w:rPr>
        <w:t xml:space="preserve">Лазарь </w:t>
      </w:r>
      <w:proofErr w:type="spellStart"/>
      <w:r w:rsidRPr="00F66360">
        <w:rPr>
          <w:b w:val="0"/>
          <w:bCs w:val="0"/>
          <w:i/>
          <w:iCs/>
          <w:color w:val="000000" w:themeColor="text1"/>
        </w:rPr>
        <w:t>Лагин</w:t>
      </w:r>
      <w:proofErr w:type="spellEnd"/>
      <w:r w:rsidRPr="00F66360">
        <w:rPr>
          <w:b w:val="0"/>
          <w:bCs w:val="0"/>
          <w:i/>
          <w:iCs/>
          <w:color w:val="000000" w:themeColor="text1"/>
        </w:rPr>
        <w:t xml:space="preserve"> “Старик </w:t>
      </w:r>
      <w:proofErr w:type="spellStart"/>
      <w:r w:rsidRPr="00F66360">
        <w:rPr>
          <w:b w:val="0"/>
          <w:bCs w:val="0"/>
          <w:i/>
          <w:iCs/>
          <w:color w:val="000000" w:themeColor="text1"/>
        </w:rPr>
        <w:t>Хоттабыч</w:t>
      </w:r>
      <w:proofErr w:type="spellEnd"/>
      <w:r w:rsidRPr="00F66360">
        <w:rPr>
          <w:b w:val="0"/>
          <w:bCs w:val="0"/>
          <w:i/>
          <w:iCs/>
          <w:color w:val="000000" w:themeColor="text1"/>
        </w:rPr>
        <w:t>”</w:t>
      </w:r>
    </w:p>
    <w:p w:rsidR="00711B34" w:rsidRPr="00F66360" w:rsidRDefault="00711B34" w:rsidP="00711B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“Огонь под плитой разгорался все сильней, на сковородках что-то шипело и дымилось, по комнате разносился приятный, вкусный запах. Старуха металась то туда, то сюда и то и дело совала в горшок с супом свой длинный нос, чтобы посмотреть, не готово ли кушанье. Наконец в горшке что-то заклокотало и забулькало, из него повалил пар, и на огонь полилась густая пена. Тогда старуха сняла горшок с плиты, отлила из него супу в серебряную миску и поставила миску перед Яковом”</w:t>
      </w:r>
    </w:p>
    <w:p w:rsidR="00711B34" w:rsidRPr="00F66360" w:rsidRDefault="00711B34" w:rsidP="00711B34">
      <w:pPr>
        <w:pStyle w:val="4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</w:rPr>
      </w:pPr>
      <w:r w:rsidRPr="00F66360">
        <w:rPr>
          <w:b w:val="0"/>
          <w:bCs w:val="0"/>
          <w:i/>
          <w:iCs/>
          <w:color w:val="000000" w:themeColor="text1"/>
        </w:rPr>
        <w:t xml:space="preserve">Вильгельм </w:t>
      </w:r>
      <w:proofErr w:type="spellStart"/>
      <w:r w:rsidRPr="00F66360">
        <w:rPr>
          <w:b w:val="0"/>
          <w:bCs w:val="0"/>
          <w:i/>
          <w:iCs/>
          <w:color w:val="000000" w:themeColor="text1"/>
        </w:rPr>
        <w:t>Гауф</w:t>
      </w:r>
      <w:proofErr w:type="spellEnd"/>
      <w:r w:rsidRPr="00F66360">
        <w:rPr>
          <w:b w:val="0"/>
          <w:bCs w:val="0"/>
          <w:i/>
          <w:iCs/>
          <w:color w:val="000000" w:themeColor="text1"/>
        </w:rPr>
        <w:t>, “Карлик Нос”</w:t>
      </w:r>
    </w:p>
    <w:p w:rsidR="00711B34" w:rsidRPr="00F66360" w:rsidRDefault="00711B34" w:rsidP="00711B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“Сам принес воды, сам набрал веток и сосновых шишек, сам развел у входа в пещеру костер, такой шумный, что закачались ветки на высокой сосне. Сам сварил какао на воде: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Живо! Садись завтракать. Они видели дымок костра у корней старой сосны, но им и в голову не пришло, что в этой пещере скрывались деревянные человечки, да еще зажгли костер”</w:t>
      </w:r>
    </w:p>
    <w:p w:rsidR="00711B34" w:rsidRPr="00F66360" w:rsidRDefault="00711B34" w:rsidP="00711B34">
      <w:pPr>
        <w:pStyle w:val="4"/>
        <w:spacing w:before="0" w:beforeAutospacing="0" w:after="0" w:afterAutospacing="0"/>
        <w:jc w:val="both"/>
        <w:rPr>
          <w:b w:val="0"/>
          <w:bCs w:val="0"/>
          <w:i/>
          <w:iCs/>
          <w:color w:val="000000" w:themeColor="text1"/>
        </w:rPr>
      </w:pPr>
      <w:r w:rsidRPr="00F66360">
        <w:rPr>
          <w:b w:val="0"/>
          <w:bCs w:val="0"/>
          <w:i/>
          <w:iCs/>
          <w:color w:val="000000" w:themeColor="text1"/>
        </w:rPr>
        <w:t>А.Н.Толстой “Золотой ключик или Приключения Буратино”</w:t>
      </w:r>
    </w:p>
    <w:p w:rsidR="00711B34" w:rsidRPr="00F66360" w:rsidRDefault="00711B34" w:rsidP="00711B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Чайнворд </w:t>
      </w:r>
    </w:p>
    <w:p w:rsidR="00711B34" w:rsidRPr="00F66360" w:rsidRDefault="00711B34" w:rsidP="00711B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Вопросы:</w:t>
      </w:r>
    </w:p>
    <w:p w:rsidR="00711B34" w:rsidRPr="00F66360" w:rsidRDefault="00711B34" w:rsidP="00711B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Светит, но обжигает.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 и 3. Средства тушения огня.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Бытовой прибор, из-за которого, если он будет оставлен включенным, может произойти пожар.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Чем подают воду при пожаре.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Сигнал, издаваемый пожарным автомобилем.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 Откуда набирают воду в пожарные машины для тушения пожара.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 Основное средство для борьбы с огнем.</w:t>
      </w:r>
    </w:p>
    <w:p w:rsidR="00711B34" w:rsidRPr="00F66360" w:rsidRDefault="00711B34" w:rsidP="00711B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Какое слово получилось в закрашенном прямоугольнике?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Лестница.</w:t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чего применяют пожарные лестницу?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663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Дети.</w:t>
      </w:r>
      <w:r w:rsidRPr="00F663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Если дом многоэтажный и пожарным невозможно подняться в подъезде по лестнице, то они используют пожарную лестницу и влезают в горящую квартиру в окно.</w:t>
      </w:r>
    </w:p>
    <w:p w:rsidR="00B70D51" w:rsidRDefault="00B70D51" w:rsidP="00B70D51">
      <w:pPr>
        <w:pStyle w:val="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D51" w:rsidRDefault="00B70D51" w:rsidP="00B70D51">
      <w:pPr>
        <w:pStyle w:val="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D51" w:rsidRPr="00B70D51" w:rsidRDefault="00B70D51" w:rsidP="00B70D51">
      <w:pPr>
        <w:pStyle w:val="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Известно ли вам?</w:t>
      </w:r>
    </w:p>
    <w:p w:rsidR="00B70D51" w:rsidRPr="00F66360" w:rsidRDefault="00B70D51" w:rsidP="00B70D51">
      <w:pPr>
        <w:pStyle w:val="a7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Когда люди научились искусственно добывать огонь?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10 – 5 тыс. лет до н.э.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 – 5 тыс. лет до н.э.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100 – 50 тыс. лет до н.э.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50 – 20 тыс</w:t>
      </w:r>
      <w:proofErr w:type="gramStart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.л</w:t>
      </w:r>
      <w:proofErr w:type="gramEnd"/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ет до н.э.</w:t>
      </w:r>
      <w:r w:rsidRPr="00F663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Как назывался боец, который в далёком прошлом скакал впереди пожарного обоза?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вестовой</w:t>
      </w: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t>всадник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курьер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скачок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Как назывался начальник пожарной команды в 19 веке?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фурман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поручик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брандмайор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брандмейстер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Первая пожарная команда в Москве была создана в двадцатых годах XVII столетия. Сколько пожарных было в её составе?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10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40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80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100</w:t>
      </w:r>
      <w:r w:rsidRPr="00F66360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Как называется гибкий трубопровод для перекачки воды к месту пожара?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варежка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63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рукав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гидрант</w:t>
      </w:r>
      <w:r w:rsidRPr="00F6636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муфта</w:t>
      </w:r>
    </w:p>
    <w:p w:rsidR="00711B34" w:rsidRPr="00F66360" w:rsidRDefault="00711B34" w:rsidP="00711B3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11B34" w:rsidRPr="00F66360" w:rsidSect="00A8342A">
      <w:pgSz w:w="11906" w:h="16838"/>
      <w:pgMar w:top="1134" w:right="850" w:bottom="426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522"/>
    <w:multiLevelType w:val="hybridMultilevel"/>
    <w:tmpl w:val="4A262638"/>
    <w:lvl w:ilvl="0" w:tplc="91DE6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4128C"/>
    <w:multiLevelType w:val="multilevel"/>
    <w:tmpl w:val="C07E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D7D3F"/>
    <w:multiLevelType w:val="multilevel"/>
    <w:tmpl w:val="658E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43796"/>
    <w:multiLevelType w:val="hybridMultilevel"/>
    <w:tmpl w:val="A20C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A5A9D"/>
    <w:multiLevelType w:val="multilevel"/>
    <w:tmpl w:val="EF94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5770D"/>
    <w:multiLevelType w:val="multilevel"/>
    <w:tmpl w:val="EF94C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FFE4048"/>
    <w:multiLevelType w:val="hybridMultilevel"/>
    <w:tmpl w:val="81225B9C"/>
    <w:lvl w:ilvl="0" w:tplc="083AD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349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8C5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0D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AC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4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2F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84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40D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F65F9A"/>
    <w:multiLevelType w:val="multilevel"/>
    <w:tmpl w:val="C07E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D264FE"/>
    <w:multiLevelType w:val="hybridMultilevel"/>
    <w:tmpl w:val="08B4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B7CCC"/>
    <w:multiLevelType w:val="multilevel"/>
    <w:tmpl w:val="E40A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06DCE"/>
    <w:multiLevelType w:val="multilevel"/>
    <w:tmpl w:val="E40A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12FF8"/>
    <w:multiLevelType w:val="multilevel"/>
    <w:tmpl w:val="E40A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384D31"/>
    <w:multiLevelType w:val="multilevel"/>
    <w:tmpl w:val="E40A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983478"/>
    <w:multiLevelType w:val="multilevel"/>
    <w:tmpl w:val="0F64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B152A"/>
    <w:multiLevelType w:val="hybridMultilevel"/>
    <w:tmpl w:val="4A262638"/>
    <w:lvl w:ilvl="0" w:tplc="91DE6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5"/>
  </w:num>
  <w:num w:numId="8">
    <w:abstractNumId w:val="1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6F0"/>
    <w:rsid w:val="00006BFB"/>
    <w:rsid w:val="00093F13"/>
    <w:rsid w:val="00094834"/>
    <w:rsid w:val="000B37C6"/>
    <w:rsid w:val="000C4AAA"/>
    <w:rsid w:val="001956F0"/>
    <w:rsid w:val="001C0017"/>
    <w:rsid w:val="002B1BB3"/>
    <w:rsid w:val="003048A8"/>
    <w:rsid w:val="00333487"/>
    <w:rsid w:val="00397980"/>
    <w:rsid w:val="0042782A"/>
    <w:rsid w:val="0047764D"/>
    <w:rsid w:val="004A42B2"/>
    <w:rsid w:val="004B2717"/>
    <w:rsid w:val="00557533"/>
    <w:rsid w:val="00575E00"/>
    <w:rsid w:val="005950A7"/>
    <w:rsid w:val="005F4F80"/>
    <w:rsid w:val="005F779C"/>
    <w:rsid w:val="00682712"/>
    <w:rsid w:val="006E358B"/>
    <w:rsid w:val="00711B34"/>
    <w:rsid w:val="007331B4"/>
    <w:rsid w:val="00774C73"/>
    <w:rsid w:val="007877DF"/>
    <w:rsid w:val="007F2642"/>
    <w:rsid w:val="00812932"/>
    <w:rsid w:val="00881C41"/>
    <w:rsid w:val="00885860"/>
    <w:rsid w:val="008B16A0"/>
    <w:rsid w:val="008D6BCA"/>
    <w:rsid w:val="00927FC1"/>
    <w:rsid w:val="00931D45"/>
    <w:rsid w:val="009D3A93"/>
    <w:rsid w:val="00A0468B"/>
    <w:rsid w:val="00A8342A"/>
    <w:rsid w:val="00A87078"/>
    <w:rsid w:val="00AD288F"/>
    <w:rsid w:val="00B70D51"/>
    <w:rsid w:val="00B85D3A"/>
    <w:rsid w:val="00BD70AC"/>
    <w:rsid w:val="00BF176C"/>
    <w:rsid w:val="00C06B0E"/>
    <w:rsid w:val="00C555AD"/>
    <w:rsid w:val="00C56030"/>
    <w:rsid w:val="00C6628C"/>
    <w:rsid w:val="00C7772E"/>
    <w:rsid w:val="00C93210"/>
    <w:rsid w:val="00CD2C0A"/>
    <w:rsid w:val="00EA376E"/>
    <w:rsid w:val="00F02C02"/>
    <w:rsid w:val="00F66360"/>
    <w:rsid w:val="00FB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45"/>
  </w:style>
  <w:style w:type="paragraph" w:styleId="1">
    <w:name w:val="heading 1"/>
    <w:basedOn w:val="a"/>
    <w:next w:val="a"/>
    <w:link w:val="10"/>
    <w:uiPriority w:val="9"/>
    <w:qFormat/>
    <w:rsid w:val="007F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7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76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956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776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76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956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19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56F0"/>
  </w:style>
  <w:style w:type="character" w:customStyle="1" w:styleId="c2">
    <w:name w:val="c2"/>
    <w:basedOn w:val="a0"/>
    <w:rsid w:val="001956F0"/>
  </w:style>
  <w:style w:type="character" w:customStyle="1" w:styleId="apple-converted-space">
    <w:name w:val="apple-converted-space"/>
    <w:basedOn w:val="a0"/>
    <w:rsid w:val="001956F0"/>
  </w:style>
  <w:style w:type="character" w:customStyle="1" w:styleId="c1">
    <w:name w:val="c1"/>
    <w:basedOn w:val="a0"/>
    <w:rsid w:val="001956F0"/>
  </w:style>
  <w:style w:type="character" w:customStyle="1" w:styleId="c17">
    <w:name w:val="c17"/>
    <w:basedOn w:val="a0"/>
    <w:rsid w:val="001956F0"/>
  </w:style>
  <w:style w:type="character" w:customStyle="1" w:styleId="c3">
    <w:name w:val="c3"/>
    <w:basedOn w:val="a0"/>
    <w:rsid w:val="001956F0"/>
  </w:style>
  <w:style w:type="character" w:customStyle="1" w:styleId="c11">
    <w:name w:val="c11"/>
    <w:basedOn w:val="a0"/>
    <w:rsid w:val="001956F0"/>
  </w:style>
  <w:style w:type="paragraph" w:styleId="a3">
    <w:name w:val="Normal (Web)"/>
    <w:basedOn w:val="a"/>
    <w:unhideWhenUsed/>
    <w:rsid w:val="0019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C0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555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555AD"/>
    <w:pPr>
      <w:ind w:left="720"/>
      <w:contextualSpacing/>
    </w:pPr>
  </w:style>
  <w:style w:type="character" w:styleId="a8">
    <w:name w:val="Strong"/>
    <w:basedOn w:val="a0"/>
    <w:uiPriority w:val="22"/>
    <w:qFormat/>
    <w:rsid w:val="00AD28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2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47764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77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76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776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776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27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27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27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271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1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37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81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vetlograd-info.ru/images/1(13)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A63D-7659-4864-A47C-79E389B0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8</cp:revision>
  <cp:lastPrinted>2015-03-08T10:30:00Z</cp:lastPrinted>
  <dcterms:created xsi:type="dcterms:W3CDTF">2015-01-10T17:38:00Z</dcterms:created>
  <dcterms:modified xsi:type="dcterms:W3CDTF">2015-03-08T10:30:00Z</dcterms:modified>
</cp:coreProperties>
</file>