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A93" w:rsidRPr="00C47A93" w:rsidRDefault="00C47A93" w:rsidP="00C47A93">
      <w:pPr>
        <w:jc w:val="both"/>
        <w:rPr>
          <w:b/>
          <w:sz w:val="28"/>
          <w:szCs w:val="28"/>
        </w:rPr>
      </w:pPr>
      <w:r w:rsidRPr="00C47A93">
        <w:rPr>
          <w:b/>
          <w:sz w:val="28"/>
          <w:szCs w:val="28"/>
        </w:rPr>
        <w:t xml:space="preserve">                              Современные педагогические технологии.     </w:t>
      </w:r>
    </w:p>
    <w:p w:rsidR="00C47A93" w:rsidRPr="00C47A93" w:rsidRDefault="00C47A93" w:rsidP="00C47A93">
      <w:pPr>
        <w:jc w:val="both"/>
        <w:rPr>
          <w:sz w:val="28"/>
          <w:szCs w:val="28"/>
        </w:rPr>
      </w:pPr>
      <w:r w:rsidRPr="00C47A93">
        <w:rPr>
          <w:sz w:val="28"/>
          <w:szCs w:val="28"/>
        </w:rPr>
        <w:tab/>
        <w:t xml:space="preserve">В настоящее время в педагогический лексикон прочно вошло понятие педагогической технологии. Технология – это совокупность приемов, применяемых в каком-либо деле, мастерстве, искусстве (толковый словарь). Есть множество определений понятия «педагогическая технология». Мы изберем следующее: это такое построение деятельности педагога, в которой все входящие в него действия представлены в определенной последовательности и целостности, а выполнение предполагает достижение необходимого результата и имеет прогнозируемый характер. Сегодня насчитывается больше сотни  образовательных технологий. </w:t>
      </w:r>
    </w:p>
    <w:p w:rsidR="00C47A93" w:rsidRPr="00C47A93" w:rsidRDefault="00C47A93" w:rsidP="00C47A93">
      <w:pPr>
        <w:jc w:val="both"/>
        <w:rPr>
          <w:sz w:val="28"/>
          <w:szCs w:val="28"/>
        </w:rPr>
      </w:pPr>
      <w:r w:rsidRPr="00C47A93">
        <w:rPr>
          <w:sz w:val="28"/>
          <w:szCs w:val="28"/>
        </w:rPr>
        <w:t>Среди основных причин возникновения новых психолого-педагогических технологий можно выделить следующие:</w:t>
      </w:r>
    </w:p>
    <w:p w:rsidR="00C47A93" w:rsidRPr="00C47A93" w:rsidRDefault="00C47A93" w:rsidP="00C47A93">
      <w:pPr>
        <w:jc w:val="both"/>
        <w:rPr>
          <w:sz w:val="28"/>
          <w:szCs w:val="28"/>
        </w:rPr>
      </w:pPr>
      <w:r w:rsidRPr="00C47A93">
        <w:rPr>
          <w:sz w:val="28"/>
          <w:szCs w:val="28"/>
        </w:rPr>
        <w:tab/>
        <w:t>-необходимость более глубокого учета и использования психофизиологических и личностных особенностей обучаемых;</w:t>
      </w:r>
    </w:p>
    <w:p w:rsidR="00C47A93" w:rsidRPr="00C47A93" w:rsidRDefault="00C47A93" w:rsidP="00C47A93">
      <w:pPr>
        <w:jc w:val="both"/>
        <w:rPr>
          <w:sz w:val="28"/>
          <w:szCs w:val="28"/>
        </w:rPr>
      </w:pPr>
      <w:r w:rsidRPr="00C47A93">
        <w:rPr>
          <w:sz w:val="28"/>
          <w:szCs w:val="28"/>
        </w:rPr>
        <w:tab/>
        <w:t xml:space="preserve">-осознание настоятельной необходимости замены малоэффективного вербального (словесного) способа передачи знаний системно - </w:t>
      </w:r>
      <w:proofErr w:type="spellStart"/>
      <w:r w:rsidRPr="00C47A93">
        <w:rPr>
          <w:sz w:val="28"/>
          <w:szCs w:val="28"/>
        </w:rPr>
        <w:t>деятельностным</w:t>
      </w:r>
      <w:proofErr w:type="spellEnd"/>
      <w:r w:rsidRPr="00C47A93">
        <w:rPr>
          <w:sz w:val="28"/>
          <w:szCs w:val="28"/>
        </w:rPr>
        <w:t xml:space="preserve"> подходом;</w:t>
      </w:r>
    </w:p>
    <w:p w:rsidR="00C47A93" w:rsidRPr="00C47A93" w:rsidRDefault="00C47A93" w:rsidP="00C47A93">
      <w:pPr>
        <w:jc w:val="both"/>
        <w:rPr>
          <w:sz w:val="28"/>
          <w:szCs w:val="28"/>
        </w:rPr>
      </w:pPr>
      <w:r w:rsidRPr="00C47A93">
        <w:rPr>
          <w:sz w:val="28"/>
          <w:szCs w:val="28"/>
        </w:rPr>
        <w:tab/>
        <w:t>-возможность проектирования учебного процесса, организационных форм взаимодействия учителя и ученика, обеспечивающих гарантированные результаты обучения.</w:t>
      </w:r>
    </w:p>
    <w:p w:rsidR="00C47A93" w:rsidRPr="00C47A93" w:rsidRDefault="00C47A93" w:rsidP="00C47A93">
      <w:pPr>
        <w:jc w:val="both"/>
        <w:rPr>
          <w:sz w:val="28"/>
          <w:szCs w:val="28"/>
        </w:rPr>
      </w:pPr>
      <w:r w:rsidRPr="00C47A93">
        <w:rPr>
          <w:sz w:val="28"/>
          <w:szCs w:val="28"/>
        </w:rPr>
        <w:tab/>
        <w:t>Почему никакие новации последних лет не дали ожидаемого эффекта? Причин такого явления немало. Одна из них сугубо педагогическая – низкая инновационная квалификация педагога, а именно неумение выбрать нужную книгу и технологию, вести внедренческий эксперимент, диагностировать изменения. Одни учителя к инновациям не готовы методически, другие – психологически, третьи – технологически. Школа была и осталась сориентированной на усвоение научных истин, заложенных в программах, учебниках и учебных пособиях. Все подкреплено господством власти учителя. Ученик остался подневольным субъектом процесса обучения. В последние годы педагоги стараются повернуться лицом к ученику, внедряя личностно-ориентированное, гуманно-личностное и прочее обучение. Но самая главная беда в том, что теряет притягательность  сам процесс познания. Увеличивается число дошколят не желающих идти в школу. Снизилась положительная мотивация учения, у детей уже нет и признаков любопытства, интереса, удивления, хотения – они совсем не задают вопросов.</w:t>
      </w:r>
    </w:p>
    <w:p w:rsidR="00C47A93" w:rsidRPr="00C47A93" w:rsidRDefault="00C47A93" w:rsidP="00C47A93">
      <w:pPr>
        <w:jc w:val="both"/>
        <w:rPr>
          <w:sz w:val="28"/>
          <w:szCs w:val="28"/>
        </w:rPr>
      </w:pPr>
      <w:r w:rsidRPr="00C47A93">
        <w:rPr>
          <w:sz w:val="28"/>
          <w:szCs w:val="28"/>
        </w:rPr>
        <w:tab/>
        <w:t>Одна и та же технология может осуществляться различными исполнителями более или менее добросовестно, точно по инструкции или творчески. Результаты будут различными, однако, близкими к некоторому среднему статистическому значению, характерному для данной технологии.</w:t>
      </w:r>
    </w:p>
    <w:p w:rsidR="00C47A93" w:rsidRPr="00C47A93" w:rsidRDefault="00C47A93" w:rsidP="00C47A93">
      <w:pPr>
        <w:jc w:val="both"/>
        <w:rPr>
          <w:sz w:val="28"/>
          <w:szCs w:val="28"/>
        </w:rPr>
      </w:pPr>
      <w:r w:rsidRPr="00C47A93">
        <w:rPr>
          <w:sz w:val="28"/>
          <w:szCs w:val="28"/>
        </w:rPr>
        <w:tab/>
        <w:t>Иногда педагог-мастер использует в своей работе элементы нескольких технологий, применяет оригинальные методические приемы, В этом случае следует говорить об «авторской» технологии данного педагога. Каждый педагог – творец технологии, даже если имеет дело с заимствованиями. Создание технологии невозможно без творчества. Для педагога, научившегося работать на технологическом уровне, всегда будет главным ориентиром познавательный процесс в его развивающемся состоянии.</w:t>
      </w:r>
    </w:p>
    <w:p w:rsidR="00C47A93" w:rsidRDefault="00C47A93" w:rsidP="00C47A93">
      <w:pPr>
        <w:rPr>
          <w:sz w:val="28"/>
          <w:szCs w:val="28"/>
        </w:rPr>
      </w:pPr>
    </w:p>
    <w:p w:rsidR="00C47A93" w:rsidRDefault="00C47A93" w:rsidP="00C47A93">
      <w:pPr>
        <w:rPr>
          <w:sz w:val="28"/>
          <w:szCs w:val="28"/>
        </w:rPr>
      </w:pPr>
      <w:r>
        <w:rPr>
          <w:sz w:val="28"/>
          <w:szCs w:val="28"/>
        </w:rPr>
        <w:t xml:space="preserve">             В настоящее время использование современных образовательных технологий, обеспечивающих личностное развитие ребенка за счет уменьшения доли </w:t>
      </w:r>
      <w:r>
        <w:rPr>
          <w:sz w:val="28"/>
          <w:szCs w:val="28"/>
        </w:rPr>
        <w:lastRenderedPageBreak/>
        <w:t>репродуктивной деятельности (воспроизведение оставшегося в памяти)  в учебном процессе, можно рассматривать как ключевое условие повышения качества образования, снижения нагрузки учащихся, более эффективного использования учебного времени.</w:t>
      </w:r>
    </w:p>
    <w:p w:rsidR="00C47A93" w:rsidRDefault="00C47A93" w:rsidP="00C47A93">
      <w:pPr>
        <w:rPr>
          <w:sz w:val="28"/>
          <w:szCs w:val="28"/>
        </w:rPr>
      </w:pPr>
      <w:r>
        <w:rPr>
          <w:sz w:val="28"/>
          <w:szCs w:val="28"/>
        </w:rPr>
        <w:t>К числу современных образовательных технологий можно отнести:</w:t>
      </w:r>
    </w:p>
    <w:p w:rsidR="00C47A93" w:rsidRDefault="00C47A93" w:rsidP="00C47A93">
      <w:pPr>
        <w:rPr>
          <w:sz w:val="28"/>
          <w:szCs w:val="28"/>
        </w:rPr>
      </w:pPr>
      <w:r>
        <w:rPr>
          <w:sz w:val="28"/>
          <w:szCs w:val="28"/>
        </w:rPr>
        <w:tab/>
        <w:t>-развивающее обучение;</w:t>
      </w:r>
    </w:p>
    <w:p w:rsidR="00C47A93" w:rsidRDefault="00C47A93" w:rsidP="00C47A93">
      <w:pPr>
        <w:rPr>
          <w:sz w:val="28"/>
          <w:szCs w:val="28"/>
        </w:rPr>
      </w:pPr>
      <w:r>
        <w:rPr>
          <w:sz w:val="28"/>
          <w:szCs w:val="28"/>
        </w:rPr>
        <w:tab/>
        <w:t>-проблемное обучение;</w:t>
      </w:r>
    </w:p>
    <w:p w:rsidR="00C47A93" w:rsidRDefault="00C47A93" w:rsidP="00C47A93">
      <w:pPr>
        <w:rPr>
          <w:sz w:val="28"/>
          <w:szCs w:val="28"/>
        </w:rPr>
      </w:pPr>
      <w:r>
        <w:rPr>
          <w:sz w:val="28"/>
          <w:szCs w:val="28"/>
        </w:rPr>
        <w:tab/>
        <w:t>-</w:t>
      </w:r>
      <w:proofErr w:type="spellStart"/>
      <w:r>
        <w:rPr>
          <w:sz w:val="28"/>
          <w:szCs w:val="28"/>
        </w:rPr>
        <w:t>разноуровневое</w:t>
      </w:r>
      <w:proofErr w:type="spellEnd"/>
      <w:r>
        <w:rPr>
          <w:sz w:val="28"/>
          <w:szCs w:val="28"/>
        </w:rPr>
        <w:t xml:space="preserve"> обучение;</w:t>
      </w:r>
    </w:p>
    <w:p w:rsidR="00C47A93" w:rsidRDefault="00C47A93" w:rsidP="00C47A93">
      <w:pPr>
        <w:rPr>
          <w:sz w:val="28"/>
          <w:szCs w:val="28"/>
        </w:rPr>
      </w:pPr>
      <w:r>
        <w:rPr>
          <w:sz w:val="28"/>
          <w:szCs w:val="28"/>
        </w:rPr>
        <w:tab/>
        <w:t>-коллективную систему обучения;</w:t>
      </w:r>
    </w:p>
    <w:p w:rsidR="00C47A93" w:rsidRDefault="00C47A93" w:rsidP="00C47A93">
      <w:pPr>
        <w:rPr>
          <w:sz w:val="28"/>
          <w:szCs w:val="28"/>
        </w:rPr>
      </w:pPr>
      <w:r>
        <w:rPr>
          <w:sz w:val="28"/>
          <w:szCs w:val="28"/>
        </w:rPr>
        <w:tab/>
        <w:t>-технологию изучения изобретательских задач (ТРИЗ);</w:t>
      </w:r>
    </w:p>
    <w:p w:rsidR="00C47A93" w:rsidRDefault="00C47A93" w:rsidP="00C47A93">
      <w:pPr>
        <w:rPr>
          <w:sz w:val="28"/>
          <w:szCs w:val="28"/>
        </w:rPr>
      </w:pPr>
      <w:r>
        <w:rPr>
          <w:sz w:val="28"/>
          <w:szCs w:val="28"/>
        </w:rPr>
        <w:tab/>
        <w:t>-исследовательские методы в обучении;</w:t>
      </w:r>
    </w:p>
    <w:p w:rsidR="00C47A93" w:rsidRDefault="00C47A93" w:rsidP="00C47A93">
      <w:pPr>
        <w:rPr>
          <w:sz w:val="28"/>
          <w:szCs w:val="28"/>
        </w:rPr>
      </w:pPr>
      <w:r>
        <w:rPr>
          <w:sz w:val="28"/>
          <w:szCs w:val="28"/>
        </w:rPr>
        <w:tab/>
        <w:t>-проектные методы обучения;</w:t>
      </w:r>
    </w:p>
    <w:p w:rsidR="00C47A93" w:rsidRDefault="00C47A93" w:rsidP="00C47A93">
      <w:pPr>
        <w:rPr>
          <w:sz w:val="28"/>
          <w:szCs w:val="28"/>
        </w:rPr>
      </w:pPr>
      <w:r>
        <w:rPr>
          <w:sz w:val="28"/>
          <w:szCs w:val="28"/>
        </w:rPr>
        <w:tab/>
        <w:t>-технологию использования в обучении игровых методов: ролевых, деловых и других видов обучающих игр;</w:t>
      </w:r>
    </w:p>
    <w:p w:rsidR="00C47A93" w:rsidRDefault="00C47A93" w:rsidP="00C47A93">
      <w:pPr>
        <w:rPr>
          <w:sz w:val="28"/>
          <w:szCs w:val="28"/>
        </w:rPr>
      </w:pPr>
      <w:r>
        <w:rPr>
          <w:sz w:val="28"/>
          <w:szCs w:val="28"/>
        </w:rPr>
        <w:tab/>
        <w:t>-обучение в сотрудничестве (командная, групповая работа;</w:t>
      </w:r>
    </w:p>
    <w:p w:rsidR="00C47A93" w:rsidRDefault="00C47A93" w:rsidP="00C47A93">
      <w:pPr>
        <w:rPr>
          <w:sz w:val="28"/>
          <w:szCs w:val="28"/>
        </w:rPr>
      </w:pPr>
      <w:r>
        <w:rPr>
          <w:sz w:val="28"/>
          <w:szCs w:val="28"/>
        </w:rPr>
        <w:tab/>
        <w:t>-информационно-коммуникационные технологии;</w:t>
      </w:r>
    </w:p>
    <w:p w:rsidR="00C47A93" w:rsidRDefault="00C47A93" w:rsidP="00C47A93">
      <w:pPr>
        <w:rPr>
          <w:sz w:val="28"/>
          <w:szCs w:val="28"/>
        </w:rPr>
      </w:pPr>
      <w:r>
        <w:rPr>
          <w:sz w:val="28"/>
          <w:szCs w:val="28"/>
        </w:rPr>
        <w:tab/>
        <w:t>-</w:t>
      </w:r>
      <w:proofErr w:type="spellStart"/>
      <w:r>
        <w:rPr>
          <w:sz w:val="28"/>
          <w:szCs w:val="28"/>
        </w:rPr>
        <w:t>здоровьесберегающие</w:t>
      </w:r>
      <w:proofErr w:type="spellEnd"/>
      <w:r>
        <w:rPr>
          <w:sz w:val="28"/>
          <w:szCs w:val="28"/>
        </w:rPr>
        <w:t xml:space="preserve"> технологии и др.</w:t>
      </w:r>
    </w:p>
    <w:p w:rsidR="00C47A93" w:rsidRDefault="00C47A93" w:rsidP="00177217">
      <w:pPr>
        <w:ind w:right="-34"/>
        <w:jc w:val="both"/>
        <w:rPr>
          <w:sz w:val="28"/>
          <w:szCs w:val="28"/>
        </w:rPr>
      </w:pPr>
      <w:r w:rsidRPr="00C47A93">
        <w:rPr>
          <w:sz w:val="28"/>
          <w:szCs w:val="28"/>
        </w:rPr>
        <w:t xml:space="preserve">В начальной школе </w:t>
      </w:r>
      <w:r>
        <w:rPr>
          <w:sz w:val="28"/>
          <w:szCs w:val="28"/>
        </w:rPr>
        <w:t xml:space="preserve">используются все </w:t>
      </w:r>
      <w:r w:rsidR="00177217">
        <w:rPr>
          <w:sz w:val="28"/>
          <w:szCs w:val="28"/>
        </w:rPr>
        <w:t>педагогические технологии, даже несколько за один урок</w:t>
      </w:r>
      <w:proofErr w:type="gramStart"/>
      <w:r w:rsidR="00177217">
        <w:rPr>
          <w:sz w:val="28"/>
          <w:szCs w:val="28"/>
        </w:rPr>
        <w:t xml:space="preserve"> .</w:t>
      </w:r>
      <w:proofErr w:type="gramEnd"/>
      <w:r w:rsidR="00177217">
        <w:rPr>
          <w:sz w:val="28"/>
          <w:szCs w:val="28"/>
        </w:rPr>
        <w:t xml:space="preserve"> Я работаю по теме: « П</w:t>
      </w:r>
      <w:r w:rsidRPr="00C47A93">
        <w:rPr>
          <w:sz w:val="28"/>
          <w:szCs w:val="28"/>
        </w:rPr>
        <w:t>роектная деятельность</w:t>
      </w:r>
      <w:r w:rsidR="00177217">
        <w:rPr>
          <w:sz w:val="28"/>
          <w:szCs w:val="28"/>
        </w:rPr>
        <w:t xml:space="preserve"> </w:t>
      </w:r>
      <w:r w:rsidRPr="00C47A93">
        <w:rPr>
          <w:sz w:val="28"/>
          <w:szCs w:val="28"/>
        </w:rPr>
        <w:t>в начальной школе</w:t>
      </w:r>
      <w:r w:rsidR="00177217">
        <w:rPr>
          <w:sz w:val="28"/>
          <w:szCs w:val="28"/>
        </w:rPr>
        <w:t xml:space="preserve"> на уроках и внеурочное время»</w:t>
      </w:r>
    </w:p>
    <w:p w:rsidR="00177217" w:rsidRDefault="00177217" w:rsidP="00177217">
      <w:pPr>
        <w:jc w:val="both"/>
        <w:rPr>
          <w:b/>
          <w:sz w:val="28"/>
          <w:szCs w:val="28"/>
        </w:rPr>
      </w:pPr>
      <w:r>
        <w:rPr>
          <w:sz w:val="28"/>
          <w:szCs w:val="28"/>
        </w:rPr>
        <w:t xml:space="preserve">     Меня заинтересовало: </w:t>
      </w:r>
      <w:r w:rsidRPr="00D23292">
        <w:rPr>
          <w:i/>
          <w:sz w:val="28"/>
          <w:szCs w:val="28"/>
          <w:u w:val="single"/>
        </w:rPr>
        <w:t>а возможно ли в современной начальной школе развить проектное мышление у учащихся?</w:t>
      </w:r>
      <w:r>
        <w:rPr>
          <w:i/>
          <w:sz w:val="28"/>
          <w:szCs w:val="28"/>
        </w:rPr>
        <w:t xml:space="preserve"> </w:t>
      </w:r>
      <w:r>
        <w:rPr>
          <w:sz w:val="28"/>
          <w:szCs w:val="28"/>
        </w:rPr>
        <w:t xml:space="preserve">Казалось это вполне реально. И осуществимо это с помощью особо вида деятельности – </w:t>
      </w:r>
      <w:r w:rsidRPr="00FD56A7">
        <w:rPr>
          <w:b/>
          <w:sz w:val="28"/>
          <w:szCs w:val="28"/>
        </w:rPr>
        <w:t>ПРОЕКТНОЙ</w:t>
      </w:r>
      <w:r>
        <w:rPr>
          <w:b/>
          <w:sz w:val="28"/>
          <w:szCs w:val="28"/>
        </w:rPr>
        <w:t xml:space="preserve"> (ПД).</w:t>
      </w:r>
    </w:p>
    <w:p w:rsidR="00C47A93" w:rsidRDefault="00C47A93" w:rsidP="00C47A93">
      <w:pPr>
        <w:jc w:val="both"/>
        <w:rPr>
          <w:sz w:val="28"/>
          <w:szCs w:val="28"/>
        </w:rPr>
      </w:pPr>
      <w:r>
        <w:rPr>
          <w:b/>
          <w:sz w:val="28"/>
          <w:szCs w:val="28"/>
        </w:rPr>
        <w:t xml:space="preserve">     Кто </w:t>
      </w:r>
      <w:r w:rsidRPr="00FD56A7">
        <w:rPr>
          <w:sz w:val="28"/>
          <w:szCs w:val="28"/>
        </w:rPr>
        <w:t xml:space="preserve">такой успешный человек? Это человек, который занял определенное значимое место в обществе. Для того чтобы достичь высот в какой-либо сфере деятельности нужно </w:t>
      </w:r>
      <w:r w:rsidRPr="00FD56A7">
        <w:rPr>
          <w:b/>
          <w:sz w:val="28"/>
          <w:szCs w:val="28"/>
        </w:rPr>
        <w:t>самостоятельно</w:t>
      </w:r>
      <w:r>
        <w:rPr>
          <w:b/>
          <w:sz w:val="28"/>
          <w:szCs w:val="28"/>
        </w:rPr>
        <w:t xml:space="preserve"> </w:t>
      </w:r>
      <w:r>
        <w:rPr>
          <w:sz w:val="28"/>
          <w:szCs w:val="28"/>
        </w:rPr>
        <w:t xml:space="preserve">уметь определить ближнюю и </w:t>
      </w:r>
      <w:proofErr w:type="gramStart"/>
      <w:r>
        <w:rPr>
          <w:sz w:val="28"/>
          <w:szCs w:val="28"/>
        </w:rPr>
        <w:t>дальнюю перспективу</w:t>
      </w:r>
      <w:proofErr w:type="gramEnd"/>
      <w:r>
        <w:rPr>
          <w:sz w:val="28"/>
          <w:szCs w:val="28"/>
        </w:rPr>
        <w:t xml:space="preserve">, наметить план действий, осуществить его и оценить, проанализировать </w:t>
      </w:r>
      <w:r w:rsidRPr="00D23292">
        <w:rPr>
          <w:b/>
          <w:i/>
          <w:sz w:val="28"/>
          <w:szCs w:val="28"/>
        </w:rPr>
        <w:t>что</w:t>
      </w:r>
      <w:r>
        <w:rPr>
          <w:i/>
          <w:sz w:val="28"/>
          <w:szCs w:val="28"/>
        </w:rPr>
        <w:t xml:space="preserve"> </w:t>
      </w:r>
      <w:r>
        <w:rPr>
          <w:sz w:val="28"/>
          <w:szCs w:val="28"/>
        </w:rPr>
        <w:t xml:space="preserve">удалось и </w:t>
      </w:r>
      <w:r w:rsidRPr="00D23292">
        <w:rPr>
          <w:b/>
          <w:i/>
          <w:sz w:val="28"/>
          <w:szCs w:val="28"/>
        </w:rPr>
        <w:t>что</w:t>
      </w:r>
      <w:r>
        <w:rPr>
          <w:i/>
          <w:sz w:val="28"/>
          <w:szCs w:val="28"/>
        </w:rPr>
        <w:t xml:space="preserve"> </w:t>
      </w:r>
      <w:r>
        <w:rPr>
          <w:sz w:val="28"/>
          <w:szCs w:val="28"/>
        </w:rPr>
        <w:t xml:space="preserve">нет. Такие люди обладают проектным типом мышления. </w:t>
      </w:r>
    </w:p>
    <w:p w:rsidR="00C47A93" w:rsidRPr="00D23292" w:rsidRDefault="00C47A93" w:rsidP="00C47A93">
      <w:pPr>
        <w:ind w:right="-50"/>
        <w:jc w:val="both"/>
        <w:rPr>
          <w:sz w:val="32"/>
          <w:szCs w:val="32"/>
        </w:rPr>
      </w:pPr>
      <w:r>
        <w:rPr>
          <w:b/>
          <w:sz w:val="52"/>
          <w:szCs w:val="52"/>
        </w:rPr>
        <w:t xml:space="preserve">   </w:t>
      </w:r>
      <w:r w:rsidRPr="00D23292">
        <w:rPr>
          <w:sz w:val="32"/>
          <w:szCs w:val="32"/>
        </w:rPr>
        <w:t>Я решила этим заняться еще потому, что данная проблема:</w:t>
      </w:r>
    </w:p>
    <w:p w:rsidR="00C47A93" w:rsidRDefault="00C47A93" w:rsidP="00C47A93">
      <w:pPr>
        <w:ind w:right="-50"/>
        <w:jc w:val="both"/>
        <w:rPr>
          <w:sz w:val="28"/>
          <w:szCs w:val="28"/>
        </w:rPr>
      </w:pPr>
      <w:r>
        <w:rPr>
          <w:sz w:val="28"/>
          <w:szCs w:val="28"/>
        </w:rPr>
        <w:t>1) отвечает современным требованиям времени,</w:t>
      </w:r>
    </w:p>
    <w:p w:rsidR="00C47A93" w:rsidRDefault="00C47A93" w:rsidP="00C47A93">
      <w:pPr>
        <w:ind w:right="-50"/>
        <w:jc w:val="both"/>
        <w:rPr>
          <w:sz w:val="28"/>
          <w:szCs w:val="28"/>
        </w:rPr>
      </w:pPr>
      <w:r>
        <w:rPr>
          <w:sz w:val="28"/>
          <w:szCs w:val="28"/>
        </w:rPr>
        <w:t>2) формирует у детей умение ставить проблему и самостоятельно находить пути ее решения,</w:t>
      </w:r>
    </w:p>
    <w:p w:rsidR="00C47A93" w:rsidRDefault="00C47A93" w:rsidP="00C47A93">
      <w:pPr>
        <w:ind w:right="-50"/>
        <w:jc w:val="both"/>
        <w:rPr>
          <w:sz w:val="28"/>
          <w:szCs w:val="28"/>
        </w:rPr>
      </w:pPr>
      <w:r>
        <w:rPr>
          <w:sz w:val="28"/>
          <w:szCs w:val="28"/>
        </w:rPr>
        <w:t>3) развивает у учащихся интерес к научно-исследовательской работе,</w:t>
      </w:r>
    </w:p>
    <w:p w:rsidR="00C47A93" w:rsidRDefault="00C47A93" w:rsidP="00C47A93">
      <w:pPr>
        <w:ind w:right="-50"/>
        <w:jc w:val="both"/>
        <w:rPr>
          <w:sz w:val="28"/>
          <w:szCs w:val="28"/>
        </w:rPr>
      </w:pPr>
      <w:r>
        <w:rPr>
          <w:sz w:val="28"/>
          <w:szCs w:val="28"/>
        </w:rPr>
        <w:t>4) приучает учащихся умело использовать ИКТ в учебном процессе,</w:t>
      </w:r>
    </w:p>
    <w:p w:rsidR="00C47A93" w:rsidRDefault="00C47A93" w:rsidP="00C47A93">
      <w:pPr>
        <w:ind w:right="-50"/>
        <w:jc w:val="both"/>
        <w:rPr>
          <w:sz w:val="28"/>
          <w:szCs w:val="28"/>
        </w:rPr>
      </w:pPr>
      <w:r>
        <w:rPr>
          <w:sz w:val="28"/>
          <w:szCs w:val="28"/>
        </w:rPr>
        <w:t>5) вызвала у меня самой большой интерес.</w:t>
      </w:r>
    </w:p>
    <w:p w:rsidR="00C47A93" w:rsidRDefault="00C47A93" w:rsidP="00C47A93">
      <w:pPr>
        <w:ind w:right="-50"/>
        <w:jc w:val="both"/>
        <w:rPr>
          <w:sz w:val="28"/>
          <w:szCs w:val="28"/>
        </w:rPr>
      </w:pPr>
      <w:r>
        <w:rPr>
          <w:sz w:val="28"/>
          <w:szCs w:val="28"/>
        </w:rPr>
        <w:t xml:space="preserve">     </w:t>
      </w:r>
      <w:proofErr w:type="gramStart"/>
      <w:r>
        <w:rPr>
          <w:sz w:val="28"/>
          <w:szCs w:val="28"/>
        </w:rPr>
        <w:t>Я использую ПД в урочной, во внеклассной и домашней работе.</w:t>
      </w:r>
      <w:proofErr w:type="gramEnd"/>
    </w:p>
    <w:p w:rsidR="00C47A93" w:rsidRDefault="00C47A93" w:rsidP="00C47A93">
      <w:pPr>
        <w:ind w:right="-50"/>
        <w:jc w:val="both"/>
        <w:rPr>
          <w:sz w:val="28"/>
          <w:szCs w:val="28"/>
        </w:rPr>
      </w:pPr>
      <w:r>
        <w:rPr>
          <w:sz w:val="28"/>
          <w:szCs w:val="28"/>
        </w:rPr>
        <w:t xml:space="preserve">     Работу по внедрению ПД я разбила на 3 этапа.</w:t>
      </w:r>
    </w:p>
    <w:p w:rsidR="00C47A93" w:rsidRDefault="00C47A93" w:rsidP="00C47A93">
      <w:pPr>
        <w:ind w:right="-50"/>
        <w:jc w:val="both"/>
        <w:rPr>
          <w:sz w:val="28"/>
          <w:szCs w:val="28"/>
        </w:rPr>
      </w:pPr>
    </w:p>
    <w:p w:rsidR="00C47A93" w:rsidRDefault="00C47A93" w:rsidP="00C47A93">
      <w:pPr>
        <w:ind w:right="-50"/>
        <w:jc w:val="both"/>
        <w:rPr>
          <w:sz w:val="28"/>
          <w:szCs w:val="28"/>
        </w:rPr>
      </w:pPr>
      <w:r>
        <w:rPr>
          <w:b/>
          <w:sz w:val="28"/>
          <w:szCs w:val="28"/>
        </w:rPr>
        <w:t>1 ЭТАП</w:t>
      </w:r>
      <w:r>
        <w:rPr>
          <w:sz w:val="28"/>
          <w:szCs w:val="28"/>
        </w:rPr>
        <w:t xml:space="preserve">: </w:t>
      </w:r>
    </w:p>
    <w:p w:rsidR="00C47A93" w:rsidRDefault="00C47A93" w:rsidP="00C47A93">
      <w:pPr>
        <w:ind w:right="-50"/>
        <w:jc w:val="both"/>
        <w:rPr>
          <w:sz w:val="28"/>
          <w:szCs w:val="28"/>
        </w:rPr>
      </w:pPr>
      <w:r>
        <w:rPr>
          <w:sz w:val="28"/>
          <w:szCs w:val="28"/>
        </w:rPr>
        <w:t xml:space="preserve">Проектно-творческая деятельность учащихся. Именно ТД учащихся является пропедевтикой ПД. </w:t>
      </w:r>
    </w:p>
    <w:p w:rsidR="00C47A93" w:rsidRDefault="00C47A93" w:rsidP="00C47A93">
      <w:pPr>
        <w:ind w:right="-50"/>
        <w:jc w:val="both"/>
        <w:rPr>
          <w:sz w:val="28"/>
          <w:szCs w:val="28"/>
        </w:rPr>
      </w:pPr>
      <w:r>
        <w:rPr>
          <w:sz w:val="28"/>
          <w:szCs w:val="28"/>
        </w:rPr>
        <w:t xml:space="preserve">     На этом этапе ребята в основном выполняют творческие задания по базовым предметам и во внеклассной работе. По математике анализируют и придумывают </w:t>
      </w:r>
      <w:r w:rsidRPr="004B2DA1">
        <w:rPr>
          <w:b/>
          <w:sz w:val="28"/>
          <w:szCs w:val="28"/>
        </w:rPr>
        <w:t>задания для</w:t>
      </w:r>
      <w:r>
        <w:rPr>
          <w:sz w:val="28"/>
          <w:szCs w:val="28"/>
        </w:rPr>
        <w:t xml:space="preserve"> </w:t>
      </w:r>
      <w:r w:rsidRPr="004B2DA1">
        <w:rPr>
          <w:b/>
          <w:sz w:val="28"/>
          <w:szCs w:val="28"/>
        </w:rPr>
        <w:t>одноклассников</w:t>
      </w:r>
      <w:r>
        <w:rPr>
          <w:sz w:val="28"/>
          <w:szCs w:val="28"/>
        </w:rPr>
        <w:t xml:space="preserve">. </w:t>
      </w:r>
      <w:proofErr w:type="gramStart"/>
      <w:r>
        <w:rPr>
          <w:sz w:val="28"/>
          <w:szCs w:val="28"/>
        </w:rPr>
        <w:t>Самостоятельно подбирают дополнительный материал по заинтересовавшей их теме («Ребята, понравился вам сегодняшний урок?</w:t>
      </w:r>
      <w:proofErr w:type="gramEnd"/>
      <w:r>
        <w:rPr>
          <w:sz w:val="28"/>
          <w:szCs w:val="28"/>
        </w:rPr>
        <w:t xml:space="preserve"> </w:t>
      </w:r>
      <w:proofErr w:type="gramStart"/>
      <w:r>
        <w:rPr>
          <w:sz w:val="28"/>
          <w:szCs w:val="28"/>
        </w:rPr>
        <w:t xml:space="preserve">Хотели бы </w:t>
      </w:r>
      <w:r>
        <w:rPr>
          <w:sz w:val="28"/>
          <w:szCs w:val="28"/>
        </w:rPr>
        <w:lastRenderedPageBreak/>
        <w:t>вы продолжить разговор на эту тему?»).</w:t>
      </w:r>
      <w:proofErr w:type="gramEnd"/>
      <w:r>
        <w:rPr>
          <w:sz w:val="28"/>
          <w:szCs w:val="28"/>
        </w:rPr>
        <w:t xml:space="preserve"> Узнают с помощью книг, журналов новые сведения и представляют их одноклассникам в виде </w:t>
      </w:r>
      <w:r w:rsidRPr="004B2DA1">
        <w:rPr>
          <w:b/>
          <w:sz w:val="28"/>
          <w:szCs w:val="28"/>
        </w:rPr>
        <w:t>сообщений, макетов</w:t>
      </w:r>
      <w:r>
        <w:rPr>
          <w:sz w:val="28"/>
          <w:szCs w:val="28"/>
        </w:rPr>
        <w:t>.</w:t>
      </w:r>
    </w:p>
    <w:p w:rsidR="00C47A93" w:rsidRPr="004B2DA1" w:rsidRDefault="00177217" w:rsidP="00C47A93">
      <w:pPr>
        <w:ind w:right="-50"/>
        <w:jc w:val="both"/>
        <w:rPr>
          <w:sz w:val="28"/>
          <w:szCs w:val="28"/>
        </w:rPr>
      </w:pPr>
      <w:r>
        <w:rPr>
          <w:sz w:val="28"/>
          <w:szCs w:val="28"/>
        </w:rPr>
        <w:t xml:space="preserve">    </w:t>
      </w:r>
      <w:r w:rsidR="00C47A93">
        <w:rPr>
          <w:sz w:val="28"/>
          <w:szCs w:val="28"/>
        </w:rPr>
        <w:t xml:space="preserve">Творческие задания они выполняют и на уроках чтения. В ходе декады литературного чтения ученики выступают в роли авторов, издателей, художников и др. специалистов книжного дела </w:t>
      </w:r>
      <w:r w:rsidR="00C47A93">
        <w:rPr>
          <w:b/>
          <w:sz w:val="28"/>
          <w:szCs w:val="28"/>
        </w:rPr>
        <w:t>(книжки-самоделки, блокнот, мини сборники</w:t>
      </w:r>
      <w:proofErr w:type="gramStart"/>
      <w:r w:rsidR="00C47A93">
        <w:rPr>
          <w:b/>
          <w:sz w:val="28"/>
          <w:szCs w:val="28"/>
        </w:rPr>
        <w:t>).</w:t>
      </w:r>
      <w:r w:rsidR="00C47A93">
        <w:rPr>
          <w:sz w:val="28"/>
          <w:szCs w:val="28"/>
        </w:rPr>
        <w:t>.</w:t>
      </w:r>
      <w:proofErr w:type="gramEnd"/>
    </w:p>
    <w:p w:rsidR="00C47A93" w:rsidRDefault="00C47A93" w:rsidP="00C47A93">
      <w:pPr>
        <w:ind w:right="92"/>
        <w:jc w:val="both"/>
        <w:rPr>
          <w:sz w:val="28"/>
          <w:szCs w:val="28"/>
        </w:rPr>
      </w:pPr>
      <w:r>
        <w:rPr>
          <w:sz w:val="28"/>
          <w:szCs w:val="28"/>
        </w:rPr>
        <w:t xml:space="preserve"> Такие виды творчества готовят учеников к основным этапам ПД </w:t>
      </w:r>
    </w:p>
    <w:p w:rsidR="00C47A93" w:rsidRDefault="00C47A93" w:rsidP="00C47A93">
      <w:pPr>
        <w:ind w:right="92"/>
        <w:jc w:val="both"/>
        <w:rPr>
          <w:sz w:val="28"/>
          <w:szCs w:val="28"/>
        </w:rPr>
      </w:pPr>
      <w:r>
        <w:rPr>
          <w:sz w:val="28"/>
          <w:szCs w:val="28"/>
        </w:rPr>
        <w:t xml:space="preserve">(по </w:t>
      </w:r>
      <w:proofErr w:type="spellStart"/>
      <w:r>
        <w:rPr>
          <w:sz w:val="28"/>
          <w:szCs w:val="28"/>
        </w:rPr>
        <w:t>Андриянову</w:t>
      </w:r>
      <w:proofErr w:type="spellEnd"/>
      <w:r>
        <w:rPr>
          <w:sz w:val="28"/>
          <w:szCs w:val="28"/>
        </w:rPr>
        <w:t xml:space="preserve"> П.Н.)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4248"/>
      </w:tblGrid>
      <w:tr w:rsidR="00C47A93" w:rsidRPr="00C90263" w:rsidTr="005B3738">
        <w:tc>
          <w:tcPr>
            <w:tcW w:w="5148" w:type="dxa"/>
          </w:tcPr>
          <w:p w:rsidR="00C47A93" w:rsidRPr="00D23292" w:rsidRDefault="00C47A93" w:rsidP="005B3738">
            <w:pPr>
              <w:ind w:right="92"/>
              <w:jc w:val="both"/>
              <w:rPr>
                <w:b/>
                <w:sz w:val="28"/>
                <w:szCs w:val="28"/>
              </w:rPr>
            </w:pPr>
            <w:r w:rsidRPr="00D23292">
              <w:rPr>
                <w:b/>
                <w:sz w:val="28"/>
                <w:szCs w:val="28"/>
              </w:rPr>
              <w:t>ЭТАПЫ</w:t>
            </w:r>
          </w:p>
        </w:tc>
        <w:tc>
          <w:tcPr>
            <w:tcW w:w="4248" w:type="dxa"/>
          </w:tcPr>
          <w:p w:rsidR="00C47A93" w:rsidRPr="00D23292" w:rsidRDefault="00C47A93" w:rsidP="005B3738">
            <w:pPr>
              <w:ind w:right="92"/>
              <w:jc w:val="both"/>
              <w:rPr>
                <w:b/>
                <w:sz w:val="28"/>
                <w:szCs w:val="28"/>
              </w:rPr>
            </w:pPr>
            <w:r w:rsidRPr="00D23292">
              <w:rPr>
                <w:b/>
                <w:sz w:val="28"/>
                <w:szCs w:val="28"/>
              </w:rPr>
              <w:t>РЕЗУЛЬТАТЫ</w:t>
            </w:r>
          </w:p>
        </w:tc>
      </w:tr>
      <w:tr w:rsidR="00C47A93" w:rsidRPr="00C90263" w:rsidTr="005B3738">
        <w:tc>
          <w:tcPr>
            <w:tcW w:w="5148" w:type="dxa"/>
          </w:tcPr>
          <w:p w:rsidR="00C47A93" w:rsidRPr="00C90263" w:rsidRDefault="00C47A93" w:rsidP="005B3738">
            <w:pPr>
              <w:ind w:right="92"/>
              <w:jc w:val="both"/>
              <w:rPr>
                <w:sz w:val="28"/>
                <w:szCs w:val="28"/>
              </w:rPr>
            </w:pPr>
            <w:r w:rsidRPr="00C90263">
              <w:rPr>
                <w:sz w:val="28"/>
                <w:szCs w:val="28"/>
              </w:rPr>
              <w:t>1.Обоснование, осознание и принятие идеи (погружение в проект).</w:t>
            </w:r>
          </w:p>
        </w:tc>
        <w:tc>
          <w:tcPr>
            <w:tcW w:w="4248" w:type="dxa"/>
          </w:tcPr>
          <w:p w:rsidR="00C47A93" w:rsidRPr="00C90263" w:rsidRDefault="00C47A93" w:rsidP="005B3738">
            <w:pPr>
              <w:ind w:right="92"/>
              <w:jc w:val="both"/>
              <w:rPr>
                <w:sz w:val="28"/>
                <w:szCs w:val="28"/>
              </w:rPr>
            </w:pPr>
            <w:r w:rsidRPr="00C90263">
              <w:rPr>
                <w:sz w:val="28"/>
                <w:szCs w:val="28"/>
              </w:rPr>
              <w:t>Осмысленная и принятая идея, задача, проблема.</w:t>
            </w:r>
          </w:p>
        </w:tc>
      </w:tr>
      <w:tr w:rsidR="00C47A93" w:rsidRPr="00C90263" w:rsidTr="005B3738">
        <w:tc>
          <w:tcPr>
            <w:tcW w:w="5148" w:type="dxa"/>
          </w:tcPr>
          <w:p w:rsidR="00C47A93" w:rsidRPr="00C90263" w:rsidRDefault="00C47A93" w:rsidP="005B3738">
            <w:pPr>
              <w:ind w:right="92"/>
              <w:jc w:val="both"/>
              <w:rPr>
                <w:sz w:val="28"/>
                <w:szCs w:val="28"/>
              </w:rPr>
            </w:pPr>
            <w:r w:rsidRPr="00C90263">
              <w:rPr>
                <w:sz w:val="28"/>
                <w:szCs w:val="28"/>
              </w:rPr>
              <w:t>2.Технологическая разработка идеи.</w:t>
            </w:r>
          </w:p>
          <w:p w:rsidR="00C47A93" w:rsidRPr="00C90263" w:rsidRDefault="00C47A93" w:rsidP="005B3738">
            <w:pPr>
              <w:ind w:right="92"/>
              <w:jc w:val="both"/>
              <w:rPr>
                <w:sz w:val="28"/>
                <w:szCs w:val="28"/>
              </w:rPr>
            </w:pPr>
          </w:p>
        </w:tc>
        <w:tc>
          <w:tcPr>
            <w:tcW w:w="4248" w:type="dxa"/>
          </w:tcPr>
          <w:p w:rsidR="00C47A93" w:rsidRPr="00C90263" w:rsidRDefault="00C47A93" w:rsidP="005B3738">
            <w:pPr>
              <w:ind w:right="92"/>
              <w:jc w:val="both"/>
              <w:rPr>
                <w:sz w:val="28"/>
                <w:szCs w:val="28"/>
              </w:rPr>
            </w:pPr>
            <w:r w:rsidRPr="00C90263">
              <w:rPr>
                <w:sz w:val="28"/>
                <w:szCs w:val="28"/>
              </w:rPr>
              <w:t>Доведение идеи до возможности ее практической реализации.</w:t>
            </w:r>
          </w:p>
        </w:tc>
      </w:tr>
      <w:tr w:rsidR="00C47A93" w:rsidRPr="00C90263" w:rsidTr="005B3738">
        <w:tc>
          <w:tcPr>
            <w:tcW w:w="5148" w:type="dxa"/>
          </w:tcPr>
          <w:p w:rsidR="00C47A93" w:rsidRPr="00C90263" w:rsidRDefault="00C47A93" w:rsidP="005B3738">
            <w:pPr>
              <w:ind w:right="1156"/>
              <w:jc w:val="both"/>
              <w:rPr>
                <w:sz w:val="28"/>
                <w:szCs w:val="28"/>
              </w:rPr>
            </w:pPr>
            <w:r w:rsidRPr="00C90263">
              <w:rPr>
                <w:sz w:val="28"/>
                <w:szCs w:val="28"/>
              </w:rPr>
              <w:t>3. Практическая работа над идеей.</w:t>
            </w:r>
          </w:p>
          <w:p w:rsidR="00C47A93" w:rsidRPr="00C90263" w:rsidRDefault="00C47A93" w:rsidP="005B3738">
            <w:pPr>
              <w:ind w:right="1156"/>
              <w:jc w:val="both"/>
              <w:rPr>
                <w:sz w:val="28"/>
                <w:szCs w:val="28"/>
              </w:rPr>
            </w:pPr>
          </w:p>
        </w:tc>
        <w:tc>
          <w:tcPr>
            <w:tcW w:w="4248" w:type="dxa"/>
          </w:tcPr>
          <w:p w:rsidR="00C47A93" w:rsidRPr="00C90263" w:rsidRDefault="00C47A93" w:rsidP="005B3738">
            <w:pPr>
              <w:ind w:right="1156"/>
              <w:jc w:val="both"/>
              <w:rPr>
                <w:sz w:val="28"/>
                <w:szCs w:val="28"/>
              </w:rPr>
            </w:pPr>
            <w:r w:rsidRPr="00C90263">
              <w:rPr>
                <w:sz w:val="28"/>
                <w:szCs w:val="28"/>
              </w:rPr>
              <w:t>Практическая реализация идеи.</w:t>
            </w:r>
          </w:p>
        </w:tc>
      </w:tr>
      <w:tr w:rsidR="00C47A93" w:rsidRPr="00C90263" w:rsidTr="005B3738">
        <w:tc>
          <w:tcPr>
            <w:tcW w:w="5148" w:type="dxa"/>
          </w:tcPr>
          <w:p w:rsidR="00C47A93" w:rsidRPr="00C90263" w:rsidRDefault="00C47A93" w:rsidP="005B3738">
            <w:pPr>
              <w:ind w:right="1156"/>
              <w:jc w:val="both"/>
              <w:rPr>
                <w:sz w:val="28"/>
                <w:szCs w:val="28"/>
              </w:rPr>
            </w:pPr>
            <w:r w:rsidRPr="00C90263">
              <w:rPr>
                <w:sz w:val="28"/>
                <w:szCs w:val="28"/>
              </w:rPr>
              <w:t>4. Опробование проекта в работе, представление своей идеи, самооценка своей работы</w:t>
            </w:r>
          </w:p>
        </w:tc>
        <w:tc>
          <w:tcPr>
            <w:tcW w:w="4248" w:type="dxa"/>
          </w:tcPr>
          <w:p w:rsidR="00C47A93" w:rsidRPr="00C90263" w:rsidRDefault="00C47A93" w:rsidP="005B3738">
            <w:pPr>
              <w:ind w:right="540"/>
              <w:jc w:val="both"/>
              <w:rPr>
                <w:sz w:val="28"/>
                <w:szCs w:val="28"/>
              </w:rPr>
            </w:pPr>
            <w:r w:rsidRPr="00C90263">
              <w:rPr>
                <w:sz w:val="28"/>
                <w:szCs w:val="28"/>
              </w:rPr>
              <w:t>Анализ решения творческой задачи и рефлексия деятельности.</w:t>
            </w:r>
          </w:p>
        </w:tc>
      </w:tr>
    </w:tbl>
    <w:p w:rsidR="00C47A93" w:rsidRDefault="00C47A93" w:rsidP="00C47A93">
      <w:pPr>
        <w:ind w:right="1156"/>
        <w:jc w:val="both"/>
        <w:rPr>
          <w:sz w:val="28"/>
          <w:szCs w:val="28"/>
        </w:rPr>
      </w:pPr>
    </w:p>
    <w:p w:rsidR="00C47A93" w:rsidRDefault="00C47A93" w:rsidP="00C47A93">
      <w:pPr>
        <w:ind w:right="-50"/>
        <w:jc w:val="both"/>
        <w:rPr>
          <w:sz w:val="28"/>
          <w:szCs w:val="28"/>
        </w:rPr>
      </w:pPr>
      <w:r>
        <w:rPr>
          <w:sz w:val="28"/>
          <w:szCs w:val="28"/>
        </w:rPr>
        <w:t>КАК же строится работа на данном этапе? Сделаем это на  примере творческого задания по математике.</w:t>
      </w:r>
    </w:p>
    <w:p w:rsidR="00C47A93" w:rsidRDefault="00C47A93" w:rsidP="00C47A93">
      <w:pPr>
        <w:ind w:right="-50"/>
        <w:jc w:val="both"/>
        <w:rPr>
          <w:sz w:val="28"/>
          <w:szCs w:val="28"/>
        </w:rPr>
      </w:pPr>
      <w:r>
        <w:rPr>
          <w:sz w:val="28"/>
          <w:szCs w:val="28"/>
        </w:rPr>
        <w:t>1. – Ребята, а хотели бы вы сами составить задачу по математике? (Да)</w:t>
      </w:r>
    </w:p>
    <w:p w:rsidR="00C47A93" w:rsidRDefault="00C47A93" w:rsidP="00C47A93">
      <w:pPr>
        <w:ind w:left="720" w:right="-50"/>
        <w:jc w:val="both"/>
        <w:rPr>
          <w:sz w:val="28"/>
          <w:szCs w:val="28"/>
        </w:rPr>
      </w:pPr>
      <w:r>
        <w:rPr>
          <w:sz w:val="28"/>
          <w:szCs w:val="28"/>
        </w:rPr>
        <w:t xml:space="preserve">- А зачем вам это нужно? </w:t>
      </w:r>
      <w:proofErr w:type="gramStart"/>
      <w:r>
        <w:rPr>
          <w:sz w:val="28"/>
          <w:szCs w:val="28"/>
        </w:rPr>
        <w:t>(Это интересно.</w:t>
      </w:r>
      <w:proofErr w:type="gramEnd"/>
      <w:r>
        <w:rPr>
          <w:sz w:val="28"/>
          <w:szCs w:val="28"/>
        </w:rPr>
        <w:t xml:space="preserve"> Задачу сможет попробовать решить одноклассники или мама. </w:t>
      </w:r>
      <w:proofErr w:type="gramStart"/>
      <w:r>
        <w:rPr>
          <w:sz w:val="28"/>
          <w:szCs w:val="28"/>
        </w:rPr>
        <w:t>Можем сделать целый сборник из придуманных нами интересных задач…)</w:t>
      </w:r>
      <w:proofErr w:type="gramEnd"/>
    </w:p>
    <w:p w:rsidR="00C47A93" w:rsidRDefault="00C47A93" w:rsidP="00C47A93">
      <w:pPr>
        <w:ind w:right="-50"/>
        <w:jc w:val="both"/>
        <w:rPr>
          <w:sz w:val="28"/>
          <w:szCs w:val="28"/>
        </w:rPr>
      </w:pPr>
      <w:r>
        <w:rPr>
          <w:sz w:val="28"/>
          <w:szCs w:val="28"/>
        </w:rPr>
        <w:t xml:space="preserve">2. – А вы </w:t>
      </w:r>
      <w:proofErr w:type="gramStart"/>
      <w:r>
        <w:rPr>
          <w:sz w:val="28"/>
          <w:szCs w:val="28"/>
        </w:rPr>
        <w:t>знаете</w:t>
      </w:r>
      <w:proofErr w:type="gramEnd"/>
      <w:r>
        <w:rPr>
          <w:sz w:val="28"/>
          <w:szCs w:val="28"/>
        </w:rPr>
        <w:t xml:space="preserve"> как строится задача?, из каких частей она состоит? (Да.)</w:t>
      </w:r>
    </w:p>
    <w:p w:rsidR="00C47A93" w:rsidRDefault="00C47A93" w:rsidP="00C47A93">
      <w:pPr>
        <w:ind w:right="-50"/>
        <w:jc w:val="both"/>
        <w:rPr>
          <w:sz w:val="28"/>
          <w:szCs w:val="28"/>
        </w:rPr>
      </w:pPr>
      <w:r>
        <w:rPr>
          <w:sz w:val="28"/>
          <w:szCs w:val="28"/>
        </w:rPr>
        <w:t xml:space="preserve">      - Что вам нужно для составления своей задачи? (Знать, как построена задача, лист бумаги, ручка, карандаши)</w:t>
      </w:r>
    </w:p>
    <w:p w:rsidR="00C47A93" w:rsidRDefault="00C47A93" w:rsidP="00C47A93">
      <w:pPr>
        <w:ind w:right="-50"/>
        <w:jc w:val="both"/>
        <w:rPr>
          <w:sz w:val="28"/>
          <w:szCs w:val="28"/>
        </w:rPr>
      </w:pPr>
      <w:r>
        <w:rPr>
          <w:sz w:val="28"/>
          <w:szCs w:val="28"/>
        </w:rPr>
        <w:t>3. – Я предлагаю вам дома придумать и записать свою задачу. Можно воспользоваться знаниями, которые вы получили, решая задачи на сегодняшнем и предыдущем уроках.</w:t>
      </w:r>
    </w:p>
    <w:p w:rsidR="00C47A93" w:rsidRDefault="00C47A93" w:rsidP="00C47A93">
      <w:pPr>
        <w:ind w:right="-50"/>
        <w:jc w:val="both"/>
        <w:rPr>
          <w:sz w:val="28"/>
          <w:szCs w:val="28"/>
        </w:rPr>
      </w:pPr>
      <w:r>
        <w:rPr>
          <w:sz w:val="28"/>
          <w:szCs w:val="28"/>
        </w:rPr>
        <w:t>4. После того как ученики на следующий день сдали свои творческие работы, я делаю совместную рефлексию индивидуально с создателем задачи, и фиксирую ошибки, затем ребята «защищают» свои работы.</w:t>
      </w:r>
    </w:p>
    <w:p w:rsidR="00C47A93" w:rsidRDefault="00C47A93" w:rsidP="00C47A93">
      <w:pPr>
        <w:ind w:right="-50"/>
        <w:jc w:val="both"/>
        <w:rPr>
          <w:sz w:val="28"/>
          <w:szCs w:val="28"/>
        </w:rPr>
      </w:pPr>
      <w:r>
        <w:rPr>
          <w:sz w:val="28"/>
          <w:szCs w:val="28"/>
        </w:rPr>
        <w:t xml:space="preserve">     В силу психологических особенностей  детей данного возраста, их уровня знаний творческие работы носят индивидуальную форму выполнения с непосредственным участием родителей, но также присутствует и групповая форма работы.</w:t>
      </w:r>
    </w:p>
    <w:p w:rsidR="00C47A93" w:rsidRDefault="00C47A93" w:rsidP="00C47A93">
      <w:pPr>
        <w:ind w:right="-50"/>
        <w:jc w:val="both"/>
        <w:rPr>
          <w:sz w:val="28"/>
          <w:szCs w:val="28"/>
        </w:rPr>
      </w:pPr>
      <w:r>
        <w:rPr>
          <w:sz w:val="28"/>
          <w:szCs w:val="28"/>
        </w:rPr>
        <w:t xml:space="preserve">     Важным фактором на 1 этапе ПД является </w:t>
      </w:r>
      <w:r>
        <w:rPr>
          <w:b/>
          <w:sz w:val="28"/>
          <w:szCs w:val="28"/>
        </w:rPr>
        <w:t>работа с родителями.</w:t>
      </w:r>
      <w:r>
        <w:rPr>
          <w:sz w:val="28"/>
          <w:szCs w:val="28"/>
        </w:rPr>
        <w:t xml:space="preserve"> Поэтому я провожу специальное родительское собрание и консультации, на которых знакомлю мам и пап с особенностями ПД.</w:t>
      </w:r>
    </w:p>
    <w:p w:rsidR="00C47A93" w:rsidRDefault="00C47A93" w:rsidP="00C47A93">
      <w:pPr>
        <w:ind w:right="-50"/>
        <w:jc w:val="both"/>
        <w:rPr>
          <w:sz w:val="28"/>
          <w:szCs w:val="28"/>
        </w:rPr>
      </w:pPr>
    </w:p>
    <w:p w:rsidR="00C47A93" w:rsidRDefault="00C47A93" w:rsidP="00C47A93">
      <w:pPr>
        <w:ind w:right="-50"/>
        <w:jc w:val="both"/>
        <w:rPr>
          <w:b/>
          <w:sz w:val="28"/>
          <w:szCs w:val="28"/>
        </w:rPr>
      </w:pPr>
      <w:r>
        <w:rPr>
          <w:b/>
          <w:sz w:val="28"/>
          <w:szCs w:val="28"/>
        </w:rPr>
        <w:t>2 ЭТАП.</w:t>
      </w:r>
    </w:p>
    <w:p w:rsidR="00C47A93" w:rsidRDefault="00C47A93" w:rsidP="00C47A93">
      <w:pPr>
        <w:ind w:right="-50"/>
        <w:jc w:val="both"/>
        <w:rPr>
          <w:sz w:val="28"/>
          <w:szCs w:val="28"/>
        </w:rPr>
      </w:pPr>
      <w:r>
        <w:rPr>
          <w:sz w:val="28"/>
          <w:szCs w:val="28"/>
        </w:rPr>
        <w:t>На 2-ом этапе появляются первые проектные работы с использованием компьютерных технологий. Это небольшие творческие, исследовательские задания по математике, литературному чтению, окружающему миру, технологии. Погружение в проект происходит  во время учебного процесса, а практическое выполнение – дома при участии родителей.</w:t>
      </w:r>
    </w:p>
    <w:p w:rsidR="00C47A93" w:rsidRDefault="00C47A93" w:rsidP="00C47A93">
      <w:pPr>
        <w:ind w:right="-50"/>
        <w:jc w:val="both"/>
        <w:rPr>
          <w:sz w:val="28"/>
          <w:szCs w:val="28"/>
        </w:rPr>
      </w:pPr>
      <w:r>
        <w:rPr>
          <w:sz w:val="28"/>
          <w:szCs w:val="28"/>
        </w:rPr>
        <w:lastRenderedPageBreak/>
        <w:t xml:space="preserve">       Так же с учениками  создаем презентации  по материалам  пройденных уроков и внеклассных мероприятий. </w:t>
      </w:r>
    </w:p>
    <w:p w:rsidR="00C47A93" w:rsidRDefault="00C47A93" w:rsidP="00C47A93">
      <w:pPr>
        <w:ind w:right="-50"/>
        <w:jc w:val="both"/>
        <w:rPr>
          <w:sz w:val="28"/>
          <w:szCs w:val="28"/>
        </w:rPr>
      </w:pPr>
      <w:r>
        <w:rPr>
          <w:sz w:val="28"/>
          <w:szCs w:val="28"/>
        </w:rPr>
        <w:t xml:space="preserve">    Так</w:t>
      </w:r>
      <w:r w:rsidR="00625F7E">
        <w:rPr>
          <w:sz w:val="28"/>
          <w:szCs w:val="28"/>
        </w:rPr>
        <w:t xml:space="preserve"> </w:t>
      </w:r>
      <w:r>
        <w:rPr>
          <w:sz w:val="28"/>
          <w:szCs w:val="28"/>
        </w:rPr>
        <w:t xml:space="preserve"> </w:t>
      </w:r>
      <w:r w:rsidRPr="00AC3E33">
        <w:rPr>
          <w:b/>
          <w:sz w:val="28"/>
          <w:szCs w:val="28"/>
        </w:rPr>
        <w:t>презентаци</w:t>
      </w:r>
      <w:r>
        <w:rPr>
          <w:b/>
          <w:sz w:val="28"/>
          <w:szCs w:val="28"/>
        </w:rPr>
        <w:t>и</w:t>
      </w:r>
      <w:r>
        <w:rPr>
          <w:sz w:val="28"/>
          <w:szCs w:val="28"/>
        </w:rPr>
        <w:t xml:space="preserve"> </w:t>
      </w:r>
      <w:r w:rsidRPr="00AC3E33">
        <w:rPr>
          <w:b/>
          <w:sz w:val="28"/>
          <w:szCs w:val="28"/>
        </w:rPr>
        <w:t>«</w:t>
      </w:r>
      <w:r w:rsidR="00177217">
        <w:rPr>
          <w:b/>
          <w:sz w:val="28"/>
          <w:szCs w:val="28"/>
        </w:rPr>
        <w:t xml:space="preserve"> В мире моды</w:t>
      </w:r>
      <w:r w:rsidRPr="00AC3E33">
        <w:rPr>
          <w:b/>
          <w:sz w:val="28"/>
          <w:szCs w:val="28"/>
        </w:rPr>
        <w:t>»</w:t>
      </w:r>
      <w:r>
        <w:rPr>
          <w:b/>
          <w:sz w:val="28"/>
          <w:szCs w:val="28"/>
        </w:rPr>
        <w:t>, «</w:t>
      </w:r>
      <w:r w:rsidR="00177217">
        <w:rPr>
          <w:b/>
          <w:sz w:val="28"/>
          <w:szCs w:val="28"/>
        </w:rPr>
        <w:t xml:space="preserve"> Как появились цифры</w:t>
      </w:r>
      <w:r>
        <w:rPr>
          <w:b/>
          <w:sz w:val="28"/>
          <w:szCs w:val="28"/>
        </w:rPr>
        <w:t xml:space="preserve">» </w:t>
      </w:r>
      <w:r w:rsidRPr="00AC3E33">
        <w:rPr>
          <w:sz w:val="28"/>
          <w:szCs w:val="28"/>
        </w:rPr>
        <w:t>совместила в себе</w:t>
      </w:r>
      <w:r>
        <w:rPr>
          <w:sz w:val="28"/>
          <w:szCs w:val="28"/>
        </w:rPr>
        <w:t xml:space="preserve"> как воспитательный, так и учебный процесс. В это время у нас проходила «Неделя Начальной школы» и ребята  с удовольствием приносили дополнительный материал. Ребята сумели отобрать нужное и представить его перед одноклассниками, после того как мы с воспитателем его скомпоновали в презентацию. </w:t>
      </w:r>
    </w:p>
    <w:p w:rsidR="00C47A93" w:rsidRDefault="00C47A93" w:rsidP="00C47A93">
      <w:pPr>
        <w:tabs>
          <w:tab w:val="left" w:pos="9781"/>
        </w:tabs>
        <w:ind w:right="-50"/>
        <w:jc w:val="both"/>
        <w:rPr>
          <w:sz w:val="28"/>
          <w:szCs w:val="28"/>
        </w:rPr>
      </w:pPr>
      <w:r>
        <w:rPr>
          <w:sz w:val="28"/>
          <w:szCs w:val="28"/>
        </w:rPr>
        <w:t xml:space="preserve">    Такое взаимодействие учебно-воспитательного процесса, взаимодействия учитель – воспитатель </w:t>
      </w:r>
      <w:proofErr w:type="gramStart"/>
      <w:r>
        <w:rPr>
          <w:sz w:val="28"/>
          <w:szCs w:val="28"/>
        </w:rPr>
        <w:t>–у</w:t>
      </w:r>
      <w:proofErr w:type="gramEnd"/>
      <w:r>
        <w:rPr>
          <w:sz w:val="28"/>
          <w:szCs w:val="28"/>
        </w:rPr>
        <w:t xml:space="preserve">ченик - родитель дает очень хорошие результаты: </w:t>
      </w:r>
      <w:r w:rsidRPr="0001641C">
        <w:rPr>
          <w:i/>
          <w:sz w:val="28"/>
          <w:szCs w:val="28"/>
        </w:rPr>
        <w:t>учебный процесс усваивается легко и в полной мере, дети заинтересованы в получении новых знаний</w:t>
      </w:r>
      <w:r>
        <w:rPr>
          <w:sz w:val="28"/>
          <w:szCs w:val="28"/>
        </w:rPr>
        <w:t xml:space="preserve">.  При этом между учителем и родителем устанавливается тесное взаимодействие и </w:t>
      </w:r>
      <w:proofErr w:type="spellStart"/>
      <w:r>
        <w:rPr>
          <w:sz w:val="28"/>
          <w:szCs w:val="28"/>
        </w:rPr>
        <w:t>взаимоучастие</w:t>
      </w:r>
      <w:proofErr w:type="spellEnd"/>
      <w:r>
        <w:rPr>
          <w:sz w:val="28"/>
          <w:szCs w:val="28"/>
        </w:rPr>
        <w:t xml:space="preserve"> в обучении и воспитании ученика.</w:t>
      </w:r>
    </w:p>
    <w:p w:rsidR="00C47A93" w:rsidRDefault="00C47A93" w:rsidP="00C47A93">
      <w:pPr>
        <w:tabs>
          <w:tab w:val="left" w:pos="9781"/>
        </w:tabs>
        <w:ind w:right="-50"/>
        <w:jc w:val="both"/>
        <w:rPr>
          <w:sz w:val="28"/>
          <w:szCs w:val="28"/>
        </w:rPr>
      </w:pPr>
    </w:p>
    <w:p w:rsidR="00C47A93" w:rsidRDefault="00C47A93" w:rsidP="00C47A93">
      <w:pPr>
        <w:tabs>
          <w:tab w:val="left" w:pos="9781"/>
        </w:tabs>
        <w:ind w:right="-50"/>
        <w:jc w:val="both"/>
        <w:rPr>
          <w:sz w:val="28"/>
          <w:szCs w:val="28"/>
        </w:rPr>
      </w:pPr>
      <w:r>
        <w:rPr>
          <w:sz w:val="28"/>
          <w:szCs w:val="28"/>
        </w:rPr>
        <w:t xml:space="preserve">     На этом этапе появляется парная форма работы, в которой дети учатся учитывать интересы своего соавтора, находить компромиссы в спорных вопросах. Так была проведена </w:t>
      </w:r>
      <w:r w:rsidRPr="000D62BB">
        <w:rPr>
          <w:b/>
          <w:sz w:val="28"/>
          <w:szCs w:val="28"/>
        </w:rPr>
        <w:t>проектная работа по сказкам.</w:t>
      </w:r>
      <w:r w:rsidR="00177217">
        <w:rPr>
          <w:sz w:val="28"/>
          <w:szCs w:val="28"/>
        </w:rPr>
        <w:t xml:space="preserve">  На внеурочной деятельности « </w:t>
      </w:r>
      <w:proofErr w:type="spellStart"/>
      <w:r w:rsidR="00177217">
        <w:rPr>
          <w:sz w:val="28"/>
          <w:szCs w:val="28"/>
        </w:rPr>
        <w:t>Закулисье</w:t>
      </w:r>
      <w:proofErr w:type="spellEnd"/>
      <w:r w:rsidR="00177217">
        <w:rPr>
          <w:sz w:val="28"/>
          <w:szCs w:val="28"/>
        </w:rPr>
        <w:t xml:space="preserve">» были созданы проекты по сказкам « Колобок», « Теремок». </w:t>
      </w:r>
      <w:r>
        <w:rPr>
          <w:sz w:val="28"/>
          <w:szCs w:val="28"/>
        </w:rPr>
        <w:t xml:space="preserve">Ученики провели исследовательскую работу, подготовили </w:t>
      </w:r>
      <w:proofErr w:type="spellStart"/>
      <w:r>
        <w:rPr>
          <w:sz w:val="28"/>
          <w:szCs w:val="28"/>
        </w:rPr>
        <w:t>минипроектные</w:t>
      </w:r>
      <w:proofErr w:type="spellEnd"/>
      <w:r>
        <w:rPr>
          <w:sz w:val="28"/>
          <w:szCs w:val="28"/>
        </w:rPr>
        <w:t xml:space="preserve"> работы. Затем попробовали сочинить свои сказки. А в дальнейшем их работа вылилась в театрализованные проекты.</w:t>
      </w:r>
    </w:p>
    <w:p w:rsidR="00C47A93" w:rsidRDefault="00C47A93" w:rsidP="00C47A93">
      <w:pPr>
        <w:tabs>
          <w:tab w:val="left" w:pos="9781"/>
        </w:tabs>
        <w:ind w:right="-50"/>
        <w:jc w:val="both"/>
        <w:rPr>
          <w:sz w:val="28"/>
          <w:szCs w:val="28"/>
        </w:rPr>
      </w:pPr>
      <w:r>
        <w:rPr>
          <w:sz w:val="28"/>
          <w:szCs w:val="28"/>
        </w:rPr>
        <w:t xml:space="preserve">    2 этап завершается проектными работами, выполненными на свободную тему, представленными как в виде докладов, макетов, так и с использованием компьютерных презентаций.</w:t>
      </w:r>
    </w:p>
    <w:p w:rsidR="00C47A93" w:rsidRDefault="00C47A93" w:rsidP="00C47A93">
      <w:pPr>
        <w:tabs>
          <w:tab w:val="left" w:pos="9781"/>
        </w:tabs>
        <w:ind w:right="-50"/>
        <w:jc w:val="both"/>
        <w:rPr>
          <w:sz w:val="28"/>
          <w:szCs w:val="28"/>
        </w:rPr>
      </w:pPr>
    </w:p>
    <w:p w:rsidR="00C47A93" w:rsidRDefault="00C47A93" w:rsidP="00C47A93">
      <w:pPr>
        <w:tabs>
          <w:tab w:val="left" w:pos="9781"/>
        </w:tabs>
        <w:ind w:right="-50"/>
        <w:jc w:val="both"/>
        <w:rPr>
          <w:b/>
          <w:sz w:val="28"/>
          <w:szCs w:val="28"/>
        </w:rPr>
      </w:pPr>
      <w:r>
        <w:rPr>
          <w:b/>
          <w:sz w:val="28"/>
          <w:szCs w:val="28"/>
        </w:rPr>
        <w:t>3 ЭТАП.</w:t>
      </w:r>
    </w:p>
    <w:p w:rsidR="00C47A93" w:rsidRDefault="00C47A93" w:rsidP="00C47A93">
      <w:pPr>
        <w:tabs>
          <w:tab w:val="left" w:pos="9781"/>
        </w:tabs>
        <w:ind w:right="-50"/>
        <w:jc w:val="both"/>
        <w:rPr>
          <w:sz w:val="28"/>
          <w:szCs w:val="28"/>
        </w:rPr>
      </w:pPr>
      <w:r>
        <w:rPr>
          <w:b/>
          <w:sz w:val="28"/>
          <w:szCs w:val="28"/>
        </w:rPr>
        <w:t xml:space="preserve">     </w:t>
      </w:r>
      <w:r>
        <w:rPr>
          <w:sz w:val="28"/>
          <w:szCs w:val="28"/>
        </w:rPr>
        <w:t>На 3 этапе ПД акцент делается на использование комп</w:t>
      </w:r>
      <w:r w:rsidR="00177217">
        <w:rPr>
          <w:sz w:val="28"/>
          <w:szCs w:val="28"/>
        </w:rPr>
        <w:t>ьютерных те</w:t>
      </w:r>
      <w:r>
        <w:rPr>
          <w:sz w:val="28"/>
          <w:szCs w:val="28"/>
        </w:rPr>
        <w:t xml:space="preserve">хнологий. Ребята самостоятельно </w:t>
      </w:r>
      <w:r w:rsidR="00177217">
        <w:rPr>
          <w:sz w:val="28"/>
          <w:szCs w:val="28"/>
        </w:rPr>
        <w:t xml:space="preserve"> и с помощью родителей учатся </w:t>
      </w:r>
      <w:r>
        <w:rPr>
          <w:sz w:val="28"/>
          <w:szCs w:val="28"/>
        </w:rPr>
        <w:t>создавать небольшие творческие работы</w:t>
      </w:r>
      <w:r w:rsidR="00177217">
        <w:rPr>
          <w:sz w:val="28"/>
          <w:szCs w:val="28"/>
        </w:rPr>
        <w:t xml:space="preserve">, </w:t>
      </w:r>
      <w:r>
        <w:rPr>
          <w:sz w:val="28"/>
          <w:szCs w:val="28"/>
        </w:rPr>
        <w:t xml:space="preserve"> которые в дальнейшем будут включены в проектные работы. Здесь присутствуют все формы работы: индивидуальная, парная, групповая.</w:t>
      </w:r>
    </w:p>
    <w:p w:rsidR="00C47A93" w:rsidRDefault="00C47A93" w:rsidP="00C47A93">
      <w:pPr>
        <w:tabs>
          <w:tab w:val="left" w:pos="9781"/>
        </w:tabs>
        <w:ind w:right="-50"/>
        <w:jc w:val="both"/>
        <w:rPr>
          <w:sz w:val="28"/>
          <w:szCs w:val="28"/>
        </w:rPr>
      </w:pPr>
      <w:r>
        <w:rPr>
          <w:sz w:val="28"/>
          <w:szCs w:val="28"/>
        </w:rPr>
        <w:t xml:space="preserve">     Итоговой работой являются выступления на школьных конкурсах</w:t>
      </w:r>
      <w:r w:rsidR="006F754A">
        <w:rPr>
          <w:sz w:val="28"/>
          <w:szCs w:val="28"/>
        </w:rPr>
        <w:t xml:space="preserve">, открытых мероприятий. </w:t>
      </w:r>
      <w:r>
        <w:rPr>
          <w:sz w:val="28"/>
          <w:szCs w:val="28"/>
        </w:rPr>
        <w:t xml:space="preserve"> </w:t>
      </w:r>
    </w:p>
    <w:p w:rsidR="00C47A93" w:rsidRDefault="00C47A93" w:rsidP="00C47A93">
      <w:pPr>
        <w:tabs>
          <w:tab w:val="left" w:pos="9781"/>
        </w:tabs>
        <w:ind w:right="-50"/>
        <w:jc w:val="both"/>
        <w:rPr>
          <w:sz w:val="28"/>
          <w:szCs w:val="28"/>
        </w:rPr>
      </w:pPr>
    </w:p>
    <w:p w:rsidR="00C47A93" w:rsidRDefault="00C47A93" w:rsidP="00C47A93">
      <w:pPr>
        <w:tabs>
          <w:tab w:val="left" w:pos="9781"/>
        </w:tabs>
        <w:ind w:right="-50"/>
        <w:jc w:val="both"/>
        <w:rPr>
          <w:sz w:val="28"/>
          <w:szCs w:val="28"/>
        </w:rPr>
      </w:pPr>
      <w:r>
        <w:rPr>
          <w:b/>
          <w:sz w:val="28"/>
          <w:szCs w:val="28"/>
        </w:rPr>
        <w:t>Какова же роль учителя в ПД?</w:t>
      </w:r>
    </w:p>
    <w:p w:rsidR="00C47A93" w:rsidRDefault="00C47A93" w:rsidP="00C47A93">
      <w:pPr>
        <w:tabs>
          <w:tab w:val="left" w:pos="9781"/>
        </w:tabs>
        <w:ind w:right="-50"/>
        <w:jc w:val="both"/>
        <w:rPr>
          <w:sz w:val="28"/>
          <w:szCs w:val="28"/>
        </w:rPr>
      </w:pPr>
      <w:r>
        <w:rPr>
          <w:sz w:val="28"/>
          <w:szCs w:val="28"/>
        </w:rPr>
        <w:t xml:space="preserve">Она своеобразна. Первое правило, о котором должен помнить учитель: я выступаю не как толкователь готовых знаний и их транслятор, а как равноправный соучастник их добывания. Я некий вдохновитель для исследовательской деятельности учащихся. </w:t>
      </w:r>
    </w:p>
    <w:p w:rsidR="00C47A93" w:rsidRDefault="00C47A93" w:rsidP="00C47A93">
      <w:pPr>
        <w:tabs>
          <w:tab w:val="left" w:pos="9781"/>
        </w:tabs>
        <w:ind w:right="-50"/>
        <w:jc w:val="both"/>
        <w:rPr>
          <w:sz w:val="28"/>
          <w:szCs w:val="28"/>
        </w:rPr>
      </w:pPr>
      <w:r>
        <w:rPr>
          <w:sz w:val="28"/>
          <w:szCs w:val="28"/>
        </w:rPr>
        <w:t xml:space="preserve">     Если на первом этапе </w:t>
      </w:r>
      <w:r w:rsidRPr="009A3D67">
        <w:rPr>
          <w:b/>
          <w:sz w:val="28"/>
          <w:szCs w:val="28"/>
        </w:rPr>
        <w:t>я</w:t>
      </w:r>
      <w:r>
        <w:rPr>
          <w:sz w:val="28"/>
          <w:szCs w:val="28"/>
        </w:rPr>
        <w:t xml:space="preserve"> предлагаю ребятам общую тему для их творческой работы, то на 3 этапе ученики самостоятельно выбирают тему, которую им интересно решить. Здесь я только помогаю последовательно определить цели и правильно наметить пути преодоления каждого этапа.</w:t>
      </w:r>
    </w:p>
    <w:p w:rsidR="00C47A93" w:rsidRDefault="00C47A93" w:rsidP="00C47A93">
      <w:pPr>
        <w:tabs>
          <w:tab w:val="left" w:pos="9781"/>
        </w:tabs>
        <w:ind w:right="-50"/>
        <w:jc w:val="both"/>
        <w:rPr>
          <w:sz w:val="28"/>
          <w:szCs w:val="28"/>
        </w:rPr>
      </w:pPr>
    </w:p>
    <w:p w:rsidR="00C47A93" w:rsidRDefault="00C47A93" w:rsidP="00C47A93">
      <w:pPr>
        <w:tabs>
          <w:tab w:val="left" w:pos="9781"/>
        </w:tabs>
        <w:ind w:right="-50"/>
        <w:jc w:val="both"/>
        <w:rPr>
          <w:sz w:val="28"/>
          <w:szCs w:val="28"/>
        </w:rPr>
      </w:pPr>
      <w:r>
        <w:rPr>
          <w:sz w:val="28"/>
          <w:szCs w:val="28"/>
        </w:rPr>
        <w:t xml:space="preserve">    </w:t>
      </w:r>
      <w:r>
        <w:rPr>
          <w:b/>
          <w:sz w:val="28"/>
          <w:szCs w:val="28"/>
        </w:rPr>
        <w:t>Пр</w:t>
      </w:r>
      <w:r w:rsidRPr="009A3D67">
        <w:rPr>
          <w:b/>
          <w:sz w:val="28"/>
          <w:szCs w:val="28"/>
        </w:rPr>
        <w:t>авила</w:t>
      </w:r>
      <w:r>
        <w:rPr>
          <w:sz w:val="28"/>
          <w:szCs w:val="28"/>
        </w:rPr>
        <w:t>, по которым нужно строить свою работу  в ПД:</w:t>
      </w:r>
    </w:p>
    <w:p w:rsidR="00C47A93" w:rsidRDefault="00C47A93" w:rsidP="00C47A93">
      <w:pPr>
        <w:tabs>
          <w:tab w:val="left" w:pos="9781"/>
        </w:tabs>
        <w:ind w:right="-50"/>
        <w:jc w:val="both"/>
        <w:rPr>
          <w:sz w:val="28"/>
          <w:szCs w:val="28"/>
        </w:rPr>
      </w:pPr>
    </w:p>
    <w:p w:rsidR="00C47A93" w:rsidRDefault="00C47A93" w:rsidP="00C47A93">
      <w:pPr>
        <w:numPr>
          <w:ilvl w:val="0"/>
          <w:numId w:val="1"/>
        </w:numPr>
        <w:tabs>
          <w:tab w:val="left" w:pos="9781"/>
        </w:tabs>
        <w:ind w:right="-50"/>
        <w:jc w:val="both"/>
        <w:rPr>
          <w:sz w:val="28"/>
          <w:szCs w:val="28"/>
        </w:rPr>
      </w:pPr>
      <w:r>
        <w:rPr>
          <w:sz w:val="28"/>
          <w:szCs w:val="28"/>
        </w:rPr>
        <w:t>Подходить  творчески к любому проекту моего ученика.</w:t>
      </w:r>
    </w:p>
    <w:p w:rsidR="00C47A93" w:rsidRDefault="00C47A93" w:rsidP="00C47A93">
      <w:pPr>
        <w:numPr>
          <w:ilvl w:val="0"/>
          <w:numId w:val="1"/>
        </w:numPr>
        <w:tabs>
          <w:tab w:val="left" w:pos="9781"/>
        </w:tabs>
        <w:ind w:right="-50"/>
        <w:jc w:val="both"/>
        <w:rPr>
          <w:sz w:val="28"/>
          <w:szCs w:val="28"/>
        </w:rPr>
      </w:pPr>
      <w:r>
        <w:rPr>
          <w:sz w:val="28"/>
          <w:szCs w:val="28"/>
        </w:rPr>
        <w:t>Не сдерживать, а поощрять инициативу учащихся.</w:t>
      </w:r>
    </w:p>
    <w:p w:rsidR="00C47A93" w:rsidRDefault="00C47A93" w:rsidP="00C47A93">
      <w:pPr>
        <w:numPr>
          <w:ilvl w:val="0"/>
          <w:numId w:val="1"/>
        </w:numPr>
        <w:tabs>
          <w:tab w:val="left" w:pos="9781"/>
        </w:tabs>
        <w:ind w:right="-50"/>
        <w:jc w:val="both"/>
        <w:rPr>
          <w:sz w:val="28"/>
          <w:szCs w:val="28"/>
        </w:rPr>
      </w:pPr>
      <w:r>
        <w:rPr>
          <w:sz w:val="28"/>
          <w:szCs w:val="28"/>
        </w:rPr>
        <w:t>Развивать самостоятельность в поиске информации для реализации проекта.</w:t>
      </w:r>
    </w:p>
    <w:p w:rsidR="00C47A93" w:rsidRDefault="00C47A93" w:rsidP="00C47A93">
      <w:pPr>
        <w:numPr>
          <w:ilvl w:val="0"/>
          <w:numId w:val="1"/>
        </w:numPr>
        <w:tabs>
          <w:tab w:val="left" w:pos="9781"/>
        </w:tabs>
        <w:ind w:right="-50"/>
        <w:jc w:val="both"/>
        <w:rPr>
          <w:sz w:val="28"/>
          <w:szCs w:val="28"/>
        </w:rPr>
      </w:pPr>
      <w:r>
        <w:rPr>
          <w:sz w:val="28"/>
          <w:szCs w:val="28"/>
        </w:rPr>
        <w:t>Избегать прямых инструкций (на 2 и 3 этапах).</w:t>
      </w:r>
    </w:p>
    <w:p w:rsidR="00C47A93" w:rsidRDefault="00C47A93" w:rsidP="00C47A93">
      <w:pPr>
        <w:numPr>
          <w:ilvl w:val="0"/>
          <w:numId w:val="1"/>
        </w:numPr>
        <w:tabs>
          <w:tab w:val="left" w:pos="9781"/>
        </w:tabs>
        <w:ind w:right="-50"/>
        <w:jc w:val="both"/>
        <w:rPr>
          <w:sz w:val="28"/>
          <w:szCs w:val="28"/>
        </w:rPr>
      </w:pPr>
      <w:r>
        <w:rPr>
          <w:sz w:val="28"/>
          <w:szCs w:val="28"/>
        </w:rPr>
        <w:lastRenderedPageBreak/>
        <w:t>В процессе работы над проектом обучить школьника умениям анализировать свою деятельность и работу.</w:t>
      </w:r>
    </w:p>
    <w:p w:rsidR="00C47A93" w:rsidRDefault="00C47A93" w:rsidP="00C47A93">
      <w:pPr>
        <w:numPr>
          <w:ilvl w:val="0"/>
          <w:numId w:val="1"/>
        </w:numPr>
        <w:tabs>
          <w:tab w:val="left" w:pos="9781"/>
        </w:tabs>
        <w:ind w:right="-50"/>
        <w:jc w:val="both"/>
        <w:rPr>
          <w:sz w:val="28"/>
          <w:szCs w:val="28"/>
        </w:rPr>
      </w:pPr>
      <w:r>
        <w:rPr>
          <w:sz w:val="28"/>
          <w:szCs w:val="28"/>
        </w:rPr>
        <w:t>Тесно сотрудничать с родителями.</w:t>
      </w:r>
    </w:p>
    <w:p w:rsidR="00C47A93" w:rsidRPr="002C4DF7" w:rsidRDefault="00C47A93" w:rsidP="00C47A93">
      <w:pPr>
        <w:numPr>
          <w:ilvl w:val="0"/>
          <w:numId w:val="1"/>
        </w:numPr>
        <w:tabs>
          <w:tab w:val="left" w:pos="9781"/>
        </w:tabs>
        <w:ind w:right="-50"/>
        <w:jc w:val="both"/>
        <w:rPr>
          <w:sz w:val="28"/>
          <w:szCs w:val="28"/>
        </w:rPr>
      </w:pPr>
      <w:r>
        <w:rPr>
          <w:sz w:val="28"/>
          <w:szCs w:val="28"/>
        </w:rPr>
        <w:t xml:space="preserve">При оценке лучше 10 раз похвалить, даже за </w:t>
      </w:r>
      <w:proofErr w:type="gramStart"/>
      <w:r>
        <w:rPr>
          <w:sz w:val="28"/>
          <w:szCs w:val="28"/>
        </w:rPr>
        <w:t>незначительные</w:t>
      </w:r>
      <w:proofErr w:type="gramEnd"/>
      <w:r>
        <w:rPr>
          <w:sz w:val="28"/>
          <w:szCs w:val="28"/>
        </w:rPr>
        <w:t xml:space="preserve"> успеха, чем 1 раз  раскритиковать.</w:t>
      </w:r>
    </w:p>
    <w:p w:rsidR="00EB2EF0" w:rsidRPr="00DB2D0D" w:rsidRDefault="00EB2EF0" w:rsidP="00EB2EF0">
      <w:pPr>
        <w:jc w:val="center"/>
        <w:rPr>
          <w:rStyle w:val="a4"/>
          <w:b w:val="0"/>
          <w:sz w:val="28"/>
          <w:szCs w:val="28"/>
        </w:rPr>
      </w:pPr>
      <w:r w:rsidRPr="00DB2D0D">
        <w:rPr>
          <w:rStyle w:val="a4"/>
          <w:rFonts w:eastAsia="Calibri"/>
          <w:sz w:val="28"/>
          <w:szCs w:val="28"/>
        </w:rPr>
        <w:t>Технология работы</w:t>
      </w:r>
    </w:p>
    <w:p w:rsidR="00EB2EF0" w:rsidRPr="00EB2EF0" w:rsidRDefault="00EB2EF0" w:rsidP="00EB2EF0">
      <w:pPr>
        <w:rPr>
          <w:rStyle w:val="a4"/>
          <w:b w:val="0"/>
          <w:sz w:val="28"/>
          <w:szCs w:val="28"/>
        </w:rPr>
      </w:pPr>
      <w:r>
        <w:rPr>
          <w:rStyle w:val="a4"/>
          <w:b w:val="0"/>
          <w:sz w:val="28"/>
          <w:szCs w:val="28"/>
        </w:rPr>
        <w:t xml:space="preserve">          </w:t>
      </w:r>
      <w:r w:rsidRPr="00EB2EF0">
        <w:rPr>
          <w:rStyle w:val="a4"/>
          <w:b w:val="0"/>
          <w:sz w:val="28"/>
          <w:szCs w:val="28"/>
        </w:rPr>
        <w:t xml:space="preserve">Для успешной организации работы над проектами  я изучила темы проектов, которые предлагались </w:t>
      </w:r>
      <w:proofErr w:type="gramStart"/>
      <w:r w:rsidRPr="00EB2EF0">
        <w:rPr>
          <w:rStyle w:val="a4"/>
          <w:b w:val="0"/>
          <w:sz w:val="28"/>
          <w:szCs w:val="28"/>
        </w:rPr>
        <w:t>обучающимся</w:t>
      </w:r>
      <w:proofErr w:type="gramEnd"/>
      <w:r w:rsidRPr="00EB2EF0">
        <w:rPr>
          <w:rStyle w:val="a4"/>
          <w:b w:val="0"/>
          <w:sz w:val="28"/>
          <w:szCs w:val="28"/>
        </w:rPr>
        <w:t xml:space="preserve"> в 1 классе. Конечно, без помощи </w:t>
      </w:r>
      <w:proofErr w:type="gramStart"/>
      <w:r w:rsidRPr="00EB2EF0">
        <w:rPr>
          <w:rStyle w:val="a4"/>
          <w:b w:val="0"/>
          <w:sz w:val="28"/>
          <w:szCs w:val="28"/>
        </w:rPr>
        <w:t>родителей</w:t>
      </w:r>
      <w:proofErr w:type="gramEnd"/>
      <w:r w:rsidRPr="00EB2EF0">
        <w:rPr>
          <w:rStyle w:val="a4"/>
          <w:b w:val="0"/>
          <w:sz w:val="28"/>
          <w:szCs w:val="28"/>
        </w:rPr>
        <w:t xml:space="preserve"> обучающиеся не смогли бы справиться с поставленными перед ними задачами. Да и Стандартом, определено, через </w:t>
      </w:r>
      <w:proofErr w:type="spellStart"/>
      <w:proofErr w:type="gramStart"/>
      <w:r w:rsidRPr="00EB2EF0">
        <w:rPr>
          <w:rStyle w:val="a4"/>
          <w:b w:val="0"/>
          <w:sz w:val="28"/>
          <w:szCs w:val="28"/>
        </w:rPr>
        <w:t>знаково</w:t>
      </w:r>
      <w:proofErr w:type="spellEnd"/>
      <w:r w:rsidRPr="00EB2EF0">
        <w:rPr>
          <w:rStyle w:val="a4"/>
          <w:b w:val="0"/>
          <w:sz w:val="28"/>
          <w:szCs w:val="28"/>
        </w:rPr>
        <w:t xml:space="preserve"> – символическую</w:t>
      </w:r>
      <w:proofErr w:type="gramEnd"/>
      <w:r w:rsidRPr="00EB2EF0">
        <w:rPr>
          <w:rStyle w:val="a4"/>
          <w:b w:val="0"/>
          <w:sz w:val="28"/>
          <w:szCs w:val="28"/>
        </w:rPr>
        <w:t xml:space="preserve"> систему, что работа над проектом строится совместно с взрослыми. Поэтому свою работу начала с проведения родительского собрания, на котором рассказала родителям о целях и задачах проектной деятельности, совместно с родителями рассмотрели темы  проектов предлагаемые обучающимся в учебном году по предметам. Первоначальные требования работы над проектом в 1 классе были определены мною как: выполнение работы на листе А-4, с подборкой нескольких фотографий или рисунков и описанием в 5-7 предложений, изготовление книжек – малышек.</w:t>
      </w:r>
    </w:p>
    <w:p w:rsidR="00EB2EF0" w:rsidRPr="00EB2EF0" w:rsidRDefault="00EB2EF0" w:rsidP="00EB2EF0">
      <w:pPr>
        <w:rPr>
          <w:rStyle w:val="a4"/>
          <w:b w:val="0"/>
          <w:sz w:val="28"/>
          <w:szCs w:val="28"/>
        </w:rPr>
      </w:pPr>
      <w:r w:rsidRPr="00EB2EF0">
        <w:rPr>
          <w:rStyle w:val="a4"/>
          <w:b w:val="0"/>
          <w:sz w:val="28"/>
          <w:szCs w:val="28"/>
        </w:rPr>
        <w:t xml:space="preserve"> На уроках совместно с детьми определялись темы для проектов, наглядный материал в виде фотографий, которые они могут поместить в проект, объем работы, который выполнит ребенок, а что помогут ему сделать   родители.</w:t>
      </w:r>
    </w:p>
    <w:p w:rsidR="00EB2EF0" w:rsidRPr="00EB2EF0" w:rsidRDefault="00EB2EF0" w:rsidP="00EB2EF0">
      <w:pPr>
        <w:rPr>
          <w:rStyle w:val="a4"/>
          <w:b w:val="0"/>
          <w:sz w:val="28"/>
          <w:szCs w:val="28"/>
        </w:rPr>
      </w:pPr>
      <w:r w:rsidRPr="00EB2EF0">
        <w:rPr>
          <w:rStyle w:val="a4"/>
          <w:b w:val="0"/>
          <w:sz w:val="28"/>
          <w:szCs w:val="28"/>
        </w:rPr>
        <w:t xml:space="preserve">Созданы проекты:  «Загадки», « В стране </w:t>
      </w:r>
      <w:proofErr w:type="spellStart"/>
      <w:r w:rsidRPr="00EB2EF0">
        <w:rPr>
          <w:rStyle w:val="a4"/>
          <w:b w:val="0"/>
          <w:sz w:val="28"/>
          <w:szCs w:val="28"/>
        </w:rPr>
        <w:t>Светофории</w:t>
      </w:r>
      <w:proofErr w:type="spellEnd"/>
      <w:r w:rsidRPr="00EB2EF0">
        <w:rPr>
          <w:rStyle w:val="a4"/>
          <w:b w:val="0"/>
          <w:sz w:val="28"/>
          <w:szCs w:val="28"/>
        </w:rPr>
        <w:t xml:space="preserve">», « Новогодняя открытка», « Пословицы», « Домашние и дикие животные», « Времена года и их особенности», проектно – исследовательская работа </w:t>
      </w:r>
    </w:p>
    <w:p w:rsidR="00EB2EF0" w:rsidRPr="00EB2EF0" w:rsidRDefault="00EB2EF0" w:rsidP="00EB2EF0">
      <w:pPr>
        <w:rPr>
          <w:rStyle w:val="a4"/>
          <w:b w:val="0"/>
          <w:sz w:val="28"/>
          <w:szCs w:val="28"/>
        </w:rPr>
      </w:pPr>
      <w:r w:rsidRPr="00EB2EF0">
        <w:rPr>
          <w:rStyle w:val="a4"/>
          <w:b w:val="0"/>
          <w:sz w:val="28"/>
          <w:szCs w:val="28"/>
        </w:rPr>
        <w:t>« Здравствуйте, здоровые зубки!»</w:t>
      </w:r>
    </w:p>
    <w:p w:rsidR="00EB2EF0" w:rsidRPr="00EB2EF0" w:rsidRDefault="00EB2EF0" w:rsidP="00EB2EF0">
      <w:pPr>
        <w:rPr>
          <w:rStyle w:val="a4"/>
          <w:b w:val="0"/>
          <w:sz w:val="28"/>
          <w:szCs w:val="28"/>
        </w:rPr>
      </w:pPr>
      <w:r w:rsidRPr="00EB2EF0">
        <w:rPr>
          <w:rStyle w:val="a4"/>
          <w:b w:val="0"/>
          <w:sz w:val="28"/>
          <w:szCs w:val="28"/>
        </w:rPr>
        <w:t xml:space="preserve">     Во 2 классе  дети увлеклись созданием проектов, они сами определяют объем и тему информации, количество фотоматериалов, форму создания проекта. Проекты </w:t>
      </w:r>
      <w:proofErr w:type="gramStart"/>
      <w:r w:rsidRPr="00EB2EF0">
        <w:rPr>
          <w:rStyle w:val="a4"/>
          <w:b w:val="0"/>
          <w:sz w:val="28"/>
          <w:szCs w:val="28"/>
        </w:rPr>
        <w:t>обучающихся</w:t>
      </w:r>
      <w:proofErr w:type="gramEnd"/>
      <w:r w:rsidRPr="00EB2EF0">
        <w:rPr>
          <w:rStyle w:val="a4"/>
          <w:b w:val="0"/>
          <w:sz w:val="28"/>
          <w:szCs w:val="28"/>
        </w:rPr>
        <w:t xml:space="preserve"> содержат больший объем  информации. Для защиты проектов  обучающиеся готовят презентации.  Считаю, что такая постепенная работа позволит обучающимся подготовиться к работе над исследовательскими  работами, что подготовит их к работе по ФГОС основной школы.</w:t>
      </w:r>
    </w:p>
    <w:p w:rsidR="00EB2EF0" w:rsidRPr="00EB2EF0" w:rsidRDefault="00EB2EF0" w:rsidP="00EB2EF0">
      <w:pPr>
        <w:rPr>
          <w:rStyle w:val="a4"/>
          <w:rFonts w:eastAsia="Calibri"/>
          <w:b w:val="0"/>
          <w:sz w:val="28"/>
          <w:szCs w:val="28"/>
        </w:rPr>
      </w:pPr>
      <w:r w:rsidRPr="00EB2EF0">
        <w:rPr>
          <w:rStyle w:val="a4"/>
          <w:rFonts w:eastAsia="Calibri"/>
          <w:b w:val="0"/>
          <w:sz w:val="28"/>
          <w:szCs w:val="28"/>
        </w:rPr>
        <w:t>Во 2 классе мною велась подготовительная работа к проектной деятельности. Она заключалась в использовании групповой формы организации учебного процесса.</w:t>
      </w:r>
    </w:p>
    <w:p w:rsidR="00EB2EF0" w:rsidRPr="00EB2EF0" w:rsidRDefault="00EB2EF0" w:rsidP="00EB2EF0">
      <w:pPr>
        <w:rPr>
          <w:rStyle w:val="a4"/>
          <w:b w:val="0"/>
          <w:sz w:val="28"/>
          <w:szCs w:val="28"/>
        </w:rPr>
      </w:pPr>
      <w:r w:rsidRPr="00EB2EF0">
        <w:rPr>
          <w:rStyle w:val="a4"/>
          <w:b w:val="0"/>
          <w:sz w:val="28"/>
          <w:szCs w:val="28"/>
        </w:rPr>
        <w:t xml:space="preserve">   Работа в парах социализирует ребенка, учит целенаправленно выстраивать партнерские взаимоотношения между учащимися, вести диалог, развивает коммуникативные свойства личности, способствует росту познавательного интереса у обучающихся и качества знаний.</w:t>
      </w:r>
    </w:p>
    <w:p w:rsidR="00EB2EF0" w:rsidRPr="00EB2EF0" w:rsidRDefault="00EB2EF0" w:rsidP="00EB2EF0">
      <w:pPr>
        <w:rPr>
          <w:rStyle w:val="a4"/>
          <w:b w:val="0"/>
          <w:sz w:val="28"/>
          <w:szCs w:val="28"/>
        </w:rPr>
      </w:pPr>
      <w:r w:rsidRPr="00EB2EF0">
        <w:rPr>
          <w:rStyle w:val="a4"/>
          <w:b w:val="0"/>
          <w:sz w:val="28"/>
          <w:szCs w:val="28"/>
        </w:rPr>
        <w:t xml:space="preserve">    Во 2 классе были первые пробы учащихся в проектной деятельности. В течение года были реализованы следующие проекты:</w:t>
      </w:r>
    </w:p>
    <w:p w:rsidR="00EB2EF0" w:rsidRPr="00EB2EF0" w:rsidRDefault="00EB2EF0" w:rsidP="00EB2EF0">
      <w:pPr>
        <w:rPr>
          <w:rStyle w:val="a4"/>
          <w:b w:val="0"/>
          <w:sz w:val="28"/>
          <w:szCs w:val="28"/>
        </w:rPr>
      </w:pPr>
      <w:r w:rsidRPr="00EB2EF0">
        <w:rPr>
          <w:rStyle w:val="a4"/>
          <w:b w:val="0"/>
          <w:sz w:val="28"/>
          <w:szCs w:val="28"/>
        </w:rPr>
        <w:t xml:space="preserve">« Животные леса!» (творческий проект),  « Мой дом», «Подари мне платок» </w:t>
      </w:r>
      <w:proofErr w:type="gramStart"/>
      <w:r w:rsidRPr="00EB2EF0">
        <w:rPr>
          <w:rStyle w:val="a4"/>
          <w:b w:val="0"/>
          <w:sz w:val="28"/>
          <w:szCs w:val="28"/>
        </w:rPr>
        <w:t xml:space="preserve">( </w:t>
      </w:r>
      <w:proofErr w:type="gramEnd"/>
      <w:r w:rsidRPr="00EB2EF0">
        <w:rPr>
          <w:rStyle w:val="a4"/>
          <w:b w:val="0"/>
          <w:sz w:val="28"/>
          <w:szCs w:val="28"/>
        </w:rPr>
        <w:t>коллективный проект внеклассного мероприятия)</w:t>
      </w:r>
    </w:p>
    <w:p w:rsidR="00EB2EF0" w:rsidRPr="00EB2EF0" w:rsidRDefault="00EB2EF0" w:rsidP="00EB2EF0">
      <w:pPr>
        <w:rPr>
          <w:rStyle w:val="a4"/>
          <w:b w:val="0"/>
          <w:sz w:val="28"/>
          <w:szCs w:val="28"/>
        </w:rPr>
      </w:pPr>
      <w:r w:rsidRPr="00EB2EF0">
        <w:rPr>
          <w:rStyle w:val="a4"/>
          <w:b w:val="0"/>
          <w:sz w:val="28"/>
          <w:szCs w:val="28"/>
        </w:rPr>
        <w:t>Работа над данными проектами должна была привлечь родителей учащихся к выполнению школьного семейного задания. В данных проектах выразили желание участвовать небольшое количество учащихся:</w:t>
      </w:r>
    </w:p>
    <w:p w:rsidR="00EB2EF0" w:rsidRPr="00EB2EF0" w:rsidRDefault="00EB2EF0" w:rsidP="00EB2EF0">
      <w:pPr>
        <w:rPr>
          <w:rStyle w:val="a4"/>
          <w:b w:val="0"/>
          <w:sz w:val="28"/>
          <w:szCs w:val="28"/>
        </w:rPr>
      </w:pPr>
      <w:r w:rsidRPr="00EB2EF0">
        <w:rPr>
          <w:rStyle w:val="a4"/>
          <w:b w:val="0"/>
          <w:sz w:val="28"/>
          <w:szCs w:val="28"/>
        </w:rPr>
        <w:t>проект - « Животные леса!» -  90%</w:t>
      </w:r>
    </w:p>
    <w:p w:rsidR="00EB2EF0" w:rsidRPr="00EB2EF0" w:rsidRDefault="00EB2EF0" w:rsidP="00EB2EF0">
      <w:pPr>
        <w:rPr>
          <w:rStyle w:val="a4"/>
          <w:b w:val="0"/>
          <w:sz w:val="28"/>
          <w:szCs w:val="28"/>
        </w:rPr>
      </w:pPr>
      <w:r w:rsidRPr="00EB2EF0">
        <w:rPr>
          <w:rStyle w:val="a4"/>
          <w:b w:val="0"/>
          <w:sz w:val="28"/>
          <w:szCs w:val="28"/>
        </w:rPr>
        <w:t>проект - «Подари мне платок » - 75%</w:t>
      </w:r>
    </w:p>
    <w:p w:rsidR="00EB2EF0" w:rsidRPr="00EB2EF0" w:rsidRDefault="00EB2EF0" w:rsidP="00EB2EF0">
      <w:pPr>
        <w:rPr>
          <w:rStyle w:val="a4"/>
          <w:b w:val="0"/>
          <w:sz w:val="28"/>
          <w:szCs w:val="28"/>
        </w:rPr>
      </w:pPr>
      <w:r w:rsidRPr="00EB2EF0">
        <w:rPr>
          <w:rStyle w:val="a4"/>
          <w:b w:val="0"/>
          <w:sz w:val="28"/>
          <w:szCs w:val="28"/>
        </w:rPr>
        <w:t>проект « Строим дом» - 80%</w:t>
      </w:r>
    </w:p>
    <w:p w:rsidR="00EB2EF0" w:rsidRPr="00EB2EF0" w:rsidRDefault="00EB2EF0" w:rsidP="00EB2EF0">
      <w:pPr>
        <w:rPr>
          <w:rStyle w:val="a4"/>
          <w:b w:val="0"/>
          <w:sz w:val="28"/>
          <w:szCs w:val="28"/>
        </w:rPr>
      </w:pPr>
      <w:r w:rsidRPr="00EB2EF0">
        <w:rPr>
          <w:rStyle w:val="a4"/>
          <w:b w:val="0"/>
          <w:sz w:val="28"/>
          <w:szCs w:val="28"/>
        </w:rPr>
        <w:lastRenderedPageBreak/>
        <w:t>Не смотря на это, первые шаги в проектной деятельности учащихся имели большие положительные результаты:</w:t>
      </w:r>
    </w:p>
    <w:p w:rsidR="00EB2EF0" w:rsidRPr="00EB2EF0" w:rsidRDefault="00EB2EF0" w:rsidP="00EB2EF0">
      <w:pPr>
        <w:rPr>
          <w:rStyle w:val="a4"/>
          <w:b w:val="0"/>
          <w:sz w:val="28"/>
          <w:szCs w:val="28"/>
        </w:rPr>
      </w:pPr>
      <w:r w:rsidRPr="00EB2EF0">
        <w:rPr>
          <w:rStyle w:val="a4"/>
          <w:b w:val="0"/>
          <w:sz w:val="28"/>
          <w:szCs w:val="28"/>
        </w:rPr>
        <w:t>- дети выполняли работу вместе с родителями</w:t>
      </w:r>
    </w:p>
    <w:p w:rsidR="00EB2EF0" w:rsidRPr="00EB2EF0" w:rsidRDefault="00EB2EF0" w:rsidP="00EB2EF0">
      <w:pPr>
        <w:rPr>
          <w:rStyle w:val="a4"/>
          <w:b w:val="0"/>
          <w:sz w:val="28"/>
          <w:szCs w:val="28"/>
        </w:rPr>
      </w:pPr>
      <w:r w:rsidRPr="00EB2EF0">
        <w:rPr>
          <w:rStyle w:val="a4"/>
          <w:b w:val="0"/>
          <w:sz w:val="28"/>
          <w:szCs w:val="28"/>
        </w:rPr>
        <w:t>- работали с дополнительной литературой</w:t>
      </w:r>
    </w:p>
    <w:p w:rsidR="00EB2EF0" w:rsidRPr="00EB2EF0" w:rsidRDefault="00EB2EF0" w:rsidP="00EB2EF0">
      <w:pPr>
        <w:rPr>
          <w:rStyle w:val="a4"/>
          <w:b w:val="0"/>
          <w:sz w:val="28"/>
          <w:szCs w:val="28"/>
        </w:rPr>
      </w:pPr>
      <w:r w:rsidRPr="00EB2EF0">
        <w:rPr>
          <w:rStyle w:val="a4"/>
          <w:b w:val="0"/>
          <w:sz w:val="28"/>
          <w:szCs w:val="28"/>
        </w:rPr>
        <w:t>- проявили себя в оформлении окончательного продукта (сообщение)</w:t>
      </w:r>
    </w:p>
    <w:p w:rsidR="00EB2EF0" w:rsidRPr="00EB2EF0" w:rsidRDefault="00EB2EF0" w:rsidP="00EB2EF0">
      <w:pPr>
        <w:rPr>
          <w:rStyle w:val="a4"/>
          <w:b w:val="0"/>
          <w:sz w:val="28"/>
          <w:szCs w:val="28"/>
        </w:rPr>
      </w:pPr>
      <w:r w:rsidRPr="00EB2EF0">
        <w:rPr>
          <w:rStyle w:val="a4"/>
          <w:b w:val="0"/>
          <w:sz w:val="28"/>
          <w:szCs w:val="28"/>
        </w:rPr>
        <w:t>- получили первый опыт публичного выступления с собственной работой</w:t>
      </w:r>
    </w:p>
    <w:p w:rsidR="00EB2EF0" w:rsidRPr="00EB2EF0" w:rsidRDefault="00EB2EF0" w:rsidP="00EB2EF0">
      <w:pPr>
        <w:rPr>
          <w:rStyle w:val="a4"/>
          <w:b w:val="0"/>
          <w:sz w:val="28"/>
          <w:szCs w:val="28"/>
        </w:rPr>
      </w:pPr>
      <w:r w:rsidRPr="00EB2EF0">
        <w:rPr>
          <w:rStyle w:val="a4"/>
          <w:b w:val="0"/>
          <w:sz w:val="28"/>
          <w:szCs w:val="28"/>
        </w:rPr>
        <w:t>В процессе работы я пришла к выводу, что использование метода проекта наиболее целесообразно в 3-4 классах. В таком возрасте учащиеся более осознанно подходят к выбору темы проекта, учитывают его практическую значимость, актуальность. Они уже умеют самостоятельно конструировать свои знания, ориентироваться в мышление.</w:t>
      </w:r>
    </w:p>
    <w:p w:rsidR="00EB2EF0" w:rsidRPr="00EB2EF0" w:rsidRDefault="00EB2EF0" w:rsidP="00EB2EF0">
      <w:pPr>
        <w:rPr>
          <w:rStyle w:val="a4"/>
          <w:b w:val="0"/>
          <w:sz w:val="28"/>
          <w:szCs w:val="28"/>
        </w:rPr>
      </w:pPr>
      <w:r w:rsidRPr="00EB2EF0">
        <w:rPr>
          <w:rStyle w:val="a4"/>
          <w:b w:val="0"/>
          <w:sz w:val="28"/>
          <w:szCs w:val="28"/>
        </w:rPr>
        <w:t>В 3 классе под моим руководством были созданы и реализованы следующие проектно – исследовательские работы:</w:t>
      </w:r>
    </w:p>
    <w:p w:rsidR="00EB2EF0" w:rsidRPr="00EB2EF0" w:rsidRDefault="00EB2EF0" w:rsidP="00EB2EF0">
      <w:pPr>
        <w:rPr>
          <w:rStyle w:val="a4"/>
          <w:b w:val="0"/>
          <w:sz w:val="28"/>
          <w:szCs w:val="28"/>
        </w:rPr>
      </w:pPr>
      <w:r w:rsidRPr="00EB2EF0">
        <w:rPr>
          <w:rStyle w:val="a4"/>
          <w:b w:val="0"/>
          <w:sz w:val="28"/>
          <w:szCs w:val="28"/>
        </w:rPr>
        <w:t>«Из истории цифр» - Ткаченко Владислав</w:t>
      </w:r>
    </w:p>
    <w:p w:rsidR="00EB2EF0" w:rsidRPr="00EB2EF0" w:rsidRDefault="00EB2EF0" w:rsidP="00EB2EF0">
      <w:pPr>
        <w:rPr>
          <w:rStyle w:val="a4"/>
          <w:b w:val="0"/>
          <w:sz w:val="28"/>
          <w:szCs w:val="28"/>
        </w:rPr>
      </w:pPr>
      <w:r w:rsidRPr="00EB2EF0">
        <w:rPr>
          <w:rStyle w:val="a4"/>
          <w:b w:val="0"/>
          <w:sz w:val="28"/>
          <w:szCs w:val="28"/>
        </w:rPr>
        <w:t>«Я и мода» - Юрченко Анна</w:t>
      </w:r>
    </w:p>
    <w:p w:rsidR="00EB2EF0" w:rsidRPr="00EB2EF0" w:rsidRDefault="00EB2EF0" w:rsidP="00EB2EF0">
      <w:pPr>
        <w:rPr>
          <w:rStyle w:val="a4"/>
          <w:b w:val="0"/>
          <w:sz w:val="28"/>
          <w:szCs w:val="28"/>
        </w:rPr>
      </w:pPr>
      <w:r w:rsidRPr="00EB2EF0">
        <w:rPr>
          <w:rStyle w:val="a4"/>
          <w:b w:val="0"/>
          <w:sz w:val="28"/>
          <w:szCs w:val="28"/>
        </w:rPr>
        <w:t>« История праздника Новый год!» - Кулакова Екатерина</w:t>
      </w:r>
    </w:p>
    <w:p w:rsidR="00EB2EF0" w:rsidRPr="00EB2EF0" w:rsidRDefault="00EB2EF0" w:rsidP="00EB2EF0">
      <w:pPr>
        <w:rPr>
          <w:rStyle w:val="a4"/>
          <w:b w:val="0"/>
          <w:sz w:val="28"/>
          <w:szCs w:val="28"/>
        </w:rPr>
      </w:pPr>
      <w:r w:rsidRPr="00EB2EF0">
        <w:rPr>
          <w:rStyle w:val="a4"/>
          <w:b w:val="0"/>
          <w:sz w:val="28"/>
          <w:szCs w:val="28"/>
        </w:rPr>
        <w:t>Проекты – книжки – малышки практически по темам окружающего мира – 80%</w:t>
      </w:r>
    </w:p>
    <w:p w:rsidR="00EB2EF0" w:rsidRPr="00EB2EF0" w:rsidRDefault="00EB2EF0" w:rsidP="00EB2EF0">
      <w:pPr>
        <w:rPr>
          <w:rStyle w:val="a4"/>
          <w:b w:val="0"/>
          <w:sz w:val="28"/>
          <w:szCs w:val="28"/>
        </w:rPr>
      </w:pPr>
      <w:r w:rsidRPr="00EB2EF0">
        <w:rPr>
          <w:rStyle w:val="a4"/>
          <w:b w:val="0"/>
          <w:sz w:val="28"/>
          <w:szCs w:val="28"/>
        </w:rPr>
        <w:t>Проекты (презентации) по литературе – автобиография авторов -65%</w:t>
      </w:r>
    </w:p>
    <w:p w:rsidR="00EB2EF0" w:rsidRPr="00EB2EF0" w:rsidRDefault="00EB2EF0" w:rsidP="00EB2EF0">
      <w:pPr>
        <w:rPr>
          <w:rStyle w:val="a4"/>
          <w:b w:val="0"/>
          <w:sz w:val="28"/>
          <w:szCs w:val="28"/>
        </w:rPr>
      </w:pPr>
      <w:r w:rsidRPr="00EB2EF0">
        <w:rPr>
          <w:rStyle w:val="a4"/>
          <w:b w:val="0"/>
          <w:sz w:val="28"/>
          <w:szCs w:val="28"/>
        </w:rPr>
        <w:t>Коллективный творческий проект « В царстве грибов» -100%</w:t>
      </w:r>
    </w:p>
    <w:p w:rsidR="00EB2EF0" w:rsidRPr="00EB2EF0" w:rsidRDefault="00EB2EF0" w:rsidP="00EB2EF0">
      <w:pPr>
        <w:rPr>
          <w:rStyle w:val="a4"/>
          <w:b w:val="0"/>
          <w:sz w:val="28"/>
          <w:szCs w:val="28"/>
        </w:rPr>
      </w:pPr>
      <w:r w:rsidRPr="00EB2EF0">
        <w:rPr>
          <w:rStyle w:val="a4"/>
          <w:b w:val="0"/>
          <w:sz w:val="28"/>
          <w:szCs w:val="28"/>
        </w:rPr>
        <w:t>С каждым годом  количество желающих принять участие в проектной деятельности увеличивается</w:t>
      </w:r>
      <w:proofErr w:type="gramStart"/>
      <w:r w:rsidRPr="00EB2EF0">
        <w:rPr>
          <w:rStyle w:val="a4"/>
          <w:b w:val="0"/>
          <w:sz w:val="28"/>
          <w:szCs w:val="28"/>
        </w:rPr>
        <w:t xml:space="preserve"> .</w:t>
      </w:r>
      <w:proofErr w:type="gramEnd"/>
      <w:r w:rsidRPr="00EB2EF0">
        <w:rPr>
          <w:rStyle w:val="a4"/>
          <w:b w:val="0"/>
          <w:sz w:val="28"/>
          <w:szCs w:val="28"/>
        </w:rPr>
        <w:t xml:space="preserve"> В течение 2012-2013 учебного года (4 класс) приняли участие в проектах 100% учащихся. Презентации работ первых групп дали сильный толчок для остальных учащихся: работа в группах, самостоятельный поиск информации, красочное и разнообразное оформление газет, публичное выступление очень понравилось всем учащимся. Из общего числа учащихся выделилась группа детей, принявшая участие в наибольшем количестве проектов.</w:t>
      </w:r>
    </w:p>
    <w:p w:rsidR="00EB2EF0" w:rsidRPr="00EB2EF0" w:rsidRDefault="00EB2EF0" w:rsidP="00EB2EF0">
      <w:pPr>
        <w:rPr>
          <w:rStyle w:val="a4"/>
          <w:b w:val="0"/>
          <w:sz w:val="28"/>
          <w:szCs w:val="28"/>
        </w:rPr>
      </w:pPr>
      <w:r w:rsidRPr="00EB2EF0">
        <w:rPr>
          <w:rStyle w:val="a4"/>
          <w:b w:val="0"/>
          <w:sz w:val="28"/>
          <w:szCs w:val="28"/>
        </w:rPr>
        <w:t>Изменилась социальная роль этих детей в проектной деятельности: из просто участника они перешли в статус лидера группы. Лидеры сами контролируют работу членов своей группы, помогают в поиске необходимой информации, в оформлении найденной информации. Это большая помощь для учителя.</w:t>
      </w:r>
    </w:p>
    <w:p w:rsidR="00EB2EF0" w:rsidRPr="00EB2EF0" w:rsidRDefault="00EB2EF0" w:rsidP="00EB2EF0">
      <w:pPr>
        <w:rPr>
          <w:rStyle w:val="a4"/>
          <w:b w:val="0"/>
          <w:sz w:val="28"/>
          <w:szCs w:val="28"/>
        </w:rPr>
      </w:pPr>
      <w:r w:rsidRPr="00EB2EF0">
        <w:rPr>
          <w:rStyle w:val="a4"/>
          <w:b w:val="0"/>
          <w:sz w:val="28"/>
          <w:szCs w:val="28"/>
        </w:rPr>
        <w:t xml:space="preserve">       В 4 классе практически к каждому уроку по окружающему миру, литературному чтению учащиеся готовили презентации по различным темам. Особенно интересно и увлекательно проходили уроки технологии, где ребята представляли свои работы - проекты по изготовлению поделок.</w:t>
      </w:r>
    </w:p>
    <w:p w:rsidR="00EB2EF0" w:rsidRPr="00EB2EF0" w:rsidRDefault="00EB2EF0" w:rsidP="00EB2EF0">
      <w:pPr>
        <w:rPr>
          <w:rStyle w:val="a4"/>
          <w:b w:val="0"/>
          <w:sz w:val="28"/>
          <w:szCs w:val="28"/>
        </w:rPr>
      </w:pPr>
      <w:r w:rsidRPr="00EB2EF0">
        <w:rPr>
          <w:rStyle w:val="a4"/>
          <w:b w:val="0"/>
          <w:sz w:val="28"/>
          <w:szCs w:val="28"/>
        </w:rPr>
        <w:t xml:space="preserve">     В 4 классе после презентации окончательного продукта коллективную оценку дает весь класс, высказывая свое мнение, а каждый участник проекта анализирует свою работу, по плану</w:t>
      </w:r>
      <w:proofErr w:type="gramStart"/>
      <w:r w:rsidRPr="00EB2EF0">
        <w:rPr>
          <w:rStyle w:val="a4"/>
          <w:b w:val="0"/>
          <w:sz w:val="28"/>
          <w:szCs w:val="28"/>
        </w:rPr>
        <w:t xml:space="preserve"> ,</w:t>
      </w:r>
      <w:proofErr w:type="gramEnd"/>
      <w:r w:rsidRPr="00EB2EF0">
        <w:rPr>
          <w:rStyle w:val="a4"/>
          <w:b w:val="0"/>
          <w:sz w:val="28"/>
          <w:szCs w:val="28"/>
        </w:rPr>
        <w:t xml:space="preserve"> отвечая на следующие вопросы</w:t>
      </w:r>
    </w:p>
    <w:p w:rsidR="00EB2EF0" w:rsidRPr="00EB2EF0" w:rsidRDefault="00EB2EF0" w:rsidP="00EB2EF0">
      <w:pPr>
        <w:rPr>
          <w:rStyle w:val="a4"/>
          <w:b w:val="0"/>
          <w:sz w:val="28"/>
          <w:szCs w:val="28"/>
        </w:rPr>
      </w:pPr>
    </w:p>
    <w:p w:rsidR="00EB2EF0" w:rsidRPr="00EB2EF0" w:rsidRDefault="00EB2EF0" w:rsidP="00EB2EF0">
      <w:pPr>
        <w:rPr>
          <w:rStyle w:val="a4"/>
          <w:b w:val="0"/>
          <w:sz w:val="28"/>
          <w:szCs w:val="28"/>
        </w:rPr>
      </w:pPr>
      <w:r w:rsidRPr="00EB2EF0">
        <w:rPr>
          <w:rStyle w:val="a4"/>
          <w:b w:val="0"/>
          <w:sz w:val="28"/>
          <w:szCs w:val="28"/>
        </w:rPr>
        <w:t>САМОАНАЛИЗ РАБОТЫ НАД ПРОЕКТОМ</w:t>
      </w:r>
    </w:p>
    <w:p w:rsidR="00EB2EF0" w:rsidRPr="00EB2EF0" w:rsidRDefault="00EB2EF0" w:rsidP="00EB2EF0">
      <w:pPr>
        <w:rPr>
          <w:rStyle w:val="a4"/>
          <w:b w:val="0"/>
          <w:sz w:val="28"/>
          <w:szCs w:val="28"/>
        </w:rPr>
      </w:pPr>
      <w:r w:rsidRPr="00EB2EF0">
        <w:rPr>
          <w:rStyle w:val="a4"/>
          <w:b w:val="0"/>
          <w:sz w:val="28"/>
          <w:szCs w:val="28"/>
        </w:rPr>
        <w:t>учащегося 4 класса ________________________________</w:t>
      </w:r>
    </w:p>
    <w:p w:rsidR="00EB2EF0" w:rsidRPr="00EB2EF0" w:rsidRDefault="00EB2EF0" w:rsidP="00EB2EF0">
      <w:pPr>
        <w:rPr>
          <w:rStyle w:val="a4"/>
          <w:b w:val="0"/>
          <w:sz w:val="28"/>
          <w:szCs w:val="28"/>
        </w:rPr>
      </w:pPr>
      <w:r w:rsidRPr="00EB2EF0">
        <w:rPr>
          <w:rStyle w:val="a4"/>
          <w:b w:val="0"/>
          <w:sz w:val="28"/>
          <w:szCs w:val="28"/>
        </w:rPr>
        <w:t>1. Тема проекта ________________________________________________</w:t>
      </w:r>
    </w:p>
    <w:p w:rsidR="00EB2EF0" w:rsidRPr="00EB2EF0" w:rsidRDefault="00EB2EF0" w:rsidP="00EB2EF0">
      <w:pPr>
        <w:rPr>
          <w:rStyle w:val="a4"/>
          <w:b w:val="0"/>
          <w:sz w:val="28"/>
          <w:szCs w:val="28"/>
        </w:rPr>
      </w:pPr>
      <w:r w:rsidRPr="00EB2EF0">
        <w:rPr>
          <w:rStyle w:val="a4"/>
          <w:b w:val="0"/>
          <w:sz w:val="28"/>
          <w:szCs w:val="28"/>
        </w:rPr>
        <w:t>2. Участники проекта ___________________________________________</w:t>
      </w:r>
    </w:p>
    <w:p w:rsidR="00EB2EF0" w:rsidRPr="00EB2EF0" w:rsidRDefault="00EB2EF0" w:rsidP="00EB2EF0">
      <w:pPr>
        <w:rPr>
          <w:rStyle w:val="a4"/>
          <w:b w:val="0"/>
          <w:sz w:val="28"/>
          <w:szCs w:val="28"/>
        </w:rPr>
      </w:pPr>
      <w:r w:rsidRPr="00EB2EF0">
        <w:rPr>
          <w:rStyle w:val="a4"/>
          <w:b w:val="0"/>
          <w:sz w:val="28"/>
          <w:szCs w:val="28"/>
        </w:rPr>
        <w:t>3. Распределение ролей:__________________________________________</w:t>
      </w:r>
    </w:p>
    <w:p w:rsidR="00EB2EF0" w:rsidRPr="00EB2EF0" w:rsidRDefault="00EB2EF0" w:rsidP="00EB2EF0">
      <w:pPr>
        <w:rPr>
          <w:rStyle w:val="a4"/>
          <w:b w:val="0"/>
          <w:sz w:val="28"/>
          <w:szCs w:val="28"/>
        </w:rPr>
      </w:pPr>
      <w:r w:rsidRPr="00EB2EF0">
        <w:rPr>
          <w:rStyle w:val="a4"/>
          <w:b w:val="0"/>
          <w:sz w:val="28"/>
          <w:szCs w:val="28"/>
        </w:rPr>
        <w:t>4. Что я использовал в работе?</w:t>
      </w:r>
    </w:p>
    <w:p w:rsidR="00EB2EF0" w:rsidRPr="00EB2EF0" w:rsidRDefault="00EB2EF0" w:rsidP="00EB2EF0">
      <w:pPr>
        <w:rPr>
          <w:rStyle w:val="a4"/>
          <w:b w:val="0"/>
          <w:sz w:val="28"/>
          <w:szCs w:val="28"/>
        </w:rPr>
      </w:pPr>
      <w:r w:rsidRPr="00EB2EF0">
        <w:rPr>
          <w:rStyle w:val="a4"/>
          <w:b w:val="0"/>
          <w:sz w:val="28"/>
          <w:szCs w:val="28"/>
        </w:rPr>
        <w:t>информация____________________________________________________</w:t>
      </w:r>
    </w:p>
    <w:p w:rsidR="00EB2EF0" w:rsidRPr="00EB2EF0" w:rsidRDefault="00EB2EF0" w:rsidP="00EB2EF0">
      <w:pPr>
        <w:rPr>
          <w:rStyle w:val="a4"/>
          <w:b w:val="0"/>
          <w:sz w:val="28"/>
          <w:szCs w:val="28"/>
        </w:rPr>
      </w:pPr>
      <w:r w:rsidRPr="00EB2EF0">
        <w:rPr>
          <w:rStyle w:val="a4"/>
          <w:b w:val="0"/>
          <w:sz w:val="28"/>
          <w:szCs w:val="28"/>
        </w:rPr>
        <w:t>инструменты___________________________________________________</w:t>
      </w:r>
    </w:p>
    <w:p w:rsidR="00EB2EF0" w:rsidRPr="00EB2EF0" w:rsidRDefault="00EB2EF0" w:rsidP="00EB2EF0">
      <w:pPr>
        <w:rPr>
          <w:rStyle w:val="a4"/>
          <w:b w:val="0"/>
          <w:sz w:val="28"/>
          <w:szCs w:val="28"/>
        </w:rPr>
      </w:pPr>
      <w:r w:rsidRPr="00EB2EF0">
        <w:rPr>
          <w:rStyle w:val="a4"/>
          <w:b w:val="0"/>
          <w:sz w:val="28"/>
          <w:szCs w:val="28"/>
        </w:rPr>
        <w:t>5. Чему я научился? _____________________________________________</w:t>
      </w:r>
    </w:p>
    <w:p w:rsidR="00EB2EF0" w:rsidRPr="00EB2EF0" w:rsidRDefault="00EB2EF0" w:rsidP="00EB2EF0">
      <w:pPr>
        <w:rPr>
          <w:rStyle w:val="a4"/>
          <w:b w:val="0"/>
          <w:sz w:val="28"/>
          <w:szCs w:val="28"/>
        </w:rPr>
      </w:pPr>
      <w:r w:rsidRPr="00EB2EF0">
        <w:rPr>
          <w:rStyle w:val="a4"/>
          <w:b w:val="0"/>
          <w:sz w:val="28"/>
          <w:szCs w:val="28"/>
        </w:rPr>
        <w:t>6. Что было наиболее интересным? _______________________________</w:t>
      </w:r>
    </w:p>
    <w:p w:rsidR="00EB2EF0" w:rsidRPr="00EB2EF0" w:rsidRDefault="00EB2EF0" w:rsidP="00EB2EF0">
      <w:pPr>
        <w:rPr>
          <w:rStyle w:val="a4"/>
          <w:b w:val="0"/>
          <w:sz w:val="28"/>
          <w:szCs w:val="28"/>
        </w:rPr>
      </w:pPr>
      <w:r w:rsidRPr="00EB2EF0">
        <w:rPr>
          <w:rStyle w:val="a4"/>
          <w:b w:val="0"/>
          <w:sz w:val="28"/>
          <w:szCs w:val="28"/>
        </w:rPr>
        <w:lastRenderedPageBreak/>
        <w:t>7. Что было самым сложным? _________________________________</w:t>
      </w:r>
    </w:p>
    <w:p w:rsidR="00EB2EF0" w:rsidRPr="00EB2EF0" w:rsidRDefault="00EB2EF0" w:rsidP="00EB2EF0">
      <w:pPr>
        <w:rPr>
          <w:rStyle w:val="a4"/>
          <w:b w:val="0"/>
          <w:sz w:val="28"/>
          <w:szCs w:val="28"/>
        </w:rPr>
      </w:pPr>
      <w:r w:rsidRPr="00EB2EF0">
        <w:rPr>
          <w:rStyle w:val="a4"/>
          <w:b w:val="0"/>
          <w:sz w:val="28"/>
          <w:szCs w:val="28"/>
        </w:rPr>
        <w:t>8. К кому обращался за помощью? ________________________________</w:t>
      </w:r>
    </w:p>
    <w:p w:rsidR="00EB2EF0" w:rsidRPr="00EB2EF0" w:rsidRDefault="00EB2EF0" w:rsidP="00EB2EF0">
      <w:pPr>
        <w:rPr>
          <w:rStyle w:val="a4"/>
          <w:b w:val="0"/>
          <w:sz w:val="28"/>
          <w:szCs w:val="28"/>
        </w:rPr>
      </w:pPr>
    </w:p>
    <w:p w:rsidR="00EB2EF0" w:rsidRPr="00EB2EF0" w:rsidRDefault="00EB2EF0" w:rsidP="00EB2EF0">
      <w:pPr>
        <w:rPr>
          <w:rStyle w:val="a4"/>
          <w:b w:val="0"/>
          <w:sz w:val="28"/>
          <w:szCs w:val="28"/>
        </w:rPr>
      </w:pPr>
      <w:r w:rsidRPr="00EB2EF0">
        <w:rPr>
          <w:rStyle w:val="a4"/>
          <w:b w:val="0"/>
          <w:sz w:val="28"/>
          <w:szCs w:val="28"/>
        </w:rPr>
        <w:t xml:space="preserve">   Защиту проекта пропустить нельзя. Без нее  над проектом  не может считаться завершенной. Это один из главных этапов обучения начинающего исследователя. Защита должна быть публичной, с привлечением авторов других проектов, зрителей (завучи, учителя, родители). Таким образом, ребенок учится излагать добытую информацию, сталкивается с другими взглядами на проблему, учится доказывать свою точку зрения.</w:t>
      </w:r>
    </w:p>
    <w:p w:rsidR="00EB2EF0" w:rsidRPr="00EB2EF0" w:rsidRDefault="00EB2EF0" w:rsidP="00EB2EF0">
      <w:pPr>
        <w:rPr>
          <w:rStyle w:val="a4"/>
          <w:b w:val="0"/>
          <w:sz w:val="28"/>
          <w:szCs w:val="28"/>
        </w:rPr>
      </w:pPr>
      <w:r w:rsidRPr="00EB2EF0">
        <w:rPr>
          <w:rStyle w:val="a4"/>
          <w:b w:val="0"/>
          <w:sz w:val="28"/>
          <w:szCs w:val="28"/>
        </w:rPr>
        <w:t xml:space="preserve">Самому ребенку подготовиться к защите очень тяжело, здесь нужна помощь учителя и родителей. Даже очень хорошо подготовленные дети на публике теряются, очень помогает </w:t>
      </w:r>
      <w:proofErr w:type="spellStart"/>
      <w:r w:rsidRPr="00EB2EF0">
        <w:rPr>
          <w:rStyle w:val="a4"/>
          <w:b w:val="0"/>
          <w:sz w:val="28"/>
          <w:szCs w:val="28"/>
        </w:rPr>
        <w:t>мультимедийное</w:t>
      </w:r>
      <w:proofErr w:type="spellEnd"/>
      <w:r w:rsidRPr="00EB2EF0">
        <w:rPr>
          <w:rStyle w:val="a4"/>
          <w:b w:val="0"/>
          <w:sz w:val="28"/>
          <w:szCs w:val="28"/>
        </w:rPr>
        <w:t xml:space="preserve">   сопровождение, в котором стоит отразить основные моменты работы ребёнка, а ещё хорошо бы пригласить родителей, это успокоит ученика и укрепит связь семьи и школы.</w:t>
      </w:r>
    </w:p>
    <w:p w:rsidR="00EB2EF0" w:rsidRPr="00EB2EF0" w:rsidRDefault="00EB2EF0" w:rsidP="00EB2EF0">
      <w:pPr>
        <w:rPr>
          <w:rStyle w:val="a4"/>
          <w:b w:val="0"/>
          <w:sz w:val="28"/>
          <w:szCs w:val="28"/>
        </w:rPr>
      </w:pPr>
      <w:r w:rsidRPr="00EB2EF0">
        <w:rPr>
          <w:rStyle w:val="a4"/>
          <w:b w:val="0"/>
          <w:sz w:val="28"/>
          <w:szCs w:val="28"/>
        </w:rPr>
        <w:t>В 4 классе Юрченко Анна на открытом мероприятии</w:t>
      </w:r>
    </w:p>
    <w:p w:rsidR="00EB2EF0" w:rsidRPr="00EB2EF0" w:rsidRDefault="00EB2EF0" w:rsidP="00EB2EF0">
      <w:pPr>
        <w:rPr>
          <w:rStyle w:val="a4"/>
          <w:b w:val="0"/>
          <w:sz w:val="28"/>
          <w:szCs w:val="28"/>
        </w:rPr>
      </w:pPr>
      <w:r w:rsidRPr="00EB2EF0">
        <w:rPr>
          <w:rStyle w:val="a4"/>
          <w:b w:val="0"/>
          <w:sz w:val="28"/>
          <w:szCs w:val="28"/>
        </w:rPr>
        <w:t xml:space="preserve">«Путешествие Лучика» защитила </w:t>
      </w:r>
      <w:proofErr w:type="spellStart"/>
      <w:r w:rsidRPr="00EB2EF0">
        <w:rPr>
          <w:rStyle w:val="a4"/>
          <w:b w:val="0"/>
          <w:sz w:val="28"/>
          <w:szCs w:val="28"/>
        </w:rPr>
        <w:t>исследовательско</w:t>
      </w:r>
      <w:proofErr w:type="spellEnd"/>
      <w:r w:rsidRPr="00EB2EF0">
        <w:rPr>
          <w:rStyle w:val="a4"/>
          <w:b w:val="0"/>
          <w:sz w:val="28"/>
          <w:szCs w:val="28"/>
        </w:rPr>
        <w:t xml:space="preserve"> – проектную работу « Река – Кума»</w:t>
      </w:r>
    </w:p>
    <w:p w:rsidR="00EB2EF0" w:rsidRPr="00EB2EF0" w:rsidRDefault="00EB2EF0" w:rsidP="00EB2EF0">
      <w:pPr>
        <w:rPr>
          <w:rStyle w:val="a4"/>
          <w:b w:val="0"/>
          <w:sz w:val="28"/>
          <w:szCs w:val="28"/>
        </w:rPr>
      </w:pPr>
      <w:r w:rsidRPr="00EB2EF0">
        <w:rPr>
          <w:rStyle w:val="a4"/>
          <w:b w:val="0"/>
          <w:sz w:val="28"/>
          <w:szCs w:val="28"/>
        </w:rPr>
        <w:t>При проведении открытого урока – исследования по русскому языку учащиеся представляли свои работы по теме «Инфинитив».</w:t>
      </w:r>
    </w:p>
    <w:p w:rsidR="00EB2EF0" w:rsidRPr="00EB2EF0" w:rsidRDefault="00EB2EF0" w:rsidP="00EB2EF0">
      <w:pPr>
        <w:rPr>
          <w:rStyle w:val="a4"/>
          <w:b w:val="0"/>
          <w:sz w:val="28"/>
          <w:szCs w:val="28"/>
        </w:rPr>
      </w:pPr>
      <w:r w:rsidRPr="00EB2EF0">
        <w:rPr>
          <w:rStyle w:val="a4"/>
          <w:b w:val="0"/>
          <w:sz w:val="28"/>
          <w:szCs w:val="28"/>
        </w:rPr>
        <w:t xml:space="preserve">Все </w:t>
      </w:r>
      <w:proofErr w:type="gramStart"/>
      <w:r w:rsidRPr="00EB2EF0">
        <w:rPr>
          <w:rStyle w:val="a4"/>
          <w:b w:val="0"/>
          <w:sz w:val="28"/>
          <w:szCs w:val="28"/>
        </w:rPr>
        <w:t>проекты</w:t>
      </w:r>
      <w:proofErr w:type="gramEnd"/>
      <w:r w:rsidRPr="00EB2EF0">
        <w:rPr>
          <w:rStyle w:val="a4"/>
          <w:b w:val="0"/>
          <w:sz w:val="28"/>
          <w:szCs w:val="28"/>
        </w:rPr>
        <w:t xml:space="preserve"> выполненные обучающимися  вкладываются в </w:t>
      </w:r>
      <w:proofErr w:type="spellStart"/>
      <w:r w:rsidRPr="00EB2EF0">
        <w:rPr>
          <w:rStyle w:val="a4"/>
          <w:b w:val="0"/>
          <w:sz w:val="28"/>
          <w:szCs w:val="28"/>
        </w:rPr>
        <w:t>портфолио</w:t>
      </w:r>
      <w:proofErr w:type="spellEnd"/>
      <w:r w:rsidRPr="00EB2EF0">
        <w:rPr>
          <w:rStyle w:val="a4"/>
          <w:b w:val="0"/>
          <w:sz w:val="28"/>
          <w:szCs w:val="28"/>
        </w:rPr>
        <w:t>.</w:t>
      </w:r>
    </w:p>
    <w:p w:rsidR="00EB2EF0" w:rsidRPr="00EB2EF0" w:rsidRDefault="00EB2EF0" w:rsidP="00EB2EF0">
      <w:pPr>
        <w:rPr>
          <w:rStyle w:val="a4"/>
          <w:b w:val="0"/>
          <w:sz w:val="28"/>
          <w:szCs w:val="28"/>
        </w:rPr>
      </w:pPr>
      <w:r w:rsidRPr="00EB2EF0">
        <w:rPr>
          <w:rStyle w:val="a4"/>
          <w:b w:val="0"/>
          <w:sz w:val="28"/>
          <w:szCs w:val="28"/>
        </w:rPr>
        <w:t>Анализируя свою работу по организации  проектной деятельности, понимаю</w:t>
      </w:r>
      <w:r>
        <w:rPr>
          <w:rStyle w:val="a4"/>
          <w:b w:val="0"/>
          <w:sz w:val="28"/>
          <w:szCs w:val="28"/>
        </w:rPr>
        <w:t>,</w:t>
      </w:r>
      <w:r w:rsidRPr="00EB2EF0">
        <w:rPr>
          <w:rStyle w:val="a4"/>
          <w:b w:val="0"/>
          <w:sz w:val="28"/>
          <w:szCs w:val="28"/>
        </w:rPr>
        <w:t xml:space="preserve"> что обучающиеся  могут решать практические задачи, ищут под конкретную задачу свои средства.</w:t>
      </w:r>
    </w:p>
    <w:p w:rsidR="00EB2EF0" w:rsidRPr="00EB2EF0" w:rsidRDefault="00EB2EF0" w:rsidP="00EB2EF0">
      <w:pPr>
        <w:rPr>
          <w:rStyle w:val="a4"/>
          <w:b w:val="0"/>
          <w:sz w:val="28"/>
          <w:szCs w:val="28"/>
        </w:rPr>
      </w:pPr>
      <w:r w:rsidRPr="00EB2EF0">
        <w:rPr>
          <w:rStyle w:val="a4"/>
          <w:b w:val="0"/>
          <w:sz w:val="28"/>
          <w:szCs w:val="28"/>
        </w:rPr>
        <w:t>Проектная деятельность способствует формированию ключевых компетентностей учащихся, подготовки их к реальным условиям жизнедеятельности. Выводит процесс обучения и воспитания из стен школы в окружающий мир.</w:t>
      </w:r>
    </w:p>
    <w:p w:rsidR="00EB2EF0" w:rsidRDefault="00EB2EF0" w:rsidP="00EB2EF0">
      <w:pPr>
        <w:rPr>
          <w:rStyle w:val="a4"/>
          <w:b w:val="0"/>
          <w:sz w:val="28"/>
          <w:szCs w:val="28"/>
        </w:rPr>
      </w:pPr>
      <w:r w:rsidRPr="00EB2EF0">
        <w:rPr>
          <w:rStyle w:val="a4"/>
          <w:b w:val="0"/>
          <w:sz w:val="28"/>
          <w:szCs w:val="28"/>
        </w:rPr>
        <w:t xml:space="preserve">    В 2013 </w:t>
      </w:r>
      <w:proofErr w:type="spellStart"/>
      <w:r w:rsidRPr="00EB2EF0">
        <w:rPr>
          <w:rStyle w:val="a4"/>
          <w:b w:val="0"/>
          <w:sz w:val="28"/>
          <w:szCs w:val="28"/>
        </w:rPr>
        <w:t>уч</w:t>
      </w:r>
      <w:proofErr w:type="spellEnd"/>
      <w:r w:rsidRPr="00EB2EF0">
        <w:rPr>
          <w:rStyle w:val="a4"/>
          <w:b w:val="0"/>
          <w:sz w:val="28"/>
          <w:szCs w:val="28"/>
        </w:rPr>
        <w:t xml:space="preserve">. году я веду внеурочную работу « </w:t>
      </w:r>
      <w:proofErr w:type="spellStart"/>
      <w:r w:rsidRPr="00EB2EF0">
        <w:rPr>
          <w:rStyle w:val="a4"/>
          <w:b w:val="0"/>
          <w:sz w:val="28"/>
          <w:szCs w:val="28"/>
        </w:rPr>
        <w:t>Закулисье</w:t>
      </w:r>
      <w:proofErr w:type="spellEnd"/>
      <w:r w:rsidRPr="00EB2EF0">
        <w:rPr>
          <w:rStyle w:val="a4"/>
          <w:b w:val="0"/>
          <w:sz w:val="28"/>
          <w:szCs w:val="28"/>
        </w:rPr>
        <w:t>», где учащиеся 1 –</w:t>
      </w:r>
      <w:proofErr w:type="spellStart"/>
      <w:r w:rsidRPr="00EB2EF0">
        <w:rPr>
          <w:rStyle w:val="a4"/>
          <w:b w:val="0"/>
          <w:sz w:val="28"/>
          <w:szCs w:val="28"/>
        </w:rPr>
        <w:t>х</w:t>
      </w:r>
      <w:proofErr w:type="spellEnd"/>
      <w:r w:rsidRPr="00EB2EF0">
        <w:rPr>
          <w:rStyle w:val="a4"/>
          <w:b w:val="0"/>
          <w:sz w:val="28"/>
          <w:szCs w:val="28"/>
        </w:rPr>
        <w:t xml:space="preserve"> классов создают свои первые проекты к русским народным сказкам.</w:t>
      </w:r>
      <w:r>
        <w:rPr>
          <w:rStyle w:val="a4"/>
          <w:b w:val="0"/>
          <w:sz w:val="28"/>
          <w:szCs w:val="28"/>
        </w:rPr>
        <w:t xml:space="preserve"> Проведен урок – проект</w:t>
      </w:r>
    </w:p>
    <w:p w:rsidR="00EB2EF0" w:rsidRDefault="00EB2EF0" w:rsidP="00EB2EF0">
      <w:pPr>
        <w:rPr>
          <w:rStyle w:val="a4"/>
          <w:b w:val="0"/>
          <w:sz w:val="28"/>
          <w:szCs w:val="28"/>
        </w:rPr>
      </w:pPr>
      <w:r>
        <w:rPr>
          <w:rStyle w:val="a4"/>
          <w:b w:val="0"/>
          <w:sz w:val="28"/>
          <w:szCs w:val="28"/>
        </w:rPr>
        <w:t xml:space="preserve"> « Жизнь лесных зверей зимой», </w:t>
      </w:r>
      <w:proofErr w:type="spellStart"/>
      <w:r>
        <w:rPr>
          <w:rStyle w:val="a4"/>
          <w:b w:val="0"/>
          <w:sz w:val="28"/>
          <w:szCs w:val="28"/>
        </w:rPr>
        <w:t>кл</w:t>
      </w:r>
      <w:proofErr w:type="gramStart"/>
      <w:r>
        <w:rPr>
          <w:rStyle w:val="a4"/>
          <w:b w:val="0"/>
          <w:sz w:val="28"/>
          <w:szCs w:val="28"/>
        </w:rPr>
        <w:t>.ч</w:t>
      </w:r>
      <w:proofErr w:type="gramEnd"/>
      <w:r>
        <w:rPr>
          <w:rStyle w:val="a4"/>
          <w:b w:val="0"/>
          <w:sz w:val="28"/>
          <w:szCs w:val="28"/>
        </w:rPr>
        <w:t>ас</w:t>
      </w:r>
      <w:proofErr w:type="spellEnd"/>
      <w:r>
        <w:rPr>
          <w:rStyle w:val="a4"/>
          <w:b w:val="0"/>
          <w:sz w:val="28"/>
          <w:szCs w:val="28"/>
        </w:rPr>
        <w:t xml:space="preserve"> « Здравствуйте, здоровые зубки». </w:t>
      </w:r>
    </w:p>
    <w:p w:rsidR="00EB2EF0" w:rsidRDefault="00EB2EF0" w:rsidP="00EB2EF0">
      <w:pPr>
        <w:rPr>
          <w:rStyle w:val="a4"/>
          <w:b w:val="0"/>
          <w:sz w:val="28"/>
          <w:szCs w:val="28"/>
        </w:rPr>
      </w:pPr>
      <w:r>
        <w:rPr>
          <w:rStyle w:val="a4"/>
          <w:b w:val="0"/>
          <w:sz w:val="28"/>
          <w:szCs w:val="28"/>
        </w:rPr>
        <w:t xml:space="preserve">  В начальной школе, каждый учитель работает над проектами. Второй год мы проводим день защиты проектов, где ребята защищают подготовленные проекты. На таких защитах присутствуют родители, учителя. Нельзя, чтобы эти работы учащихся «пылились на полках», мы стараемся использовать материал  презентаций на различных уроках</w:t>
      </w:r>
      <w:proofErr w:type="gramStart"/>
      <w:r>
        <w:rPr>
          <w:rStyle w:val="a4"/>
          <w:b w:val="0"/>
          <w:sz w:val="28"/>
          <w:szCs w:val="28"/>
        </w:rPr>
        <w:t xml:space="preserve"> ,</w:t>
      </w:r>
      <w:proofErr w:type="gramEnd"/>
      <w:r>
        <w:rPr>
          <w:rStyle w:val="a4"/>
          <w:b w:val="0"/>
          <w:sz w:val="28"/>
          <w:szCs w:val="28"/>
        </w:rPr>
        <w:t xml:space="preserve"> классных часах .очень хорошо, было бы собрать сборник проектных работ учащихся начальных классов. </w:t>
      </w:r>
    </w:p>
    <w:p w:rsidR="00EB2EF0" w:rsidRPr="00EB2EF0" w:rsidRDefault="00EB2EF0" w:rsidP="00EB2EF0">
      <w:pPr>
        <w:rPr>
          <w:rStyle w:val="a4"/>
          <w:b w:val="0"/>
          <w:sz w:val="28"/>
          <w:szCs w:val="28"/>
        </w:rPr>
      </w:pPr>
      <w:r>
        <w:rPr>
          <w:rStyle w:val="a4"/>
          <w:b w:val="0"/>
          <w:sz w:val="28"/>
          <w:szCs w:val="28"/>
        </w:rPr>
        <w:t xml:space="preserve">   </w:t>
      </w:r>
      <w:r w:rsidRPr="00EB2EF0">
        <w:rPr>
          <w:rStyle w:val="a4"/>
          <w:b w:val="0"/>
          <w:sz w:val="28"/>
          <w:szCs w:val="28"/>
        </w:rPr>
        <w:t>Девизом этой деятельности могут служить слова выдающегося немецкого драматурга и философа Г.Э. Лессинга: «Спорьте, забл</w:t>
      </w:r>
      <w:r>
        <w:rPr>
          <w:rStyle w:val="a4"/>
          <w:b w:val="0"/>
          <w:sz w:val="28"/>
          <w:szCs w:val="28"/>
        </w:rPr>
        <w:t>уждайтесь, ошибайтесь, но ради Б</w:t>
      </w:r>
      <w:r w:rsidRPr="00EB2EF0">
        <w:rPr>
          <w:rStyle w:val="a4"/>
          <w:b w:val="0"/>
          <w:sz w:val="28"/>
          <w:szCs w:val="28"/>
        </w:rPr>
        <w:t>ога, размышляйте, и хотя и криво, да сами».</w:t>
      </w:r>
    </w:p>
    <w:p w:rsidR="00EB2EF0" w:rsidRPr="00DB2D0D" w:rsidRDefault="00EB2EF0" w:rsidP="00EB2EF0">
      <w:pPr>
        <w:rPr>
          <w:rStyle w:val="a4"/>
          <w:b w:val="0"/>
          <w:sz w:val="28"/>
          <w:szCs w:val="28"/>
        </w:rPr>
      </w:pPr>
    </w:p>
    <w:p w:rsidR="00EB2EF0" w:rsidRPr="00DB2D0D" w:rsidRDefault="00EB2EF0" w:rsidP="00EB2EF0">
      <w:pPr>
        <w:rPr>
          <w:rStyle w:val="a4"/>
          <w:b w:val="0"/>
          <w:sz w:val="28"/>
          <w:szCs w:val="28"/>
        </w:rPr>
      </w:pPr>
    </w:p>
    <w:p w:rsidR="00EB2EF0" w:rsidRPr="00DB2D0D" w:rsidRDefault="00EB2EF0" w:rsidP="00EB2EF0">
      <w:pPr>
        <w:rPr>
          <w:rStyle w:val="a4"/>
          <w:rFonts w:eastAsia="Calibri"/>
          <w:b w:val="0"/>
          <w:sz w:val="28"/>
          <w:szCs w:val="28"/>
        </w:rPr>
      </w:pPr>
    </w:p>
    <w:p w:rsidR="00EB2EF0" w:rsidRPr="00DB2D0D" w:rsidRDefault="00EB2EF0" w:rsidP="00EB2EF0">
      <w:pPr>
        <w:rPr>
          <w:rStyle w:val="a4"/>
          <w:rFonts w:eastAsia="Calibri"/>
          <w:b w:val="0"/>
          <w:sz w:val="28"/>
          <w:szCs w:val="28"/>
        </w:rPr>
      </w:pPr>
    </w:p>
    <w:p w:rsidR="00EB2EF0" w:rsidRPr="00DB2D0D" w:rsidRDefault="00EB2EF0" w:rsidP="00EB2EF0">
      <w:pPr>
        <w:rPr>
          <w:rStyle w:val="a4"/>
          <w:rFonts w:eastAsia="Calibri"/>
          <w:b w:val="0"/>
          <w:sz w:val="28"/>
          <w:szCs w:val="28"/>
        </w:rPr>
      </w:pPr>
    </w:p>
    <w:p w:rsidR="00C14479" w:rsidRPr="00C47A93" w:rsidRDefault="00C14479" w:rsidP="00C47A93">
      <w:pPr>
        <w:jc w:val="both"/>
        <w:rPr>
          <w:sz w:val="28"/>
          <w:szCs w:val="28"/>
        </w:rPr>
      </w:pPr>
    </w:p>
    <w:sectPr w:rsidR="00C14479" w:rsidRPr="00C47A93" w:rsidSect="00C47A93">
      <w:pgSz w:w="11906" w:h="16838"/>
      <w:pgMar w:top="567" w:right="851" w:bottom="113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A63E20"/>
    <w:multiLevelType w:val="hybridMultilevel"/>
    <w:tmpl w:val="4CB2D8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47A93"/>
    <w:rsid w:val="000002F1"/>
    <w:rsid w:val="00000EDE"/>
    <w:rsid w:val="00001A12"/>
    <w:rsid w:val="0000226D"/>
    <w:rsid w:val="0000274E"/>
    <w:rsid w:val="00003289"/>
    <w:rsid w:val="00003501"/>
    <w:rsid w:val="000036C5"/>
    <w:rsid w:val="00005020"/>
    <w:rsid w:val="000057D5"/>
    <w:rsid w:val="000057F2"/>
    <w:rsid w:val="00005E89"/>
    <w:rsid w:val="000068EB"/>
    <w:rsid w:val="00006FF3"/>
    <w:rsid w:val="000076FD"/>
    <w:rsid w:val="00007758"/>
    <w:rsid w:val="000077EA"/>
    <w:rsid w:val="00010D7F"/>
    <w:rsid w:val="00011FCC"/>
    <w:rsid w:val="000129B4"/>
    <w:rsid w:val="000141DA"/>
    <w:rsid w:val="00015842"/>
    <w:rsid w:val="00015B06"/>
    <w:rsid w:val="00015BCD"/>
    <w:rsid w:val="0001644A"/>
    <w:rsid w:val="00016760"/>
    <w:rsid w:val="00016950"/>
    <w:rsid w:val="00017923"/>
    <w:rsid w:val="00017C12"/>
    <w:rsid w:val="00017E40"/>
    <w:rsid w:val="00020244"/>
    <w:rsid w:val="000202FB"/>
    <w:rsid w:val="00020539"/>
    <w:rsid w:val="00020E4E"/>
    <w:rsid w:val="00021117"/>
    <w:rsid w:val="00024997"/>
    <w:rsid w:val="000252D1"/>
    <w:rsid w:val="00026111"/>
    <w:rsid w:val="000261FD"/>
    <w:rsid w:val="0002622E"/>
    <w:rsid w:val="000267CF"/>
    <w:rsid w:val="00026E40"/>
    <w:rsid w:val="000274EC"/>
    <w:rsid w:val="00027E9D"/>
    <w:rsid w:val="00030FE2"/>
    <w:rsid w:val="0003153A"/>
    <w:rsid w:val="00031726"/>
    <w:rsid w:val="00031BC0"/>
    <w:rsid w:val="00033739"/>
    <w:rsid w:val="0003604D"/>
    <w:rsid w:val="00037631"/>
    <w:rsid w:val="00037BD5"/>
    <w:rsid w:val="0004006F"/>
    <w:rsid w:val="0004045E"/>
    <w:rsid w:val="00040933"/>
    <w:rsid w:val="00040C6D"/>
    <w:rsid w:val="00041108"/>
    <w:rsid w:val="00041355"/>
    <w:rsid w:val="00041B38"/>
    <w:rsid w:val="0004299C"/>
    <w:rsid w:val="000448DF"/>
    <w:rsid w:val="00045DC7"/>
    <w:rsid w:val="0004618C"/>
    <w:rsid w:val="00046285"/>
    <w:rsid w:val="00046755"/>
    <w:rsid w:val="00046BD1"/>
    <w:rsid w:val="000473CC"/>
    <w:rsid w:val="00047A42"/>
    <w:rsid w:val="00047F8F"/>
    <w:rsid w:val="000525C6"/>
    <w:rsid w:val="000526E7"/>
    <w:rsid w:val="00052A2E"/>
    <w:rsid w:val="00052D99"/>
    <w:rsid w:val="000544C1"/>
    <w:rsid w:val="00054522"/>
    <w:rsid w:val="00054675"/>
    <w:rsid w:val="00054BB0"/>
    <w:rsid w:val="000550DF"/>
    <w:rsid w:val="000558E1"/>
    <w:rsid w:val="00057167"/>
    <w:rsid w:val="00060358"/>
    <w:rsid w:val="00060441"/>
    <w:rsid w:val="000608C7"/>
    <w:rsid w:val="00061616"/>
    <w:rsid w:val="00062320"/>
    <w:rsid w:val="00063653"/>
    <w:rsid w:val="00063E80"/>
    <w:rsid w:val="0006476C"/>
    <w:rsid w:val="0006644B"/>
    <w:rsid w:val="000671D6"/>
    <w:rsid w:val="000676F0"/>
    <w:rsid w:val="0007008C"/>
    <w:rsid w:val="0007025D"/>
    <w:rsid w:val="00070487"/>
    <w:rsid w:val="00070CBB"/>
    <w:rsid w:val="00071508"/>
    <w:rsid w:val="00071995"/>
    <w:rsid w:val="00071BA7"/>
    <w:rsid w:val="0007283B"/>
    <w:rsid w:val="000747BF"/>
    <w:rsid w:val="00074A9F"/>
    <w:rsid w:val="00074B49"/>
    <w:rsid w:val="00074CD4"/>
    <w:rsid w:val="00075CEE"/>
    <w:rsid w:val="00076275"/>
    <w:rsid w:val="00077D28"/>
    <w:rsid w:val="00081D88"/>
    <w:rsid w:val="0008413B"/>
    <w:rsid w:val="0008437D"/>
    <w:rsid w:val="00084B7C"/>
    <w:rsid w:val="00085998"/>
    <w:rsid w:val="00085EBF"/>
    <w:rsid w:val="000865E2"/>
    <w:rsid w:val="000867CF"/>
    <w:rsid w:val="00087080"/>
    <w:rsid w:val="00087BAC"/>
    <w:rsid w:val="00087E2A"/>
    <w:rsid w:val="00090055"/>
    <w:rsid w:val="000905F2"/>
    <w:rsid w:val="0009061E"/>
    <w:rsid w:val="00090BC6"/>
    <w:rsid w:val="00091F78"/>
    <w:rsid w:val="00093BBB"/>
    <w:rsid w:val="000945D2"/>
    <w:rsid w:val="00094970"/>
    <w:rsid w:val="00095EB2"/>
    <w:rsid w:val="00096A8D"/>
    <w:rsid w:val="000975D1"/>
    <w:rsid w:val="00097A70"/>
    <w:rsid w:val="000A04CC"/>
    <w:rsid w:val="000A0787"/>
    <w:rsid w:val="000A23FF"/>
    <w:rsid w:val="000A2D73"/>
    <w:rsid w:val="000A2E38"/>
    <w:rsid w:val="000A3BCC"/>
    <w:rsid w:val="000A3C80"/>
    <w:rsid w:val="000A3F24"/>
    <w:rsid w:val="000A4E3E"/>
    <w:rsid w:val="000A55D8"/>
    <w:rsid w:val="000A573D"/>
    <w:rsid w:val="000A5E6B"/>
    <w:rsid w:val="000A71C4"/>
    <w:rsid w:val="000A7E09"/>
    <w:rsid w:val="000B07FF"/>
    <w:rsid w:val="000B0D55"/>
    <w:rsid w:val="000B311D"/>
    <w:rsid w:val="000B357A"/>
    <w:rsid w:val="000B393F"/>
    <w:rsid w:val="000B4FE3"/>
    <w:rsid w:val="000B5677"/>
    <w:rsid w:val="000B5F29"/>
    <w:rsid w:val="000B6135"/>
    <w:rsid w:val="000B61D1"/>
    <w:rsid w:val="000B7221"/>
    <w:rsid w:val="000B74E6"/>
    <w:rsid w:val="000B75CE"/>
    <w:rsid w:val="000B7811"/>
    <w:rsid w:val="000C05BB"/>
    <w:rsid w:val="000C1211"/>
    <w:rsid w:val="000C1292"/>
    <w:rsid w:val="000C1A3E"/>
    <w:rsid w:val="000C23B9"/>
    <w:rsid w:val="000C3BC1"/>
    <w:rsid w:val="000C41B3"/>
    <w:rsid w:val="000C503F"/>
    <w:rsid w:val="000C50EF"/>
    <w:rsid w:val="000C5215"/>
    <w:rsid w:val="000C583D"/>
    <w:rsid w:val="000C584D"/>
    <w:rsid w:val="000C6FAF"/>
    <w:rsid w:val="000C739C"/>
    <w:rsid w:val="000C7D09"/>
    <w:rsid w:val="000D0A14"/>
    <w:rsid w:val="000D36C2"/>
    <w:rsid w:val="000D373B"/>
    <w:rsid w:val="000D394C"/>
    <w:rsid w:val="000D5433"/>
    <w:rsid w:val="000D5705"/>
    <w:rsid w:val="000D57D7"/>
    <w:rsid w:val="000D5A65"/>
    <w:rsid w:val="000D6950"/>
    <w:rsid w:val="000D703B"/>
    <w:rsid w:val="000D763D"/>
    <w:rsid w:val="000D79CC"/>
    <w:rsid w:val="000E0418"/>
    <w:rsid w:val="000E0BDA"/>
    <w:rsid w:val="000E22D1"/>
    <w:rsid w:val="000E2784"/>
    <w:rsid w:val="000E2912"/>
    <w:rsid w:val="000E3462"/>
    <w:rsid w:val="000E4180"/>
    <w:rsid w:val="000E4D98"/>
    <w:rsid w:val="000E4E56"/>
    <w:rsid w:val="000E61A0"/>
    <w:rsid w:val="000E6C63"/>
    <w:rsid w:val="000E7D35"/>
    <w:rsid w:val="000F0871"/>
    <w:rsid w:val="000F2BCE"/>
    <w:rsid w:val="000F2EC6"/>
    <w:rsid w:val="000F3511"/>
    <w:rsid w:val="000F5077"/>
    <w:rsid w:val="000F5AE0"/>
    <w:rsid w:val="000F5AE6"/>
    <w:rsid w:val="000F63DA"/>
    <w:rsid w:val="000F6AF0"/>
    <w:rsid w:val="00100FF7"/>
    <w:rsid w:val="001025DD"/>
    <w:rsid w:val="00103883"/>
    <w:rsid w:val="00103964"/>
    <w:rsid w:val="00103ED7"/>
    <w:rsid w:val="00104117"/>
    <w:rsid w:val="00105134"/>
    <w:rsid w:val="0010560B"/>
    <w:rsid w:val="0010590E"/>
    <w:rsid w:val="001062CA"/>
    <w:rsid w:val="00106D5C"/>
    <w:rsid w:val="001076CB"/>
    <w:rsid w:val="00107BF1"/>
    <w:rsid w:val="00107D75"/>
    <w:rsid w:val="0011098A"/>
    <w:rsid w:val="00111335"/>
    <w:rsid w:val="001113A8"/>
    <w:rsid w:val="00111CC2"/>
    <w:rsid w:val="00112390"/>
    <w:rsid w:val="00114C75"/>
    <w:rsid w:val="001156D5"/>
    <w:rsid w:val="00116D32"/>
    <w:rsid w:val="00117539"/>
    <w:rsid w:val="0011785F"/>
    <w:rsid w:val="00117FA4"/>
    <w:rsid w:val="00122603"/>
    <w:rsid w:val="001230BC"/>
    <w:rsid w:val="001235F4"/>
    <w:rsid w:val="00124B52"/>
    <w:rsid w:val="001250A6"/>
    <w:rsid w:val="00125196"/>
    <w:rsid w:val="00125F8B"/>
    <w:rsid w:val="00126C27"/>
    <w:rsid w:val="001308F8"/>
    <w:rsid w:val="001327E4"/>
    <w:rsid w:val="00134016"/>
    <w:rsid w:val="00134426"/>
    <w:rsid w:val="001357E6"/>
    <w:rsid w:val="001375E1"/>
    <w:rsid w:val="00140E73"/>
    <w:rsid w:val="00141302"/>
    <w:rsid w:val="00144AEC"/>
    <w:rsid w:val="00144CBA"/>
    <w:rsid w:val="001451C3"/>
    <w:rsid w:val="001454F9"/>
    <w:rsid w:val="00145603"/>
    <w:rsid w:val="00145EE7"/>
    <w:rsid w:val="00146268"/>
    <w:rsid w:val="00146EF1"/>
    <w:rsid w:val="00147935"/>
    <w:rsid w:val="00147DBA"/>
    <w:rsid w:val="001515BD"/>
    <w:rsid w:val="00151B85"/>
    <w:rsid w:val="00156832"/>
    <w:rsid w:val="001569DA"/>
    <w:rsid w:val="00156A21"/>
    <w:rsid w:val="0015703D"/>
    <w:rsid w:val="001578DD"/>
    <w:rsid w:val="00157F53"/>
    <w:rsid w:val="00160170"/>
    <w:rsid w:val="00161594"/>
    <w:rsid w:val="00161B8F"/>
    <w:rsid w:val="00161D0A"/>
    <w:rsid w:val="00161D78"/>
    <w:rsid w:val="0016245D"/>
    <w:rsid w:val="001629EA"/>
    <w:rsid w:val="00163DCF"/>
    <w:rsid w:val="00164FBC"/>
    <w:rsid w:val="0016585E"/>
    <w:rsid w:val="00165D8C"/>
    <w:rsid w:val="001664FC"/>
    <w:rsid w:val="00166CF2"/>
    <w:rsid w:val="001676AA"/>
    <w:rsid w:val="00167BA3"/>
    <w:rsid w:val="00167D37"/>
    <w:rsid w:val="00170223"/>
    <w:rsid w:val="00170262"/>
    <w:rsid w:val="001702E1"/>
    <w:rsid w:val="001704F0"/>
    <w:rsid w:val="0017061E"/>
    <w:rsid w:val="00170AE1"/>
    <w:rsid w:val="0017233F"/>
    <w:rsid w:val="001732D9"/>
    <w:rsid w:val="001733A1"/>
    <w:rsid w:val="001735A1"/>
    <w:rsid w:val="001736F6"/>
    <w:rsid w:val="0017497A"/>
    <w:rsid w:val="00175F67"/>
    <w:rsid w:val="00176255"/>
    <w:rsid w:val="00176AB1"/>
    <w:rsid w:val="00177217"/>
    <w:rsid w:val="00180A46"/>
    <w:rsid w:val="001810FF"/>
    <w:rsid w:val="001813CA"/>
    <w:rsid w:val="00181574"/>
    <w:rsid w:val="00181658"/>
    <w:rsid w:val="00182185"/>
    <w:rsid w:val="00182546"/>
    <w:rsid w:val="00182613"/>
    <w:rsid w:val="001838A6"/>
    <w:rsid w:val="00183FD9"/>
    <w:rsid w:val="001844F7"/>
    <w:rsid w:val="00184DBE"/>
    <w:rsid w:val="0018695F"/>
    <w:rsid w:val="0018727A"/>
    <w:rsid w:val="0018789D"/>
    <w:rsid w:val="00190749"/>
    <w:rsid w:val="00190B5B"/>
    <w:rsid w:val="00190FB3"/>
    <w:rsid w:val="00191010"/>
    <w:rsid w:val="001910AB"/>
    <w:rsid w:val="00191105"/>
    <w:rsid w:val="00191767"/>
    <w:rsid w:val="001926E4"/>
    <w:rsid w:val="001945E4"/>
    <w:rsid w:val="00195766"/>
    <w:rsid w:val="0019577D"/>
    <w:rsid w:val="00197037"/>
    <w:rsid w:val="001A0309"/>
    <w:rsid w:val="001A0F2E"/>
    <w:rsid w:val="001A153B"/>
    <w:rsid w:val="001A1E1C"/>
    <w:rsid w:val="001A2907"/>
    <w:rsid w:val="001A295F"/>
    <w:rsid w:val="001A2C0E"/>
    <w:rsid w:val="001A4E0B"/>
    <w:rsid w:val="001A55A9"/>
    <w:rsid w:val="001A5BDC"/>
    <w:rsid w:val="001A63EC"/>
    <w:rsid w:val="001A69A0"/>
    <w:rsid w:val="001A6CF0"/>
    <w:rsid w:val="001B0371"/>
    <w:rsid w:val="001B074F"/>
    <w:rsid w:val="001B0E36"/>
    <w:rsid w:val="001B117C"/>
    <w:rsid w:val="001B1235"/>
    <w:rsid w:val="001B1A1F"/>
    <w:rsid w:val="001B1FBB"/>
    <w:rsid w:val="001B234D"/>
    <w:rsid w:val="001B2D01"/>
    <w:rsid w:val="001B328E"/>
    <w:rsid w:val="001B3782"/>
    <w:rsid w:val="001B39DD"/>
    <w:rsid w:val="001B465D"/>
    <w:rsid w:val="001B518C"/>
    <w:rsid w:val="001B69AE"/>
    <w:rsid w:val="001C079B"/>
    <w:rsid w:val="001C144E"/>
    <w:rsid w:val="001C3A3A"/>
    <w:rsid w:val="001C3EEA"/>
    <w:rsid w:val="001C43FB"/>
    <w:rsid w:val="001C5236"/>
    <w:rsid w:val="001C549E"/>
    <w:rsid w:val="001C6571"/>
    <w:rsid w:val="001C6D1C"/>
    <w:rsid w:val="001C75B4"/>
    <w:rsid w:val="001D09F2"/>
    <w:rsid w:val="001D0E04"/>
    <w:rsid w:val="001D11B4"/>
    <w:rsid w:val="001D1821"/>
    <w:rsid w:val="001D1844"/>
    <w:rsid w:val="001D26C8"/>
    <w:rsid w:val="001D2D95"/>
    <w:rsid w:val="001D3213"/>
    <w:rsid w:val="001D5254"/>
    <w:rsid w:val="001D6659"/>
    <w:rsid w:val="001D6EB9"/>
    <w:rsid w:val="001D75A3"/>
    <w:rsid w:val="001D7683"/>
    <w:rsid w:val="001D7FEE"/>
    <w:rsid w:val="001E021D"/>
    <w:rsid w:val="001E0701"/>
    <w:rsid w:val="001E0732"/>
    <w:rsid w:val="001E0774"/>
    <w:rsid w:val="001E089F"/>
    <w:rsid w:val="001E12D8"/>
    <w:rsid w:val="001E16BA"/>
    <w:rsid w:val="001E2ABE"/>
    <w:rsid w:val="001E2F7E"/>
    <w:rsid w:val="001E38E9"/>
    <w:rsid w:val="001E3B0A"/>
    <w:rsid w:val="001E5687"/>
    <w:rsid w:val="001E5B49"/>
    <w:rsid w:val="001E6873"/>
    <w:rsid w:val="001E6FCE"/>
    <w:rsid w:val="001E76C5"/>
    <w:rsid w:val="001F00FB"/>
    <w:rsid w:val="001F1627"/>
    <w:rsid w:val="001F2A03"/>
    <w:rsid w:val="001F2C7A"/>
    <w:rsid w:val="001F37C9"/>
    <w:rsid w:val="001F405C"/>
    <w:rsid w:val="001F6461"/>
    <w:rsid w:val="001F64EB"/>
    <w:rsid w:val="001F657B"/>
    <w:rsid w:val="001F79F6"/>
    <w:rsid w:val="0020088F"/>
    <w:rsid w:val="00200A5F"/>
    <w:rsid w:val="00201516"/>
    <w:rsid w:val="00201753"/>
    <w:rsid w:val="00201A84"/>
    <w:rsid w:val="00203516"/>
    <w:rsid w:val="00203939"/>
    <w:rsid w:val="0020456A"/>
    <w:rsid w:val="00210CB7"/>
    <w:rsid w:val="00211126"/>
    <w:rsid w:val="00211440"/>
    <w:rsid w:val="00211B72"/>
    <w:rsid w:val="002126B1"/>
    <w:rsid w:val="00213715"/>
    <w:rsid w:val="00213CC1"/>
    <w:rsid w:val="00214268"/>
    <w:rsid w:val="002149F8"/>
    <w:rsid w:val="00214DCB"/>
    <w:rsid w:val="002162C9"/>
    <w:rsid w:val="002164CC"/>
    <w:rsid w:val="00217EB0"/>
    <w:rsid w:val="002205AB"/>
    <w:rsid w:val="002218D5"/>
    <w:rsid w:val="002227A6"/>
    <w:rsid w:val="00222CC2"/>
    <w:rsid w:val="002239BC"/>
    <w:rsid w:val="002243C6"/>
    <w:rsid w:val="002260D5"/>
    <w:rsid w:val="00226DBA"/>
    <w:rsid w:val="002309DB"/>
    <w:rsid w:val="00230CF8"/>
    <w:rsid w:val="00230D34"/>
    <w:rsid w:val="00230FFD"/>
    <w:rsid w:val="00231DAD"/>
    <w:rsid w:val="002324E9"/>
    <w:rsid w:val="0023318A"/>
    <w:rsid w:val="00233C58"/>
    <w:rsid w:val="00234AE4"/>
    <w:rsid w:val="0023736C"/>
    <w:rsid w:val="00241B2F"/>
    <w:rsid w:val="00243703"/>
    <w:rsid w:val="002440F3"/>
    <w:rsid w:val="00245AFB"/>
    <w:rsid w:val="00245F38"/>
    <w:rsid w:val="00245FDC"/>
    <w:rsid w:val="002463CD"/>
    <w:rsid w:val="00246792"/>
    <w:rsid w:val="0024700B"/>
    <w:rsid w:val="00247A87"/>
    <w:rsid w:val="00250D40"/>
    <w:rsid w:val="00250F8F"/>
    <w:rsid w:val="00251EA2"/>
    <w:rsid w:val="00252006"/>
    <w:rsid w:val="00252245"/>
    <w:rsid w:val="0025251B"/>
    <w:rsid w:val="00252F38"/>
    <w:rsid w:val="00254F55"/>
    <w:rsid w:val="002558AC"/>
    <w:rsid w:val="00255E2F"/>
    <w:rsid w:val="00256277"/>
    <w:rsid w:val="0025703E"/>
    <w:rsid w:val="00260B6F"/>
    <w:rsid w:val="0026156E"/>
    <w:rsid w:val="00262294"/>
    <w:rsid w:val="00262338"/>
    <w:rsid w:val="00262C52"/>
    <w:rsid w:val="00262C90"/>
    <w:rsid w:val="002640BA"/>
    <w:rsid w:val="002651BD"/>
    <w:rsid w:val="00266F3B"/>
    <w:rsid w:val="00270CEE"/>
    <w:rsid w:val="00271221"/>
    <w:rsid w:val="0027138B"/>
    <w:rsid w:val="00272029"/>
    <w:rsid w:val="002726B1"/>
    <w:rsid w:val="00272AE8"/>
    <w:rsid w:val="00273BD0"/>
    <w:rsid w:val="00273CB4"/>
    <w:rsid w:val="00273F16"/>
    <w:rsid w:val="002744B2"/>
    <w:rsid w:val="00275B10"/>
    <w:rsid w:val="002770C8"/>
    <w:rsid w:val="0027739C"/>
    <w:rsid w:val="00277BD2"/>
    <w:rsid w:val="00277C18"/>
    <w:rsid w:val="002801B9"/>
    <w:rsid w:val="00281024"/>
    <w:rsid w:val="00281C31"/>
    <w:rsid w:val="0028208E"/>
    <w:rsid w:val="00282298"/>
    <w:rsid w:val="002836B9"/>
    <w:rsid w:val="00283739"/>
    <w:rsid w:val="00283E59"/>
    <w:rsid w:val="00286002"/>
    <w:rsid w:val="00286C85"/>
    <w:rsid w:val="00287190"/>
    <w:rsid w:val="00287811"/>
    <w:rsid w:val="00287E39"/>
    <w:rsid w:val="00287F5C"/>
    <w:rsid w:val="002902D6"/>
    <w:rsid w:val="0029067F"/>
    <w:rsid w:val="0029165C"/>
    <w:rsid w:val="002918C3"/>
    <w:rsid w:val="002919A0"/>
    <w:rsid w:val="00291D03"/>
    <w:rsid w:val="00291E20"/>
    <w:rsid w:val="00292164"/>
    <w:rsid w:val="00292B9F"/>
    <w:rsid w:val="00292D8F"/>
    <w:rsid w:val="0029419C"/>
    <w:rsid w:val="002942AD"/>
    <w:rsid w:val="00295337"/>
    <w:rsid w:val="002972E9"/>
    <w:rsid w:val="00297BC0"/>
    <w:rsid w:val="002A1D5E"/>
    <w:rsid w:val="002A24A2"/>
    <w:rsid w:val="002A3400"/>
    <w:rsid w:val="002A4073"/>
    <w:rsid w:val="002A4D27"/>
    <w:rsid w:val="002A5AD1"/>
    <w:rsid w:val="002A727A"/>
    <w:rsid w:val="002B0CEE"/>
    <w:rsid w:val="002B233E"/>
    <w:rsid w:val="002B31B3"/>
    <w:rsid w:val="002B34CA"/>
    <w:rsid w:val="002B4F33"/>
    <w:rsid w:val="002B5022"/>
    <w:rsid w:val="002B57FD"/>
    <w:rsid w:val="002B6208"/>
    <w:rsid w:val="002B6407"/>
    <w:rsid w:val="002C0396"/>
    <w:rsid w:val="002C0786"/>
    <w:rsid w:val="002C1078"/>
    <w:rsid w:val="002C227D"/>
    <w:rsid w:val="002C3F83"/>
    <w:rsid w:val="002C41AB"/>
    <w:rsid w:val="002C49A6"/>
    <w:rsid w:val="002C4D45"/>
    <w:rsid w:val="002C5E92"/>
    <w:rsid w:val="002C5F81"/>
    <w:rsid w:val="002C6021"/>
    <w:rsid w:val="002C6785"/>
    <w:rsid w:val="002C73B2"/>
    <w:rsid w:val="002D1CDC"/>
    <w:rsid w:val="002D1E67"/>
    <w:rsid w:val="002D36EF"/>
    <w:rsid w:val="002D3897"/>
    <w:rsid w:val="002D3AFD"/>
    <w:rsid w:val="002D44D1"/>
    <w:rsid w:val="002D4585"/>
    <w:rsid w:val="002D4B05"/>
    <w:rsid w:val="002D4B21"/>
    <w:rsid w:val="002D5066"/>
    <w:rsid w:val="002D54BD"/>
    <w:rsid w:val="002D5A75"/>
    <w:rsid w:val="002D5CAC"/>
    <w:rsid w:val="002D70A8"/>
    <w:rsid w:val="002D71F1"/>
    <w:rsid w:val="002E0302"/>
    <w:rsid w:val="002E0345"/>
    <w:rsid w:val="002E0DC4"/>
    <w:rsid w:val="002E107B"/>
    <w:rsid w:val="002E1954"/>
    <w:rsid w:val="002E1F48"/>
    <w:rsid w:val="002E26D7"/>
    <w:rsid w:val="002E55EE"/>
    <w:rsid w:val="002E5691"/>
    <w:rsid w:val="002E571A"/>
    <w:rsid w:val="002E5B9F"/>
    <w:rsid w:val="002E5DD5"/>
    <w:rsid w:val="002E62B6"/>
    <w:rsid w:val="002E64B3"/>
    <w:rsid w:val="002E6628"/>
    <w:rsid w:val="002E66D6"/>
    <w:rsid w:val="002E6FAA"/>
    <w:rsid w:val="002E7F7D"/>
    <w:rsid w:val="002F0B1F"/>
    <w:rsid w:val="002F255A"/>
    <w:rsid w:val="002F2EB5"/>
    <w:rsid w:val="002F3161"/>
    <w:rsid w:val="002F4486"/>
    <w:rsid w:val="002F59BB"/>
    <w:rsid w:val="002F5BCF"/>
    <w:rsid w:val="002F5E85"/>
    <w:rsid w:val="002F66B6"/>
    <w:rsid w:val="002F6A99"/>
    <w:rsid w:val="002F71DC"/>
    <w:rsid w:val="002F7442"/>
    <w:rsid w:val="00301391"/>
    <w:rsid w:val="00301A2F"/>
    <w:rsid w:val="00302019"/>
    <w:rsid w:val="00302342"/>
    <w:rsid w:val="003023B0"/>
    <w:rsid w:val="0030326D"/>
    <w:rsid w:val="003041B6"/>
    <w:rsid w:val="00304DB1"/>
    <w:rsid w:val="00305BBD"/>
    <w:rsid w:val="003117B9"/>
    <w:rsid w:val="003119D6"/>
    <w:rsid w:val="0031301E"/>
    <w:rsid w:val="003135D6"/>
    <w:rsid w:val="00313FE2"/>
    <w:rsid w:val="003153A5"/>
    <w:rsid w:val="003153C3"/>
    <w:rsid w:val="00315713"/>
    <w:rsid w:val="00316D06"/>
    <w:rsid w:val="00320C15"/>
    <w:rsid w:val="00321662"/>
    <w:rsid w:val="0032192D"/>
    <w:rsid w:val="00323300"/>
    <w:rsid w:val="00325E9B"/>
    <w:rsid w:val="0032691A"/>
    <w:rsid w:val="0032695A"/>
    <w:rsid w:val="0032779A"/>
    <w:rsid w:val="00327D3A"/>
    <w:rsid w:val="00327EBE"/>
    <w:rsid w:val="003314F2"/>
    <w:rsid w:val="00331A92"/>
    <w:rsid w:val="00331F3E"/>
    <w:rsid w:val="003320CC"/>
    <w:rsid w:val="00333F0D"/>
    <w:rsid w:val="003342BC"/>
    <w:rsid w:val="00334391"/>
    <w:rsid w:val="0033453C"/>
    <w:rsid w:val="00334615"/>
    <w:rsid w:val="00334A37"/>
    <w:rsid w:val="00334C84"/>
    <w:rsid w:val="00335059"/>
    <w:rsid w:val="00335B98"/>
    <w:rsid w:val="00336A7C"/>
    <w:rsid w:val="003406D4"/>
    <w:rsid w:val="00340DDC"/>
    <w:rsid w:val="00342279"/>
    <w:rsid w:val="003425FA"/>
    <w:rsid w:val="003428C1"/>
    <w:rsid w:val="00344586"/>
    <w:rsid w:val="003451EA"/>
    <w:rsid w:val="00346499"/>
    <w:rsid w:val="00346624"/>
    <w:rsid w:val="00347042"/>
    <w:rsid w:val="00347169"/>
    <w:rsid w:val="00350AC7"/>
    <w:rsid w:val="003510CF"/>
    <w:rsid w:val="003511BB"/>
    <w:rsid w:val="00351228"/>
    <w:rsid w:val="0035186C"/>
    <w:rsid w:val="00352AEA"/>
    <w:rsid w:val="00353ACA"/>
    <w:rsid w:val="00354431"/>
    <w:rsid w:val="00354591"/>
    <w:rsid w:val="0035469F"/>
    <w:rsid w:val="00354D18"/>
    <w:rsid w:val="00355835"/>
    <w:rsid w:val="00356EB4"/>
    <w:rsid w:val="0035705E"/>
    <w:rsid w:val="00360384"/>
    <w:rsid w:val="00360598"/>
    <w:rsid w:val="00360BA5"/>
    <w:rsid w:val="00360D88"/>
    <w:rsid w:val="0036112E"/>
    <w:rsid w:val="003611C6"/>
    <w:rsid w:val="003628CF"/>
    <w:rsid w:val="00362F1D"/>
    <w:rsid w:val="00363011"/>
    <w:rsid w:val="003631E6"/>
    <w:rsid w:val="0036353A"/>
    <w:rsid w:val="0036478E"/>
    <w:rsid w:val="00365625"/>
    <w:rsid w:val="003659FD"/>
    <w:rsid w:val="00365FFC"/>
    <w:rsid w:val="00366FAE"/>
    <w:rsid w:val="00367073"/>
    <w:rsid w:val="00367D8E"/>
    <w:rsid w:val="00367E3A"/>
    <w:rsid w:val="00370076"/>
    <w:rsid w:val="003704A0"/>
    <w:rsid w:val="00370EF4"/>
    <w:rsid w:val="00371A6A"/>
    <w:rsid w:val="00371CF4"/>
    <w:rsid w:val="00372925"/>
    <w:rsid w:val="00373473"/>
    <w:rsid w:val="003736DE"/>
    <w:rsid w:val="003743EC"/>
    <w:rsid w:val="003758F1"/>
    <w:rsid w:val="003768CE"/>
    <w:rsid w:val="003776FA"/>
    <w:rsid w:val="00380260"/>
    <w:rsid w:val="003814E2"/>
    <w:rsid w:val="00381809"/>
    <w:rsid w:val="00382226"/>
    <w:rsid w:val="0038286C"/>
    <w:rsid w:val="003829C9"/>
    <w:rsid w:val="003833E1"/>
    <w:rsid w:val="003834B5"/>
    <w:rsid w:val="003835D3"/>
    <w:rsid w:val="00384042"/>
    <w:rsid w:val="00384C54"/>
    <w:rsid w:val="00384FA8"/>
    <w:rsid w:val="003852DA"/>
    <w:rsid w:val="0038581B"/>
    <w:rsid w:val="00385EA9"/>
    <w:rsid w:val="003860AD"/>
    <w:rsid w:val="00387A5F"/>
    <w:rsid w:val="00387AB7"/>
    <w:rsid w:val="00390501"/>
    <w:rsid w:val="003916E4"/>
    <w:rsid w:val="00392ED1"/>
    <w:rsid w:val="00392F9C"/>
    <w:rsid w:val="00392FF2"/>
    <w:rsid w:val="00393851"/>
    <w:rsid w:val="00393F9F"/>
    <w:rsid w:val="00395078"/>
    <w:rsid w:val="00395250"/>
    <w:rsid w:val="00395583"/>
    <w:rsid w:val="003956DD"/>
    <w:rsid w:val="00397B82"/>
    <w:rsid w:val="00397EE5"/>
    <w:rsid w:val="003A08C5"/>
    <w:rsid w:val="003A0E04"/>
    <w:rsid w:val="003A21BA"/>
    <w:rsid w:val="003A27B3"/>
    <w:rsid w:val="003A3064"/>
    <w:rsid w:val="003A3305"/>
    <w:rsid w:val="003A3B9C"/>
    <w:rsid w:val="003A404E"/>
    <w:rsid w:val="003A4437"/>
    <w:rsid w:val="003A4CF5"/>
    <w:rsid w:val="003A5118"/>
    <w:rsid w:val="003A68D3"/>
    <w:rsid w:val="003A7B94"/>
    <w:rsid w:val="003A7E5F"/>
    <w:rsid w:val="003B0F3E"/>
    <w:rsid w:val="003B25C9"/>
    <w:rsid w:val="003B2D6D"/>
    <w:rsid w:val="003B32AF"/>
    <w:rsid w:val="003B377F"/>
    <w:rsid w:val="003B3C3E"/>
    <w:rsid w:val="003B55C1"/>
    <w:rsid w:val="003B6026"/>
    <w:rsid w:val="003B64CF"/>
    <w:rsid w:val="003B6662"/>
    <w:rsid w:val="003B6D2C"/>
    <w:rsid w:val="003C1160"/>
    <w:rsid w:val="003C19D0"/>
    <w:rsid w:val="003C1E56"/>
    <w:rsid w:val="003C31F7"/>
    <w:rsid w:val="003C3289"/>
    <w:rsid w:val="003C34D9"/>
    <w:rsid w:val="003C3CC3"/>
    <w:rsid w:val="003C423E"/>
    <w:rsid w:val="003C5440"/>
    <w:rsid w:val="003C5B6A"/>
    <w:rsid w:val="003C5BE8"/>
    <w:rsid w:val="003C5EEE"/>
    <w:rsid w:val="003C6AED"/>
    <w:rsid w:val="003C6B6B"/>
    <w:rsid w:val="003C704A"/>
    <w:rsid w:val="003C74BD"/>
    <w:rsid w:val="003C77A6"/>
    <w:rsid w:val="003D0310"/>
    <w:rsid w:val="003D1139"/>
    <w:rsid w:val="003D2908"/>
    <w:rsid w:val="003D4EB8"/>
    <w:rsid w:val="003D5375"/>
    <w:rsid w:val="003D5866"/>
    <w:rsid w:val="003D5B5C"/>
    <w:rsid w:val="003D73D6"/>
    <w:rsid w:val="003D73F7"/>
    <w:rsid w:val="003E15F7"/>
    <w:rsid w:val="003E1736"/>
    <w:rsid w:val="003E1B84"/>
    <w:rsid w:val="003E2276"/>
    <w:rsid w:val="003E2AFA"/>
    <w:rsid w:val="003E2C41"/>
    <w:rsid w:val="003E2C48"/>
    <w:rsid w:val="003E2F0E"/>
    <w:rsid w:val="003E389F"/>
    <w:rsid w:val="003E4773"/>
    <w:rsid w:val="003E4D98"/>
    <w:rsid w:val="003E5467"/>
    <w:rsid w:val="003E5FA1"/>
    <w:rsid w:val="003E6856"/>
    <w:rsid w:val="003E6984"/>
    <w:rsid w:val="003E6AAE"/>
    <w:rsid w:val="003E6B4C"/>
    <w:rsid w:val="003F052F"/>
    <w:rsid w:val="003F0D62"/>
    <w:rsid w:val="003F15AD"/>
    <w:rsid w:val="003F1AFA"/>
    <w:rsid w:val="003F1FF7"/>
    <w:rsid w:val="003F2ED1"/>
    <w:rsid w:val="003F2FEA"/>
    <w:rsid w:val="003F3227"/>
    <w:rsid w:val="003F3708"/>
    <w:rsid w:val="003F3BF3"/>
    <w:rsid w:val="003F3DBD"/>
    <w:rsid w:val="003F534A"/>
    <w:rsid w:val="003F545F"/>
    <w:rsid w:val="003F5F71"/>
    <w:rsid w:val="003F6869"/>
    <w:rsid w:val="003F6EB8"/>
    <w:rsid w:val="003F6F04"/>
    <w:rsid w:val="003F7498"/>
    <w:rsid w:val="0040176C"/>
    <w:rsid w:val="00401B7C"/>
    <w:rsid w:val="00403740"/>
    <w:rsid w:val="00403813"/>
    <w:rsid w:val="004048AE"/>
    <w:rsid w:val="00404913"/>
    <w:rsid w:val="00404D57"/>
    <w:rsid w:val="00404ECC"/>
    <w:rsid w:val="00404EED"/>
    <w:rsid w:val="00405784"/>
    <w:rsid w:val="00405CC9"/>
    <w:rsid w:val="004067E6"/>
    <w:rsid w:val="00407264"/>
    <w:rsid w:val="00410B6E"/>
    <w:rsid w:val="00412DE8"/>
    <w:rsid w:val="004170DE"/>
    <w:rsid w:val="004171AF"/>
    <w:rsid w:val="00417358"/>
    <w:rsid w:val="00417E1D"/>
    <w:rsid w:val="00417F5E"/>
    <w:rsid w:val="00417FF9"/>
    <w:rsid w:val="004235FB"/>
    <w:rsid w:val="00423A34"/>
    <w:rsid w:val="00423E27"/>
    <w:rsid w:val="004246A6"/>
    <w:rsid w:val="00425A16"/>
    <w:rsid w:val="00425F1B"/>
    <w:rsid w:val="00425F84"/>
    <w:rsid w:val="0042718F"/>
    <w:rsid w:val="004275B2"/>
    <w:rsid w:val="00427B37"/>
    <w:rsid w:val="0043049D"/>
    <w:rsid w:val="00430756"/>
    <w:rsid w:val="00430AD1"/>
    <w:rsid w:val="0043126A"/>
    <w:rsid w:val="00431A41"/>
    <w:rsid w:val="004332B1"/>
    <w:rsid w:val="00433422"/>
    <w:rsid w:val="00433586"/>
    <w:rsid w:val="00433701"/>
    <w:rsid w:val="004348AF"/>
    <w:rsid w:val="00436549"/>
    <w:rsid w:val="0043665B"/>
    <w:rsid w:val="00436D4B"/>
    <w:rsid w:val="00436EDB"/>
    <w:rsid w:val="0044019B"/>
    <w:rsid w:val="004403F5"/>
    <w:rsid w:val="0044052C"/>
    <w:rsid w:val="00440E4A"/>
    <w:rsid w:val="0044172D"/>
    <w:rsid w:val="004422DB"/>
    <w:rsid w:val="004426DC"/>
    <w:rsid w:val="00442705"/>
    <w:rsid w:val="00443242"/>
    <w:rsid w:val="004435AC"/>
    <w:rsid w:val="0044374D"/>
    <w:rsid w:val="004438EF"/>
    <w:rsid w:val="00445554"/>
    <w:rsid w:val="00446510"/>
    <w:rsid w:val="00446D08"/>
    <w:rsid w:val="004472CD"/>
    <w:rsid w:val="0044773A"/>
    <w:rsid w:val="00450127"/>
    <w:rsid w:val="004507E4"/>
    <w:rsid w:val="004521F1"/>
    <w:rsid w:val="004522DB"/>
    <w:rsid w:val="004523AA"/>
    <w:rsid w:val="004524AD"/>
    <w:rsid w:val="00452566"/>
    <w:rsid w:val="0045329D"/>
    <w:rsid w:val="00453AD4"/>
    <w:rsid w:val="004545ED"/>
    <w:rsid w:val="0045484E"/>
    <w:rsid w:val="0045646C"/>
    <w:rsid w:val="0045683B"/>
    <w:rsid w:val="004578E4"/>
    <w:rsid w:val="00461177"/>
    <w:rsid w:val="00461CF9"/>
    <w:rsid w:val="004638AF"/>
    <w:rsid w:val="00463C94"/>
    <w:rsid w:val="00465ED3"/>
    <w:rsid w:val="004662A4"/>
    <w:rsid w:val="00466682"/>
    <w:rsid w:val="004667A3"/>
    <w:rsid w:val="00466D38"/>
    <w:rsid w:val="00466F5A"/>
    <w:rsid w:val="00467501"/>
    <w:rsid w:val="00467A44"/>
    <w:rsid w:val="00470392"/>
    <w:rsid w:val="00470395"/>
    <w:rsid w:val="00470AE4"/>
    <w:rsid w:val="004711C3"/>
    <w:rsid w:val="0047332E"/>
    <w:rsid w:val="0047390D"/>
    <w:rsid w:val="004756EE"/>
    <w:rsid w:val="00476A0A"/>
    <w:rsid w:val="00477797"/>
    <w:rsid w:val="00477C1B"/>
    <w:rsid w:val="00480220"/>
    <w:rsid w:val="0048056F"/>
    <w:rsid w:val="00480CA3"/>
    <w:rsid w:val="00481BD2"/>
    <w:rsid w:val="00482156"/>
    <w:rsid w:val="00482CE3"/>
    <w:rsid w:val="00483116"/>
    <w:rsid w:val="004833E9"/>
    <w:rsid w:val="00483A8B"/>
    <w:rsid w:val="00483AF0"/>
    <w:rsid w:val="00483E1D"/>
    <w:rsid w:val="00485712"/>
    <w:rsid w:val="004909F6"/>
    <w:rsid w:val="0049151D"/>
    <w:rsid w:val="00492B9B"/>
    <w:rsid w:val="00493732"/>
    <w:rsid w:val="004947FF"/>
    <w:rsid w:val="00494866"/>
    <w:rsid w:val="004960A1"/>
    <w:rsid w:val="00496807"/>
    <w:rsid w:val="00496FE2"/>
    <w:rsid w:val="00497DA5"/>
    <w:rsid w:val="004A00EC"/>
    <w:rsid w:val="004A0B79"/>
    <w:rsid w:val="004A0CE6"/>
    <w:rsid w:val="004A154C"/>
    <w:rsid w:val="004A4003"/>
    <w:rsid w:val="004A45CE"/>
    <w:rsid w:val="004A6DE2"/>
    <w:rsid w:val="004A796E"/>
    <w:rsid w:val="004A7F8C"/>
    <w:rsid w:val="004B06CB"/>
    <w:rsid w:val="004B0AF9"/>
    <w:rsid w:val="004B0B63"/>
    <w:rsid w:val="004B0E86"/>
    <w:rsid w:val="004B0FC5"/>
    <w:rsid w:val="004B1348"/>
    <w:rsid w:val="004B1941"/>
    <w:rsid w:val="004B1BDA"/>
    <w:rsid w:val="004B30B1"/>
    <w:rsid w:val="004B3E08"/>
    <w:rsid w:val="004B4A51"/>
    <w:rsid w:val="004B507C"/>
    <w:rsid w:val="004B509B"/>
    <w:rsid w:val="004B635F"/>
    <w:rsid w:val="004B66E0"/>
    <w:rsid w:val="004B6A15"/>
    <w:rsid w:val="004B6EFC"/>
    <w:rsid w:val="004C065E"/>
    <w:rsid w:val="004C1644"/>
    <w:rsid w:val="004C23C6"/>
    <w:rsid w:val="004C24D1"/>
    <w:rsid w:val="004C290B"/>
    <w:rsid w:val="004C2C69"/>
    <w:rsid w:val="004C32F3"/>
    <w:rsid w:val="004C37F8"/>
    <w:rsid w:val="004C413D"/>
    <w:rsid w:val="004C4307"/>
    <w:rsid w:val="004C49C0"/>
    <w:rsid w:val="004C54A8"/>
    <w:rsid w:val="004C76D3"/>
    <w:rsid w:val="004C787A"/>
    <w:rsid w:val="004D09CB"/>
    <w:rsid w:val="004D25C1"/>
    <w:rsid w:val="004D2995"/>
    <w:rsid w:val="004D325F"/>
    <w:rsid w:val="004D326A"/>
    <w:rsid w:val="004D36F5"/>
    <w:rsid w:val="004D3F37"/>
    <w:rsid w:val="004D4BBA"/>
    <w:rsid w:val="004D53A2"/>
    <w:rsid w:val="004D6D48"/>
    <w:rsid w:val="004D6F24"/>
    <w:rsid w:val="004D7956"/>
    <w:rsid w:val="004D7F94"/>
    <w:rsid w:val="004D7FE8"/>
    <w:rsid w:val="004E0153"/>
    <w:rsid w:val="004E0E62"/>
    <w:rsid w:val="004E102C"/>
    <w:rsid w:val="004E10FB"/>
    <w:rsid w:val="004E2BD6"/>
    <w:rsid w:val="004E361C"/>
    <w:rsid w:val="004E39C4"/>
    <w:rsid w:val="004E400B"/>
    <w:rsid w:val="004E439F"/>
    <w:rsid w:val="004E4B26"/>
    <w:rsid w:val="004E56D5"/>
    <w:rsid w:val="004E6FE7"/>
    <w:rsid w:val="004E73E7"/>
    <w:rsid w:val="004E74DC"/>
    <w:rsid w:val="004E7716"/>
    <w:rsid w:val="004E7FD1"/>
    <w:rsid w:val="004F0044"/>
    <w:rsid w:val="004F0E93"/>
    <w:rsid w:val="004F161D"/>
    <w:rsid w:val="004F1762"/>
    <w:rsid w:val="004F2222"/>
    <w:rsid w:val="004F2A89"/>
    <w:rsid w:val="004F30AE"/>
    <w:rsid w:val="004F3E31"/>
    <w:rsid w:val="004F4A1D"/>
    <w:rsid w:val="004F51D4"/>
    <w:rsid w:val="004F545E"/>
    <w:rsid w:val="004F56DE"/>
    <w:rsid w:val="004F66AE"/>
    <w:rsid w:val="004F6AF1"/>
    <w:rsid w:val="0050182A"/>
    <w:rsid w:val="00501CBE"/>
    <w:rsid w:val="00501E38"/>
    <w:rsid w:val="005022B7"/>
    <w:rsid w:val="00502A91"/>
    <w:rsid w:val="0050302E"/>
    <w:rsid w:val="005030B4"/>
    <w:rsid w:val="00503312"/>
    <w:rsid w:val="00503A95"/>
    <w:rsid w:val="00504434"/>
    <w:rsid w:val="00505162"/>
    <w:rsid w:val="0050692A"/>
    <w:rsid w:val="005070F2"/>
    <w:rsid w:val="00507667"/>
    <w:rsid w:val="00507851"/>
    <w:rsid w:val="00511019"/>
    <w:rsid w:val="00511151"/>
    <w:rsid w:val="005117A7"/>
    <w:rsid w:val="00511907"/>
    <w:rsid w:val="005134B6"/>
    <w:rsid w:val="005164F3"/>
    <w:rsid w:val="00517135"/>
    <w:rsid w:val="00517FF3"/>
    <w:rsid w:val="005203A0"/>
    <w:rsid w:val="005212A9"/>
    <w:rsid w:val="00521786"/>
    <w:rsid w:val="00521956"/>
    <w:rsid w:val="005228EC"/>
    <w:rsid w:val="00522AA3"/>
    <w:rsid w:val="0052421C"/>
    <w:rsid w:val="00524E49"/>
    <w:rsid w:val="00525A7C"/>
    <w:rsid w:val="00526B0A"/>
    <w:rsid w:val="00526B2F"/>
    <w:rsid w:val="005277C4"/>
    <w:rsid w:val="00530AED"/>
    <w:rsid w:val="00531FEB"/>
    <w:rsid w:val="00532095"/>
    <w:rsid w:val="00532F17"/>
    <w:rsid w:val="00533241"/>
    <w:rsid w:val="00534E42"/>
    <w:rsid w:val="0053515A"/>
    <w:rsid w:val="00535BE6"/>
    <w:rsid w:val="005366C5"/>
    <w:rsid w:val="00536E1F"/>
    <w:rsid w:val="00537227"/>
    <w:rsid w:val="005401A9"/>
    <w:rsid w:val="00540D26"/>
    <w:rsid w:val="005419B7"/>
    <w:rsid w:val="00541B2C"/>
    <w:rsid w:val="005428CF"/>
    <w:rsid w:val="005428F1"/>
    <w:rsid w:val="005430E6"/>
    <w:rsid w:val="00543575"/>
    <w:rsid w:val="00543FA7"/>
    <w:rsid w:val="005442E5"/>
    <w:rsid w:val="005458F8"/>
    <w:rsid w:val="00545BAA"/>
    <w:rsid w:val="005477F4"/>
    <w:rsid w:val="00550048"/>
    <w:rsid w:val="00550625"/>
    <w:rsid w:val="00552DC2"/>
    <w:rsid w:val="00553067"/>
    <w:rsid w:val="00553619"/>
    <w:rsid w:val="00557538"/>
    <w:rsid w:val="00557759"/>
    <w:rsid w:val="005616AE"/>
    <w:rsid w:val="0056176C"/>
    <w:rsid w:val="00561F47"/>
    <w:rsid w:val="00562043"/>
    <w:rsid w:val="005622D0"/>
    <w:rsid w:val="00562B1F"/>
    <w:rsid w:val="0056341E"/>
    <w:rsid w:val="00563770"/>
    <w:rsid w:val="005645E5"/>
    <w:rsid w:val="005653A3"/>
    <w:rsid w:val="00565EA3"/>
    <w:rsid w:val="00566203"/>
    <w:rsid w:val="00567861"/>
    <w:rsid w:val="00572243"/>
    <w:rsid w:val="00572B00"/>
    <w:rsid w:val="00572C3F"/>
    <w:rsid w:val="00572CB0"/>
    <w:rsid w:val="0057314D"/>
    <w:rsid w:val="005739E6"/>
    <w:rsid w:val="00573BBB"/>
    <w:rsid w:val="00573BCF"/>
    <w:rsid w:val="00573D14"/>
    <w:rsid w:val="00574B5D"/>
    <w:rsid w:val="00575547"/>
    <w:rsid w:val="00576200"/>
    <w:rsid w:val="00576AFB"/>
    <w:rsid w:val="005773B8"/>
    <w:rsid w:val="0057780D"/>
    <w:rsid w:val="0058094E"/>
    <w:rsid w:val="00580CEC"/>
    <w:rsid w:val="0058163D"/>
    <w:rsid w:val="00581A49"/>
    <w:rsid w:val="00581C23"/>
    <w:rsid w:val="00581E3A"/>
    <w:rsid w:val="005821B3"/>
    <w:rsid w:val="005822F8"/>
    <w:rsid w:val="00582EEC"/>
    <w:rsid w:val="0058353C"/>
    <w:rsid w:val="0058380B"/>
    <w:rsid w:val="00583B2F"/>
    <w:rsid w:val="005849D7"/>
    <w:rsid w:val="00585277"/>
    <w:rsid w:val="0058547A"/>
    <w:rsid w:val="005854E2"/>
    <w:rsid w:val="00585E71"/>
    <w:rsid w:val="00586F8D"/>
    <w:rsid w:val="0058763C"/>
    <w:rsid w:val="00592282"/>
    <w:rsid w:val="00592F00"/>
    <w:rsid w:val="0059353E"/>
    <w:rsid w:val="00593EC5"/>
    <w:rsid w:val="00594885"/>
    <w:rsid w:val="00594B53"/>
    <w:rsid w:val="00595775"/>
    <w:rsid w:val="005957F1"/>
    <w:rsid w:val="00595B27"/>
    <w:rsid w:val="00595D17"/>
    <w:rsid w:val="00596A59"/>
    <w:rsid w:val="00597162"/>
    <w:rsid w:val="00597CF0"/>
    <w:rsid w:val="005A12E9"/>
    <w:rsid w:val="005A2089"/>
    <w:rsid w:val="005A20EB"/>
    <w:rsid w:val="005A24AB"/>
    <w:rsid w:val="005A2B14"/>
    <w:rsid w:val="005A2C94"/>
    <w:rsid w:val="005A3B2C"/>
    <w:rsid w:val="005A3D9B"/>
    <w:rsid w:val="005A3F8E"/>
    <w:rsid w:val="005A483E"/>
    <w:rsid w:val="005A57C6"/>
    <w:rsid w:val="005A6612"/>
    <w:rsid w:val="005A6FF3"/>
    <w:rsid w:val="005B15E2"/>
    <w:rsid w:val="005B1772"/>
    <w:rsid w:val="005B2085"/>
    <w:rsid w:val="005B27A7"/>
    <w:rsid w:val="005B27ED"/>
    <w:rsid w:val="005B2AD9"/>
    <w:rsid w:val="005B2E8E"/>
    <w:rsid w:val="005B2ED3"/>
    <w:rsid w:val="005B3619"/>
    <w:rsid w:val="005B4067"/>
    <w:rsid w:val="005B4C84"/>
    <w:rsid w:val="005B50BF"/>
    <w:rsid w:val="005B5298"/>
    <w:rsid w:val="005B5CD8"/>
    <w:rsid w:val="005B6079"/>
    <w:rsid w:val="005B6597"/>
    <w:rsid w:val="005C0B20"/>
    <w:rsid w:val="005C1529"/>
    <w:rsid w:val="005C1EB8"/>
    <w:rsid w:val="005C24E1"/>
    <w:rsid w:val="005C2766"/>
    <w:rsid w:val="005C3006"/>
    <w:rsid w:val="005C338D"/>
    <w:rsid w:val="005C49A5"/>
    <w:rsid w:val="005C4AA7"/>
    <w:rsid w:val="005C5239"/>
    <w:rsid w:val="005C52C5"/>
    <w:rsid w:val="005C5363"/>
    <w:rsid w:val="005C611B"/>
    <w:rsid w:val="005C73CE"/>
    <w:rsid w:val="005C75B5"/>
    <w:rsid w:val="005D0990"/>
    <w:rsid w:val="005D0CB5"/>
    <w:rsid w:val="005D135F"/>
    <w:rsid w:val="005D2202"/>
    <w:rsid w:val="005D323A"/>
    <w:rsid w:val="005D3871"/>
    <w:rsid w:val="005D3FB5"/>
    <w:rsid w:val="005D4339"/>
    <w:rsid w:val="005D4356"/>
    <w:rsid w:val="005D5D66"/>
    <w:rsid w:val="005D6E22"/>
    <w:rsid w:val="005D7701"/>
    <w:rsid w:val="005D7D08"/>
    <w:rsid w:val="005D7FC6"/>
    <w:rsid w:val="005E00A7"/>
    <w:rsid w:val="005E03D3"/>
    <w:rsid w:val="005E0812"/>
    <w:rsid w:val="005E1F2C"/>
    <w:rsid w:val="005E2255"/>
    <w:rsid w:val="005E3127"/>
    <w:rsid w:val="005E3DA4"/>
    <w:rsid w:val="005E4353"/>
    <w:rsid w:val="005E6C8B"/>
    <w:rsid w:val="005E6D63"/>
    <w:rsid w:val="005E7116"/>
    <w:rsid w:val="005E7D3A"/>
    <w:rsid w:val="005F0AEA"/>
    <w:rsid w:val="005F0BC6"/>
    <w:rsid w:val="005F0F35"/>
    <w:rsid w:val="005F364C"/>
    <w:rsid w:val="005F387C"/>
    <w:rsid w:val="005F38B2"/>
    <w:rsid w:val="005F3ABB"/>
    <w:rsid w:val="005F48C8"/>
    <w:rsid w:val="005F6822"/>
    <w:rsid w:val="005F694F"/>
    <w:rsid w:val="005F6B98"/>
    <w:rsid w:val="005F73BE"/>
    <w:rsid w:val="006003B4"/>
    <w:rsid w:val="0060081D"/>
    <w:rsid w:val="00601C42"/>
    <w:rsid w:val="00601FBB"/>
    <w:rsid w:val="00602C26"/>
    <w:rsid w:val="00602C36"/>
    <w:rsid w:val="00605471"/>
    <w:rsid w:val="00605554"/>
    <w:rsid w:val="00605790"/>
    <w:rsid w:val="00605D71"/>
    <w:rsid w:val="00606A23"/>
    <w:rsid w:val="00606C5E"/>
    <w:rsid w:val="00607228"/>
    <w:rsid w:val="0060734A"/>
    <w:rsid w:val="00607F08"/>
    <w:rsid w:val="0061083D"/>
    <w:rsid w:val="0061129D"/>
    <w:rsid w:val="006113A8"/>
    <w:rsid w:val="006113BB"/>
    <w:rsid w:val="00612016"/>
    <w:rsid w:val="0061228D"/>
    <w:rsid w:val="00612569"/>
    <w:rsid w:val="006139D6"/>
    <w:rsid w:val="006152E4"/>
    <w:rsid w:val="0061656A"/>
    <w:rsid w:val="00616729"/>
    <w:rsid w:val="00616B5C"/>
    <w:rsid w:val="0061792F"/>
    <w:rsid w:val="00617FA9"/>
    <w:rsid w:val="00620094"/>
    <w:rsid w:val="00620125"/>
    <w:rsid w:val="00620311"/>
    <w:rsid w:val="0062041C"/>
    <w:rsid w:val="00622E97"/>
    <w:rsid w:val="0062337C"/>
    <w:rsid w:val="00623B75"/>
    <w:rsid w:val="006241A6"/>
    <w:rsid w:val="00624A4C"/>
    <w:rsid w:val="006253CF"/>
    <w:rsid w:val="00625F7E"/>
    <w:rsid w:val="0063184D"/>
    <w:rsid w:val="00631E95"/>
    <w:rsid w:val="00633C0B"/>
    <w:rsid w:val="00634349"/>
    <w:rsid w:val="00634522"/>
    <w:rsid w:val="00635A55"/>
    <w:rsid w:val="00635C2F"/>
    <w:rsid w:val="00636EAD"/>
    <w:rsid w:val="00637162"/>
    <w:rsid w:val="00637814"/>
    <w:rsid w:val="006408A3"/>
    <w:rsid w:val="006413F7"/>
    <w:rsid w:val="0064214F"/>
    <w:rsid w:val="0064383C"/>
    <w:rsid w:val="00645938"/>
    <w:rsid w:val="00645BAA"/>
    <w:rsid w:val="0064677E"/>
    <w:rsid w:val="00647341"/>
    <w:rsid w:val="00647F7B"/>
    <w:rsid w:val="00650AD8"/>
    <w:rsid w:val="00652E68"/>
    <w:rsid w:val="00654C4B"/>
    <w:rsid w:val="00655D2A"/>
    <w:rsid w:val="00655D5C"/>
    <w:rsid w:val="00655DB8"/>
    <w:rsid w:val="00656E9A"/>
    <w:rsid w:val="0065740A"/>
    <w:rsid w:val="00657CCE"/>
    <w:rsid w:val="0066031F"/>
    <w:rsid w:val="00660518"/>
    <w:rsid w:val="006609A9"/>
    <w:rsid w:val="00662221"/>
    <w:rsid w:val="00662F7B"/>
    <w:rsid w:val="00663271"/>
    <w:rsid w:val="00663AEE"/>
    <w:rsid w:val="006644C6"/>
    <w:rsid w:val="00664531"/>
    <w:rsid w:val="00664979"/>
    <w:rsid w:val="00664AD0"/>
    <w:rsid w:val="0066500C"/>
    <w:rsid w:val="0066542B"/>
    <w:rsid w:val="006658F0"/>
    <w:rsid w:val="006666E7"/>
    <w:rsid w:val="00667EE4"/>
    <w:rsid w:val="00670323"/>
    <w:rsid w:val="00670FE7"/>
    <w:rsid w:val="006716AA"/>
    <w:rsid w:val="00671755"/>
    <w:rsid w:val="00671EEE"/>
    <w:rsid w:val="006727D1"/>
    <w:rsid w:val="00672AA6"/>
    <w:rsid w:val="00673B22"/>
    <w:rsid w:val="00675137"/>
    <w:rsid w:val="00676626"/>
    <w:rsid w:val="00676BD8"/>
    <w:rsid w:val="00676DC3"/>
    <w:rsid w:val="0067718F"/>
    <w:rsid w:val="00677C20"/>
    <w:rsid w:val="00680626"/>
    <w:rsid w:val="00680F04"/>
    <w:rsid w:val="006819CC"/>
    <w:rsid w:val="006820AD"/>
    <w:rsid w:val="00682549"/>
    <w:rsid w:val="00682877"/>
    <w:rsid w:val="006835A0"/>
    <w:rsid w:val="00683DA4"/>
    <w:rsid w:val="00684568"/>
    <w:rsid w:val="0068570E"/>
    <w:rsid w:val="006861F4"/>
    <w:rsid w:val="00687C1B"/>
    <w:rsid w:val="00687E83"/>
    <w:rsid w:val="0069009C"/>
    <w:rsid w:val="00690114"/>
    <w:rsid w:val="0069154B"/>
    <w:rsid w:val="0069276A"/>
    <w:rsid w:val="00693780"/>
    <w:rsid w:val="00693D97"/>
    <w:rsid w:val="00695A5B"/>
    <w:rsid w:val="00696867"/>
    <w:rsid w:val="006968BA"/>
    <w:rsid w:val="006A10E5"/>
    <w:rsid w:val="006A1746"/>
    <w:rsid w:val="006A1AFA"/>
    <w:rsid w:val="006A20BD"/>
    <w:rsid w:val="006A2CF1"/>
    <w:rsid w:val="006A3A09"/>
    <w:rsid w:val="006A3EEA"/>
    <w:rsid w:val="006A4D32"/>
    <w:rsid w:val="006A59EB"/>
    <w:rsid w:val="006A5ABD"/>
    <w:rsid w:val="006A5BE7"/>
    <w:rsid w:val="006A5E99"/>
    <w:rsid w:val="006A6983"/>
    <w:rsid w:val="006A6ED4"/>
    <w:rsid w:val="006A7078"/>
    <w:rsid w:val="006A748A"/>
    <w:rsid w:val="006A76B7"/>
    <w:rsid w:val="006B0947"/>
    <w:rsid w:val="006B0BC8"/>
    <w:rsid w:val="006B0C15"/>
    <w:rsid w:val="006B1266"/>
    <w:rsid w:val="006B12BE"/>
    <w:rsid w:val="006B1B46"/>
    <w:rsid w:val="006B2153"/>
    <w:rsid w:val="006B2F71"/>
    <w:rsid w:val="006B308B"/>
    <w:rsid w:val="006B33A3"/>
    <w:rsid w:val="006B3A78"/>
    <w:rsid w:val="006B3BC0"/>
    <w:rsid w:val="006B3FAA"/>
    <w:rsid w:val="006B437B"/>
    <w:rsid w:val="006B52A9"/>
    <w:rsid w:val="006B54CF"/>
    <w:rsid w:val="006B5515"/>
    <w:rsid w:val="006B56AE"/>
    <w:rsid w:val="006B59E3"/>
    <w:rsid w:val="006B72AC"/>
    <w:rsid w:val="006C0044"/>
    <w:rsid w:val="006C1282"/>
    <w:rsid w:val="006C1674"/>
    <w:rsid w:val="006C16F1"/>
    <w:rsid w:val="006C1B38"/>
    <w:rsid w:val="006C1F09"/>
    <w:rsid w:val="006C2F19"/>
    <w:rsid w:val="006C46EC"/>
    <w:rsid w:val="006C49E3"/>
    <w:rsid w:val="006C4BCD"/>
    <w:rsid w:val="006C5171"/>
    <w:rsid w:val="006C51DD"/>
    <w:rsid w:val="006C5DD7"/>
    <w:rsid w:val="006C76D3"/>
    <w:rsid w:val="006D00C8"/>
    <w:rsid w:val="006D052A"/>
    <w:rsid w:val="006D0874"/>
    <w:rsid w:val="006D3296"/>
    <w:rsid w:val="006D3D4E"/>
    <w:rsid w:val="006D5639"/>
    <w:rsid w:val="006D57A9"/>
    <w:rsid w:val="006D61A4"/>
    <w:rsid w:val="006D67FE"/>
    <w:rsid w:val="006D74A3"/>
    <w:rsid w:val="006D7D16"/>
    <w:rsid w:val="006D7D96"/>
    <w:rsid w:val="006D7FF2"/>
    <w:rsid w:val="006E102C"/>
    <w:rsid w:val="006E2407"/>
    <w:rsid w:val="006E2EFC"/>
    <w:rsid w:val="006E3125"/>
    <w:rsid w:val="006E35EA"/>
    <w:rsid w:val="006E363D"/>
    <w:rsid w:val="006E36AF"/>
    <w:rsid w:val="006E4323"/>
    <w:rsid w:val="006E4E0A"/>
    <w:rsid w:val="006E605E"/>
    <w:rsid w:val="006E66DB"/>
    <w:rsid w:val="006E7966"/>
    <w:rsid w:val="006E7CE5"/>
    <w:rsid w:val="006E7FF8"/>
    <w:rsid w:val="006F090C"/>
    <w:rsid w:val="006F0D1D"/>
    <w:rsid w:val="006F1DDD"/>
    <w:rsid w:val="006F1DE9"/>
    <w:rsid w:val="006F38F6"/>
    <w:rsid w:val="006F4274"/>
    <w:rsid w:val="006F4CC8"/>
    <w:rsid w:val="006F54F4"/>
    <w:rsid w:val="006F6F19"/>
    <w:rsid w:val="006F7189"/>
    <w:rsid w:val="006F754A"/>
    <w:rsid w:val="00700A4E"/>
    <w:rsid w:val="00700B49"/>
    <w:rsid w:val="00701082"/>
    <w:rsid w:val="00701A87"/>
    <w:rsid w:val="00702D03"/>
    <w:rsid w:val="00703E1E"/>
    <w:rsid w:val="00704767"/>
    <w:rsid w:val="00704E07"/>
    <w:rsid w:val="007062F6"/>
    <w:rsid w:val="00706B4D"/>
    <w:rsid w:val="0071121A"/>
    <w:rsid w:val="00711B9C"/>
    <w:rsid w:val="00711DB9"/>
    <w:rsid w:val="00712719"/>
    <w:rsid w:val="007138FC"/>
    <w:rsid w:val="0071471B"/>
    <w:rsid w:val="00714E64"/>
    <w:rsid w:val="00715638"/>
    <w:rsid w:val="00717513"/>
    <w:rsid w:val="00720132"/>
    <w:rsid w:val="007209B8"/>
    <w:rsid w:val="00720C9D"/>
    <w:rsid w:val="00721145"/>
    <w:rsid w:val="00721E02"/>
    <w:rsid w:val="00722D4F"/>
    <w:rsid w:val="00724403"/>
    <w:rsid w:val="0072499C"/>
    <w:rsid w:val="00724A9B"/>
    <w:rsid w:val="00725D5E"/>
    <w:rsid w:val="00726246"/>
    <w:rsid w:val="00727EAB"/>
    <w:rsid w:val="00731CAE"/>
    <w:rsid w:val="0073205A"/>
    <w:rsid w:val="00732432"/>
    <w:rsid w:val="00734575"/>
    <w:rsid w:val="007347E6"/>
    <w:rsid w:val="00734802"/>
    <w:rsid w:val="007362EB"/>
    <w:rsid w:val="007379D3"/>
    <w:rsid w:val="007404D5"/>
    <w:rsid w:val="00740CF0"/>
    <w:rsid w:val="00741530"/>
    <w:rsid w:val="00741AA5"/>
    <w:rsid w:val="007422F5"/>
    <w:rsid w:val="007437BD"/>
    <w:rsid w:val="00745266"/>
    <w:rsid w:val="007455A1"/>
    <w:rsid w:val="007458BA"/>
    <w:rsid w:val="00745DAF"/>
    <w:rsid w:val="00746D03"/>
    <w:rsid w:val="00750574"/>
    <w:rsid w:val="00751071"/>
    <w:rsid w:val="00751A96"/>
    <w:rsid w:val="00751B34"/>
    <w:rsid w:val="00752462"/>
    <w:rsid w:val="00752940"/>
    <w:rsid w:val="00753A75"/>
    <w:rsid w:val="00753C61"/>
    <w:rsid w:val="0075470A"/>
    <w:rsid w:val="00754C43"/>
    <w:rsid w:val="00755DAE"/>
    <w:rsid w:val="007564EB"/>
    <w:rsid w:val="00756913"/>
    <w:rsid w:val="00757544"/>
    <w:rsid w:val="00757F7B"/>
    <w:rsid w:val="00760F30"/>
    <w:rsid w:val="00760FE7"/>
    <w:rsid w:val="00761AFE"/>
    <w:rsid w:val="00762A3C"/>
    <w:rsid w:val="00762E71"/>
    <w:rsid w:val="0076399C"/>
    <w:rsid w:val="00763B27"/>
    <w:rsid w:val="00764E74"/>
    <w:rsid w:val="0076592D"/>
    <w:rsid w:val="0076610A"/>
    <w:rsid w:val="00766258"/>
    <w:rsid w:val="0076653B"/>
    <w:rsid w:val="00766F8A"/>
    <w:rsid w:val="00767704"/>
    <w:rsid w:val="007678FE"/>
    <w:rsid w:val="00767946"/>
    <w:rsid w:val="007703FC"/>
    <w:rsid w:val="00770F79"/>
    <w:rsid w:val="00771B8F"/>
    <w:rsid w:val="007724ED"/>
    <w:rsid w:val="007735DB"/>
    <w:rsid w:val="0077375F"/>
    <w:rsid w:val="007748B5"/>
    <w:rsid w:val="007757D6"/>
    <w:rsid w:val="0077629B"/>
    <w:rsid w:val="00776498"/>
    <w:rsid w:val="007766CB"/>
    <w:rsid w:val="00777ABA"/>
    <w:rsid w:val="0078039A"/>
    <w:rsid w:val="00780408"/>
    <w:rsid w:val="0078048A"/>
    <w:rsid w:val="00780A6F"/>
    <w:rsid w:val="00781DD8"/>
    <w:rsid w:val="00782DBF"/>
    <w:rsid w:val="00782F66"/>
    <w:rsid w:val="0078312B"/>
    <w:rsid w:val="007832A1"/>
    <w:rsid w:val="007832B8"/>
    <w:rsid w:val="00783538"/>
    <w:rsid w:val="00784050"/>
    <w:rsid w:val="0078545D"/>
    <w:rsid w:val="00785732"/>
    <w:rsid w:val="00785E3F"/>
    <w:rsid w:val="007868B1"/>
    <w:rsid w:val="00786941"/>
    <w:rsid w:val="0078727D"/>
    <w:rsid w:val="00787DB0"/>
    <w:rsid w:val="007908D2"/>
    <w:rsid w:val="007910C0"/>
    <w:rsid w:val="00791532"/>
    <w:rsid w:val="0079176F"/>
    <w:rsid w:val="00792559"/>
    <w:rsid w:val="007929C9"/>
    <w:rsid w:val="00792DC1"/>
    <w:rsid w:val="0079312A"/>
    <w:rsid w:val="00793216"/>
    <w:rsid w:val="0079332D"/>
    <w:rsid w:val="007933BF"/>
    <w:rsid w:val="007936C5"/>
    <w:rsid w:val="00793AAA"/>
    <w:rsid w:val="00794918"/>
    <w:rsid w:val="007958A3"/>
    <w:rsid w:val="007958C8"/>
    <w:rsid w:val="00795B8E"/>
    <w:rsid w:val="00795E93"/>
    <w:rsid w:val="00797D2D"/>
    <w:rsid w:val="007A0356"/>
    <w:rsid w:val="007A0560"/>
    <w:rsid w:val="007A0F63"/>
    <w:rsid w:val="007A1487"/>
    <w:rsid w:val="007A225A"/>
    <w:rsid w:val="007A36EB"/>
    <w:rsid w:val="007A44B8"/>
    <w:rsid w:val="007A54BD"/>
    <w:rsid w:val="007A5C46"/>
    <w:rsid w:val="007A6E4F"/>
    <w:rsid w:val="007A7463"/>
    <w:rsid w:val="007A7F70"/>
    <w:rsid w:val="007B0FE0"/>
    <w:rsid w:val="007B110F"/>
    <w:rsid w:val="007B1C86"/>
    <w:rsid w:val="007B27F5"/>
    <w:rsid w:val="007B4EDD"/>
    <w:rsid w:val="007B5FA0"/>
    <w:rsid w:val="007B6274"/>
    <w:rsid w:val="007B7E93"/>
    <w:rsid w:val="007C1B93"/>
    <w:rsid w:val="007C27E1"/>
    <w:rsid w:val="007C332C"/>
    <w:rsid w:val="007C3707"/>
    <w:rsid w:val="007C39D7"/>
    <w:rsid w:val="007C3B5C"/>
    <w:rsid w:val="007C7375"/>
    <w:rsid w:val="007C7575"/>
    <w:rsid w:val="007D1BCA"/>
    <w:rsid w:val="007D1D0F"/>
    <w:rsid w:val="007D2297"/>
    <w:rsid w:val="007D4566"/>
    <w:rsid w:val="007D4CF7"/>
    <w:rsid w:val="007D5228"/>
    <w:rsid w:val="007D553E"/>
    <w:rsid w:val="007D6804"/>
    <w:rsid w:val="007E12B6"/>
    <w:rsid w:val="007E15AA"/>
    <w:rsid w:val="007E1A15"/>
    <w:rsid w:val="007E23E2"/>
    <w:rsid w:val="007E2D18"/>
    <w:rsid w:val="007E3158"/>
    <w:rsid w:val="007E3C65"/>
    <w:rsid w:val="007E44A5"/>
    <w:rsid w:val="007E4A7C"/>
    <w:rsid w:val="007E53E3"/>
    <w:rsid w:val="007E64DA"/>
    <w:rsid w:val="007E6B2C"/>
    <w:rsid w:val="007E7866"/>
    <w:rsid w:val="007E7936"/>
    <w:rsid w:val="007E7CDE"/>
    <w:rsid w:val="007F0E89"/>
    <w:rsid w:val="007F0F7B"/>
    <w:rsid w:val="007F10FD"/>
    <w:rsid w:val="007F1491"/>
    <w:rsid w:val="007F154F"/>
    <w:rsid w:val="007F1847"/>
    <w:rsid w:val="007F1B9B"/>
    <w:rsid w:val="007F2293"/>
    <w:rsid w:val="007F32E8"/>
    <w:rsid w:val="007F3AD7"/>
    <w:rsid w:val="007F4A9E"/>
    <w:rsid w:val="007F5453"/>
    <w:rsid w:val="007F5E0A"/>
    <w:rsid w:val="007F5F62"/>
    <w:rsid w:val="007F667B"/>
    <w:rsid w:val="007F71BC"/>
    <w:rsid w:val="00800161"/>
    <w:rsid w:val="00802AFC"/>
    <w:rsid w:val="00802D88"/>
    <w:rsid w:val="00803AB9"/>
    <w:rsid w:val="008041E1"/>
    <w:rsid w:val="008054F8"/>
    <w:rsid w:val="008058F0"/>
    <w:rsid w:val="00805A88"/>
    <w:rsid w:val="008060F6"/>
    <w:rsid w:val="008065B6"/>
    <w:rsid w:val="008105B5"/>
    <w:rsid w:val="00810F8D"/>
    <w:rsid w:val="008117E6"/>
    <w:rsid w:val="00811B27"/>
    <w:rsid w:val="00811EB3"/>
    <w:rsid w:val="00813519"/>
    <w:rsid w:val="008148F9"/>
    <w:rsid w:val="008149C9"/>
    <w:rsid w:val="00815C88"/>
    <w:rsid w:val="00815CA0"/>
    <w:rsid w:val="00817783"/>
    <w:rsid w:val="00817CAC"/>
    <w:rsid w:val="008205F4"/>
    <w:rsid w:val="008208C7"/>
    <w:rsid w:val="00820FD7"/>
    <w:rsid w:val="00821A93"/>
    <w:rsid w:val="0082212D"/>
    <w:rsid w:val="00823E5B"/>
    <w:rsid w:val="00824EF1"/>
    <w:rsid w:val="008250CB"/>
    <w:rsid w:val="008275AB"/>
    <w:rsid w:val="008301A3"/>
    <w:rsid w:val="008309A6"/>
    <w:rsid w:val="00830E8A"/>
    <w:rsid w:val="00830F6B"/>
    <w:rsid w:val="00832D44"/>
    <w:rsid w:val="0083375F"/>
    <w:rsid w:val="00833DDC"/>
    <w:rsid w:val="008348F6"/>
    <w:rsid w:val="008351EC"/>
    <w:rsid w:val="00835753"/>
    <w:rsid w:val="00835AF9"/>
    <w:rsid w:val="0083613A"/>
    <w:rsid w:val="00836685"/>
    <w:rsid w:val="00836BCB"/>
    <w:rsid w:val="00836D35"/>
    <w:rsid w:val="0084004F"/>
    <w:rsid w:val="00840506"/>
    <w:rsid w:val="00843EE3"/>
    <w:rsid w:val="008441D8"/>
    <w:rsid w:val="0084548B"/>
    <w:rsid w:val="008459B4"/>
    <w:rsid w:val="00845EDA"/>
    <w:rsid w:val="00847879"/>
    <w:rsid w:val="00847D2E"/>
    <w:rsid w:val="008511B6"/>
    <w:rsid w:val="00851C41"/>
    <w:rsid w:val="00852E21"/>
    <w:rsid w:val="00853FDE"/>
    <w:rsid w:val="00854295"/>
    <w:rsid w:val="008549AD"/>
    <w:rsid w:val="0085584F"/>
    <w:rsid w:val="00855F45"/>
    <w:rsid w:val="0085682C"/>
    <w:rsid w:val="008607EB"/>
    <w:rsid w:val="00860D43"/>
    <w:rsid w:val="008610E8"/>
    <w:rsid w:val="008621BB"/>
    <w:rsid w:val="008621D2"/>
    <w:rsid w:val="00862AAD"/>
    <w:rsid w:val="00862E1F"/>
    <w:rsid w:val="00862E4F"/>
    <w:rsid w:val="0086300E"/>
    <w:rsid w:val="008635F6"/>
    <w:rsid w:val="00863BC2"/>
    <w:rsid w:val="00864A0A"/>
    <w:rsid w:val="00864CB7"/>
    <w:rsid w:val="00864D9B"/>
    <w:rsid w:val="00865238"/>
    <w:rsid w:val="008656FB"/>
    <w:rsid w:val="00865F7C"/>
    <w:rsid w:val="00866A6C"/>
    <w:rsid w:val="00866EE4"/>
    <w:rsid w:val="0086799A"/>
    <w:rsid w:val="008679C0"/>
    <w:rsid w:val="00867E23"/>
    <w:rsid w:val="00870489"/>
    <w:rsid w:val="008713EE"/>
    <w:rsid w:val="008718FD"/>
    <w:rsid w:val="0087245D"/>
    <w:rsid w:val="00872FE5"/>
    <w:rsid w:val="008740F2"/>
    <w:rsid w:val="008743BB"/>
    <w:rsid w:val="0087442E"/>
    <w:rsid w:val="00874716"/>
    <w:rsid w:val="00874DEE"/>
    <w:rsid w:val="0087556F"/>
    <w:rsid w:val="0087560D"/>
    <w:rsid w:val="00876BEC"/>
    <w:rsid w:val="008772BC"/>
    <w:rsid w:val="00877419"/>
    <w:rsid w:val="0087772B"/>
    <w:rsid w:val="008806D5"/>
    <w:rsid w:val="00881509"/>
    <w:rsid w:val="00881741"/>
    <w:rsid w:val="0088385E"/>
    <w:rsid w:val="00883F7C"/>
    <w:rsid w:val="00884C6F"/>
    <w:rsid w:val="008851D5"/>
    <w:rsid w:val="008860B7"/>
    <w:rsid w:val="0089073E"/>
    <w:rsid w:val="0089197E"/>
    <w:rsid w:val="0089352E"/>
    <w:rsid w:val="00894422"/>
    <w:rsid w:val="0089580A"/>
    <w:rsid w:val="00896CEC"/>
    <w:rsid w:val="00897054"/>
    <w:rsid w:val="008A0325"/>
    <w:rsid w:val="008A0571"/>
    <w:rsid w:val="008A0712"/>
    <w:rsid w:val="008A223A"/>
    <w:rsid w:val="008A2351"/>
    <w:rsid w:val="008A3EF5"/>
    <w:rsid w:val="008A3FB8"/>
    <w:rsid w:val="008A4DA0"/>
    <w:rsid w:val="008A54C8"/>
    <w:rsid w:val="008A5B07"/>
    <w:rsid w:val="008A63FF"/>
    <w:rsid w:val="008A67F9"/>
    <w:rsid w:val="008B0672"/>
    <w:rsid w:val="008B071D"/>
    <w:rsid w:val="008B0BB8"/>
    <w:rsid w:val="008B0EE1"/>
    <w:rsid w:val="008B1CFA"/>
    <w:rsid w:val="008B353D"/>
    <w:rsid w:val="008B43A5"/>
    <w:rsid w:val="008B4D3A"/>
    <w:rsid w:val="008B4FED"/>
    <w:rsid w:val="008B5C95"/>
    <w:rsid w:val="008B5E85"/>
    <w:rsid w:val="008B6949"/>
    <w:rsid w:val="008B6D45"/>
    <w:rsid w:val="008B7667"/>
    <w:rsid w:val="008C0F4A"/>
    <w:rsid w:val="008C151A"/>
    <w:rsid w:val="008C20BE"/>
    <w:rsid w:val="008C2FF2"/>
    <w:rsid w:val="008C65AE"/>
    <w:rsid w:val="008C65C8"/>
    <w:rsid w:val="008C6D2D"/>
    <w:rsid w:val="008C720C"/>
    <w:rsid w:val="008C7871"/>
    <w:rsid w:val="008D0C00"/>
    <w:rsid w:val="008D2FDF"/>
    <w:rsid w:val="008D38B9"/>
    <w:rsid w:val="008D3F82"/>
    <w:rsid w:val="008D6111"/>
    <w:rsid w:val="008D63E5"/>
    <w:rsid w:val="008D6405"/>
    <w:rsid w:val="008D72A5"/>
    <w:rsid w:val="008E041F"/>
    <w:rsid w:val="008E0D5C"/>
    <w:rsid w:val="008E0E38"/>
    <w:rsid w:val="008E0EEA"/>
    <w:rsid w:val="008E1107"/>
    <w:rsid w:val="008E3853"/>
    <w:rsid w:val="008E38B8"/>
    <w:rsid w:val="008E3BA1"/>
    <w:rsid w:val="008E3F09"/>
    <w:rsid w:val="008E46CD"/>
    <w:rsid w:val="008E4C70"/>
    <w:rsid w:val="008E4D29"/>
    <w:rsid w:val="008E6210"/>
    <w:rsid w:val="008E6EFA"/>
    <w:rsid w:val="008F17E2"/>
    <w:rsid w:val="008F19C8"/>
    <w:rsid w:val="008F1CB0"/>
    <w:rsid w:val="008F2A56"/>
    <w:rsid w:val="008F35F4"/>
    <w:rsid w:val="008F38A9"/>
    <w:rsid w:val="008F3C72"/>
    <w:rsid w:val="008F3F4B"/>
    <w:rsid w:val="008F5571"/>
    <w:rsid w:val="008F659E"/>
    <w:rsid w:val="008F6ABF"/>
    <w:rsid w:val="008F6E7F"/>
    <w:rsid w:val="008F6FEE"/>
    <w:rsid w:val="008F7248"/>
    <w:rsid w:val="008F7899"/>
    <w:rsid w:val="008F7E01"/>
    <w:rsid w:val="00900DDB"/>
    <w:rsid w:val="00901FA9"/>
    <w:rsid w:val="009020EE"/>
    <w:rsid w:val="009032B6"/>
    <w:rsid w:val="00903D9C"/>
    <w:rsid w:val="009057D9"/>
    <w:rsid w:val="00906F23"/>
    <w:rsid w:val="00907484"/>
    <w:rsid w:val="00911745"/>
    <w:rsid w:val="0091234C"/>
    <w:rsid w:val="00913939"/>
    <w:rsid w:val="00913A8D"/>
    <w:rsid w:val="00913EE8"/>
    <w:rsid w:val="0091430A"/>
    <w:rsid w:val="00914C1D"/>
    <w:rsid w:val="0091711E"/>
    <w:rsid w:val="009175A0"/>
    <w:rsid w:val="009208DE"/>
    <w:rsid w:val="00920D19"/>
    <w:rsid w:val="009216FC"/>
    <w:rsid w:val="00921BE1"/>
    <w:rsid w:val="00923847"/>
    <w:rsid w:val="0092395B"/>
    <w:rsid w:val="0092545E"/>
    <w:rsid w:val="00925A7E"/>
    <w:rsid w:val="00926EA3"/>
    <w:rsid w:val="009272C4"/>
    <w:rsid w:val="00927F27"/>
    <w:rsid w:val="009301C6"/>
    <w:rsid w:val="00930D05"/>
    <w:rsid w:val="009322BA"/>
    <w:rsid w:val="009324A7"/>
    <w:rsid w:val="009327F9"/>
    <w:rsid w:val="00932FE5"/>
    <w:rsid w:val="00933668"/>
    <w:rsid w:val="009346EB"/>
    <w:rsid w:val="00934968"/>
    <w:rsid w:val="00935473"/>
    <w:rsid w:val="00935F72"/>
    <w:rsid w:val="00940875"/>
    <w:rsid w:val="00942AE3"/>
    <w:rsid w:val="00944048"/>
    <w:rsid w:val="0094419C"/>
    <w:rsid w:val="00945148"/>
    <w:rsid w:val="009456EF"/>
    <w:rsid w:val="0094575B"/>
    <w:rsid w:val="009458D9"/>
    <w:rsid w:val="00945BED"/>
    <w:rsid w:val="00946047"/>
    <w:rsid w:val="0094663D"/>
    <w:rsid w:val="00947434"/>
    <w:rsid w:val="009500FA"/>
    <w:rsid w:val="009511B9"/>
    <w:rsid w:val="00951953"/>
    <w:rsid w:val="009522C2"/>
    <w:rsid w:val="00952A93"/>
    <w:rsid w:val="00953541"/>
    <w:rsid w:val="009536DC"/>
    <w:rsid w:val="00954506"/>
    <w:rsid w:val="009548E6"/>
    <w:rsid w:val="00956668"/>
    <w:rsid w:val="009567EA"/>
    <w:rsid w:val="00956939"/>
    <w:rsid w:val="00956AA5"/>
    <w:rsid w:val="00956EEB"/>
    <w:rsid w:val="0095701A"/>
    <w:rsid w:val="0096008B"/>
    <w:rsid w:val="0096131E"/>
    <w:rsid w:val="009616EA"/>
    <w:rsid w:val="0096279A"/>
    <w:rsid w:val="0096291A"/>
    <w:rsid w:val="00962BDB"/>
    <w:rsid w:val="0096368F"/>
    <w:rsid w:val="00963ABD"/>
    <w:rsid w:val="00963DFF"/>
    <w:rsid w:val="00965778"/>
    <w:rsid w:val="00965A80"/>
    <w:rsid w:val="009662C3"/>
    <w:rsid w:val="00966E42"/>
    <w:rsid w:val="00970E4F"/>
    <w:rsid w:val="009711F4"/>
    <w:rsid w:val="009716A1"/>
    <w:rsid w:val="00971B56"/>
    <w:rsid w:val="00972338"/>
    <w:rsid w:val="0097306D"/>
    <w:rsid w:val="009733A8"/>
    <w:rsid w:val="009735F7"/>
    <w:rsid w:val="00973E45"/>
    <w:rsid w:val="00973FFF"/>
    <w:rsid w:val="009744CE"/>
    <w:rsid w:val="009745F0"/>
    <w:rsid w:val="00974DD4"/>
    <w:rsid w:val="00974E28"/>
    <w:rsid w:val="00975312"/>
    <w:rsid w:val="00975959"/>
    <w:rsid w:val="00980B69"/>
    <w:rsid w:val="00980C96"/>
    <w:rsid w:val="00981754"/>
    <w:rsid w:val="009818C3"/>
    <w:rsid w:val="00981C88"/>
    <w:rsid w:val="00981D18"/>
    <w:rsid w:val="00982434"/>
    <w:rsid w:val="00983704"/>
    <w:rsid w:val="009843E3"/>
    <w:rsid w:val="0098451F"/>
    <w:rsid w:val="00985B4C"/>
    <w:rsid w:val="00986361"/>
    <w:rsid w:val="009879D6"/>
    <w:rsid w:val="00987A31"/>
    <w:rsid w:val="009904E6"/>
    <w:rsid w:val="00990A1E"/>
    <w:rsid w:val="00991344"/>
    <w:rsid w:val="00991EDA"/>
    <w:rsid w:val="009966D3"/>
    <w:rsid w:val="00996C0F"/>
    <w:rsid w:val="009A0C77"/>
    <w:rsid w:val="009A17DA"/>
    <w:rsid w:val="009A1D89"/>
    <w:rsid w:val="009A2109"/>
    <w:rsid w:val="009A2A6A"/>
    <w:rsid w:val="009A2C71"/>
    <w:rsid w:val="009A2E6B"/>
    <w:rsid w:val="009A3316"/>
    <w:rsid w:val="009A3CCF"/>
    <w:rsid w:val="009A4B1F"/>
    <w:rsid w:val="009A4BFB"/>
    <w:rsid w:val="009A5BD3"/>
    <w:rsid w:val="009A60F3"/>
    <w:rsid w:val="009A6C20"/>
    <w:rsid w:val="009A75BB"/>
    <w:rsid w:val="009B051C"/>
    <w:rsid w:val="009B0A29"/>
    <w:rsid w:val="009B1011"/>
    <w:rsid w:val="009B12A7"/>
    <w:rsid w:val="009B2840"/>
    <w:rsid w:val="009B3A8E"/>
    <w:rsid w:val="009B3BCF"/>
    <w:rsid w:val="009B5130"/>
    <w:rsid w:val="009B67A1"/>
    <w:rsid w:val="009B6911"/>
    <w:rsid w:val="009B71BC"/>
    <w:rsid w:val="009B7A9A"/>
    <w:rsid w:val="009B7E71"/>
    <w:rsid w:val="009C01A3"/>
    <w:rsid w:val="009C0388"/>
    <w:rsid w:val="009C1CB1"/>
    <w:rsid w:val="009C45D9"/>
    <w:rsid w:val="009C6DA5"/>
    <w:rsid w:val="009C6E4A"/>
    <w:rsid w:val="009C71CB"/>
    <w:rsid w:val="009D028C"/>
    <w:rsid w:val="009D10CA"/>
    <w:rsid w:val="009D17A6"/>
    <w:rsid w:val="009D1EDE"/>
    <w:rsid w:val="009D20B3"/>
    <w:rsid w:val="009D2D75"/>
    <w:rsid w:val="009D2EAD"/>
    <w:rsid w:val="009D3ADF"/>
    <w:rsid w:val="009D3BAA"/>
    <w:rsid w:val="009D468B"/>
    <w:rsid w:val="009D5013"/>
    <w:rsid w:val="009D59A7"/>
    <w:rsid w:val="009D5C59"/>
    <w:rsid w:val="009D6712"/>
    <w:rsid w:val="009D6872"/>
    <w:rsid w:val="009D7640"/>
    <w:rsid w:val="009D78AE"/>
    <w:rsid w:val="009D7920"/>
    <w:rsid w:val="009D7A40"/>
    <w:rsid w:val="009E0050"/>
    <w:rsid w:val="009E0451"/>
    <w:rsid w:val="009E1DF1"/>
    <w:rsid w:val="009E2885"/>
    <w:rsid w:val="009E4B24"/>
    <w:rsid w:val="009E4DDB"/>
    <w:rsid w:val="009E4E33"/>
    <w:rsid w:val="009E5F51"/>
    <w:rsid w:val="009E6E28"/>
    <w:rsid w:val="009F10A1"/>
    <w:rsid w:val="009F2CD3"/>
    <w:rsid w:val="009F2F21"/>
    <w:rsid w:val="009F3D41"/>
    <w:rsid w:val="009F54C8"/>
    <w:rsid w:val="009F5F4E"/>
    <w:rsid w:val="009F691D"/>
    <w:rsid w:val="00A00103"/>
    <w:rsid w:val="00A00309"/>
    <w:rsid w:val="00A003FE"/>
    <w:rsid w:val="00A022CA"/>
    <w:rsid w:val="00A04485"/>
    <w:rsid w:val="00A047EF"/>
    <w:rsid w:val="00A04EC9"/>
    <w:rsid w:val="00A05852"/>
    <w:rsid w:val="00A058C4"/>
    <w:rsid w:val="00A05D93"/>
    <w:rsid w:val="00A06AFA"/>
    <w:rsid w:val="00A07435"/>
    <w:rsid w:val="00A07857"/>
    <w:rsid w:val="00A10FE4"/>
    <w:rsid w:val="00A119AA"/>
    <w:rsid w:val="00A11E94"/>
    <w:rsid w:val="00A12878"/>
    <w:rsid w:val="00A13424"/>
    <w:rsid w:val="00A1437D"/>
    <w:rsid w:val="00A14390"/>
    <w:rsid w:val="00A148FF"/>
    <w:rsid w:val="00A150BF"/>
    <w:rsid w:val="00A15715"/>
    <w:rsid w:val="00A15A97"/>
    <w:rsid w:val="00A15EE7"/>
    <w:rsid w:val="00A16469"/>
    <w:rsid w:val="00A1650B"/>
    <w:rsid w:val="00A16DBE"/>
    <w:rsid w:val="00A16FB7"/>
    <w:rsid w:val="00A1751C"/>
    <w:rsid w:val="00A20B0B"/>
    <w:rsid w:val="00A20FD7"/>
    <w:rsid w:val="00A23B6A"/>
    <w:rsid w:val="00A24248"/>
    <w:rsid w:val="00A2469B"/>
    <w:rsid w:val="00A25B24"/>
    <w:rsid w:val="00A25C03"/>
    <w:rsid w:val="00A261F7"/>
    <w:rsid w:val="00A26FC7"/>
    <w:rsid w:val="00A2742B"/>
    <w:rsid w:val="00A275F1"/>
    <w:rsid w:val="00A27686"/>
    <w:rsid w:val="00A3160C"/>
    <w:rsid w:val="00A3213B"/>
    <w:rsid w:val="00A32234"/>
    <w:rsid w:val="00A32719"/>
    <w:rsid w:val="00A3296A"/>
    <w:rsid w:val="00A339AE"/>
    <w:rsid w:val="00A34B41"/>
    <w:rsid w:val="00A34E9E"/>
    <w:rsid w:val="00A35EE9"/>
    <w:rsid w:val="00A362C6"/>
    <w:rsid w:val="00A4011D"/>
    <w:rsid w:val="00A43684"/>
    <w:rsid w:val="00A451E7"/>
    <w:rsid w:val="00A4533D"/>
    <w:rsid w:val="00A4563F"/>
    <w:rsid w:val="00A4574E"/>
    <w:rsid w:val="00A47320"/>
    <w:rsid w:val="00A47E3A"/>
    <w:rsid w:val="00A5059C"/>
    <w:rsid w:val="00A50D8D"/>
    <w:rsid w:val="00A510F1"/>
    <w:rsid w:val="00A51944"/>
    <w:rsid w:val="00A52874"/>
    <w:rsid w:val="00A52DD0"/>
    <w:rsid w:val="00A52DDA"/>
    <w:rsid w:val="00A53FC3"/>
    <w:rsid w:val="00A54965"/>
    <w:rsid w:val="00A552D9"/>
    <w:rsid w:val="00A5551A"/>
    <w:rsid w:val="00A55CFE"/>
    <w:rsid w:val="00A564ED"/>
    <w:rsid w:val="00A568C1"/>
    <w:rsid w:val="00A604DA"/>
    <w:rsid w:val="00A60569"/>
    <w:rsid w:val="00A6129D"/>
    <w:rsid w:val="00A62DE6"/>
    <w:rsid w:val="00A63087"/>
    <w:rsid w:val="00A63371"/>
    <w:rsid w:val="00A63E5A"/>
    <w:rsid w:val="00A643FC"/>
    <w:rsid w:val="00A64525"/>
    <w:rsid w:val="00A64B67"/>
    <w:rsid w:val="00A65C5D"/>
    <w:rsid w:val="00A661D0"/>
    <w:rsid w:val="00A666B0"/>
    <w:rsid w:val="00A672A3"/>
    <w:rsid w:val="00A7000D"/>
    <w:rsid w:val="00A700F2"/>
    <w:rsid w:val="00A71266"/>
    <w:rsid w:val="00A7147C"/>
    <w:rsid w:val="00A71714"/>
    <w:rsid w:val="00A7335C"/>
    <w:rsid w:val="00A74540"/>
    <w:rsid w:val="00A74CBC"/>
    <w:rsid w:val="00A75854"/>
    <w:rsid w:val="00A76A72"/>
    <w:rsid w:val="00A76ADE"/>
    <w:rsid w:val="00A76F20"/>
    <w:rsid w:val="00A77119"/>
    <w:rsid w:val="00A77541"/>
    <w:rsid w:val="00A77E5F"/>
    <w:rsid w:val="00A8029F"/>
    <w:rsid w:val="00A80CE0"/>
    <w:rsid w:val="00A81BF8"/>
    <w:rsid w:val="00A82CAE"/>
    <w:rsid w:val="00A8356A"/>
    <w:rsid w:val="00A84119"/>
    <w:rsid w:val="00A84595"/>
    <w:rsid w:val="00A867D9"/>
    <w:rsid w:val="00A86C26"/>
    <w:rsid w:val="00A87012"/>
    <w:rsid w:val="00A87DA6"/>
    <w:rsid w:val="00A90115"/>
    <w:rsid w:val="00A90A63"/>
    <w:rsid w:val="00A92443"/>
    <w:rsid w:val="00A93126"/>
    <w:rsid w:val="00A94BD2"/>
    <w:rsid w:val="00A95A3B"/>
    <w:rsid w:val="00A95AAD"/>
    <w:rsid w:val="00A967AC"/>
    <w:rsid w:val="00A97927"/>
    <w:rsid w:val="00A97E40"/>
    <w:rsid w:val="00AA0778"/>
    <w:rsid w:val="00AA0DFF"/>
    <w:rsid w:val="00AA209E"/>
    <w:rsid w:val="00AA3DE8"/>
    <w:rsid w:val="00AA4749"/>
    <w:rsid w:val="00AA56A5"/>
    <w:rsid w:val="00AA69E1"/>
    <w:rsid w:val="00AA710F"/>
    <w:rsid w:val="00AA751D"/>
    <w:rsid w:val="00AA7CA5"/>
    <w:rsid w:val="00AA7CF9"/>
    <w:rsid w:val="00AB0947"/>
    <w:rsid w:val="00AB0D42"/>
    <w:rsid w:val="00AB0D9D"/>
    <w:rsid w:val="00AB1067"/>
    <w:rsid w:val="00AB15E5"/>
    <w:rsid w:val="00AB1780"/>
    <w:rsid w:val="00AB29DC"/>
    <w:rsid w:val="00AB317F"/>
    <w:rsid w:val="00AB319C"/>
    <w:rsid w:val="00AB3A07"/>
    <w:rsid w:val="00AB3E6F"/>
    <w:rsid w:val="00AB4079"/>
    <w:rsid w:val="00AB45B0"/>
    <w:rsid w:val="00AB4873"/>
    <w:rsid w:val="00AB55F6"/>
    <w:rsid w:val="00AB5BF6"/>
    <w:rsid w:val="00AB6656"/>
    <w:rsid w:val="00AB7835"/>
    <w:rsid w:val="00AC0772"/>
    <w:rsid w:val="00AC0D09"/>
    <w:rsid w:val="00AC1F95"/>
    <w:rsid w:val="00AC27B2"/>
    <w:rsid w:val="00AC2FA4"/>
    <w:rsid w:val="00AC3527"/>
    <w:rsid w:val="00AC35B8"/>
    <w:rsid w:val="00AC3B81"/>
    <w:rsid w:val="00AC4224"/>
    <w:rsid w:val="00AC43D1"/>
    <w:rsid w:val="00AC4ED9"/>
    <w:rsid w:val="00AC4FD6"/>
    <w:rsid w:val="00AC5E77"/>
    <w:rsid w:val="00AC6CA6"/>
    <w:rsid w:val="00AC70EC"/>
    <w:rsid w:val="00AD0861"/>
    <w:rsid w:val="00AD1255"/>
    <w:rsid w:val="00AD1966"/>
    <w:rsid w:val="00AD258B"/>
    <w:rsid w:val="00AD3018"/>
    <w:rsid w:val="00AD3529"/>
    <w:rsid w:val="00AD5103"/>
    <w:rsid w:val="00AD6321"/>
    <w:rsid w:val="00AD70EE"/>
    <w:rsid w:val="00AD77DF"/>
    <w:rsid w:val="00AD78CB"/>
    <w:rsid w:val="00AD7C65"/>
    <w:rsid w:val="00AE0175"/>
    <w:rsid w:val="00AE2613"/>
    <w:rsid w:val="00AE548E"/>
    <w:rsid w:val="00AE5702"/>
    <w:rsid w:val="00AE6779"/>
    <w:rsid w:val="00AE6C09"/>
    <w:rsid w:val="00AE6D6D"/>
    <w:rsid w:val="00AE7F0C"/>
    <w:rsid w:val="00AF02ED"/>
    <w:rsid w:val="00AF2056"/>
    <w:rsid w:val="00AF20A3"/>
    <w:rsid w:val="00AF273D"/>
    <w:rsid w:val="00AF2989"/>
    <w:rsid w:val="00AF2E61"/>
    <w:rsid w:val="00AF32DE"/>
    <w:rsid w:val="00AF34EC"/>
    <w:rsid w:val="00AF3BFD"/>
    <w:rsid w:val="00AF3D46"/>
    <w:rsid w:val="00AF4864"/>
    <w:rsid w:val="00AF4BD4"/>
    <w:rsid w:val="00AF621F"/>
    <w:rsid w:val="00AF62F5"/>
    <w:rsid w:val="00AF6967"/>
    <w:rsid w:val="00AF6A4F"/>
    <w:rsid w:val="00AF6B3B"/>
    <w:rsid w:val="00AF704B"/>
    <w:rsid w:val="00AF767C"/>
    <w:rsid w:val="00B022D9"/>
    <w:rsid w:val="00B0296A"/>
    <w:rsid w:val="00B03303"/>
    <w:rsid w:val="00B0333E"/>
    <w:rsid w:val="00B04703"/>
    <w:rsid w:val="00B04A6F"/>
    <w:rsid w:val="00B04E06"/>
    <w:rsid w:val="00B0697A"/>
    <w:rsid w:val="00B06C71"/>
    <w:rsid w:val="00B07F11"/>
    <w:rsid w:val="00B1019D"/>
    <w:rsid w:val="00B1088C"/>
    <w:rsid w:val="00B10B04"/>
    <w:rsid w:val="00B11370"/>
    <w:rsid w:val="00B113B9"/>
    <w:rsid w:val="00B115B6"/>
    <w:rsid w:val="00B11939"/>
    <w:rsid w:val="00B11AD9"/>
    <w:rsid w:val="00B12124"/>
    <w:rsid w:val="00B14B49"/>
    <w:rsid w:val="00B15C7E"/>
    <w:rsid w:val="00B1608E"/>
    <w:rsid w:val="00B16605"/>
    <w:rsid w:val="00B16771"/>
    <w:rsid w:val="00B16F21"/>
    <w:rsid w:val="00B172C9"/>
    <w:rsid w:val="00B172D9"/>
    <w:rsid w:val="00B17CB0"/>
    <w:rsid w:val="00B201C5"/>
    <w:rsid w:val="00B21BE6"/>
    <w:rsid w:val="00B23279"/>
    <w:rsid w:val="00B2337A"/>
    <w:rsid w:val="00B2351E"/>
    <w:rsid w:val="00B23672"/>
    <w:rsid w:val="00B23A77"/>
    <w:rsid w:val="00B261DC"/>
    <w:rsid w:val="00B26E9D"/>
    <w:rsid w:val="00B275C6"/>
    <w:rsid w:val="00B3065D"/>
    <w:rsid w:val="00B30941"/>
    <w:rsid w:val="00B31E16"/>
    <w:rsid w:val="00B3234C"/>
    <w:rsid w:val="00B32B70"/>
    <w:rsid w:val="00B33D3E"/>
    <w:rsid w:val="00B3409C"/>
    <w:rsid w:val="00B349E6"/>
    <w:rsid w:val="00B362F4"/>
    <w:rsid w:val="00B368AF"/>
    <w:rsid w:val="00B36BCC"/>
    <w:rsid w:val="00B415FA"/>
    <w:rsid w:val="00B416A7"/>
    <w:rsid w:val="00B419BE"/>
    <w:rsid w:val="00B42FC0"/>
    <w:rsid w:val="00B43F07"/>
    <w:rsid w:val="00B45C9D"/>
    <w:rsid w:val="00B4683E"/>
    <w:rsid w:val="00B46E09"/>
    <w:rsid w:val="00B47904"/>
    <w:rsid w:val="00B47C7F"/>
    <w:rsid w:val="00B507DC"/>
    <w:rsid w:val="00B51BA9"/>
    <w:rsid w:val="00B5264B"/>
    <w:rsid w:val="00B52B6D"/>
    <w:rsid w:val="00B53A93"/>
    <w:rsid w:val="00B60889"/>
    <w:rsid w:val="00B60D2E"/>
    <w:rsid w:val="00B61433"/>
    <w:rsid w:val="00B61640"/>
    <w:rsid w:val="00B634CD"/>
    <w:rsid w:val="00B6356A"/>
    <w:rsid w:val="00B6404F"/>
    <w:rsid w:val="00B64DEA"/>
    <w:rsid w:val="00B660AC"/>
    <w:rsid w:val="00B66381"/>
    <w:rsid w:val="00B664CD"/>
    <w:rsid w:val="00B66769"/>
    <w:rsid w:val="00B715B8"/>
    <w:rsid w:val="00B73168"/>
    <w:rsid w:val="00B767DC"/>
    <w:rsid w:val="00B76D67"/>
    <w:rsid w:val="00B77845"/>
    <w:rsid w:val="00B77F18"/>
    <w:rsid w:val="00B80316"/>
    <w:rsid w:val="00B8087B"/>
    <w:rsid w:val="00B81C74"/>
    <w:rsid w:val="00B82A54"/>
    <w:rsid w:val="00B83A23"/>
    <w:rsid w:val="00B83C43"/>
    <w:rsid w:val="00B84D42"/>
    <w:rsid w:val="00B856F2"/>
    <w:rsid w:val="00B8690B"/>
    <w:rsid w:val="00B86F9C"/>
    <w:rsid w:val="00B90FA7"/>
    <w:rsid w:val="00B91E2D"/>
    <w:rsid w:val="00B92D17"/>
    <w:rsid w:val="00B934D8"/>
    <w:rsid w:val="00B9487B"/>
    <w:rsid w:val="00B94DBC"/>
    <w:rsid w:val="00B94E98"/>
    <w:rsid w:val="00B96160"/>
    <w:rsid w:val="00B9617E"/>
    <w:rsid w:val="00B964ED"/>
    <w:rsid w:val="00B965BD"/>
    <w:rsid w:val="00B97CD5"/>
    <w:rsid w:val="00BA00B8"/>
    <w:rsid w:val="00BA1401"/>
    <w:rsid w:val="00BA1AEE"/>
    <w:rsid w:val="00BA1CBE"/>
    <w:rsid w:val="00BA1DCA"/>
    <w:rsid w:val="00BA2450"/>
    <w:rsid w:val="00BA2876"/>
    <w:rsid w:val="00BA347D"/>
    <w:rsid w:val="00BA4162"/>
    <w:rsid w:val="00BA4B6A"/>
    <w:rsid w:val="00BA4D5D"/>
    <w:rsid w:val="00BA53C2"/>
    <w:rsid w:val="00BA5486"/>
    <w:rsid w:val="00BA5B84"/>
    <w:rsid w:val="00BA60ED"/>
    <w:rsid w:val="00BA6C00"/>
    <w:rsid w:val="00BA6CAC"/>
    <w:rsid w:val="00BA6FB1"/>
    <w:rsid w:val="00BA72E2"/>
    <w:rsid w:val="00BB0EBF"/>
    <w:rsid w:val="00BB1ADB"/>
    <w:rsid w:val="00BB23A8"/>
    <w:rsid w:val="00BB2AB1"/>
    <w:rsid w:val="00BB31AF"/>
    <w:rsid w:val="00BB3259"/>
    <w:rsid w:val="00BB37AE"/>
    <w:rsid w:val="00BB3F03"/>
    <w:rsid w:val="00BB4E1A"/>
    <w:rsid w:val="00BB75F8"/>
    <w:rsid w:val="00BB7AC5"/>
    <w:rsid w:val="00BB7D41"/>
    <w:rsid w:val="00BC02A6"/>
    <w:rsid w:val="00BC072F"/>
    <w:rsid w:val="00BC0D1C"/>
    <w:rsid w:val="00BC1B70"/>
    <w:rsid w:val="00BC2462"/>
    <w:rsid w:val="00BC269D"/>
    <w:rsid w:val="00BC3575"/>
    <w:rsid w:val="00BC4693"/>
    <w:rsid w:val="00BC4C49"/>
    <w:rsid w:val="00BC7BB0"/>
    <w:rsid w:val="00BC7E7A"/>
    <w:rsid w:val="00BC7F3D"/>
    <w:rsid w:val="00BD031E"/>
    <w:rsid w:val="00BD068F"/>
    <w:rsid w:val="00BD0859"/>
    <w:rsid w:val="00BD09A8"/>
    <w:rsid w:val="00BD133C"/>
    <w:rsid w:val="00BD24EF"/>
    <w:rsid w:val="00BD3B94"/>
    <w:rsid w:val="00BD3C9C"/>
    <w:rsid w:val="00BD3F1F"/>
    <w:rsid w:val="00BD49DE"/>
    <w:rsid w:val="00BD533B"/>
    <w:rsid w:val="00BD58CB"/>
    <w:rsid w:val="00BD65D1"/>
    <w:rsid w:val="00BD6F41"/>
    <w:rsid w:val="00BD78F4"/>
    <w:rsid w:val="00BE00B2"/>
    <w:rsid w:val="00BE248C"/>
    <w:rsid w:val="00BE3AFF"/>
    <w:rsid w:val="00BE45BB"/>
    <w:rsid w:val="00BE4A55"/>
    <w:rsid w:val="00BE6B61"/>
    <w:rsid w:val="00BF088C"/>
    <w:rsid w:val="00BF0D0A"/>
    <w:rsid w:val="00BF0DAC"/>
    <w:rsid w:val="00BF1DD2"/>
    <w:rsid w:val="00BF210A"/>
    <w:rsid w:val="00BF364B"/>
    <w:rsid w:val="00BF36B6"/>
    <w:rsid w:val="00BF4572"/>
    <w:rsid w:val="00BF4BC4"/>
    <w:rsid w:val="00BF5B07"/>
    <w:rsid w:val="00BF6A92"/>
    <w:rsid w:val="00BF77DE"/>
    <w:rsid w:val="00BF7F53"/>
    <w:rsid w:val="00C001BD"/>
    <w:rsid w:val="00C01143"/>
    <w:rsid w:val="00C028D3"/>
    <w:rsid w:val="00C02B4C"/>
    <w:rsid w:val="00C02C23"/>
    <w:rsid w:val="00C02E54"/>
    <w:rsid w:val="00C05530"/>
    <w:rsid w:val="00C07884"/>
    <w:rsid w:val="00C07D6A"/>
    <w:rsid w:val="00C10305"/>
    <w:rsid w:val="00C10C69"/>
    <w:rsid w:val="00C10C99"/>
    <w:rsid w:val="00C11007"/>
    <w:rsid w:val="00C113C3"/>
    <w:rsid w:val="00C12D99"/>
    <w:rsid w:val="00C130D0"/>
    <w:rsid w:val="00C13324"/>
    <w:rsid w:val="00C13A97"/>
    <w:rsid w:val="00C14479"/>
    <w:rsid w:val="00C14B51"/>
    <w:rsid w:val="00C15808"/>
    <w:rsid w:val="00C15EEE"/>
    <w:rsid w:val="00C1739C"/>
    <w:rsid w:val="00C17911"/>
    <w:rsid w:val="00C17A13"/>
    <w:rsid w:val="00C21EA5"/>
    <w:rsid w:val="00C21F0B"/>
    <w:rsid w:val="00C222AE"/>
    <w:rsid w:val="00C224D0"/>
    <w:rsid w:val="00C227FD"/>
    <w:rsid w:val="00C22F4E"/>
    <w:rsid w:val="00C23C33"/>
    <w:rsid w:val="00C250B5"/>
    <w:rsid w:val="00C25EF5"/>
    <w:rsid w:val="00C265E8"/>
    <w:rsid w:val="00C27395"/>
    <w:rsid w:val="00C27DEA"/>
    <w:rsid w:val="00C308BE"/>
    <w:rsid w:val="00C309D5"/>
    <w:rsid w:val="00C31CB7"/>
    <w:rsid w:val="00C3357B"/>
    <w:rsid w:val="00C34349"/>
    <w:rsid w:val="00C34859"/>
    <w:rsid w:val="00C348B8"/>
    <w:rsid w:val="00C34FDE"/>
    <w:rsid w:val="00C35538"/>
    <w:rsid w:val="00C3600A"/>
    <w:rsid w:val="00C362CD"/>
    <w:rsid w:val="00C36862"/>
    <w:rsid w:val="00C36A15"/>
    <w:rsid w:val="00C37C36"/>
    <w:rsid w:val="00C37F6D"/>
    <w:rsid w:val="00C40147"/>
    <w:rsid w:val="00C403FA"/>
    <w:rsid w:val="00C4210D"/>
    <w:rsid w:val="00C42C56"/>
    <w:rsid w:val="00C435DB"/>
    <w:rsid w:val="00C43BDF"/>
    <w:rsid w:val="00C44805"/>
    <w:rsid w:val="00C45F90"/>
    <w:rsid w:val="00C4608E"/>
    <w:rsid w:val="00C47A93"/>
    <w:rsid w:val="00C50274"/>
    <w:rsid w:val="00C502CA"/>
    <w:rsid w:val="00C505CA"/>
    <w:rsid w:val="00C51719"/>
    <w:rsid w:val="00C5181F"/>
    <w:rsid w:val="00C51E9D"/>
    <w:rsid w:val="00C52CA2"/>
    <w:rsid w:val="00C52F16"/>
    <w:rsid w:val="00C535B9"/>
    <w:rsid w:val="00C53748"/>
    <w:rsid w:val="00C5383F"/>
    <w:rsid w:val="00C53DC5"/>
    <w:rsid w:val="00C55593"/>
    <w:rsid w:val="00C55CC1"/>
    <w:rsid w:val="00C5641C"/>
    <w:rsid w:val="00C57160"/>
    <w:rsid w:val="00C572FD"/>
    <w:rsid w:val="00C57752"/>
    <w:rsid w:val="00C60650"/>
    <w:rsid w:val="00C61309"/>
    <w:rsid w:val="00C64BAB"/>
    <w:rsid w:val="00C64CC6"/>
    <w:rsid w:val="00C6526C"/>
    <w:rsid w:val="00C65BB4"/>
    <w:rsid w:val="00C65F05"/>
    <w:rsid w:val="00C65F6E"/>
    <w:rsid w:val="00C67D2C"/>
    <w:rsid w:val="00C71351"/>
    <w:rsid w:val="00C71415"/>
    <w:rsid w:val="00C71F9C"/>
    <w:rsid w:val="00C72207"/>
    <w:rsid w:val="00C726A2"/>
    <w:rsid w:val="00C726F4"/>
    <w:rsid w:val="00C72C2C"/>
    <w:rsid w:val="00C73556"/>
    <w:rsid w:val="00C73EC6"/>
    <w:rsid w:val="00C7419D"/>
    <w:rsid w:val="00C74ED9"/>
    <w:rsid w:val="00C753BA"/>
    <w:rsid w:val="00C75965"/>
    <w:rsid w:val="00C772D3"/>
    <w:rsid w:val="00C77306"/>
    <w:rsid w:val="00C7790A"/>
    <w:rsid w:val="00C81FE6"/>
    <w:rsid w:val="00C82B75"/>
    <w:rsid w:val="00C8517D"/>
    <w:rsid w:val="00C85E31"/>
    <w:rsid w:val="00C861BD"/>
    <w:rsid w:val="00C86711"/>
    <w:rsid w:val="00C8715B"/>
    <w:rsid w:val="00C87A39"/>
    <w:rsid w:val="00C9099E"/>
    <w:rsid w:val="00C911B3"/>
    <w:rsid w:val="00C92D34"/>
    <w:rsid w:val="00C942A5"/>
    <w:rsid w:val="00C95A00"/>
    <w:rsid w:val="00C962D5"/>
    <w:rsid w:val="00C96768"/>
    <w:rsid w:val="00C96E37"/>
    <w:rsid w:val="00CA107C"/>
    <w:rsid w:val="00CA2245"/>
    <w:rsid w:val="00CA25D3"/>
    <w:rsid w:val="00CA269C"/>
    <w:rsid w:val="00CA2DB6"/>
    <w:rsid w:val="00CA3119"/>
    <w:rsid w:val="00CA3ED1"/>
    <w:rsid w:val="00CA443C"/>
    <w:rsid w:val="00CA4C94"/>
    <w:rsid w:val="00CA5140"/>
    <w:rsid w:val="00CA5E12"/>
    <w:rsid w:val="00CA6AE1"/>
    <w:rsid w:val="00CA7041"/>
    <w:rsid w:val="00CA72B7"/>
    <w:rsid w:val="00CB0670"/>
    <w:rsid w:val="00CB1AA7"/>
    <w:rsid w:val="00CB252B"/>
    <w:rsid w:val="00CB2A8A"/>
    <w:rsid w:val="00CB2CCC"/>
    <w:rsid w:val="00CB2FB5"/>
    <w:rsid w:val="00CB364F"/>
    <w:rsid w:val="00CB3B52"/>
    <w:rsid w:val="00CB48EC"/>
    <w:rsid w:val="00CB49F8"/>
    <w:rsid w:val="00CB5D7C"/>
    <w:rsid w:val="00CB69D7"/>
    <w:rsid w:val="00CB6BED"/>
    <w:rsid w:val="00CB7269"/>
    <w:rsid w:val="00CB7BDA"/>
    <w:rsid w:val="00CC0743"/>
    <w:rsid w:val="00CC101F"/>
    <w:rsid w:val="00CC11C9"/>
    <w:rsid w:val="00CC1B50"/>
    <w:rsid w:val="00CC201C"/>
    <w:rsid w:val="00CC300F"/>
    <w:rsid w:val="00CC36EF"/>
    <w:rsid w:val="00CC3946"/>
    <w:rsid w:val="00CC3CC4"/>
    <w:rsid w:val="00CC409B"/>
    <w:rsid w:val="00CC496F"/>
    <w:rsid w:val="00CC579E"/>
    <w:rsid w:val="00CC59DC"/>
    <w:rsid w:val="00CC6527"/>
    <w:rsid w:val="00CC6572"/>
    <w:rsid w:val="00CC6F64"/>
    <w:rsid w:val="00CD00CF"/>
    <w:rsid w:val="00CD047A"/>
    <w:rsid w:val="00CD0736"/>
    <w:rsid w:val="00CD0DCA"/>
    <w:rsid w:val="00CD28E7"/>
    <w:rsid w:val="00CD4295"/>
    <w:rsid w:val="00CD42A6"/>
    <w:rsid w:val="00CD44BD"/>
    <w:rsid w:val="00CD496B"/>
    <w:rsid w:val="00CD5C8E"/>
    <w:rsid w:val="00CD5E31"/>
    <w:rsid w:val="00CD65A9"/>
    <w:rsid w:val="00CD77EC"/>
    <w:rsid w:val="00CD7CC3"/>
    <w:rsid w:val="00CE0266"/>
    <w:rsid w:val="00CE0978"/>
    <w:rsid w:val="00CE17D6"/>
    <w:rsid w:val="00CE2E18"/>
    <w:rsid w:val="00CE313C"/>
    <w:rsid w:val="00CE37CF"/>
    <w:rsid w:val="00CE4953"/>
    <w:rsid w:val="00CE4EEF"/>
    <w:rsid w:val="00CE60C9"/>
    <w:rsid w:val="00CE69CE"/>
    <w:rsid w:val="00CE6C84"/>
    <w:rsid w:val="00CE6DEC"/>
    <w:rsid w:val="00CF00B3"/>
    <w:rsid w:val="00CF0EC6"/>
    <w:rsid w:val="00CF100A"/>
    <w:rsid w:val="00CF1C78"/>
    <w:rsid w:val="00CF20B6"/>
    <w:rsid w:val="00CF24B7"/>
    <w:rsid w:val="00CF26F2"/>
    <w:rsid w:val="00CF4055"/>
    <w:rsid w:val="00CF5412"/>
    <w:rsid w:val="00CF57E7"/>
    <w:rsid w:val="00CF5CE8"/>
    <w:rsid w:val="00CF60AF"/>
    <w:rsid w:val="00CF6941"/>
    <w:rsid w:val="00CF6A65"/>
    <w:rsid w:val="00CF6AAC"/>
    <w:rsid w:val="00CF73BE"/>
    <w:rsid w:val="00CF77FD"/>
    <w:rsid w:val="00D0135D"/>
    <w:rsid w:val="00D02003"/>
    <w:rsid w:val="00D021E7"/>
    <w:rsid w:val="00D0298F"/>
    <w:rsid w:val="00D02FE5"/>
    <w:rsid w:val="00D03027"/>
    <w:rsid w:val="00D03612"/>
    <w:rsid w:val="00D03DCE"/>
    <w:rsid w:val="00D043E0"/>
    <w:rsid w:val="00D04988"/>
    <w:rsid w:val="00D04A18"/>
    <w:rsid w:val="00D04CDA"/>
    <w:rsid w:val="00D0582D"/>
    <w:rsid w:val="00D059D5"/>
    <w:rsid w:val="00D05F9A"/>
    <w:rsid w:val="00D06030"/>
    <w:rsid w:val="00D06062"/>
    <w:rsid w:val="00D06CB4"/>
    <w:rsid w:val="00D07275"/>
    <w:rsid w:val="00D110A1"/>
    <w:rsid w:val="00D1167B"/>
    <w:rsid w:val="00D11B3F"/>
    <w:rsid w:val="00D11F2C"/>
    <w:rsid w:val="00D12A43"/>
    <w:rsid w:val="00D137AC"/>
    <w:rsid w:val="00D141F3"/>
    <w:rsid w:val="00D14EB4"/>
    <w:rsid w:val="00D150A7"/>
    <w:rsid w:val="00D158FD"/>
    <w:rsid w:val="00D16804"/>
    <w:rsid w:val="00D170FC"/>
    <w:rsid w:val="00D2040D"/>
    <w:rsid w:val="00D20B50"/>
    <w:rsid w:val="00D216B2"/>
    <w:rsid w:val="00D21864"/>
    <w:rsid w:val="00D218D7"/>
    <w:rsid w:val="00D22055"/>
    <w:rsid w:val="00D2219A"/>
    <w:rsid w:val="00D2469D"/>
    <w:rsid w:val="00D25CD0"/>
    <w:rsid w:val="00D3060C"/>
    <w:rsid w:val="00D3089C"/>
    <w:rsid w:val="00D30A59"/>
    <w:rsid w:val="00D30BB4"/>
    <w:rsid w:val="00D32837"/>
    <w:rsid w:val="00D32A75"/>
    <w:rsid w:val="00D32D8E"/>
    <w:rsid w:val="00D341D7"/>
    <w:rsid w:val="00D35C8E"/>
    <w:rsid w:val="00D35FC3"/>
    <w:rsid w:val="00D36C21"/>
    <w:rsid w:val="00D374BE"/>
    <w:rsid w:val="00D37A24"/>
    <w:rsid w:val="00D37BEF"/>
    <w:rsid w:val="00D403FC"/>
    <w:rsid w:val="00D40B47"/>
    <w:rsid w:val="00D41358"/>
    <w:rsid w:val="00D42545"/>
    <w:rsid w:val="00D44061"/>
    <w:rsid w:val="00D447F6"/>
    <w:rsid w:val="00D454A5"/>
    <w:rsid w:val="00D461F8"/>
    <w:rsid w:val="00D46DB6"/>
    <w:rsid w:val="00D474C5"/>
    <w:rsid w:val="00D47668"/>
    <w:rsid w:val="00D478DE"/>
    <w:rsid w:val="00D5098D"/>
    <w:rsid w:val="00D510ED"/>
    <w:rsid w:val="00D511BA"/>
    <w:rsid w:val="00D52C0B"/>
    <w:rsid w:val="00D52D02"/>
    <w:rsid w:val="00D53341"/>
    <w:rsid w:val="00D53614"/>
    <w:rsid w:val="00D539CA"/>
    <w:rsid w:val="00D53B9C"/>
    <w:rsid w:val="00D54030"/>
    <w:rsid w:val="00D55A51"/>
    <w:rsid w:val="00D566A2"/>
    <w:rsid w:val="00D567CB"/>
    <w:rsid w:val="00D56FB5"/>
    <w:rsid w:val="00D57BE6"/>
    <w:rsid w:val="00D57E68"/>
    <w:rsid w:val="00D6080D"/>
    <w:rsid w:val="00D6082F"/>
    <w:rsid w:val="00D612F8"/>
    <w:rsid w:val="00D62190"/>
    <w:rsid w:val="00D623EF"/>
    <w:rsid w:val="00D627BD"/>
    <w:rsid w:val="00D632A4"/>
    <w:rsid w:val="00D6355E"/>
    <w:rsid w:val="00D63752"/>
    <w:rsid w:val="00D64121"/>
    <w:rsid w:val="00D646A7"/>
    <w:rsid w:val="00D652F9"/>
    <w:rsid w:val="00D65F00"/>
    <w:rsid w:val="00D6654C"/>
    <w:rsid w:val="00D67059"/>
    <w:rsid w:val="00D67681"/>
    <w:rsid w:val="00D7093A"/>
    <w:rsid w:val="00D70B9E"/>
    <w:rsid w:val="00D711FC"/>
    <w:rsid w:val="00D71BC2"/>
    <w:rsid w:val="00D73E9C"/>
    <w:rsid w:val="00D73EAC"/>
    <w:rsid w:val="00D74671"/>
    <w:rsid w:val="00D761D3"/>
    <w:rsid w:val="00D768F8"/>
    <w:rsid w:val="00D7767F"/>
    <w:rsid w:val="00D83BAC"/>
    <w:rsid w:val="00D858DA"/>
    <w:rsid w:val="00D866FC"/>
    <w:rsid w:val="00D86FBB"/>
    <w:rsid w:val="00D8772E"/>
    <w:rsid w:val="00D87C72"/>
    <w:rsid w:val="00D9001A"/>
    <w:rsid w:val="00D90B53"/>
    <w:rsid w:val="00D92A21"/>
    <w:rsid w:val="00D92CFF"/>
    <w:rsid w:val="00D9336D"/>
    <w:rsid w:val="00D93529"/>
    <w:rsid w:val="00D9370D"/>
    <w:rsid w:val="00D938E4"/>
    <w:rsid w:val="00D9471D"/>
    <w:rsid w:val="00D94976"/>
    <w:rsid w:val="00D969A4"/>
    <w:rsid w:val="00D96EE7"/>
    <w:rsid w:val="00D974E7"/>
    <w:rsid w:val="00D976F8"/>
    <w:rsid w:val="00DA00C8"/>
    <w:rsid w:val="00DA05DD"/>
    <w:rsid w:val="00DA0BBD"/>
    <w:rsid w:val="00DA12EF"/>
    <w:rsid w:val="00DA1D11"/>
    <w:rsid w:val="00DA39F8"/>
    <w:rsid w:val="00DA3E22"/>
    <w:rsid w:val="00DA4100"/>
    <w:rsid w:val="00DA46AB"/>
    <w:rsid w:val="00DA4DC0"/>
    <w:rsid w:val="00DA52DE"/>
    <w:rsid w:val="00DA5866"/>
    <w:rsid w:val="00DA6D50"/>
    <w:rsid w:val="00DA75CE"/>
    <w:rsid w:val="00DB01E8"/>
    <w:rsid w:val="00DB1421"/>
    <w:rsid w:val="00DB2482"/>
    <w:rsid w:val="00DB253C"/>
    <w:rsid w:val="00DB3334"/>
    <w:rsid w:val="00DB4703"/>
    <w:rsid w:val="00DB4CB2"/>
    <w:rsid w:val="00DB56C3"/>
    <w:rsid w:val="00DB6224"/>
    <w:rsid w:val="00DB7582"/>
    <w:rsid w:val="00DB7F11"/>
    <w:rsid w:val="00DC034B"/>
    <w:rsid w:val="00DC08FA"/>
    <w:rsid w:val="00DC0F36"/>
    <w:rsid w:val="00DC1D9B"/>
    <w:rsid w:val="00DC1DA9"/>
    <w:rsid w:val="00DC27D6"/>
    <w:rsid w:val="00DC2E8F"/>
    <w:rsid w:val="00DC3526"/>
    <w:rsid w:val="00DC4956"/>
    <w:rsid w:val="00DC4A0F"/>
    <w:rsid w:val="00DC4BF8"/>
    <w:rsid w:val="00DC4D85"/>
    <w:rsid w:val="00DC5F43"/>
    <w:rsid w:val="00DC6C37"/>
    <w:rsid w:val="00DC6E90"/>
    <w:rsid w:val="00DC7176"/>
    <w:rsid w:val="00DC7C67"/>
    <w:rsid w:val="00DD14FA"/>
    <w:rsid w:val="00DD262A"/>
    <w:rsid w:val="00DD32B8"/>
    <w:rsid w:val="00DD41D4"/>
    <w:rsid w:val="00DD4BCC"/>
    <w:rsid w:val="00DD4E25"/>
    <w:rsid w:val="00DD5008"/>
    <w:rsid w:val="00DD506E"/>
    <w:rsid w:val="00DD59FE"/>
    <w:rsid w:val="00DD5F14"/>
    <w:rsid w:val="00DD5F37"/>
    <w:rsid w:val="00DD779C"/>
    <w:rsid w:val="00DD7EA2"/>
    <w:rsid w:val="00DE0C9F"/>
    <w:rsid w:val="00DE326C"/>
    <w:rsid w:val="00DE3DF9"/>
    <w:rsid w:val="00DE3EF3"/>
    <w:rsid w:val="00DE5AB5"/>
    <w:rsid w:val="00DE5E04"/>
    <w:rsid w:val="00DE602C"/>
    <w:rsid w:val="00DE60D9"/>
    <w:rsid w:val="00DE653C"/>
    <w:rsid w:val="00DE6713"/>
    <w:rsid w:val="00DE6743"/>
    <w:rsid w:val="00DE6E38"/>
    <w:rsid w:val="00DE7883"/>
    <w:rsid w:val="00DE7E45"/>
    <w:rsid w:val="00DF01E2"/>
    <w:rsid w:val="00DF0684"/>
    <w:rsid w:val="00DF15C4"/>
    <w:rsid w:val="00DF1D11"/>
    <w:rsid w:val="00DF1FF1"/>
    <w:rsid w:val="00DF25AC"/>
    <w:rsid w:val="00DF388E"/>
    <w:rsid w:val="00DF4BFB"/>
    <w:rsid w:val="00DF5281"/>
    <w:rsid w:val="00DF7128"/>
    <w:rsid w:val="00DF79CD"/>
    <w:rsid w:val="00DF7F5D"/>
    <w:rsid w:val="00E00593"/>
    <w:rsid w:val="00E017FF"/>
    <w:rsid w:val="00E020B1"/>
    <w:rsid w:val="00E02372"/>
    <w:rsid w:val="00E0249C"/>
    <w:rsid w:val="00E024D1"/>
    <w:rsid w:val="00E02873"/>
    <w:rsid w:val="00E02C86"/>
    <w:rsid w:val="00E03183"/>
    <w:rsid w:val="00E03A8D"/>
    <w:rsid w:val="00E0416B"/>
    <w:rsid w:val="00E04AA7"/>
    <w:rsid w:val="00E05AFB"/>
    <w:rsid w:val="00E05CB1"/>
    <w:rsid w:val="00E06950"/>
    <w:rsid w:val="00E0784F"/>
    <w:rsid w:val="00E0798E"/>
    <w:rsid w:val="00E1054D"/>
    <w:rsid w:val="00E1119F"/>
    <w:rsid w:val="00E121C1"/>
    <w:rsid w:val="00E12F8E"/>
    <w:rsid w:val="00E13AAB"/>
    <w:rsid w:val="00E14EFD"/>
    <w:rsid w:val="00E154CF"/>
    <w:rsid w:val="00E163F7"/>
    <w:rsid w:val="00E17520"/>
    <w:rsid w:val="00E177B2"/>
    <w:rsid w:val="00E17C7B"/>
    <w:rsid w:val="00E20ADE"/>
    <w:rsid w:val="00E20FE6"/>
    <w:rsid w:val="00E210E3"/>
    <w:rsid w:val="00E2116C"/>
    <w:rsid w:val="00E216B9"/>
    <w:rsid w:val="00E216C5"/>
    <w:rsid w:val="00E22205"/>
    <w:rsid w:val="00E2233C"/>
    <w:rsid w:val="00E22A7B"/>
    <w:rsid w:val="00E2322C"/>
    <w:rsid w:val="00E232DF"/>
    <w:rsid w:val="00E236F6"/>
    <w:rsid w:val="00E23B73"/>
    <w:rsid w:val="00E244FB"/>
    <w:rsid w:val="00E24621"/>
    <w:rsid w:val="00E246DC"/>
    <w:rsid w:val="00E2596A"/>
    <w:rsid w:val="00E2645C"/>
    <w:rsid w:val="00E2667E"/>
    <w:rsid w:val="00E26DA4"/>
    <w:rsid w:val="00E27726"/>
    <w:rsid w:val="00E27CFB"/>
    <w:rsid w:val="00E311DD"/>
    <w:rsid w:val="00E31420"/>
    <w:rsid w:val="00E32DAD"/>
    <w:rsid w:val="00E32EFE"/>
    <w:rsid w:val="00E33653"/>
    <w:rsid w:val="00E33A4A"/>
    <w:rsid w:val="00E34612"/>
    <w:rsid w:val="00E34910"/>
    <w:rsid w:val="00E354BD"/>
    <w:rsid w:val="00E35784"/>
    <w:rsid w:val="00E36308"/>
    <w:rsid w:val="00E374F2"/>
    <w:rsid w:val="00E378F8"/>
    <w:rsid w:val="00E405F6"/>
    <w:rsid w:val="00E406E0"/>
    <w:rsid w:val="00E41F50"/>
    <w:rsid w:val="00E42E10"/>
    <w:rsid w:val="00E432D3"/>
    <w:rsid w:val="00E43E42"/>
    <w:rsid w:val="00E46A8D"/>
    <w:rsid w:val="00E50562"/>
    <w:rsid w:val="00E52148"/>
    <w:rsid w:val="00E52978"/>
    <w:rsid w:val="00E52D7F"/>
    <w:rsid w:val="00E5316E"/>
    <w:rsid w:val="00E53576"/>
    <w:rsid w:val="00E54388"/>
    <w:rsid w:val="00E547B4"/>
    <w:rsid w:val="00E5496A"/>
    <w:rsid w:val="00E54EB2"/>
    <w:rsid w:val="00E5599B"/>
    <w:rsid w:val="00E55D35"/>
    <w:rsid w:val="00E55FF7"/>
    <w:rsid w:val="00E56045"/>
    <w:rsid w:val="00E5632F"/>
    <w:rsid w:val="00E57CC9"/>
    <w:rsid w:val="00E57F2D"/>
    <w:rsid w:val="00E60D5B"/>
    <w:rsid w:val="00E61A53"/>
    <w:rsid w:val="00E62766"/>
    <w:rsid w:val="00E6276F"/>
    <w:rsid w:val="00E63804"/>
    <w:rsid w:val="00E63DD1"/>
    <w:rsid w:val="00E65BEB"/>
    <w:rsid w:val="00E6704D"/>
    <w:rsid w:val="00E67DC5"/>
    <w:rsid w:val="00E71784"/>
    <w:rsid w:val="00E728EE"/>
    <w:rsid w:val="00E72A26"/>
    <w:rsid w:val="00E73256"/>
    <w:rsid w:val="00E733D0"/>
    <w:rsid w:val="00E736DE"/>
    <w:rsid w:val="00E741EB"/>
    <w:rsid w:val="00E7518B"/>
    <w:rsid w:val="00E75357"/>
    <w:rsid w:val="00E75731"/>
    <w:rsid w:val="00E769B1"/>
    <w:rsid w:val="00E80375"/>
    <w:rsid w:val="00E80B3B"/>
    <w:rsid w:val="00E80D13"/>
    <w:rsid w:val="00E81358"/>
    <w:rsid w:val="00E83648"/>
    <w:rsid w:val="00E83AF4"/>
    <w:rsid w:val="00E84D8E"/>
    <w:rsid w:val="00E858E6"/>
    <w:rsid w:val="00E861E3"/>
    <w:rsid w:val="00E866C2"/>
    <w:rsid w:val="00E8690C"/>
    <w:rsid w:val="00E86AB1"/>
    <w:rsid w:val="00E8755A"/>
    <w:rsid w:val="00E918A7"/>
    <w:rsid w:val="00E9211B"/>
    <w:rsid w:val="00E93653"/>
    <w:rsid w:val="00E9522D"/>
    <w:rsid w:val="00E95F00"/>
    <w:rsid w:val="00E96DBA"/>
    <w:rsid w:val="00E9721E"/>
    <w:rsid w:val="00E97B3B"/>
    <w:rsid w:val="00EA0307"/>
    <w:rsid w:val="00EA03E3"/>
    <w:rsid w:val="00EA09EA"/>
    <w:rsid w:val="00EA0F46"/>
    <w:rsid w:val="00EA0F6B"/>
    <w:rsid w:val="00EA18CE"/>
    <w:rsid w:val="00EA2E99"/>
    <w:rsid w:val="00EA408D"/>
    <w:rsid w:val="00EA46E5"/>
    <w:rsid w:val="00EA5B8C"/>
    <w:rsid w:val="00EA6203"/>
    <w:rsid w:val="00EA6653"/>
    <w:rsid w:val="00EA67F9"/>
    <w:rsid w:val="00EA7EF0"/>
    <w:rsid w:val="00EA7F77"/>
    <w:rsid w:val="00EB052E"/>
    <w:rsid w:val="00EB0EE8"/>
    <w:rsid w:val="00EB19C4"/>
    <w:rsid w:val="00EB2138"/>
    <w:rsid w:val="00EB2EF0"/>
    <w:rsid w:val="00EB4426"/>
    <w:rsid w:val="00EB4E00"/>
    <w:rsid w:val="00EB5C02"/>
    <w:rsid w:val="00EB6FF3"/>
    <w:rsid w:val="00EB710A"/>
    <w:rsid w:val="00EB7A79"/>
    <w:rsid w:val="00EB7B4A"/>
    <w:rsid w:val="00EC0F40"/>
    <w:rsid w:val="00EC2972"/>
    <w:rsid w:val="00EC380F"/>
    <w:rsid w:val="00EC397B"/>
    <w:rsid w:val="00EC3DFD"/>
    <w:rsid w:val="00EC6329"/>
    <w:rsid w:val="00EC6601"/>
    <w:rsid w:val="00EC6957"/>
    <w:rsid w:val="00EC6A79"/>
    <w:rsid w:val="00EC7F9F"/>
    <w:rsid w:val="00ED12C6"/>
    <w:rsid w:val="00ED16D5"/>
    <w:rsid w:val="00ED2E1F"/>
    <w:rsid w:val="00ED32FC"/>
    <w:rsid w:val="00ED3863"/>
    <w:rsid w:val="00ED432C"/>
    <w:rsid w:val="00ED5126"/>
    <w:rsid w:val="00ED5B00"/>
    <w:rsid w:val="00ED620E"/>
    <w:rsid w:val="00ED72B3"/>
    <w:rsid w:val="00EE02FE"/>
    <w:rsid w:val="00EE0FF0"/>
    <w:rsid w:val="00EE27D1"/>
    <w:rsid w:val="00EE3538"/>
    <w:rsid w:val="00EE4F5A"/>
    <w:rsid w:val="00EE55EC"/>
    <w:rsid w:val="00EE56F2"/>
    <w:rsid w:val="00EE6C74"/>
    <w:rsid w:val="00EE7A63"/>
    <w:rsid w:val="00EE7E2F"/>
    <w:rsid w:val="00EF0959"/>
    <w:rsid w:val="00EF0C51"/>
    <w:rsid w:val="00EF142C"/>
    <w:rsid w:val="00EF1920"/>
    <w:rsid w:val="00EF1A74"/>
    <w:rsid w:val="00EF1CD8"/>
    <w:rsid w:val="00EF1CE4"/>
    <w:rsid w:val="00EF2CED"/>
    <w:rsid w:val="00EF499E"/>
    <w:rsid w:val="00EF4D1B"/>
    <w:rsid w:val="00EF5271"/>
    <w:rsid w:val="00EF7F83"/>
    <w:rsid w:val="00F00A61"/>
    <w:rsid w:val="00F00CAD"/>
    <w:rsid w:val="00F02387"/>
    <w:rsid w:val="00F02D02"/>
    <w:rsid w:val="00F02E18"/>
    <w:rsid w:val="00F02F6D"/>
    <w:rsid w:val="00F0332A"/>
    <w:rsid w:val="00F034FF"/>
    <w:rsid w:val="00F0448B"/>
    <w:rsid w:val="00F04C2D"/>
    <w:rsid w:val="00F0516C"/>
    <w:rsid w:val="00F0590E"/>
    <w:rsid w:val="00F06189"/>
    <w:rsid w:val="00F06AB1"/>
    <w:rsid w:val="00F071D7"/>
    <w:rsid w:val="00F076E5"/>
    <w:rsid w:val="00F10D60"/>
    <w:rsid w:val="00F119C4"/>
    <w:rsid w:val="00F11BCF"/>
    <w:rsid w:val="00F11FCF"/>
    <w:rsid w:val="00F121AC"/>
    <w:rsid w:val="00F13528"/>
    <w:rsid w:val="00F13C87"/>
    <w:rsid w:val="00F156DB"/>
    <w:rsid w:val="00F159B6"/>
    <w:rsid w:val="00F167D3"/>
    <w:rsid w:val="00F20423"/>
    <w:rsid w:val="00F21113"/>
    <w:rsid w:val="00F2316E"/>
    <w:rsid w:val="00F240F5"/>
    <w:rsid w:val="00F24CAB"/>
    <w:rsid w:val="00F25492"/>
    <w:rsid w:val="00F263E5"/>
    <w:rsid w:val="00F2685E"/>
    <w:rsid w:val="00F26ED1"/>
    <w:rsid w:val="00F27E7F"/>
    <w:rsid w:val="00F303D8"/>
    <w:rsid w:val="00F30973"/>
    <w:rsid w:val="00F310BC"/>
    <w:rsid w:val="00F311B4"/>
    <w:rsid w:val="00F32A47"/>
    <w:rsid w:val="00F32AE9"/>
    <w:rsid w:val="00F33BE9"/>
    <w:rsid w:val="00F342BC"/>
    <w:rsid w:val="00F34CB5"/>
    <w:rsid w:val="00F369A0"/>
    <w:rsid w:val="00F36E31"/>
    <w:rsid w:val="00F36EF3"/>
    <w:rsid w:val="00F37554"/>
    <w:rsid w:val="00F37E16"/>
    <w:rsid w:val="00F40309"/>
    <w:rsid w:val="00F40879"/>
    <w:rsid w:val="00F41902"/>
    <w:rsid w:val="00F420C1"/>
    <w:rsid w:val="00F42304"/>
    <w:rsid w:val="00F42694"/>
    <w:rsid w:val="00F42CAD"/>
    <w:rsid w:val="00F433F9"/>
    <w:rsid w:val="00F43559"/>
    <w:rsid w:val="00F43F16"/>
    <w:rsid w:val="00F44056"/>
    <w:rsid w:val="00F45135"/>
    <w:rsid w:val="00F4544A"/>
    <w:rsid w:val="00F457C5"/>
    <w:rsid w:val="00F4591D"/>
    <w:rsid w:val="00F46498"/>
    <w:rsid w:val="00F46B24"/>
    <w:rsid w:val="00F46E8E"/>
    <w:rsid w:val="00F4767E"/>
    <w:rsid w:val="00F47EDF"/>
    <w:rsid w:val="00F47F15"/>
    <w:rsid w:val="00F5091B"/>
    <w:rsid w:val="00F518A6"/>
    <w:rsid w:val="00F524E7"/>
    <w:rsid w:val="00F54907"/>
    <w:rsid w:val="00F54DA9"/>
    <w:rsid w:val="00F5657E"/>
    <w:rsid w:val="00F565A3"/>
    <w:rsid w:val="00F568F8"/>
    <w:rsid w:val="00F60777"/>
    <w:rsid w:val="00F6113B"/>
    <w:rsid w:val="00F61979"/>
    <w:rsid w:val="00F621CC"/>
    <w:rsid w:val="00F6320D"/>
    <w:rsid w:val="00F63E3C"/>
    <w:rsid w:val="00F6420D"/>
    <w:rsid w:val="00F6444E"/>
    <w:rsid w:val="00F64823"/>
    <w:rsid w:val="00F64D18"/>
    <w:rsid w:val="00F65F68"/>
    <w:rsid w:val="00F66599"/>
    <w:rsid w:val="00F66B4F"/>
    <w:rsid w:val="00F66BAA"/>
    <w:rsid w:val="00F673B3"/>
    <w:rsid w:val="00F709C7"/>
    <w:rsid w:val="00F70FAA"/>
    <w:rsid w:val="00F70FF6"/>
    <w:rsid w:val="00F713D2"/>
    <w:rsid w:val="00F7157E"/>
    <w:rsid w:val="00F7177D"/>
    <w:rsid w:val="00F719E4"/>
    <w:rsid w:val="00F7223D"/>
    <w:rsid w:val="00F72335"/>
    <w:rsid w:val="00F72709"/>
    <w:rsid w:val="00F72B12"/>
    <w:rsid w:val="00F72B75"/>
    <w:rsid w:val="00F72CB9"/>
    <w:rsid w:val="00F73D0C"/>
    <w:rsid w:val="00F73D37"/>
    <w:rsid w:val="00F740D8"/>
    <w:rsid w:val="00F754C7"/>
    <w:rsid w:val="00F76598"/>
    <w:rsid w:val="00F76BD3"/>
    <w:rsid w:val="00F8180A"/>
    <w:rsid w:val="00F81B73"/>
    <w:rsid w:val="00F82C06"/>
    <w:rsid w:val="00F82CC5"/>
    <w:rsid w:val="00F8333D"/>
    <w:rsid w:val="00F833A1"/>
    <w:rsid w:val="00F8387E"/>
    <w:rsid w:val="00F850B9"/>
    <w:rsid w:val="00F8655D"/>
    <w:rsid w:val="00F87B61"/>
    <w:rsid w:val="00F87D88"/>
    <w:rsid w:val="00F90113"/>
    <w:rsid w:val="00F908AB"/>
    <w:rsid w:val="00F90D2B"/>
    <w:rsid w:val="00F9136D"/>
    <w:rsid w:val="00F9259F"/>
    <w:rsid w:val="00F93435"/>
    <w:rsid w:val="00F939AF"/>
    <w:rsid w:val="00F93F3C"/>
    <w:rsid w:val="00F94B94"/>
    <w:rsid w:val="00F9536C"/>
    <w:rsid w:val="00F95417"/>
    <w:rsid w:val="00F96E7E"/>
    <w:rsid w:val="00F9793D"/>
    <w:rsid w:val="00F97D56"/>
    <w:rsid w:val="00FA027B"/>
    <w:rsid w:val="00FA0BFA"/>
    <w:rsid w:val="00FA1C5F"/>
    <w:rsid w:val="00FA2D18"/>
    <w:rsid w:val="00FA51BD"/>
    <w:rsid w:val="00FA6F2D"/>
    <w:rsid w:val="00FA7918"/>
    <w:rsid w:val="00FB1230"/>
    <w:rsid w:val="00FB2A02"/>
    <w:rsid w:val="00FB3092"/>
    <w:rsid w:val="00FB3C76"/>
    <w:rsid w:val="00FB4FA6"/>
    <w:rsid w:val="00FB542F"/>
    <w:rsid w:val="00FB550D"/>
    <w:rsid w:val="00FB5B03"/>
    <w:rsid w:val="00FB6C42"/>
    <w:rsid w:val="00FB7120"/>
    <w:rsid w:val="00FC0008"/>
    <w:rsid w:val="00FC025F"/>
    <w:rsid w:val="00FC0488"/>
    <w:rsid w:val="00FC0CC2"/>
    <w:rsid w:val="00FC1381"/>
    <w:rsid w:val="00FC1573"/>
    <w:rsid w:val="00FC1776"/>
    <w:rsid w:val="00FC32D2"/>
    <w:rsid w:val="00FC4C20"/>
    <w:rsid w:val="00FC57DE"/>
    <w:rsid w:val="00FC6AC6"/>
    <w:rsid w:val="00FC7122"/>
    <w:rsid w:val="00FD010A"/>
    <w:rsid w:val="00FD07AE"/>
    <w:rsid w:val="00FD3340"/>
    <w:rsid w:val="00FD455E"/>
    <w:rsid w:val="00FD4724"/>
    <w:rsid w:val="00FD4ED1"/>
    <w:rsid w:val="00FD5E66"/>
    <w:rsid w:val="00FD76A5"/>
    <w:rsid w:val="00FD7A7C"/>
    <w:rsid w:val="00FD7E4B"/>
    <w:rsid w:val="00FE150A"/>
    <w:rsid w:val="00FE2019"/>
    <w:rsid w:val="00FE24A1"/>
    <w:rsid w:val="00FE37AB"/>
    <w:rsid w:val="00FE4484"/>
    <w:rsid w:val="00FE4ACA"/>
    <w:rsid w:val="00FE4D20"/>
    <w:rsid w:val="00FE4D41"/>
    <w:rsid w:val="00FE4D90"/>
    <w:rsid w:val="00FE564F"/>
    <w:rsid w:val="00FE5DAC"/>
    <w:rsid w:val="00FE6548"/>
    <w:rsid w:val="00FE76CF"/>
    <w:rsid w:val="00FE7811"/>
    <w:rsid w:val="00FE799B"/>
    <w:rsid w:val="00FE79AF"/>
    <w:rsid w:val="00FE7B5A"/>
    <w:rsid w:val="00FE7E37"/>
    <w:rsid w:val="00FF0067"/>
    <w:rsid w:val="00FF0218"/>
    <w:rsid w:val="00FF0750"/>
    <w:rsid w:val="00FF0DBF"/>
    <w:rsid w:val="00FF189D"/>
    <w:rsid w:val="00FF3A95"/>
    <w:rsid w:val="00FF4073"/>
    <w:rsid w:val="00FF5015"/>
    <w:rsid w:val="00FF5227"/>
    <w:rsid w:val="00FF5618"/>
    <w:rsid w:val="00FF5DE7"/>
    <w:rsid w:val="00FF7E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A9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47A93"/>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49F8"/>
    <w:pPr>
      <w:spacing w:after="0" w:line="240" w:lineRule="auto"/>
    </w:pPr>
    <w:rPr>
      <w:rFonts w:eastAsiaTheme="minorEastAsia"/>
      <w:lang w:eastAsia="ru-RU"/>
    </w:rPr>
  </w:style>
  <w:style w:type="character" w:customStyle="1" w:styleId="10">
    <w:name w:val="Заголовок 1 Знак"/>
    <w:basedOn w:val="a0"/>
    <w:link w:val="1"/>
    <w:rsid w:val="00C47A93"/>
    <w:rPr>
      <w:rFonts w:ascii="Arial" w:eastAsia="Times New Roman" w:hAnsi="Arial" w:cs="Arial"/>
      <w:b/>
      <w:bCs/>
      <w:kern w:val="32"/>
      <w:sz w:val="32"/>
      <w:szCs w:val="32"/>
      <w:lang w:eastAsia="ru-RU"/>
    </w:rPr>
  </w:style>
  <w:style w:type="character" w:styleId="a4">
    <w:name w:val="Strong"/>
    <w:qFormat/>
    <w:rsid w:val="00EB2EF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7</Pages>
  <Words>2826</Words>
  <Characters>16110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2014-03-30T13:22:00Z</dcterms:created>
  <dcterms:modified xsi:type="dcterms:W3CDTF">2014-04-01T16:51:00Z</dcterms:modified>
</cp:coreProperties>
</file>