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F3" w:rsidRPr="00EC6DAA" w:rsidRDefault="00D868F3" w:rsidP="00D868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868F3" w:rsidRPr="00EC6DAA" w:rsidRDefault="00D21F83" w:rsidP="00D868F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 праздника</w:t>
      </w:r>
      <w:r w:rsidR="00D868F3" w:rsidRPr="00EC6DAA">
        <w:rPr>
          <w:rFonts w:ascii="Times New Roman" w:hAnsi="Times New Roman" w:cs="Times New Roman"/>
          <w:sz w:val="44"/>
          <w:szCs w:val="44"/>
        </w:rPr>
        <w:t xml:space="preserve"> с дошкольниками</w:t>
      </w:r>
    </w:p>
    <w:p w:rsidR="00D868F3" w:rsidRPr="00EC6DAA" w:rsidRDefault="00D868F3" w:rsidP="00D868F3">
      <w:pPr>
        <w:jc w:val="center"/>
        <w:rPr>
          <w:rFonts w:ascii="Times New Roman" w:hAnsi="Times New Roman" w:cs="Times New Roman"/>
          <w:sz w:val="44"/>
          <w:szCs w:val="44"/>
        </w:rPr>
      </w:pPr>
      <w:r w:rsidRPr="00EC6DAA">
        <w:rPr>
          <w:rFonts w:ascii="Times New Roman" w:hAnsi="Times New Roman" w:cs="Times New Roman"/>
          <w:sz w:val="44"/>
          <w:szCs w:val="44"/>
        </w:rPr>
        <w:t xml:space="preserve">старшей </w:t>
      </w:r>
      <w:r>
        <w:rPr>
          <w:rFonts w:ascii="Times New Roman" w:hAnsi="Times New Roman" w:cs="Times New Roman"/>
          <w:sz w:val="44"/>
          <w:szCs w:val="44"/>
        </w:rPr>
        <w:t xml:space="preserve">и подготовительной </w:t>
      </w:r>
      <w:r w:rsidRPr="00EC6DAA">
        <w:rPr>
          <w:rFonts w:ascii="Times New Roman" w:hAnsi="Times New Roman" w:cs="Times New Roman"/>
          <w:sz w:val="44"/>
          <w:szCs w:val="44"/>
        </w:rPr>
        <w:t>группы</w:t>
      </w:r>
    </w:p>
    <w:p w:rsidR="00D868F3" w:rsidRPr="00EC6DAA" w:rsidRDefault="00D868F3" w:rsidP="00D868F3">
      <w:pPr>
        <w:jc w:val="center"/>
        <w:rPr>
          <w:rFonts w:ascii="Times New Roman" w:hAnsi="Times New Roman" w:cs="Times New Roman"/>
          <w:sz w:val="44"/>
          <w:szCs w:val="44"/>
        </w:rPr>
      </w:pPr>
      <w:r w:rsidRPr="00EC6DAA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«Рождество Христово</w:t>
      </w:r>
      <w:r w:rsidRPr="00EC6DAA">
        <w:rPr>
          <w:rFonts w:ascii="Times New Roman" w:hAnsi="Times New Roman" w:cs="Times New Roman"/>
          <w:b/>
          <w:sz w:val="44"/>
          <w:szCs w:val="44"/>
        </w:rPr>
        <w:t>»</w:t>
      </w:r>
      <w:r w:rsidRPr="00EC6DAA">
        <w:rPr>
          <w:rFonts w:ascii="Times New Roman" w:hAnsi="Times New Roman" w:cs="Times New Roman"/>
          <w:sz w:val="44"/>
          <w:szCs w:val="44"/>
        </w:rPr>
        <w:t>.</w:t>
      </w:r>
    </w:p>
    <w:p w:rsidR="00D868F3" w:rsidRPr="00EC6DAA" w:rsidRDefault="00D868F3" w:rsidP="00D21F83">
      <w:pPr>
        <w:rPr>
          <w:rFonts w:ascii="Times New Roman" w:hAnsi="Times New Roman" w:cs="Times New Roman"/>
          <w:sz w:val="28"/>
          <w:szCs w:val="28"/>
        </w:rPr>
      </w:pPr>
    </w:p>
    <w:p w:rsidR="00D21F83" w:rsidRDefault="00D21F83" w:rsidP="00D868F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 и провела</w:t>
      </w:r>
      <w:r w:rsidR="00D868F3">
        <w:rPr>
          <w:rFonts w:ascii="Times New Roman" w:hAnsi="Times New Roman" w:cs="Times New Roman"/>
          <w:sz w:val="32"/>
          <w:szCs w:val="32"/>
        </w:rPr>
        <w:t>:</w:t>
      </w:r>
    </w:p>
    <w:p w:rsidR="00D868F3" w:rsidRPr="00EC6DAA" w:rsidRDefault="00D868F3" w:rsidP="00D868F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Якобсон Надежда Владимировна</w:t>
      </w:r>
    </w:p>
    <w:p w:rsidR="00D868F3" w:rsidRDefault="00D868F3" w:rsidP="00D21F83">
      <w:pPr>
        <w:rPr>
          <w:rFonts w:ascii="Times New Roman" w:hAnsi="Times New Roman" w:cs="Times New Roman"/>
          <w:sz w:val="28"/>
          <w:szCs w:val="28"/>
        </w:rPr>
      </w:pPr>
    </w:p>
    <w:p w:rsidR="00D868F3" w:rsidRPr="00D6456A" w:rsidRDefault="00D868F3" w:rsidP="00D868F3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456A"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</w:p>
    <w:p w:rsidR="00D868F3" w:rsidRDefault="00D868F3" w:rsidP="00D868F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Православные </w:t>
      </w:r>
      <w:r w:rsidR="00A74C8B">
        <w:rPr>
          <w:rFonts w:ascii="Times New Roman" w:hAnsi="Times New Roman" w:cs="Times New Roman"/>
          <w:sz w:val="28"/>
          <w:szCs w:val="28"/>
        </w:rPr>
        <w:t>праздники: Р</w:t>
      </w:r>
      <w:r>
        <w:rPr>
          <w:rFonts w:ascii="Times New Roman" w:hAnsi="Times New Roman" w:cs="Times New Roman"/>
          <w:sz w:val="28"/>
          <w:szCs w:val="28"/>
        </w:rPr>
        <w:t>ождество Христово.</w:t>
      </w:r>
    </w:p>
    <w:p w:rsidR="00D868F3" w:rsidRPr="00D6456A" w:rsidRDefault="00D868F3" w:rsidP="00D868F3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456A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D868F3" w:rsidRDefault="00D868F3" w:rsidP="00D868F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</w:t>
      </w:r>
      <w:r w:rsidR="00A74C8B">
        <w:rPr>
          <w:rFonts w:ascii="Times New Roman" w:hAnsi="Times New Roman" w:cs="Times New Roman"/>
          <w:sz w:val="28"/>
          <w:szCs w:val="28"/>
        </w:rPr>
        <w:t>ить дошкольников с православными праздниками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8F3" w:rsidRPr="00D6456A" w:rsidRDefault="00D868F3" w:rsidP="00D868F3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456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868F3" w:rsidRPr="00D6456A" w:rsidRDefault="00A74C8B" w:rsidP="000135FB">
      <w:pPr>
        <w:pStyle w:val="a7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</w:t>
      </w:r>
      <w:r w:rsidR="00D868F3" w:rsidRPr="00D64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историей и традициями православных праздников</w:t>
      </w:r>
      <w:r w:rsidR="00D868F3">
        <w:rPr>
          <w:rFonts w:ascii="Times New Roman" w:hAnsi="Times New Roman" w:cs="Times New Roman"/>
          <w:sz w:val="28"/>
          <w:szCs w:val="28"/>
        </w:rPr>
        <w:t>;</w:t>
      </w:r>
    </w:p>
    <w:p w:rsidR="00D868F3" w:rsidRDefault="00A74C8B" w:rsidP="000135FB">
      <w:pPr>
        <w:pStyle w:val="a7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положительные эмоции</w:t>
      </w:r>
      <w:r w:rsidR="000135FB">
        <w:rPr>
          <w:rFonts w:ascii="Times New Roman" w:hAnsi="Times New Roman" w:cs="Times New Roman"/>
          <w:sz w:val="28"/>
          <w:szCs w:val="28"/>
        </w:rPr>
        <w:t xml:space="preserve"> от праздника</w:t>
      </w:r>
      <w:r w:rsidR="00D868F3">
        <w:rPr>
          <w:rFonts w:ascii="Times New Roman" w:hAnsi="Times New Roman" w:cs="Times New Roman"/>
          <w:sz w:val="28"/>
          <w:szCs w:val="28"/>
        </w:rPr>
        <w:t>;</w:t>
      </w:r>
    </w:p>
    <w:p w:rsidR="00D868F3" w:rsidRDefault="00D868F3" w:rsidP="00D868F3">
      <w:pPr>
        <w:pStyle w:val="a7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868F3" w:rsidRPr="00D6456A" w:rsidRDefault="00D21F83" w:rsidP="00D868F3">
      <w:pPr>
        <w:pStyle w:val="a7"/>
        <w:spacing w:before="120" w:after="12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="00D868F3" w:rsidRPr="00D6456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868F3" w:rsidRDefault="00D21F83" w:rsidP="00D868F3">
      <w:pPr>
        <w:pStyle w:val="a7"/>
        <w:spacing w:before="120"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135FB">
        <w:rPr>
          <w:rFonts w:ascii="Times New Roman" w:hAnsi="Times New Roman" w:cs="Times New Roman"/>
          <w:sz w:val="28"/>
          <w:szCs w:val="28"/>
        </w:rPr>
        <w:t>еседы, чтение стихотворений, исполнение песен, показ сценок.</w:t>
      </w:r>
    </w:p>
    <w:p w:rsidR="00D868F3" w:rsidRDefault="00D868F3" w:rsidP="00D868F3">
      <w:pPr>
        <w:pStyle w:val="a7"/>
        <w:spacing w:before="120" w:after="12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868F3" w:rsidRPr="00D6456A" w:rsidRDefault="00D868F3" w:rsidP="00D868F3">
      <w:pPr>
        <w:pStyle w:val="a7"/>
        <w:spacing w:before="120" w:after="12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456A">
        <w:rPr>
          <w:rFonts w:ascii="Times New Roman" w:hAnsi="Times New Roman" w:cs="Times New Roman"/>
          <w:sz w:val="28"/>
          <w:szCs w:val="28"/>
          <w:u w:val="single"/>
        </w:rPr>
        <w:t>План:</w:t>
      </w:r>
    </w:p>
    <w:p w:rsidR="00D868F3" w:rsidRDefault="000135FB" w:rsidP="000135FB">
      <w:pPr>
        <w:pStyle w:val="a7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стихотворений о празднике</w:t>
      </w:r>
    </w:p>
    <w:p w:rsidR="000135FB" w:rsidRDefault="000135FB" w:rsidP="000135FB">
      <w:pPr>
        <w:pStyle w:val="a7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праздника</w:t>
      </w:r>
    </w:p>
    <w:p w:rsidR="000135FB" w:rsidRDefault="000135FB" w:rsidP="000135FB">
      <w:pPr>
        <w:pStyle w:val="a7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о зиме и елочке</w:t>
      </w:r>
    </w:p>
    <w:p w:rsidR="000135FB" w:rsidRPr="00D21F83" w:rsidRDefault="000135FB" w:rsidP="000135FB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1F83">
        <w:rPr>
          <w:rFonts w:ascii="Times New Roman" w:hAnsi="Times New Roman" w:cs="Times New Roman"/>
          <w:sz w:val="28"/>
          <w:szCs w:val="28"/>
        </w:rPr>
        <w:t>Сценки Машенька и рождество, о рождественской елочке.</w:t>
      </w:r>
    </w:p>
    <w:p w:rsidR="000135FB" w:rsidRPr="00D21F83" w:rsidRDefault="000135FB" w:rsidP="000135FB">
      <w:pPr>
        <w:pStyle w:val="a7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D21F83">
        <w:rPr>
          <w:rFonts w:ascii="Times New Roman" w:hAnsi="Times New Roman" w:cs="Times New Roman"/>
          <w:sz w:val="28"/>
          <w:szCs w:val="28"/>
        </w:rPr>
        <w:t>Зимние игры</w:t>
      </w:r>
    </w:p>
    <w:p w:rsidR="000135FB" w:rsidRPr="00D21F83" w:rsidRDefault="000135FB" w:rsidP="000135FB">
      <w:pPr>
        <w:pStyle w:val="a7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D21F83">
        <w:rPr>
          <w:rFonts w:ascii="Times New Roman" w:hAnsi="Times New Roman" w:cs="Times New Roman"/>
          <w:sz w:val="28"/>
          <w:szCs w:val="28"/>
        </w:rPr>
        <w:t>Хороводы</w:t>
      </w:r>
    </w:p>
    <w:p w:rsidR="000135FB" w:rsidRPr="000135FB" w:rsidRDefault="000135FB" w:rsidP="000135FB">
      <w:pPr>
        <w:pStyle w:val="a7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135FB">
        <w:rPr>
          <w:rFonts w:ascii="Times New Roman" w:hAnsi="Times New Roman" w:cs="Times New Roman"/>
          <w:sz w:val="28"/>
          <w:szCs w:val="28"/>
        </w:rPr>
        <w:t>Поздравление от отца Виктора.</w:t>
      </w:r>
    </w:p>
    <w:p w:rsidR="00D868F3" w:rsidRDefault="009E1BE1" w:rsidP="00D868F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7F39">
        <w:rPr>
          <w:rFonts w:ascii="Times New Roman" w:hAnsi="Times New Roman" w:cs="Times New Roman"/>
          <w:sz w:val="28"/>
          <w:szCs w:val="28"/>
        </w:rPr>
        <w:t>П</w:t>
      </w:r>
      <w:r w:rsidR="000135FB">
        <w:rPr>
          <w:rFonts w:ascii="Times New Roman" w:hAnsi="Times New Roman" w:cs="Times New Roman"/>
          <w:sz w:val="28"/>
          <w:szCs w:val="28"/>
        </w:rPr>
        <w:t>риложение</w:t>
      </w:r>
      <w:r w:rsidR="003C7F39">
        <w:rPr>
          <w:rFonts w:ascii="Times New Roman" w:hAnsi="Times New Roman" w:cs="Times New Roman"/>
          <w:sz w:val="28"/>
          <w:szCs w:val="28"/>
        </w:rPr>
        <w:t>: тексты песен и хороводов.</w:t>
      </w:r>
    </w:p>
    <w:p w:rsidR="00D868F3" w:rsidRDefault="00D868F3" w:rsidP="00D8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3096" w:rsidRDefault="00881895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895">
        <w:rPr>
          <w:rFonts w:ascii="Times New Roman" w:hAnsi="Times New Roman" w:cs="Times New Roman"/>
          <w:sz w:val="28"/>
          <w:szCs w:val="28"/>
        </w:rPr>
        <w:lastRenderedPageBreak/>
        <w:t>Дети входят в зал под колокольный звон, встают около стульчиков. Звучит рождественский тропарь (исполняют взрослые).</w:t>
      </w:r>
    </w:p>
    <w:p w:rsidR="00881895" w:rsidRDefault="00881895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89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Здравствуй</w:t>
      </w:r>
      <w:r w:rsidR="00ED517C">
        <w:rPr>
          <w:rFonts w:ascii="Times New Roman" w:hAnsi="Times New Roman" w:cs="Times New Roman"/>
          <w:sz w:val="28"/>
          <w:szCs w:val="28"/>
        </w:rPr>
        <w:t>те, ребята! Здравствуйте, гости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81895" w:rsidRDefault="00881895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недавно у нарядной елочки мы с вами встречали новый год, а сегодня празднуем светлый и радостный праздник – Рождество Христово! Поздравляю вас с праздником, Рождеством Христовым! Снег под солнцем серебрится</w:t>
      </w:r>
    </w:p>
    <w:p w:rsidR="00881895" w:rsidRDefault="00881895" w:rsidP="007C217C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Ясный свет под ним струится</w:t>
      </w:r>
    </w:p>
    <w:p w:rsidR="00881895" w:rsidRDefault="00881895" w:rsidP="007C217C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звучат слова:</w:t>
      </w:r>
    </w:p>
    <w:p w:rsidR="00881895" w:rsidRDefault="00881895" w:rsidP="007C217C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</w:t>
      </w:r>
    </w:p>
    <w:p w:rsidR="00881895" w:rsidRDefault="00881895" w:rsidP="007C217C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Светлый, ясный.</w:t>
      </w:r>
    </w:p>
    <w:p w:rsidR="00881895" w:rsidRDefault="00881895" w:rsidP="007C217C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Величавый и прекрасный</w:t>
      </w:r>
    </w:p>
    <w:p w:rsidR="00881895" w:rsidRDefault="00881895" w:rsidP="007C217C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Рождества! </w:t>
      </w:r>
    </w:p>
    <w:p w:rsidR="00881895" w:rsidRDefault="00881895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B6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 w:rsidR="005A7DB6" w:rsidRPr="005A7DB6">
        <w:rPr>
          <w:rFonts w:ascii="Times New Roman" w:hAnsi="Times New Roman" w:cs="Times New Roman"/>
          <w:sz w:val="28"/>
          <w:szCs w:val="28"/>
          <w:u w:val="single"/>
        </w:rPr>
        <w:t>старшей группы</w:t>
      </w:r>
      <w:r w:rsidR="005A7DB6">
        <w:rPr>
          <w:rFonts w:ascii="Times New Roman" w:hAnsi="Times New Roman" w:cs="Times New Roman"/>
          <w:sz w:val="28"/>
          <w:szCs w:val="28"/>
        </w:rPr>
        <w:t>: Д</w:t>
      </w:r>
      <w:r>
        <w:rPr>
          <w:rFonts w:ascii="Times New Roman" w:hAnsi="Times New Roman" w:cs="Times New Roman"/>
          <w:sz w:val="28"/>
          <w:szCs w:val="28"/>
        </w:rPr>
        <w:t>оброе утро! Щедрое утро!</w:t>
      </w:r>
    </w:p>
    <w:p w:rsidR="00881895" w:rsidRDefault="005A7DB6" w:rsidP="007C217C">
      <w:pPr>
        <w:spacing w:after="0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добрым на здоровье!</w:t>
      </w:r>
    </w:p>
    <w:p w:rsidR="005A7DB6" w:rsidRDefault="005A7DB6" w:rsidP="007C217C">
      <w:pPr>
        <w:spacing w:after="0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отмечаем</w:t>
      </w:r>
    </w:p>
    <w:p w:rsidR="005A7DB6" w:rsidRDefault="005A7DB6" w:rsidP="007C217C">
      <w:pPr>
        <w:spacing w:after="0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Рождества Христова!</w:t>
      </w:r>
    </w:p>
    <w:p w:rsidR="005A7DB6" w:rsidRDefault="005A7DB6" w:rsidP="007C217C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ангел к нам спустился</w:t>
      </w:r>
    </w:p>
    <w:p w:rsidR="005A7DB6" w:rsidRDefault="005A7DB6" w:rsidP="007C217C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сказал: «Христос родился»</w:t>
      </w:r>
    </w:p>
    <w:p w:rsidR="005A7DB6" w:rsidRDefault="005A7DB6" w:rsidP="007C217C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Христа прославить,</w:t>
      </w:r>
    </w:p>
    <w:p w:rsidR="005A7DB6" w:rsidRDefault="005A7DB6" w:rsidP="007C217C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рождеством всех вас поздравить!</w:t>
      </w:r>
    </w:p>
    <w:p w:rsidR="005A7DB6" w:rsidRDefault="005A7DB6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B6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подготовительной </w:t>
      </w:r>
      <w:r w:rsidRPr="005A7DB6">
        <w:rPr>
          <w:rFonts w:ascii="Times New Roman" w:hAnsi="Times New Roman" w:cs="Times New Roman"/>
          <w:sz w:val="28"/>
          <w:szCs w:val="28"/>
          <w:u w:val="single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: Торжествуйте, веселитесь,</w:t>
      </w:r>
    </w:p>
    <w:p w:rsidR="005A7DB6" w:rsidRDefault="005A7DB6" w:rsidP="007C217C">
      <w:pPr>
        <w:spacing w:after="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добрые, со мной!</w:t>
      </w:r>
    </w:p>
    <w:p w:rsidR="005A7DB6" w:rsidRDefault="005A7DB6" w:rsidP="007C217C">
      <w:pPr>
        <w:spacing w:after="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душою улыбнитесь</w:t>
      </w:r>
    </w:p>
    <w:p w:rsidR="005A7DB6" w:rsidRDefault="005A7DB6" w:rsidP="007C217C">
      <w:pPr>
        <w:spacing w:after="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радости святой!</w:t>
      </w:r>
    </w:p>
    <w:p w:rsidR="005A7DB6" w:rsidRDefault="005A7DB6" w:rsidP="007C217C">
      <w:pPr>
        <w:spacing w:after="0"/>
        <w:ind w:left="3119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 бог родился в мире –</w:t>
      </w:r>
    </w:p>
    <w:p w:rsidR="005A7DB6" w:rsidRDefault="005A7DB6" w:rsidP="007C217C">
      <w:pPr>
        <w:spacing w:after="0"/>
        <w:ind w:left="3119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богов и Царь царей,</w:t>
      </w:r>
    </w:p>
    <w:p w:rsidR="005A7DB6" w:rsidRDefault="005A7DB6" w:rsidP="007C217C">
      <w:pPr>
        <w:spacing w:after="0"/>
        <w:ind w:left="3119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AD504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величить и прославить</w:t>
      </w:r>
    </w:p>
    <w:p w:rsidR="005A7DB6" w:rsidRDefault="005A7DB6" w:rsidP="007C217C">
      <w:pPr>
        <w:spacing w:after="0"/>
        <w:ind w:left="3119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7DB6" w:rsidRDefault="005A7DB6" w:rsidP="007C217C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Вечно </w:t>
      </w:r>
      <w:r w:rsidR="00AD504D">
        <w:rPr>
          <w:rFonts w:ascii="Times New Roman" w:hAnsi="Times New Roman" w:cs="Times New Roman"/>
          <w:sz w:val="28"/>
          <w:szCs w:val="28"/>
        </w:rPr>
        <w:t>будем Бога</w:t>
      </w:r>
      <w:r>
        <w:rPr>
          <w:rFonts w:ascii="Times New Roman" w:hAnsi="Times New Roman" w:cs="Times New Roman"/>
          <w:sz w:val="28"/>
          <w:szCs w:val="28"/>
        </w:rPr>
        <w:t xml:space="preserve"> славить</w:t>
      </w:r>
    </w:p>
    <w:p w:rsidR="005A7DB6" w:rsidRDefault="005A7DB6" w:rsidP="007C217C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такой день торжества!</w:t>
      </w:r>
    </w:p>
    <w:p w:rsidR="005A7DB6" w:rsidRDefault="005A7DB6" w:rsidP="007C217C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вас поздравить</w:t>
      </w:r>
    </w:p>
    <w:p w:rsidR="005A7DB6" w:rsidRDefault="005A7DB6" w:rsidP="007C217C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Христова Рождества!</w:t>
      </w:r>
    </w:p>
    <w:p w:rsidR="00AD504D" w:rsidRDefault="00AD504D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«Рождество христово весь мир празднует». Дети поют стоя и садятся.</w:t>
      </w:r>
    </w:p>
    <w:p w:rsidR="00AD504D" w:rsidRDefault="00AD504D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89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18452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авно – давно, над городом Вифлеемом зажглась необыкновенная звезда. Она возвестила людям о рождении младенца Иисуса Христа!</w:t>
      </w:r>
    </w:p>
    <w:p w:rsidR="00AD504D" w:rsidRDefault="00AD504D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родился 2014 лет назад</w:t>
      </w:r>
    </w:p>
    <w:p w:rsidR="00AD504D" w:rsidRDefault="00AD504D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богатом, именитом доме,</w:t>
      </w:r>
    </w:p>
    <w:p w:rsidR="00AD504D" w:rsidRDefault="00AD504D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лежал не в пышной колыбели,</w:t>
      </w:r>
    </w:p>
    <w:p w:rsidR="00AD504D" w:rsidRDefault="00AD504D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глухой пещере на соломе…</w:t>
      </w:r>
    </w:p>
    <w:p w:rsidR="00AD504D" w:rsidRDefault="00AD504D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Ангелы над ним, склонившись, пели.</w:t>
      </w:r>
    </w:p>
    <w:p w:rsidR="00AD504D" w:rsidRDefault="00AD504D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Дева Мария, мама Иисуса  Христа, запеленала младенца и положила его в кормушку для скота, в ясли. Первыми поклониться божественному младенцу приходили пастухи, затем восточные мудрецы, волхвы, которые принесли ему свои лары. С тех пор все люди празднуют праздник Рождества – день рождения</w:t>
      </w:r>
      <w:r w:rsidR="00FB1D3D">
        <w:rPr>
          <w:rFonts w:ascii="Times New Roman" w:hAnsi="Times New Roman" w:cs="Times New Roman"/>
          <w:sz w:val="28"/>
          <w:szCs w:val="28"/>
        </w:rPr>
        <w:t xml:space="preserve"> сына Божьего, день миролюбия, доброты, день прославления Христа. Когда наступает этот праздник, на всей земле, в домах, в церквах в честь Иисуса Христа зажигают свечи, поют песни. К этому празднику наряжают  елку, дарят друг другу подарки,  поздравляют друг друга. И мы с вами собрались сегодня здесь, чтобы прославить Иисуса Христа.</w:t>
      </w:r>
    </w:p>
    <w:p w:rsidR="00FB1D3D" w:rsidRDefault="00FB1D3D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Рождества мы всегда отмечаем зимой! Давайте радоваться! Встретим Рождество песнями и хороводами о зиме, о елке! (приглашает детей в круг)</w:t>
      </w:r>
      <w:r w:rsidR="003364E8">
        <w:rPr>
          <w:rFonts w:ascii="Times New Roman" w:hAnsi="Times New Roman" w:cs="Times New Roman"/>
          <w:sz w:val="28"/>
          <w:szCs w:val="28"/>
        </w:rPr>
        <w:t>.</w:t>
      </w:r>
    </w:p>
    <w:p w:rsidR="003364E8" w:rsidRDefault="003364E8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B6">
        <w:rPr>
          <w:rFonts w:ascii="Times New Roman" w:hAnsi="Times New Roman" w:cs="Times New Roman"/>
          <w:sz w:val="28"/>
          <w:szCs w:val="28"/>
          <w:u w:val="single"/>
        </w:rPr>
        <w:t>Дети старшей группы</w:t>
      </w:r>
      <w:r>
        <w:rPr>
          <w:rFonts w:ascii="Times New Roman" w:hAnsi="Times New Roman" w:cs="Times New Roman"/>
          <w:sz w:val="28"/>
          <w:szCs w:val="28"/>
        </w:rPr>
        <w:t>: «Белый снег белешенький».</w:t>
      </w:r>
    </w:p>
    <w:p w:rsidR="003364E8" w:rsidRDefault="003364E8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B6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подготовительной </w:t>
      </w:r>
      <w:r w:rsidRPr="005A7DB6">
        <w:rPr>
          <w:rFonts w:ascii="Times New Roman" w:hAnsi="Times New Roman" w:cs="Times New Roman"/>
          <w:sz w:val="28"/>
          <w:szCs w:val="28"/>
          <w:u w:val="single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: «Приходи к нам, зимушка!».</w:t>
      </w:r>
    </w:p>
    <w:p w:rsidR="003364E8" w:rsidRDefault="0018452B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89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На праздник Рождества к нам каждый год приходит красавица – ёлка. Приходит она нарядная, вся в разноцветных огоньках; огоньки на ней напоминают нам о христианских добродетелях. Давайте назовем их! (Любовь, смирение, кротость, милосердие, сострадание, скромность, трудолюбие). Как елочку украшают красивыми огоньками, так и человека украшают добрые дела!</w:t>
      </w:r>
    </w:p>
    <w:p w:rsidR="0018452B" w:rsidRDefault="0018452B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B6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18452B">
        <w:rPr>
          <w:rFonts w:ascii="Times New Roman" w:hAnsi="Times New Roman" w:cs="Times New Roman"/>
          <w:sz w:val="28"/>
          <w:szCs w:val="28"/>
        </w:rPr>
        <w:t>слушаться</w:t>
      </w:r>
      <w:r>
        <w:rPr>
          <w:rFonts w:ascii="Times New Roman" w:hAnsi="Times New Roman" w:cs="Times New Roman"/>
          <w:sz w:val="28"/>
          <w:szCs w:val="28"/>
        </w:rPr>
        <w:t>, помогать, делиться, заступаться, мирить.</w:t>
      </w:r>
    </w:p>
    <w:p w:rsidR="0018452B" w:rsidRDefault="0018452B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89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На праздник Рождества часто случаются чудеса. Сейчас мы расскажем историю о том, как девочка встречала праздник Рождества.</w:t>
      </w:r>
    </w:p>
    <w:p w:rsidR="0018452B" w:rsidRPr="00304D4D" w:rsidRDefault="0018452B" w:rsidP="007C217C">
      <w:pPr>
        <w:spacing w:after="0"/>
        <w:ind w:firstLine="567"/>
        <w:jc w:val="center"/>
        <w:rPr>
          <w:rFonts w:ascii="Monotype Corsiva" w:hAnsi="Monotype Corsiva" w:cs="Times New Roman"/>
          <w:sz w:val="32"/>
          <w:szCs w:val="32"/>
        </w:rPr>
      </w:pPr>
      <w:r w:rsidRPr="00304D4D">
        <w:rPr>
          <w:rFonts w:ascii="Monotype Corsiva" w:hAnsi="Monotype Corsiva" w:cs="Times New Roman"/>
          <w:sz w:val="32"/>
          <w:szCs w:val="32"/>
        </w:rPr>
        <w:t>Сценка «Машенька и рождество»</w:t>
      </w:r>
    </w:p>
    <w:p w:rsidR="0018452B" w:rsidRDefault="000D0884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89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Вот такая история произошла с Машенькой на Рождество.  Давайте послушаем легенду о рождественской елочке!</w:t>
      </w:r>
    </w:p>
    <w:p w:rsidR="000D0884" w:rsidRPr="00304D4D" w:rsidRDefault="000D0884" w:rsidP="007C217C">
      <w:pPr>
        <w:spacing w:after="0"/>
        <w:ind w:firstLine="567"/>
        <w:jc w:val="center"/>
        <w:rPr>
          <w:rFonts w:ascii="Monotype Corsiva" w:hAnsi="Monotype Corsiva" w:cs="Times New Roman"/>
          <w:sz w:val="32"/>
          <w:szCs w:val="32"/>
        </w:rPr>
      </w:pPr>
      <w:r w:rsidRPr="00304D4D">
        <w:rPr>
          <w:rFonts w:ascii="Monotype Corsiva" w:hAnsi="Monotype Corsiva" w:cs="Times New Roman"/>
          <w:sz w:val="32"/>
          <w:szCs w:val="32"/>
        </w:rPr>
        <w:t>Сценка о рождественской елочке.</w:t>
      </w:r>
    </w:p>
    <w:p w:rsidR="000D0884" w:rsidRDefault="000D0884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89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За смирение, за доброту отметил елочку Господь. Теперь отныне и навеки люди будут её украшать и водить вокруг нее хороводы!</w:t>
      </w:r>
    </w:p>
    <w:p w:rsidR="000D0884" w:rsidRDefault="000D0884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B6">
        <w:rPr>
          <w:rFonts w:ascii="Times New Roman" w:hAnsi="Times New Roman" w:cs="Times New Roman"/>
          <w:sz w:val="28"/>
          <w:szCs w:val="28"/>
          <w:u w:val="single"/>
        </w:rPr>
        <w:t>Дети старшей группы</w:t>
      </w:r>
      <w:r>
        <w:rPr>
          <w:rFonts w:ascii="Times New Roman" w:hAnsi="Times New Roman" w:cs="Times New Roman"/>
          <w:sz w:val="28"/>
          <w:szCs w:val="28"/>
        </w:rPr>
        <w:t>: хоровод «Где-то ёлка на опушке».</w:t>
      </w:r>
    </w:p>
    <w:p w:rsidR="000D0884" w:rsidRDefault="000D0884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B6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подготовительной </w:t>
      </w:r>
      <w:r w:rsidRPr="005A7DB6">
        <w:rPr>
          <w:rFonts w:ascii="Times New Roman" w:hAnsi="Times New Roman" w:cs="Times New Roman"/>
          <w:sz w:val="28"/>
          <w:szCs w:val="28"/>
          <w:u w:val="single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: песня «Водят звезды хоровод».</w:t>
      </w:r>
    </w:p>
    <w:p w:rsidR="00AF6BEF" w:rsidRPr="00AF6BEF" w:rsidRDefault="000D0884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89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предлагает детям прочесть стихи о празднике.</w:t>
      </w:r>
    </w:p>
    <w:tbl>
      <w:tblPr>
        <w:tblStyle w:val="a3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167"/>
        <w:gridCol w:w="3827"/>
      </w:tblGrid>
      <w:tr w:rsidR="00AF6BEF" w:rsidTr="00C63506">
        <w:tc>
          <w:tcPr>
            <w:tcW w:w="3638" w:type="dxa"/>
          </w:tcPr>
          <w:p w:rsidR="00AF6BEF" w:rsidRPr="00D21F83" w:rsidRDefault="00AF6BEF" w:rsidP="007C217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Ель украсим мы звездой</w:t>
            </w:r>
          </w:p>
          <w:p w:rsidR="00AF6BEF" w:rsidRPr="00D21F83" w:rsidRDefault="00AF6BEF" w:rsidP="007C217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И гирляндой золотой</w:t>
            </w:r>
          </w:p>
          <w:p w:rsidR="00AF6BEF" w:rsidRPr="00D21F83" w:rsidRDefault="00AF6BEF" w:rsidP="007C217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Ведь сегодня торжество</w:t>
            </w:r>
          </w:p>
          <w:p w:rsidR="00AF6BEF" w:rsidRPr="00D21F83" w:rsidRDefault="00AF6BEF" w:rsidP="007C217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Светлый праздник - Рождество!</w:t>
            </w:r>
          </w:p>
          <w:p w:rsidR="00AF6BEF" w:rsidRPr="00D21F83" w:rsidRDefault="00AF6BEF" w:rsidP="007C217C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Елочки красив наряд</w:t>
            </w:r>
          </w:p>
          <w:p w:rsidR="00AF6BEF" w:rsidRPr="00D21F83" w:rsidRDefault="00AF6BEF" w:rsidP="007C217C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Огоньки на ней горят.</w:t>
            </w:r>
          </w:p>
          <w:p w:rsidR="00AF6BEF" w:rsidRPr="00D21F83" w:rsidRDefault="00AF6BEF" w:rsidP="007C217C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Ведь сегодня торжество</w:t>
            </w:r>
          </w:p>
          <w:p w:rsidR="00AF6BEF" w:rsidRPr="00D21F83" w:rsidRDefault="00AF6BEF" w:rsidP="007C217C">
            <w:pPr>
              <w:ind w:left="1878" w:hanging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Светлый праздник - Рождество!</w:t>
            </w:r>
          </w:p>
          <w:p w:rsidR="00AF6BEF" w:rsidRPr="00D21F83" w:rsidRDefault="00AF6BEF" w:rsidP="007C217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Будем петь и веселиться</w:t>
            </w:r>
          </w:p>
          <w:p w:rsidR="00AF6BEF" w:rsidRPr="00D21F83" w:rsidRDefault="00AF6BEF" w:rsidP="007C217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Возле елочки кружиться</w:t>
            </w:r>
          </w:p>
          <w:p w:rsidR="00AF6BEF" w:rsidRPr="00AF6BEF" w:rsidRDefault="00AF6BEF" w:rsidP="007C217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Ведь сегодня торжество,</w:t>
            </w:r>
            <w:r w:rsidRPr="00D21F83">
              <w:rPr>
                <w:rFonts w:ascii="Times New Roman" w:hAnsi="Times New Roman" w:cs="Times New Roman"/>
                <w:sz w:val="24"/>
                <w:szCs w:val="24"/>
              </w:rPr>
              <w:br/>
              <w:t>Светлый праздник - Рождество!</w:t>
            </w:r>
          </w:p>
        </w:tc>
        <w:tc>
          <w:tcPr>
            <w:tcW w:w="3167" w:type="dxa"/>
          </w:tcPr>
          <w:p w:rsidR="00C63506" w:rsidRPr="00D21F83" w:rsidRDefault="00C63506" w:rsidP="007C2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Мама елку украшает,</w:t>
            </w:r>
          </w:p>
          <w:p w:rsidR="00C63506" w:rsidRPr="00D21F83" w:rsidRDefault="00C63506" w:rsidP="007C2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Зреют в печке пироги.</w:t>
            </w:r>
          </w:p>
          <w:p w:rsidR="00C63506" w:rsidRPr="00D21F83" w:rsidRDefault="00C63506" w:rsidP="007C2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Скоро свечки замигают</w:t>
            </w:r>
          </w:p>
          <w:p w:rsidR="00C63506" w:rsidRPr="00D21F83" w:rsidRDefault="00C63506" w:rsidP="007C2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Под звездою из фольги!</w:t>
            </w:r>
          </w:p>
          <w:p w:rsidR="00C63506" w:rsidRPr="00D21F83" w:rsidRDefault="00C63506" w:rsidP="007C2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Снег пушинками кружится</w:t>
            </w:r>
          </w:p>
          <w:p w:rsidR="00C63506" w:rsidRPr="00D21F83" w:rsidRDefault="00C63506" w:rsidP="007C2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У окошка моего.</w:t>
            </w:r>
          </w:p>
          <w:p w:rsidR="00C63506" w:rsidRPr="00D21F83" w:rsidRDefault="00C63506" w:rsidP="007C2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Будем вместе веселиться:</w:t>
            </w:r>
          </w:p>
          <w:p w:rsidR="00AF6BEF" w:rsidRDefault="00AF6BEF" w:rsidP="007C217C">
            <w:pPr>
              <w:jc w:val="both"/>
              <w:rPr>
                <w:sz w:val="28"/>
                <w:szCs w:val="28"/>
              </w:rPr>
            </w:pPr>
            <w:r w:rsidRPr="00D21F83">
              <w:rPr>
                <w:rFonts w:ascii="Times New Roman" w:hAnsi="Times New Roman" w:cs="Times New Roman"/>
                <w:sz w:val="24"/>
                <w:szCs w:val="24"/>
              </w:rPr>
              <w:t>Елка! Праздник! Рождество</w:t>
            </w:r>
            <w:r w:rsidRPr="00D21F83">
              <w:rPr>
                <w:sz w:val="24"/>
                <w:szCs w:val="24"/>
              </w:rPr>
              <w:t>!</w:t>
            </w:r>
          </w:p>
        </w:tc>
        <w:tc>
          <w:tcPr>
            <w:tcW w:w="3827" w:type="dxa"/>
          </w:tcPr>
          <w:p w:rsidR="00C63506" w:rsidRDefault="00C63506" w:rsidP="007C217C">
            <w:pPr>
              <w:pStyle w:val="a4"/>
              <w:spacing w:before="0" w:beforeAutospacing="0" w:after="0" w:afterAutospacing="0"/>
              <w:jc w:val="both"/>
            </w:pPr>
            <w:r>
              <w:t>Много было в небе звезд</w:t>
            </w:r>
          </w:p>
          <w:p w:rsidR="00C63506" w:rsidRDefault="00C63506" w:rsidP="007C217C">
            <w:pPr>
              <w:pStyle w:val="a4"/>
              <w:spacing w:before="0" w:beforeAutospacing="0" w:after="0" w:afterAutospacing="0"/>
              <w:jc w:val="both"/>
            </w:pPr>
            <w:r>
              <w:t>Зимней ночью ясной.</w:t>
            </w:r>
          </w:p>
          <w:p w:rsidR="00C63506" w:rsidRDefault="00C63506" w:rsidP="007C217C">
            <w:pPr>
              <w:pStyle w:val="a4"/>
              <w:spacing w:before="0" w:beforeAutospacing="0" w:after="0" w:afterAutospacing="0"/>
              <w:jc w:val="both"/>
            </w:pPr>
            <w:r>
              <w:t>Тихо спал Иисус Христос</w:t>
            </w:r>
          </w:p>
          <w:p w:rsidR="00C63506" w:rsidRDefault="00C63506" w:rsidP="007C217C">
            <w:pPr>
              <w:pStyle w:val="a4"/>
              <w:spacing w:before="0" w:beforeAutospacing="0" w:after="0" w:afterAutospacing="0"/>
              <w:jc w:val="both"/>
            </w:pPr>
            <w:r>
              <w:t>На соломе в яслях.</w:t>
            </w:r>
          </w:p>
          <w:p w:rsidR="00C63506" w:rsidRDefault="00C63506" w:rsidP="007C217C">
            <w:pPr>
              <w:pStyle w:val="a4"/>
              <w:spacing w:before="0" w:beforeAutospacing="0" w:after="0" w:afterAutospacing="0"/>
              <w:ind w:firstLine="413"/>
              <w:jc w:val="both"/>
            </w:pPr>
            <w:r>
              <w:t xml:space="preserve">Дева-Мать, </w:t>
            </w:r>
            <w:proofErr w:type="spellStart"/>
            <w:r>
              <w:t>склонясь</w:t>
            </w:r>
            <w:proofErr w:type="spellEnd"/>
            <w:r>
              <w:t xml:space="preserve"> над Ним,</w:t>
            </w:r>
          </w:p>
          <w:p w:rsidR="00C63506" w:rsidRDefault="00C63506" w:rsidP="007C217C">
            <w:pPr>
              <w:pStyle w:val="a4"/>
              <w:spacing w:before="0" w:beforeAutospacing="0" w:after="0" w:afterAutospacing="0"/>
              <w:ind w:firstLine="413"/>
              <w:jc w:val="both"/>
            </w:pPr>
            <w:r>
              <w:t>Нежно напевала.</w:t>
            </w:r>
          </w:p>
          <w:p w:rsidR="00C63506" w:rsidRDefault="00C63506" w:rsidP="007C217C">
            <w:pPr>
              <w:pStyle w:val="a4"/>
              <w:spacing w:before="0" w:beforeAutospacing="0" w:after="0" w:afterAutospacing="0"/>
              <w:ind w:firstLine="413"/>
              <w:jc w:val="both"/>
            </w:pPr>
            <w:r>
              <w:t>Ночь мерцала золотым</w:t>
            </w:r>
          </w:p>
          <w:p w:rsidR="00C63506" w:rsidRDefault="00C63506" w:rsidP="007C217C">
            <w:pPr>
              <w:pStyle w:val="a4"/>
              <w:spacing w:before="0" w:beforeAutospacing="0" w:after="0" w:afterAutospacing="0"/>
              <w:ind w:firstLine="413"/>
              <w:jc w:val="both"/>
            </w:pPr>
            <w:r>
              <w:t>Звездным покрывалом.</w:t>
            </w:r>
          </w:p>
          <w:p w:rsidR="00C63506" w:rsidRDefault="00C63506" w:rsidP="007C217C">
            <w:pPr>
              <w:pStyle w:val="a4"/>
              <w:spacing w:before="0" w:beforeAutospacing="0" w:after="0" w:afterAutospacing="0"/>
              <w:jc w:val="both"/>
            </w:pPr>
            <w:r>
              <w:t>Пели ангелы Христу,</w:t>
            </w:r>
          </w:p>
          <w:p w:rsidR="00C63506" w:rsidRDefault="00C63506" w:rsidP="007C217C">
            <w:pPr>
              <w:pStyle w:val="a4"/>
              <w:spacing w:before="0" w:beforeAutospacing="0" w:after="0" w:afterAutospacing="0"/>
              <w:jc w:val="both"/>
            </w:pPr>
            <w:r>
              <w:t>Славили рожденье,</w:t>
            </w:r>
          </w:p>
          <w:p w:rsidR="00C63506" w:rsidRDefault="00C63506" w:rsidP="007C217C">
            <w:pPr>
              <w:pStyle w:val="a4"/>
              <w:spacing w:before="0" w:beforeAutospacing="0" w:after="0" w:afterAutospacing="0"/>
              <w:jc w:val="both"/>
            </w:pPr>
            <w:r>
              <w:t>В мир принес Он красоту,</w:t>
            </w:r>
          </w:p>
          <w:p w:rsidR="00AF6BEF" w:rsidRPr="00C63506" w:rsidRDefault="00C63506" w:rsidP="007C217C">
            <w:pPr>
              <w:pStyle w:val="a4"/>
              <w:spacing w:before="0" w:beforeAutospacing="0" w:after="0" w:afterAutospacing="0"/>
              <w:jc w:val="both"/>
            </w:pPr>
            <w:r>
              <w:t xml:space="preserve">Веру </w:t>
            </w:r>
            <w:proofErr w:type="gramStart"/>
            <w:r>
              <w:t>во</w:t>
            </w:r>
            <w:proofErr w:type="gramEnd"/>
            <w:r>
              <w:t xml:space="preserve"> спасенье.</w:t>
            </w:r>
          </w:p>
        </w:tc>
      </w:tr>
    </w:tbl>
    <w:p w:rsidR="00AF6BEF" w:rsidRDefault="00C63506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895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Рождество – веселый праздник. На </w:t>
      </w:r>
      <w:r w:rsidR="00304D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уси </w:t>
      </w:r>
      <w:r w:rsidR="00304D4D">
        <w:rPr>
          <w:rFonts w:ascii="Times New Roman" w:hAnsi="Times New Roman" w:cs="Times New Roman"/>
          <w:sz w:val="28"/>
          <w:szCs w:val="28"/>
        </w:rPr>
        <w:t>издавна в этот день проводились веселые игры. А теперь и нам с вами пора поиграть!</w:t>
      </w:r>
      <w:r w:rsidR="00B4456E">
        <w:rPr>
          <w:rFonts w:ascii="Times New Roman" w:hAnsi="Times New Roman" w:cs="Times New Roman"/>
          <w:sz w:val="28"/>
          <w:szCs w:val="28"/>
        </w:rPr>
        <w:t xml:space="preserve"> На веселые игры нас зазовет задорный оркестр!</w:t>
      </w:r>
    </w:p>
    <w:p w:rsidR="00B4456E" w:rsidRDefault="00B4456E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B6">
        <w:rPr>
          <w:rFonts w:ascii="Times New Roman" w:hAnsi="Times New Roman" w:cs="Times New Roman"/>
          <w:sz w:val="28"/>
          <w:szCs w:val="28"/>
          <w:u w:val="single"/>
        </w:rPr>
        <w:t>Дети старшей группы</w:t>
      </w:r>
      <w:r>
        <w:rPr>
          <w:rFonts w:ascii="Times New Roman" w:hAnsi="Times New Roman" w:cs="Times New Roman"/>
          <w:sz w:val="28"/>
          <w:szCs w:val="28"/>
        </w:rPr>
        <w:t>: «Ах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береза!» (</w:t>
      </w:r>
      <w:r w:rsidRPr="00B4456E">
        <w:rPr>
          <w:rFonts w:ascii="Times New Roman" w:hAnsi="Times New Roman" w:cs="Times New Roman"/>
        </w:rPr>
        <w:t>дети играют на разных инструментах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4456E" w:rsidRPr="00B4456E" w:rsidRDefault="00B4456E" w:rsidP="007C217C">
      <w:pPr>
        <w:spacing w:after="0"/>
        <w:ind w:firstLine="567"/>
        <w:jc w:val="center"/>
        <w:rPr>
          <w:rFonts w:ascii="Monotype Corsiva" w:hAnsi="Monotype Corsiva" w:cs="Times New Roman"/>
          <w:sz w:val="32"/>
          <w:szCs w:val="32"/>
        </w:rPr>
      </w:pPr>
      <w:r w:rsidRPr="00B4456E">
        <w:rPr>
          <w:rFonts w:ascii="Monotype Corsiva" w:hAnsi="Monotype Corsiva" w:cs="Times New Roman"/>
          <w:sz w:val="32"/>
          <w:szCs w:val="32"/>
        </w:rPr>
        <w:t>Проводятся игры:</w:t>
      </w:r>
    </w:p>
    <w:p w:rsidR="00B4456E" w:rsidRDefault="00B4456E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«Перенеси снежок в ложке».</w:t>
      </w:r>
    </w:p>
    <w:p w:rsidR="00B4456E" w:rsidRDefault="00B4456E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«Золотые ворота».</w:t>
      </w:r>
    </w:p>
    <w:p w:rsidR="00B4456E" w:rsidRDefault="00B4456E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B6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подготовительной </w:t>
      </w:r>
      <w:r w:rsidRPr="005A7DB6">
        <w:rPr>
          <w:rFonts w:ascii="Times New Roman" w:hAnsi="Times New Roman" w:cs="Times New Roman"/>
          <w:sz w:val="28"/>
          <w:szCs w:val="28"/>
          <w:u w:val="single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:  Песня – инсценировка «Как на тоненький ледок».</w:t>
      </w:r>
    </w:p>
    <w:p w:rsidR="00B4456E" w:rsidRDefault="00B4456E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89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Молодцы, хорошо повеселились! А теперь порадуем себя и гостей веселыми танцами! (танец с ложками)</w:t>
      </w:r>
    </w:p>
    <w:p w:rsidR="00B4456E" w:rsidRDefault="00B4456E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B6">
        <w:rPr>
          <w:rFonts w:ascii="Times New Roman" w:hAnsi="Times New Roman" w:cs="Times New Roman"/>
          <w:sz w:val="28"/>
          <w:szCs w:val="28"/>
          <w:u w:val="single"/>
        </w:rPr>
        <w:t>Дети старшей группы</w:t>
      </w:r>
      <w:r>
        <w:rPr>
          <w:rFonts w:ascii="Times New Roman" w:hAnsi="Times New Roman" w:cs="Times New Roman"/>
          <w:sz w:val="28"/>
          <w:szCs w:val="28"/>
        </w:rPr>
        <w:t>: «А я по лугу».</w:t>
      </w:r>
    </w:p>
    <w:p w:rsidR="00B4456E" w:rsidRDefault="00B4456E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B6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подготовительной </w:t>
      </w:r>
      <w:r w:rsidRPr="005A7DB6">
        <w:rPr>
          <w:rFonts w:ascii="Times New Roman" w:hAnsi="Times New Roman" w:cs="Times New Roman"/>
          <w:sz w:val="28"/>
          <w:szCs w:val="28"/>
          <w:u w:val="single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кузнице». </w:t>
      </w:r>
    </w:p>
    <w:p w:rsidR="004D046C" w:rsidRDefault="004D046C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89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Молодцы, веселые танцы получились!</w:t>
      </w:r>
    </w:p>
    <w:p w:rsidR="004D046C" w:rsidRPr="004D046C" w:rsidRDefault="004D046C" w:rsidP="007C217C">
      <w:pPr>
        <w:spacing w:after="0"/>
        <w:ind w:firstLine="567"/>
        <w:jc w:val="both"/>
        <w:rPr>
          <w:sz w:val="27"/>
          <w:szCs w:val="27"/>
        </w:rPr>
      </w:pPr>
      <w:r w:rsidRPr="005A7DB6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подготовительной </w:t>
      </w:r>
      <w:r w:rsidRPr="005A7DB6">
        <w:rPr>
          <w:rFonts w:ascii="Times New Roman" w:hAnsi="Times New Roman" w:cs="Times New Roman"/>
          <w:sz w:val="28"/>
          <w:szCs w:val="28"/>
          <w:u w:val="single"/>
        </w:rPr>
        <w:t xml:space="preserve"> группы</w:t>
      </w:r>
      <w:r w:rsidRPr="004D046C">
        <w:rPr>
          <w:rFonts w:ascii="Times New Roman" w:hAnsi="Times New Roman" w:cs="Times New Roman"/>
          <w:sz w:val="28"/>
          <w:szCs w:val="28"/>
        </w:rPr>
        <w:t>:</w:t>
      </w:r>
      <w:r w:rsidRPr="004D046C">
        <w:rPr>
          <w:sz w:val="27"/>
          <w:szCs w:val="27"/>
        </w:rPr>
        <w:t xml:space="preserve"> </w:t>
      </w:r>
    </w:p>
    <w:p w:rsidR="004D046C" w:rsidRPr="003C7F39" w:rsidRDefault="004D046C" w:rsidP="007C217C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>В этот светлый праздник - Праздник Рождества</w:t>
      </w:r>
    </w:p>
    <w:p w:rsidR="004D046C" w:rsidRPr="003C7F39" w:rsidRDefault="004D046C" w:rsidP="007C217C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>Мы друг другу скажем теплые слова.</w:t>
      </w:r>
    </w:p>
    <w:p w:rsidR="004D046C" w:rsidRPr="003C7F39" w:rsidRDefault="004D046C" w:rsidP="007C217C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>Тихо снег ложится: за окном зима,</w:t>
      </w:r>
    </w:p>
    <w:p w:rsidR="004D046C" w:rsidRPr="003C7F39" w:rsidRDefault="004D046C" w:rsidP="007C217C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>Чудо здесь свершится и зажжет сердца.</w:t>
      </w:r>
    </w:p>
    <w:p w:rsidR="004D046C" w:rsidRPr="003C7F39" w:rsidRDefault="004D046C" w:rsidP="007C217C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>Пусть улыбки ваши в этот дивный день</w:t>
      </w:r>
    </w:p>
    <w:p w:rsidR="004D046C" w:rsidRPr="003C7F39" w:rsidRDefault="004D046C" w:rsidP="007C217C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>Будут счастьем нашим и подарком всем.</w:t>
      </w:r>
    </w:p>
    <w:p w:rsidR="004D046C" w:rsidRPr="003C7F39" w:rsidRDefault="004D046C" w:rsidP="007C217C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>Льются звуки жизни, счастья и добра,</w:t>
      </w:r>
    </w:p>
    <w:p w:rsidR="004D046C" w:rsidRDefault="004D046C" w:rsidP="007C217C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C7F39">
        <w:rPr>
          <w:rFonts w:ascii="Times New Roman" w:hAnsi="Times New Roman" w:cs="Times New Roman"/>
          <w:sz w:val="24"/>
          <w:szCs w:val="24"/>
        </w:rPr>
        <w:t>Озаряя мысли светом Рождества</w:t>
      </w:r>
      <w:r w:rsidRPr="004D046C">
        <w:rPr>
          <w:rFonts w:ascii="Times New Roman" w:hAnsi="Times New Roman" w:cs="Times New Roman"/>
          <w:sz w:val="28"/>
          <w:szCs w:val="28"/>
        </w:rPr>
        <w:t>.</w:t>
      </w:r>
    </w:p>
    <w:p w:rsidR="004D046C" w:rsidRDefault="004D046C" w:rsidP="007C21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89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сейчас слово предоставляется отцу Виктору.</w:t>
      </w:r>
    </w:p>
    <w:p w:rsidR="004D046C" w:rsidRPr="004D046C" w:rsidRDefault="004D046C" w:rsidP="007C217C">
      <w:pPr>
        <w:spacing w:after="0"/>
        <w:ind w:firstLine="567"/>
        <w:jc w:val="center"/>
        <w:rPr>
          <w:rFonts w:ascii="Monotype Corsiva" w:hAnsi="Monotype Corsiva" w:cs="Times New Roman"/>
          <w:sz w:val="32"/>
          <w:szCs w:val="32"/>
        </w:rPr>
      </w:pPr>
      <w:r w:rsidRPr="004D046C">
        <w:rPr>
          <w:rFonts w:ascii="Monotype Corsiva" w:hAnsi="Monotype Corsiva" w:cs="Times New Roman"/>
          <w:sz w:val="32"/>
          <w:szCs w:val="32"/>
        </w:rPr>
        <w:t>Поздравление от отца Виктора.</w:t>
      </w:r>
    </w:p>
    <w:p w:rsidR="007C217C" w:rsidRPr="003C7F39" w:rsidRDefault="004D046C" w:rsidP="007C217C">
      <w:pPr>
        <w:spacing w:after="0"/>
        <w:ind w:left="1701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8189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ED517C">
        <w:rPr>
          <w:rFonts w:ascii="Times New Roman" w:hAnsi="Times New Roman" w:cs="Times New Roman"/>
          <w:sz w:val="28"/>
          <w:szCs w:val="28"/>
        </w:rPr>
        <w:t xml:space="preserve"> Н</w:t>
      </w:r>
      <w:r w:rsidR="007C217C">
        <w:rPr>
          <w:rFonts w:ascii="Times New Roman" w:hAnsi="Times New Roman" w:cs="Times New Roman"/>
          <w:sz w:val="28"/>
          <w:szCs w:val="28"/>
        </w:rPr>
        <w:t xml:space="preserve">аш праздник подходит к концу. Поздравляю еще раз всех с </w:t>
      </w:r>
      <w:r w:rsidR="007C217C" w:rsidRPr="003C7F39">
        <w:rPr>
          <w:rFonts w:ascii="Times New Roman" w:hAnsi="Times New Roman" w:cs="Times New Roman"/>
          <w:sz w:val="24"/>
          <w:szCs w:val="24"/>
        </w:rPr>
        <w:t>Рождеством!</w:t>
      </w:r>
    </w:p>
    <w:p w:rsidR="007C217C" w:rsidRPr="003C7F39" w:rsidRDefault="007C217C" w:rsidP="007C217C">
      <w:pPr>
        <w:spacing w:after="0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 xml:space="preserve">Если в этот день на время </w:t>
      </w:r>
    </w:p>
    <w:p w:rsidR="007C217C" w:rsidRPr="003C7F39" w:rsidRDefault="007C217C" w:rsidP="007C217C">
      <w:pPr>
        <w:spacing w:after="0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 xml:space="preserve">Вспомнит кто-нибудь из вас </w:t>
      </w:r>
    </w:p>
    <w:p w:rsidR="007C217C" w:rsidRPr="003C7F39" w:rsidRDefault="007C217C" w:rsidP="007C217C">
      <w:pPr>
        <w:spacing w:after="0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 xml:space="preserve">Про Младенца в Вифлееме </w:t>
      </w:r>
    </w:p>
    <w:p w:rsidR="007C217C" w:rsidRPr="003C7F39" w:rsidRDefault="007C217C" w:rsidP="007C217C">
      <w:pPr>
        <w:spacing w:after="0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 xml:space="preserve">Чудно-радостный рассказ; </w:t>
      </w:r>
    </w:p>
    <w:p w:rsidR="007C217C" w:rsidRPr="003C7F39" w:rsidRDefault="007C217C" w:rsidP="007C217C">
      <w:pPr>
        <w:spacing w:after="0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 xml:space="preserve">Если сердце в нем забьется, </w:t>
      </w:r>
    </w:p>
    <w:p w:rsidR="007C217C" w:rsidRPr="003C7F39" w:rsidRDefault="007C217C" w:rsidP="007C217C">
      <w:pPr>
        <w:spacing w:after="0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 xml:space="preserve">Точно птица за окном, </w:t>
      </w:r>
    </w:p>
    <w:p w:rsidR="007C217C" w:rsidRPr="003C7F39" w:rsidRDefault="007C217C" w:rsidP="007C217C">
      <w:pPr>
        <w:spacing w:after="0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 xml:space="preserve">Будто струн его коснется </w:t>
      </w:r>
    </w:p>
    <w:p w:rsidR="007C217C" w:rsidRPr="003C7F39" w:rsidRDefault="007C217C" w:rsidP="007C217C">
      <w:pPr>
        <w:spacing w:after="0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 xml:space="preserve">Ангел радостным крылом; </w:t>
      </w:r>
    </w:p>
    <w:p w:rsidR="007C217C" w:rsidRPr="003C7F39" w:rsidRDefault="007C217C" w:rsidP="007C217C">
      <w:pPr>
        <w:spacing w:after="0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 xml:space="preserve">Если вдруг, как запах сада, </w:t>
      </w:r>
    </w:p>
    <w:p w:rsidR="007C217C" w:rsidRPr="003C7F39" w:rsidRDefault="007C217C" w:rsidP="007C217C">
      <w:pPr>
        <w:spacing w:after="0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 xml:space="preserve">Как дыханье ветерка, </w:t>
      </w:r>
    </w:p>
    <w:p w:rsidR="007C217C" w:rsidRPr="003C7F39" w:rsidRDefault="007C217C" w:rsidP="007C217C">
      <w:pPr>
        <w:spacing w:after="0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 xml:space="preserve">К сердцу кроткая отрада </w:t>
      </w:r>
    </w:p>
    <w:p w:rsidR="007C217C" w:rsidRPr="003C7F39" w:rsidRDefault="007C217C" w:rsidP="007C217C">
      <w:pPr>
        <w:spacing w:after="0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 xml:space="preserve">Долетит издалека </w:t>
      </w:r>
    </w:p>
    <w:p w:rsidR="007C217C" w:rsidRPr="003C7F39" w:rsidRDefault="007C217C" w:rsidP="007C217C">
      <w:pPr>
        <w:spacing w:after="0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 xml:space="preserve">И в душе светло и жутко, </w:t>
      </w:r>
    </w:p>
    <w:p w:rsidR="007C217C" w:rsidRPr="003C7F39" w:rsidRDefault="007C217C" w:rsidP="007C217C">
      <w:pPr>
        <w:spacing w:after="0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 xml:space="preserve">Словно кто-то ходит там, - </w:t>
      </w:r>
    </w:p>
    <w:p w:rsidR="007C217C" w:rsidRPr="003C7F39" w:rsidRDefault="007C217C" w:rsidP="007C217C">
      <w:pPr>
        <w:spacing w:after="0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>Это</w:t>
      </w:r>
      <w:proofErr w:type="gramStart"/>
      <w:r w:rsidRPr="003C7F3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C7F39">
        <w:rPr>
          <w:rFonts w:ascii="Times New Roman" w:hAnsi="Times New Roman" w:cs="Times New Roman"/>
          <w:sz w:val="24"/>
          <w:szCs w:val="24"/>
        </w:rPr>
        <w:t xml:space="preserve">ам Христос-Малютка </w:t>
      </w:r>
    </w:p>
    <w:p w:rsidR="007C217C" w:rsidRPr="003C7F39" w:rsidRDefault="007C217C" w:rsidP="003C7F39">
      <w:pPr>
        <w:spacing w:after="0"/>
        <w:ind w:left="170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C7F39">
        <w:rPr>
          <w:rFonts w:ascii="Times New Roman" w:hAnsi="Times New Roman" w:cs="Times New Roman"/>
          <w:sz w:val="24"/>
          <w:szCs w:val="24"/>
        </w:rPr>
        <w:t>Постучался в сердце к вам!</w:t>
      </w:r>
    </w:p>
    <w:p w:rsidR="00ED517C" w:rsidRDefault="00ED517C" w:rsidP="004D046C">
      <w:pPr>
        <w:spacing w:after="0"/>
        <w:ind w:left="1701" w:firstLine="142"/>
        <w:rPr>
          <w:rFonts w:ascii="Times New Roman" w:hAnsi="Times New Roman" w:cs="Times New Roman"/>
          <w:sz w:val="28"/>
          <w:szCs w:val="28"/>
        </w:rPr>
      </w:pPr>
    </w:p>
    <w:p w:rsidR="00ED517C" w:rsidRDefault="00ED517C" w:rsidP="00ED517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8100EC" w:rsidRDefault="008100EC" w:rsidP="00ED517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6216"/>
      </w:tblGrid>
      <w:tr w:rsidR="008100EC" w:rsidTr="00C81E67">
        <w:tc>
          <w:tcPr>
            <w:tcW w:w="5387" w:type="dxa"/>
          </w:tcPr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Зимушка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 к нам зимушка, в белом сарафане,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Приноси нам зимушка и коньки и сани.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Припев: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Снег, снег – кружится, всё белым </w:t>
            </w:r>
            <w:proofErr w:type="gramStart"/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Дворик наш любимый – снегом замело.</w:t>
            </w:r>
          </w:p>
          <w:p w:rsidR="008100EC" w:rsidRPr="00391FA6" w:rsidRDefault="008100EC" w:rsidP="008100EC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Елочку – красавицу в гости мы позвали,</w:t>
            </w:r>
          </w:p>
          <w:p w:rsidR="008100EC" w:rsidRPr="00391FA6" w:rsidRDefault="008100EC" w:rsidP="008100EC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снежком серебряным, ёлку забросали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 к нам зимушка, мы тебя дождались,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ещё не выросли, мы не наигрались.</w:t>
            </w:r>
          </w:p>
          <w:p w:rsidR="008100EC" w:rsidRPr="00391FA6" w:rsidRDefault="008100EC" w:rsidP="00E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100EC" w:rsidRPr="00391FA6" w:rsidRDefault="008100EC" w:rsidP="008100E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Водят звезды хоровод.</w:t>
            </w:r>
          </w:p>
          <w:p w:rsidR="008100EC" w:rsidRPr="00283A36" w:rsidRDefault="008100EC" w:rsidP="008100E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Водят звезды хоровод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Чудный миг пришел,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 светлый возвестил: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Иисус рожден.</w:t>
            </w:r>
          </w:p>
          <w:p w:rsidR="008100EC" w:rsidRPr="00391FA6" w:rsidRDefault="008100EC" w:rsidP="008100EC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Припев:</w:t>
            </w:r>
          </w:p>
          <w:p w:rsidR="008100EC" w:rsidRPr="00391FA6" w:rsidRDefault="008100EC" w:rsidP="008100EC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Рождество, Рождество, </w:t>
            </w:r>
          </w:p>
          <w:p w:rsidR="008100EC" w:rsidRPr="00391FA6" w:rsidRDefault="008100EC" w:rsidP="008100EC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к нам пришло.</w:t>
            </w:r>
          </w:p>
          <w:p w:rsidR="008100EC" w:rsidRPr="00391FA6" w:rsidRDefault="008100EC" w:rsidP="008100EC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Рождество, Рождество, </w:t>
            </w:r>
          </w:p>
          <w:p w:rsidR="008100EC" w:rsidRPr="00391FA6" w:rsidRDefault="008100EC" w:rsidP="008100EC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для нас оно.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Прибежали пастухи и волхвы пришли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Поклонились до земли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поднесли</w:t>
            </w:r>
          </w:p>
          <w:p w:rsidR="008100EC" w:rsidRPr="00391FA6" w:rsidRDefault="008100EC" w:rsidP="008100EC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Припев: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Дивным светом </w:t>
            </w:r>
            <w:proofErr w:type="gramStart"/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озарен</w:t>
            </w:r>
            <w:proofErr w:type="gramEnd"/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Младенец спит</w:t>
            </w:r>
            <w:proofErr w:type="gramStart"/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Божья Матерь сон святой 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хранит.</w:t>
            </w:r>
          </w:p>
          <w:p w:rsidR="008100EC" w:rsidRPr="00391FA6" w:rsidRDefault="008100EC" w:rsidP="008100EC">
            <w:pPr>
              <w:ind w:left="85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Припев:</w:t>
            </w:r>
          </w:p>
          <w:p w:rsidR="008100EC" w:rsidRPr="00391FA6" w:rsidRDefault="008100EC" w:rsidP="00E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EC" w:rsidTr="00C81E67">
        <w:tc>
          <w:tcPr>
            <w:tcW w:w="5387" w:type="dxa"/>
          </w:tcPr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– то ёлка на опушке</w:t>
            </w:r>
          </w:p>
          <w:p w:rsidR="008100EC" w:rsidRPr="00283A3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– то ёлка на опушке.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– то ёлка на опушке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Одинокая росла,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на ней игрушки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сосульки из стекла.</w:t>
            </w:r>
          </w:p>
          <w:p w:rsidR="008100EC" w:rsidRPr="00391FA6" w:rsidRDefault="008100EC" w:rsidP="008100EC">
            <w:pPr>
              <w:ind w:left="426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Припев:</w:t>
            </w:r>
          </w:p>
          <w:p w:rsidR="008100EC" w:rsidRPr="00391FA6" w:rsidRDefault="008100EC" w:rsidP="008100EC">
            <w:pPr>
              <w:ind w:left="426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– топ сапожок</w:t>
            </w:r>
          </w:p>
          <w:p w:rsidR="008100EC" w:rsidRPr="00391FA6" w:rsidRDefault="008100EC" w:rsidP="008100EC">
            <w:pPr>
              <w:ind w:left="426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кружиться,</w:t>
            </w:r>
          </w:p>
          <w:p w:rsidR="008100EC" w:rsidRPr="00391FA6" w:rsidRDefault="008100EC" w:rsidP="008100EC">
            <w:pPr>
              <w:ind w:left="426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ё</w:t>
            </w: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лочке снежок</w:t>
            </w:r>
          </w:p>
          <w:p w:rsidR="008100EC" w:rsidRPr="00391FA6" w:rsidRDefault="008100EC" w:rsidP="008100EC">
            <w:pPr>
              <w:ind w:left="426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серебрится.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Ёлке нравится нарядной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зале праздничном стоять.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конечно, так п</w:t>
            </w: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риятно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Огоньками её сверкать.</w:t>
            </w:r>
          </w:p>
          <w:p w:rsidR="008100EC" w:rsidRPr="00283A36" w:rsidRDefault="008100EC" w:rsidP="008100EC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Припев:</w:t>
            </w:r>
          </w:p>
          <w:p w:rsidR="008100EC" w:rsidRPr="00391FA6" w:rsidRDefault="008100EC" w:rsidP="00E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100EC" w:rsidRPr="00391FA6" w:rsidRDefault="008100EC" w:rsidP="008100E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на тоненький ледок</w:t>
            </w:r>
          </w:p>
          <w:p w:rsidR="008100EC" w:rsidRPr="00283A36" w:rsidRDefault="008100EC" w:rsidP="008100E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тоненький ледок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Выпал беленький сн</w:t>
            </w: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ежок.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Выпал беленький снежок,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Ехал Ванечка-дружок.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Ехал Ваня, поспешал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добра коня упал.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Упал Ваня и лежит,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к Ване не бежит.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девушки увидали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 к Ване подбежали,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коня Ваню сажали,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Путь-дорогу указали.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</w:t>
            </w: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ь-дорогу указали да наказывали: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поедешь ты, Иван,</w:t>
            </w:r>
          </w:p>
          <w:p w:rsidR="008100EC" w:rsidRPr="00283A3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зевай по сторонам.</w:t>
            </w:r>
          </w:p>
          <w:p w:rsidR="008100EC" w:rsidRPr="00391FA6" w:rsidRDefault="008100EC" w:rsidP="00ED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EC" w:rsidTr="00C81E67">
        <w:tc>
          <w:tcPr>
            <w:tcW w:w="5387" w:type="dxa"/>
          </w:tcPr>
          <w:p w:rsidR="008100EC" w:rsidRPr="00391FA6" w:rsidRDefault="008100EC" w:rsidP="008100E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на тоненький ледок</w:t>
            </w:r>
          </w:p>
          <w:p w:rsidR="008100EC" w:rsidRPr="00283A36" w:rsidRDefault="008100EC" w:rsidP="008100E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тоненький ледок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Выпал беленький сн</w:t>
            </w: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ежок.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Выпал беленький снежок,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Ехал Ванечка-дружок.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Ехал Ваня, поспешал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добра коня упал.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Упал Ваня и лежит,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к Ване не бежит.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девушки увидали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 к Ване подбежали,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коня Ваню сажали,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Путь-дорогу указали.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</w:t>
            </w: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ь-дорогу указали да наказывали: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39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поедешь ты, Иван,</w:t>
            </w:r>
          </w:p>
          <w:p w:rsidR="008100EC" w:rsidRPr="00283A36" w:rsidRDefault="008100EC" w:rsidP="00810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зевай по сторонам.</w:t>
            </w:r>
          </w:p>
          <w:p w:rsidR="008100EC" w:rsidRPr="00391FA6" w:rsidRDefault="008100EC" w:rsidP="008100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8100EC" w:rsidRPr="00391FA6" w:rsidRDefault="008100EC" w:rsidP="0081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по лугу гуляла, я</w:t>
            </w: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 xml:space="preserve"> по лугу гуляла</w:t>
            </w:r>
          </w:p>
          <w:p w:rsidR="008100EC" w:rsidRPr="00391FA6" w:rsidRDefault="008100EC" w:rsidP="0081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Я с комариком, я с комариком</w:t>
            </w:r>
          </w:p>
          <w:p w:rsidR="008100EC" w:rsidRPr="00391FA6" w:rsidRDefault="008100EC" w:rsidP="0081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С комариком плясала, с комариком плясала</w:t>
            </w:r>
          </w:p>
          <w:p w:rsidR="008100EC" w:rsidRPr="00391FA6" w:rsidRDefault="008100EC" w:rsidP="0081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Мне комар ножку, мне комар ножку</w:t>
            </w:r>
          </w:p>
          <w:p w:rsidR="008100EC" w:rsidRPr="00391FA6" w:rsidRDefault="008100EC" w:rsidP="0081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Комар ножку отдавил, комар ножку отдавил</w:t>
            </w:r>
          </w:p>
          <w:p w:rsidR="008100EC" w:rsidRPr="00391FA6" w:rsidRDefault="008100EC" w:rsidP="0081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Все суставчики 2 р.</w:t>
            </w:r>
          </w:p>
          <w:p w:rsidR="008100EC" w:rsidRPr="00391FA6" w:rsidRDefault="008100EC" w:rsidP="0081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Суставчики повредил. 2 р.</w:t>
            </w:r>
          </w:p>
          <w:p w:rsidR="008100EC" w:rsidRPr="00391FA6" w:rsidRDefault="008100EC" w:rsidP="0081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А я матери, 2 р.</w:t>
            </w:r>
          </w:p>
          <w:p w:rsidR="008100EC" w:rsidRPr="00391FA6" w:rsidRDefault="008100EC" w:rsidP="0081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Я матери кричала. 2 р.</w:t>
            </w:r>
          </w:p>
          <w:p w:rsidR="008100EC" w:rsidRPr="00391FA6" w:rsidRDefault="008100EC" w:rsidP="0081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 xml:space="preserve">Ой, подай, </w:t>
            </w:r>
            <w:proofErr w:type="spellStart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мати</w:t>
            </w:r>
            <w:proofErr w:type="spellEnd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, 2 р.</w:t>
            </w:r>
          </w:p>
          <w:p w:rsidR="008100EC" w:rsidRPr="00391FA6" w:rsidRDefault="008100EC" w:rsidP="0081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 xml:space="preserve">Подай </w:t>
            </w:r>
            <w:proofErr w:type="spellStart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мати</w:t>
            </w:r>
            <w:proofErr w:type="spellEnd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 xml:space="preserve"> косаря. 2 р.</w:t>
            </w:r>
          </w:p>
          <w:p w:rsidR="008100EC" w:rsidRPr="00391FA6" w:rsidRDefault="008100EC" w:rsidP="0081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Я рубить буду 2 р.</w:t>
            </w:r>
          </w:p>
          <w:p w:rsidR="008100EC" w:rsidRPr="00391FA6" w:rsidRDefault="008100EC" w:rsidP="0081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Рубить буду комара 2 р.</w:t>
            </w:r>
          </w:p>
          <w:p w:rsidR="008100EC" w:rsidRPr="00391FA6" w:rsidRDefault="008100EC" w:rsidP="0081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Я срублю ему, 2 р.</w:t>
            </w:r>
          </w:p>
          <w:p w:rsidR="008100EC" w:rsidRPr="00391FA6" w:rsidRDefault="008100EC" w:rsidP="0081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Срублю ему голову, 2 р.</w:t>
            </w:r>
          </w:p>
          <w:p w:rsidR="008100EC" w:rsidRPr="00391FA6" w:rsidRDefault="008100EC" w:rsidP="0081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Покатилася</w:t>
            </w:r>
            <w:proofErr w:type="spellEnd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, 2 р.</w:t>
            </w:r>
          </w:p>
          <w:p w:rsidR="008100EC" w:rsidRPr="00391FA6" w:rsidRDefault="008100EC" w:rsidP="0081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Покатилася</w:t>
            </w:r>
            <w:proofErr w:type="spellEnd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 xml:space="preserve"> голова. 2 р.</w:t>
            </w:r>
          </w:p>
          <w:p w:rsidR="008100EC" w:rsidRPr="00391FA6" w:rsidRDefault="008100EC" w:rsidP="0081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Что за новые 2 р.</w:t>
            </w:r>
          </w:p>
          <w:p w:rsidR="008100EC" w:rsidRDefault="008100EC" w:rsidP="008100E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 xml:space="preserve">За новые ворота. 2 </w:t>
            </w:r>
            <w:proofErr w:type="gramStart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391FA6" w:rsidRPr="00391FA6" w:rsidRDefault="00391FA6" w:rsidP="008100E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1FA6" w:rsidTr="00C81E67">
        <w:tc>
          <w:tcPr>
            <w:tcW w:w="5387" w:type="dxa"/>
          </w:tcPr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 ку… </w:t>
            </w:r>
            <w:proofErr w:type="gramStart"/>
            <w:r w:rsidRPr="00391FA6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391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кузнице</w:t>
            </w: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 xml:space="preserve"> кузнице молодые кузнецы,2р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Они, они куют,2р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 xml:space="preserve">Они куют </w:t>
            </w:r>
            <w:proofErr w:type="spellStart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принаваривают</w:t>
            </w:r>
            <w:proofErr w:type="spellEnd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Молотками приколачивают.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К себе, к себе Дуню,2р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К себе Дуню приговаривают,2р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«Пойдем, пойдем, Дуня,2р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 xml:space="preserve">Пойдем, Дуня </w:t>
            </w:r>
            <w:proofErr w:type="gramStart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 xml:space="preserve"> лесок, во лесок,2р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Сорвем, сорвем Дуне,2р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Сорвем Дуне лопушок, лопушок,2р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Сошьем, сошьем Дуне,2р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Сошьем Дуне сарафан, сарафан,2р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Носи, носи, Дуня,2р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Носи, Дуня, не марай, не марай,2р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… по праздничкам,2р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По праздничкам надевай, надевай,2р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proofErr w:type="spellEnd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 xml:space="preserve"> коробочку,2р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 xml:space="preserve">В коробочку </w:t>
            </w:r>
            <w:proofErr w:type="spellStart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покладай</w:t>
            </w:r>
            <w:proofErr w:type="spellEnd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, покладай,2р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proofErr w:type="spellEnd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 xml:space="preserve"> коробочке,2р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В коробочке появился таракан,2р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Проел, проел Дуне,2р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Проел Дуне сарафан, сарафан,2р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A6"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proofErr w:type="spellStart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… над самою,2р</w:t>
            </w:r>
          </w:p>
          <w:p w:rsidR="00391FA6" w:rsidRPr="00391FA6" w:rsidRDefault="00391FA6" w:rsidP="0039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FA6">
              <w:rPr>
                <w:rFonts w:ascii="Times New Roman" w:hAnsi="Times New Roman" w:cs="Times New Roman"/>
                <w:sz w:val="24"/>
                <w:szCs w:val="24"/>
              </w:rPr>
              <w:t>Над самою над бедой, над бедой,2р</w:t>
            </w:r>
            <w:proofErr w:type="gramEnd"/>
          </w:p>
          <w:p w:rsidR="00391FA6" w:rsidRPr="00391FA6" w:rsidRDefault="00391FA6" w:rsidP="008100E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91FA6" w:rsidRPr="00391FA6" w:rsidRDefault="00391FA6" w:rsidP="00810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FA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C74539" wp14:editId="76B74BBC">
                  <wp:extent cx="3810000" cy="4105275"/>
                  <wp:effectExtent l="0" t="0" r="0" b="9525"/>
                  <wp:docPr id="4" name="Рисунок 4" descr="http://www.musicalarhive.ru/images/bayan_pyes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usicalarhive.ru/images/bayan_pyes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410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F39" w:rsidTr="00C81E67">
        <w:tc>
          <w:tcPr>
            <w:tcW w:w="5387" w:type="dxa"/>
          </w:tcPr>
          <w:p w:rsidR="003C7F39" w:rsidRPr="00391FA6" w:rsidRDefault="003C7F39" w:rsidP="00391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5409F8" wp14:editId="100F2BB7">
                  <wp:extent cx="2721316" cy="2380084"/>
                  <wp:effectExtent l="0" t="0" r="3175" b="1270"/>
                  <wp:docPr id="3" name="Рисунок 3" descr="http://trezvenie.org/files/0002_cr%281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rezvenie.org/files/0002_cr%281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082" cy="2379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3C7F39" w:rsidRPr="00391FA6" w:rsidRDefault="00C81E67" w:rsidP="00C81E67">
            <w:pPr>
              <w:ind w:left="580"/>
              <w:rPr>
                <w:noProof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310CBCF0" wp14:editId="50B8FDAB">
                  <wp:extent cx="2601131" cy="3686175"/>
                  <wp:effectExtent l="0" t="0" r="8890" b="0"/>
                  <wp:docPr id="5" name="Рисунок 5" descr="http://www.eroshka.ru/e107_files/public/1260876523_278_FT5505_img033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roshka.ru/e107_files/public/1260876523_278_FT5505_img033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516" cy="368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81E67" w:rsidRDefault="00C81E67" w:rsidP="00C81E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E67" w:rsidRDefault="00C81E67" w:rsidP="00C81E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E67" w:rsidRDefault="009E1BE1" w:rsidP="00C81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Оформление зала</w:t>
      </w:r>
    </w:p>
    <w:p w:rsidR="009E1BE1" w:rsidRDefault="00C81E67" w:rsidP="00C81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80" cy="2501313"/>
            <wp:effectExtent l="0" t="0" r="0" b="0"/>
            <wp:docPr id="6" name="Рисунок 6" descr="I:\Рождество\IMG_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ождество\IMG_15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341" cy="250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BE1" w:rsidRDefault="009E1BE1" w:rsidP="00C81E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E67" w:rsidRPr="007C217C" w:rsidRDefault="00C81E67" w:rsidP="00C81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5375" cy="2427479"/>
            <wp:effectExtent l="0" t="0" r="3175" b="0"/>
            <wp:docPr id="7" name="Рисунок 7" descr="I:\Рождество\IMG_1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Рождество\IMG_15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659" cy="242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E67" w:rsidRPr="007C217C" w:rsidSect="00304D4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C757"/>
      </v:shape>
    </w:pict>
  </w:numPicBullet>
  <w:abstractNum w:abstractNumId="0">
    <w:nsid w:val="1EC512B4"/>
    <w:multiLevelType w:val="hybridMultilevel"/>
    <w:tmpl w:val="7426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21AF7"/>
    <w:multiLevelType w:val="hybridMultilevel"/>
    <w:tmpl w:val="4E20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57FF8"/>
    <w:multiLevelType w:val="hybridMultilevel"/>
    <w:tmpl w:val="55146E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45EFE"/>
    <w:multiLevelType w:val="hybridMultilevel"/>
    <w:tmpl w:val="053A0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95"/>
    <w:rsid w:val="000135FB"/>
    <w:rsid w:val="000D0884"/>
    <w:rsid w:val="001479B5"/>
    <w:rsid w:val="0018452B"/>
    <w:rsid w:val="00283A36"/>
    <w:rsid w:val="002C7F66"/>
    <w:rsid w:val="00304D4D"/>
    <w:rsid w:val="003364E8"/>
    <w:rsid w:val="00391FA6"/>
    <w:rsid w:val="003C7F39"/>
    <w:rsid w:val="004D046C"/>
    <w:rsid w:val="005A7DB6"/>
    <w:rsid w:val="007C217C"/>
    <w:rsid w:val="008100EC"/>
    <w:rsid w:val="00881895"/>
    <w:rsid w:val="009E1BE1"/>
    <w:rsid w:val="00A74C8B"/>
    <w:rsid w:val="00AD504D"/>
    <w:rsid w:val="00AF6BEF"/>
    <w:rsid w:val="00B4456E"/>
    <w:rsid w:val="00C63506"/>
    <w:rsid w:val="00C81E67"/>
    <w:rsid w:val="00C97BC3"/>
    <w:rsid w:val="00D21F83"/>
    <w:rsid w:val="00D4493C"/>
    <w:rsid w:val="00D868F3"/>
    <w:rsid w:val="00E73096"/>
    <w:rsid w:val="00EC3641"/>
    <w:rsid w:val="00ED517C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6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6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6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6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1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YGREK</dc:creator>
  <cp:lastModifiedBy>YGREK</cp:lastModifiedBy>
  <cp:revision>2</cp:revision>
  <dcterms:created xsi:type="dcterms:W3CDTF">2014-11-22T15:04:00Z</dcterms:created>
  <dcterms:modified xsi:type="dcterms:W3CDTF">2014-11-22T15:04:00Z</dcterms:modified>
</cp:coreProperties>
</file>