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96" w:rsidRDefault="003D3696" w:rsidP="00B27E6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D3696" w:rsidRPr="00AE631C" w:rsidRDefault="003D3696" w:rsidP="003D369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Муниципальное казе</w:t>
      </w:r>
      <w:r w:rsidRPr="00AE631C">
        <w:rPr>
          <w:rFonts w:ascii="Times New Roman" w:hAnsi="Times New Roman" w:cs="Times New Roman"/>
          <w:b/>
          <w:sz w:val="40"/>
          <w:szCs w:val="40"/>
          <w:lang w:val="ru-RU"/>
        </w:rPr>
        <w:t>нное дошкольное</w:t>
      </w:r>
    </w:p>
    <w:p w:rsidR="003D3696" w:rsidRPr="00AB3344" w:rsidRDefault="003D3696" w:rsidP="003D369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образовательное учреждение</w:t>
      </w: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3344">
        <w:rPr>
          <w:rFonts w:ascii="Times New Roman" w:hAnsi="Times New Roman" w:cs="Times New Roman"/>
          <w:b/>
          <w:sz w:val="40"/>
          <w:szCs w:val="40"/>
          <w:lang w:val="ru-RU"/>
        </w:rPr>
        <w:t>детский сад компенсирующего вида № 38</w:t>
      </w: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D3696" w:rsidRDefault="003D3696" w:rsidP="003D369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Default="003D3696" w:rsidP="003D369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Pr="00496C78" w:rsidRDefault="002C31CC" w:rsidP="003D3696">
      <w:pPr>
        <w:ind w:firstLine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3D3696" w:rsidRPr="00A158E6" w:rsidRDefault="003D3696" w:rsidP="003D3696">
      <w:pPr>
        <w:jc w:val="center"/>
        <w:rPr>
          <w:b/>
          <w:sz w:val="32"/>
          <w:szCs w:val="32"/>
          <w:lang w:val="ru-RU"/>
        </w:rPr>
      </w:pPr>
    </w:p>
    <w:p w:rsidR="003D3696" w:rsidRPr="00075BFA" w:rsidRDefault="003D3696" w:rsidP="00075BF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D3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Физкультурный досуг </w:t>
      </w:r>
      <w:r w:rsidR="00075B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с элементами фольклора 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с детьми второй младшей группы</w:t>
      </w:r>
    </w:p>
    <w:p w:rsidR="003D3696" w:rsidRPr="003D3696" w:rsidRDefault="003D3696" w:rsidP="003D3696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D3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 xml:space="preserve"> «Как</w:t>
      </w:r>
      <w:r w:rsidRPr="0013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3D3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весна</w:t>
      </w:r>
      <w:r w:rsidRPr="00135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  <w:r w:rsidRPr="003D3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заблудилась»</w:t>
      </w: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Pr="0044572B" w:rsidRDefault="003D3696" w:rsidP="003D3696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 xml:space="preserve"> </w:t>
      </w:r>
    </w:p>
    <w:p w:rsidR="003D3696" w:rsidRPr="004F7124" w:rsidRDefault="003D3696" w:rsidP="003D3696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D3696" w:rsidRPr="00496C78" w:rsidRDefault="003D3696" w:rsidP="003D3696">
      <w:pPr>
        <w:ind w:firstLine="0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96C78">
        <w:rPr>
          <w:rFonts w:ascii="Times New Roman" w:hAnsi="Times New Roman" w:cs="Times New Roman"/>
          <w:b/>
          <w:sz w:val="36"/>
          <w:szCs w:val="36"/>
          <w:lang w:val="ru-RU"/>
        </w:rPr>
        <w:t>Воспитатель: Гришкина Н.М.</w:t>
      </w: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D3696" w:rsidRDefault="003D3696" w:rsidP="003D369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31CC" w:rsidRDefault="002C31CC" w:rsidP="00AC607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31CC" w:rsidRDefault="002C31CC" w:rsidP="00AC607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D3696" w:rsidRDefault="003D3696" w:rsidP="00AC6079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2014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 год.</w:t>
      </w:r>
    </w:p>
    <w:p w:rsidR="001F4676" w:rsidRPr="001F4676" w:rsidRDefault="001F4676" w:rsidP="003D3696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6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Воспитывать любовь к народным фольклорным песенкам и стихам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F4676" w:rsidRDefault="001F4676" w:rsidP="003D3696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27E67" w:rsidRPr="001F4676" w:rsidRDefault="003D3696" w:rsidP="003D3696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6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З</w:t>
      </w:r>
      <w:r w:rsidR="00B27E67" w:rsidRPr="001F46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адачи: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Воспитывать бережное отношение к природе.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Закреплять знания о сезонных явлениях природы, о животных.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речь, воображение, творческие способности.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чувство ритма, координацию движений.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мышечный аппарат, артикуляционный аппарат и мелкую моторику рук.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и совершенствовать коммуникативные навыки.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Закрепить умение выполнять основные виды движений: бег, ходьба в колонне по одному, прыжки, лазание, ходьба по ограниченной поверхности, выполнять построение в колонну, в круг.</w:t>
      </w:r>
    </w:p>
    <w:p w:rsidR="00B27E67" w:rsidRPr="00075BFA" w:rsidRDefault="00B27E67" w:rsidP="00B27E6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Закреплять умение действовать по сигналу.</w:t>
      </w:r>
    </w:p>
    <w:p w:rsidR="003D3696" w:rsidRPr="001F4676" w:rsidRDefault="003D3696" w:rsidP="003D36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Вызвать у детей радость </w:t>
      </w:r>
      <w:r w:rsidR="001F4676"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прослушивания знакомых потешек, </w:t>
      </w:r>
      <w:proofErr w:type="spellStart"/>
      <w:r w:rsidR="001F4676"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>закличек</w:t>
      </w:r>
      <w:proofErr w:type="spellEnd"/>
      <w:r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желание активно договаривать слова и фразы.</w:t>
      </w:r>
    </w:p>
    <w:p w:rsidR="003D3696" w:rsidRPr="001F4676" w:rsidRDefault="003D3696" w:rsidP="003D36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4676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spellEnd"/>
      <w:r w:rsidRPr="001F4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4676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spellEnd"/>
      <w:r w:rsidRPr="001F4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4676">
        <w:rPr>
          <w:rFonts w:ascii="Times New Roman" w:eastAsia="Times New Roman" w:hAnsi="Times New Roman" w:cs="Times New Roman"/>
          <w:sz w:val="28"/>
          <w:szCs w:val="28"/>
        </w:rPr>
        <w:t>слушать</w:t>
      </w:r>
      <w:proofErr w:type="spellEnd"/>
      <w:r w:rsidRPr="001F4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4676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spellEnd"/>
      <w:r w:rsidRPr="001F4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4676">
        <w:rPr>
          <w:rFonts w:ascii="Times New Roman" w:eastAsia="Times New Roman" w:hAnsi="Times New Roman" w:cs="Times New Roman"/>
          <w:sz w:val="28"/>
          <w:szCs w:val="28"/>
        </w:rPr>
        <w:t>друга</w:t>
      </w:r>
      <w:proofErr w:type="spellEnd"/>
    </w:p>
    <w:p w:rsidR="00B27E67" w:rsidRPr="001F4676" w:rsidRDefault="00B27E67" w:rsidP="001F467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F46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Подготовка</w:t>
      </w:r>
      <w:proofErr w:type="spellEnd"/>
      <w:r w:rsidRPr="001F46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B27E67" w:rsidRPr="001F4676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F4676">
        <w:rPr>
          <w:rFonts w:ascii="Times New Roman" w:eastAsia="Times New Roman" w:hAnsi="Times New Roman" w:cs="Times New Roman"/>
          <w:sz w:val="28"/>
          <w:szCs w:val="28"/>
        </w:rPr>
        <w:t>1. Наблюдения в природе.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2. Чтение художественной литературы, беседы, рассматривание репродукций, иллюстраций, картин, беседы о природных явлениях весной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3. Атрибуты :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конверт с письмом, два колокольчика, инвентарь для полосы препятствия, 2 корзины, мягкие мячики</w:t>
      </w:r>
      <w:proofErr w:type="gram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изображение с солнышка с одним лучиком, 2 желтых фломастера, угощение детям. Атрибуты для украшения зала, костюмы для персонажей.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Персонажи: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Старичок – </w:t>
      </w:r>
      <w:proofErr w:type="spell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Лесовичок</w:t>
      </w:r>
      <w:proofErr w:type="spellEnd"/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Весна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Медведь,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Белочка,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Ежик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6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F4676" w:rsidRDefault="001F4676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27E67" w:rsidRPr="00075BFA" w:rsidRDefault="00B27E67" w:rsidP="001F467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Ход мероприятия: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 в группе говорит детям:</w:t>
      </w:r>
    </w:p>
    <w:p w:rsidR="00B27E67" w:rsidRPr="00075BFA" w:rsidRDefault="001F4676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="00B27E67"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Ребята, мы сегодня получили письмо из леса, от Старичк</w:t>
      </w:r>
      <w:proofErr w:type="gramStart"/>
      <w:r w:rsidR="00B27E67"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а-</w:t>
      </w:r>
      <w:proofErr w:type="gramEnd"/>
      <w:r w:rsidR="00B27E67"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="00B27E67"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Лесовичка</w:t>
      </w:r>
      <w:proofErr w:type="spellEnd"/>
      <w:r w:rsidR="00B27E67"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(зачитывает) – «Дорогие ребята, помогите нам, весна, наверное, заблудилась, в лесу холодно, темно, травка не растет, листочки на деревьях не распускаются, звери не пробуждаются после зимней спячки. </w:t>
      </w:r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Старичок – </w:t>
      </w:r>
      <w:proofErr w:type="spellStart"/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Лесовичок</w:t>
      </w:r>
      <w:proofErr w:type="spellEnd"/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».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6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</w:t>
      </w:r>
      <w:r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Поможем </w:t>
      </w:r>
      <w:proofErr w:type="spellStart"/>
      <w:r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Лесовичку</w:t>
      </w:r>
      <w:proofErr w:type="spellEnd"/>
      <w:r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разбудить всех в лесу?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(да).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Тогда нам нужно отправиться на прогулку в лес. Становитесь паровозиком друг за другом. 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Дети спускаются в спортзал. В углу на пенечке сидит грустный Старичок – </w:t>
      </w:r>
      <w:proofErr w:type="spell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Лесовичок</w:t>
      </w:r>
      <w:proofErr w:type="spell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7E67" w:rsidRPr="00075BFA" w:rsidRDefault="001F4676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</w:t>
      </w:r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-</w:t>
      </w:r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Здравствуй, Старичок – </w:t>
      </w:r>
      <w:proofErr w:type="spellStart"/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Лесовичок</w:t>
      </w:r>
      <w:proofErr w:type="spellEnd"/>
      <w:r w:rsidR="00B27E67"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! Мы получили твое письмо. Чем мы можем тебе помочь?</w:t>
      </w:r>
    </w:p>
    <w:p w:rsidR="00B27E67" w:rsidRPr="001F4676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46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Старичок – </w:t>
      </w:r>
      <w:proofErr w:type="spellStart"/>
      <w:r w:rsidRPr="001F46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Лесовичок</w:t>
      </w:r>
      <w:proofErr w:type="spellEnd"/>
      <w:r w:rsidRP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F4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F467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Помогите мне, ребята, Весну найти, лес обогреть, лесных обитателей разбудить!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Воспитатель 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обращается к детям: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Поможем Старичку – </w:t>
      </w:r>
      <w:proofErr w:type="spell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Лесовичку</w:t>
      </w:r>
      <w:proofErr w:type="spell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?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(да).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Старичок – </w:t>
      </w:r>
      <w:proofErr w:type="spell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лесовичок</w:t>
      </w:r>
      <w:proofErr w:type="spell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: 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 вами мы пойдем гулять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 лес зверушек пробуждать.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Но этот лес - не просто лес,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Это лес - страна чудес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Дети идут, преодолевая препятствия:</w:t>
      </w:r>
      <w:r w:rsidRPr="001F4676">
        <w:rPr>
          <w:rFonts w:ascii="Times New Roman" w:eastAsia="Times New Roman" w:hAnsi="Times New Roman" w:cs="Times New Roman"/>
          <w:i/>
          <w:iCs/>
          <w:sz w:val="28"/>
          <w:szCs w:val="28"/>
        </w:rPr>
        <w:t>  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(ходьба по «следам»</w:t>
      </w:r>
      <w:proofErr w:type="gram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рыжки через «ручьи» (гимнастические палки), ходьба по «мостику» (по скамейке), </w:t>
      </w:r>
      <w:proofErr w:type="spell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проползание</w:t>
      </w:r>
      <w:proofErr w:type="spell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скамейке, </w:t>
      </w:r>
      <w:proofErr w:type="spell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пролезание</w:t>
      </w:r>
      <w:proofErr w:type="spell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четвереньках под дугой)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Старичок – </w:t>
      </w:r>
      <w:proofErr w:type="spellStart"/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лесовичок</w:t>
      </w:r>
      <w:proofErr w:type="spellEnd"/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D7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Вот пришли мы на полянку.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Кругом сыро и темно. Где же Весна?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 давайте ее позовем. Мы с ребятами волшебные слова знаем.</w:t>
      </w:r>
    </w:p>
    <w:p w:rsidR="00B27E67" w:rsidRPr="00000AE8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Дети встают в круг.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 проводит игру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Подвижная игра «Весна, весна красная»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Весна, весна красная!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(дети идут по кругу, взявшись за руки)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Приди, весна, с радостью, С радостью, с радостью,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(идут в другую сторону) 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великой милостью: Со льном высоким,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(останавливаются, поднимают руки вверх, встают на носочки, вдох)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корнем глубоким,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(приседают, опускают руки, выдох)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С хлебами обильными</w:t>
      </w:r>
      <w:proofErr w:type="gram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зявшись за руки, бегут по кругу). </w:t>
      </w:r>
    </w:p>
    <w:p w:rsidR="00B27E67" w:rsidRPr="00000AE8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00AE8">
        <w:rPr>
          <w:rFonts w:ascii="Times New Roman" w:eastAsia="Times New Roman" w:hAnsi="Times New Roman" w:cs="Times New Roman"/>
          <w:b/>
          <w:sz w:val="28"/>
          <w:szCs w:val="28"/>
        </w:rPr>
        <w:t>Появляется</w:t>
      </w:r>
      <w:proofErr w:type="spellEnd"/>
      <w:r w:rsidRPr="00000AE8">
        <w:rPr>
          <w:rFonts w:ascii="Times New Roman" w:eastAsia="Times New Roman" w:hAnsi="Times New Roman" w:cs="Times New Roman"/>
          <w:b/>
          <w:sz w:val="28"/>
          <w:szCs w:val="28"/>
        </w:rPr>
        <w:t xml:space="preserve"> Весна!      </w:t>
      </w:r>
    </w:p>
    <w:p w:rsidR="00B27E67" w:rsidRPr="00000AE8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Весна: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</w:t>
      </w:r>
      <w:proofErr w:type="gramEnd"/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дравствуйте, ребята и Старичок – </w:t>
      </w:r>
      <w:proofErr w:type="spellStart"/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Лесовичок</w:t>
      </w:r>
      <w:proofErr w:type="spellEnd"/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!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Я пришла к вам с теплом,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Я пришла к вам с добром!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Будем вместе порядок в лесу наводить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И </w:t>
      </w:r>
      <w:proofErr w:type="gram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зверюшек</w:t>
      </w:r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будить!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Отгадайте- </w:t>
      </w:r>
      <w:proofErr w:type="spell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ка</w:t>
      </w:r>
      <w:proofErr w:type="spell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мою загадку: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Он зимой в берлоге спит,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Потихонечку</w:t>
      </w:r>
      <w:r w:rsid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храпит.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 проснется, ну реветь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Как зовут его… (медведь)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Подвижная игра « Медведя мы будили».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Дети встают в круг, В центре сидит медведь.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Как – то мы в лесу гуляли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Ходьба по кругу в колонне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И медведя увидали.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Развели руки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Он под деревом сидит</w:t>
      </w:r>
      <w:proofErr w:type="gramStart"/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</w:t>
      </w:r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адятся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тихонечко храпит.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Изображают спящего медведя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Мы вокруг него ходили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Ходьба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медведя мы будили: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Топают, хлопают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Ну – </w:t>
      </w:r>
      <w:proofErr w:type="spell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proofErr w:type="spell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мишенька</w:t>
      </w:r>
      <w:proofErr w:type="spell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, вставай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И ребяток догоняй.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467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Дети убегают от медведя на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скамейки</w:t>
      </w:r>
    </w:p>
    <w:p w:rsidR="00B27E67" w:rsidRPr="00000AE8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Весна: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 еще потопаем, а еще похлопаем!</w:t>
      </w:r>
    </w:p>
    <w:p w:rsidR="00B27E67" w:rsidRPr="00000AE8" w:rsidRDefault="00B27E67" w:rsidP="00000A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Появляется ежик:</w:t>
      </w:r>
      <w:r w:rsidR="00000A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Что за шум,</w:t>
      </w:r>
    </w:p>
    <w:p w:rsidR="00B27E67" w:rsidRPr="00000AE8" w:rsidRDefault="00000AE8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</w:t>
      </w:r>
      <w:r w:rsidR="00B27E67"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Что за гам?</w:t>
      </w:r>
    </w:p>
    <w:p w:rsidR="00B27E67" w:rsidRPr="00000AE8" w:rsidRDefault="00000AE8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</w:t>
      </w:r>
      <w:r w:rsidR="00B27E67"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 даете спать вы нам.</w:t>
      </w:r>
    </w:p>
    <w:p w:rsidR="00B27E67" w:rsidRPr="00000AE8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Весна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Да давно пора вставать и с ребятами играть.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Будем в колокольчик звонить и </w:t>
      </w:r>
      <w:proofErr w:type="gram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зверюшек</w:t>
      </w:r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будить.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Игра «Где звонит колокольчик?»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Дети стоят в кругу. В углах зала стоит ежик, в другом углу Весна.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Колокольчики у них в руках за спиной. Дети встают в круг около того, кто звонит в колокольчик.</w:t>
      </w:r>
    </w:p>
    <w:p w:rsidR="00B27E67" w:rsidRPr="00000AE8" w:rsidRDefault="00B27E67" w:rsidP="00000A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Выходит белочка:</w:t>
      </w:r>
      <w:r w:rsidR="00000A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 колокольчики звонили?</w:t>
      </w:r>
    </w:p>
    <w:p w:rsidR="00B27E67" w:rsidRPr="00000AE8" w:rsidRDefault="00000AE8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B27E67"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 меня вы разбудили.</w:t>
      </w:r>
    </w:p>
    <w:p w:rsidR="00000AE8" w:rsidRDefault="00B27E67" w:rsidP="00000AE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Воспитатель: 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Белочка, послушай, какую потешку мы о тебе знаем!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B27E67" w:rsidRPr="00075BFA" w:rsidRDefault="00B27E67" w:rsidP="00000A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Пальчиковая гимнастика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Сидит белочка в тележке,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(пружинка)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Продает на орешки</w:t>
      </w:r>
      <w:proofErr w:type="gram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1F4676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</w:t>
      </w:r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онарики)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Лисичке-сестричке,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(Дети поочередно загибают пальчики)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Воробью, синичке,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(От мизинца к </w:t>
      </w:r>
      <w:proofErr w:type="gramStart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большому</w:t>
      </w:r>
      <w:proofErr w:type="gramEnd"/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Мишке толстопятому,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Заиньке усатому,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Кому в платок, кому в роток,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Кому в лапочку.</w:t>
      </w:r>
    </w:p>
    <w:p w:rsidR="00B27E67" w:rsidRPr="00000AE8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Воспитатель спрашивает у детей: 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3D7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Что белочка любит конфеты или орешки?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Игра «Соберем белочке орешки» 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Метание мячиков в корзину.</w:t>
      </w:r>
    </w:p>
    <w:p w:rsidR="00B27E67" w:rsidRPr="003D7387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Старичок – </w:t>
      </w:r>
      <w:proofErr w:type="spellStart"/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Лесовичок</w:t>
      </w:r>
      <w:proofErr w:type="spellEnd"/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Вес</w:t>
      </w:r>
      <w:r w:rsid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 пришла, но что – то мерзну я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Что нужно, чтобы Старичок – </w:t>
      </w:r>
      <w:proofErr w:type="spellStart"/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Лесовичок</w:t>
      </w:r>
      <w:proofErr w:type="spellEnd"/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согрелся?</w:t>
      </w:r>
    </w:p>
    <w:p w:rsidR="00B27E67" w:rsidRPr="002C31CC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31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Дети: </w:t>
      </w:r>
      <w:r w:rsidRPr="002C31CC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Солнышко.</w:t>
      </w:r>
    </w:p>
    <w:p w:rsidR="00B27E67" w:rsidRPr="002C31CC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2C31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Закличка</w:t>
      </w:r>
      <w:proofErr w:type="spellEnd"/>
      <w:r w:rsidRPr="002C31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«Солнышко»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(с хлопками)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Солнышко ясное, нарядись! (хлопки по плечам, скрестив руки на груди)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Солнышко красное, покажись! (хлопки в ладоши)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Платье алое надень, (хлопки по коленям)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Подари нам красный день! (хлопки над головой).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(Весна вносит нарисованное солнце с одним лучом).</w:t>
      </w:r>
    </w:p>
    <w:p w:rsidR="00B27E67" w:rsidRPr="003D7387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0A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Весна:</w:t>
      </w:r>
      <w:r w:rsidRPr="00000A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</w:t>
      </w:r>
      <w:proofErr w:type="gramEnd"/>
      <w:r w:rsidRPr="00000AE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олнышко пока к нам добиралось все свои лучики раздарило.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Надо как-то исправить положение. Что же можно сделать?</w:t>
      </w: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(Ответы детей). </w:t>
      </w:r>
      <w:r w:rsidRPr="003D7387">
        <w:rPr>
          <w:rFonts w:ascii="Times New Roman" w:eastAsia="Times New Roman" w:hAnsi="Times New Roman" w:cs="Times New Roman"/>
          <w:sz w:val="28"/>
          <w:szCs w:val="28"/>
          <w:lang w:val="ru-RU"/>
        </w:rPr>
        <w:t>Дети дорисовывают лучи фломастерами, воспитатель – глаза, улыбку.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73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Воспитатель:</w:t>
      </w:r>
      <w:r w:rsidRPr="003D7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Старичок – </w:t>
      </w:r>
      <w:proofErr w:type="spellStart"/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Лесовичок</w:t>
      </w:r>
      <w:proofErr w:type="spellEnd"/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, помог</w:t>
      </w:r>
      <w:r w:rsidR="003D7387"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ли мы тебе</w:t>
      </w:r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?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 весну нашли, и зверей разбудили, и лес оживили, а нам пора в группу возвращаться.</w:t>
      </w:r>
    </w:p>
    <w:p w:rsidR="00B27E67" w:rsidRPr="003D7387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73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Старичок – </w:t>
      </w:r>
      <w:proofErr w:type="spellStart"/>
      <w:r w:rsidRPr="003D73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Лесовичок</w:t>
      </w:r>
      <w:proofErr w:type="spellEnd"/>
      <w:r w:rsidRPr="003D73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</w:t>
      </w:r>
      <w:proofErr w:type="gramStart"/>
      <w:r w:rsidR="00000AE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</w:t>
      </w:r>
      <w:proofErr w:type="gramEnd"/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пасибо вам, ребята.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Порадовали</w:t>
      </w:r>
      <w:r w:rsid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вы меня. </w:t>
      </w:r>
      <w:r w:rsidRP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 я не могу вас отпустить без гостинцев</w:t>
      </w:r>
      <w:r w:rsidR="003D738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D7387">
        <w:rPr>
          <w:rFonts w:ascii="Times New Roman" w:eastAsia="Times New Roman" w:hAnsi="Times New Roman" w:cs="Times New Roman"/>
          <w:sz w:val="28"/>
          <w:szCs w:val="28"/>
          <w:lang w:val="ru-RU"/>
        </w:rPr>
        <w:t>(раздает гости</w:t>
      </w:r>
      <w:r w:rsidR="003D738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D7387">
        <w:rPr>
          <w:rFonts w:ascii="Times New Roman" w:eastAsia="Times New Roman" w:hAnsi="Times New Roman" w:cs="Times New Roman"/>
          <w:sz w:val="28"/>
          <w:szCs w:val="28"/>
          <w:lang w:val="ru-RU"/>
        </w:rPr>
        <w:t>цы).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Прежде чем нам уходить,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Нужно всех поблагодарить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За то, что было здорово,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За </w:t>
      </w:r>
      <w:proofErr w:type="gram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то</w:t>
      </w:r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что было весело.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Прекрасный лес-страна чудес!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Мы говорим </w:t>
      </w:r>
      <w:proofErr w:type="spellStart"/>
      <w:proofErr w:type="gramStart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тебе-спасибо</w:t>
      </w:r>
      <w:proofErr w:type="spellEnd"/>
      <w:proofErr w:type="gramEnd"/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!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 сейчас за мною встали</w:t>
      </w:r>
    </w:p>
    <w:p w:rsidR="00B27E67" w:rsidRPr="00075BFA" w:rsidRDefault="00B27E67" w:rsidP="00B27E67">
      <w:pPr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 домой все зашагали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eastAsia="Times New Roman" w:hAnsi="Times New Roman" w:cs="Times New Roman"/>
          <w:sz w:val="28"/>
          <w:szCs w:val="28"/>
          <w:lang w:val="ru-RU"/>
        </w:rPr>
        <w:t>Дети под музыку выходят из зала.</w:t>
      </w: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7E67" w:rsidRPr="00075BFA" w:rsidRDefault="00B27E67" w:rsidP="00B27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D66E7" w:rsidRPr="00075BFA" w:rsidRDefault="00B27E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5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9D66E7" w:rsidRPr="00075BFA" w:rsidSect="009D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5EBD"/>
    <w:multiLevelType w:val="multilevel"/>
    <w:tmpl w:val="88D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C16AA"/>
    <w:multiLevelType w:val="multilevel"/>
    <w:tmpl w:val="50F6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E67"/>
    <w:rsid w:val="00000AE8"/>
    <w:rsid w:val="00075BFA"/>
    <w:rsid w:val="001F4676"/>
    <w:rsid w:val="002565E1"/>
    <w:rsid w:val="002C31CC"/>
    <w:rsid w:val="003D3696"/>
    <w:rsid w:val="003D7387"/>
    <w:rsid w:val="005963DE"/>
    <w:rsid w:val="009D66E7"/>
    <w:rsid w:val="00AC6079"/>
    <w:rsid w:val="00B27E67"/>
    <w:rsid w:val="00D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6"/>
  </w:style>
  <w:style w:type="paragraph" w:styleId="1">
    <w:name w:val="heading 1"/>
    <w:basedOn w:val="a"/>
    <w:next w:val="a"/>
    <w:link w:val="10"/>
    <w:uiPriority w:val="9"/>
    <w:qFormat/>
    <w:rsid w:val="001F467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7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7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7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7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7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7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7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7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6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46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46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6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46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46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46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46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6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67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67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F467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467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67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F4676"/>
    <w:rPr>
      <w:b/>
      <w:bCs/>
      <w:spacing w:val="0"/>
    </w:rPr>
  </w:style>
  <w:style w:type="character" w:styleId="a9">
    <w:name w:val="Emphasis"/>
    <w:uiPriority w:val="20"/>
    <w:qFormat/>
    <w:rsid w:val="001F467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F467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F4676"/>
  </w:style>
  <w:style w:type="paragraph" w:styleId="ac">
    <w:name w:val="List Paragraph"/>
    <w:basedOn w:val="a"/>
    <w:uiPriority w:val="34"/>
    <w:qFormat/>
    <w:rsid w:val="001F46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6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F46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F46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F46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F467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F467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F467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F467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F46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F46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2015-02-22T21:09:00Z</cp:lastPrinted>
  <dcterms:created xsi:type="dcterms:W3CDTF">2015-02-18T08:30:00Z</dcterms:created>
  <dcterms:modified xsi:type="dcterms:W3CDTF">2015-02-28T15:05:00Z</dcterms:modified>
</cp:coreProperties>
</file>