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7C" w:rsidRPr="00DA7092" w:rsidRDefault="0024787C" w:rsidP="0024787C">
      <w:pPr>
        <w:jc w:val="center"/>
        <w:rPr>
          <w:b/>
          <w:sz w:val="24"/>
          <w:szCs w:val="24"/>
        </w:rPr>
      </w:pPr>
      <w:r w:rsidRPr="00DA7092">
        <w:rPr>
          <w:b/>
          <w:sz w:val="24"/>
          <w:szCs w:val="24"/>
        </w:rPr>
        <w:t xml:space="preserve">Муниципальное казенное специальное (коррекционное) образовательное учреждение «Начальная школа – детский сад </w:t>
      </w:r>
      <w:r w:rsidRPr="00DA7092">
        <w:rPr>
          <w:b/>
          <w:sz w:val="24"/>
          <w:szCs w:val="24"/>
          <w:lang w:val="en-US"/>
        </w:rPr>
        <w:t>IV</w:t>
      </w:r>
      <w:r w:rsidRPr="00DA7092">
        <w:rPr>
          <w:b/>
          <w:sz w:val="24"/>
          <w:szCs w:val="24"/>
        </w:rPr>
        <w:t xml:space="preserve"> вида №144»</w:t>
      </w:r>
    </w:p>
    <w:p w:rsidR="0024787C" w:rsidRPr="00DF02D1" w:rsidRDefault="0024787C" w:rsidP="0024787C">
      <w:pPr>
        <w:jc w:val="center"/>
        <w:rPr>
          <w:b/>
          <w:color w:val="0070C0"/>
          <w:sz w:val="24"/>
          <w:szCs w:val="24"/>
        </w:rPr>
      </w:pPr>
    </w:p>
    <w:p w:rsidR="00F85CCA" w:rsidRDefault="00F85CCA" w:rsidP="00F85CCA">
      <w:pPr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F85CCA" w:rsidRPr="000A0CBE" w:rsidRDefault="00F85CCA" w:rsidP="00F85CC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Директор</w:t>
      </w:r>
    </w:p>
    <w:p w:rsidR="00F85CCA" w:rsidRPr="000A0CBE" w:rsidRDefault="00F85CCA" w:rsidP="00F85CCA">
      <w:pPr>
        <w:rPr>
          <w:sz w:val="24"/>
          <w:szCs w:val="24"/>
        </w:rPr>
      </w:pPr>
      <w:r w:rsidRPr="000A0C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A0CBE">
        <w:rPr>
          <w:sz w:val="24"/>
          <w:szCs w:val="24"/>
        </w:rPr>
        <w:t xml:space="preserve">     _______</w:t>
      </w:r>
      <w:r>
        <w:rPr>
          <w:sz w:val="24"/>
          <w:szCs w:val="24"/>
        </w:rPr>
        <w:t xml:space="preserve"> </w:t>
      </w:r>
      <w:r w:rsidRPr="000A0CBE">
        <w:rPr>
          <w:sz w:val="24"/>
          <w:szCs w:val="24"/>
        </w:rPr>
        <w:t>Синицына Н.В.</w:t>
      </w:r>
    </w:p>
    <w:p w:rsidR="00F85CCA" w:rsidRDefault="00F85CCA" w:rsidP="00F85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03. 09. </w:t>
      </w:r>
      <w:r w:rsidRPr="000B2B86">
        <w:rPr>
          <w:sz w:val="28"/>
          <w:szCs w:val="28"/>
        </w:rPr>
        <w:t>2</w:t>
      </w:r>
      <w:r>
        <w:rPr>
          <w:sz w:val="28"/>
          <w:szCs w:val="28"/>
        </w:rPr>
        <w:t>014г.</w:t>
      </w:r>
    </w:p>
    <w:p w:rsidR="00F97254" w:rsidRPr="005F65AB" w:rsidRDefault="00F97254"/>
    <w:p w:rsidR="0024787C" w:rsidRPr="005F65AB" w:rsidRDefault="0024787C"/>
    <w:p w:rsidR="0024787C" w:rsidRPr="005F65AB" w:rsidRDefault="0024787C"/>
    <w:p w:rsidR="0024787C" w:rsidRPr="0024787C" w:rsidRDefault="00F85CCA" w:rsidP="00F85CCA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 развития  процесса обобщения</w:t>
      </w:r>
      <w:r w:rsidR="0024787C" w:rsidRPr="0024787C">
        <w:rPr>
          <w:b/>
          <w:sz w:val="32"/>
          <w:szCs w:val="32"/>
        </w:rPr>
        <w:t xml:space="preserve"> у детей младшего школьного возраста</w:t>
      </w:r>
      <w:r w:rsidR="00972A7A">
        <w:rPr>
          <w:b/>
          <w:sz w:val="32"/>
          <w:szCs w:val="32"/>
        </w:rPr>
        <w:t xml:space="preserve"> с нарушением зрения</w:t>
      </w:r>
    </w:p>
    <w:p w:rsidR="0024787C" w:rsidRDefault="0024787C"/>
    <w:p w:rsidR="0024787C" w:rsidRDefault="0024787C"/>
    <w:p w:rsidR="0024787C" w:rsidRDefault="0024787C"/>
    <w:p w:rsidR="0024787C" w:rsidRDefault="0024787C"/>
    <w:p w:rsidR="0024787C" w:rsidRDefault="0024787C"/>
    <w:p w:rsidR="0024787C" w:rsidRDefault="0024787C"/>
    <w:p w:rsidR="00F85CCA" w:rsidRDefault="0024787C" w:rsidP="00C74CC1">
      <w:pPr>
        <w:jc w:val="right"/>
        <w:rPr>
          <w:b/>
          <w:sz w:val="28"/>
          <w:szCs w:val="28"/>
        </w:rPr>
      </w:pPr>
      <w:r w:rsidRPr="00C74CC1">
        <w:rPr>
          <w:b/>
          <w:sz w:val="28"/>
          <w:szCs w:val="28"/>
        </w:rPr>
        <w:t>Разработала педагог-психолог</w:t>
      </w:r>
    </w:p>
    <w:p w:rsidR="00F85CCA" w:rsidRDefault="00F85CCA" w:rsidP="00F85C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24787C" w:rsidRPr="00C74CC1">
        <w:rPr>
          <w:b/>
          <w:sz w:val="28"/>
          <w:szCs w:val="28"/>
        </w:rPr>
        <w:t>первой квалификационной</w:t>
      </w:r>
    </w:p>
    <w:p w:rsidR="0024787C" w:rsidRPr="00C74CC1" w:rsidRDefault="00F85CCA" w:rsidP="00F85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24787C" w:rsidRPr="00C74CC1">
        <w:rPr>
          <w:b/>
          <w:sz w:val="28"/>
          <w:szCs w:val="28"/>
        </w:rPr>
        <w:t>категории</w:t>
      </w:r>
      <w:r>
        <w:rPr>
          <w:b/>
          <w:sz w:val="28"/>
          <w:szCs w:val="28"/>
        </w:rPr>
        <w:t xml:space="preserve">         </w:t>
      </w:r>
      <w:r w:rsidR="0024787C" w:rsidRPr="00C74CC1">
        <w:rPr>
          <w:b/>
          <w:sz w:val="28"/>
          <w:szCs w:val="28"/>
        </w:rPr>
        <w:t>Волкова И.Н.</w:t>
      </w:r>
    </w:p>
    <w:p w:rsidR="0024787C" w:rsidRDefault="0024787C" w:rsidP="00C74CC1">
      <w:pPr>
        <w:jc w:val="right"/>
      </w:pPr>
    </w:p>
    <w:p w:rsidR="0024787C" w:rsidRDefault="0024787C" w:rsidP="00C74CC1">
      <w:pPr>
        <w:jc w:val="right"/>
      </w:pPr>
    </w:p>
    <w:p w:rsidR="0024787C" w:rsidRDefault="0024787C"/>
    <w:p w:rsidR="0024787C" w:rsidRDefault="0024787C"/>
    <w:p w:rsidR="0024787C" w:rsidRDefault="0024787C"/>
    <w:p w:rsidR="0024787C" w:rsidRDefault="00F85CCA" w:rsidP="00F85CCA">
      <w:pPr>
        <w:rPr>
          <w:b/>
          <w:sz w:val="32"/>
          <w:szCs w:val="32"/>
        </w:rPr>
      </w:pPr>
      <w:r>
        <w:lastRenderedPageBreak/>
        <w:t xml:space="preserve">                                                           </w:t>
      </w:r>
      <w:r w:rsidR="0024787C" w:rsidRPr="0024787C">
        <w:rPr>
          <w:b/>
          <w:sz w:val="32"/>
          <w:szCs w:val="32"/>
        </w:rPr>
        <w:t>Пояснительная записка</w:t>
      </w:r>
    </w:p>
    <w:p w:rsidR="0024787C" w:rsidRDefault="005F65AB" w:rsidP="0024787C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b/>
          <w:sz w:val="32"/>
          <w:szCs w:val="32"/>
        </w:rPr>
        <w:t xml:space="preserve">         </w:t>
      </w:r>
      <w:r w:rsidR="0024787C">
        <w:rPr>
          <w:rFonts w:ascii="Times New Roman" w:hAnsi="Times New Roman"/>
          <w:sz w:val="28"/>
        </w:rPr>
        <w:t xml:space="preserve">Развитию мышления в младшем школьном возрасте принадлежит особая роль. </w:t>
      </w:r>
      <w:proofErr w:type="spellStart"/>
      <w:r w:rsidR="0024787C">
        <w:rPr>
          <w:rFonts w:ascii="Times New Roman" w:hAnsi="Times New Roman"/>
          <w:sz w:val="28"/>
        </w:rPr>
        <w:t>Л.С.Выготский</w:t>
      </w:r>
      <w:proofErr w:type="spellEnd"/>
      <w:r w:rsidR="0024787C">
        <w:rPr>
          <w:rFonts w:ascii="Times New Roman" w:hAnsi="Times New Roman"/>
          <w:sz w:val="28"/>
        </w:rPr>
        <w:t xml:space="preserve"> считает, что с началом школьного обучения мышление выдвигается в центр психического развития ребенка и становится определяющим в системе других психических функций, которые под его влиянием </w:t>
      </w:r>
      <w:proofErr w:type="spellStart"/>
      <w:r w:rsidR="0024787C">
        <w:rPr>
          <w:rFonts w:ascii="Times New Roman" w:hAnsi="Times New Roman"/>
          <w:sz w:val="28"/>
        </w:rPr>
        <w:t>интеллектуализируются</w:t>
      </w:r>
      <w:proofErr w:type="spellEnd"/>
      <w:r w:rsidR="0024787C">
        <w:rPr>
          <w:rFonts w:ascii="Times New Roman" w:hAnsi="Times New Roman"/>
          <w:sz w:val="28"/>
        </w:rPr>
        <w:t xml:space="preserve"> и приобретают произвольный характер.</w:t>
      </w:r>
    </w:p>
    <w:p w:rsidR="0024787C" w:rsidRDefault="0024787C" w:rsidP="002478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дошкольного и школьного образования могут быть успешно разрешены лишь при формировании у детей умений самостоятельной мыслительной деятельности</w:t>
      </w:r>
      <w:r w:rsidR="005F65AB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Данное положение в полной мере распространя</w:t>
      </w:r>
      <w:r w:rsidR="00B13854">
        <w:rPr>
          <w:rFonts w:ascii="Times New Roman" w:hAnsi="Times New Roman"/>
          <w:sz w:val="28"/>
        </w:rPr>
        <w:t>ется на детей, имеющих нарушения</w:t>
      </w:r>
      <w:r>
        <w:rPr>
          <w:rFonts w:ascii="Times New Roman" w:hAnsi="Times New Roman"/>
          <w:sz w:val="28"/>
        </w:rPr>
        <w:t xml:space="preserve"> зрения.</w:t>
      </w:r>
    </w:p>
    <w:p w:rsidR="00B13854" w:rsidRDefault="0024787C" w:rsidP="005F65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установлено исследованиями дефектологов (Л.С. </w:t>
      </w:r>
      <w:proofErr w:type="spellStart"/>
      <w:r>
        <w:rPr>
          <w:rFonts w:ascii="Times New Roman" w:hAnsi="Times New Roman"/>
          <w:sz w:val="28"/>
        </w:rPr>
        <w:t>Выготский</w:t>
      </w:r>
      <w:proofErr w:type="spellEnd"/>
      <w:r>
        <w:rPr>
          <w:rFonts w:ascii="Times New Roman" w:hAnsi="Times New Roman"/>
          <w:sz w:val="28"/>
        </w:rPr>
        <w:t xml:space="preserve">, М.И. </w:t>
      </w:r>
      <w:proofErr w:type="spellStart"/>
      <w:r>
        <w:rPr>
          <w:rFonts w:ascii="Times New Roman" w:hAnsi="Times New Roman"/>
          <w:sz w:val="28"/>
        </w:rPr>
        <w:t>Земцова</w:t>
      </w:r>
      <w:proofErr w:type="spellEnd"/>
      <w:r>
        <w:rPr>
          <w:rFonts w:ascii="Times New Roman" w:hAnsi="Times New Roman"/>
          <w:sz w:val="28"/>
        </w:rPr>
        <w:t xml:space="preserve">, Ю.А. Кулагин, Л.И. Солнцева и др.), нарушение зрения, возникшее у детей в раннем детстве или имеющееся с рождения, является причиной целого ряда особенностей в психическом развитии ребенка. Слепота или слабовидение обусловливает своеобразие в формировании детских восприятий и представлений, в развитии двигательной активности, что влияет также и на другие стороны их познавательной деятельности, в том числе и мышление. </w:t>
      </w:r>
    </w:p>
    <w:p w:rsidR="00972A7A" w:rsidRPr="000C2AED" w:rsidRDefault="00C141CD" w:rsidP="00C141CD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972A7A">
        <w:rPr>
          <w:rFonts w:ascii="Times New Roman" w:hAnsi="Times New Roman"/>
          <w:sz w:val="28"/>
        </w:rPr>
        <w:t>Ученые, исследовавшие особенности психического развития детей с нарушением зрения, отмечали у детей инертность мышления, отсутствие выраженного интереса к окружающему. Поэтому для оптимизации обучения данной категории школьников необходимы способы педагогического воздействия, направленные на активизацию познавательных процессов.</w:t>
      </w:r>
    </w:p>
    <w:p w:rsidR="0024787C" w:rsidRDefault="00C141CD" w:rsidP="00C141CD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24787C" w:rsidRPr="0024787C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способствовать развитию</w:t>
      </w:r>
      <w:r w:rsidR="00816B92">
        <w:rPr>
          <w:rFonts w:ascii="Times New Roman" w:hAnsi="Times New Roman"/>
          <w:sz w:val="28"/>
        </w:rPr>
        <w:t xml:space="preserve"> процесса обобщения у </w:t>
      </w:r>
      <w:r w:rsidR="0024787C">
        <w:rPr>
          <w:rFonts w:ascii="Times New Roman" w:hAnsi="Times New Roman"/>
          <w:sz w:val="28"/>
        </w:rPr>
        <w:t>младших школ</w:t>
      </w:r>
      <w:r w:rsidR="00816B92">
        <w:rPr>
          <w:rFonts w:ascii="Times New Roman" w:hAnsi="Times New Roman"/>
          <w:sz w:val="28"/>
        </w:rPr>
        <w:t>ьников с нарушением зрения.</w:t>
      </w:r>
    </w:p>
    <w:p w:rsidR="0024787C" w:rsidRDefault="00C141CD" w:rsidP="00C141C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24787C" w:rsidRPr="0024787C">
        <w:rPr>
          <w:rFonts w:ascii="Times New Roman" w:hAnsi="Times New Roman"/>
          <w:b/>
          <w:sz w:val="28"/>
        </w:rPr>
        <w:t>Задачи:</w:t>
      </w:r>
    </w:p>
    <w:p w:rsidR="00C74CC1" w:rsidRDefault="00C74CC1" w:rsidP="00C74C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-изучить психолого-педагогическую литературу по данной проблеме;</w:t>
      </w:r>
    </w:p>
    <w:p w:rsidR="00C74CC1" w:rsidRDefault="00C74CC1" w:rsidP="00C74C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-провести </w:t>
      </w:r>
      <w:r w:rsidR="00C141CD">
        <w:rPr>
          <w:rFonts w:ascii="Times New Roman" w:hAnsi="Times New Roman"/>
          <w:sz w:val="28"/>
        </w:rPr>
        <w:t>диагностику словесно-логического мышления</w:t>
      </w:r>
      <w:r>
        <w:rPr>
          <w:rFonts w:ascii="Times New Roman" w:hAnsi="Times New Roman"/>
          <w:sz w:val="28"/>
        </w:rPr>
        <w:t xml:space="preserve"> младших школьников;</w:t>
      </w:r>
    </w:p>
    <w:p w:rsidR="00C141CD" w:rsidRDefault="00C141CD" w:rsidP="00C74C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-разработать тематический план группового взаимодействия с младшими школьниками по развитию процесса обобщения и провести цикл занятий;</w:t>
      </w:r>
    </w:p>
    <w:p w:rsidR="00C141CD" w:rsidRDefault="00C141CD" w:rsidP="00C74C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-провести итоговую диагностику словесно-логического мышления младших школьников;</w:t>
      </w:r>
    </w:p>
    <w:p w:rsidR="00C74CC1" w:rsidRDefault="00C74CC1" w:rsidP="00C74C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806CF">
        <w:rPr>
          <w:rFonts w:ascii="Times New Roman" w:hAnsi="Times New Roman"/>
          <w:sz w:val="28"/>
        </w:rPr>
        <w:t>провести семинар-практикум с учителями и воспитателями группы продленного дня на тему</w:t>
      </w:r>
      <w:r w:rsidR="00C141CD">
        <w:rPr>
          <w:rFonts w:ascii="Times New Roman" w:hAnsi="Times New Roman"/>
          <w:sz w:val="28"/>
        </w:rPr>
        <w:t>: «игры и упражнения</w:t>
      </w:r>
      <w:r w:rsidR="008806CF">
        <w:rPr>
          <w:rFonts w:ascii="Times New Roman" w:hAnsi="Times New Roman"/>
          <w:sz w:val="28"/>
        </w:rPr>
        <w:t>, способствующие развитию  мыслительной деятельности младших школьников с нарушением зрения»</w:t>
      </w:r>
    </w:p>
    <w:p w:rsidR="008806CF" w:rsidRDefault="00C74CC1" w:rsidP="008806C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gramStart"/>
      <w:r w:rsidR="008806CF">
        <w:rPr>
          <w:rFonts w:ascii="Times New Roman" w:hAnsi="Times New Roman"/>
          <w:sz w:val="28"/>
        </w:rPr>
        <w:t>провести</w:t>
      </w:r>
      <w:r w:rsidR="00743C3D">
        <w:rPr>
          <w:rFonts w:ascii="Times New Roman" w:hAnsi="Times New Roman"/>
          <w:sz w:val="28"/>
        </w:rPr>
        <w:t xml:space="preserve"> лекцию</w:t>
      </w:r>
      <w:proofErr w:type="gramEnd"/>
      <w:r w:rsidR="00743C3D">
        <w:rPr>
          <w:rFonts w:ascii="Times New Roman" w:hAnsi="Times New Roman"/>
          <w:sz w:val="28"/>
        </w:rPr>
        <w:t xml:space="preserve"> для родителей</w:t>
      </w:r>
      <w:r w:rsidR="008806CF">
        <w:rPr>
          <w:rFonts w:ascii="Times New Roman" w:hAnsi="Times New Roman"/>
          <w:sz w:val="28"/>
        </w:rPr>
        <w:t xml:space="preserve"> на тему: </w:t>
      </w:r>
      <w:r w:rsidRPr="0024787C">
        <w:rPr>
          <w:rFonts w:ascii="Times New Roman" w:hAnsi="Times New Roman"/>
          <w:b/>
          <w:sz w:val="28"/>
        </w:rPr>
        <w:t xml:space="preserve"> </w:t>
      </w:r>
      <w:r w:rsidR="008806CF">
        <w:rPr>
          <w:rFonts w:ascii="Times New Roman" w:hAnsi="Times New Roman"/>
          <w:sz w:val="28"/>
        </w:rPr>
        <w:t>«Особенности мыслительной деятельности младших школьников с нарушением зрения»</w:t>
      </w:r>
    </w:p>
    <w:p w:rsidR="00681F91" w:rsidRDefault="00C141CD" w:rsidP="00C141CD">
      <w:pPr>
        <w:shd w:val="clear" w:color="auto" w:fill="FFFFFF"/>
        <w:jc w:val="center"/>
        <w:rPr>
          <w:b/>
          <w:i/>
          <w:iCs/>
          <w:color w:val="000000"/>
          <w:spacing w:val="-7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 xml:space="preserve">  Методика изучения словесно - логического мышления</w:t>
      </w:r>
      <w:r w:rsidR="00681F91">
        <w:rPr>
          <w:b/>
          <w:color w:val="000000"/>
          <w:spacing w:val="-9"/>
          <w:sz w:val="28"/>
          <w:szCs w:val="28"/>
        </w:rPr>
        <w:t xml:space="preserve"> </w:t>
      </w:r>
    </w:p>
    <w:p w:rsidR="00C141CD" w:rsidRDefault="00681F91" w:rsidP="00C141CD">
      <w:pPr>
        <w:shd w:val="clear" w:color="auto" w:fill="FFFFFF"/>
        <w:jc w:val="center"/>
        <w:rPr>
          <w:b/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методика разработана Э. Ф. </w:t>
      </w:r>
      <w:proofErr w:type="spellStart"/>
      <w:r>
        <w:rPr>
          <w:color w:val="000000"/>
          <w:spacing w:val="-7"/>
          <w:sz w:val="28"/>
          <w:szCs w:val="28"/>
        </w:rPr>
        <w:t>Замбацявичене</w:t>
      </w:r>
      <w:proofErr w:type="spellEnd"/>
      <w:r>
        <w:rPr>
          <w:color w:val="000000"/>
          <w:spacing w:val="-7"/>
          <w:sz w:val="28"/>
          <w:szCs w:val="28"/>
        </w:rPr>
        <w:t xml:space="preserve"> на основ</w:t>
      </w:r>
      <w:r>
        <w:rPr>
          <w:color w:val="000000"/>
          <w:spacing w:val="-8"/>
          <w:sz w:val="28"/>
          <w:szCs w:val="28"/>
        </w:rPr>
        <w:t xml:space="preserve">е теста структуры интеллекта Р. </w:t>
      </w:r>
      <w:proofErr w:type="spellStart"/>
      <w:r>
        <w:rPr>
          <w:color w:val="000000"/>
          <w:spacing w:val="-8"/>
          <w:sz w:val="28"/>
          <w:szCs w:val="28"/>
        </w:rPr>
        <w:t>Амтхауэра</w:t>
      </w:r>
      <w:proofErr w:type="spellEnd"/>
      <w:r w:rsidR="00C141CD">
        <w:rPr>
          <w:b/>
          <w:color w:val="000000"/>
          <w:spacing w:val="-9"/>
          <w:sz w:val="28"/>
          <w:szCs w:val="28"/>
        </w:rPr>
        <w:t xml:space="preserve">. </w:t>
      </w:r>
    </w:p>
    <w:p w:rsidR="00C141CD" w:rsidRDefault="00C141CD" w:rsidP="00C141CD">
      <w:pPr>
        <w:shd w:val="clear" w:color="auto" w:fill="FFFFFF"/>
        <w:ind w:left="43" w:right="10" w:firstLine="278"/>
        <w:jc w:val="both"/>
        <w:rPr>
          <w:sz w:val="28"/>
          <w:szCs w:val="28"/>
        </w:rPr>
      </w:pPr>
      <w:r w:rsidRPr="00681F91">
        <w:rPr>
          <w:b/>
          <w:iCs/>
          <w:color w:val="000000"/>
          <w:spacing w:val="-7"/>
          <w:sz w:val="28"/>
          <w:szCs w:val="28"/>
        </w:rPr>
        <w:t>Цель</w:t>
      </w:r>
      <w:r>
        <w:rPr>
          <w:b/>
          <w:i/>
          <w:iCs/>
          <w:color w:val="000000"/>
          <w:spacing w:val="-7"/>
          <w:sz w:val="28"/>
          <w:szCs w:val="28"/>
        </w:rPr>
        <w:t>:</w:t>
      </w:r>
      <w:r>
        <w:rPr>
          <w:color w:val="000000"/>
          <w:spacing w:val="-8"/>
          <w:sz w:val="28"/>
          <w:szCs w:val="28"/>
        </w:rPr>
        <w:t xml:space="preserve"> исследов</w:t>
      </w:r>
      <w:r w:rsidR="00681F91">
        <w:rPr>
          <w:color w:val="000000"/>
          <w:spacing w:val="-5"/>
          <w:sz w:val="28"/>
          <w:szCs w:val="28"/>
        </w:rPr>
        <w:t>ание уровня развития</w:t>
      </w:r>
      <w:r>
        <w:rPr>
          <w:color w:val="000000"/>
          <w:spacing w:val="-5"/>
          <w:sz w:val="28"/>
          <w:szCs w:val="28"/>
        </w:rPr>
        <w:t xml:space="preserve"> понятийного мышлен</w:t>
      </w:r>
      <w:r>
        <w:rPr>
          <w:color w:val="000000"/>
          <w:spacing w:val="-10"/>
          <w:sz w:val="28"/>
          <w:szCs w:val="28"/>
        </w:rPr>
        <w:t xml:space="preserve">ия, </w:t>
      </w:r>
      <w:proofErr w:type="spellStart"/>
      <w:r>
        <w:rPr>
          <w:color w:val="000000"/>
          <w:spacing w:val="-10"/>
          <w:sz w:val="28"/>
          <w:szCs w:val="28"/>
        </w:rPr>
        <w:t>сформированности</w:t>
      </w:r>
      <w:proofErr w:type="spellEnd"/>
      <w:r>
        <w:rPr>
          <w:color w:val="000000"/>
          <w:spacing w:val="-10"/>
          <w:sz w:val="28"/>
          <w:szCs w:val="28"/>
        </w:rPr>
        <w:t xml:space="preserve"> важнейших логических операций.</w:t>
      </w:r>
    </w:p>
    <w:p w:rsidR="00C141CD" w:rsidRDefault="00C141CD" w:rsidP="00C141CD">
      <w:pPr>
        <w:shd w:val="clear" w:color="auto" w:fill="FFFFFF"/>
        <w:ind w:left="48" w:right="5" w:firstLine="283"/>
        <w:jc w:val="both"/>
        <w:rPr>
          <w:color w:val="000000"/>
          <w:spacing w:val="-8"/>
          <w:sz w:val="28"/>
          <w:szCs w:val="28"/>
        </w:rPr>
      </w:pPr>
      <w:r w:rsidRPr="00681F91">
        <w:rPr>
          <w:b/>
          <w:iCs/>
          <w:color w:val="000000"/>
          <w:spacing w:val="-9"/>
          <w:sz w:val="28"/>
          <w:szCs w:val="28"/>
        </w:rPr>
        <w:t>Оборудование:</w:t>
      </w:r>
      <w:r>
        <w:rPr>
          <w:i/>
          <w:iCs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9"/>
          <w:sz w:val="28"/>
          <w:szCs w:val="28"/>
        </w:rPr>
        <w:t>опросник</w:t>
      </w:r>
      <w:proofErr w:type="spellEnd"/>
      <w:r>
        <w:rPr>
          <w:iCs/>
          <w:color w:val="000000"/>
          <w:spacing w:val="-9"/>
          <w:sz w:val="28"/>
          <w:szCs w:val="28"/>
        </w:rPr>
        <w:t>,</w:t>
      </w:r>
      <w:r>
        <w:rPr>
          <w:i/>
          <w:iCs/>
          <w:color w:val="000000"/>
          <w:spacing w:val="-9"/>
          <w:sz w:val="28"/>
          <w:szCs w:val="28"/>
        </w:rPr>
        <w:t xml:space="preserve"> </w:t>
      </w:r>
      <w:proofErr w:type="gramStart"/>
      <w:r>
        <w:rPr>
          <w:color w:val="000000"/>
          <w:spacing w:val="-9"/>
          <w:sz w:val="28"/>
          <w:szCs w:val="28"/>
        </w:rPr>
        <w:t>включающий</w:t>
      </w:r>
      <w:proofErr w:type="gramEnd"/>
      <w:r>
        <w:rPr>
          <w:color w:val="000000"/>
          <w:spacing w:val="-9"/>
          <w:sz w:val="28"/>
          <w:szCs w:val="28"/>
        </w:rPr>
        <w:t xml:space="preserve"> четыре вербальных </w:t>
      </w:r>
      <w:proofErr w:type="spellStart"/>
      <w:r>
        <w:rPr>
          <w:color w:val="000000"/>
          <w:spacing w:val="-8"/>
          <w:sz w:val="28"/>
          <w:szCs w:val="28"/>
        </w:rPr>
        <w:t>субтеста</w:t>
      </w:r>
      <w:proofErr w:type="spellEnd"/>
      <w:r>
        <w:rPr>
          <w:color w:val="000000"/>
          <w:spacing w:val="-8"/>
          <w:sz w:val="28"/>
          <w:szCs w:val="28"/>
        </w:rPr>
        <w:t>.</w:t>
      </w:r>
    </w:p>
    <w:p w:rsidR="00C141CD" w:rsidRDefault="00C141CD" w:rsidP="00C141CD">
      <w:pPr>
        <w:shd w:val="clear" w:color="auto" w:fill="FFFFFF"/>
        <w:ind w:left="48" w:right="5" w:firstLine="283"/>
        <w:jc w:val="both"/>
        <w:rPr>
          <w:sz w:val="28"/>
          <w:szCs w:val="28"/>
        </w:rPr>
      </w:pPr>
      <w:r w:rsidRPr="00681F91">
        <w:rPr>
          <w:b/>
          <w:iCs/>
          <w:color w:val="000000"/>
          <w:spacing w:val="-5"/>
          <w:sz w:val="28"/>
          <w:szCs w:val="28"/>
        </w:rPr>
        <w:t>Описание методики:</w:t>
      </w:r>
      <w:r>
        <w:rPr>
          <w:b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в методику входят задания четырех </w:t>
      </w:r>
      <w:r>
        <w:rPr>
          <w:color w:val="000000"/>
          <w:spacing w:val="-8"/>
          <w:sz w:val="28"/>
          <w:szCs w:val="28"/>
        </w:rPr>
        <w:t>типов, направленные на выявление умений ребенка осуществл</w:t>
      </w:r>
      <w:r>
        <w:rPr>
          <w:color w:val="000000"/>
          <w:spacing w:val="-6"/>
          <w:sz w:val="28"/>
          <w:szCs w:val="28"/>
        </w:rPr>
        <w:t>ять различные логические операции с вербальным материал</w:t>
      </w:r>
      <w:r>
        <w:rPr>
          <w:color w:val="000000"/>
          <w:spacing w:val="-7"/>
          <w:sz w:val="28"/>
          <w:szCs w:val="28"/>
        </w:rPr>
        <w:t xml:space="preserve">ом. Каждый </w:t>
      </w:r>
      <w:proofErr w:type="spellStart"/>
      <w:r>
        <w:rPr>
          <w:color w:val="000000"/>
          <w:spacing w:val="-7"/>
          <w:sz w:val="28"/>
          <w:szCs w:val="28"/>
        </w:rPr>
        <w:t>субтест</w:t>
      </w:r>
      <w:proofErr w:type="spellEnd"/>
      <w:r>
        <w:rPr>
          <w:color w:val="000000"/>
          <w:spacing w:val="-7"/>
          <w:sz w:val="28"/>
          <w:szCs w:val="28"/>
        </w:rPr>
        <w:t xml:space="preserve">  включает 10 заданий.</w:t>
      </w:r>
    </w:p>
    <w:p w:rsidR="00C141CD" w:rsidRDefault="00C141CD" w:rsidP="00C141CD">
      <w:pPr>
        <w:shd w:val="clear" w:color="auto" w:fill="FFFFFF"/>
        <w:ind w:firstLine="293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состав первого </w:t>
      </w:r>
      <w:proofErr w:type="spellStart"/>
      <w:r>
        <w:rPr>
          <w:color w:val="000000"/>
          <w:spacing w:val="-5"/>
          <w:sz w:val="28"/>
          <w:szCs w:val="28"/>
        </w:rPr>
        <w:t>субтеста</w:t>
      </w:r>
      <w:proofErr w:type="spellEnd"/>
      <w:r>
        <w:rPr>
          <w:color w:val="000000"/>
          <w:spacing w:val="-5"/>
          <w:sz w:val="28"/>
          <w:szCs w:val="28"/>
        </w:rPr>
        <w:t xml:space="preserve"> входят задания, требующие от </w:t>
      </w:r>
      <w:r>
        <w:rPr>
          <w:color w:val="000000"/>
          <w:spacing w:val="-8"/>
          <w:sz w:val="28"/>
          <w:szCs w:val="28"/>
        </w:rPr>
        <w:t>школьников навыков дифференциации существенных и несущ</w:t>
      </w:r>
      <w:r>
        <w:rPr>
          <w:color w:val="000000"/>
          <w:spacing w:val="-7"/>
          <w:sz w:val="28"/>
          <w:szCs w:val="28"/>
        </w:rPr>
        <w:t xml:space="preserve">ественных признаков предметов и простейших понятий. По результатам </w:t>
      </w:r>
      <w:proofErr w:type="spellStart"/>
      <w:r>
        <w:rPr>
          <w:color w:val="000000"/>
          <w:spacing w:val="-7"/>
          <w:sz w:val="28"/>
          <w:szCs w:val="28"/>
        </w:rPr>
        <w:t>субтеста</w:t>
      </w:r>
      <w:proofErr w:type="spellEnd"/>
      <w:r>
        <w:rPr>
          <w:color w:val="000000"/>
          <w:spacing w:val="-7"/>
          <w:sz w:val="28"/>
          <w:szCs w:val="28"/>
        </w:rPr>
        <w:t xml:space="preserve"> можно также судить о словарном запасе </w:t>
      </w:r>
      <w:r>
        <w:rPr>
          <w:color w:val="000000"/>
          <w:spacing w:val="-13"/>
          <w:sz w:val="28"/>
          <w:szCs w:val="28"/>
        </w:rPr>
        <w:t>'школьников.</w:t>
      </w:r>
    </w:p>
    <w:p w:rsidR="00C141CD" w:rsidRDefault="00C141CD" w:rsidP="00C141CD">
      <w:pPr>
        <w:shd w:val="clear" w:color="auto" w:fill="FFFFFF"/>
        <w:ind w:left="29" w:right="10" w:firstLine="288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Второй </w:t>
      </w:r>
      <w:proofErr w:type="spellStart"/>
      <w:r>
        <w:rPr>
          <w:color w:val="000000"/>
          <w:spacing w:val="-11"/>
          <w:sz w:val="28"/>
          <w:szCs w:val="28"/>
        </w:rPr>
        <w:t>субтест</w:t>
      </w:r>
      <w:proofErr w:type="spellEnd"/>
      <w:r>
        <w:rPr>
          <w:color w:val="000000"/>
          <w:spacing w:val="-11"/>
          <w:sz w:val="28"/>
          <w:szCs w:val="28"/>
        </w:rPr>
        <w:t xml:space="preserve"> представляет собой словесный </w:t>
      </w:r>
      <w:r>
        <w:rPr>
          <w:color w:val="000000"/>
          <w:spacing w:val="9"/>
          <w:sz w:val="28"/>
          <w:szCs w:val="28"/>
        </w:rPr>
        <w:t>вариант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мет</w:t>
      </w:r>
      <w:r>
        <w:rPr>
          <w:color w:val="000000"/>
          <w:spacing w:val="-7"/>
          <w:sz w:val="28"/>
          <w:szCs w:val="28"/>
        </w:rPr>
        <w:t xml:space="preserve">одики исключения «пятого лишнего». Результаты его проведения позволяют судить об уровне </w:t>
      </w:r>
      <w:proofErr w:type="spellStart"/>
      <w:r>
        <w:rPr>
          <w:color w:val="000000"/>
          <w:spacing w:val="-7"/>
          <w:sz w:val="28"/>
          <w:szCs w:val="28"/>
        </w:rPr>
        <w:t>сформированности</w:t>
      </w:r>
      <w:proofErr w:type="spellEnd"/>
      <w:r>
        <w:rPr>
          <w:color w:val="000000"/>
          <w:spacing w:val="-7"/>
          <w:sz w:val="28"/>
          <w:szCs w:val="28"/>
        </w:rPr>
        <w:t xml:space="preserve"> операц</w:t>
      </w:r>
      <w:r>
        <w:rPr>
          <w:color w:val="000000"/>
          <w:spacing w:val="-5"/>
          <w:sz w:val="28"/>
          <w:szCs w:val="28"/>
        </w:rPr>
        <w:t xml:space="preserve">ий обобщения, абстрагирования, выделения существенных </w:t>
      </w:r>
      <w:r>
        <w:rPr>
          <w:color w:val="000000"/>
          <w:spacing w:val="-8"/>
          <w:sz w:val="28"/>
          <w:szCs w:val="28"/>
        </w:rPr>
        <w:t>признаков предметов и явлений.</w:t>
      </w:r>
    </w:p>
    <w:p w:rsidR="00C141CD" w:rsidRDefault="00C141CD" w:rsidP="00C141CD">
      <w:pPr>
        <w:shd w:val="clear" w:color="auto" w:fill="FFFFFF"/>
        <w:spacing w:before="5"/>
        <w:ind w:left="34" w:right="19" w:firstLine="283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Третий </w:t>
      </w:r>
      <w:proofErr w:type="spellStart"/>
      <w:r>
        <w:rPr>
          <w:color w:val="000000"/>
          <w:spacing w:val="-8"/>
          <w:sz w:val="28"/>
          <w:szCs w:val="28"/>
        </w:rPr>
        <w:t>субтест</w:t>
      </w:r>
      <w:proofErr w:type="spellEnd"/>
      <w:r>
        <w:rPr>
          <w:color w:val="000000"/>
          <w:spacing w:val="-8"/>
          <w:sz w:val="28"/>
          <w:szCs w:val="28"/>
        </w:rPr>
        <w:t xml:space="preserve"> — задания на умозаключения по аналогии. </w:t>
      </w:r>
      <w:r>
        <w:rPr>
          <w:color w:val="000000"/>
          <w:spacing w:val="-9"/>
          <w:sz w:val="28"/>
          <w:szCs w:val="28"/>
        </w:rPr>
        <w:t>Они требуют умственных навыков установления отношений и логических связей между понятиями.</w:t>
      </w:r>
    </w:p>
    <w:p w:rsidR="00C141CD" w:rsidRDefault="00C141CD" w:rsidP="00C141CD">
      <w:pPr>
        <w:shd w:val="clear" w:color="auto" w:fill="FFFFFF"/>
        <w:spacing w:before="5"/>
        <w:ind w:left="43" w:right="19" w:firstLine="283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 xml:space="preserve">Четвертый </w:t>
      </w:r>
      <w:proofErr w:type="spellStart"/>
      <w:r>
        <w:rPr>
          <w:color w:val="000000"/>
          <w:spacing w:val="-7"/>
          <w:sz w:val="28"/>
          <w:szCs w:val="28"/>
        </w:rPr>
        <w:t>субтест</w:t>
      </w:r>
      <w:proofErr w:type="spellEnd"/>
      <w:r>
        <w:rPr>
          <w:color w:val="000000"/>
          <w:spacing w:val="-7"/>
          <w:sz w:val="28"/>
          <w:szCs w:val="28"/>
        </w:rPr>
        <w:t xml:space="preserve"> также направлен на исследование важн</w:t>
      </w:r>
      <w:r>
        <w:rPr>
          <w:color w:val="000000"/>
          <w:spacing w:val="-8"/>
          <w:sz w:val="28"/>
          <w:szCs w:val="28"/>
        </w:rPr>
        <w:t>ейшей для данной ступени интеллектуального развития опер</w:t>
      </w:r>
      <w:r>
        <w:rPr>
          <w:color w:val="000000"/>
          <w:spacing w:val="-11"/>
          <w:sz w:val="28"/>
          <w:szCs w:val="28"/>
        </w:rPr>
        <w:t>ации обобщения.</w:t>
      </w:r>
    </w:p>
    <w:p w:rsidR="00681F91" w:rsidRDefault="00681F91" w:rsidP="00681F91">
      <w:pPr>
        <w:shd w:val="clear" w:color="auto" w:fill="FFFFFF"/>
        <w:ind w:left="288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для 1 и 2 </w:t>
      </w:r>
      <w:proofErr w:type="spellStart"/>
      <w:r>
        <w:rPr>
          <w:color w:val="000000"/>
          <w:spacing w:val="-7"/>
          <w:sz w:val="28"/>
          <w:szCs w:val="28"/>
        </w:rPr>
        <w:t>субтеста</w:t>
      </w:r>
      <w:proofErr w:type="spellEnd"/>
      <w:r>
        <w:rPr>
          <w:color w:val="000000"/>
          <w:spacing w:val="-7"/>
          <w:sz w:val="28"/>
          <w:szCs w:val="28"/>
        </w:rPr>
        <w:t xml:space="preserve"> — 26 баллов;</w:t>
      </w:r>
    </w:p>
    <w:p w:rsidR="00681F91" w:rsidRDefault="00681F91" w:rsidP="00681F91">
      <w:pPr>
        <w:shd w:val="clear" w:color="auto" w:fill="FFFFFF"/>
        <w:ind w:left="293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для 3 </w:t>
      </w:r>
      <w:proofErr w:type="spellStart"/>
      <w:r>
        <w:rPr>
          <w:color w:val="000000"/>
          <w:spacing w:val="-7"/>
          <w:sz w:val="28"/>
          <w:szCs w:val="28"/>
        </w:rPr>
        <w:t>субтеста</w:t>
      </w:r>
      <w:proofErr w:type="spellEnd"/>
      <w:r>
        <w:rPr>
          <w:color w:val="000000"/>
          <w:spacing w:val="-7"/>
          <w:sz w:val="28"/>
          <w:szCs w:val="28"/>
        </w:rPr>
        <w:t xml:space="preserve"> — 23 балла;</w:t>
      </w:r>
    </w:p>
    <w:p w:rsidR="00681F91" w:rsidRDefault="00681F91" w:rsidP="00681F91">
      <w:pPr>
        <w:shd w:val="clear" w:color="auto" w:fill="FFFFFF"/>
        <w:ind w:left="293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для 4 </w:t>
      </w:r>
      <w:proofErr w:type="spellStart"/>
      <w:r>
        <w:rPr>
          <w:color w:val="000000"/>
          <w:spacing w:val="-7"/>
          <w:sz w:val="28"/>
          <w:szCs w:val="28"/>
        </w:rPr>
        <w:t>субтеста</w:t>
      </w:r>
      <w:proofErr w:type="spellEnd"/>
      <w:r>
        <w:rPr>
          <w:color w:val="000000"/>
          <w:spacing w:val="-7"/>
          <w:sz w:val="28"/>
          <w:szCs w:val="28"/>
        </w:rPr>
        <w:t xml:space="preserve"> — 25 баллов.</w:t>
      </w:r>
    </w:p>
    <w:p w:rsidR="00681F91" w:rsidRDefault="00681F91" w:rsidP="00681F91">
      <w:pPr>
        <w:shd w:val="clear" w:color="auto" w:fill="FFFFFF"/>
        <w:ind w:left="19" w:right="48" w:firstLine="26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Общий балл сравнивается с максимально возможным бал</w:t>
      </w:r>
      <w:r>
        <w:rPr>
          <w:color w:val="000000"/>
          <w:spacing w:val="-7"/>
          <w:sz w:val="28"/>
          <w:szCs w:val="28"/>
        </w:rPr>
        <w:t xml:space="preserve">лом по данному тесту в целом (он составляет 100 баллов), и в </w:t>
      </w:r>
      <w:r>
        <w:rPr>
          <w:color w:val="000000"/>
          <w:spacing w:val="-10"/>
          <w:sz w:val="28"/>
          <w:szCs w:val="28"/>
        </w:rPr>
        <w:t xml:space="preserve">соответствии с </w:t>
      </w:r>
      <w:r>
        <w:rPr>
          <w:color w:val="000000"/>
          <w:spacing w:val="13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устанавливается уровень развития, словес</w:t>
      </w:r>
      <w:r>
        <w:rPr>
          <w:color w:val="000000"/>
          <w:spacing w:val="-13"/>
          <w:sz w:val="28"/>
          <w:szCs w:val="28"/>
        </w:rPr>
        <w:t>но-логического мышления школьников:</w:t>
      </w:r>
    </w:p>
    <w:p w:rsidR="00681F91" w:rsidRDefault="00681F91" w:rsidP="00681F91">
      <w:pPr>
        <w:shd w:val="clear" w:color="auto" w:fill="FFFFFF"/>
        <w:ind w:left="322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100—75 баллов — высокий уровень развития;</w:t>
      </w:r>
    </w:p>
    <w:p w:rsidR="00681F91" w:rsidRDefault="00681F91" w:rsidP="00681F91">
      <w:pPr>
        <w:shd w:val="clear" w:color="auto" w:fill="FFFFFF"/>
        <w:ind w:left="298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74—50 баллов — средний уровень развития;</w:t>
      </w:r>
    </w:p>
    <w:p w:rsidR="00681F91" w:rsidRDefault="00681F91" w:rsidP="00681F91">
      <w:pPr>
        <w:shd w:val="clear" w:color="auto" w:fill="FFFFFF"/>
        <w:ind w:left="288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49—25 баллов — </w:t>
      </w:r>
      <w:r>
        <w:rPr>
          <w:color w:val="000000"/>
          <w:spacing w:val="8"/>
          <w:sz w:val="28"/>
          <w:szCs w:val="28"/>
        </w:rPr>
        <w:t>низкий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уровень </w:t>
      </w:r>
      <w:r>
        <w:rPr>
          <w:color w:val="000000"/>
          <w:spacing w:val="6"/>
          <w:sz w:val="28"/>
          <w:szCs w:val="28"/>
        </w:rPr>
        <w:t>развития.</w:t>
      </w:r>
    </w:p>
    <w:p w:rsidR="00681F91" w:rsidRDefault="00681F91" w:rsidP="00681F91">
      <w:pPr>
        <w:shd w:val="clear" w:color="auto" w:fill="FFFFFF"/>
        <w:spacing w:line="230" w:lineRule="exact"/>
        <w:ind w:left="2069" w:right="384" w:hanging="1474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СТИМУЛЬНЫЙ МАТЕРИАЛ К МЕТОДИКЕ </w:t>
      </w:r>
      <w:r>
        <w:rPr>
          <w:color w:val="000000"/>
          <w:spacing w:val="-1"/>
          <w:sz w:val="28"/>
          <w:szCs w:val="28"/>
        </w:rPr>
        <w:t>МЫШЛЕНИЕ</w:t>
      </w:r>
    </w:p>
    <w:p w:rsidR="00681F91" w:rsidRDefault="00681F91" w:rsidP="00681F91">
      <w:pPr>
        <w:shd w:val="clear" w:color="auto" w:fill="FFFFFF"/>
        <w:spacing w:before="221"/>
        <w:ind w:left="14"/>
        <w:jc w:val="center"/>
        <w:rPr>
          <w:b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1 СУБТЕСТ</w:t>
      </w:r>
    </w:p>
    <w:p w:rsidR="00681F91" w:rsidRPr="00681F91" w:rsidRDefault="00681F91" w:rsidP="00681F91">
      <w:pPr>
        <w:shd w:val="clear" w:color="auto" w:fill="FFFFFF"/>
        <w:ind w:firstLine="211"/>
        <w:rPr>
          <w:b/>
          <w:iCs/>
          <w:color w:val="000000"/>
          <w:spacing w:val="-5"/>
          <w:sz w:val="28"/>
          <w:szCs w:val="28"/>
        </w:rPr>
      </w:pPr>
      <w:r w:rsidRPr="00681F91">
        <w:rPr>
          <w:b/>
          <w:iCs/>
          <w:color w:val="000000"/>
          <w:spacing w:val="-5"/>
          <w:sz w:val="28"/>
          <w:szCs w:val="28"/>
        </w:rPr>
        <w:t>Продолжи предложение одним из слов, содержащихся в скобках. Для этого подчеркни его.</w:t>
      </w:r>
    </w:p>
    <w:p w:rsidR="00681F91" w:rsidRDefault="00681F91" w:rsidP="00681F91">
      <w:pPr>
        <w:shd w:val="clear" w:color="auto" w:fill="FFFFFF"/>
        <w:rPr>
          <w:b/>
          <w:i/>
          <w:iCs/>
          <w:color w:val="000000"/>
          <w:spacing w:val="-5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1. У сапога есть (шнурок, пряжка, подошва, ремешки, пугови</w:t>
      </w:r>
      <w:r>
        <w:rPr>
          <w:color w:val="000000"/>
          <w:spacing w:val="-6"/>
          <w:sz w:val="28"/>
          <w:szCs w:val="28"/>
        </w:rPr>
        <w:t>ца)</w:t>
      </w:r>
    </w:p>
    <w:p w:rsidR="00681F91" w:rsidRDefault="00681F91" w:rsidP="00681F9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В теплых краях обитает (медведь, олень, волк, верблюд, </w:t>
      </w:r>
      <w:r>
        <w:rPr>
          <w:color w:val="000000"/>
          <w:spacing w:val="-10"/>
          <w:sz w:val="28"/>
          <w:szCs w:val="28"/>
        </w:rPr>
        <w:t>тюлень)</w:t>
      </w:r>
    </w:p>
    <w:p w:rsidR="00681F91" w:rsidRDefault="00681F91" w:rsidP="00681F9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3. В году (24, 3, 12, 4, 7 месяцев)</w:t>
      </w:r>
    </w:p>
    <w:p w:rsidR="00681F91" w:rsidRDefault="00681F91" w:rsidP="00681F9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4.  Месяц зимы (сентябрь, октябрь, февраль, ноябрь, </w:t>
      </w:r>
      <w:r>
        <w:rPr>
          <w:color w:val="000000"/>
          <w:spacing w:val="17"/>
          <w:sz w:val="28"/>
          <w:szCs w:val="28"/>
        </w:rPr>
        <w:t xml:space="preserve">март) </w:t>
      </w:r>
    </w:p>
    <w:p w:rsidR="00681F91" w:rsidRDefault="00681F91" w:rsidP="00681F9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5. В России не живет (соловей, аист, синица, страус, скворец) </w:t>
      </w:r>
    </w:p>
    <w:p w:rsidR="00681F91" w:rsidRDefault="00681F91" w:rsidP="00681F91">
      <w:pPr>
        <w:shd w:val="clear" w:color="auto" w:fill="FFFFFF"/>
        <w:ind w:left="6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Отец старше своего сына (часто, всегда, иногда, редко, ни</w:t>
      </w:r>
      <w:r>
        <w:rPr>
          <w:color w:val="000000"/>
          <w:spacing w:val="-7"/>
          <w:sz w:val="28"/>
          <w:szCs w:val="28"/>
        </w:rPr>
        <w:t>когда)</w:t>
      </w:r>
    </w:p>
    <w:p w:rsidR="00681F91" w:rsidRDefault="00681F91" w:rsidP="00681F91">
      <w:pPr>
        <w:shd w:val="clear" w:color="auto" w:fill="FFFFFF"/>
        <w:ind w:left="8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7.Время суток (год, месяц, неделя, день, понедельник) </w:t>
      </w:r>
    </w:p>
    <w:p w:rsidR="00681F91" w:rsidRDefault="00681F91" w:rsidP="00681F91">
      <w:pPr>
        <w:shd w:val="clear" w:color="auto" w:fill="FFFFFF"/>
        <w:ind w:left="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Вода всегда (прозрачная, холодная, жидкая, белая, вкус</w:t>
      </w:r>
      <w:r>
        <w:rPr>
          <w:color w:val="000000"/>
          <w:spacing w:val="-3"/>
          <w:sz w:val="28"/>
          <w:szCs w:val="28"/>
        </w:rPr>
        <w:t xml:space="preserve">ная)                 </w:t>
      </w:r>
    </w:p>
    <w:p w:rsidR="00681F91" w:rsidRDefault="00681F91" w:rsidP="00681F91">
      <w:pPr>
        <w:shd w:val="clear" w:color="auto" w:fill="FFFFFF"/>
        <w:ind w:left="4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9. У дерева всегда есть (листья, цветы, плоды, корень, тень) </w:t>
      </w:r>
    </w:p>
    <w:p w:rsidR="00681F91" w:rsidRDefault="00681F91" w:rsidP="00681F91">
      <w:pPr>
        <w:shd w:val="clear" w:color="auto" w:fill="FFFFFF"/>
        <w:ind w:left="4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10. Город России (Париж, Москва, Лондон, Варшава, София)</w:t>
      </w:r>
    </w:p>
    <w:p w:rsidR="00681F91" w:rsidRDefault="00681F91" w:rsidP="00681F91">
      <w:pPr>
        <w:shd w:val="clear" w:color="auto" w:fill="FFFFFF"/>
        <w:spacing w:before="226"/>
        <w:ind w:left="10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2 СУБТЕСТ</w:t>
      </w:r>
    </w:p>
    <w:p w:rsidR="00681F91" w:rsidRPr="00681F91" w:rsidRDefault="00681F91" w:rsidP="00681F91">
      <w:pPr>
        <w:shd w:val="clear" w:color="auto" w:fill="FFFFFF"/>
        <w:ind w:left="29" w:right="5" w:firstLine="274"/>
        <w:jc w:val="both"/>
        <w:rPr>
          <w:b/>
          <w:sz w:val="28"/>
          <w:szCs w:val="28"/>
        </w:rPr>
      </w:pPr>
      <w:r w:rsidRPr="00681F91">
        <w:rPr>
          <w:b/>
          <w:iCs/>
          <w:color w:val="000000"/>
          <w:spacing w:val="-5"/>
          <w:sz w:val="28"/>
          <w:szCs w:val="28"/>
        </w:rPr>
        <w:lastRenderedPageBreak/>
        <w:t>Одно из пяти слов в ряду не подходит к остальным. Выч</w:t>
      </w:r>
      <w:r w:rsidRPr="00681F91">
        <w:rPr>
          <w:b/>
          <w:iCs/>
          <w:color w:val="000000"/>
          <w:spacing w:val="-10"/>
          <w:sz w:val="28"/>
          <w:szCs w:val="28"/>
        </w:rPr>
        <w:t>еркни его:</w:t>
      </w:r>
    </w:p>
    <w:p w:rsidR="00681F91" w:rsidRDefault="00681F91" w:rsidP="00681F91">
      <w:pPr>
        <w:shd w:val="clear" w:color="auto" w:fill="FFFFFF"/>
        <w:ind w:right="5"/>
        <w:jc w:val="both"/>
        <w:rPr>
          <w:b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Тюльпан, лилия, фасоль, ромашка, фиалка </w:t>
      </w:r>
    </w:p>
    <w:p w:rsidR="00681F91" w:rsidRDefault="00681F91" w:rsidP="00681F91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 Река, озеро, море, мост, болото </w:t>
      </w:r>
    </w:p>
    <w:p w:rsidR="00681F91" w:rsidRDefault="00681F91" w:rsidP="00681F91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 Кукла, медвежонок, песок, мяч, лопата</w:t>
      </w:r>
    </w:p>
    <w:p w:rsidR="00681F91" w:rsidRDefault="00681F91" w:rsidP="00681F91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Киев, Харьков, Москва, Донецк, Одесса </w:t>
      </w:r>
    </w:p>
    <w:p w:rsidR="00681F91" w:rsidRDefault="00681F91" w:rsidP="00681F91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5. Шиповник, сирень, каштан, жасмин, боярышник </w:t>
      </w:r>
    </w:p>
    <w:p w:rsidR="00681F91" w:rsidRDefault="00681F91" w:rsidP="00681F91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Окружность, треугольник, четырехугольник, указка, квад</w:t>
      </w:r>
      <w:r>
        <w:rPr>
          <w:bCs/>
          <w:color w:val="000000"/>
          <w:spacing w:val="-16"/>
          <w:sz w:val="28"/>
          <w:szCs w:val="28"/>
        </w:rPr>
        <w:t>рат</w:t>
      </w:r>
    </w:p>
    <w:p w:rsidR="00681F91" w:rsidRDefault="00681F91" w:rsidP="00681F91">
      <w:pPr>
        <w:shd w:val="clear" w:color="auto" w:fill="FFFFFF"/>
        <w:spacing w:before="5"/>
        <w:ind w:left="53" w:right="38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 Иван, Петр, Нестеров, Макар, Андрей </w:t>
      </w:r>
    </w:p>
    <w:p w:rsidR="00681F91" w:rsidRDefault="00681F91" w:rsidP="00681F91">
      <w:pPr>
        <w:shd w:val="clear" w:color="auto" w:fill="FFFFFF"/>
        <w:spacing w:before="5"/>
        <w:ind w:left="53" w:right="38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8. Курица, петух, лебедь, гусь, индюк. </w:t>
      </w:r>
    </w:p>
    <w:p w:rsidR="00681F91" w:rsidRDefault="00681F91" w:rsidP="00681F91">
      <w:pPr>
        <w:shd w:val="clear" w:color="auto" w:fill="FFFFFF"/>
        <w:spacing w:before="5"/>
        <w:ind w:left="53" w:right="384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9. Число, деление, вычитание, сложение, умножение </w:t>
      </w:r>
    </w:p>
    <w:p w:rsidR="00681F91" w:rsidRDefault="00681F91" w:rsidP="00681F91">
      <w:pPr>
        <w:shd w:val="clear" w:color="auto" w:fill="FFFFFF"/>
        <w:spacing w:before="5"/>
        <w:ind w:left="53" w:right="384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10. Веселый, быстрый, грустный, вкусный, осторожный</w:t>
      </w:r>
    </w:p>
    <w:p w:rsidR="00681F91" w:rsidRDefault="00681F91" w:rsidP="00681F91">
      <w:pPr>
        <w:shd w:val="clear" w:color="auto" w:fill="FFFFFF"/>
        <w:spacing w:before="226"/>
        <w:ind w:left="14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3 СУБТЕСТ</w:t>
      </w:r>
    </w:p>
    <w:p w:rsidR="00681F91" w:rsidRPr="00681F91" w:rsidRDefault="00681F91" w:rsidP="00681F91">
      <w:pPr>
        <w:shd w:val="clear" w:color="auto" w:fill="FFFFFF"/>
        <w:ind w:left="34" w:right="14" w:firstLine="278"/>
        <w:jc w:val="both"/>
        <w:rPr>
          <w:b/>
          <w:sz w:val="28"/>
          <w:szCs w:val="28"/>
        </w:rPr>
      </w:pPr>
      <w:r w:rsidRPr="00681F91">
        <w:rPr>
          <w:b/>
          <w:iCs/>
          <w:color w:val="000000"/>
          <w:spacing w:val="-7"/>
          <w:sz w:val="28"/>
          <w:szCs w:val="28"/>
        </w:rPr>
        <w:t>Найди среди пяти слов, написанных под чертой, одно, кот</w:t>
      </w:r>
      <w:r w:rsidRPr="00681F91">
        <w:rPr>
          <w:b/>
          <w:iCs/>
          <w:color w:val="000000"/>
          <w:spacing w:val="-4"/>
          <w:sz w:val="28"/>
          <w:szCs w:val="28"/>
        </w:rPr>
        <w:t>орое так же подходило бы к слову, написанному над черт</w:t>
      </w:r>
      <w:r w:rsidRPr="00681F91">
        <w:rPr>
          <w:b/>
          <w:iCs/>
          <w:color w:val="000000"/>
          <w:spacing w:val="-5"/>
          <w:sz w:val="28"/>
          <w:szCs w:val="28"/>
        </w:rPr>
        <w:t>ой, как подходят друг к другу слова соседней пары:</w:t>
      </w:r>
    </w:p>
    <w:p w:rsidR="00681F91" w:rsidRDefault="00681F91" w:rsidP="00681F91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   Огурец         георгин</w:t>
      </w:r>
    </w:p>
    <w:p w:rsidR="00681F91" w:rsidRDefault="00681F91" w:rsidP="00681F91">
      <w:pPr>
        <w:shd w:val="clear" w:color="auto" w:fill="FFFFFF"/>
        <w:tabs>
          <w:tab w:val="left" w:pos="1459"/>
        </w:tabs>
        <w:spacing w:line="456" w:lineRule="exact"/>
        <w:ind w:left="53" w:right="768" w:firstLine="264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овощ</w:t>
      </w:r>
      <w:r>
        <w:rPr>
          <w:color w:val="000000"/>
          <w:spacing w:val="-2"/>
          <w:sz w:val="28"/>
          <w:szCs w:val="28"/>
        </w:rPr>
        <w:tab/>
        <w:t xml:space="preserve">    сорняк, роса, садик, цветок, земля</w:t>
      </w:r>
      <w:r>
        <w:rPr>
          <w:color w:val="000000"/>
          <w:spacing w:val="-2"/>
          <w:sz w:val="28"/>
          <w:szCs w:val="28"/>
        </w:rPr>
        <w:br/>
        <w:t>2.  Учитель       врач</w:t>
      </w:r>
    </w:p>
    <w:p w:rsidR="00681F91" w:rsidRDefault="00681F91" w:rsidP="00681F91">
      <w:pPr>
        <w:shd w:val="clear" w:color="auto" w:fill="FFFFFF"/>
        <w:tabs>
          <w:tab w:val="left" w:pos="1445"/>
        </w:tabs>
        <w:ind w:left="317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ученик</w:t>
      </w:r>
      <w:r>
        <w:rPr>
          <w:color w:val="000000"/>
          <w:spacing w:val="-7"/>
          <w:sz w:val="28"/>
          <w:szCs w:val="28"/>
        </w:rPr>
        <w:tab/>
        <w:t xml:space="preserve">       очки, больные, </w:t>
      </w:r>
      <w:r>
        <w:rPr>
          <w:color w:val="000000"/>
          <w:spacing w:val="12"/>
          <w:sz w:val="28"/>
          <w:szCs w:val="28"/>
        </w:rPr>
        <w:t>палата,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больной,  термометр</w:t>
      </w:r>
    </w:p>
    <w:p w:rsidR="00681F91" w:rsidRDefault="00681F91" w:rsidP="00681F91">
      <w:pPr>
        <w:shd w:val="clear" w:color="auto" w:fill="FFFFFF"/>
        <w:spacing w:before="216"/>
        <w:ind w:left="43"/>
        <w:rPr>
          <w:sz w:val="28"/>
          <w:szCs w:val="28"/>
        </w:rPr>
      </w:pPr>
      <w:r>
        <w:rPr>
          <w:color w:val="000000"/>
          <w:sz w:val="28"/>
          <w:szCs w:val="28"/>
        </w:rPr>
        <w:t>3.  Огород         сад</w:t>
      </w:r>
    </w:p>
    <w:p w:rsidR="00681F91" w:rsidRDefault="00681F91" w:rsidP="00681F91">
      <w:pPr>
        <w:shd w:val="clear" w:color="auto" w:fill="FFFFFF"/>
        <w:ind w:left="317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морковь          забор, грибы, яблоня, колодец, </w:t>
      </w:r>
      <w:r>
        <w:rPr>
          <w:color w:val="000000"/>
          <w:spacing w:val="13"/>
          <w:sz w:val="28"/>
          <w:szCs w:val="28"/>
        </w:rPr>
        <w:t>скамейка</w:t>
      </w:r>
    </w:p>
    <w:p w:rsidR="00681F91" w:rsidRDefault="00681F91" w:rsidP="00681F91">
      <w:pPr>
        <w:shd w:val="clear" w:color="auto" w:fill="FFFFFF"/>
        <w:tabs>
          <w:tab w:val="left" w:pos="1459"/>
        </w:tabs>
        <w:spacing w:before="230"/>
        <w:ind w:left="312" w:hanging="269"/>
        <w:rPr>
          <w:sz w:val="28"/>
          <w:szCs w:val="28"/>
        </w:rPr>
      </w:pPr>
      <w:r>
        <w:rPr>
          <w:color w:val="000000"/>
          <w:sz w:val="28"/>
          <w:szCs w:val="28"/>
        </w:rPr>
        <w:t>4.  Цветок          птица</w:t>
      </w:r>
      <w:r>
        <w:rPr>
          <w:color w:val="000000"/>
          <w:sz w:val="28"/>
          <w:szCs w:val="28"/>
        </w:rPr>
        <w:br/>
        <w:t xml:space="preserve">  </w:t>
      </w:r>
      <w:r>
        <w:rPr>
          <w:color w:val="000000"/>
          <w:spacing w:val="-2"/>
          <w:sz w:val="28"/>
          <w:szCs w:val="28"/>
        </w:rPr>
        <w:t>ваза</w:t>
      </w:r>
      <w:r>
        <w:rPr>
          <w:color w:val="000000"/>
          <w:spacing w:val="-2"/>
          <w:sz w:val="28"/>
          <w:szCs w:val="28"/>
        </w:rPr>
        <w:tab/>
        <w:t xml:space="preserve">       клюв, чайка, гнездо, яйцо, перья</w:t>
      </w:r>
    </w:p>
    <w:p w:rsidR="00681F91" w:rsidRDefault="00681F91" w:rsidP="00681F91">
      <w:pPr>
        <w:shd w:val="clear" w:color="auto" w:fill="FFFFFF"/>
        <w:tabs>
          <w:tab w:val="left" w:pos="2712"/>
        </w:tabs>
        <w:spacing w:before="235"/>
        <w:ind w:left="312" w:right="806" w:hanging="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 Перчатка     сапог</w:t>
      </w:r>
      <w:r>
        <w:rPr>
          <w:color w:val="000000"/>
          <w:sz w:val="28"/>
          <w:szCs w:val="28"/>
        </w:rPr>
        <w:br/>
        <w:t xml:space="preserve">  </w:t>
      </w:r>
      <w:r>
        <w:rPr>
          <w:color w:val="000000"/>
          <w:spacing w:val="-1"/>
          <w:sz w:val="28"/>
          <w:szCs w:val="28"/>
        </w:rPr>
        <w:t>рука             чулки, подошва, кожа, нога, щетка</w:t>
      </w:r>
    </w:p>
    <w:p w:rsidR="00681F91" w:rsidRDefault="00681F91" w:rsidP="00681F91">
      <w:pPr>
        <w:shd w:val="clear" w:color="auto" w:fill="FFFFFF"/>
        <w:spacing w:before="221"/>
        <w:ind w:left="34"/>
        <w:rPr>
          <w:color w:val="000000"/>
          <w:sz w:val="28"/>
          <w:szCs w:val="28"/>
        </w:rPr>
      </w:pPr>
    </w:p>
    <w:p w:rsidR="00681F91" w:rsidRDefault="00681F91" w:rsidP="00681F91">
      <w:pPr>
        <w:shd w:val="clear" w:color="auto" w:fill="FFFFFF"/>
        <w:spacing w:before="221"/>
        <w:ind w:lef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 Темный         мокрый</w:t>
      </w:r>
    </w:p>
    <w:p w:rsidR="00681F91" w:rsidRDefault="00681F91" w:rsidP="00681F91">
      <w:pPr>
        <w:shd w:val="clear" w:color="auto" w:fill="FFFFFF"/>
        <w:spacing w:before="221"/>
        <w:ind w:left="3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pacing w:val="-8"/>
          <w:sz w:val="28"/>
          <w:szCs w:val="28"/>
        </w:rPr>
        <w:t>ветлый</w:t>
      </w:r>
      <w:proofErr w:type="gramEnd"/>
      <w:r>
        <w:rPr>
          <w:color w:val="000000"/>
          <w:spacing w:val="-8"/>
          <w:sz w:val="28"/>
          <w:szCs w:val="28"/>
        </w:rPr>
        <w:t xml:space="preserve">          солнечный, скользкий, сухой, теплый, холодный</w:t>
      </w:r>
    </w:p>
    <w:p w:rsidR="00681F91" w:rsidRDefault="00681F91" w:rsidP="00681F91">
      <w:pPr>
        <w:shd w:val="clear" w:color="auto" w:fill="FFFFFF"/>
        <w:spacing w:before="226"/>
        <w:ind w:left="307" w:hanging="2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7.   Часы             термометр</w:t>
      </w:r>
    </w:p>
    <w:p w:rsidR="00681F91" w:rsidRDefault="00681F91" w:rsidP="00681F91">
      <w:pPr>
        <w:shd w:val="clear" w:color="auto" w:fill="FFFFFF"/>
        <w:spacing w:before="226"/>
        <w:ind w:left="307" w:hanging="26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время           стекло, температура, кровать, больной, врач</w:t>
      </w:r>
    </w:p>
    <w:p w:rsidR="00681F91" w:rsidRDefault="00681F91" w:rsidP="00681F91">
      <w:pPr>
        <w:shd w:val="clear" w:color="auto" w:fill="FFFFFF"/>
        <w:spacing w:before="226" w:line="360" w:lineRule="auto"/>
        <w:ind w:left="3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   Машина        лодка   </w:t>
      </w:r>
    </w:p>
    <w:p w:rsidR="00681F91" w:rsidRDefault="00681F91" w:rsidP="00681F91">
      <w:pPr>
        <w:shd w:val="clear" w:color="auto" w:fill="FFFFFF"/>
        <w:tabs>
          <w:tab w:val="left" w:pos="1450"/>
        </w:tabs>
        <w:spacing w:line="360" w:lineRule="auto"/>
        <w:ind w:left="307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мотор</w:t>
      </w:r>
      <w:r>
        <w:rPr>
          <w:color w:val="000000"/>
          <w:spacing w:val="-3"/>
          <w:sz w:val="28"/>
          <w:szCs w:val="28"/>
        </w:rPr>
        <w:tab/>
        <w:t xml:space="preserve">          река, моряк, болото, парус, волна</w:t>
      </w:r>
    </w:p>
    <w:p w:rsidR="00681F91" w:rsidRDefault="00681F91" w:rsidP="00681F91">
      <w:pPr>
        <w:shd w:val="clear" w:color="auto" w:fill="FFFFFF"/>
        <w:tabs>
          <w:tab w:val="left" w:pos="1454"/>
        </w:tabs>
        <w:spacing w:before="216" w:line="360" w:lineRule="auto"/>
        <w:ind w:left="38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9.     Стул</w:t>
      </w:r>
      <w:r>
        <w:rPr>
          <w:color w:val="000000"/>
          <w:spacing w:val="-3"/>
          <w:sz w:val="28"/>
          <w:szCs w:val="28"/>
        </w:rPr>
        <w:tab/>
        <w:t xml:space="preserve">                  игла</w:t>
      </w:r>
    </w:p>
    <w:p w:rsidR="00681F91" w:rsidRDefault="00681F91" w:rsidP="00681F91">
      <w:pPr>
        <w:shd w:val="clear" w:color="auto" w:fill="FFFFFF"/>
        <w:spacing w:line="360" w:lineRule="auto"/>
        <w:ind w:left="307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деревянный            острая, тонкая, блестящая, короткая, стальная</w:t>
      </w:r>
    </w:p>
    <w:p w:rsidR="00681F91" w:rsidRDefault="00681F91" w:rsidP="00681F91">
      <w:pPr>
        <w:shd w:val="clear" w:color="auto" w:fill="FFFFFF"/>
        <w:spacing w:before="230"/>
        <w:ind w:left="302" w:hanging="3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  Стол               пол</w:t>
      </w:r>
    </w:p>
    <w:p w:rsidR="00681F91" w:rsidRDefault="00681F91" w:rsidP="00681F91">
      <w:pPr>
        <w:shd w:val="clear" w:color="auto" w:fill="FFFFFF"/>
        <w:spacing w:before="230"/>
        <w:ind w:left="302" w:hanging="30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pacing w:val="-3"/>
          <w:sz w:val="28"/>
          <w:szCs w:val="28"/>
        </w:rPr>
        <w:t>скатерть          мебель, ковер, пыль, доска, гвозди</w:t>
      </w:r>
    </w:p>
    <w:p w:rsidR="00681F91" w:rsidRDefault="00681F91" w:rsidP="00681F91">
      <w:pPr>
        <w:shd w:val="clear" w:color="auto" w:fill="FFFFFF"/>
        <w:tabs>
          <w:tab w:val="left" w:pos="5544"/>
        </w:tabs>
        <w:ind w:right="10"/>
        <w:jc w:val="right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  <w:vertAlign w:val="superscript"/>
        </w:rPr>
        <w:t>;</w:t>
      </w:r>
    </w:p>
    <w:p w:rsidR="00681F91" w:rsidRDefault="00681F91" w:rsidP="00681F91">
      <w:pPr>
        <w:shd w:val="clear" w:color="auto" w:fill="FFFFFF"/>
        <w:spacing w:before="77"/>
        <w:ind w:right="86"/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w w:val="102"/>
          <w:sz w:val="28"/>
          <w:szCs w:val="28"/>
        </w:rPr>
        <w:t>4СУБТЕСТ</w:t>
      </w:r>
    </w:p>
    <w:p w:rsidR="00681F91" w:rsidRPr="00681F91" w:rsidRDefault="00681F91" w:rsidP="00681F91">
      <w:pPr>
        <w:shd w:val="clear" w:color="auto" w:fill="FFFFFF"/>
        <w:ind w:left="77" w:right="403"/>
        <w:rPr>
          <w:iCs/>
          <w:color w:val="000000"/>
          <w:spacing w:val="-5"/>
          <w:sz w:val="28"/>
          <w:szCs w:val="28"/>
        </w:rPr>
      </w:pPr>
      <w:r w:rsidRPr="00681F91">
        <w:rPr>
          <w:b/>
          <w:iCs/>
          <w:color w:val="000000"/>
          <w:spacing w:val="-5"/>
          <w:sz w:val="28"/>
          <w:szCs w:val="28"/>
        </w:rPr>
        <w:t>Подбери общее слово к двум, указанным в строчке</w:t>
      </w:r>
      <w:r w:rsidRPr="00681F91">
        <w:rPr>
          <w:iCs/>
          <w:color w:val="000000"/>
          <w:spacing w:val="-5"/>
          <w:sz w:val="28"/>
          <w:szCs w:val="28"/>
        </w:rPr>
        <w:t>.</w:t>
      </w:r>
    </w:p>
    <w:p w:rsidR="00681F91" w:rsidRDefault="00681F91" w:rsidP="00681F91">
      <w:pPr>
        <w:shd w:val="clear" w:color="auto" w:fill="FFFFFF"/>
        <w:ind w:left="77" w:right="403"/>
        <w:rPr>
          <w:color w:val="000000"/>
          <w:spacing w:val="-2"/>
          <w:w w:val="95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2"/>
          <w:w w:val="95"/>
          <w:sz w:val="28"/>
          <w:szCs w:val="28"/>
        </w:rPr>
        <w:t>1. Метла, лопата ...</w:t>
      </w:r>
    </w:p>
    <w:p w:rsidR="00681F91" w:rsidRDefault="00681F91" w:rsidP="00681F91">
      <w:pPr>
        <w:shd w:val="clear" w:color="auto" w:fill="FFFFFF"/>
        <w:ind w:left="77" w:right="403"/>
        <w:rPr>
          <w:color w:val="000000"/>
          <w:spacing w:val="-1"/>
          <w:w w:val="95"/>
          <w:sz w:val="28"/>
          <w:szCs w:val="28"/>
        </w:rPr>
      </w:pPr>
      <w:r>
        <w:rPr>
          <w:color w:val="000000"/>
          <w:spacing w:val="-2"/>
          <w:w w:val="95"/>
          <w:sz w:val="28"/>
          <w:szCs w:val="28"/>
        </w:rPr>
        <w:t xml:space="preserve"> </w:t>
      </w:r>
      <w:r>
        <w:rPr>
          <w:color w:val="000000"/>
          <w:spacing w:val="-1"/>
          <w:w w:val="95"/>
          <w:sz w:val="28"/>
          <w:szCs w:val="28"/>
        </w:rPr>
        <w:t xml:space="preserve">2. Окунь, карась ... </w:t>
      </w:r>
    </w:p>
    <w:p w:rsidR="00681F91" w:rsidRDefault="00681F91" w:rsidP="00681F91">
      <w:pPr>
        <w:shd w:val="clear" w:color="auto" w:fill="FFFFFF"/>
        <w:ind w:left="77" w:right="403"/>
        <w:rPr>
          <w:color w:val="000000"/>
          <w:spacing w:val="-4"/>
          <w:w w:val="95"/>
          <w:sz w:val="28"/>
          <w:szCs w:val="28"/>
        </w:rPr>
      </w:pPr>
      <w:r>
        <w:rPr>
          <w:color w:val="000000"/>
          <w:spacing w:val="-4"/>
          <w:w w:val="95"/>
          <w:sz w:val="28"/>
          <w:szCs w:val="28"/>
        </w:rPr>
        <w:t xml:space="preserve">3. Лето, </w:t>
      </w:r>
      <w:r>
        <w:rPr>
          <w:bCs/>
          <w:color w:val="000000"/>
          <w:spacing w:val="-4"/>
          <w:w w:val="95"/>
          <w:sz w:val="28"/>
          <w:szCs w:val="28"/>
        </w:rPr>
        <w:t xml:space="preserve">зима </w:t>
      </w:r>
      <w:r>
        <w:rPr>
          <w:color w:val="000000"/>
          <w:spacing w:val="-4"/>
          <w:w w:val="95"/>
          <w:sz w:val="28"/>
          <w:szCs w:val="28"/>
        </w:rPr>
        <w:t xml:space="preserve">... </w:t>
      </w:r>
    </w:p>
    <w:p w:rsidR="00681F91" w:rsidRDefault="00681F91" w:rsidP="00681F91">
      <w:pPr>
        <w:shd w:val="clear" w:color="auto" w:fill="FFFFFF"/>
        <w:ind w:left="77" w:right="403"/>
        <w:rPr>
          <w:color w:val="000000"/>
          <w:spacing w:val="-3"/>
          <w:w w:val="95"/>
          <w:sz w:val="28"/>
          <w:szCs w:val="28"/>
        </w:rPr>
      </w:pPr>
      <w:r>
        <w:rPr>
          <w:color w:val="000000"/>
          <w:spacing w:val="-3"/>
          <w:w w:val="95"/>
          <w:sz w:val="28"/>
          <w:szCs w:val="28"/>
        </w:rPr>
        <w:t xml:space="preserve">4. Огурец, помидор ... </w:t>
      </w:r>
    </w:p>
    <w:p w:rsidR="00681F91" w:rsidRDefault="00681F91" w:rsidP="00681F91">
      <w:pPr>
        <w:shd w:val="clear" w:color="auto" w:fill="FFFFFF"/>
        <w:ind w:left="77" w:right="403"/>
        <w:rPr>
          <w:color w:val="000000"/>
          <w:spacing w:val="-4"/>
          <w:w w:val="95"/>
          <w:sz w:val="28"/>
          <w:szCs w:val="28"/>
        </w:rPr>
      </w:pPr>
      <w:r>
        <w:rPr>
          <w:color w:val="000000"/>
          <w:spacing w:val="-4"/>
          <w:w w:val="95"/>
          <w:sz w:val="28"/>
          <w:szCs w:val="28"/>
        </w:rPr>
        <w:t xml:space="preserve">5. Сирень, шиповник ... </w:t>
      </w:r>
    </w:p>
    <w:p w:rsidR="00681F91" w:rsidRDefault="00681F91" w:rsidP="00681F91">
      <w:pPr>
        <w:shd w:val="clear" w:color="auto" w:fill="FFFFFF"/>
        <w:ind w:left="77" w:right="403"/>
        <w:rPr>
          <w:color w:val="000000"/>
          <w:spacing w:val="-2"/>
          <w:w w:val="95"/>
          <w:sz w:val="28"/>
          <w:szCs w:val="28"/>
        </w:rPr>
      </w:pPr>
      <w:r>
        <w:rPr>
          <w:color w:val="000000"/>
          <w:spacing w:val="-2"/>
          <w:w w:val="95"/>
          <w:sz w:val="28"/>
          <w:szCs w:val="28"/>
        </w:rPr>
        <w:t>6. Шкаф, диван...</w:t>
      </w:r>
    </w:p>
    <w:p w:rsidR="00681F91" w:rsidRDefault="00681F91" w:rsidP="00681F91">
      <w:pPr>
        <w:shd w:val="clear" w:color="auto" w:fill="FFFFFF"/>
        <w:ind w:left="77" w:right="403"/>
        <w:rPr>
          <w:color w:val="000000"/>
          <w:spacing w:val="-4"/>
          <w:w w:val="95"/>
          <w:sz w:val="28"/>
          <w:szCs w:val="28"/>
        </w:rPr>
      </w:pPr>
      <w:r>
        <w:rPr>
          <w:color w:val="000000"/>
          <w:spacing w:val="-2"/>
          <w:w w:val="95"/>
          <w:sz w:val="28"/>
          <w:szCs w:val="28"/>
        </w:rPr>
        <w:t xml:space="preserve"> </w:t>
      </w:r>
      <w:r>
        <w:rPr>
          <w:color w:val="000000"/>
          <w:spacing w:val="-4"/>
          <w:w w:val="95"/>
          <w:sz w:val="28"/>
          <w:szCs w:val="28"/>
        </w:rPr>
        <w:t>7. День, ночь ...</w:t>
      </w:r>
    </w:p>
    <w:p w:rsidR="00681F91" w:rsidRDefault="00681F91" w:rsidP="00681F91">
      <w:pPr>
        <w:shd w:val="clear" w:color="auto" w:fill="FFFFFF"/>
        <w:ind w:left="77" w:right="403"/>
        <w:rPr>
          <w:color w:val="000000"/>
          <w:spacing w:val="-3"/>
          <w:w w:val="95"/>
          <w:sz w:val="28"/>
          <w:szCs w:val="28"/>
        </w:rPr>
      </w:pPr>
      <w:r>
        <w:rPr>
          <w:color w:val="000000"/>
          <w:spacing w:val="-4"/>
          <w:w w:val="95"/>
          <w:sz w:val="28"/>
          <w:szCs w:val="28"/>
        </w:rPr>
        <w:t xml:space="preserve"> </w:t>
      </w:r>
      <w:r>
        <w:rPr>
          <w:color w:val="000000"/>
          <w:spacing w:val="-3"/>
          <w:w w:val="95"/>
          <w:sz w:val="28"/>
          <w:szCs w:val="28"/>
        </w:rPr>
        <w:t>8. Слон, муравей ...</w:t>
      </w:r>
    </w:p>
    <w:p w:rsidR="00681F91" w:rsidRDefault="00681F91" w:rsidP="00681F91">
      <w:pPr>
        <w:shd w:val="clear" w:color="auto" w:fill="FFFFFF"/>
        <w:ind w:left="77" w:right="403"/>
        <w:rPr>
          <w:color w:val="000000"/>
          <w:spacing w:val="-3"/>
          <w:w w:val="95"/>
          <w:sz w:val="28"/>
          <w:szCs w:val="28"/>
        </w:rPr>
      </w:pPr>
      <w:r>
        <w:rPr>
          <w:color w:val="000000"/>
          <w:spacing w:val="-3"/>
          <w:w w:val="95"/>
          <w:sz w:val="28"/>
          <w:szCs w:val="28"/>
        </w:rPr>
        <w:t xml:space="preserve"> </w:t>
      </w:r>
      <w:r>
        <w:rPr>
          <w:color w:val="000000"/>
          <w:spacing w:val="-4"/>
          <w:w w:val="95"/>
          <w:sz w:val="28"/>
          <w:szCs w:val="28"/>
        </w:rPr>
        <w:t>9. Июнь, июль …</w:t>
      </w:r>
    </w:p>
    <w:p w:rsidR="00681F91" w:rsidRDefault="00681F91" w:rsidP="00681F91">
      <w:pPr>
        <w:shd w:val="clear" w:color="auto" w:fill="FFFFFF"/>
        <w:ind w:left="77" w:right="403"/>
        <w:rPr>
          <w:color w:val="000000"/>
          <w:spacing w:val="-3"/>
          <w:w w:val="95"/>
          <w:sz w:val="28"/>
          <w:szCs w:val="28"/>
        </w:rPr>
      </w:pPr>
      <w:r>
        <w:rPr>
          <w:color w:val="000000"/>
          <w:spacing w:val="-3"/>
          <w:w w:val="95"/>
          <w:sz w:val="28"/>
          <w:szCs w:val="28"/>
        </w:rPr>
        <w:t>10. Дерево, цветок ...</w:t>
      </w:r>
    </w:p>
    <w:p w:rsidR="00681F91" w:rsidRDefault="00681F91" w:rsidP="00681F91">
      <w:pPr>
        <w:shd w:val="clear" w:color="auto" w:fill="FFFFFF"/>
        <w:ind w:left="77" w:right="403"/>
        <w:rPr>
          <w:sz w:val="28"/>
          <w:szCs w:val="28"/>
        </w:rPr>
      </w:pPr>
    </w:p>
    <w:p w:rsidR="00681F91" w:rsidRDefault="00681F91" w:rsidP="00681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AB64F4">
        <w:rPr>
          <w:b/>
          <w:sz w:val="28"/>
          <w:szCs w:val="28"/>
        </w:rPr>
        <w:t>анятие №1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1.Развитие слуховой памяти (10 слов)(№3, с.5)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2.Развитие координации движений и графических навыков (рисование обеими руками       геометрических форм)(№3, с.5)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3.Припоминание 10 слов из упр.1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4.Гимнастика для глаз (6 кругов по часовой стрелке, 6 против)(№3, с.6)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 «Кто самый внимательный»(№5, с.64)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«На что это похоже?»(№1, с.187)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7. «Дорисуй изображение» (№1, с.188)</w:t>
      </w:r>
    </w:p>
    <w:p w:rsidR="00681F91" w:rsidRDefault="00681F91" w:rsidP="00681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№2</w:t>
      </w:r>
    </w:p>
    <w:p w:rsidR="00681F91" w:rsidRPr="002C37E9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1.Развитие механической зрительной памяти (10 невербальных символов для запоминания) (№3, с.6)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</w:t>
      </w:r>
      <w:r w:rsidRPr="005D364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координации движений и графических навыков (рисование обеими руками       геометрических форм с разных точек)(№3, с.7)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3.</w:t>
      </w:r>
      <w:r w:rsidRPr="005D364D">
        <w:rPr>
          <w:sz w:val="28"/>
          <w:szCs w:val="28"/>
        </w:rPr>
        <w:t xml:space="preserve"> </w:t>
      </w:r>
      <w:r>
        <w:rPr>
          <w:sz w:val="28"/>
          <w:szCs w:val="28"/>
        </w:rPr>
        <w:t>Припоминание 10 символов из упр.1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4.Гимнастика для глаз (6 кругов по часовой стрелке, 6 против)(№3, с.6)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 «Систематизация» (№1, с.210)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«Раздели на группы» (№1, с.210)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7. «Подбери слова» (№1, с.211)</w:t>
      </w:r>
    </w:p>
    <w:p w:rsidR="00681F91" w:rsidRDefault="00681F91" w:rsidP="00681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№3</w:t>
      </w:r>
    </w:p>
    <w:p w:rsidR="00681F91" w:rsidRPr="002C37E9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 Развитие ассоциативной памяти (10 картинок-10 слов) (№3, с.8)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2.Развитие  </w:t>
      </w:r>
      <w:proofErr w:type="spellStart"/>
      <w:r>
        <w:rPr>
          <w:sz w:val="28"/>
          <w:szCs w:val="28"/>
        </w:rPr>
        <w:t>сенсомоторики</w:t>
      </w:r>
      <w:proofErr w:type="spellEnd"/>
      <w:r>
        <w:rPr>
          <w:sz w:val="28"/>
          <w:szCs w:val="28"/>
        </w:rPr>
        <w:t xml:space="preserve"> (нарисовать одновременно  обеими руками  по образцу) (№3, с.9)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3. «Составление предложения»(№2, с.103)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4.Гимнастика для глаз (9 кругов по часовой стрелке, 9 против)(№3, с.6)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5.Развитие внимания и графических умений (переписать без ошибок буквенный ряд) (№5, с.64)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«Найди общее слово» (развитие обобщения)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7.  «Слова-близнецы» (придумать слова-омонимы)</w:t>
      </w:r>
    </w:p>
    <w:p w:rsidR="00681F91" w:rsidRDefault="00681F91" w:rsidP="00681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№4</w:t>
      </w:r>
    </w:p>
    <w:p w:rsidR="00681F91" w:rsidRPr="002C37E9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</w:t>
      </w:r>
      <w:r w:rsidRPr="00E4350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ассоциативной памяти (10 картинок-10 слов) (№3, с.8)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2.Развитие зрительной памяти и пространственной ориентации (Прочитать и запомнить слова, написанные наоборот, 6 слов-20 сек.) (№3, с.10)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3.Развитие пространственной ориентации и координации тонких движений (нарисовать одновременно  обеими руками  по образцу) (№3, с.9)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4.Гимнастика для глаз (глазами написать свое имя и фамилию)(№3, с.10)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5.Выделение существенных свойств объекта (№1, с.226)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6.Установление логических связей (№1, с.228)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7.Выделение существенных признаков (№1, с.229)</w:t>
      </w:r>
    </w:p>
    <w:p w:rsidR="00681F91" w:rsidRDefault="00681F91" w:rsidP="00681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№5</w:t>
      </w:r>
    </w:p>
    <w:p w:rsidR="00681F91" w:rsidRPr="002C37E9" w:rsidRDefault="00681F91" w:rsidP="00681F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Упражнение 1. «5-й лишний на вербальном уровне» (Исключить лишние слова на слух и запомнить их) (№3, с.11)</w:t>
      </w:r>
      <w:proofErr w:type="gramEnd"/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2.Развитие </w:t>
      </w:r>
      <w:proofErr w:type="spellStart"/>
      <w:r>
        <w:rPr>
          <w:sz w:val="28"/>
          <w:szCs w:val="28"/>
        </w:rPr>
        <w:t>сенсомоторики</w:t>
      </w:r>
      <w:proofErr w:type="spellEnd"/>
      <w:r>
        <w:rPr>
          <w:sz w:val="28"/>
          <w:szCs w:val="28"/>
        </w:rPr>
        <w:t xml:space="preserve"> (нарисовать одновременно  обеими руками  по образцу) (№3, с.12)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3.Припоминание лишних слов, выделенных в упр.1</w:t>
      </w:r>
    </w:p>
    <w:p w:rsidR="00681F91" w:rsidRDefault="00681F91" w:rsidP="00681F91">
      <w:pPr>
        <w:jc w:val="both"/>
        <w:rPr>
          <w:sz w:val="28"/>
          <w:szCs w:val="28"/>
        </w:rPr>
      </w:pP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4.Гимнастика для глаз (написать глазами цифры от 0 до 9)(№3, с.12)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 «Объясни смысл пословицы» (№3, с.230)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«Дорисуй букву» (№5, с.66)</w:t>
      </w:r>
    </w:p>
    <w:p w:rsidR="00681F91" w:rsidRDefault="00681F91" w:rsidP="00681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№6</w:t>
      </w:r>
    </w:p>
    <w:p w:rsidR="00681F91" w:rsidRPr="002C37E9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1. Развитие мышления и памяти (расшифровать слова, запомнить их и выделить лишнее слово) (№3, с.13)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2.Развитие </w:t>
      </w:r>
      <w:proofErr w:type="spellStart"/>
      <w:r>
        <w:rPr>
          <w:sz w:val="28"/>
          <w:szCs w:val="28"/>
        </w:rPr>
        <w:t>сенсомоторики</w:t>
      </w:r>
      <w:proofErr w:type="spellEnd"/>
      <w:r>
        <w:rPr>
          <w:sz w:val="28"/>
          <w:szCs w:val="28"/>
        </w:rPr>
        <w:t xml:space="preserve"> (нарисовать одновременно  обеими руками  по образцу) (№3, с.13)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3. Припоминание слов, расшифрованных в задании 2 (№3, с.14)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4.Гимнастика для глаз (написать глазами сегодняшнюю дату)(№3, с.13)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5.Установление ассоциаций (назвать все знакомые слова, связанные с данным понятием) (№4, с.5)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6.Назвать видовые понятия (№4, с.6)</w:t>
      </w:r>
    </w:p>
    <w:p w:rsidR="00681F91" w:rsidRDefault="00681F91" w:rsidP="00681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№7</w:t>
      </w:r>
    </w:p>
    <w:p w:rsidR="00681F91" w:rsidRPr="002C37E9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1.Развитие зрительно-опосредованного запоминания (запомнить и записать слова из согласных букв) (№5, с.64)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</w:t>
      </w:r>
      <w:r w:rsidRPr="00211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сенсомоторики</w:t>
      </w:r>
      <w:proofErr w:type="spellEnd"/>
      <w:r w:rsidRPr="009F1E2A">
        <w:rPr>
          <w:sz w:val="28"/>
          <w:szCs w:val="28"/>
        </w:rPr>
        <w:t xml:space="preserve"> </w:t>
      </w:r>
      <w:r>
        <w:rPr>
          <w:sz w:val="28"/>
          <w:szCs w:val="28"/>
        </w:rPr>
        <w:t>(нарисовать одновременно  обеими руками  по образцу) (№3, с.15)</w:t>
      </w:r>
    </w:p>
    <w:p w:rsidR="00681F91" w:rsidRPr="002C37E9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3.Припоминание слов из упр.1 (№5, с.64)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4.Гимнастика для глаз (6 кругов по часовой стрелке, 6 против)(№3, с.6)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 «Назови одним словом» (№4, с.6)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«Четвертый лишний» (№4, с.8)</w:t>
      </w:r>
    </w:p>
    <w:p w:rsidR="00681F91" w:rsidRDefault="00681F91" w:rsidP="00681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№8</w:t>
      </w:r>
    </w:p>
    <w:p w:rsidR="00681F91" w:rsidRPr="002C37E9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1.Развитие способности к концентрации и расслаблению (№3, с.16)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2.Развитие смысловой памяти и логического мышления (к 10 словам придумать слова, связанные с ними по смыслу)(№3, с.16)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3.</w:t>
      </w:r>
      <w:r w:rsidRPr="00211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сенсомоторики</w:t>
      </w:r>
      <w:proofErr w:type="spellEnd"/>
      <w:r>
        <w:rPr>
          <w:sz w:val="28"/>
          <w:szCs w:val="28"/>
        </w:rPr>
        <w:t xml:space="preserve"> (нарисовать одновременно  обеими руками  по образцу) (№3, с.17)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4.Гимнастика для глаз (9 кругов по часовой стрелке, 9 против)(№3, с.6)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 «Продолжите» (вид-вид) (№4, с.9)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Сравнение    видового и родового понятия (№4, с.10)</w:t>
      </w:r>
    </w:p>
    <w:p w:rsidR="00681F91" w:rsidRDefault="00681F91" w:rsidP="00681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№9</w:t>
      </w:r>
    </w:p>
    <w:p w:rsidR="00681F91" w:rsidRPr="002C37E9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</w:t>
      </w:r>
      <w:r w:rsidRPr="00ED10E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способности к концентрации и расслаблению (№3, с.16)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</w:t>
      </w:r>
      <w:r w:rsidRPr="00ED10E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зрительной памяти и пространственной ориентации (Прочитать и запомнить слова, написанные наоборот, 6 слов-20 сек.) (№3, с.10)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3.</w:t>
      </w:r>
      <w:r w:rsidRPr="00ED10E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пространственной ориентации и координации тонких движений (нарисовать одновременно  обеими руками  по образцу) (№3, с.9)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4.Гимнастика для глаз (нарисовать перевернутые восьмерки  глазами)(№3, с.6)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 «Продолжите» (</w:t>
      </w:r>
      <w:proofErr w:type="spellStart"/>
      <w:proofErr w:type="gramStart"/>
      <w:r>
        <w:rPr>
          <w:sz w:val="28"/>
          <w:szCs w:val="28"/>
        </w:rPr>
        <w:t>части-целое</w:t>
      </w:r>
      <w:proofErr w:type="spellEnd"/>
      <w:proofErr w:type="gramEnd"/>
      <w:r>
        <w:rPr>
          <w:sz w:val="28"/>
          <w:szCs w:val="28"/>
        </w:rPr>
        <w:t>)(№4, с.11)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«Назовите части, которые составляют целое» (№4, с.11)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7. «Укажите целое, частью которого являются…»(№4, с.11)</w:t>
      </w:r>
    </w:p>
    <w:p w:rsidR="00681F91" w:rsidRDefault="00681F91" w:rsidP="00681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№10</w:t>
      </w:r>
    </w:p>
    <w:p w:rsidR="00681F91" w:rsidRPr="002C37E9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</w:t>
      </w:r>
      <w:r w:rsidRPr="0066114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ассоциативной памяти (10 картинок-10 слов) (№3, с.8)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 «Запомни предметы» (развитие объема памяти)(№5, с.65)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3.Развитие </w:t>
      </w:r>
      <w:proofErr w:type="spellStart"/>
      <w:r>
        <w:rPr>
          <w:sz w:val="28"/>
          <w:szCs w:val="28"/>
        </w:rPr>
        <w:t>сенсомоторики</w:t>
      </w:r>
      <w:proofErr w:type="spellEnd"/>
      <w:r>
        <w:rPr>
          <w:sz w:val="28"/>
          <w:szCs w:val="28"/>
        </w:rPr>
        <w:t xml:space="preserve"> (рисование обеими руками одновременно по образцу «мышка»)(№3, с.18)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4.Гимнастика для глаз (глазами нарисовать 6 горизонтальных восьмерок и 6 вертикальных)(№3, с.21)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 «Противоположности» (№4, с.12)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«Назови причины следующих событий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установление причинно-следственных отношений)(№4, с.14)</w:t>
      </w:r>
    </w:p>
    <w:p w:rsidR="00681F91" w:rsidRDefault="00681F91" w:rsidP="00681F9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7. «Проведи аналогии» (№4, с.15)</w:t>
      </w:r>
    </w:p>
    <w:p w:rsidR="00681F91" w:rsidRDefault="00681F91" w:rsidP="00681F91">
      <w:pPr>
        <w:jc w:val="both"/>
        <w:rPr>
          <w:sz w:val="28"/>
          <w:szCs w:val="28"/>
        </w:rPr>
      </w:pPr>
    </w:p>
    <w:p w:rsidR="00681F91" w:rsidRDefault="00681F91" w:rsidP="00681F91">
      <w:pPr>
        <w:jc w:val="both"/>
        <w:rPr>
          <w:sz w:val="28"/>
          <w:szCs w:val="28"/>
        </w:rPr>
      </w:pPr>
    </w:p>
    <w:p w:rsidR="00681F91" w:rsidRDefault="00681F91" w:rsidP="00681F91">
      <w:pPr>
        <w:jc w:val="both"/>
        <w:rPr>
          <w:sz w:val="28"/>
          <w:szCs w:val="28"/>
        </w:rPr>
      </w:pPr>
    </w:p>
    <w:p w:rsidR="00C141CD" w:rsidRDefault="00C141CD" w:rsidP="008806C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41CD" w:rsidRDefault="00C141CD" w:rsidP="008806C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3C3D" w:rsidRDefault="00743C3D" w:rsidP="008806C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806CF" w:rsidRDefault="008806CF" w:rsidP="008806C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74CC1" w:rsidRPr="0024787C" w:rsidRDefault="00C74CC1" w:rsidP="002478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4787C" w:rsidRDefault="0024787C" w:rsidP="002478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4787C" w:rsidRDefault="0024787C" w:rsidP="002478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4787C" w:rsidRDefault="0024787C"/>
    <w:p w:rsidR="005F65AB" w:rsidRDefault="005F65AB"/>
    <w:p w:rsidR="005F65AB" w:rsidRDefault="005F65AB"/>
    <w:p w:rsidR="005F65AB" w:rsidRDefault="005F65AB"/>
    <w:p w:rsidR="005F65AB" w:rsidRDefault="005F65AB"/>
    <w:p w:rsidR="005F65AB" w:rsidRDefault="005F65AB"/>
    <w:p w:rsidR="005F65AB" w:rsidRDefault="005F65AB"/>
    <w:p w:rsidR="005F65AB" w:rsidRDefault="005F65AB"/>
    <w:p w:rsidR="006B7B99" w:rsidRDefault="006B7B99" w:rsidP="00681F91">
      <w:pPr>
        <w:shd w:val="clear" w:color="auto" w:fill="FFFFFF"/>
        <w:spacing w:before="230"/>
        <w:rPr>
          <w:b/>
          <w:i/>
          <w:sz w:val="28"/>
          <w:szCs w:val="28"/>
          <w:lang w:val="en-US"/>
        </w:rPr>
      </w:pPr>
    </w:p>
    <w:p w:rsidR="006B7B99" w:rsidRDefault="006B7B99" w:rsidP="00681F91">
      <w:pPr>
        <w:shd w:val="clear" w:color="auto" w:fill="FFFFFF"/>
        <w:spacing w:before="230"/>
        <w:rPr>
          <w:b/>
          <w:i/>
          <w:sz w:val="28"/>
          <w:szCs w:val="28"/>
          <w:lang w:val="en-US"/>
        </w:rPr>
      </w:pPr>
    </w:p>
    <w:p w:rsidR="006B7B99" w:rsidRDefault="006B7B99" w:rsidP="00681F91">
      <w:pPr>
        <w:shd w:val="clear" w:color="auto" w:fill="FFFFFF"/>
        <w:spacing w:before="230"/>
        <w:rPr>
          <w:b/>
          <w:i/>
          <w:sz w:val="28"/>
          <w:szCs w:val="28"/>
          <w:lang w:val="en-US"/>
        </w:rPr>
      </w:pPr>
    </w:p>
    <w:p w:rsidR="006B7B99" w:rsidRPr="006B7B99" w:rsidRDefault="00681F91" w:rsidP="00681F91">
      <w:pPr>
        <w:shd w:val="clear" w:color="auto" w:fill="FFFFFF"/>
        <w:spacing w:before="23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Литература: </w:t>
      </w:r>
    </w:p>
    <w:p w:rsidR="00681F91" w:rsidRDefault="006B7B99" w:rsidP="00681F91">
      <w:pPr>
        <w:shd w:val="clear" w:color="auto" w:fill="FFFFFF"/>
        <w:spacing w:before="230"/>
        <w:rPr>
          <w:sz w:val="28"/>
          <w:szCs w:val="28"/>
        </w:rPr>
      </w:pPr>
      <w:r w:rsidRPr="006B7B9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81F91">
        <w:rPr>
          <w:sz w:val="28"/>
          <w:szCs w:val="28"/>
        </w:rPr>
        <w:t>Битянова М.Р., Азарова Ж.В., Афанасьева Е.И., Васильева Н.Л. «Работа психолога в начальной школе», Москва, «Совершенство», 1998г.</w:t>
      </w:r>
    </w:p>
    <w:p w:rsidR="0002332B" w:rsidRDefault="0002332B" w:rsidP="0002332B">
      <w:pPr>
        <w:jc w:val="both"/>
        <w:rPr>
          <w:sz w:val="28"/>
          <w:szCs w:val="28"/>
        </w:rPr>
      </w:pPr>
      <w:r>
        <w:rPr>
          <w:sz w:val="28"/>
          <w:szCs w:val="28"/>
        </w:rPr>
        <w:t>2.Ануфриев А.Ф. Костромина С.Н. Как преодолеть трудности в обучении детей. Москва 2000г.</w:t>
      </w:r>
    </w:p>
    <w:p w:rsidR="0002332B" w:rsidRPr="002533AD" w:rsidRDefault="0002332B" w:rsidP="00023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3.Истратова О.Н. Практикум по детской </w:t>
      </w:r>
      <w:proofErr w:type="spellStart"/>
      <w:r>
        <w:rPr>
          <w:sz w:val="28"/>
          <w:szCs w:val="28"/>
        </w:rPr>
        <w:t>психокоррекции</w:t>
      </w:r>
      <w:proofErr w:type="spellEnd"/>
      <w:r>
        <w:rPr>
          <w:sz w:val="28"/>
          <w:szCs w:val="28"/>
        </w:rPr>
        <w:t xml:space="preserve">: игры, упражнения, техники. </w:t>
      </w:r>
      <w:proofErr w:type="spellStart"/>
      <w:r>
        <w:rPr>
          <w:sz w:val="28"/>
          <w:szCs w:val="28"/>
        </w:rPr>
        <w:t>Ростов-на</w:t>
      </w:r>
      <w:proofErr w:type="spellEnd"/>
      <w:r>
        <w:rPr>
          <w:sz w:val="28"/>
          <w:szCs w:val="28"/>
        </w:rPr>
        <w:t xml:space="preserve"> Дону 2010г.</w:t>
      </w:r>
    </w:p>
    <w:p w:rsidR="0002332B" w:rsidRDefault="0002332B" w:rsidP="0002332B">
      <w:pPr>
        <w:jc w:val="both"/>
        <w:rPr>
          <w:sz w:val="28"/>
          <w:szCs w:val="28"/>
        </w:rPr>
      </w:pPr>
      <w:r>
        <w:rPr>
          <w:sz w:val="28"/>
          <w:szCs w:val="28"/>
        </w:rPr>
        <w:t>4.Коновалнеко С.В. Развитие познавательной деятельности у детей от 6 до 9.Москва 2000г.</w:t>
      </w:r>
    </w:p>
    <w:p w:rsidR="0002332B" w:rsidRDefault="0002332B" w:rsidP="0002332B">
      <w:pPr>
        <w:jc w:val="both"/>
        <w:rPr>
          <w:sz w:val="28"/>
          <w:szCs w:val="28"/>
        </w:rPr>
      </w:pPr>
      <w:r>
        <w:rPr>
          <w:sz w:val="28"/>
          <w:szCs w:val="28"/>
        </w:rPr>
        <w:t>5.Любимова Т.Г. Подумай и ответь. Чебоксары        1997г.</w:t>
      </w:r>
    </w:p>
    <w:p w:rsidR="0002332B" w:rsidRDefault="0002332B" w:rsidP="0002332B">
      <w:pPr>
        <w:jc w:val="both"/>
        <w:rPr>
          <w:sz w:val="28"/>
          <w:szCs w:val="28"/>
        </w:rPr>
      </w:pPr>
      <w:r>
        <w:rPr>
          <w:sz w:val="28"/>
          <w:szCs w:val="28"/>
        </w:rPr>
        <w:t>6.Рудякова О.Н. Психологическая поддержка младших школьников. Волгоград 2008г.</w:t>
      </w:r>
    </w:p>
    <w:p w:rsidR="0002332B" w:rsidRDefault="0002332B" w:rsidP="0002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7.Ермаков В.П. Якунин Т.А. </w:t>
      </w:r>
      <w:r w:rsidRPr="006B7435">
        <w:rPr>
          <w:rFonts w:ascii="Times New Roman" w:hAnsi="Times New Roman" w:cs="Times New Roman"/>
          <w:sz w:val="28"/>
          <w:szCs w:val="28"/>
        </w:rPr>
        <w:t>Развитие, обучение и воспитание де</w:t>
      </w:r>
      <w:r>
        <w:rPr>
          <w:rFonts w:ascii="Times New Roman" w:hAnsi="Times New Roman" w:cs="Times New Roman"/>
          <w:sz w:val="28"/>
          <w:szCs w:val="28"/>
        </w:rPr>
        <w:t>тей с нарушениями зрения. М.:</w:t>
      </w:r>
      <w:r w:rsidRPr="006B7435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7435">
        <w:rPr>
          <w:rFonts w:ascii="Times New Roman" w:hAnsi="Times New Roman" w:cs="Times New Roman"/>
          <w:sz w:val="28"/>
          <w:szCs w:val="28"/>
        </w:rPr>
        <w:t>2006г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32B" w:rsidRDefault="0002332B" w:rsidP="0002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24C89">
        <w:rPr>
          <w:rFonts w:ascii="Times New Roman" w:hAnsi="Times New Roman" w:cs="Times New Roman"/>
          <w:sz w:val="28"/>
          <w:szCs w:val="28"/>
        </w:rPr>
        <w:t>Литвак А.Г</w:t>
      </w:r>
      <w:r>
        <w:rPr>
          <w:rFonts w:ascii="Times New Roman" w:hAnsi="Times New Roman" w:cs="Times New Roman"/>
          <w:sz w:val="28"/>
          <w:szCs w:val="28"/>
        </w:rPr>
        <w:t xml:space="preserve">., Сорокин В.М., Головина Т.П. </w:t>
      </w:r>
      <w:r w:rsidRPr="00524C89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 xml:space="preserve">тикум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тифлопсихологии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М.: </w:t>
      </w:r>
      <w:r w:rsidRPr="00524C89">
        <w:rPr>
          <w:rFonts w:ascii="Times New Roman" w:hAnsi="Times New Roman" w:cs="Times New Roman"/>
          <w:sz w:val="28"/>
          <w:szCs w:val="28"/>
        </w:rPr>
        <w:t xml:space="preserve">  «Просвещение»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4C89">
        <w:rPr>
          <w:rFonts w:ascii="Times New Roman" w:hAnsi="Times New Roman" w:cs="Times New Roman"/>
          <w:sz w:val="28"/>
          <w:szCs w:val="28"/>
        </w:rPr>
        <w:t>1989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2332B" w:rsidRDefault="0002332B" w:rsidP="0002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9.Основы специальной психологии. </w:t>
      </w:r>
      <w:r w:rsidRPr="002904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Кузнецовой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 Солнцевой Л.И., М.: «Академия»- 2002г.</w:t>
      </w:r>
    </w:p>
    <w:p w:rsidR="0002332B" w:rsidRDefault="0002332B" w:rsidP="0002332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23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 специальной психологии. </w:t>
      </w:r>
      <w:r w:rsidRPr="002904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Кузнецовой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 Солнцевой Л.И., М.: «Академия»- 2002г.</w:t>
      </w:r>
    </w:p>
    <w:p w:rsidR="0002332B" w:rsidRDefault="0002332B" w:rsidP="0002332B">
      <w:pPr>
        <w:jc w:val="both"/>
        <w:rPr>
          <w:sz w:val="28"/>
          <w:szCs w:val="28"/>
        </w:rPr>
      </w:pPr>
    </w:p>
    <w:p w:rsidR="0002332B" w:rsidRDefault="0002332B" w:rsidP="00681F91">
      <w:pPr>
        <w:shd w:val="clear" w:color="auto" w:fill="FFFFFF"/>
        <w:spacing w:before="230"/>
      </w:pPr>
    </w:p>
    <w:p w:rsidR="005F65AB" w:rsidRPr="0024787C" w:rsidRDefault="005F65AB"/>
    <w:sectPr w:rsidR="005F65AB" w:rsidRPr="0024787C" w:rsidSect="00F9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87C"/>
    <w:rsid w:val="00002776"/>
    <w:rsid w:val="000027F5"/>
    <w:rsid w:val="00003618"/>
    <w:rsid w:val="00003A40"/>
    <w:rsid w:val="0000485E"/>
    <w:rsid w:val="00006462"/>
    <w:rsid w:val="000074B6"/>
    <w:rsid w:val="00007736"/>
    <w:rsid w:val="00007E16"/>
    <w:rsid w:val="00007F55"/>
    <w:rsid w:val="00011D21"/>
    <w:rsid w:val="000162B3"/>
    <w:rsid w:val="00016AFC"/>
    <w:rsid w:val="0001727C"/>
    <w:rsid w:val="00020868"/>
    <w:rsid w:val="00020F98"/>
    <w:rsid w:val="00021B51"/>
    <w:rsid w:val="00021C10"/>
    <w:rsid w:val="0002332B"/>
    <w:rsid w:val="000233B0"/>
    <w:rsid w:val="0002377F"/>
    <w:rsid w:val="00024525"/>
    <w:rsid w:val="00024811"/>
    <w:rsid w:val="00025F11"/>
    <w:rsid w:val="00030739"/>
    <w:rsid w:val="00030806"/>
    <w:rsid w:val="00035E10"/>
    <w:rsid w:val="00045437"/>
    <w:rsid w:val="00045E64"/>
    <w:rsid w:val="00046E63"/>
    <w:rsid w:val="000473F7"/>
    <w:rsid w:val="00051D92"/>
    <w:rsid w:val="0005380E"/>
    <w:rsid w:val="00054627"/>
    <w:rsid w:val="00054AFB"/>
    <w:rsid w:val="00054F45"/>
    <w:rsid w:val="00055AC4"/>
    <w:rsid w:val="00056A43"/>
    <w:rsid w:val="00060599"/>
    <w:rsid w:val="00060CF1"/>
    <w:rsid w:val="00061BE0"/>
    <w:rsid w:val="00061E4F"/>
    <w:rsid w:val="000625C6"/>
    <w:rsid w:val="00063948"/>
    <w:rsid w:val="000654B1"/>
    <w:rsid w:val="00067EBE"/>
    <w:rsid w:val="00070161"/>
    <w:rsid w:val="00070AEE"/>
    <w:rsid w:val="000716A8"/>
    <w:rsid w:val="00072DC0"/>
    <w:rsid w:val="000730E9"/>
    <w:rsid w:val="00073768"/>
    <w:rsid w:val="00075450"/>
    <w:rsid w:val="00076113"/>
    <w:rsid w:val="0007665A"/>
    <w:rsid w:val="00076DF6"/>
    <w:rsid w:val="00081904"/>
    <w:rsid w:val="00081E38"/>
    <w:rsid w:val="000825FC"/>
    <w:rsid w:val="00084338"/>
    <w:rsid w:val="00085EDE"/>
    <w:rsid w:val="000860EA"/>
    <w:rsid w:val="00093B91"/>
    <w:rsid w:val="00094E10"/>
    <w:rsid w:val="0009583D"/>
    <w:rsid w:val="00097099"/>
    <w:rsid w:val="0009765A"/>
    <w:rsid w:val="00097884"/>
    <w:rsid w:val="000A0AF7"/>
    <w:rsid w:val="000A1F04"/>
    <w:rsid w:val="000A2402"/>
    <w:rsid w:val="000A2C8D"/>
    <w:rsid w:val="000A3989"/>
    <w:rsid w:val="000A4980"/>
    <w:rsid w:val="000A5118"/>
    <w:rsid w:val="000A7BF0"/>
    <w:rsid w:val="000A7F7F"/>
    <w:rsid w:val="000B1A08"/>
    <w:rsid w:val="000B324A"/>
    <w:rsid w:val="000B5663"/>
    <w:rsid w:val="000B6865"/>
    <w:rsid w:val="000B6C42"/>
    <w:rsid w:val="000C036B"/>
    <w:rsid w:val="000C1BF1"/>
    <w:rsid w:val="000C2AED"/>
    <w:rsid w:val="000C2E67"/>
    <w:rsid w:val="000C3345"/>
    <w:rsid w:val="000C3C5F"/>
    <w:rsid w:val="000C66E6"/>
    <w:rsid w:val="000C7229"/>
    <w:rsid w:val="000C735A"/>
    <w:rsid w:val="000D1EB3"/>
    <w:rsid w:val="000D212F"/>
    <w:rsid w:val="000D2E5F"/>
    <w:rsid w:val="000D353C"/>
    <w:rsid w:val="000D4368"/>
    <w:rsid w:val="000E0F22"/>
    <w:rsid w:val="000E1798"/>
    <w:rsid w:val="000E23C7"/>
    <w:rsid w:val="000E23E4"/>
    <w:rsid w:val="000E492A"/>
    <w:rsid w:val="000E4BD5"/>
    <w:rsid w:val="000E53DF"/>
    <w:rsid w:val="000E58C4"/>
    <w:rsid w:val="000E5E81"/>
    <w:rsid w:val="000E63E8"/>
    <w:rsid w:val="000E69DB"/>
    <w:rsid w:val="000F11BE"/>
    <w:rsid w:val="000F12AC"/>
    <w:rsid w:val="000F42EB"/>
    <w:rsid w:val="000F56E3"/>
    <w:rsid w:val="000F6013"/>
    <w:rsid w:val="000F6166"/>
    <w:rsid w:val="001009AB"/>
    <w:rsid w:val="00101700"/>
    <w:rsid w:val="001021F8"/>
    <w:rsid w:val="00102DA4"/>
    <w:rsid w:val="001038C3"/>
    <w:rsid w:val="00103904"/>
    <w:rsid w:val="00103DAE"/>
    <w:rsid w:val="00104642"/>
    <w:rsid w:val="001067F5"/>
    <w:rsid w:val="001069AF"/>
    <w:rsid w:val="0010765D"/>
    <w:rsid w:val="00107F69"/>
    <w:rsid w:val="0011138D"/>
    <w:rsid w:val="001122D4"/>
    <w:rsid w:val="00112490"/>
    <w:rsid w:val="0011387C"/>
    <w:rsid w:val="00113A13"/>
    <w:rsid w:val="00115D85"/>
    <w:rsid w:val="001160DC"/>
    <w:rsid w:val="00116667"/>
    <w:rsid w:val="00116B9D"/>
    <w:rsid w:val="00117029"/>
    <w:rsid w:val="00120F6F"/>
    <w:rsid w:val="001215BA"/>
    <w:rsid w:val="00126C43"/>
    <w:rsid w:val="0013034B"/>
    <w:rsid w:val="001318E8"/>
    <w:rsid w:val="00133CD7"/>
    <w:rsid w:val="00135028"/>
    <w:rsid w:val="001429C8"/>
    <w:rsid w:val="00143493"/>
    <w:rsid w:val="00143E29"/>
    <w:rsid w:val="00144091"/>
    <w:rsid w:val="001440E0"/>
    <w:rsid w:val="00144610"/>
    <w:rsid w:val="00145727"/>
    <w:rsid w:val="00146298"/>
    <w:rsid w:val="001464DD"/>
    <w:rsid w:val="00153EC1"/>
    <w:rsid w:val="00155D9C"/>
    <w:rsid w:val="00155EC0"/>
    <w:rsid w:val="0015633F"/>
    <w:rsid w:val="0015687C"/>
    <w:rsid w:val="001653F5"/>
    <w:rsid w:val="001657E1"/>
    <w:rsid w:val="00167A7E"/>
    <w:rsid w:val="00171133"/>
    <w:rsid w:val="00172957"/>
    <w:rsid w:val="00172B8A"/>
    <w:rsid w:val="00173459"/>
    <w:rsid w:val="001738E1"/>
    <w:rsid w:val="00173D48"/>
    <w:rsid w:val="00173D4D"/>
    <w:rsid w:val="001744CD"/>
    <w:rsid w:val="00175749"/>
    <w:rsid w:val="0017631E"/>
    <w:rsid w:val="00180937"/>
    <w:rsid w:val="001829F7"/>
    <w:rsid w:val="001832AC"/>
    <w:rsid w:val="00184620"/>
    <w:rsid w:val="00184F6C"/>
    <w:rsid w:val="00186D63"/>
    <w:rsid w:val="00186EF6"/>
    <w:rsid w:val="001925C4"/>
    <w:rsid w:val="0019422C"/>
    <w:rsid w:val="001948D8"/>
    <w:rsid w:val="00194B1A"/>
    <w:rsid w:val="00194E96"/>
    <w:rsid w:val="001957E1"/>
    <w:rsid w:val="001972FD"/>
    <w:rsid w:val="001A0A33"/>
    <w:rsid w:val="001A6B1E"/>
    <w:rsid w:val="001B1CE7"/>
    <w:rsid w:val="001B2B20"/>
    <w:rsid w:val="001B3167"/>
    <w:rsid w:val="001B5162"/>
    <w:rsid w:val="001B53ED"/>
    <w:rsid w:val="001B546A"/>
    <w:rsid w:val="001B58B3"/>
    <w:rsid w:val="001B7676"/>
    <w:rsid w:val="001C0515"/>
    <w:rsid w:val="001C1FCA"/>
    <w:rsid w:val="001C3B10"/>
    <w:rsid w:val="001C569E"/>
    <w:rsid w:val="001C6509"/>
    <w:rsid w:val="001D0CD3"/>
    <w:rsid w:val="001D1182"/>
    <w:rsid w:val="001D1B8F"/>
    <w:rsid w:val="001D1F89"/>
    <w:rsid w:val="001D22E5"/>
    <w:rsid w:val="001D31D1"/>
    <w:rsid w:val="001D3FA5"/>
    <w:rsid w:val="001D458C"/>
    <w:rsid w:val="001D625E"/>
    <w:rsid w:val="001E4810"/>
    <w:rsid w:val="001E5591"/>
    <w:rsid w:val="001E6EC5"/>
    <w:rsid w:val="001F1848"/>
    <w:rsid w:val="001F300D"/>
    <w:rsid w:val="001F4BCC"/>
    <w:rsid w:val="001F67CE"/>
    <w:rsid w:val="001F73C0"/>
    <w:rsid w:val="001F7A08"/>
    <w:rsid w:val="00200D44"/>
    <w:rsid w:val="00202FF5"/>
    <w:rsid w:val="00207094"/>
    <w:rsid w:val="002100B1"/>
    <w:rsid w:val="00211C55"/>
    <w:rsid w:val="00212089"/>
    <w:rsid w:val="002138A1"/>
    <w:rsid w:val="002143CE"/>
    <w:rsid w:val="00215898"/>
    <w:rsid w:val="00215982"/>
    <w:rsid w:val="0021647B"/>
    <w:rsid w:val="00216949"/>
    <w:rsid w:val="00216C35"/>
    <w:rsid w:val="0022152E"/>
    <w:rsid w:val="00221DC0"/>
    <w:rsid w:val="00221EC9"/>
    <w:rsid w:val="002232D5"/>
    <w:rsid w:val="00226146"/>
    <w:rsid w:val="00226BC8"/>
    <w:rsid w:val="00227225"/>
    <w:rsid w:val="0023114F"/>
    <w:rsid w:val="00234911"/>
    <w:rsid w:val="00234F08"/>
    <w:rsid w:val="0023650A"/>
    <w:rsid w:val="0024198C"/>
    <w:rsid w:val="00241CAB"/>
    <w:rsid w:val="00241CEE"/>
    <w:rsid w:val="00245A98"/>
    <w:rsid w:val="0024787C"/>
    <w:rsid w:val="00247F38"/>
    <w:rsid w:val="00251A39"/>
    <w:rsid w:val="002529F6"/>
    <w:rsid w:val="00252EEF"/>
    <w:rsid w:val="00253A6A"/>
    <w:rsid w:val="00254E89"/>
    <w:rsid w:val="002555C7"/>
    <w:rsid w:val="00255CF2"/>
    <w:rsid w:val="0025731F"/>
    <w:rsid w:val="00257360"/>
    <w:rsid w:val="0026128D"/>
    <w:rsid w:val="00264EBE"/>
    <w:rsid w:val="00266E6B"/>
    <w:rsid w:val="00266F97"/>
    <w:rsid w:val="00267175"/>
    <w:rsid w:val="00267589"/>
    <w:rsid w:val="0027039D"/>
    <w:rsid w:val="00270481"/>
    <w:rsid w:val="00273645"/>
    <w:rsid w:val="00273701"/>
    <w:rsid w:val="0027409A"/>
    <w:rsid w:val="002743FA"/>
    <w:rsid w:val="002750A8"/>
    <w:rsid w:val="00276370"/>
    <w:rsid w:val="00276390"/>
    <w:rsid w:val="00280C7B"/>
    <w:rsid w:val="00282A4F"/>
    <w:rsid w:val="00283366"/>
    <w:rsid w:val="002846C4"/>
    <w:rsid w:val="00285D1C"/>
    <w:rsid w:val="00287601"/>
    <w:rsid w:val="00290970"/>
    <w:rsid w:val="00290FE2"/>
    <w:rsid w:val="00292D48"/>
    <w:rsid w:val="0029435F"/>
    <w:rsid w:val="0029576D"/>
    <w:rsid w:val="002A050F"/>
    <w:rsid w:val="002A0B79"/>
    <w:rsid w:val="002A0DAC"/>
    <w:rsid w:val="002A1F5B"/>
    <w:rsid w:val="002A251F"/>
    <w:rsid w:val="002A2ED0"/>
    <w:rsid w:val="002A3611"/>
    <w:rsid w:val="002A4003"/>
    <w:rsid w:val="002A430D"/>
    <w:rsid w:val="002A5313"/>
    <w:rsid w:val="002A64F0"/>
    <w:rsid w:val="002A6EF8"/>
    <w:rsid w:val="002A7516"/>
    <w:rsid w:val="002B1F93"/>
    <w:rsid w:val="002B480B"/>
    <w:rsid w:val="002B6B7F"/>
    <w:rsid w:val="002B77DF"/>
    <w:rsid w:val="002B7A3A"/>
    <w:rsid w:val="002C0EC7"/>
    <w:rsid w:val="002C2791"/>
    <w:rsid w:val="002C3D73"/>
    <w:rsid w:val="002C557B"/>
    <w:rsid w:val="002C5C40"/>
    <w:rsid w:val="002C60F0"/>
    <w:rsid w:val="002C6642"/>
    <w:rsid w:val="002C7EC3"/>
    <w:rsid w:val="002D0024"/>
    <w:rsid w:val="002D2FFF"/>
    <w:rsid w:val="002D353F"/>
    <w:rsid w:val="002D6101"/>
    <w:rsid w:val="002D647C"/>
    <w:rsid w:val="002D7E53"/>
    <w:rsid w:val="002E1873"/>
    <w:rsid w:val="002E2011"/>
    <w:rsid w:val="002E2224"/>
    <w:rsid w:val="002E6B51"/>
    <w:rsid w:val="002F0371"/>
    <w:rsid w:val="002F16C2"/>
    <w:rsid w:val="002F24EF"/>
    <w:rsid w:val="002F670E"/>
    <w:rsid w:val="002F7885"/>
    <w:rsid w:val="002F7D66"/>
    <w:rsid w:val="00300D38"/>
    <w:rsid w:val="00302A97"/>
    <w:rsid w:val="00302C2C"/>
    <w:rsid w:val="003031B8"/>
    <w:rsid w:val="00304609"/>
    <w:rsid w:val="003054F2"/>
    <w:rsid w:val="003071BF"/>
    <w:rsid w:val="003076F1"/>
    <w:rsid w:val="0031087C"/>
    <w:rsid w:val="003109B7"/>
    <w:rsid w:val="00312A0B"/>
    <w:rsid w:val="00312B8D"/>
    <w:rsid w:val="003135E7"/>
    <w:rsid w:val="00313802"/>
    <w:rsid w:val="00313F25"/>
    <w:rsid w:val="00314E9E"/>
    <w:rsid w:val="00315704"/>
    <w:rsid w:val="00315D9D"/>
    <w:rsid w:val="00316742"/>
    <w:rsid w:val="00316BCD"/>
    <w:rsid w:val="00316DDC"/>
    <w:rsid w:val="00317551"/>
    <w:rsid w:val="00320EBF"/>
    <w:rsid w:val="00330F17"/>
    <w:rsid w:val="003430F0"/>
    <w:rsid w:val="00343B78"/>
    <w:rsid w:val="003446B9"/>
    <w:rsid w:val="00346812"/>
    <w:rsid w:val="00351C15"/>
    <w:rsid w:val="00353D9D"/>
    <w:rsid w:val="0035597F"/>
    <w:rsid w:val="00355C35"/>
    <w:rsid w:val="00356750"/>
    <w:rsid w:val="0035744C"/>
    <w:rsid w:val="00361B57"/>
    <w:rsid w:val="00362697"/>
    <w:rsid w:val="00362C58"/>
    <w:rsid w:val="003651EF"/>
    <w:rsid w:val="00370E47"/>
    <w:rsid w:val="00372B6F"/>
    <w:rsid w:val="003730EB"/>
    <w:rsid w:val="003732B8"/>
    <w:rsid w:val="003735EC"/>
    <w:rsid w:val="00374011"/>
    <w:rsid w:val="00376163"/>
    <w:rsid w:val="00376533"/>
    <w:rsid w:val="00376793"/>
    <w:rsid w:val="0038075D"/>
    <w:rsid w:val="00381051"/>
    <w:rsid w:val="0038151E"/>
    <w:rsid w:val="00382470"/>
    <w:rsid w:val="00383A04"/>
    <w:rsid w:val="00383D9F"/>
    <w:rsid w:val="003849BF"/>
    <w:rsid w:val="003850D8"/>
    <w:rsid w:val="003859AE"/>
    <w:rsid w:val="00385DEC"/>
    <w:rsid w:val="00386031"/>
    <w:rsid w:val="00386C94"/>
    <w:rsid w:val="00387818"/>
    <w:rsid w:val="0039033A"/>
    <w:rsid w:val="00390887"/>
    <w:rsid w:val="00391893"/>
    <w:rsid w:val="003930F2"/>
    <w:rsid w:val="003A0CBC"/>
    <w:rsid w:val="003A21C4"/>
    <w:rsid w:val="003A418B"/>
    <w:rsid w:val="003A7585"/>
    <w:rsid w:val="003A75C8"/>
    <w:rsid w:val="003A7787"/>
    <w:rsid w:val="003B339C"/>
    <w:rsid w:val="003B365E"/>
    <w:rsid w:val="003B7140"/>
    <w:rsid w:val="003C04EA"/>
    <w:rsid w:val="003C30F2"/>
    <w:rsid w:val="003C40FF"/>
    <w:rsid w:val="003C4400"/>
    <w:rsid w:val="003C5576"/>
    <w:rsid w:val="003C62D2"/>
    <w:rsid w:val="003C7AB8"/>
    <w:rsid w:val="003D22BC"/>
    <w:rsid w:val="003D2D50"/>
    <w:rsid w:val="003D340F"/>
    <w:rsid w:val="003D5934"/>
    <w:rsid w:val="003E0EFE"/>
    <w:rsid w:val="003E2D59"/>
    <w:rsid w:val="003E37C1"/>
    <w:rsid w:val="003E4EB5"/>
    <w:rsid w:val="003E6507"/>
    <w:rsid w:val="003E7137"/>
    <w:rsid w:val="003F0106"/>
    <w:rsid w:val="003F20E8"/>
    <w:rsid w:val="003F2164"/>
    <w:rsid w:val="003F6BBB"/>
    <w:rsid w:val="004001C0"/>
    <w:rsid w:val="004009F6"/>
    <w:rsid w:val="00401E2D"/>
    <w:rsid w:val="0040323D"/>
    <w:rsid w:val="00403FDE"/>
    <w:rsid w:val="004040A1"/>
    <w:rsid w:val="00404479"/>
    <w:rsid w:val="00407A26"/>
    <w:rsid w:val="00407BE4"/>
    <w:rsid w:val="00411D37"/>
    <w:rsid w:val="00412EE6"/>
    <w:rsid w:val="004146AC"/>
    <w:rsid w:val="00415B43"/>
    <w:rsid w:val="00415D01"/>
    <w:rsid w:val="00415E56"/>
    <w:rsid w:val="004174E4"/>
    <w:rsid w:val="004177DF"/>
    <w:rsid w:val="00417BB3"/>
    <w:rsid w:val="00417BDF"/>
    <w:rsid w:val="00425762"/>
    <w:rsid w:val="00426B22"/>
    <w:rsid w:val="00426DAF"/>
    <w:rsid w:val="00431B3D"/>
    <w:rsid w:val="00432014"/>
    <w:rsid w:val="00432905"/>
    <w:rsid w:val="0043362C"/>
    <w:rsid w:val="00436F2A"/>
    <w:rsid w:val="0044035F"/>
    <w:rsid w:val="00440B85"/>
    <w:rsid w:val="00441090"/>
    <w:rsid w:val="00441F0C"/>
    <w:rsid w:val="00442A30"/>
    <w:rsid w:val="00443F41"/>
    <w:rsid w:val="00444563"/>
    <w:rsid w:val="00447377"/>
    <w:rsid w:val="0045403B"/>
    <w:rsid w:val="004540E7"/>
    <w:rsid w:val="00455353"/>
    <w:rsid w:val="00456205"/>
    <w:rsid w:val="004567E4"/>
    <w:rsid w:val="00457723"/>
    <w:rsid w:val="00463393"/>
    <w:rsid w:val="00463B79"/>
    <w:rsid w:val="00465318"/>
    <w:rsid w:val="00466326"/>
    <w:rsid w:val="004664E6"/>
    <w:rsid w:val="00467902"/>
    <w:rsid w:val="00471383"/>
    <w:rsid w:val="00471CE9"/>
    <w:rsid w:val="0048011B"/>
    <w:rsid w:val="004812A3"/>
    <w:rsid w:val="00481F47"/>
    <w:rsid w:val="0048303C"/>
    <w:rsid w:val="00485F2F"/>
    <w:rsid w:val="004861FC"/>
    <w:rsid w:val="00486256"/>
    <w:rsid w:val="00487130"/>
    <w:rsid w:val="00490651"/>
    <w:rsid w:val="00491B5C"/>
    <w:rsid w:val="00493220"/>
    <w:rsid w:val="004947AF"/>
    <w:rsid w:val="00494992"/>
    <w:rsid w:val="004964B2"/>
    <w:rsid w:val="00497FBD"/>
    <w:rsid w:val="004A097A"/>
    <w:rsid w:val="004A1812"/>
    <w:rsid w:val="004A1DBE"/>
    <w:rsid w:val="004A424A"/>
    <w:rsid w:val="004A47B3"/>
    <w:rsid w:val="004A625E"/>
    <w:rsid w:val="004A7A7C"/>
    <w:rsid w:val="004B2888"/>
    <w:rsid w:val="004B32F8"/>
    <w:rsid w:val="004B359D"/>
    <w:rsid w:val="004B4FC2"/>
    <w:rsid w:val="004B601C"/>
    <w:rsid w:val="004B6333"/>
    <w:rsid w:val="004B79A8"/>
    <w:rsid w:val="004C043B"/>
    <w:rsid w:val="004C070F"/>
    <w:rsid w:val="004C1BD9"/>
    <w:rsid w:val="004C316D"/>
    <w:rsid w:val="004C3F2B"/>
    <w:rsid w:val="004C6951"/>
    <w:rsid w:val="004C70CF"/>
    <w:rsid w:val="004D039A"/>
    <w:rsid w:val="004D072E"/>
    <w:rsid w:val="004D1D55"/>
    <w:rsid w:val="004D3072"/>
    <w:rsid w:val="004D42EA"/>
    <w:rsid w:val="004D433F"/>
    <w:rsid w:val="004E021B"/>
    <w:rsid w:val="004E0862"/>
    <w:rsid w:val="004E0AE3"/>
    <w:rsid w:val="004E0DC7"/>
    <w:rsid w:val="004E0F35"/>
    <w:rsid w:val="004E1214"/>
    <w:rsid w:val="004E2919"/>
    <w:rsid w:val="004E2BAF"/>
    <w:rsid w:val="004E317E"/>
    <w:rsid w:val="004E3D8B"/>
    <w:rsid w:val="004E56ED"/>
    <w:rsid w:val="004E64D0"/>
    <w:rsid w:val="004E70DC"/>
    <w:rsid w:val="004F01E2"/>
    <w:rsid w:val="004F01F2"/>
    <w:rsid w:val="004F0608"/>
    <w:rsid w:val="004F1043"/>
    <w:rsid w:val="004F1BCE"/>
    <w:rsid w:val="004F1BD3"/>
    <w:rsid w:val="004F22F2"/>
    <w:rsid w:val="004F2F30"/>
    <w:rsid w:val="004F2FF6"/>
    <w:rsid w:val="004F5BC3"/>
    <w:rsid w:val="004F6CBC"/>
    <w:rsid w:val="004F7A5A"/>
    <w:rsid w:val="00500514"/>
    <w:rsid w:val="0050138D"/>
    <w:rsid w:val="0050214F"/>
    <w:rsid w:val="00503823"/>
    <w:rsid w:val="005047FF"/>
    <w:rsid w:val="005063F8"/>
    <w:rsid w:val="005079B6"/>
    <w:rsid w:val="00510858"/>
    <w:rsid w:val="0051178D"/>
    <w:rsid w:val="00512089"/>
    <w:rsid w:val="00512093"/>
    <w:rsid w:val="005128F8"/>
    <w:rsid w:val="0051310C"/>
    <w:rsid w:val="005134D8"/>
    <w:rsid w:val="0051511D"/>
    <w:rsid w:val="0052228E"/>
    <w:rsid w:val="0052357A"/>
    <w:rsid w:val="00523591"/>
    <w:rsid w:val="005236AA"/>
    <w:rsid w:val="00530294"/>
    <w:rsid w:val="005302F3"/>
    <w:rsid w:val="005349FD"/>
    <w:rsid w:val="005426F4"/>
    <w:rsid w:val="005455F2"/>
    <w:rsid w:val="005464E3"/>
    <w:rsid w:val="005513C2"/>
    <w:rsid w:val="00551DEE"/>
    <w:rsid w:val="00553A9A"/>
    <w:rsid w:val="0056071B"/>
    <w:rsid w:val="00561140"/>
    <w:rsid w:val="005620E2"/>
    <w:rsid w:val="00562948"/>
    <w:rsid w:val="00562C5F"/>
    <w:rsid w:val="005715F0"/>
    <w:rsid w:val="00572CAE"/>
    <w:rsid w:val="00572FED"/>
    <w:rsid w:val="005740B6"/>
    <w:rsid w:val="00576B7D"/>
    <w:rsid w:val="005773D1"/>
    <w:rsid w:val="00577DBE"/>
    <w:rsid w:val="00581C5E"/>
    <w:rsid w:val="00581FA9"/>
    <w:rsid w:val="00582822"/>
    <w:rsid w:val="005839FA"/>
    <w:rsid w:val="00583CC2"/>
    <w:rsid w:val="00583F45"/>
    <w:rsid w:val="00584774"/>
    <w:rsid w:val="00586727"/>
    <w:rsid w:val="005902B1"/>
    <w:rsid w:val="005927B1"/>
    <w:rsid w:val="005960E9"/>
    <w:rsid w:val="00597EF7"/>
    <w:rsid w:val="005A0C98"/>
    <w:rsid w:val="005A0D6B"/>
    <w:rsid w:val="005A3758"/>
    <w:rsid w:val="005A5636"/>
    <w:rsid w:val="005A58D9"/>
    <w:rsid w:val="005A58F9"/>
    <w:rsid w:val="005A731B"/>
    <w:rsid w:val="005A7650"/>
    <w:rsid w:val="005B084F"/>
    <w:rsid w:val="005B1B95"/>
    <w:rsid w:val="005B3094"/>
    <w:rsid w:val="005B5378"/>
    <w:rsid w:val="005C0DB2"/>
    <w:rsid w:val="005C0FB0"/>
    <w:rsid w:val="005C285D"/>
    <w:rsid w:val="005C3CA9"/>
    <w:rsid w:val="005C5A13"/>
    <w:rsid w:val="005C6E77"/>
    <w:rsid w:val="005C73A7"/>
    <w:rsid w:val="005C74C4"/>
    <w:rsid w:val="005D02A5"/>
    <w:rsid w:val="005D04EF"/>
    <w:rsid w:val="005D12D2"/>
    <w:rsid w:val="005D18C1"/>
    <w:rsid w:val="005D2F43"/>
    <w:rsid w:val="005D583E"/>
    <w:rsid w:val="005D624C"/>
    <w:rsid w:val="005D7F07"/>
    <w:rsid w:val="005E231F"/>
    <w:rsid w:val="005E2B16"/>
    <w:rsid w:val="005E3624"/>
    <w:rsid w:val="005E3940"/>
    <w:rsid w:val="005E5318"/>
    <w:rsid w:val="005F1731"/>
    <w:rsid w:val="005F3D21"/>
    <w:rsid w:val="005F4285"/>
    <w:rsid w:val="005F5BCA"/>
    <w:rsid w:val="005F65AB"/>
    <w:rsid w:val="005F7378"/>
    <w:rsid w:val="00601AFA"/>
    <w:rsid w:val="00601B55"/>
    <w:rsid w:val="00601E77"/>
    <w:rsid w:val="00601F9F"/>
    <w:rsid w:val="00602BDB"/>
    <w:rsid w:val="00603CC8"/>
    <w:rsid w:val="0060407A"/>
    <w:rsid w:val="00604558"/>
    <w:rsid w:val="00605661"/>
    <w:rsid w:val="00605830"/>
    <w:rsid w:val="00611256"/>
    <w:rsid w:val="0061525F"/>
    <w:rsid w:val="006166FB"/>
    <w:rsid w:val="00617398"/>
    <w:rsid w:val="00620557"/>
    <w:rsid w:val="0062098F"/>
    <w:rsid w:val="00621EA0"/>
    <w:rsid w:val="00623F39"/>
    <w:rsid w:val="006315D4"/>
    <w:rsid w:val="00633F73"/>
    <w:rsid w:val="00635D5C"/>
    <w:rsid w:val="00635F49"/>
    <w:rsid w:val="00636A58"/>
    <w:rsid w:val="00637574"/>
    <w:rsid w:val="00637DAA"/>
    <w:rsid w:val="00640B2F"/>
    <w:rsid w:val="006416F8"/>
    <w:rsid w:val="006440FA"/>
    <w:rsid w:val="006445E5"/>
    <w:rsid w:val="00644D68"/>
    <w:rsid w:val="00644DFB"/>
    <w:rsid w:val="0064568F"/>
    <w:rsid w:val="006456D8"/>
    <w:rsid w:val="00645C95"/>
    <w:rsid w:val="00645D59"/>
    <w:rsid w:val="00645E71"/>
    <w:rsid w:val="00645FD5"/>
    <w:rsid w:val="0064636C"/>
    <w:rsid w:val="006472E2"/>
    <w:rsid w:val="00651AFE"/>
    <w:rsid w:val="006532E8"/>
    <w:rsid w:val="006533F4"/>
    <w:rsid w:val="00653DE9"/>
    <w:rsid w:val="006541A2"/>
    <w:rsid w:val="00657D0F"/>
    <w:rsid w:val="00660168"/>
    <w:rsid w:val="00660D3A"/>
    <w:rsid w:val="00661184"/>
    <w:rsid w:val="006614FA"/>
    <w:rsid w:val="006622FC"/>
    <w:rsid w:val="006624C6"/>
    <w:rsid w:val="00662B9A"/>
    <w:rsid w:val="00662F7E"/>
    <w:rsid w:val="00662FAD"/>
    <w:rsid w:val="0067078F"/>
    <w:rsid w:val="00670D74"/>
    <w:rsid w:val="00671C0A"/>
    <w:rsid w:val="00674D4B"/>
    <w:rsid w:val="0067570E"/>
    <w:rsid w:val="006764B7"/>
    <w:rsid w:val="00676778"/>
    <w:rsid w:val="006806AF"/>
    <w:rsid w:val="006818E7"/>
    <w:rsid w:val="00681BC1"/>
    <w:rsid w:val="00681F91"/>
    <w:rsid w:val="00684207"/>
    <w:rsid w:val="00684339"/>
    <w:rsid w:val="006848F2"/>
    <w:rsid w:val="00685B18"/>
    <w:rsid w:val="00686ECB"/>
    <w:rsid w:val="00691A3A"/>
    <w:rsid w:val="00691E48"/>
    <w:rsid w:val="0069221E"/>
    <w:rsid w:val="00693062"/>
    <w:rsid w:val="0069388A"/>
    <w:rsid w:val="00695246"/>
    <w:rsid w:val="00696FDE"/>
    <w:rsid w:val="006978F1"/>
    <w:rsid w:val="006A1B7F"/>
    <w:rsid w:val="006A1E8D"/>
    <w:rsid w:val="006A1F25"/>
    <w:rsid w:val="006A3B38"/>
    <w:rsid w:val="006A5B1B"/>
    <w:rsid w:val="006A5FA6"/>
    <w:rsid w:val="006A6EBE"/>
    <w:rsid w:val="006A7071"/>
    <w:rsid w:val="006A74FA"/>
    <w:rsid w:val="006B139F"/>
    <w:rsid w:val="006B15F9"/>
    <w:rsid w:val="006B1875"/>
    <w:rsid w:val="006B1ABE"/>
    <w:rsid w:val="006B55F1"/>
    <w:rsid w:val="006B6496"/>
    <w:rsid w:val="006B65BF"/>
    <w:rsid w:val="006B7B99"/>
    <w:rsid w:val="006C1AEC"/>
    <w:rsid w:val="006C2078"/>
    <w:rsid w:val="006C21E9"/>
    <w:rsid w:val="006C47CB"/>
    <w:rsid w:val="006C4921"/>
    <w:rsid w:val="006C4E5E"/>
    <w:rsid w:val="006C4FA4"/>
    <w:rsid w:val="006D0699"/>
    <w:rsid w:val="006D0A81"/>
    <w:rsid w:val="006D1A9A"/>
    <w:rsid w:val="006D35EA"/>
    <w:rsid w:val="006D68A5"/>
    <w:rsid w:val="006E00F3"/>
    <w:rsid w:val="006E0FDA"/>
    <w:rsid w:val="006E4ABA"/>
    <w:rsid w:val="006E7B01"/>
    <w:rsid w:val="006E7D59"/>
    <w:rsid w:val="006E7F40"/>
    <w:rsid w:val="006F2EA1"/>
    <w:rsid w:val="006F32CB"/>
    <w:rsid w:val="006F3DBC"/>
    <w:rsid w:val="006F4494"/>
    <w:rsid w:val="006F6AA6"/>
    <w:rsid w:val="006F7910"/>
    <w:rsid w:val="0070069D"/>
    <w:rsid w:val="0070390E"/>
    <w:rsid w:val="00704DDC"/>
    <w:rsid w:val="007057E0"/>
    <w:rsid w:val="00710870"/>
    <w:rsid w:val="00710A9B"/>
    <w:rsid w:val="00710C3C"/>
    <w:rsid w:val="00713C3E"/>
    <w:rsid w:val="00713CDC"/>
    <w:rsid w:val="00714693"/>
    <w:rsid w:val="00715411"/>
    <w:rsid w:val="00715F45"/>
    <w:rsid w:val="0071743D"/>
    <w:rsid w:val="0071784B"/>
    <w:rsid w:val="007212DC"/>
    <w:rsid w:val="007222A8"/>
    <w:rsid w:val="00724474"/>
    <w:rsid w:val="00724892"/>
    <w:rsid w:val="0072601A"/>
    <w:rsid w:val="007273DF"/>
    <w:rsid w:val="00731670"/>
    <w:rsid w:val="00733420"/>
    <w:rsid w:val="00735285"/>
    <w:rsid w:val="0074053B"/>
    <w:rsid w:val="0074119D"/>
    <w:rsid w:val="0074142E"/>
    <w:rsid w:val="00741F33"/>
    <w:rsid w:val="00742321"/>
    <w:rsid w:val="00742FC1"/>
    <w:rsid w:val="0074321B"/>
    <w:rsid w:val="00743C3D"/>
    <w:rsid w:val="007450CF"/>
    <w:rsid w:val="00745460"/>
    <w:rsid w:val="0074704B"/>
    <w:rsid w:val="00750280"/>
    <w:rsid w:val="0075043A"/>
    <w:rsid w:val="0075081B"/>
    <w:rsid w:val="00751C32"/>
    <w:rsid w:val="0075219E"/>
    <w:rsid w:val="007530FD"/>
    <w:rsid w:val="0075523F"/>
    <w:rsid w:val="0075598A"/>
    <w:rsid w:val="00756A6E"/>
    <w:rsid w:val="00757059"/>
    <w:rsid w:val="00757FB3"/>
    <w:rsid w:val="00761BF4"/>
    <w:rsid w:val="0076234B"/>
    <w:rsid w:val="00763BF7"/>
    <w:rsid w:val="007662AB"/>
    <w:rsid w:val="00766F74"/>
    <w:rsid w:val="00771D8D"/>
    <w:rsid w:val="00777895"/>
    <w:rsid w:val="007807B4"/>
    <w:rsid w:val="00781BCC"/>
    <w:rsid w:val="007831A4"/>
    <w:rsid w:val="0078322A"/>
    <w:rsid w:val="00783E4F"/>
    <w:rsid w:val="007852FF"/>
    <w:rsid w:val="0078551B"/>
    <w:rsid w:val="0078689A"/>
    <w:rsid w:val="00792A96"/>
    <w:rsid w:val="0079324F"/>
    <w:rsid w:val="0079455A"/>
    <w:rsid w:val="00794DD8"/>
    <w:rsid w:val="0079652F"/>
    <w:rsid w:val="00797EFA"/>
    <w:rsid w:val="007A2B84"/>
    <w:rsid w:val="007A369D"/>
    <w:rsid w:val="007A470C"/>
    <w:rsid w:val="007A4982"/>
    <w:rsid w:val="007A499E"/>
    <w:rsid w:val="007A5F52"/>
    <w:rsid w:val="007A667F"/>
    <w:rsid w:val="007A7F2C"/>
    <w:rsid w:val="007B12E8"/>
    <w:rsid w:val="007B17AD"/>
    <w:rsid w:val="007B1E40"/>
    <w:rsid w:val="007B3484"/>
    <w:rsid w:val="007B473F"/>
    <w:rsid w:val="007B4B44"/>
    <w:rsid w:val="007C2D85"/>
    <w:rsid w:val="007C42B4"/>
    <w:rsid w:val="007C42F0"/>
    <w:rsid w:val="007C5397"/>
    <w:rsid w:val="007D49CF"/>
    <w:rsid w:val="007D4A55"/>
    <w:rsid w:val="007D62F5"/>
    <w:rsid w:val="007E0BDD"/>
    <w:rsid w:val="007E2FBE"/>
    <w:rsid w:val="007E327F"/>
    <w:rsid w:val="007E37A4"/>
    <w:rsid w:val="007E55E9"/>
    <w:rsid w:val="007E5BF1"/>
    <w:rsid w:val="007F0B66"/>
    <w:rsid w:val="007F0FCE"/>
    <w:rsid w:val="007F204F"/>
    <w:rsid w:val="007F20F2"/>
    <w:rsid w:val="007F3875"/>
    <w:rsid w:val="007F7042"/>
    <w:rsid w:val="007F765B"/>
    <w:rsid w:val="007F7832"/>
    <w:rsid w:val="0080231A"/>
    <w:rsid w:val="00802470"/>
    <w:rsid w:val="00802C73"/>
    <w:rsid w:val="00803682"/>
    <w:rsid w:val="00804824"/>
    <w:rsid w:val="0080626B"/>
    <w:rsid w:val="008069BA"/>
    <w:rsid w:val="008070F8"/>
    <w:rsid w:val="00811CC5"/>
    <w:rsid w:val="00811D34"/>
    <w:rsid w:val="00813EFB"/>
    <w:rsid w:val="008168C9"/>
    <w:rsid w:val="00816B92"/>
    <w:rsid w:val="008200AF"/>
    <w:rsid w:val="00821B5B"/>
    <w:rsid w:val="00824F03"/>
    <w:rsid w:val="00825799"/>
    <w:rsid w:val="00830B2B"/>
    <w:rsid w:val="00831479"/>
    <w:rsid w:val="0083266A"/>
    <w:rsid w:val="0083302A"/>
    <w:rsid w:val="0083407A"/>
    <w:rsid w:val="00834BFD"/>
    <w:rsid w:val="0083564D"/>
    <w:rsid w:val="00836A22"/>
    <w:rsid w:val="008376BF"/>
    <w:rsid w:val="008410E8"/>
    <w:rsid w:val="00841C9A"/>
    <w:rsid w:val="008425E2"/>
    <w:rsid w:val="00843465"/>
    <w:rsid w:val="00846CD8"/>
    <w:rsid w:val="00847279"/>
    <w:rsid w:val="00847650"/>
    <w:rsid w:val="008520DF"/>
    <w:rsid w:val="00852173"/>
    <w:rsid w:val="00855EE8"/>
    <w:rsid w:val="0085647B"/>
    <w:rsid w:val="00862032"/>
    <w:rsid w:val="00862E2D"/>
    <w:rsid w:val="00863455"/>
    <w:rsid w:val="00864086"/>
    <w:rsid w:val="0086420A"/>
    <w:rsid w:val="00864391"/>
    <w:rsid w:val="00864869"/>
    <w:rsid w:val="00865608"/>
    <w:rsid w:val="0086632E"/>
    <w:rsid w:val="008665BA"/>
    <w:rsid w:val="008667C4"/>
    <w:rsid w:val="008673A7"/>
    <w:rsid w:val="008703B8"/>
    <w:rsid w:val="00870A72"/>
    <w:rsid w:val="00871381"/>
    <w:rsid w:val="00874658"/>
    <w:rsid w:val="008747A0"/>
    <w:rsid w:val="0087533D"/>
    <w:rsid w:val="008806CF"/>
    <w:rsid w:val="00881483"/>
    <w:rsid w:val="008815C1"/>
    <w:rsid w:val="00882E32"/>
    <w:rsid w:val="0088305B"/>
    <w:rsid w:val="00884148"/>
    <w:rsid w:val="00884FA7"/>
    <w:rsid w:val="008906B7"/>
    <w:rsid w:val="00891EEF"/>
    <w:rsid w:val="00891FFE"/>
    <w:rsid w:val="0089294D"/>
    <w:rsid w:val="00893A22"/>
    <w:rsid w:val="00894C9A"/>
    <w:rsid w:val="00897DFF"/>
    <w:rsid w:val="008A0A88"/>
    <w:rsid w:val="008A4877"/>
    <w:rsid w:val="008A568B"/>
    <w:rsid w:val="008A5FD0"/>
    <w:rsid w:val="008A6439"/>
    <w:rsid w:val="008A7479"/>
    <w:rsid w:val="008A76D6"/>
    <w:rsid w:val="008B00F6"/>
    <w:rsid w:val="008B2A2C"/>
    <w:rsid w:val="008B2D8B"/>
    <w:rsid w:val="008B4600"/>
    <w:rsid w:val="008B4A09"/>
    <w:rsid w:val="008B5E9A"/>
    <w:rsid w:val="008B667D"/>
    <w:rsid w:val="008C1684"/>
    <w:rsid w:val="008C4E3D"/>
    <w:rsid w:val="008C58B0"/>
    <w:rsid w:val="008D098B"/>
    <w:rsid w:val="008D0DF4"/>
    <w:rsid w:val="008D11A2"/>
    <w:rsid w:val="008D168C"/>
    <w:rsid w:val="008D41CF"/>
    <w:rsid w:val="008D62C1"/>
    <w:rsid w:val="008D719E"/>
    <w:rsid w:val="008E11E2"/>
    <w:rsid w:val="008E1273"/>
    <w:rsid w:val="008E2D4C"/>
    <w:rsid w:val="008E3A2C"/>
    <w:rsid w:val="008F1377"/>
    <w:rsid w:val="008F20B3"/>
    <w:rsid w:val="008F47DF"/>
    <w:rsid w:val="008F52E1"/>
    <w:rsid w:val="008F5520"/>
    <w:rsid w:val="00901A5C"/>
    <w:rsid w:val="00903111"/>
    <w:rsid w:val="00907210"/>
    <w:rsid w:val="0091108E"/>
    <w:rsid w:val="009124C0"/>
    <w:rsid w:val="009132FC"/>
    <w:rsid w:val="00914BEE"/>
    <w:rsid w:val="009154AB"/>
    <w:rsid w:val="00916013"/>
    <w:rsid w:val="0092172A"/>
    <w:rsid w:val="00924240"/>
    <w:rsid w:val="00924A0B"/>
    <w:rsid w:val="00924FCA"/>
    <w:rsid w:val="009274C2"/>
    <w:rsid w:val="009317A9"/>
    <w:rsid w:val="00931815"/>
    <w:rsid w:val="00932EDC"/>
    <w:rsid w:val="00933760"/>
    <w:rsid w:val="0093418C"/>
    <w:rsid w:val="00935062"/>
    <w:rsid w:val="00937767"/>
    <w:rsid w:val="009402BD"/>
    <w:rsid w:val="00940B00"/>
    <w:rsid w:val="00940F29"/>
    <w:rsid w:val="00941364"/>
    <w:rsid w:val="00946229"/>
    <w:rsid w:val="0094650F"/>
    <w:rsid w:val="00946B39"/>
    <w:rsid w:val="00946CD0"/>
    <w:rsid w:val="00947454"/>
    <w:rsid w:val="0095371A"/>
    <w:rsid w:val="00954914"/>
    <w:rsid w:val="00962AC6"/>
    <w:rsid w:val="00963E7F"/>
    <w:rsid w:val="0096636B"/>
    <w:rsid w:val="009704FC"/>
    <w:rsid w:val="009707FE"/>
    <w:rsid w:val="00972A7A"/>
    <w:rsid w:val="00972C97"/>
    <w:rsid w:val="00973EA0"/>
    <w:rsid w:val="0097418D"/>
    <w:rsid w:val="009744F0"/>
    <w:rsid w:val="009752A0"/>
    <w:rsid w:val="009825CF"/>
    <w:rsid w:val="00982969"/>
    <w:rsid w:val="00983304"/>
    <w:rsid w:val="009848CF"/>
    <w:rsid w:val="00984EBF"/>
    <w:rsid w:val="00985C1E"/>
    <w:rsid w:val="00990056"/>
    <w:rsid w:val="009914CB"/>
    <w:rsid w:val="009935EF"/>
    <w:rsid w:val="00993B00"/>
    <w:rsid w:val="0099523F"/>
    <w:rsid w:val="009964F7"/>
    <w:rsid w:val="00997553"/>
    <w:rsid w:val="009977FE"/>
    <w:rsid w:val="009A025F"/>
    <w:rsid w:val="009A0778"/>
    <w:rsid w:val="009A400F"/>
    <w:rsid w:val="009A4E5D"/>
    <w:rsid w:val="009A50D8"/>
    <w:rsid w:val="009A66BB"/>
    <w:rsid w:val="009B2DA4"/>
    <w:rsid w:val="009B68C6"/>
    <w:rsid w:val="009B6C66"/>
    <w:rsid w:val="009B7EEB"/>
    <w:rsid w:val="009C02BF"/>
    <w:rsid w:val="009C39EA"/>
    <w:rsid w:val="009C3E55"/>
    <w:rsid w:val="009C422C"/>
    <w:rsid w:val="009C5D8C"/>
    <w:rsid w:val="009C5E9F"/>
    <w:rsid w:val="009C6799"/>
    <w:rsid w:val="009C7DB1"/>
    <w:rsid w:val="009C7E3B"/>
    <w:rsid w:val="009D045E"/>
    <w:rsid w:val="009D0BEE"/>
    <w:rsid w:val="009D13C6"/>
    <w:rsid w:val="009D2A99"/>
    <w:rsid w:val="009D39C5"/>
    <w:rsid w:val="009D4717"/>
    <w:rsid w:val="009D4ED7"/>
    <w:rsid w:val="009D6305"/>
    <w:rsid w:val="009D6C6C"/>
    <w:rsid w:val="009D7268"/>
    <w:rsid w:val="009D7EE8"/>
    <w:rsid w:val="009E0452"/>
    <w:rsid w:val="009E1096"/>
    <w:rsid w:val="009E3E15"/>
    <w:rsid w:val="009E5CF1"/>
    <w:rsid w:val="009F00B2"/>
    <w:rsid w:val="009F138E"/>
    <w:rsid w:val="009F2B2E"/>
    <w:rsid w:val="009F38BF"/>
    <w:rsid w:val="009F3BA2"/>
    <w:rsid w:val="009F3E31"/>
    <w:rsid w:val="009F64B3"/>
    <w:rsid w:val="009F7CF1"/>
    <w:rsid w:val="00A01850"/>
    <w:rsid w:val="00A04021"/>
    <w:rsid w:val="00A05569"/>
    <w:rsid w:val="00A10019"/>
    <w:rsid w:val="00A10139"/>
    <w:rsid w:val="00A10500"/>
    <w:rsid w:val="00A1068B"/>
    <w:rsid w:val="00A113F9"/>
    <w:rsid w:val="00A12511"/>
    <w:rsid w:val="00A1255C"/>
    <w:rsid w:val="00A12AF7"/>
    <w:rsid w:val="00A138BB"/>
    <w:rsid w:val="00A15F93"/>
    <w:rsid w:val="00A2749A"/>
    <w:rsid w:val="00A27CA2"/>
    <w:rsid w:val="00A3130C"/>
    <w:rsid w:val="00A33A51"/>
    <w:rsid w:val="00A33DED"/>
    <w:rsid w:val="00A37245"/>
    <w:rsid w:val="00A4065A"/>
    <w:rsid w:val="00A40FE6"/>
    <w:rsid w:val="00A41282"/>
    <w:rsid w:val="00A422AE"/>
    <w:rsid w:val="00A4322E"/>
    <w:rsid w:val="00A44750"/>
    <w:rsid w:val="00A44879"/>
    <w:rsid w:val="00A449B6"/>
    <w:rsid w:val="00A45652"/>
    <w:rsid w:val="00A46E34"/>
    <w:rsid w:val="00A470C4"/>
    <w:rsid w:val="00A5025A"/>
    <w:rsid w:val="00A50B38"/>
    <w:rsid w:val="00A50DAE"/>
    <w:rsid w:val="00A5283A"/>
    <w:rsid w:val="00A569E2"/>
    <w:rsid w:val="00A570AB"/>
    <w:rsid w:val="00A576C3"/>
    <w:rsid w:val="00A60757"/>
    <w:rsid w:val="00A60A2E"/>
    <w:rsid w:val="00A60F11"/>
    <w:rsid w:val="00A6308D"/>
    <w:rsid w:val="00A6401F"/>
    <w:rsid w:val="00A65D5A"/>
    <w:rsid w:val="00A662EF"/>
    <w:rsid w:val="00A7067A"/>
    <w:rsid w:val="00A73C6B"/>
    <w:rsid w:val="00A74AD5"/>
    <w:rsid w:val="00A7523D"/>
    <w:rsid w:val="00A802B3"/>
    <w:rsid w:val="00A8172B"/>
    <w:rsid w:val="00A830A2"/>
    <w:rsid w:val="00A83FE8"/>
    <w:rsid w:val="00A84759"/>
    <w:rsid w:val="00A858F2"/>
    <w:rsid w:val="00A86417"/>
    <w:rsid w:val="00A86AEF"/>
    <w:rsid w:val="00A903E3"/>
    <w:rsid w:val="00A967CA"/>
    <w:rsid w:val="00A9702F"/>
    <w:rsid w:val="00AA046B"/>
    <w:rsid w:val="00AA09AB"/>
    <w:rsid w:val="00AA1AFD"/>
    <w:rsid w:val="00AA35C9"/>
    <w:rsid w:val="00AA4254"/>
    <w:rsid w:val="00AB0910"/>
    <w:rsid w:val="00AB0E5F"/>
    <w:rsid w:val="00AB2D12"/>
    <w:rsid w:val="00AB39DA"/>
    <w:rsid w:val="00AB6263"/>
    <w:rsid w:val="00AB63BD"/>
    <w:rsid w:val="00AB7AF5"/>
    <w:rsid w:val="00AC0501"/>
    <w:rsid w:val="00AC066A"/>
    <w:rsid w:val="00AC22C0"/>
    <w:rsid w:val="00AC739B"/>
    <w:rsid w:val="00AD10D3"/>
    <w:rsid w:val="00AD1894"/>
    <w:rsid w:val="00AD299E"/>
    <w:rsid w:val="00AD4461"/>
    <w:rsid w:val="00AD595C"/>
    <w:rsid w:val="00AE0900"/>
    <w:rsid w:val="00AE1481"/>
    <w:rsid w:val="00AE3569"/>
    <w:rsid w:val="00AE3AF6"/>
    <w:rsid w:val="00AE7DC5"/>
    <w:rsid w:val="00AE7DD1"/>
    <w:rsid w:val="00AF2BBF"/>
    <w:rsid w:val="00AF3775"/>
    <w:rsid w:val="00AF5A83"/>
    <w:rsid w:val="00AF6EC5"/>
    <w:rsid w:val="00AF769F"/>
    <w:rsid w:val="00B01ECF"/>
    <w:rsid w:val="00B04313"/>
    <w:rsid w:val="00B05D14"/>
    <w:rsid w:val="00B06145"/>
    <w:rsid w:val="00B06C92"/>
    <w:rsid w:val="00B06F33"/>
    <w:rsid w:val="00B11861"/>
    <w:rsid w:val="00B12197"/>
    <w:rsid w:val="00B13854"/>
    <w:rsid w:val="00B15008"/>
    <w:rsid w:val="00B17237"/>
    <w:rsid w:val="00B17553"/>
    <w:rsid w:val="00B21292"/>
    <w:rsid w:val="00B215A3"/>
    <w:rsid w:val="00B21B5D"/>
    <w:rsid w:val="00B2277A"/>
    <w:rsid w:val="00B22EA9"/>
    <w:rsid w:val="00B23C34"/>
    <w:rsid w:val="00B25595"/>
    <w:rsid w:val="00B25839"/>
    <w:rsid w:val="00B26E22"/>
    <w:rsid w:val="00B272C6"/>
    <w:rsid w:val="00B279B0"/>
    <w:rsid w:val="00B27CE6"/>
    <w:rsid w:val="00B3170F"/>
    <w:rsid w:val="00B31B2F"/>
    <w:rsid w:val="00B32E6C"/>
    <w:rsid w:val="00B33970"/>
    <w:rsid w:val="00B3477C"/>
    <w:rsid w:val="00B361D5"/>
    <w:rsid w:val="00B367D7"/>
    <w:rsid w:val="00B37341"/>
    <w:rsid w:val="00B37947"/>
    <w:rsid w:val="00B406E4"/>
    <w:rsid w:val="00B42863"/>
    <w:rsid w:val="00B43E4B"/>
    <w:rsid w:val="00B4663D"/>
    <w:rsid w:val="00B46A62"/>
    <w:rsid w:val="00B47FD6"/>
    <w:rsid w:val="00B542DC"/>
    <w:rsid w:val="00B54A9B"/>
    <w:rsid w:val="00B54B96"/>
    <w:rsid w:val="00B568CC"/>
    <w:rsid w:val="00B6063D"/>
    <w:rsid w:val="00B609F5"/>
    <w:rsid w:val="00B624B8"/>
    <w:rsid w:val="00B624F4"/>
    <w:rsid w:val="00B643FE"/>
    <w:rsid w:val="00B65F15"/>
    <w:rsid w:val="00B71F80"/>
    <w:rsid w:val="00B731E3"/>
    <w:rsid w:val="00B76626"/>
    <w:rsid w:val="00B806E8"/>
    <w:rsid w:val="00B808AA"/>
    <w:rsid w:val="00B82910"/>
    <w:rsid w:val="00B835FA"/>
    <w:rsid w:val="00B86EF0"/>
    <w:rsid w:val="00B9543A"/>
    <w:rsid w:val="00BA0757"/>
    <w:rsid w:val="00BA587C"/>
    <w:rsid w:val="00BA5FF3"/>
    <w:rsid w:val="00BA726E"/>
    <w:rsid w:val="00BB5351"/>
    <w:rsid w:val="00BB5DB3"/>
    <w:rsid w:val="00BB7BAB"/>
    <w:rsid w:val="00BC1BFF"/>
    <w:rsid w:val="00BC1CF3"/>
    <w:rsid w:val="00BC2B0A"/>
    <w:rsid w:val="00BC348B"/>
    <w:rsid w:val="00BC5DF7"/>
    <w:rsid w:val="00BC6EBA"/>
    <w:rsid w:val="00BC72C9"/>
    <w:rsid w:val="00BD2925"/>
    <w:rsid w:val="00BD3F1C"/>
    <w:rsid w:val="00BD4A0E"/>
    <w:rsid w:val="00BD4E49"/>
    <w:rsid w:val="00BD63D5"/>
    <w:rsid w:val="00BD6605"/>
    <w:rsid w:val="00BD6D35"/>
    <w:rsid w:val="00BD6F39"/>
    <w:rsid w:val="00BE4F46"/>
    <w:rsid w:val="00BE5896"/>
    <w:rsid w:val="00BE6C7B"/>
    <w:rsid w:val="00BF2436"/>
    <w:rsid w:val="00BF2645"/>
    <w:rsid w:val="00BF4124"/>
    <w:rsid w:val="00BF4A34"/>
    <w:rsid w:val="00BF4EFC"/>
    <w:rsid w:val="00BF658B"/>
    <w:rsid w:val="00BF7E22"/>
    <w:rsid w:val="00C008E1"/>
    <w:rsid w:val="00C01B78"/>
    <w:rsid w:val="00C01E57"/>
    <w:rsid w:val="00C02512"/>
    <w:rsid w:val="00C04430"/>
    <w:rsid w:val="00C07E62"/>
    <w:rsid w:val="00C10248"/>
    <w:rsid w:val="00C11C7B"/>
    <w:rsid w:val="00C13023"/>
    <w:rsid w:val="00C13A5E"/>
    <w:rsid w:val="00C141CD"/>
    <w:rsid w:val="00C14554"/>
    <w:rsid w:val="00C145F2"/>
    <w:rsid w:val="00C1529A"/>
    <w:rsid w:val="00C15BE0"/>
    <w:rsid w:val="00C15F87"/>
    <w:rsid w:val="00C1611D"/>
    <w:rsid w:val="00C174AB"/>
    <w:rsid w:val="00C17977"/>
    <w:rsid w:val="00C202F4"/>
    <w:rsid w:val="00C20D5F"/>
    <w:rsid w:val="00C213E9"/>
    <w:rsid w:val="00C215C8"/>
    <w:rsid w:val="00C26132"/>
    <w:rsid w:val="00C303D6"/>
    <w:rsid w:val="00C30B24"/>
    <w:rsid w:val="00C31EC3"/>
    <w:rsid w:val="00C323D5"/>
    <w:rsid w:val="00C33467"/>
    <w:rsid w:val="00C34F35"/>
    <w:rsid w:val="00C36791"/>
    <w:rsid w:val="00C36F14"/>
    <w:rsid w:val="00C371B9"/>
    <w:rsid w:val="00C376AF"/>
    <w:rsid w:val="00C379F7"/>
    <w:rsid w:val="00C4029F"/>
    <w:rsid w:val="00C429A8"/>
    <w:rsid w:val="00C431DF"/>
    <w:rsid w:val="00C4362D"/>
    <w:rsid w:val="00C44A29"/>
    <w:rsid w:val="00C454C9"/>
    <w:rsid w:val="00C46663"/>
    <w:rsid w:val="00C47084"/>
    <w:rsid w:val="00C473D3"/>
    <w:rsid w:val="00C51C2E"/>
    <w:rsid w:val="00C51D2E"/>
    <w:rsid w:val="00C531B1"/>
    <w:rsid w:val="00C54078"/>
    <w:rsid w:val="00C5408B"/>
    <w:rsid w:val="00C54B98"/>
    <w:rsid w:val="00C55D4A"/>
    <w:rsid w:val="00C55FA2"/>
    <w:rsid w:val="00C57439"/>
    <w:rsid w:val="00C60406"/>
    <w:rsid w:val="00C63573"/>
    <w:rsid w:val="00C6546B"/>
    <w:rsid w:val="00C65DC1"/>
    <w:rsid w:val="00C71C27"/>
    <w:rsid w:val="00C736D1"/>
    <w:rsid w:val="00C73878"/>
    <w:rsid w:val="00C74CC1"/>
    <w:rsid w:val="00C7543D"/>
    <w:rsid w:val="00C754CD"/>
    <w:rsid w:val="00C754DF"/>
    <w:rsid w:val="00C768CC"/>
    <w:rsid w:val="00C80598"/>
    <w:rsid w:val="00C8108C"/>
    <w:rsid w:val="00C819AF"/>
    <w:rsid w:val="00C8202B"/>
    <w:rsid w:val="00C8261D"/>
    <w:rsid w:val="00C829B3"/>
    <w:rsid w:val="00C900F4"/>
    <w:rsid w:val="00C90312"/>
    <w:rsid w:val="00C96416"/>
    <w:rsid w:val="00C968A4"/>
    <w:rsid w:val="00CA04FC"/>
    <w:rsid w:val="00CA08A2"/>
    <w:rsid w:val="00CA17A6"/>
    <w:rsid w:val="00CA1CE1"/>
    <w:rsid w:val="00CA2B0F"/>
    <w:rsid w:val="00CA568F"/>
    <w:rsid w:val="00CB1E4C"/>
    <w:rsid w:val="00CB2A9C"/>
    <w:rsid w:val="00CB35F7"/>
    <w:rsid w:val="00CB64A0"/>
    <w:rsid w:val="00CC0E78"/>
    <w:rsid w:val="00CC26D1"/>
    <w:rsid w:val="00CD1D0E"/>
    <w:rsid w:val="00CD26BD"/>
    <w:rsid w:val="00CD41CA"/>
    <w:rsid w:val="00CD66B9"/>
    <w:rsid w:val="00CE0146"/>
    <w:rsid w:val="00CE269E"/>
    <w:rsid w:val="00CE2B5E"/>
    <w:rsid w:val="00CE2ED3"/>
    <w:rsid w:val="00CE2FD6"/>
    <w:rsid w:val="00CE516B"/>
    <w:rsid w:val="00CE7E1A"/>
    <w:rsid w:val="00CF0D3E"/>
    <w:rsid w:val="00CF2FDD"/>
    <w:rsid w:val="00CF3E5E"/>
    <w:rsid w:val="00CF5CA9"/>
    <w:rsid w:val="00CF5D48"/>
    <w:rsid w:val="00CF62DA"/>
    <w:rsid w:val="00D02552"/>
    <w:rsid w:val="00D06406"/>
    <w:rsid w:val="00D06BCF"/>
    <w:rsid w:val="00D06BD5"/>
    <w:rsid w:val="00D11E7B"/>
    <w:rsid w:val="00D129FB"/>
    <w:rsid w:val="00D143FE"/>
    <w:rsid w:val="00D15A62"/>
    <w:rsid w:val="00D169DC"/>
    <w:rsid w:val="00D21AA4"/>
    <w:rsid w:val="00D22BC8"/>
    <w:rsid w:val="00D22DEC"/>
    <w:rsid w:val="00D23D26"/>
    <w:rsid w:val="00D26720"/>
    <w:rsid w:val="00D27664"/>
    <w:rsid w:val="00D30103"/>
    <w:rsid w:val="00D30358"/>
    <w:rsid w:val="00D30B46"/>
    <w:rsid w:val="00D31C94"/>
    <w:rsid w:val="00D346E9"/>
    <w:rsid w:val="00D34A3E"/>
    <w:rsid w:val="00D35F9A"/>
    <w:rsid w:val="00D41B22"/>
    <w:rsid w:val="00D426C6"/>
    <w:rsid w:val="00D46CAB"/>
    <w:rsid w:val="00D562A6"/>
    <w:rsid w:val="00D56AE4"/>
    <w:rsid w:val="00D623C3"/>
    <w:rsid w:val="00D62768"/>
    <w:rsid w:val="00D6300F"/>
    <w:rsid w:val="00D64A19"/>
    <w:rsid w:val="00D65CB9"/>
    <w:rsid w:val="00D674C6"/>
    <w:rsid w:val="00D676D0"/>
    <w:rsid w:val="00D6789D"/>
    <w:rsid w:val="00D67E5F"/>
    <w:rsid w:val="00D7046E"/>
    <w:rsid w:val="00D71AD9"/>
    <w:rsid w:val="00D71C79"/>
    <w:rsid w:val="00D7214C"/>
    <w:rsid w:val="00D74399"/>
    <w:rsid w:val="00D748A9"/>
    <w:rsid w:val="00D756D0"/>
    <w:rsid w:val="00D75B95"/>
    <w:rsid w:val="00D82D24"/>
    <w:rsid w:val="00D85869"/>
    <w:rsid w:val="00D85CE9"/>
    <w:rsid w:val="00D86C1E"/>
    <w:rsid w:val="00D900E5"/>
    <w:rsid w:val="00D9074D"/>
    <w:rsid w:val="00D90B4A"/>
    <w:rsid w:val="00D91FA6"/>
    <w:rsid w:val="00D925BE"/>
    <w:rsid w:val="00D92BB2"/>
    <w:rsid w:val="00D935D4"/>
    <w:rsid w:val="00DA05B3"/>
    <w:rsid w:val="00DA107C"/>
    <w:rsid w:val="00DA24B9"/>
    <w:rsid w:val="00DA3068"/>
    <w:rsid w:val="00DA4035"/>
    <w:rsid w:val="00DA46F8"/>
    <w:rsid w:val="00DA52DC"/>
    <w:rsid w:val="00DB0670"/>
    <w:rsid w:val="00DB234C"/>
    <w:rsid w:val="00DB2867"/>
    <w:rsid w:val="00DB3907"/>
    <w:rsid w:val="00DB4339"/>
    <w:rsid w:val="00DB43CD"/>
    <w:rsid w:val="00DC0726"/>
    <w:rsid w:val="00DC0A09"/>
    <w:rsid w:val="00DC440B"/>
    <w:rsid w:val="00DC7F02"/>
    <w:rsid w:val="00DD0BD8"/>
    <w:rsid w:val="00DD35F9"/>
    <w:rsid w:val="00DD4784"/>
    <w:rsid w:val="00DD4DC5"/>
    <w:rsid w:val="00DD524C"/>
    <w:rsid w:val="00DD6892"/>
    <w:rsid w:val="00DD6C0F"/>
    <w:rsid w:val="00DE097D"/>
    <w:rsid w:val="00DE1E4D"/>
    <w:rsid w:val="00DE369A"/>
    <w:rsid w:val="00DE4007"/>
    <w:rsid w:val="00DE553C"/>
    <w:rsid w:val="00DF03AD"/>
    <w:rsid w:val="00DF1933"/>
    <w:rsid w:val="00DF1C4E"/>
    <w:rsid w:val="00DF1FB4"/>
    <w:rsid w:val="00DF3407"/>
    <w:rsid w:val="00DF698D"/>
    <w:rsid w:val="00E00D15"/>
    <w:rsid w:val="00E01E8E"/>
    <w:rsid w:val="00E01FD1"/>
    <w:rsid w:val="00E020D7"/>
    <w:rsid w:val="00E03AB9"/>
    <w:rsid w:val="00E03F76"/>
    <w:rsid w:val="00E06957"/>
    <w:rsid w:val="00E06B5D"/>
    <w:rsid w:val="00E10641"/>
    <w:rsid w:val="00E122E5"/>
    <w:rsid w:val="00E135C2"/>
    <w:rsid w:val="00E14DCC"/>
    <w:rsid w:val="00E1521E"/>
    <w:rsid w:val="00E154DD"/>
    <w:rsid w:val="00E15DC6"/>
    <w:rsid w:val="00E1637F"/>
    <w:rsid w:val="00E16A6E"/>
    <w:rsid w:val="00E17377"/>
    <w:rsid w:val="00E17A5A"/>
    <w:rsid w:val="00E21C98"/>
    <w:rsid w:val="00E23B49"/>
    <w:rsid w:val="00E258AB"/>
    <w:rsid w:val="00E30586"/>
    <w:rsid w:val="00E31102"/>
    <w:rsid w:val="00E32A3B"/>
    <w:rsid w:val="00E33365"/>
    <w:rsid w:val="00E33D8C"/>
    <w:rsid w:val="00E34E29"/>
    <w:rsid w:val="00E367AF"/>
    <w:rsid w:val="00E37EB5"/>
    <w:rsid w:val="00E40E38"/>
    <w:rsid w:val="00E4220B"/>
    <w:rsid w:val="00E45FAF"/>
    <w:rsid w:val="00E461E7"/>
    <w:rsid w:val="00E46361"/>
    <w:rsid w:val="00E46FE0"/>
    <w:rsid w:val="00E51EA5"/>
    <w:rsid w:val="00E52114"/>
    <w:rsid w:val="00E5262D"/>
    <w:rsid w:val="00E545D0"/>
    <w:rsid w:val="00E55F63"/>
    <w:rsid w:val="00E562A3"/>
    <w:rsid w:val="00E577A1"/>
    <w:rsid w:val="00E609EF"/>
    <w:rsid w:val="00E60D27"/>
    <w:rsid w:val="00E62691"/>
    <w:rsid w:val="00E637BD"/>
    <w:rsid w:val="00E64ABC"/>
    <w:rsid w:val="00E654BE"/>
    <w:rsid w:val="00E67AF8"/>
    <w:rsid w:val="00E71A53"/>
    <w:rsid w:val="00E71DE8"/>
    <w:rsid w:val="00E722CB"/>
    <w:rsid w:val="00E76FDD"/>
    <w:rsid w:val="00E77DB5"/>
    <w:rsid w:val="00E8049F"/>
    <w:rsid w:val="00E8151B"/>
    <w:rsid w:val="00E81B8D"/>
    <w:rsid w:val="00E83328"/>
    <w:rsid w:val="00E8391C"/>
    <w:rsid w:val="00E83AC2"/>
    <w:rsid w:val="00E860D7"/>
    <w:rsid w:val="00E8650E"/>
    <w:rsid w:val="00E91942"/>
    <w:rsid w:val="00E91E86"/>
    <w:rsid w:val="00E93E05"/>
    <w:rsid w:val="00E963F2"/>
    <w:rsid w:val="00E9660C"/>
    <w:rsid w:val="00E96963"/>
    <w:rsid w:val="00E979BD"/>
    <w:rsid w:val="00EA2B12"/>
    <w:rsid w:val="00EA3A0F"/>
    <w:rsid w:val="00EA44A0"/>
    <w:rsid w:val="00EA467D"/>
    <w:rsid w:val="00EA60BD"/>
    <w:rsid w:val="00EA6226"/>
    <w:rsid w:val="00EA6B60"/>
    <w:rsid w:val="00EA7498"/>
    <w:rsid w:val="00EB02D8"/>
    <w:rsid w:val="00EB08A4"/>
    <w:rsid w:val="00EB0E97"/>
    <w:rsid w:val="00EB13AD"/>
    <w:rsid w:val="00EB1D0E"/>
    <w:rsid w:val="00EB235A"/>
    <w:rsid w:val="00EB2AB4"/>
    <w:rsid w:val="00EB4755"/>
    <w:rsid w:val="00EB4B36"/>
    <w:rsid w:val="00EB4F1B"/>
    <w:rsid w:val="00EB6C60"/>
    <w:rsid w:val="00EC1B7F"/>
    <w:rsid w:val="00EC318D"/>
    <w:rsid w:val="00EC3623"/>
    <w:rsid w:val="00EC4C43"/>
    <w:rsid w:val="00EC7306"/>
    <w:rsid w:val="00ED0B6C"/>
    <w:rsid w:val="00ED1FEB"/>
    <w:rsid w:val="00ED40D3"/>
    <w:rsid w:val="00ED487A"/>
    <w:rsid w:val="00ED7246"/>
    <w:rsid w:val="00EE04F2"/>
    <w:rsid w:val="00EE0D63"/>
    <w:rsid w:val="00EE0F83"/>
    <w:rsid w:val="00EE100E"/>
    <w:rsid w:val="00EE2886"/>
    <w:rsid w:val="00EE4D4A"/>
    <w:rsid w:val="00EE6385"/>
    <w:rsid w:val="00EE6433"/>
    <w:rsid w:val="00EE790A"/>
    <w:rsid w:val="00EE7F7F"/>
    <w:rsid w:val="00EF095F"/>
    <w:rsid w:val="00EF1067"/>
    <w:rsid w:val="00EF19FE"/>
    <w:rsid w:val="00EF1BC0"/>
    <w:rsid w:val="00EF22A5"/>
    <w:rsid w:val="00EF2E7E"/>
    <w:rsid w:val="00EF5176"/>
    <w:rsid w:val="00EF6350"/>
    <w:rsid w:val="00EF73A1"/>
    <w:rsid w:val="00F029C2"/>
    <w:rsid w:val="00F036F3"/>
    <w:rsid w:val="00F040B3"/>
    <w:rsid w:val="00F04109"/>
    <w:rsid w:val="00F1610E"/>
    <w:rsid w:val="00F16ED9"/>
    <w:rsid w:val="00F17839"/>
    <w:rsid w:val="00F17B89"/>
    <w:rsid w:val="00F20053"/>
    <w:rsid w:val="00F232E7"/>
    <w:rsid w:val="00F25DF9"/>
    <w:rsid w:val="00F26509"/>
    <w:rsid w:val="00F27624"/>
    <w:rsid w:val="00F32571"/>
    <w:rsid w:val="00F325F3"/>
    <w:rsid w:val="00F328E1"/>
    <w:rsid w:val="00F3346C"/>
    <w:rsid w:val="00F349DB"/>
    <w:rsid w:val="00F41D8A"/>
    <w:rsid w:val="00F446A8"/>
    <w:rsid w:val="00F450D1"/>
    <w:rsid w:val="00F45D59"/>
    <w:rsid w:val="00F46DCD"/>
    <w:rsid w:val="00F47286"/>
    <w:rsid w:val="00F50DEA"/>
    <w:rsid w:val="00F51AD1"/>
    <w:rsid w:val="00F53654"/>
    <w:rsid w:val="00F537AA"/>
    <w:rsid w:val="00F53CD4"/>
    <w:rsid w:val="00F622BD"/>
    <w:rsid w:val="00F62CFB"/>
    <w:rsid w:val="00F63676"/>
    <w:rsid w:val="00F6785D"/>
    <w:rsid w:val="00F70596"/>
    <w:rsid w:val="00F71F3A"/>
    <w:rsid w:val="00F72436"/>
    <w:rsid w:val="00F72A60"/>
    <w:rsid w:val="00F73C73"/>
    <w:rsid w:val="00F74AD2"/>
    <w:rsid w:val="00F75481"/>
    <w:rsid w:val="00F7631D"/>
    <w:rsid w:val="00F765D2"/>
    <w:rsid w:val="00F8070C"/>
    <w:rsid w:val="00F8324D"/>
    <w:rsid w:val="00F85CCA"/>
    <w:rsid w:val="00F904AD"/>
    <w:rsid w:val="00F906FF"/>
    <w:rsid w:val="00F91225"/>
    <w:rsid w:val="00F913D4"/>
    <w:rsid w:val="00F923BF"/>
    <w:rsid w:val="00F92911"/>
    <w:rsid w:val="00F961AA"/>
    <w:rsid w:val="00F96A5F"/>
    <w:rsid w:val="00F97254"/>
    <w:rsid w:val="00FA0BD2"/>
    <w:rsid w:val="00FA0CBB"/>
    <w:rsid w:val="00FA2553"/>
    <w:rsid w:val="00FA287D"/>
    <w:rsid w:val="00FA4871"/>
    <w:rsid w:val="00FA730E"/>
    <w:rsid w:val="00FA7966"/>
    <w:rsid w:val="00FB0635"/>
    <w:rsid w:val="00FB19EF"/>
    <w:rsid w:val="00FB2187"/>
    <w:rsid w:val="00FB406B"/>
    <w:rsid w:val="00FB487B"/>
    <w:rsid w:val="00FB4C1E"/>
    <w:rsid w:val="00FB7092"/>
    <w:rsid w:val="00FC0D8A"/>
    <w:rsid w:val="00FC131A"/>
    <w:rsid w:val="00FC2933"/>
    <w:rsid w:val="00FC2F16"/>
    <w:rsid w:val="00FC34FF"/>
    <w:rsid w:val="00FC3A20"/>
    <w:rsid w:val="00FC3EB3"/>
    <w:rsid w:val="00FC4A90"/>
    <w:rsid w:val="00FC4AAE"/>
    <w:rsid w:val="00FC5028"/>
    <w:rsid w:val="00FC59E9"/>
    <w:rsid w:val="00FC6F00"/>
    <w:rsid w:val="00FC7051"/>
    <w:rsid w:val="00FD0630"/>
    <w:rsid w:val="00FD1774"/>
    <w:rsid w:val="00FD4215"/>
    <w:rsid w:val="00FD422E"/>
    <w:rsid w:val="00FD4B7A"/>
    <w:rsid w:val="00FD5862"/>
    <w:rsid w:val="00FD5975"/>
    <w:rsid w:val="00FD5CDF"/>
    <w:rsid w:val="00FD6D31"/>
    <w:rsid w:val="00FE29C0"/>
    <w:rsid w:val="00FE30C5"/>
    <w:rsid w:val="00FE3282"/>
    <w:rsid w:val="00FE3D62"/>
    <w:rsid w:val="00FE491E"/>
    <w:rsid w:val="00FE5EDB"/>
    <w:rsid w:val="00FE6F32"/>
    <w:rsid w:val="00FF078C"/>
    <w:rsid w:val="00FF27A4"/>
    <w:rsid w:val="00FF35E0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5A7B-BF8D-4D24-B7FB-78496DD9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2014-12-26T11:16:00Z</dcterms:created>
  <dcterms:modified xsi:type="dcterms:W3CDTF">2015-01-16T11:36:00Z</dcterms:modified>
</cp:coreProperties>
</file>