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5F" w:rsidRPr="007A465F" w:rsidRDefault="007A465F" w:rsidP="007A4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65F">
        <w:rPr>
          <w:rFonts w:ascii="Times New Roman" w:hAnsi="Times New Roman" w:cs="Times New Roman"/>
          <w:sz w:val="24"/>
          <w:szCs w:val="24"/>
        </w:rPr>
        <w:t>Анкина Татьяна Витальевна</w:t>
      </w:r>
    </w:p>
    <w:p w:rsidR="007A465F" w:rsidRPr="007A465F" w:rsidRDefault="007A465F" w:rsidP="007A4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65F">
        <w:rPr>
          <w:rFonts w:ascii="Times New Roman" w:hAnsi="Times New Roman" w:cs="Times New Roman"/>
          <w:sz w:val="24"/>
          <w:szCs w:val="24"/>
        </w:rPr>
        <w:t>учитель-дефектолог МБДОУ МО</w:t>
      </w:r>
    </w:p>
    <w:p w:rsidR="007A465F" w:rsidRPr="007A465F" w:rsidRDefault="007A465F" w:rsidP="007A4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65F">
        <w:rPr>
          <w:rFonts w:ascii="Times New Roman" w:hAnsi="Times New Roman" w:cs="Times New Roman"/>
          <w:sz w:val="24"/>
          <w:szCs w:val="24"/>
        </w:rPr>
        <w:t xml:space="preserve"> г. Краснодар «Детский сад № 179»</w:t>
      </w:r>
    </w:p>
    <w:p w:rsidR="007A465F" w:rsidRPr="007A465F" w:rsidRDefault="007A465F" w:rsidP="007A4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5F" w:rsidRPr="00596652" w:rsidRDefault="007540C0" w:rsidP="008600B8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966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</w:t>
      </w:r>
      <w:r w:rsidR="007A465F" w:rsidRPr="005966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СОБЕННОСТИ  НАРУШЕНИЙ  РЕЧИ  У  </w:t>
      </w:r>
    </w:p>
    <w:p w:rsidR="003D3427" w:rsidRPr="00596652" w:rsidRDefault="007A465F" w:rsidP="008600B8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966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ДОШКОЛЬНИКОВ  С ЗПР</w:t>
      </w:r>
    </w:p>
    <w:p w:rsidR="00AB48CA" w:rsidRPr="00E81204" w:rsidRDefault="00AB48CA" w:rsidP="003D3427">
      <w:pPr>
        <w:spacing w:after="0" w:line="19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00B" w:rsidRPr="00E81204" w:rsidRDefault="00AB48CA" w:rsidP="00875C65">
      <w:pPr>
        <w:shd w:val="clear" w:color="auto" w:fill="FFFFFF"/>
        <w:ind w:left="5" w:firstLine="7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hAnsi="Times New Roman" w:cs="Times New Roman"/>
          <w:sz w:val="24"/>
          <w:szCs w:val="24"/>
        </w:rPr>
        <w:t>Последнее десятилетие характеризуется ростом числа детей с задержкой психического развития</w:t>
      </w:r>
      <w:r w:rsidR="00C06AC4" w:rsidRPr="00E81204">
        <w:rPr>
          <w:rFonts w:ascii="Times New Roman" w:hAnsi="Times New Roman" w:cs="Times New Roman"/>
          <w:sz w:val="24"/>
          <w:szCs w:val="24"/>
        </w:rPr>
        <w:t xml:space="preserve"> (ЗПР)</w:t>
      </w:r>
      <w:r w:rsidRPr="00E81204">
        <w:rPr>
          <w:rFonts w:ascii="Times New Roman" w:hAnsi="Times New Roman" w:cs="Times New Roman"/>
          <w:sz w:val="24"/>
          <w:szCs w:val="24"/>
        </w:rPr>
        <w:t>. Основными причинами, способствующими этому, считаются: увеличение количества детей, рождающихся с признаками перинатальных патологий (перинатальная энцефалопатия); ухудшение состояния здоровья детей из-за неблагоприятной экологической обстановки, отрицательного психологического климата в некоторых семьях, равнодушия многих родителей к детям при сохранении заботы о внешнем благополучии.</w:t>
      </w:r>
    </w:p>
    <w:p w:rsidR="00AB48CA" w:rsidRPr="00E81204" w:rsidRDefault="00AB48CA" w:rsidP="00875C65">
      <w:pPr>
        <w:shd w:val="clear" w:color="auto" w:fill="FFFFFF"/>
        <w:ind w:left="5" w:firstLine="7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hAnsi="Times New Roman" w:cs="Times New Roman"/>
          <w:bCs/>
          <w:sz w:val="24"/>
          <w:szCs w:val="24"/>
        </w:rPr>
        <w:t xml:space="preserve">Известно, что дети с задержкой психического развития имеют следующие наиболее значимые особенности: недостаточный запас знаний и представлений </w:t>
      </w:r>
      <w:r w:rsidR="00DE000B" w:rsidRPr="00E81204">
        <w:rPr>
          <w:rFonts w:ascii="Times New Roman" w:hAnsi="Times New Roman" w:cs="Times New Roman"/>
          <w:bCs/>
          <w:sz w:val="24"/>
          <w:szCs w:val="24"/>
        </w:rPr>
        <w:t>об окружающем, пониженную познавательную</w:t>
      </w:r>
      <w:r w:rsidRPr="00E81204">
        <w:rPr>
          <w:rFonts w:ascii="Times New Roman" w:hAnsi="Times New Roman" w:cs="Times New Roman"/>
          <w:bCs/>
          <w:sz w:val="24"/>
          <w:szCs w:val="24"/>
        </w:rPr>
        <w:t xml:space="preserve"> активность, замедленный темп формирования высших психических функций, слабость регуляции произвольной деятельности (им требуется активная ориентировка в задании), нарушения различных сторон речи.</w:t>
      </w:r>
    </w:p>
    <w:p w:rsidR="00AB48CA" w:rsidRDefault="00AB48CA" w:rsidP="00875C6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1204">
        <w:rPr>
          <w:rFonts w:ascii="Times New Roman" w:hAnsi="Times New Roman" w:cs="Times New Roman"/>
          <w:bCs/>
          <w:sz w:val="24"/>
          <w:szCs w:val="24"/>
        </w:rPr>
        <w:t>Часто на первом году жизни у детей этой категории отмечается задержка двигательного и речевого развития, а на более поздних этапах наблюдает</w:t>
      </w:r>
      <w:r w:rsidR="00C06AC4" w:rsidRPr="00E81204">
        <w:rPr>
          <w:rFonts w:ascii="Times New Roman" w:hAnsi="Times New Roman" w:cs="Times New Roman"/>
          <w:bCs/>
          <w:sz w:val="24"/>
          <w:szCs w:val="24"/>
        </w:rPr>
        <w:t>ся отставание в овладении</w:t>
      </w:r>
      <w:r w:rsidR="004A0F81" w:rsidRPr="00E81204">
        <w:rPr>
          <w:rFonts w:ascii="Times New Roman" w:hAnsi="Times New Roman" w:cs="Times New Roman"/>
          <w:bCs/>
          <w:sz w:val="24"/>
          <w:szCs w:val="24"/>
        </w:rPr>
        <w:t xml:space="preserve"> речью.</w:t>
      </w:r>
      <w:r w:rsidR="004A0F81" w:rsidRPr="00E81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 данным раз</w:t>
      </w:r>
      <w:r w:rsidR="004A0F81" w:rsidRPr="00E81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4A0F81" w:rsidRPr="00E81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ных авторов, от 39 до 95 % детей с ЗПР имеют разнообразные наруше</w:t>
      </w:r>
      <w:r w:rsidR="004A0F81" w:rsidRPr="00E81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="004A0F81" w:rsidRPr="00E81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 речи.</w:t>
      </w:r>
    </w:p>
    <w:p w:rsidR="005F61D4" w:rsidRDefault="00E2184F" w:rsidP="005F61D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 ЗПР имеют место все виды нарушений речи, наблюдающиеся и у детей </w:t>
      </w:r>
      <w:r w:rsidR="005F61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нормальным интеллектом.</w:t>
      </w:r>
      <w:r w:rsidRPr="005F61D4">
        <w:rPr>
          <w:rFonts w:ascii="Times New Roman" w:hAnsi="Times New Roman" w:cs="Times New Roman"/>
          <w:iCs/>
          <w:sz w:val="24"/>
          <w:szCs w:val="24"/>
        </w:rPr>
        <w:t xml:space="preserve"> Характерным признаком клинической картины нарушений у большинства детей с ЗПР является сложность речевой патологии, наличие комплекса речевых нарушений, сочетание различных дефектов речи. Многие проявления патологии речи связаны с общими психопатологическими особенностями этих детей, с особенностями протекания речевой деятельности в целом.</w:t>
      </w:r>
    </w:p>
    <w:p w:rsidR="00FD6732" w:rsidRPr="005F61D4" w:rsidRDefault="005F7792" w:rsidP="005F61D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У большинства детей с ЗПР имеются нарушения как импрессивной, так и экспрессивной речи, нарушения как уст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ной, так и письменной речи, неполноценность не только спонтанной, но и отраженной речи.</w:t>
      </w:r>
      <w:r w:rsidR="00E46A7F"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Импрессивная речь этих детей характеризуется не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достаточностью дифференциации речеслухового восприя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тия, речевых звуков и неразличением смысла отдельных слов, тонких оттенков речи (3. Тржесоглава).</w:t>
      </w:r>
    </w:p>
    <w:p w:rsidR="00EE4D7B" w:rsidRDefault="005F7792" w:rsidP="00EE4D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Экспрессивной речи этих детей свойственны на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рушения звукопроизношения, бедность словарного запаса, недостаточная сформированность грамматического строя речи, наличие грамматических стереотипов, аграмматизмов, речевая инактивность</w:t>
      </w:r>
      <w:r w:rsidR="00FD10BD">
        <w:rPr>
          <w:rFonts w:ascii="Times New Roman" w:eastAsia="Times New Roman" w:hAnsi="Times New Roman" w:cs="Times New Roman"/>
          <w:sz w:val="24"/>
          <w:szCs w:val="24"/>
        </w:rPr>
        <w:t xml:space="preserve"> (Н.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Ю. Б</w:t>
      </w:r>
      <w:r w:rsidR="00FD10BD">
        <w:rPr>
          <w:rFonts w:ascii="Times New Roman" w:eastAsia="Times New Roman" w:hAnsi="Times New Roman" w:cs="Times New Roman"/>
          <w:sz w:val="24"/>
          <w:szCs w:val="24"/>
        </w:rPr>
        <w:t xml:space="preserve">орякова, </w:t>
      </w:r>
      <w:r w:rsidR="00EE4D7B">
        <w:rPr>
          <w:rFonts w:ascii="Times New Roman" w:eastAsia="Times New Roman" w:hAnsi="Times New Roman" w:cs="Times New Roman"/>
          <w:sz w:val="24"/>
          <w:szCs w:val="24"/>
        </w:rPr>
        <w:t xml:space="preserve">Е.В Мальцева, </w:t>
      </w:r>
      <w:r w:rsidR="00FD10B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И. Жаре</w:t>
      </w:r>
      <w:r w:rsidR="00FD10BD">
        <w:rPr>
          <w:rFonts w:ascii="Times New Roman" w:eastAsia="Times New Roman" w:hAnsi="Times New Roman" w:cs="Times New Roman"/>
          <w:sz w:val="24"/>
          <w:szCs w:val="24"/>
        </w:rPr>
        <w:t>нкова, А.</w:t>
      </w:r>
      <w:r w:rsidR="004B5C5F" w:rsidRPr="00E81204">
        <w:rPr>
          <w:rFonts w:ascii="Times New Roman" w:eastAsia="Times New Roman" w:hAnsi="Times New Roman" w:cs="Times New Roman"/>
          <w:sz w:val="24"/>
          <w:szCs w:val="24"/>
        </w:rPr>
        <w:t>Д. Кошелева</w:t>
      </w:r>
      <w:r w:rsidR="00FD10BD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E4D7B" w:rsidRPr="005766F2" w:rsidRDefault="005F7792" w:rsidP="005766F2">
      <w:pPr>
        <w:shd w:val="clear" w:color="auto" w:fill="FFFFFF"/>
        <w:spacing w:after="0"/>
        <w:ind w:firstLine="709"/>
        <w:contextualSpacing/>
        <w:jc w:val="both"/>
        <w:rPr>
          <w:i/>
          <w:iCs/>
          <w:vertAlign w:val="superscript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Во многих случаях картина речевых нарушений свиде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тельствует о наличии общего недоразвития речи, о задержке процесса речевого развития. Задержка разви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тия речи проявляется и в недостаточном уровне вербаль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ных интеллектуальных способностей.</w:t>
      </w:r>
      <w:r w:rsidR="00EE4D7B" w:rsidRPr="00EE4D7B">
        <w:rPr>
          <w:i/>
          <w:iCs/>
          <w:vertAlign w:val="superscript"/>
        </w:rPr>
        <w:t xml:space="preserve"> </w:t>
      </w:r>
      <w:r w:rsidR="00EE4D7B" w:rsidRPr="00EE4D7B">
        <w:rPr>
          <w:rFonts w:ascii="Times New Roman" w:hAnsi="Times New Roman" w:cs="Times New Roman"/>
          <w:iCs/>
          <w:sz w:val="24"/>
          <w:szCs w:val="24"/>
        </w:rPr>
        <w:t>Структура речевого дефекта детей с ЗПР является очень вариативной, характеризуется комбинаторностью различных симптомов речевой патологии. В работах различных авторов делается попытка классифицировать детей с ЗПР с учетом характера их речевых нарушений.</w:t>
      </w:r>
    </w:p>
    <w:p w:rsidR="00E46A7F" w:rsidRPr="00E81204" w:rsidRDefault="00E40520" w:rsidP="005766F2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Так, Е.</w:t>
      </w:r>
      <w:r w:rsidR="00EE4D7B" w:rsidRPr="00EE4D7B">
        <w:rPr>
          <w:rFonts w:ascii="Times New Roman" w:hAnsi="Times New Roman" w:cs="Times New Roman"/>
          <w:iCs/>
          <w:sz w:val="24"/>
          <w:szCs w:val="24"/>
        </w:rPr>
        <w:t>В. Мальц</w:t>
      </w:r>
      <w:r w:rsidR="005766F2">
        <w:rPr>
          <w:rFonts w:ascii="Times New Roman" w:hAnsi="Times New Roman" w:cs="Times New Roman"/>
          <w:iCs/>
          <w:sz w:val="24"/>
          <w:szCs w:val="24"/>
        </w:rPr>
        <w:t>ева выделяет 3 группы детей с ЗПР:</w:t>
      </w:r>
      <w:r w:rsidR="00E46A7F" w:rsidRPr="00E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A7F" w:rsidRPr="00E81204" w:rsidRDefault="0077253C" w:rsidP="00C42350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1)</w:t>
      </w:r>
      <w:r w:rsidR="004B5C5F"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E46A7F"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дети с </w:t>
      </w:r>
      <w:r w:rsidR="00E46A7F" w:rsidRPr="00E812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изолированным фонетическим дефектом </w:t>
      </w:r>
      <w:r w:rsidR="00E46A7F"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(не</w:t>
      </w:r>
      <w:r w:rsidR="00E46A7F"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="00E46A7F" w:rsidRPr="00E81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правильное произношение одной группы звуков, связанное с анома</w:t>
      </w:r>
      <w:r w:rsidR="00E46A7F" w:rsidRPr="00E81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="00E46A7F"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лией  строения  артикуляционного  аппарата,  нарушением речевой </w:t>
      </w:r>
      <w:r w:rsidR="00E46A7F"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моторики);</w:t>
      </w:r>
    </w:p>
    <w:p w:rsidR="00E46A7F" w:rsidRPr="00E81204" w:rsidRDefault="00C42350" w:rsidP="00C42350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2)</w:t>
      </w:r>
      <w:r w:rsidR="004B5C5F"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46A7F"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дети с </w:t>
      </w:r>
      <w:r w:rsidR="00E46A7F" w:rsidRPr="00E812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фонетико-фонематическим нарушением </w:t>
      </w:r>
      <w:r w:rsidR="00E46A7F"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(не</w:t>
      </w:r>
      <w:r w:rsidR="00E46A7F"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="00E46A7F" w:rsidRPr="00E81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правильное произношение звуков 2-3 фонетических групп в сочета</w:t>
      </w:r>
      <w:r w:rsidR="00E46A7F" w:rsidRPr="00E81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="00E46A7F" w:rsidRPr="00E81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нии с нарушениями слуховой дифференциации звуков и фонемати</w:t>
      </w:r>
      <w:r w:rsidR="00E46A7F" w:rsidRPr="00E81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="00E46A7F"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ческого анализа);</w:t>
      </w:r>
    </w:p>
    <w:p w:rsidR="00FD6732" w:rsidRDefault="00C42350" w:rsidP="00FD6732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3)</w:t>
      </w:r>
      <w:r w:rsidR="004B5C5F"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46A7F" w:rsidRPr="00E81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дети с </w:t>
      </w:r>
      <w:r w:rsidR="00E46A7F" w:rsidRPr="00E812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системным недоразвитием всех сторон речи </w:t>
      </w:r>
      <w:r w:rsidR="00E46A7F" w:rsidRPr="00E812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(сочетание фонетико-фонематических нарушений и нарушений в раз</w:t>
      </w:r>
      <w:r w:rsidR="00E46A7F" w:rsidRPr="00E812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="00E46A7F"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витии лексико-грамматической стороны речи).</w:t>
      </w:r>
    </w:p>
    <w:p w:rsidR="00AF2404" w:rsidRDefault="00AF2404" w:rsidP="00FD6732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896105" w:rsidRPr="00596652" w:rsidRDefault="00AF2404" w:rsidP="00BD1A85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7030A0"/>
          <w:spacing w:val="-4"/>
          <w:sz w:val="24"/>
          <w:szCs w:val="24"/>
          <w:lang w:eastAsia="ru-RU"/>
        </w:rPr>
      </w:pPr>
      <w:r w:rsidRPr="00596652">
        <w:rPr>
          <w:rFonts w:ascii="Times New Roman" w:eastAsia="Times New Roman" w:hAnsi="Times New Roman" w:cs="Times New Roman"/>
          <w:b/>
          <w:color w:val="7030A0"/>
          <w:spacing w:val="-4"/>
          <w:sz w:val="24"/>
          <w:szCs w:val="24"/>
          <w:lang w:eastAsia="ru-RU"/>
        </w:rPr>
        <w:t>Н</w:t>
      </w:r>
      <w:r w:rsidR="00695CE0" w:rsidRPr="00596652">
        <w:rPr>
          <w:rFonts w:ascii="Times New Roman" w:eastAsia="Times New Roman" w:hAnsi="Times New Roman" w:cs="Times New Roman"/>
          <w:b/>
          <w:color w:val="7030A0"/>
          <w:spacing w:val="-4"/>
          <w:sz w:val="24"/>
          <w:szCs w:val="24"/>
          <w:lang w:eastAsia="ru-RU"/>
        </w:rPr>
        <w:t>АРУШЕНИЯ ЗВУКОПРОИЗНОШЕНИЯ.</w:t>
      </w:r>
    </w:p>
    <w:p w:rsidR="00C42350" w:rsidRPr="00E81204" w:rsidRDefault="00C42350" w:rsidP="00FD6732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F2404">
        <w:rPr>
          <w:rFonts w:ascii="Times New Roman" w:eastAsia="Times New Roman" w:hAnsi="Times New Roman" w:cs="Times New Roman"/>
          <w:sz w:val="24"/>
          <w:szCs w:val="24"/>
        </w:rPr>
        <w:t>Нарушения звукопроизношения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у детей с ЗПР встреча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гораздо чаще, чем у детей без нарушений психического 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развития.</w:t>
      </w:r>
      <w:r w:rsidRPr="00E81204">
        <w:rPr>
          <w:rFonts w:ascii="Times New Roman" w:hAnsi="Times New Roman" w:cs="Times New Roman"/>
          <w:sz w:val="24"/>
          <w:szCs w:val="24"/>
        </w:rPr>
        <w:t xml:space="preserve"> Ч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аще всего нарушаются артикуляторно сложные звуки: свистящие, шипящие, сонорные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D6732" w:rsidRPr="00E81204" w:rsidRDefault="00C42350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Следует отметить, что свистящие звуки являются звука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ми, артикуляторно менее сложными, чем шипящие. Однако</w:t>
      </w:r>
      <w:r w:rsidR="004B5C5F" w:rsidRPr="00E81204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реобладание нарушений свистящих звуков, по-видимому, связано с не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доразвитием речеслухового анализа у детей с ЗПР. Это под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тверждается и результатами выполнения заданий на повто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рение слогов с акустически близкими звуками.</w:t>
      </w:r>
    </w:p>
    <w:p w:rsidR="00FD6732" w:rsidRPr="00E81204" w:rsidRDefault="00C42350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У большого количества детей с ЗПР нарушения звуко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произношения связаны с дефектами строения артикуляторного аппарата</w:t>
      </w:r>
      <w:r w:rsidRPr="00E81204">
        <w:rPr>
          <w:rFonts w:ascii="Times New Roman" w:eastAsia="Times New Roman" w:hAnsi="Times New Roman" w:cs="Times New Roman"/>
          <w:spacing w:val="53"/>
          <w:sz w:val="24"/>
          <w:szCs w:val="24"/>
        </w:rPr>
        <w:t>.</w:t>
      </w:r>
      <w:r w:rsidR="00E40520">
        <w:rPr>
          <w:rFonts w:ascii="Times New Roman" w:eastAsia="Times New Roman" w:hAnsi="Times New Roman" w:cs="Times New Roman"/>
          <w:sz w:val="24"/>
          <w:szCs w:val="24"/>
        </w:rPr>
        <w:t xml:space="preserve"> Так, по данным В.А. Ковшикова, Ю.Г. Демьянова,  Е.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В. Мальцевой у детей с ЗПР обнаружива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различные </w:t>
      </w:r>
      <w:r w:rsidRPr="00541276">
        <w:rPr>
          <w:rFonts w:ascii="Times New Roman" w:eastAsia="Times New Roman" w:hAnsi="Times New Roman" w:cs="Times New Roman"/>
          <w:b/>
          <w:sz w:val="24"/>
          <w:szCs w:val="24"/>
        </w:rPr>
        <w:t>аномалии артикуляторного аппарата</w:t>
      </w:r>
      <w:r w:rsidRPr="0054127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ано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малии прикуса (прогнатия, прогения, передний открытый прикус), укороченная подъязычная связка, толстый мас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сивный язык, высокое узкое или уплощенное твердое небо, дефекты строения зубного ряда.</w:t>
      </w:r>
    </w:p>
    <w:p w:rsidR="00FD6732" w:rsidRPr="00E81204" w:rsidRDefault="00C42350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="000B61D7"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1D7" w:rsidRPr="00541276">
        <w:rPr>
          <w:rFonts w:ascii="Times New Roman" w:eastAsia="Times New Roman" w:hAnsi="Times New Roman" w:cs="Times New Roman"/>
          <w:b/>
          <w:sz w:val="24"/>
          <w:szCs w:val="24"/>
        </w:rPr>
        <w:t>недостаточность речевой моторики</w:t>
      </w:r>
      <w:r w:rsidR="000B61D7" w:rsidRPr="00E81204">
        <w:rPr>
          <w:rFonts w:ascii="Times New Roman" w:eastAsia="Times New Roman" w:hAnsi="Times New Roman" w:cs="Times New Roman"/>
          <w:sz w:val="24"/>
          <w:szCs w:val="24"/>
        </w:rPr>
        <w:t xml:space="preserve"> у детей с ЗПР</w:t>
      </w:r>
      <w:r w:rsidRPr="00E81204">
        <w:rPr>
          <w:rFonts w:ascii="Times New Roman" w:eastAsia="Times New Roman" w:hAnsi="Times New Roman" w:cs="Times New Roman"/>
          <w:spacing w:val="56"/>
          <w:sz w:val="24"/>
          <w:szCs w:val="24"/>
        </w:rPr>
        <w:t>,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которая особен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но ярко проявляется в движениях языка.</w:t>
      </w:r>
      <w:r w:rsidRPr="00E81204">
        <w:rPr>
          <w:rFonts w:ascii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Движения языка характеризуются неточностью, из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лишним напряжением, трудностью удержания позы, пере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ключения от одного движения к другому.</w:t>
      </w:r>
      <w:r w:rsidRPr="00E81204">
        <w:rPr>
          <w:rFonts w:ascii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У некоторых детей движения языка хаотичны, неорга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низованны, замедленны.</w:t>
      </w:r>
    </w:p>
    <w:p w:rsidR="00FD6732" w:rsidRPr="00E81204" w:rsidRDefault="00C42350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Часто речь таких детей напряженная, аритмичная. При этом отдельные слоги и слова ребенок произносит четко, однако, спонтанная речь неясная, смазанная.</w:t>
      </w:r>
    </w:p>
    <w:p w:rsidR="00FD6732" w:rsidRPr="00E81204" w:rsidRDefault="00C42350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Одним из факторов, вызывающих нарушения звукопроизношения у детей с ЗПР, в частности, смешения звуков, является </w:t>
      </w:r>
      <w:r w:rsidRPr="00541276">
        <w:rPr>
          <w:rFonts w:ascii="Times New Roman" w:eastAsia="Times New Roman" w:hAnsi="Times New Roman" w:cs="Times New Roman"/>
          <w:b/>
          <w:sz w:val="24"/>
          <w:szCs w:val="24"/>
        </w:rPr>
        <w:t>недостаточная сформированность фо</w:t>
      </w:r>
      <w:r w:rsidRPr="00541276">
        <w:rPr>
          <w:rFonts w:ascii="Times New Roman" w:eastAsia="Times New Roman" w:hAnsi="Times New Roman" w:cs="Times New Roman"/>
          <w:b/>
          <w:sz w:val="24"/>
          <w:szCs w:val="24"/>
        </w:rPr>
        <w:softHyphen/>
        <w:t>нематического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41276">
        <w:rPr>
          <w:rFonts w:ascii="Times New Roman" w:eastAsia="Times New Roman" w:hAnsi="Times New Roman" w:cs="Times New Roman"/>
          <w:b/>
          <w:sz w:val="24"/>
          <w:szCs w:val="24"/>
        </w:rPr>
        <w:t>восприятия.</w:t>
      </w:r>
      <w:r w:rsidRPr="00E81204">
        <w:rPr>
          <w:rFonts w:ascii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Нарушения про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являются как в трудностях дифференциации звуков, так 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>и в несформированности фонематического анализа и синтеза.</w:t>
      </w:r>
    </w:p>
    <w:p w:rsidR="00FD6732" w:rsidRDefault="00C42350" w:rsidP="00FD6732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Нарушения звукового анализа и синтеза</w:t>
      </w:r>
      <w:r w:rsidRPr="00E8120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 этих детей оказались очень стойкими.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Они сохраняются в течение нескольких лет, вызывая нарушения чтения и письма. Особенно большую трудность представляет определение количества, последовательности звуков, установление позиционных соотношений звуков в слове. На формирование фонематического анализа отри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цательное влияние оказали и трудности слуховой диффе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ренциации звуков.</w:t>
      </w:r>
    </w:p>
    <w:p w:rsidR="00AF2404" w:rsidRDefault="00AF2404" w:rsidP="00FD6732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04" w:rsidRPr="00596652" w:rsidRDefault="00AF2404" w:rsidP="00AF2404">
      <w:pPr>
        <w:shd w:val="clear" w:color="auto" w:fill="FFFFFF"/>
        <w:ind w:right="14" w:firstLine="709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9665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</w:t>
      </w:r>
      <w:r w:rsidR="00695CE0" w:rsidRPr="0059665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СОБЕННОСТИ ЛЕКСИКИ.</w:t>
      </w:r>
    </w:p>
    <w:p w:rsidR="00FD6732" w:rsidRPr="00E81204" w:rsidRDefault="002904D4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У детей с ЗПР отмечается разной степени выраженнос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</w:t>
      </w:r>
      <w:r w:rsidRPr="00AF2404">
        <w:rPr>
          <w:rFonts w:ascii="Times New Roman" w:eastAsia="Times New Roman" w:hAnsi="Times New Roman" w:cs="Times New Roman"/>
          <w:sz w:val="24"/>
          <w:szCs w:val="24"/>
        </w:rPr>
        <w:t>недоразвитие лексической стороны речи.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Основными характерными чертами словарного запаса де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тей с ЗПР являются бедность </w:t>
      </w:r>
      <w:r w:rsidR="00F522B6" w:rsidRPr="00E81204">
        <w:rPr>
          <w:rFonts w:ascii="Times New Roman" w:eastAsia="Times New Roman" w:hAnsi="Times New Roman" w:cs="Times New Roman"/>
          <w:sz w:val="24"/>
          <w:szCs w:val="24"/>
        </w:rPr>
        <w:t>и неточность (С.Г. Шев</w:t>
      </w:r>
      <w:r w:rsidR="00F522B6"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ченко, Е.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В. Мальцева, 3. Тржесоглава).</w:t>
      </w:r>
    </w:p>
    <w:p w:rsidR="00FD6732" w:rsidRPr="00E81204" w:rsidRDefault="002904D4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Как известно, формирование словаря ребенка тесно свя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зано с его психическим развитием, с развитием представле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ний об окружающей действительности. В связи с этим, особенности словарного запаса детей с ЗПР отражают свое</w:t>
      </w:r>
      <w:r w:rsidR="00F522B6" w:rsidRPr="00E81204">
        <w:rPr>
          <w:rFonts w:ascii="Times New Roman" w:eastAsia="Times New Roman" w:hAnsi="Times New Roman" w:cs="Times New Roman"/>
          <w:sz w:val="24"/>
          <w:szCs w:val="24"/>
        </w:rPr>
        <w:t>образие познавательной деятельности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этих детей, ограниченность их представлений об окружающем мире, трудности осознания явлений, свойств и закономер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ностей окружающей действительности.</w:t>
      </w:r>
    </w:p>
    <w:p w:rsidR="00FD6732" w:rsidRPr="00E81204" w:rsidRDefault="002904D4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lastRenderedPageBreak/>
        <w:t>Так, большинство детей с ЗПР имеют очень приблизи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тельное, неточное представление о профессии своих родите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лей. Во многих случаях на вопрос «Кем работает (мама или папа)?» дети с ЗПР прежде, чем дать верный ответ, вспо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минают</w:t>
      </w:r>
      <w:r w:rsidR="00F522B6" w:rsidRPr="00E81204">
        <w:rPr>
          <w:rFonts w:ascii="Times New Roman" w:eastAsia="Times New Roman" w:hAnsi="Times New Roman" w:cs="Times New Roman"/>
          <w:sz w:val="24"/>
          <w:szCs w:val="24"/>
        </w:rPr>
        <w:t xml:space="preserve"> несущественные</w:t>
      </w:r>
      <w:r w:rsidRPr="00E81204">
        <w:rPr>
          <w:rFonts w:ascii="Times New Roman" w:eastAsia="Times New Roman" w:hAnsi="Times New Roman" w:cs="Times New Roman"/>
          <w:spacing w:val="43"/>
          <w:sz w:val="24"/>
          <w:szCs w:val="24"/>
        </w:rPr>
        <w:t>,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второстепенные све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дения: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Она пишет... Рядом с ней строят дом ... На работе работает, инженер.</w:t>
      </w:r>
    </w:p>
    <w:p w:rsidR="00FD6732" w:rsidRPr="00E81204" w:rsidRDefault="002904D4" w:rsidP="00FD6732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Лишь немногие дети с ЗПР точно знают свою фа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милию, имя, отчество, имя и отчество родителей. У большинства же детей с ЗПР отмечается недо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статочная сформированность </w:t>
      </w:r>
      <w:r w:rsidR="00FD6732" w:rsidRPr="00E81204">
        <w:rPr>
          <w:rFonts w:ascii="Times New Roman" w:eastAsia="Times New Roman" w:hAnsi="Times New Roman" w:cs="Times New Roman"/>
          <w:sz w:val="24"/>
          <w:szCs w:val="24"/>
        </w:rPr>
        <w:t>конкретных знаний по этой теме.</w:t>
      </w:r>
    </w:p>
    <w:p w:rsidR="00FD6732" w:rsidRPr="00E81204" w:rsidRDefault="002904D4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В связи с ограниченностью представлений и знаний об окружающем мире, в словаре детей с ЗПР отсутствуют многие обозначения хорошо известных детям предметов, действий и качеств. Так, по данным Е. В. Мальцевой, толь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ко половина детей с ЗПР смогла правильно назвать предъявленные картинки. Часто наблюдается  неточность употребления слов, их замены по семантическим призна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 (вместо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рама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окно, конверт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7D70E1"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письмо,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клевать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есть, платье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одежда, вышивает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шьет).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Слова-наименования час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 заменяются описанием ситуации или действия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(конура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тут собака спит, почтальон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газеты приносит).</w:t>
      </w:r>
    </w:p>
    <w:p w:rsidR="00FD6732" w:rsidRPr="00E81204" w:rsidRDefault="002904D4" w:rsidP="00FD6732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В словаре детей с ЗПР преобладают существи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тельные и глаголы. Усвоение же прилагательных вызывает определенные трудности. В речи этих детей ис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пользуются лишь прилагательные, обозначающие непосред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ственно воспринимаемые с</w:t>
      </w:r>
      <w:r w:rsidR="008436D9" w:rsidRPr="00E81204">
        <w:rPr>
          <w:rFonts w:ascii="Times New Roman" w:eastAsia="Times New Roman" w:hAnsi="Times New Roman" w:cs="Times New Roman"/>
          <w:sz w:val="24"/>
          <w:szCs w:val="24"/>
        </w:rPr>
        <w:t>войства предметов. В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озникают затруднения даже при определении цвета, а так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же формы предмета.</w:t>
      </w:r>
    </w:p>
    <w:p w:rsidR="00563E78" w:rsidRDefault="000A6FFB" w:rsidP="00563E78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Наиболее значимым признаком лексического развития ребенка яв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ляется уровень овладения обобща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ющими понятиями. </w:t>
      </w:r>
      <w:r w:rsidR="002904D4" w:rsidRPr="00E81204">
        <w:rPr>
          <w:rFonts w:ascii="Times New Roman" w:eastAsia="Times New Roman" w:hAnsi="Times New Roman" w:cs="Times New Roman"/>
          <w:sz w:val="24"/>
          <w:szCs w:val="24"/>
        </w:rPr>
        <w:t>Процесс овладения словами обобщающего характера тес</w:t>
      </w:r>
      <w:r w:rsidR="002904D4"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связан с развитием способности к анализу и синтезу, с умением обобщать на основе выделения существенных </w:t>
      </w:r>
      <w:r w:rsidR="002904D4"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признаков предметов.</w:t>
      </w:r>
      <w:r w:rsidR="008436D9"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активном словаре</w:t>
      </w:r>
      <w:r w:rsidR="002904D4" w:rsidRPr="00E81204">
        <w:rPr>
          <w:rFonts w:ascii="Times New Roman" w:hAnsi="Times New Roman" w:cs="Times New Roman"/>
          <w:sz w:val="24"/>
          <w:szCs w:val="24"/>
        </w:rPr>
        <w:t xml:space="preserve"> </w:t>
      </w:r>
      <w:r w:rsidR="002904D4" w:rsidRPr="00E81204">
        <w:rPr>
          <w:rFonts w:ascii="Times New Roman" w:eastAsia="Times New Roman" w:hAnsi="Times New Roman" w:cs="Times New Roman"/>
          <w:sz w:val="24"/>
          <w:szCs w:val="24"/>
        </w:rPr>
        <w:t xml:space="preserve"> детей с ЗПР</w:t>
      </w:r>
      <w:r w:rsidR="008436D9" w:rsidRPr="00E81204">
        <w:rPr>
          <w:rFonts w:ascii="Times New Roman" w:eastAsia="Times New Roman" w:hAnsi="Times New Roman" w:cs="Times New Roman"/>
          <w:sz w:val="24"/>
          <w:szCs w:val="24"/>
        </w:rPr>
        <w:t xml:space="preserve"> преобладают слова конкретного</w:t>
      </w:r>
      <w:r w:rsidR="002904D4" w:rsidRPr="00E81204">
        <w:rPr>
          <w:rFonts w:ascii="Times New Roman" w:eastAsia="Times New Roman" w:hAnsi="Times New Roman" w:cs="Times New Roman"/>
          <w:sz w:val="24"/>
          <w:szCs w:val="24"/>
        </w:rPr>
        <w:t xml:space="preserve"> значения, а слова обобщающего характера вызывают большие затруднения.</w:t>
      </w:r>
    </w:p>
    <w:p w:rsidR="00563E78" w:rsidRPr="00F20F58" w:rsidRDefault="00563E78" w:rsidP="00F20F58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Исследованием выявлены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трудности актуализации сло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варя. В сознании ребенка недостаточно закреплена связь между образом предмета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его названием. Так, вместо на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звания предмета, ребенок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часто дает его описание. Напри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мер, в задании назвать насекомых один из детей с ЗПР говорит: </w:t>
      </w:r>
      <w:r w:rsidRPr="00563E7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«Еще такая, тоже летает... и крылышки тоненькие... Я ее знаю, только забыл, как называется».</w:t>
      </w:r>
      <w:r w:rsidR="00F20F5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="00F20F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 многих случаях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дети употребл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яют то или иное слово, но не со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относят его с определенным значением. Так, дети называют журавля —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аистом или цаплей, 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скворца — соловьем. Вероятно, дети слышали названия этих 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тиц, но не усвоили, чем же отли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чаются эти птицы друг от друга.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Дети с ЗПР выделяют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признаки предметов, но не диффе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ренцируют существенные, опознавательные для данного предмета, и несущественн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ые, незначимые для данного опоз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нания признаки.</w:t>
      </w:r>
    </w:p>
    <w:p w:rsidR="00563E78" w:rsidRPr="004448BE" w:rsidRDefault="00563E78" w:rsidP="00563E78">
      <w:pPr>
        <w:shd w:val="clear" w:color="auto" w:fill="FFFFFF"/>
        <w:autoSpaceDE w:val="0"/>
        <w:autoSpaceDN w:val="0"/>
        <w:adjustRightInd w:val="0"/>
        <w:spacing w:after="0"/>
        <w:ind w:right="87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ыявл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яется и неумение детей с ЗПР вы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делять части предметов, их цвет, величину, форму, простра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нственные отношения. В речи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детей редко употребляются слова, обозначающ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ие про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странственные соотношения. Вместо них дети используют наречия типа там, здесь, сюда, оттуда.</w:t>
      </w:r>
    </w:p>
    <w:p w:rsidR="00EA3E96" w:rsidRDefault="00563E78" w:rsidP="00EA3E96">
      <w:pPr>
        <w:shd w:val="clear" w:color="auto" w:fill="FFFFFF"/>
        <w:autoSpaceDE w:val="0"/>
        <w:autoSpaceDN w:val="0"/>
        <w:adjustRightInd w:val="0"/>
        <w:spacing w:after="0"/>
        <w:ind w:right="8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Определенные трудно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сти выявляютс</w:t>
      </w:r>
      <w:r w:rsidR="00F20F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 и в заданиях наз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вать цвет предметов. 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ети с ЗПР правильно называют ос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новные цвета (красный, желтый, синий). Название же таких цветов, как оранжевы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й, фиолетовый, коричневый, вызы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вают затруднения. Как </w:t>
      </w:r>
      <w:r w:rsidR="00F20F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импрессивной, так и в экспрес</w:t>
      </w:r>
      <w:r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сивной речи детей с ЗПР отсутствуют названия оттенков, таких, как сиреневый, малиновый, шоколадный, лимонный, небесный, васильковый.</w:t>
      </w:r>
    </w:p>
    <w:p w:rsidR="00EA3E96" w:rsidRDefault="002904D4" w:rsidP="00EA3E96">
      <w:pPr>
        <w:shd w:val="clear" w:color="auto" w:fill="FFFFFF"/>
        <w:autoSpaceDE w:val="0"/>
        <w:autoSpaceDN w:val="0"/>
        <w:adjustRightInd w:val="0"/>
        <w:spacing w:after="0"/>
        <w:ind w:right="87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Также дети с ЗПР испытывают трудности в подборе слов-антонимов и особенно слов-синонимов.</w:t>
      </w:r>
      <w:r w:rsidR="00EA3E96" w:rsidRP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Дети с ЗПР хорошо подбирают антонимы к знакомым словам: </w:t>
      </w:r>
      <w:r w:rsidR="00EA3E96" w:rsidRPr="001B3CB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большой — маленький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="00EA3E96" w:rsidRPr="001B3CB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холодный — горячий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Б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ольшие трудности выявляют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ся при подборе антонимов к мало 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знакомым, редко употребляемым словам, прилагательным, глаголам. В этих случая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 дети допускают большое количе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ство ошибок: использов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ание неправильного слова </w:t>
      </w:r>
      <w:r w:rsidR="00EA3E96" w:rsidRPr="001B3CB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(пришивать — зашивать)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либо исхо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дного слова с частицей не </w:t>
      </w:r>
      <w:r w:rsidR="00EA3E96" w:rsidRPr="001B3CB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(сильный — несильный).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выполнении заданий на подбор синонимов дети с 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ЗПР допускают следующие о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шибки: вместо синонима использу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ют антоним </w:t>
      </w:r>
      <w:r w:rsidR="00EA3E96" w:rsidRPr="001B3CB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(радостный — печальный)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или слово противо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положного значения с </w:t>
      </w:r>
      <w:r w:rsidR="00EA3E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частицей не </w:t>
      </w:r>
      <w:r w:rsidR="00EA3E96" w:rsidRPr="001B3CB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(сторожить — не сторожить),</w:t>
      </w:r>
      <w:r w:rsidR="00EA3E96" w:rsidRPr="00444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употребляют слова другой части речи </w:t>
      </w:r>
      <w:r w:rsidR="00EA3E96" w:rsidRPr="001B3CB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(горе — печальный).</w:t>
      </w:r>
    </w:p>
    <w:p w:rsidR="00426162" w:rsidRPr="00426162" w:rsidRDefault="00426162" w:rsidP="00EA3E96">
      <w:pPr>
        <w:shd w:val="clear" w:color="auto" w:fill="FFFFFF"/>
        <w:autoSpaceDE w:val="0"/>
        <w:autoSpaceDN w:val="0"/>
        <w:adjustRightInd w:val="0"/>
        <w:spacing w:after="0"/>
        <w:ind w:right="87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26162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В речи детей с ЗПР недостаточно представлены местоимени</w:t>
      </w:r>
      <w:r w:rsidR="001B3CBA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я, наречия. Д</w:t>
      </w:r>
      <w:r w:rsidRPr="00426162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ети замедленно включают в свою речь новые слова, понятия, полученные в процессе обучения.</w:t>
      </w:r>
    </w:p>
    <w:p w:rsidR="00FD10BD" w:rsidRPr="00426162" w:rsidRDefault="00FD10BD" w:rsidP="00FD10B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04" w:rsidRPr="00596652" w:rsidRDefault="00AF2404" w:rsidP="00BD1A85">
      <w:pPr>
        <w:shd w:val="clear" w:color="auto" w:fill="FFFFFF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665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</w:t>
      </w:r>
      <w:r w:rsidR="00695CE0" w:rsidRPr="0059665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СОБЕННОСТИ ГРАММАТИЧЕСКОГО СТРОЯ РЕЧИ.</w:t>
      </w:r>
    </w:p>
    <w:p w:rsidR="00A00DCC" w:rsidRPr="00E81204" w:rsidRDefault="002D74E7" w:rsidP="00FD10B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404">
        <w:rPr>
          <w:rFonts w:ascii="Times New Roman" w:eastAsia="Times New Roman" w:hAnsi="Times New Roman" w:cs="Times New Roman"/>
          <w:sz w:val="24"/>
          <w:szCs w:val="24"/>
        </w:rPr>
        <w:t>Исследование грамматического строя речи у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детей с ЗПР </w:t>
      </w:r>
      <w:r w:rsidR="00E40520">
        <w:rPr>
          <w:rFonts w:ascii="Times New Roman" w:eastAsia="Times New Roman" w:hAnsi="Times New Roman" w:cs="Times New Roman"/>
          <w:spacing w:val="-2"/>
          <w:sz w:val="24"/>
          <w:szCs w:val="24"/>
        </w:rPr>
        <w:t>(Н.Ю. Борякова, С.В. Зорина, Р.И. Лалаева, Г.</w:t>
      </w:r>
      <w:r w:rsidRPr="00E81204">
        <w:rPr>
          <w:rFonts w:ascii="Times New Roman" w:eastAsia="Times New Roman" w:hAnsi="Times New Roman" w:cs="Times New Roman"/>
          <w:spacing w:val="-2"/>
          <w:sz w:val="24"/>
          <w:szCs w:val="24"/>
        </w:rPr>
        <w:t>Н. Рахмакова и др.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) выявило у большого количества старших 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дошкольников и значительное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недоразвитие словоизменения, словообразования, синтаксической структуры предложения.</w:t>
      </w:r>
    </w:p>
    <w:p w:rsidR="00A00DCC" w:rsidRDefault="002D74E7" w:rsidP="00A00DCC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hAnsi="Times New Roman" w:cs="Times New Roman"/>
          <w:sz w:val="24"/>
          <w:szCs w:val="24"/>
        </w:rPr>
        <w:t>У</w:t>
      </w:r>
      <w:r w:rsidRPr="00E812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детей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с ЗПР дошкольного возра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ста отмечаются нарушения словоизменения как существи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тельных и прилагательных, так и глаголов.</w:t>
      </w:r>
    </w:p>
    <w:p w:rsidR="00896105" w:rsidRDefault="00896105" w:rsidP="00A00DCC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0C1" w:rsidRPr="00061F73" w:rsidRDefault="001D30C1" w:rsidP="001D30C1">
      <w:pPr>
        <w:shd w:val="clear" w:color="auto" w:fill="FFFFFF"/>
        <w:ind w:right="14" w:firstLine="709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Особенности словоизменения существительных.</w:t>
      </w:r>
    </w:p>
    <w:p w:rsidR="00607C38" w:rsidRDefault="00A00DCC" w:rsidP="00607C38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C1">
        <w:rPr>
          <w:rFonts w:ascii="Times New Roman" w:eastAsia="Times New Roman" w:hAnsi="Times New Roman" w:cs="Times New Roman"/>
          <w:sz w:val="24"/>
          <w:szCs w:val="24"/>
        </w:rPr>
        <w:t>Последовательность усвоения словоизменения существительных</w:t>
      </w:r>
      <w:r w:rsidR="002D74E7" w:rsidRPr="001D30C1">
        <w:rPr>
          <w:rFonts w:ascii="Times New Roman" w:eastAsia="Times New Roman" w:hAnsi="Times New Roman" w:cs="Times New Roman"/>
          <w:sz w:val="24"/>
          <w:szCs w:val="24"/>
        </w:rPr>
        <w:t xml:space="preserve"> при нормальном онтогенезе ока</w:t>
      </w:r>
      <w:r w:rsidR="002D74E7" w:rsidRPr="001D30C1">
        <w:rPr>
          <w:rFonts w:ascii="Times New Roman" w:eastAsia="Times New Roman" w:hAnsi="Times New Roman" w:cs="Times New Roman"/>
          <w:sz w:val="24"/>
          <w:szCs w:val="24"/>
        </w:rPr>
        <w:softHyphen/>
        <w:t>залась общей закономерностью как для детей с нормальным развитием, так и для детей с ЗПР. Однако овладение фор</w:t>
      </w:r>
      <w:r w:rsidR="002D74E7" w:rsidRPr="001D30C1">
        <w:rPr>
          <w:rFonts w:ascii="Times New Roman" w:eastAsia="Times New Roman" w:hAnsi="Times New Roman" w:cs="Times New Roman"/>
          <w:sz w:val="24"/>
          <w:szCs w:val="24"/>
        </w:rPr>
        <w:softHyphen/>
        <w:t>мами словоизменения существительных у детей с ЗПР про</w:t>
      </w:r>
      <w:r w:rsidR="002D74E7" w:rsidRPr="001D30C1">
        <w:rPr>
          <w:rFonts w:ascii="Times New Roman" w:eastAsia="Times New Roman" w:hAnsi="Times New Roman" w:cs="Times New Roman"/>
          <w:sz w:val="24"/>
          <w:szCs w:val="24"/>
        </w:rPr>
        <w:softHyphen/>
        <w:t>исходит в более длительные сроки, задерживается вплоть до школьного возраста.</w:t>
      </w:r>
    </w:p>
    <w:p w:rsidR="00851ABA" w:rsidRDefault="00607C38" w:rsidP="00851ABA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стар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ших дошкольников с ЗПР наблюдаются ошибки при употреблении беспредлож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форм существител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ьных: смешения окончаний одушев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ленных и неодушевленных сущес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твительных винительного падежа </w:t>
      </w:r>
      <w:r w:rsidRPr="00607C3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(видит котенок, мяча, мальчик, дома)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 использо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вание более продуктивн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ой формы мужского рода с оконча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нием -</w:t>
      </w:r>
      <w:r w:rsidRPr="00607C3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ом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 употреб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лении формы женского рода твори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ельного падежа </w:t>
      </w:r>
      <w:r w:rsidRPr="00607C3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(едят вилком, ложком, поливают лейком).</w:t>
      </w:r>
    </w:p>
    <w:p w:rsidR="00A41CD0" w:rsidRPr="00E81204" w:rsidRDefault="002D74E7" w:rsidP="00851ABA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У старших дошкольников с ЗПР выявляется существен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ное </w:t>
      </w:r>
      <w:r w:rsidRPr="00E8120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отставание в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дифференциации предлогов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импрессивной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и экспрессивной речи. При этом у детей с 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ЗПР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ся большой разрыв между дифференциацией предлогов в импрессивной и экспрессивной речи. Особенно наглядно это проявляется при сравнении понимания и употребле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предлогов 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в, около, из-под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и даже простых предлогов 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под, 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>на.</w:t>
      </w:r>
    </w:p>
    <w:p w:rsidR="00A41CD0" w:rsidRPr="00E81204" w:rsidRDefault="002D74E7" w:rsidP="00A41CD0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экспрессивной речи дошкольники с </w:t>
      </w:r>
      <w:r w:rsidRPr="00E8120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ЗПР</w:t>
      </w:r>
      <w:r w:rsidRPr="00E812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часто опускают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предлоги 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из,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не используют предлоги 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t>из-под, около, пе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E812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ред, за, 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смешивают предлоги </w:t>
      </w:r>
      <w:r w:rsidRPr="00E8120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из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</w:t>
      </w:r>
      <w:r w:rsidRPr="00E8120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E8120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</w:t>
      </w:r>
      <w:r w:rsidRPr="00E8120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E81204">
        <w:rPr>
          <w:rFonts w:ascii="Times New Roman" w:eastAsia="Times New Roman" w:hAnsi="Times New Roman" w:cs="Times New Roman"/>
          <w:spacing w:val="-1"/>
          <w:sz w:val="24"/>
          <w:szCs w:val="24"/>
        </w:rPr>
        <w:t>, заменяют предлог</w:t>
      </w:r>
      <w:r w:rsidRPr="00E81204">
        <w:rPr>
          <w:rFonts w:ascii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предлогом 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>на,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предлог 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предлогом 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предлог </w:t>
      </w:r>
      <w:r w:rsidRPr="00E8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около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предлогом 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>на,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предлог 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— предлогом 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A41CD0" w:rsidRPr="00E81204" w:rsidRDefault="002D74E7" w:rsidP="00A41CD0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Таким образом, у детей с ЗПР не сформирована система предлогов языка.</w:t>
      </w:r>
    </w:p>
    <w:p w:rsidR="004564BF" w:rsidRDefault="002D74E7" w:rsidP="004564B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Наиболее усвоенными у старших дошкольников с ЗПР являются формы именительного, дательного и пред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ложного падежа множественного числа. У некоторых детей отмечаются ошибки в употреблении творительного и роди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тельного падежа множественного числа.</w:t>
      </w:r>
      <w:r w:rsidR="00DF1C36"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Наименьшие трудности у детей отмечаются при дифференциации форм единственного и множественного числа именительного падежа существительных.</w:t>
      </w:r>
      <w:r w:rsidR="0069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91C"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экспрессив</w:t>
      </w:r>
      <w:r w:rsidR="006969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ной речи формы именительного па</w:t>
      </w:r>
      <w:r w:rsidR="0069691C"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дежа единствен</w:t>
      </w:r>
      <w:r w:rsidR="006969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ного числа используются правиль</w:t>
      </w:r>
      <w:r w:rsidR="0069691C"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 всеми детьми с ЗПР</w:t>
      </w:r>
      <w:r w:rsidR="004564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старшего дошкольного возраста. </w:t>
      </w:r>
      <w:r w:rsidR="0069691C"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Употребление формы именительного падежа множественного числа у дошкольников с ЗПР часто сопровождается большим количеством ошибок.</w:t>
      </w:r>
    </w:p>
    <w:p w:rsidR="00500B05" w:rsidRDefault="004564BF" w:rsidP="00500B05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 определенной части дошкольников с ЗПР неусвоение сложных форм слов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оизменения (падежных форм множе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ственного числа, пре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дложно-падежных конструкций) мо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жет быть обусловлено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несформированностью грамматичес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ких значений. Вместе с тем, большинство дошкольников в 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импрессивной речи дифференцируют указанные формы. В то же время в экспресси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вной речи эти дети заменяют пра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вильную грамматическую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форму другой формой слова.</w:t>
      </w:r>
    </w:p>
    <w:p w:rsidR="004564BF" w:rsidRPr="00D85B0B" w:rsidRDefault="004564BF" w:rsidP="00500B05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уровню усвоения форм словоизменения дошкольники с ЗПР старшего возраста не достигают не только уровня своих нормально развив</w:t>
      </w:r>
      <w:r w:rsidR="00500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ающихся сверстников, но и отста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ют от детей среднего дошкольного возраста с нормальным развитием.</w:t>
      </w:r>
    </w:p>
    <w:p w:rsidR="004564BF" w:rsidRPr="0069691C" w:rsidRDefault="004564BF" w:rsidP="0069691C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0C1" w:rsidRPr="00061F73" w:rsidRDefault="001D30C1" w:rsidP="001D30C1">
      <w:pPr>
        <w:shd w:val="clear" w:color="auto" w:fill="FFFFFF"/>
        <w:ind w:right="14" w:firstLine="709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Особенности словоизменения глаголов.</w:t>
      </w:r>
    </w:p>
    <w:p w:rsidR="00A14425" w:rsidRPr="00A14425" w:rsidRDefault="002D74E7" w:rsidP="00A14425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D30C1">
        <w:rPr>
          <w:rFonts w:ascii="Times New Roman" w:eastAsia="Times New Roman" w:hAnsi="Times New Roman" w:cs="Times New Roman"/>
          <w:sz w:val="24"/>
          <w:szCs w:val="24"/>
        </w:rPr>
        <w:t>Система словоизменения глагола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у детей с ЗПР сформи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рована лучше, чем система словоизменения существитель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ного.</w:t>
      </w:r>
      <w:r w:rsidR="00A41CD0"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Допущенные ошибки проявляются, главные образом, в недостаточно точном употреблении глаголов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ката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ются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едут, мальчик собирает — мальчик убира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ет),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в нарушении дифференциации глаголов единственно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и множественного числа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(мальчик рисует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 рисуют, девочки читают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девочки читает),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в наруше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чередования в основе глагола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(мальчик бежит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бежат; дети бегут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мальчик бегит).</w:t>
      </w:r>
    </w:p>
    <w:p w:rsidR="00A41CD0" w:rsidRPr="00E81204" w:rsidRDefault="002D74E7" w:rsidP="00A41CD0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Большое количество ошибок при дифференциации гла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голов прошедшего времени мужского, женского и среднего рода можно объяснить</w:t>
      </w:r>
      <w:r w:rsidR="00535535">
        <w:rPr>
          <w:rFonts w:ascii="Times New Roman" w:eastAsia="Times New Roman" w:hAnsi="Times New Roman" w:cs="Times New Roman"/>
          <w:sz w:val="24"/>
          <w:szCs w:val="24"/>
        </w:rPr>
        <w:t xml:space="preserve"> трудностями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дифференци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ации</w:t>
      </w:r>
      <w:r w:rsidR="00535535">
        <w:rPr>
          <w:rFonts w:ascii="Times New Roman" w:eastAsia="Times New Roman" w:hAnsi="Times New Roman" w:cs="Times New Roman"/>
          <w:sz w:val="24"/>
          <w:szCs w:val="24"/>
        </w:rPr>
        <w:t xml:space="preserve"> глаголов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прошедшего</w:t>
      </w:r>
      <w:r w:rsidR="00535535">
        <w:rPr>
          <w:rFonts w:ascii="Times New Roman" w:eastAsia="Times New Roman" w:hAnsi="Times New Roman" w:cs="Times New Roman"/>
          <w:sz w:val="24"/>
          <w:szCs w:val="24"/>
        </w:rPr>
        <w:t xml:space="preserve"> времени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по ро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дам, несформированностью обобщенного значения катего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рии рода существительных.</w:t>
      </w:r>
    </w:p>
    <w:p w:rsidR="00A41CD0" w:rsidRPr="00E81204" w:rsidRDefault="002D74E7" w:rsidP="00A41CD0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Таким образом, в процессе дифференциации глагольных форм дошкольники с ЗПР проходят те же этапы формиро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вания речевой функции, что и нормально развивающиеся дети, но прохождение этих этапов задерживается во време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ни и имеет ряд особенностей.</w:t>
      </w:r>
    </w:p>
    <w:p w:rsidR="00A41CD0" w:rsidRDefault="002D74E7" w:rsidP="00A41CD0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Неспособность различать глагольные формы у детей с ЗПР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также обусловлена несформированностью морфологических обобщений и отсутствием так называемого «чувства языка» (языковой компетентности), с помощью которого нормально развивающийся ребенок усваивает практическим путем всю сложную систему русского языка.</w:t>
      </w:r>
    </w:p>
    <w:p w:rsidR="00896105" w:rsidRDefault="00896105" w:rsidP="00A41CD0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0C1" w:rsidRPr="00061F73" w:rsidRDefault="001D30C1" w:rsidP="001D30C1">
      <w:pPr>
        <w:shd w:val="clear" w:color="auto" w:fill="FFFFFF"/>
        <w:ind w:right="14" w:firstLine="709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Особенности словоизменения прилагательных.</w:t>
      </w:r>
    </w:p>
    <w:p w:rsidR="00C2698D" w:rsidRPr="00E81204" w:rsidRDefault="002D74E7" w:rsidP="00C2698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При согласовании прилагательного с существительным старшие дошкольники с ЗПР пользуются формами как един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ственного, так и множественного числа, однако часто до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пускают их смешение. Это обусловлено тем, что каждая из этих форм не связывается в достаточной степени с морфо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логическими признаками имени существительного. В зада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ниях на согласование прилагательного с существительным дети с ЗПР в одних случаях правильно употребляют слово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сочетания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(железные замки),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а в других существительное и прилагательное употребляются в разных числах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(синий варежки, железные замок).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Отдельную группу составляют ошибки замены полной формы прилагательного усеченной формой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(железны замки, сини варежки).</w:t>
      </w:r>
    </w:p>
    <w:p w:rsidR="00C2698D" w:rsidRPr="00E81204" w:rsidRDefault="002D74E7" w:rsidP="00C2698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Еще большие трудности наблюдаются при</w:t>
      </w:r>
      <w:r w:rsidR="00C2698D" w:rsidRPr="00E81204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 прилагательных с существительными в роде. Все ошибки, допущенные детьми с ЗПР, можно объединить в две группы.</w:t>
      </w:r>
    </w:p>
    <w:p w:rsidR="00C2698D" w:rsidRPr="00E81204" w:rsidRDefault="002D74E7" w:rsidP="00C2698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К первой группе относятся ошибки, указывающие на то, что род</w:t>
      </w:r>
      <w:r w:rsidR="00C2698D" w:rsidRPr="00E81204">
        <w:rPr>
          <w:rFonts w:ascii="Times New Roman" w:eastAsia="Times New Roman" w:hAnsi="Times New Roman" w:cs="Times New Roman"/>
          <w:sz w:val="24"/>
          <w:szCs w:val="24"/>
        </w:rPr>
        <w:t xml:space="preserve"> прилагательных не соотносится с родом существительных</w:t>
      </w:r>
      <w:r w:rsidR="00C2698D" w:rsidRPr="00E8120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.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Дошкольники иног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смешивают формы женского и мужского рода, женского и среднего рода, мужского и среднего рода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(красная яблоко, синий ведро, красная шар, синий банка).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Наиболее страдает различение и использование формы среднего рода прилага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тельных.</w:t>
      </w:r>
    </w:p>
    <w:p w:rsidR="00C2698D" w:rsidRPr="00E81204" w:rsidRDefault="002D74E7" w:rsidP="00C2698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Вторую группу составляют ошибки, связанные с тем, что полная форма прилагательного заменяется усечен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формой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(синя банка, железна замок, красно яблоко, железно ведро).</w:t>
      </w:r>
    </w:p>
    <w:p w:rsidR="00C2698D" w:rsidRDefault="002D74E7" w:rsidP="00C2698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Причиной данных ошибок является недостаточная сформиров</w:t>
      </w:r>
      <w:r w:rsidR="00C2698D" w:rsidRPr="00E81204">
        <w:rPr>
          <w:rFonts w:ascii="Times New Roman" w:eastAsia="Times New Roman" w:hAnsi="Times New Roman" w:cs="Times New Roman"/>
          <w:sz w:val="24"/>
          <w:szCs w:val="24"/>
        </w:rPr>
        <w:t>анность у детей речеслуховой памят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и, а также атрибутивных семантических от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ношений, хотя формальные предпосылки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lastRenderedPageBreak/>
        <w:t>употребления</w:t>
      </w:r>
      <w:r w:rsidRPr="00E81204">
        <w:rPr>
          <w:rFonts w:ascii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словосочетаний, состоящих из прилагательного и существи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тельного, у определенной части детей имеются.</w:t>
      </w:r>
    </w:p>
    <w:p w:rsidR="001E3088" w:rsidRDefault="001E3088" w:rsidP="001E3088">
      <w:pPr>
        <w:shd w:val="clear" w:color="auto" w:fill="FFFFFF"/>
        <w:ind w:right="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103" w:rsidRPr="00061F73" w:rsidRDefault="00DE1103" w:rsidP="001E3088">
      <w:pPr>
        <w:shd w:val="clear" w:color="auto" w:fill="FFFFFF"/>
        <w:ind w:right="14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Особенности словообразования существительных.</w:t>
      </w:r>
    </w:p>
    <w:p w:rsidR="00C2698D" w:rsidRPr="00E81204" w:rsidRDefault="002D74E7" w:rsidP="00C2698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В связи с недоразвитием познавательной деятельности, в том числе и процессов анализа, синтеза, сравнения, обоб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щения, у детей с ЗПР обнаруживаются и особенности про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цессов словообразования.</w:t>
      </w:r>
    </w:p>
    <w:p w:rsidR="002D74E7" w:rsidRDefault="002D74E7" w:rsidP="00C2698D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2"/>
          <w:sz w:val="24"/>
          <w:szCs w:val="24"/>
        </w:rPr>
        <w:t>Ис</w:t>
      </w:r>
      <w:r w:rsidR="001465DD">
        <w:rPr>
          <w:rFonts w:ascii="Times New Roman" w:eastAsia="Times New Roman" w:hAnsi="Times New Roman" w:cs="Times New Roman"/>
          <w:spacing w:val="-2"/>
          <w:sz w:val="24"/>
          <w:szCs w:val="24"/>
        </w:rPr>
        <w:t>следования словообразования (С.</w:t>
      </w:r>
      <w:r w:rsidRPr="00E812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В. </w:t>
      </w:r>
      <w:r w:rsidR="001465DD">
        <w:rPr>
          <w:rFonts w:ascii="Times New Roman" w:eastAsia="Times New Roman" w:hAnsi="Times New Roman" w:cs="Times New Roman"/>
          <w:spacing w:val="-2"/>
          <w:sz w:val="24"/>
          <w:szCs w:val="24"/>
        </w:rPr>
        <w:t>Зорина, Е.</w:t>
      </w:r>
      <w:r w:rsidRPr="00E81204">
        <w:rPr>
          <w:rFonts w:ascii="Times New Roman" w:eastAsia="Times New Roman" w:hAnsi="Times New Roman" w:cs="Times New Roman"/>
          <w:spacing w:val="-2"/>
          <w:sz w:val="24"/>
          <w:szCs w:val="24"/>
        </w:rPr>
        <w:t>В. Маль</w:t>
      </w:r>
      <w:r w:rsidRPr="00E81204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="001465DD">
        <w:rPr>
          <w:rFonts w:ascii="Times New Roman" w:eastAsia="Times New Roman" w:hAnsi="Times New Roman" w:cs="Times New Roman"/>
          <w:sz w:val="24"/>
          <w:szCs w:val="24"/>
        </w:rPr>
        <w:t>цева, Е.С. Слепович, Е.Ф. Соботович, А.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А. Хохлова и др.) показывают, что у детей с ЗПР процесс словообразования задерживается, затягивается во времени и имеет качествен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ное своеобразие.</w:t>
      </w:r>
    </w:p>
    <w:p w:rsidR="00E81204" w:rsidRPr="00E81204" w:rsidRDefault="00E81204" w:rsidP="00E81204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словообразования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уменьшительно</w:t>
      </w:r>
      <w:r w:rsidRPr="00E81204">
        <w:rPr>
          <w:rFonts w:ascii="Times New Roman" w:eastAsia="Times New Roman" w:hAnsi="Times New Roman" w:cs="Times New Roman"/>
          <w:spacing w:val="46"/>
          <w:sz w:val="24"/>
          <w:szCs w:val="24"/>
        </w:rPr>
        <w:t>-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ласкательных </w:t>
      </w:r>
      <w:r w:rsidRPr="00D55A1A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E81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у до</w:t>
      </w:r>
      <w:r w:rsidR="00E60468">
        <w:rPr>
          <w:rFonts w:ascii="Times New Roman" w:eastAsia="Times New Roman" w:hAnsi="Times New Roman" w:cs="Times New Roman"/>
          <w:sz w:val="24"/>
          <w:szCs w:val="24"/>
        </w:rPr>
        <w:t>школьни</w:t>
      </w:r>
      <w:r w:rsidR="00E60468">
        <w:rPr>
          <w:rFonts w:ascii="Times New Roman" w:eastAsia="Times New Roman" w:hAnsi="Times New Roman" w:cs="Times New Roman"/>
          <w:sz w:val="24"/>
          <w:szCs w:val="24"/>
        </w:rPr>
        <w:softHyphen/>
        <w:t>ков</w:t>
      </w:r>
      <w:r w:rsidR="001465DD">
        <w:rPr>
          <w:rFonts w:ascii="Times New Roman" w:eastAsia="Times New Roman" w:hAnsi="Times New Roman" w:cs="Times New Roman"/>
          <w:sz w:val="24"/>
          <w:szCs w:val="24"/>
        </w:rPr>
        <w:t xml:space="preserve"> с ЗПР (С.В. Зорина, А.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А. Хох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лова) показывает недостаточную сформированность этого процесса.</w:t>
      </w:r>
    </w:p>
    <w:p w:rsidR="00E81204" w:rsidRPr="00E81204" w:rsidRDefault="00E81204" w:rsidP="00E81204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Дети с ЗПР при словообразовании используют ограни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ченное число уменьшительно-ласкательных суффиксов: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-к-,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5DD">
        <w:rPr>
          <w:rFonts w:ascii="Times New Roman" w:eastAsia="Times New Roman" w:hAnsi="Times New Roman" w:cs="Times New Roman"/>
          <w:b/>
          <w:bCs/>
          <w:sz w:val="24"/>
          <w:szCs w:val="24"/>
        </w:rPr>
        <w:t>-очк-</w:t>
      </w:r>
      <w:r w:rsidRPr="00146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-чик-,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-ик-.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В процессе словообразования уменьши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тельно-ласкательных существительных у детей с ЗПР на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блюдается большое количество неправильных форм словообразования. Наиболее распространенными ошибками являются замены суффиксов. Можно выделить</w:t>
      </w:r>
      <w:r w:rsidRPr="00E81204">
        <w:rPr>
          <w:rFonts w:ascii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следующие суффиксы, с помощью которых дети с ЗПР наи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более часто образовывают неправильные формы (по мере убывания):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-еньк-, -оньк-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DC2">
        <w:rPr>
          <w:rFonts w:ascii="Times New Roman" w:eastAsia="Times New Roman" w:hAnsi="Times New Roman" w:cs="Times New Roman"/>
          <w:i/>
          <w:iCs/>
          <w:sz w:val="24"/>
          <w:szCs w:val="24"/>
        </w:rPr>
        <w:t>(одеялонько, ча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шен</w:t>
      </w:r>
      <w:r w:rsidR="00544DC2">
        <w:rPr>
          <w:rFonts w:ascii="Times New Roman" w:eastAsia="Times New Roman" w:hAnsi="Times New Roman" w:cs="Times New Roman"/>
          <w:i/>
          <w:iCs/>
          <w:sz w:val="24"/>
          <w:szCs w:val="24"/>
        </w:rPr>
        <w:t>ька, туфелень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ки, одеяленъко),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-очк-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DC2">
        <w:rPr>
          <w:rFonts w:ascii="Times New Roman" w:eastAsia="Times New Roman" w:hAnsi="Times New Roman" w:cs="Times New Roman"/>
          <w:i/>
          <w:iCs/>
          <w:sz w:val="24"/>
          <w:szCs w:val="24"/>
        </w:rPr>
        <w:t>(машиночка, одея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лочко),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-ик-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DC2">
        <w:rPr>
          <w:rFonts w:ascii="Times New Roman" w:eastAsia="Times New Roman" w:hAnsi="Times New Roman" w:cs="Times New Roman"/>
          <w:i/>
          <w:iCs/>
          <w:sz w:val="24"/>
          <w:szCs w:val="24"/>
        </w:rPr>
        <w:t>(шкафи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к),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-енок-, -инк-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DC2">
        <w:rPr>
          <w:rFonts w:ascii="Times New Roman" w:eastAsia="Times New Roman" w:hAnsi="Times New Roman" w:cs="Times New Roman"/>
          <w:i/>
          <w:iCs/>
          <w:sz w:val="24"/>
          <w:szCs w:val="24"/>
        </w:rPr>
        <w:t>(шкафенок, платьин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ко),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-чик-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(столчик, жукчик).</w:t>
      </w:r>
    </w:p>
    <w:p w:rsidR="00E81204" w:rsidRPr="001465DD" w:rsidRDefault="00E81204" w:rsidP="00E81204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У детей с ЗПР наиболее сформированными являются словообразовательные модели с использованием суффик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сов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-очк-, -ечк-, -ик-, -ек-, -чик-, -к-.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Менее сформировано словообразование с помощью уменьшительно-ласкательных суффиксов 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-ичк-, -ишк-, -ышк-.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Самые большие трудности дети с ЗПР испытывают при образовании слов с помощью суффиксов -</w:t>
      </w:r>
      <w:r w:rsidRPr="001465DD">
        <w:rPr>
          <w:rFonts w:ascii="Times New Roman" w:eastAsia="Times New Roman" w:hAnsi="Times New Roman" w:cs="Times New Roman"/>
          <w:b/>
          <w:sz w:val="24"/>
          <w:szCs w:val="24"/>
        </w:rPr>
        <w:t>иц-, -ец-, -ц-.</w:t>
      </w:r>
    </w:p>
    <w:p w:rsidR="00E81204" w:rsidRPr="00E81204" w:rsidRDefault="00E81204" w:rsidP="00E81204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Исследования показывают, что у детей с ЗПР усво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ение</w:t>
      </w:r>
      <w:r w:rsidR="00544DC2">
        <w:rPr>
          <w:rFonts w:ascii="Times New Roman" w:eastAsia="Times New Roman" w:hAnsi="Times New Roman" w:cs="Times New Roman"/>
          <w:sz w:val="24"/>
          <w:szCs w:val="24"/>
        </w:rPr>
        <w:t xml:space="preserve"> суффиксов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со значением уменьшительности-ласкательности осуществляется в </w:t>
      </w:r>
      <w:r w:rsidR="00544DC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ный период времени. Трудности словообразования уменьшительно-ласкательных существительных проявля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ются даже у детей с ЗПР младшего школьного возраста.</w:t>
      </w:r>
    </w:p>
    <w:p w:rsidR="00E81204" w:rsidRPr="00E81204" w:rsidRDefault="00E81204" w:rsidP="00E81204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Более трудным для данной категории детей является об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разование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названий детенышей животных и птиц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(свиненок, лошаденок, птиценок, утенок</w:t>
      </w:r>
      <w:r w:rsidRPr="00E8120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, гусик, черепашик)</w:t>
      </w:r>
      <w:r w:rsidR="00FB394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.</w:t>
      </w:r>
    </w:p>
    <w:p w:rsidR="00CD46E6" w:rsidRDefault="00E81204" w:rsidP="00CD46E6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Самые большие трудности у детей с ЗПР вызывает сло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вообразование по аналогии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(дождь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дождинка, снег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...), со значением частички  целого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(снегинка, дожинка,  бусынка, вишневинка,  виноградининка)</w:t>
      </w:r>
      <w:r w:rsidR="007A465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E3088" w:rsidRDefault="001E3088" w:rsidP="00D55A1A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6E6" w:rsidRPr="00061F73" w:rsidRDefault="00E81204" w:rsidP="00D55A1A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Особенности словообразования глаголов</w:t>
      </w:r>
      <w:r w:rsidR="00CD46E6"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</w:p>
    <w:p w:rsidR="00CD46E6" w:rsidRDefault="00E81204" w:rsidP="00CD46E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У детей с ЗПР старшего дошко</w:t>
      </w:r>
      <w:r w:rsidR="00CD46E6">
        <w:rPr>
          <w:rFonts w:ascii="Times New Roman" w:eastAsia="Times New Roman" w:hAnsi="Times New Roman" w:cs="Times New Roman"/>
          <w:sz w:val="24"/>
          <w:szCs w:val="24"/>
        </w:rPr>
        <w:t>льного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возраста обнаруживаются значительные трудности дифференциации глаголов совершенного </w:t>
      </w:r>
      <w:r w:rsidRPr="00E812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несовершенного вида, возвратных и невозвратных глаголов,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нарушения словообразования приставочных глаголов и др.</w:t>
      </w:r>
    </w:p>
    <w:p w:rsidR="00E81204" w:rsidRPr="00320EEA" w:rsidRDefault="00E81204" w:rsidP="00CD46E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E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дифференциации глаголов совершенного и </w:t>
      </w:r>
      <w:r w:rsidR="00CD46E6" w:rsidRPr="00320EEA">
        <w:rPr>
          <w:rFonts w:ascii="Times New Roman" w:eastAsia="Times New Roman" w:hAnsi="Times New Roman" w:cs="Times New Roman"/>
          <w:iCs/>
          <w:sz w:val="24"/>
          <w:szCs w:val="24"/>
        </w:rPr>
        <w:t xml:space="preserve">несовершенного </w:t>
      </w:r>
      <w:r w:rsidRPr="00320EEA">
        <w:rPr>
          <w:rFonts w:ascii="Times New Roman" w:eastAsia="Times New Roman" w:hAnsi="Times New Roman" w:cs="Times New Roman"/>
          <w:iCs/>
          <w:sz w:val="24"/>
          <w:szCs w:val="24"/>
        </w:rPr>
        <w:t xml:space="preserve"> вида выявляются следу</w:t>
      </w:r>
      <w:r w:rsidRPr="00320EE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ющие ошибки:</w:t>
      </w:r>
    </w:p>
    <w:p w:rsidR="00E81204" w:rsidRPr="00E81204" w:rsidRDefault="00E81204" w:rsidP="00CD46E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1) неправильное употребление приставок при образовании глаголов совершенного вида 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(дерево срубил </w:t>
      </w:r>
      <w:r w:rsidRPr="00E812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полено разрубил; стену покра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softHyphen/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сил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пятно закрасил);</w:t>
      </w:r>
    </w:p>
    <w:p w:rsidR="00E81204" w:rsidRPr="00E81204" w:rsidRDefault="00E81204" w:rsidP="00CD46E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7"/>
          <w:sz w:val="24"/>
          <w:szCs w:val="24"/>
        </w:rPr>
        <w:t>2) замена глаголов совершенного вида с приставками бес</w:t>
      </w:r>
      <w:r w:rsidRPr="00E81204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8120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приставочными глаголами несовершенного вида </w:t>
      </w:r>
      <w:r w:rsidRPr="00E81204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(девочка </w:t>
      </w:r>
      <w:r w:rsidRPr="00E8120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прочитала </w:t>
      </w:r>
      <w:r w:rsidRPr="00E812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девочка читала, мальчик выпил </w:t>
      </w:r>
      <w:r w:rsidRPr="00E812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маль</w:t>
      </w:r>
      <w:r w:rsidRPr="00E8120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softHyphen/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чик пил);</w:t>
      </w:r>
    </w:p>
    <w:p w:rsidR="00E81204" w:rsidRPr="00E81204" w:rsidRDefault="00E81204" w:rsidP="00CD46E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 xml:space="preserve">3) лексические замены глаголов </w:t>
      </w:r>
      <w:r w:rsidRPr="00E8120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(ставит </w:t>
      </w:r>
      <w:r w:rsidRPr="00E812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держит, мо</w:t>
      </w:r>
      <w:r w:rsidRPr="00E8120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softHyphen/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ется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стоит)</w:t>
      </w:r>
    </w:p>
    <w:p w:rsidR="00E81204" w:rsidRPr="00E81204" w:rsidRDefault="00E81204" w:rsidP="00CD46E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Более сложным процессом для детей с ЗПР является диф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ференциация </w:t>
      </w:r>
      <w:r w:rsidR="000C6264">
        <w:rPr>
          <w:rFonts w:ascii="Times New Roman" w:eastAsia="Times New Roman" w:hAnsi="Times New Roman" w:cs="Times New Roman"/>
          <w:sz w:val="24"/>
          <w:szCs w:val="24"/>
        </w:rPr>
        <w:t>возвратных глаголов</w:t>
      </w:r>
      <w:r w:rsidRPr="00E81204">
        <w:rPr>
          <w:rFonts w:ascii="Times New Roman" w:eastAsia="Times New Roman" w:hAnsi="Times New Roman" w:cs="Times New Roman"/>
          <w:spacing w:val="41"/>
          <w:sz w:val="24"/>
          <w:szCs w:val="24"/>
        </w:rPr>
        <w:t>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При различении возвратных глаголов дети с ЗПР испы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тывают и тру</w:t>
      </w:r>
      <w:r w:rsidR="000C6264">
        <w:rPr>
          <w:rFonts w:ascii="Times New Roman" w:eastAsia="Times New Roman" w:hAnsi="Times New Roman" w:cs="Times New Roman"/>
          <w:sz w:val="24"/>
          <w:szCs w:val="24"/>
        </w:rPr>
        <w:t>дности поиска глаголов, в связи с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чем выявля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разнообразные замены глаголов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(катает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везет, моет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умывается, прячет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убирает).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В ряде случаев отмечается нарушение дифференциации возвратных и не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возвратных глаголов не то</w:t>
      </w:r>
      <w:r w:rsidR="000C6264">
        <w:rPr>
          <w:rFonts w:ascii="Times New Roman" w:eastAsia="Times New Roman" w:hAnsi="Times New Roman" w:cs="Times New Roman"/>
          <w:sz w:val="24"/>
          <w:szCs w:val="24"/>
        </w:rPr>
        <w:t>лько в экспрессивной, но и в им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прессивной речи. Так, на вопрос 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«Где мальчик прячется?»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некоторые дети с ЗПР показывают картинку «Мальчик пря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чет машинку под диван».</w:t>
      </w:r>
    </w:p>
    <w:p w:rsidR="00320EEA" w:rsidRDefault="00E81204" w:rsidP="00320EEA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ind w:right="5" w:firstLine="709"/>
        <w:contextualSpacing/>
        <w:jc w:val="both"/>
        <w:rPr>
          <w:rFonts w:ascii="Times New Roman" w:eastAsia="Times New Roman" w:hAnsi="Times New Roman" w:cs="Times New Roman"/>
          <w:spacing w:val="38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Нарушения словообразования глаголов проявляются и в большом количестве ошибок при употреблении при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ставочных </w:t>
      </w:r>
      <w:r w:rsidR="000C6264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E81204">
        <w:rPr>
          <w:rFonts w:ascii="Times New Roman" w:eastAsia="Times New Roman" w:hAnsi="Times New Roman" w:cs="Times New Roman"/>
          <w:spacing w:val="38"/>
          <w:sz w:val="24"/>
          <w:szCs w:val="24"/>
        </w:rPr>
        <w:t>.</w:t>
      </w:r>
    </w:p>
    <w:p w:rsidR="00E81204" w:rsidRPr="00320EEA" w:rsidRDefault="00E81204" w:rsidP="00320EEA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ind w:right="5" w:firstLine="709"/>
        <w:contextualSpacing/>
        <w:jc w:val="both"/>
        <w:rPr>
          <w:rFonts w:ascii="Times New Roman" w:eastAsia="Times New Roman" w:hAnsi="Times New Roman" w:cs="Times New Roman"/>
          <w:spacing w:val="38"/>
          <w:sz w:val="24"/>
          <w:szCs w:val="24"/>
        </w:rPr>
      </w:pPr>
      <w:r w:rsidRPr="00320EEA">
        <w:rPr>
          <w:rFonts w:ascii="Times New Roman" w:eastAsia="Times New Roman" w:hAnsi="Times New Roman" w:cs="Times New Roman"/>
          <w:iCs/>
          <w:sz w:val="24"/>
          <w:szCs w:val="24"/>
        </w:rPr>
        <w:t>Можно выделить следующие варианты ошибок в употреблении приставочных глаголов у детей с ЗПР:</w:t>
      </w:r>
    </w:p>
    <w:p w:rsidR="00E81204" w:rsidRPr="00E81204" w:rsidRDefault="00E81204" w:rsidP="00CD46E6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right="1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6"/>
          <w:sz w:val="24"/>
          <w:szCs w:val="24"/>
        </w:rPr>
        <w:t>1) замена глаголов с приставками бесприставочными гла</w:t>
      </w:r>
      <w:r w:rsidRPr="00E81204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812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голами диффузного значения 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(поливает </w:t>
      </w:r>
      <w:r w:rsidRPr="00E812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наливает, подходит </w:t>
      </w:r>
      <w:r w:rsidRPr="00E812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идет, вылетает </w:t>
      </w:r>
      <w:r w:rsidRPr="00E812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летит)</w:t>
      </w:r>
      <w:r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E81204" w:rsidRPr="00E81204" w:rsidRDefault="00E81204" w:rsidP="00CD46E6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right="5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2) замена одной приставки другой, близкой по значению </w:t>
      </w:r>
      <w:r w:rsidRPr="00E8120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(вылетает </w:t>
      </w:r>
      <w:r w:rsidRPr="00E812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улетает, выливает </w:t>
      </w:r>
      <w:r w:rsidRPr="00E812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поливает, перели</w:t>
      </w:r>
      <w:r w:rsidRPr="00E8120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вает </w:t>
      </w:r>
      <w:r w:rsidRPr="00E812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наливает, переходит </w:t>
      </w:r>
      <w:r w:rsidRPr="00E812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уходит);</w:t>
      </w:r>
    </w:p>
    <w:p w:rsidR="00E81204" w:rsidRPr="00E81204" w:rsidRDefault="00E81204" w:rsidP="00CD46E6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pacing w:val="-6"/>
          <w:sz w:val="24"/>
          <w:szCs w:val="24"/>
        </w:rPr>
        <w:t>3) употребление вместо глагола с приставкой основы гла</w:t>
      </w:r>
      <w:r w:rsidRPr="00E81204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812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гола без приставки 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(поливает </w:t>
      </w:r>
      <w:r w:rsidRPr="00E812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E8120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ливает).</w:t>
      </w:r>
    </w:p>
    <w:p w:rsidR="00E81204" w:rsidRDefault="00E81204" w:rsidP="00CD46E6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Таким образом, нарушения восприятия и употребления форм словообразования глагола связаны, прежде всего, с несформированностью познавательных процессов и про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являются более грубо на уровне семантики.</w:t>
      </w:r>
    </w:p>
    <w:p w:rsidR="00896105" w:rsidRPr="00E81204" w:rsidRDefault="00896105" w:rsidP="00CD46E6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04" w:rsidRPr="00061F73" w:rsidRDefault="00E81204" w:rsidP="00D55A1A">
      <w:pPr>
        <w:shd w:val="clear" w:color="auto" w:fill="FFFFFF"/>
        <w:ind w:right="1114" w:firstLine="709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Особенности словообразова</w:t>
      </w:r>
      <w:r w:rsidR="000C6264" w:rsidRPr="00061F7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ния прилагательных</w:t>
      </w:r>
      <w:r w:rsidR="00CD46E6" w:rsidRPr="00061F7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.</w:t>
      </w:r>
    </w:p>
    <w:p w:rsidR="00E81204" w:rsidRPr="00E81204" w:rsidRDefault="00E81204" w:rsidP="000C6264">
      <w:pPr>
        <w:shd w:val="clear" w:color="auto" w:fill="FFFFFF"/>
        <w:ind w:left="10" w:right="5" w:firstLine="6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Среди форм словообразования прилагательных наи</w:t>
      </w:r>
      <w:r w:rsidR="008C62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усвоенными  у детей с ЗПР являются притяжа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тельные прилагательные, а наименее усвоенными — относительные прилагательные.</w:t>
      </w:r>
    </w:p>
    <w:p w:rsidR="008C629A" w:rsidRDefault="008C629A" w:rsidP="008C629A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детей с ЗПР</w:t>
      </w:r>
      <w:r w:rsidR="00E81204" w:rsidRPr="00E81204">
        <w:rPr>
          <w:rFonts w:ascii="Times New Roman" w:eastAsia="Times New Roman" w:hAnsi="Times New Roman" w:cs="Times New Roman"/>
          <w:sz w:val="24"/>
          <w:szCs w:val="24"/>
        </w:rPr>
        <w:t xml:space="preserve"> выяв</w:t>
      </w:r>
      <w:r w:rsidR="00E81204"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ляется большое количество неправильных (окказиональных) форм словообразования прилагательных. При этом дети с ЗПР часто воспроизводят несколько словообразовательных вариантов </w:t>
      </w:r>
      <w:r w:rsidR="00E81204"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(сад </w:t>
      </w:r>
      <w:r w:rsidR="00E81204" w:rsidRPr="00E8120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E81204" w:rsidRPr="00E81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садашный, садиный, садовый). </w:t>
      </w:r>
      <w:r w:rsidR="00E81204" w:rsidRPr="00E81204">
        <w:rPr>
          <w:rFonts w:ascii="Times New Roman" w:eastAsia="Times New Roman" w:hAnsi="Times New Roman" w:cs="Times New Roman"/>
          <w:sz w:val="24"/>
          <w:szCs w:val="24"/>
        </w:rPr>
        <w:t>В большин</w:t>
      </w:r>
      <w:r w:rsidR="00E81204"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стве случаев дети с ЗПР не дифференцируют и в импрессивной речи правильный и неправильный словообразователь</w:t>
      </w:r>
      <w:r w:rsidR="00E81204"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ный вариант.</w:t>
      </w:r>
    </w:p>
    <w:p w:rsidR="008C629A" w:rsidRDefault="00E81204" w:rsidP="008C629A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Анализ словообразования прилагательных показывает, что дети используют при словообразовании ограниченное число суффиксов. Самая высокая словообразовательная ак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тивность наблюдается у суффиксов </w:t>
      </w:r>
      <w:r w:rsidRPr="008C629A">
        <w:rPr>
          <w:rFonts w:ascii="Times New Roman" w:eastAsia="Times New Roman" w:hAnsi="Times New Roman" w:cs="Times New Roman"/>
          <w:b/>
          <w:sz w:val="24"/>
          <w:szCs w:val="24"/>
        </w:rPr>
        <w:t>-н-, -ов-, -ев-.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Вместе с тем, дети с ЗПР реже образуют «привычные» неологиз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мы.</w:t>
      </w:r>
      <w:r w:rsidRPr="00E81204">
        <w:rPr>
          <w:rFonts w:ascii="Times New Roman" w:hAnsi="Times New Roman" w:cs="Times New Roman"/>
          <w:sz w:val="24"/>
          <w:szCs w:val="24"/>
        </w:rPr>
        <w:t xml:space="preserve">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Правильность выполнения заданий на словообразование у детей с ЗПР во многом зависит от того, насколько употре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бительно слово в обиходной речи.</w:t>
      </w:r>
    </w:p>
    <w:p w:rsidR="008C629A" w:rsidRDefault="00E81204" w:rsidP="008C629A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>У дошкольников с ЗПР «чувство языковой нормы» на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ходится на низком уровне. Следует отметить, что спонтан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ный процесс его развития осуществляется у этих детей до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вольно медленно.</w:t>
      </w:r>
    </w:p>
    <w:p w:rsidR="001C6C64" w:rsidRDefault="00E81204" w:rsidP="001C6C64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8C629A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</w:t>
      </w:r>
      <w:r w:rsidR="008C629A">
        <w:rPr>
          <w:rFonts w:ascii="Times New Roman" w:eastAsia="Times New Roman" w:hAnsi="Times New Roman" w:cs="Times New Roman"/>
          <w:sz w:val="24"/>
          <w:szCs w:val="24"/>
        </w:rPr>
        <w:t xml:space="preserve">ятельности </w:t>
      </w:r>
      <w:r w:rsidRPr="00E81204">
        <w:rPr>
          <w:rFonts w:ascii="Times New Roman" w:eastAsia="Times New Roman" w:hAnsi="Times New Roman" w:cs="Times New Roman"/>
          <w:spacing w:val="43"/>
          <w:sz w:val="24"/>
          <w:szCs w:val="24"/>
        </w:rPr>
        <w:t>у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 xml:space="preserve"> детей с ЗПР отражаются на словообразова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>нии и протекании периода детского словотворчества, ока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зывают отрицательное влияние на формирование процессов выделения, обобщения и продуцирования </w:t>
      </w:r>
      <w:r w:rsidR="008A1CF6">
        <w:rPr>
          <w:rFonts w:ascii="Times New Roman" w:eastAsia="Times New Roman" w:hAnsi="Times New Roman" w:cs="Times New Roman"/>
          <w:sz w:val="24"/>
          <w:szCs w:val="24"/>
        </w:rPr>
        <w:t xml:space="preserve">словообразовательных  </w:t>
      </w:r>
      <w:r w:rsidRPr="00E81204">
        <w:rPr>
          <w:rFonts w:ascii="Times New Roman" w:eastAsia="Times New Roman" w:hAnsi="Times New Roman" w:cs="Times New Roman"/>
          <w:sz w:val="24"/>
          <w:szCs w:val="24"/>
        </w:rPr>
        <w:t>моделей.</w:t>
      </w:r>
    </w:p>
    <w:p w:rsidR="00896105" w:rsidRDefault="00896105" w:rsidP="001C6C64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F41" w:rsidRPr="00061F73" w:rsidRDefault="00D55A1A" w:rsidP="001B0F41">
      <w:pPr>
        <w:shd w:val="clear" w:color="auto" w:fill="FFFFFF"/>
        <w:ind w:right="10" w:firstLine="709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Особенности речевых высказываний.</w:t>
      </w:r>
    </w:p>
    <w:p w:rsidR="000D0396" w:rsidRDefault="009748C5" w:rsidP="000D0396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Большие трудности вызыва</w:t>
      </w:r>
      <w:r w:rsidR="00950A4F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="00950A4F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детей</w:t>
      </w:r>
      <w:r w:rsidR="00950A4F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 ЗПР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воспроизведение простых распространенных предложений.</w:t>
      </w:r>
      <w:r w:rsidR="001B0F41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Нарушение во</w:t>
      </w:r>
      <w:r w:rsidR="00950A4F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спроизведения предложений носит раз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личный характер. В одних случаях дети </w:t>
      </w:r>
      <w:r w:rsidR="00950A4F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ЗПР сохраняют общий смысл высказывания, но пропускают или заменяют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950A4F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отдельные слова, что не искажает основной смысл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предложения. В др</w:t>
      </w:r>
      <w:r w:rsidR="00950A4F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угих случаях дети с ЗПР изменяют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смысл 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семантических </w:t>
      </w:r>
      <w:r w:rsidR="00950A4F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отно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шений исходного предложени</w:t>
      </w:r>
      <w:r w:rsidR="001B0F41"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1B0F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B0F41" w:rsidRPr="001B0F4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</w:t>
      </w:r>
      <w:r w:rsidRPr="001B0F4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вместо</w:t>
      </w:r>
      <w:r w:rsidR="000D039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:</w:t>
      </w:r>
      <w:r w:rsidRPr="001B0F4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Лодка с красными полосками медленно плывет около берега. — Лодка тихо плывет к берегу</w:t>
      </w:r>
      <w:r w:rsidR="001B0F41" w:rsidRPr="001B0F4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)</w:t>
      </w:r>
      <w:r w:rsidRPr="001B0F4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.</w:t>
      </w:r>
    </w:p>
    <w:p w:rsidR="001B0F41" w:rsidRDefault="00000988" w:rsidP="000D0396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Значительно большие за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труднения вызывают 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 детей с ЗПР задания на ко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нструирование предложения из за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данного набора слов и с заданным опорным словом, при выполнении кото</w:t>
      </w:r>
      <w:r w:rsidR="009001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рых необходима большая самостоя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тельность программирования структуры предложения </w:t>
      </w:r>
      <w:r w:rsidRPr="009001B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(например: штукатурить, новый, штукатур, дом;</w:t>
      </w:r>
      <w:r w:rsidR="009001B4" w:rsidRPr="009001B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9001B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регулировать, ми</w:t>
      </w:r>
      <w:r w:rsidR="009001B4" w:rsidRPr="009001B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лиционер, движение, уличный).</w:t>
      </w:r>
      <w:r w:rsidR="009001B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Иногда вместо соста</w:t>
      </w:r>
      <w:r w:rsidR="009001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вления предложения дети лишь повторяют</w:t>
      </w:r>
      <w:r w:rsidRPr="00D85B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предложенный набор слов.</w:t>
      </w:r>
    </w:p>
    <w:p w:rsidR="00930DB6" w:rsidRPr="001B0F41" w:rsidRDefault="00E81204" w:rsidP="001B0F41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CF6">
        <w:rPr>
          <w:rFonts w:ascii="Times New Roman" w:eastAsia="Times New Roman" w:hAnsi="Times New Roman" w:cs="Times New Roman"/>
          <w:sz w:val="24"/>
          <w:szCs w:val="24"/>
        </w:rPr>
        <w:t>Большинство составленных детьми с ЗПР предложений на основе заданного слова являются простыми нераспрост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softHyphen/>
        <w:t>раненными предложениями или распространенными пред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softHyphen/>
        <w:t>ложениями с примитивным содержанием. Дети с ЗПР чаще, чем их нормально развивающиеся сверстники,</w:t>
      </w:r>
      <w:r w:rsidR="001C6C64">
        <w:rPr>
          <w:rFonts w:ascii="Times New Roman" w:eastAsia="Times New Roman" w:hAnsi="Times New Roman" w:cs="Times New Roman"/>
          <w:sz w:val="24"/>
          <w:szCs w:val="24"/>
        </w:rPr>
        <w:t xml:space="preserve"> используют речевые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t xml:space="preserve"> стереотипы: </w:t>
      </w:r>
      <w:r w:rsidRPr="008A1CF6">
        <w:rPr>
          <w:rFonts w:ascii="Times New Roman" w:eastAsia="Times New Roman" w:hAnsi="Times New Roman" w:cs="Times New Roman"/>
          <w:i/>
          <w:iCs/>
          <w:sz w:val="24"/>
          <w:szCs w:val="24"/>
        </w:rPr>
        <w:t>Электричество нужно экономить. Я буду помогать маме.</w:t>
      </w:r>
    </w:p>
    <w:p w:rsidR="00930DB6" w:rsidRDefault="00E81204" w:rsidP="00930DB6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F6">
        <w:rPr>
          <w:rFonts w:ascii="Times New Roman" w:eastAsia="Times New Roman" w:hAnsi="Times New Roman" w:cs="Times New Roman"/>
          <w:sz w:val="24"/>
          <w:szCs w:val="24"/>
        </w:rPr>
        <w:t>Дети используют ограниченный набор синтаксических конструкций, преиму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softHyphen/>
        <w:t>щественно простых трехчленных конструкций (простые рас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softHyphen/>
        <w:t>пространенные предложения с дополнением или обстоятель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softHyphen/>
        <w:t>ством м</w:t>
      </w:r>
      <w:r w:rsidR="001C6C64">
        <w:rPr>
          <w:rFonts w:ascii="Times New Roman" w:eastAsia="Times New Roman" w:hAnsi="Times New Roman" w:cs="Times New Roman"/>
          <w:sz w:val="24"/>
          <w:szCs w:val="24"/>
        </w:rPr>
        <w:t xml:space="preserve">еста). 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1C6C64">
        <w:rPr>
          <w:rFonts w:ascii="Times New Roman" w:eastAsia="Times New Roman" w:hAnsi="Times New Roman" w:cs="Times New Roman"/>
          <w:sz w:val="24"/>
          <w:szCs w:val="24"/>
        </w:rPr>
        <w:t xml:space="preserve">прямое дополнение употребляется 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t xml:space="preserve">чаще, чем косвенное; обстоятельство места используется чаще, </w:t>
      </w:r>
      <w:r w:rsidR="001C6C64">
        <w:rPr>
          <w:rFonts w:ascii="Times New Roman" w:eastAsia="Times New Roman" w:hAnsi="Times New Roman" w:cs="Times New Roman"/>
          <w:sz w:val="24"/>
          <w:szCs w:val="24"/>
        </w:rPr>
        <w:t>чем другие виды обстоятельств.</w:t>
      </w:r>
    </w:p>
    <w:p w:rsidR="00930DB6" w:rsidRDefault="009001B4" w:rsidP="00930DB6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Частыми ошибками бывают</w:t>
      </w:r>
      <w:r w:rsidR="00E81204" w:rsidRPr="008A1CF6">
        <w:rPr>
          <w:rFonts w:ascii="Times New Roman" w:eastAsia="Times New Roman" w:hAnsi="Times New Roman" w:cs="Times New Roman"/>
          <w:sz w:val="24"/>
          <w:szCs w:val="24"/>
        </w:rPr>
        <w:t xml:space="preserve"> нарушения порядка слов в предложении: постановка сказуемого в конец предложения: </w:t>
      </w:r>
      <w:r w:rsidR="00E81204" w:rsidRPr="008A1C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Девочка книгу убрала; </w:t>
      </w:r>
      <w:r w:rsidR="00E81204" w:rsidRPr="008A1CF6">
        <w:rPr>
          <w:rFonts w:ascii="Times New Roman" w:eastAsia="Times New Roman" w:hAnsi="Times New Roman" w:cs="Times New Roman"/>
          <w:sz w:val="24"/>
          <w:szCs w:val="24"/>
        </w:rPr>
        <w:t>постановка прилага</w:t>
      </w:r>
      <w:r w:rsidR="00E81204" w:rsidRPr="008A1CF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тельного в конец предложения: </w:t>
      </w:r>
      <w:r w:rsidR="00E81204" w:rsidRPr="008A1CF6">
        <w:rPr>
          <w:rFonts w:ascii="Times New Roman" w:eastAsia="Times New Roman" w:hAnsi="Times New Roman" w:cs="Times New Roman"/>
          <w:i/>
          <w:iCs/>
          <w:sz w:val="24"/>
          <w:szCs w:val="24"/>
        </w:rPr>
        <w:t>Девочка платье надевает красное.</w:t>
      </w:r>
    </w:p>
    <w:p w:rsidR="00854F53" w:rsidRDefault="00E81204" w:rsidP="00854F53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F6">
        <w:rPr>
          <w:rFonts w:ascii="Times New Roman" w:eastAsia="Times New Roman" w:hAnsi="Times New Roman" w:cs="Times New Roman"/>
          <w:sz w:val="24"/>
          <w:szCs w:val="24"/>
        </w:rPr>
        <w:t>Грамматическое оформление предложений характеризу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softHyphen/>
        <w:t>ется и большим количеством аграмматизмов морфо</w:t>
      </w:r>
      <w:r w:rsidRPr="008A1CF6">
        <w:rPr>
          <w:rFonts w:ascii="Times New Roman" w:eastAsia="Times New Roman" w:hAnsi="Times New Roman" w:cs="Times New Roman"/>
          <w:sz w:val="24"/>
          <w:szCs w:val="24"/>
        </w:rPr>
        <w:softHyphen/>
        <w:t>логического  характера.</w:t>
      </w:r>
    </w:p>
    <w:p w:rsidR="007A465F" w:rsidRDefault="007A465F" w:rsidP="00854F53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A1A" w:rsidRPr="00596652" w:rsidRDefault="00D55A1A" w:rsidP="00854F53">
      <w:pPr>
        <w:shd w:val="clear" w:color="auto" w:fill="FFFFFF"/>
        <w:ind w:right="10" w:firstLine="709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596652">
        <w:rPr>
          <w:rFonts w:ascii="Times New Roman" w:eastAsia="Times New Roman" w:hAnsi="Times New Roman" w:cs="Times New Roman"/>
          <w:b/>
          <w:bCs/>
          <w:color w:val="7030A0"/>
          <w:spacing w:val="-7"/>
          <w:sz w:val="24"/>
          <w:szCs w:val="24"/>
        </w:rPr>
        <w:t>Н</w:t>
      </w:r>
      <w:r w:rsidR="00695CE0" w:rsidRPr="00596652">
        <w:rPr>
          <w:rFonts w:ascii="Times New Roman" w:eastAsia="Times New Roman" w:hAnsi="Times New Roman" w:cs="Times New Roman"/>
          <w:b/>
          <w:bCs/>
          <w:color w:val="7030A0"/>
          <w:spacing w:val="-7"/>
          <w:sz w:val="24"/>
          <w:szCs w:val="24"/>
        </w:rPr>
        <w:t>АРУШЕНИЯ СВЯЗНОЙ РЕЧИ</w:t>
      </w:r>
    </w:p>
    <w:p w:rsidR="005520CB" w:rsidRDefault="005520CB" w:rsidP="005520CB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 детей с ЗПР отмечается и </w:t>
      </w:r>
      <w:r w:rsidRPr="005520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своеобразие </w:t>
      </w:r>
      <w:r w:rsidRPr="005520C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связной речи.</w:t>
      </w:r>
      <w:r w:rsidRPr="00E812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E81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Для них </w:t>
      </w:r>
      <w:r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сложен пересказ произведений (особенно повествовательного харак</w:t>
      </w:r>
      <w:r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тера), составление рассказа по серии картин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ок, по сюжетной картинке</w:t>
      </w:r>
      <w:r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составление творческо</w:t>
      </w:r>
      <w:r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E81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го рассказа, рассказа-описания. Для речи детей с ЗПР характерна </w:t>
      </w:r>
      <w:r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неосознанность и непроизвольность построения фразы как высказы</w:t>
      </w:r>
      <w:r w:rsidRPr="00E812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вания в целом, дети не дают развернутого ответа на вопрос взрослого, часто в ответах основная мысль перебивается посторонними мыслями </w:t>
      </w:r>
      <w:r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суждениям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FE5829" w:rsidRPr="005520CB" w:rsidRDefault="00FE5829" w:rsidP="005520CB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В работах ряда авторов (Н. Ю. Борякова, Е. С. Слепович и др.) рассматриваются особенности выполнения заданий, требующих различной степени само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стоятельности процессов программирования и языко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вого оформления связных речевых высказываний:</w:t>
      </w:r>
    </w:p>
    <w:p w:rsidR="00FE5829" w:rsidRPr="00FE5829" w:rsidRDefault="005520CB" w:rsidP="005520C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>пересказ (при пересказе степень самостоятельности минимальная);</w:t>
      </w:r>
    </w:p>
    <w:p w:rsidR="00366B6B" w:rsidRDefault="005520CB" w:rsidP="00854F5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рассказ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 xml:space="preserve"> по серии сюжетных картинок (в этом случае смысловое программирование высказы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вания</w:t>
      </w:r>
      <w:r w:rsidR="00854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F5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>облегчается наличием серии сюжетных картинок, отражающих развитие сюжета);</w:t>
      </w:r>
    </w:p>
    <w:p w:rsidR="00366B6B" w:rsidRDefault="00366B6B" w:rsidP="00366B6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рассказ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 xml:space="preserve"> по сюжетной картинке (это задание является более сложным, чем предыдущее, так как при наличии зрительной опоры смысловая программа связ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ного речевого высказывания должна быть организована ребенком самостоятельно);</w:t>
      </w:r>
    </w:p>
    <w:p w:rsidR="00FE5829" w:rsidRPr="00FE5829" w:rsidRDefault="00366B6B" w:rsidP="00366B6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самостоятельный рассказ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 xml:space="preserve"> на заданную тему (при выполнении этого задания степень самосто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максимальная, так как осуществляется са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мостоятельное программирование без всякой наглядной опоры).</w:t>
      </w:r>
    </w:p>
    <w:p w:rsidR="00FE5829" w:rsidRDefault="00FE5829" w:rsidP="00FE5829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Исследования показали, что уровень связной речи во многом зависит от характера задания, от того, какова степень самостоятельности смыслового программи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рования при выполнении этого задания.</w:t>
      </w:r>
    </w:p>
    <w:p w:rsidR="007A465F" w:rsidRPr="00FE5829" w:rsidRDefault="007A465F" w:rsidP="00FE5829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A85" w:rsidRDefault="00BD1A85" w:rsidP="00BD1A85">
      <w:pPr>
        <w:shd w:val="clear" w:color="auto" w:fill="FFFFFF"/>
        <w:ind w:left="317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935EBB" w:rsidRDefault="00935EBB" w:rsidP="00935EBB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BD1A85" w:rsidRPr="00061F73" w:rsidRDefault="00FE5829" w:rsidP="00935EBB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bCs/>
          <w:color w:val="7030A0"/>
          <w:spacing w:val="-7"/>
          <w:sz w:val="24"/>
          <w:szCs w:val="24"/>
        </w:rPr>
        <w:lastRenderedPageBreak/>
        <w:t>Особенности пересказа</w:t>
      </w:r>
      <w:r w:rsidR="000A7548" w:rsidRPr="00061F73">
        <w:rPr>
          <w:rFonts w:ascii="Times New Roman" w:eastAsia="Times New Roman" w:hAnsi="Times New Roman" w:cs="Times New Roman"/>
          <w:b/>
          <w:bCs/>
          <w:color w:val="7030A0"/>
          <w:spacing w:val="-7"/>
          <w:sz w:val="24"/>
          <w:szCs w:val="24"/>
        </w:rPr>
        <w:t>.</w:t>
      </w:r>
    </w:p>
    <w:p w:rsidR="00FE5829" w:rsidRPr="00FE5829" w:rsidRDefault="000A7548" w:rsidP="00BD1A8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Исследования Н.Ю. Боряковой 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>ересказы оказались наиболее доступной формой рече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деятельности для детей с ЗПР. Однако их пересказы </w:t>
      </w:r>
      <w:r w:rsidR="00FE5829" w:rsidRPr="00FE58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были неоднородными. Только у небольшой части детей с ЗПР </w:t>
      </w:r>
      <w:r>
        <w:rPr>
          <w:rFonts w:ascii="Times New Roman" w:eastAsia="Times New Roman" w:hAnsi="Times New Roman" w:cs="Times New Roman"/>
          <w:sz w:val="24"/>
          <w:szCs w:val="24"/>
        </w:rPr>
        <w:t>наблюдались пересказы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>, при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ближающиеся к пересказам нормально развивающих</w:t>
      </w:r>
      <w:r w:rsidR="0009078C">
        <w:rPr>
          <w:rFonts w:ascii="Times New Roman" w:eastAsia="Times New Roman" w:hAnsi="Times New Roman" w:cs="Times New Roman"/>
          <w:sz w:val="24"/>
          <w:szCs w:val="24"/>
        </w:rPr>
        <w:t>ся до</w:t>
      </w:r>
      <w:r w:rsidR="0009078C">
        <w:rPr>
          <w:rFonts w:ascii="Times New Roman" w:eastAsia="Times New Roman" w:hAnsi="Times New Roman" w:cs="Times New Roman"/>
          <w:sz w:val="24"/>
          <w:szCs w:val="24"/>
        </w:rPr>
        <w:softHyphen/>
        <w:t>школьников. Д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>ети правильно воспроизво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дили смысловую структуру текста с незначительной помо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щью взрослого.</w:t>
      </w:r>
    </w:p>
    <w:p w:rsidR="00FE5829" w:rsidRDefault="00FE5829" w:rsidP="00FE5829">
      <w:pPr>
        <w:shd w:val="clear" w:color="auto" w:fill="FFFFFF"/>
        <w:ind w:left="5" w:right="14" w:firstLine="7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У большинства же детей с ЗПР выявились значит</w:t>
      </w:r>
      <w:r w:rsidR="0009078C">
        <w:rPr>
          <w:rFonts w:ascii="Times New Roman" w:eastAsia="Times New Roman" w:hAnsi="Times New Roman" w:cs="Times New Roman"/>
          <w:sz w:val="24"/>
          <w:szCs w:val="24"/>
        </w:rPr>
        <w:t>ель</w:t>
      </w:r>
      <w:r w:rsidR="0009078C">
        <w:rPr>
          <w:rFonts w:ascii="Times New Roman" w:eastAsia="Times New Roman" w:hAnsi="Times New Roman" w:cs="Times New Roman"/>
          <w:sz w:val="24"/>
          <w:szCs w:val="24"/>
        </w:rPr>
        <w:softHyphen/>
        <w:t>ные трудности в пересказах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>, что проявлялось в небольшом объеме текста, в незначительном количестве смысловых звеньев, в нарушении связи между отдельными предложениями текста, в наличии повторов, пауз. Эти про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явления свидетельствуют о нестойкости замысла, о нару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шении программирования текста.</w:t>
      </w:r>
    </w:p>
    <w:p w:rsidR="00FE5829" w:rsidRPr="00FE5829" w:rsidRDefault="00FE5829" w:rsidP="00FE5829">
      <w:pPr>
        <w:shd w:val="clear" w:color="auto" w:fill="FFFFFF"/>
        <w:ind w:left="5" w:right="14" w:firstLine="7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829" w:rsidRPr="00061F73" w:rsidRDefault="00FE5829" w:rsidP="00935EBB">
      <w:pPr>
        <w:shd w:val="clear" w:color="auto" w:fill="FFFFFF"/>
        <w:ind w:right="538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bCs/>
          <w:color w:val="7030A0"/>
          <w:spacing w:val="-6"/>
          <w:sz w:val="24"/>
          <w:szCs w:val="24"/>
        </w:rPr>
        <w:t xml:space="preserve">Особенности составления рассказа по серии сюжетных </w:t>
      </w:r>
      <w:r w:rsidRPr="00061F73">
        <w:rPr>
          <w:rFonts w:ascii="Times New Roman" w:eastAsia="Times New Roman" w:hAnsi="Times New Roman" w:cs="Times New Roman"/>
          <w:b/>
          <w:bCs/>
          <w:color w:val="7030A0"/>
          <w:spacing w:val="-4"/>
          <w:sz w:val="24"/>
          <w:szCs w:val="24"/>
        </w:rPr>
        <w:t>картинок</w:t>
      </w:r>
      <w:r w:rsidR="0009078C" w:rsidRPr="00061F73">
        <w:rPr>
          <w:rFonts w:ascii="Times New Roman" w:eastAsia="Times New Roman" w:hAnsi="Times New Roman" w:cs="Times New Roman"/>
          <w:b/>
          <w:bCs/>
          <w:color w:val="7030A0"/>
          <w:spacing w:val="-4"/>
          <w:sz w:val="24"/>
          <w:szCs w:val="24"/>
        </w:rPr>
        <w:t>.</w:t>
      </w:r>
    </w:p>
    <w:p w:rsidR="00FE5829" w:rsidRPr="00FE5829" w:rsidRDefault="00FE5829" w:rsidP="00B21CC1">
      <w:pPr>
        <w:shd w:val="clear" w:color="auto" w:fill="FFFFFF"/>
        <w:ind w:left="5" w:right="5" w:firstLine="7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Наличие серии сюжетных картинок активизирует рече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вую деятельность детей с ЗПР. Однако дети быстро устают, отвлекаются, что отражается на качестве связных речевых высказываний.</w:t>
      </w:r>
    </w:p>
    <w:p w:rsidR="00FE5829" w:rsidRDefault="00FE5829" w:rsidP="00B21CC1">
      <w:pPr>
        <w:shd w:val="clear" w:color="auto" w:fill="FFFFFF"/>
        <w:ind w:left="5" w:firstLine="7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Исследование Н. Ю. Боряковой показало, что ни один из детей с ЗПР в рассказах по серии сюжетных картинок не смог достичь самого высокого уровня, на котором были рассказы нормально развивающихся дошкольников. Лишь у 25% детей с ЗПР наблюдались логические и последова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тельные рассказы с небольшой помощью в</w:t>
      </w:r>
      <w:r w:rsidR="0009078C">
        <w:rPr>
          <w:rFonts w:ascii="Times New Roman" w:eastAsia="Times New Roman" w:hAnsi="Times New Roman" w:cs="Times New Roman"/>
          <w:sz w:val="24"/>
          <w:szCs w:val="24"/>
        </w:rPr>
        <w:t>зрослого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>. Рассказы же больши</w:t>
      </w:r>
      <w:r w:rsidR="0009078C">
        <w:rPr>
          <w:rFonts w:ascii="Times New Roman" w:eastAsia="Times New Roman" w:hAnsi="Times New Roman" w:cs="Times New Roman"/>
          <w:sz w:val="24"/>
          <w:szCs w:val="24"/>
        </w:rPr>
        <w:t>нства детей с ЗПР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свидетельствовали о том, что дети недостаточно понимали связи между отдельными кар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тинками, не устанавливали причины и следствия поступ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ков изображенных персонажей, их мотивы. В процессе рассказа дети часто изменяли логическое направление рас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сказа, не соотносили последовательные части рассказа с пре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дыдущим содержанием, теряли программу. Наблюдались нарушения в переходе от одной программы к другой. Опре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деленная часть детей по уровню сформированности рассказов приближалась к уровню умственно отсталых детей: в их рассказах лишь перечислялись некоторые объекты кар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тинок;</w:t>
      </w:r>
    </w:p>
    <w:p w:rsidR="00B21CC1" w:rsidRDefault="00B21CC1" w:rsidP="00FE5829">
      <w:pPr>
        <w:shd w:val="clear" w:color="auto" w:fill="FFFFFF"/>
        <w:ind w:left="5" w:firstLine="3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829" w:rsidRPr="00061F73" w:rsidRDefault="00FE5829" w:rsidP="00FE5829">
      <w:pPr>
        <w:shd w:val="clear" w:color="auto" w:fill="FFFFFF"/>
        <w:ind w:left="5" w:firstLine="312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Особенности рассказа </w:t>
      </w:r>
      <w:r w:rsidR="00917792"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по сюжетной картинке.</w:t>
      </w:r>
    </w:p>
    <w:p w:rsidR="00B21CC1" w:rsidRDefault="00FE5829" w:rsidP="00B21CC1">
      <w:pPr>
        <w:shd w:val="clear" w:color="auto" w:fill="FFFFFF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Исследования показали, что рассказы детей с ЗПР по сюжетной картинке значительно ниже по своему уровню, чем рассказы нормально развивающихся детей</w:t>
      </w:r>
      <w:r w:rsidR="0009078C">
        <w:rPr>
          <w:rFonts w:ascii="Times New Roman" w:eastAsia="Times New Roman" w:hAnsi="Times New Roman" w:cs="Times New Roman"/>
          <w:sz w:val="24"/>
          <w:szCs w:val="24"/>
        </w:rPr>
        <w:t xml:space="preserve"> (Е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078C">
        <w:rPr>
          <w:rFonts w:ascii="Times New Roman" w:eastAsia="Times New Roman" w:hAnsi="Times New Roman" w:cs="Times New Roman"/>
          <w:sz w:val="24"/>
          <w:szCs w:val="24"/>
        </w:rPr>
        <w:t>С. Слепович, Н.Ю. Борякова</w:t>
      </w:r>
      <w:r w:rsidR="009177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1CC1" w:rsidRDefault="00FE5829" w:rsidP="00B21CC1">
      <w:pPr>
        <w:shd w:val="clear" w:color="auto" w:fill="FFFFFF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Рассказы по сюжетной картинке детей с ЗПР различ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ны по семантическому наполнению и языковому оформ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лению.</w:t>
      </w:r>
    </w:p>
    <w:p w:rsidR="00B21CC1" w:rsidRDefault="00FE5829" w:rsidP="00E17306">
      <w:pPr>
        <w:shd w:val="clear" w:color="auto" w:fill="FFFFFF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Часть ра</w:t>
      </w:r>
      <w:r w:rsidR="00917792">
        <w:rPr>
          <w:rFonts w:ascii="Times New Roman" w:eastAsia="Times New Roman" w:hAnsi="Times New Roman" w:cs="Times New Roman"/>
          <w:sz w:val="24"/>
          <w:szCs w:val="24"/>
        </w:rPr>
        <w:t>ссказов детей с ЗПР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характеризовались небольшим объемом, отсут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ствием четкой программы реализации замысла высказыва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ния, неполным раскрытием смысловой стороны си</w:t>
      </w:r>
      <w:r w:rsidR="00917792">
        <w:rPr>
          <w:rFonts w:ascii="Times New Roman" w:eastAsia="Times New Roman" w:hAnsi="Times New Roman" w:cs="Times New Roman"/>
          <w:sz w:val="24"/>
          <w:szCs w:val="24"/>
        </w:rPr>
        <w:t>туации. В рассказах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не наблюдалось искажений смыс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ла изображенных на картинке событий. Однако дети не могли раскрыть пространственные, причин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но-следственные связи между отдельными компо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нентами ситуации (персонажами, объектами). Например, рассказ Марины К. (исследование Н. Ю. Боряковои): </w:t>
      </w:r>
      <w:r w:rsidRPr="00FE5829">
        <w:rPr>
          <w:rFonts w:ascii="Times New Roman" w:eastAsia="Times New Roman" w:hAnsi="Times New Roman" w:cs="Times New Roman"/>
          <w:i/>
          <w:iCs/>
          <w:sz w:val="24"/>
          <w:szCs w:val="24"/>
        </w:rPr>
        <w:t>«Мама вяжет варежку. Для дочки. Папа с дочкой читают книжку. А мальчика два катают мячик... По ковру. А на диване мишка сидит».</w:t>
      </w:r>
      <w:r w:rsidR="00E17306">
        <w:rPr>
          <w:rFonts w:ascii="Times New Roman" w:hAnsi="Times New Roman" w:cs="Times New Roman"/>
          <w:sz w:val="24"/>
          <w:szCs w:val="24"/>
        </w:rPr>
        <w:t xml:space="preserve"> 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>Отличительно</w:t>
      </w:r>
      <w:r w:rsidR="00917792">
        <w:rPr>
          <w:rFonts w:ascii="Times New Roman" w:eastAsia="Times New Roman" w:hAnsi="Times New Roman" w:cs="Times New Roman"/>
          <w:sz w:val="24"/>
          <w:szCs w:val="24"/>
        </w:rPr>
        <w:t>й особенностью детей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было то, что при определенной помощи со стороны взрослого рас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сказы детей значительно улучшались.</w:t>
      </w:r>
    </w:p>
    <w:p w:rsidR="00B21CC1" w:rsidRDefault="00FE5829" w:rsidP="00E17306">
      <w:pPr>
        <w:shd w:val="clear" w:color="auto" w:fill="FFFFFF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Многие дети не</w:t>
      </w:r>
      <w:r w:rsidR="00366B6B">
        <w:rPr>
          <w:rFonts w:ascii="Times New Roman" w:eastAsia="Times New Roman" w:hAnsi="Times New Roman" w:cs="Times New Roman"/>
          <w:sz w:val="24"/>
          <w:szCs w:val="24"/>
        </w:rPr>
        <w:t xml:space="preserve"> смогли</w:t>
      </w:r>
      <w:r w:rsidRPr="00FE582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составить </w:t>
      </w:r>
      <w:r w:rsidR="00366B6B">
        <w:rPr>
          <w:rFonts w:ascii="Times New Roman" w:eastAsia="Times New Roman" w:hAnsi="Times New Roman" w:cs="Times New Roman"/>
          <w:sz w:val="24"/>
          <w:szCs w:val="24"/>
        </w:rPr>
        <w:t>связное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описание картинки, несмотря на максимальную помощь экспериментатора. Чаще всего дети лишь перечисляли изображенные на картинке объек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ты. Пример рассказа по картинке Наташи 3</w:t>
      </w:r>
      <w:r w:rsidR="00E173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6888">
        <w:rPr>
          <w:rFonts w:ascii="Times New Roman" w:eastAsia="Times New Roman" w:hAnsi="Times New Roman" w:cs="Times New Roman"/>
          <w:sz w:val="24"/>
          <w:szCs w:val="24"/>
        </w:rPr>
        <w:t>: «У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29">
        <w:rPr>
          <w:rFonts w:ascii="Times New Roman" w:eastAsia="Times New Roman" w:hAnsi="Times New Roman" w:cs="Times New Roman"/>
          <w:i/>
          <w:iCs/>
          <w:sz w:val="24"/>
          <w:szCs w:val="24"/>
        </w:rPr>
        <w:t>дочки-матери это. Тут (показыва</w:t>
      </w:r>
      <w:r w:rsidRPr="00FE582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ет) мама. Она варежку шьет. А тут мальчики два (пока</w:t>
      </w:r>
      <w:r w:rsidRPr="00FE582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зывает). Тут папа и дочка. Мишка сидит» 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>(картинка «Се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мья»).</w:t>
      </w:r>
      <w:r w:rsidR="00E17306">
        <w:rPr>
          <w:rFonts w:ascii="Times New Roman" w:hAnsi="Times New Roman" w:cs="Times New Roman"/>
          <w:sz w:val="24"/>
          <w:szCs w:val="24"/>
        </w:rPr>
        <w:t xml:space="preserve"> </w:t>
      </w:r>
      <w:r w:rsidR="00E17306">
        <w:rPr>
          <w:rFonts w:ascii="Times New Roman" w:eastAsia="Times New Roman" w:hAnsi="Times New Roman" w:cs="Times New Roman"/>
          <w:sz w:val="24"/>
          <w:szCs w:val="24"/>
        </w:rPr>
        <w:t>Характерным для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78756D">
        <w:rPr>
          <w:rFonts w:ascii="Times New Roman" w:eastAsia="Times New Roman" w:hAnsi="Times New Roman" w:cs="Times New Roman"/>
          <w:sz w:val="24"/>
          <w:szCs w:val="24"/>
        </w:rPr>
        <w:t xml:space="preserve"> было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фиксиро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вание незначительных деталей, не имеющих значения для раскрытия смысла ситуации. В </w:t>
      </w:r>
      <w:r w:rsidR="00E17306">
        <w:rPr>
          <w:rFonts w:ascii="Times New Roman" w:eastAsia="Times New Roman" w:hAnsi="Times New Roman" w:cs="Times New Roman"/>
          <w:sz w:val="24"/>
          <w:szCs w:val="24"/>
        </w:rPr>
        <w:t>этих рассказах</w:t>
      </w:r>
      <w:r w:rsidR="0073493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734934">
        <w:rPr>
          <w:rFonts w:ascii="Times New Roman" w:eastAsia="Times New Roman" w:hAnsi="Times New Roman" w:cs="Times New Roman"/>
          <w:sz w:val="24"/>
          <w:szCs w:val="24"/>
        </w:rPr>
        <w:softHyphen/>
        <w:t>блюдалась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ситуативность.</w:t>
      </w:r>
    </w:p>
    <w:p w:rsidR="00FE5829" w:rsidRDefault="00E17306" w:rsidP="00B21CC1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Часть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 xml:space="preserve">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ЗПР д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>аже при максимальной по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мощи взрослого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 xml:space="preserve"> не могли организовать программу высказывания. Картинка служила для них лишь толчком к появлению побочных ассоциаций, не отвечающих требо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ваниям инст</w:t>
      </w:r>
      <w:r w:rsidR="0078756D">
        <w:rPr>
          <w:rFonts w:ascii="Times New Roman" w:eastAsia="Times New Roman" w:hAnsi="Times New Roman" w:cs="Times New Roman"/>
          <w:sz w:val="24"/>
          <w:szCs w:val="24"/>
        </w:rPr>
        <w:t>рукции. В рассказах наблюдалось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 xml:space="preserve"> много повто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ров, детальных описаний. Часть рассказов ха</w:t>
      </w:r>
      <w:r w:rsidR="00734934">
        <w:rPr>
          <w:rFonts w:ascii="Times New Roman" w:eastAsia="Times New Roman" w:hAnsi="Times New Roman" w:cs="Times New Roman"/>
          <w:sz w:val="24"/>
          <w:szCs w:val="24"/>
        </w:rPr>
        <w:t>рактеризовалось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t xml:space="preserve"> краткостью. В других случаях объем рассказов был боль</w:t>
      </w:r>
      <w:r w:rsidR="00FE5829"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шим из-за повторов, излишней детализации, случайных ассоциаций.</w:t>
      </w:r>
    </w:p>
    <w:p w:rsidR="00B21CC1" w:rsidRDefault="00B21CC1" w:rsidP="00B21CC1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CC1" w:rsidRPr="00061F73" w:rsidRDefault="00B21CC1" w:rsidP="00B21CC1">
      <w:pPr>
        <w:shd w:val="clear" w:color="auto" w:fill="FFFFFF"/>
        <w:ind w:right="19" w:firstLine="709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Особенности рассказов на заданную т</w:t>
      </w:r>
      <w:r w:rsidR="00734934"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ему.</w:t>
      </w:r>
    </w:p>
    <w:p w:rsidR="00FE5829" w:rsidRPr="00FE5829" w:rsidRDefault="00FE5829" w:rsidP="00B21CC1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>Исследование показало, что наиболее трудными для детей с ЗПР были самостоятельные рассказы на заданную тему. Многие дети с ЗПР отказались от выполнения этого задания: дети не знали, о чем говорить. В других случаях они ограничивались лишь одной фразой. При составлении рассказа дети не использовали личный</w:t>
      </w:r>
      <w:r w:rsidRPr="00FE5829">
        <w:rPr>
          <w:rFonts w:ascii="Times New Roman" w:hAnsi="Times New Roman" w:cs="Times New Roman"/>
          <w:sz w:val="24"/>
          <w:szCs w:val="24"/>
        </w:rPr>
        <w:t xml:space="preserve"> 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>опыт. Вместо рассказа они воспроизводили серию отдель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ных высказываний, связанных случайными ассоциациями. Высказывания в этом случае были аморфными, стихийны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ми, импульсивными.</w:t>
      </w:r>
    </w:p>
    <w:p w:rsidR="00896105" w:rsidRPr="00896105" w:rsidRDefault="00FE5829" w:rsidP="0089610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во </w:t>
      </w:r>
      <w:r w:rsidR="00734934">
        <w:rPr>
          <w:rFonts w:ascii="Times New Roman" w:eastAsia="Times New Roman" w:hAnsi="Times New Roman" w:cs="Times New Roman"/>
          <w:sz w:val="24"/>
          <w:szCs w:val="24"/>
        </w:rPr>
        <w:t>всех видах заданий</w:t>
      </w:r>
      <w:r w:rsidR="0073493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E5829">
        <w:rPr>
          <w:rFonts w:ascii="Times New Roman" w:eastAsia="Times New Roman" w:hAnsi="Times New Roman" w:cs="Times New Roman"/>
          <w:spacing w:val="51"/>
          <w:sz w:val="24"/>
          <w:szCs w:val="24"/>
        </w:rPr>
        <w:t>у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 xml:space="preserve"> детей с ЗПР обнаружились существенные нарушения программи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рования текста, невозможность подчинить речевую деятель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ность замыслу, соскальзывание на побочные ассоциации. У детей с ЗПР имеется отставание в развитии планирующей функции речи, трудности кодирования и декодирования текста.</w:t>
      </w:r>
      <w:r w:rsidR="00896105">
        <w:rPr>
          <w:rFonts w:ascii="Times New Roman" w:hAnsi="Times New Roman" w:cs="Times New Roman"/>
          <w:sz w:val="24"/>
          <w:szCs w:val="24"/>
        </w:rPr>
        <w:t xml:space="preserve"> 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t>Уровень сформированности монологической речи у де</w:t>
      </w:r>
      <w:r w:rsidRPr="00FE5829">
        <w:rPr>
          <w:rFonts w:ascii="Times New Roman" w:eastAsia="Times New Roman" w:hAnsi="Times New Roman" w:cs="Times New Roman"/>
          <w:sz w:val="24"/>
          <w:szCs w:val="24"/>
        </w:rPr>
        <w:softHyphen/>
        <w:t>тей с ЗПР неодинаков</w:t>
      </w:r>
      <w:r w:rsidR="00896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6105" w:rsidRDefault="00896105" w:rsidP="00896105">
      <w:pPr>
        <w:shd w:val="clear" w:color="auto" w:fill="FFFFFF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81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Учет неоднородности речевых нарушений и сформированности </w:t>
      </w:r>
      <w:r w:rsidRPr="00E81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речевых функций у детей с ЗПР определяет необходимость осуще</w:t>
      </w:r>
      <w:r w:rsidRPr="00E81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ствления дифференцированного подхода в изучении и преодолении </w:t>
      </w:r>
      <w:r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данных нарушений. Дифференцированный подход предполагает так</w:t>
      </w:r>
      <w:r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же оценку и учет состояния познавательной деятельности и эмоцио</w:t>
      </w:r>
      <w:r w:rsidRPr="00E81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нально-волевой сферы, которое является неодинаковым у разных де</w:t>
      </w:r>
      <w:r w:rsidRPr="00E81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тей с ЗПР.</w:t>
      </w:r>
    </w:p>
    <w:p w:rsidR="007D3D16" w:rsidRDefault="007D3D16" w:rsidP="00896105">
      <w:pPr>
        <w:shd w:val="clear" w:color="auto" w:fill="FFFFFF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7D3D16" w:rsidRPr="00596652" w:rsidRDefault="007D3D16" w:rsidP="007D3D16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96652">
        <w:rPr>
          <w:rFonts w:ascii="Times New Roman" w:hAnsi="Times New Roman" w:cs="Times New Roman"/>
          <w:b/>
          <w:color w:val="7030A0"/>
          <w:sz w:val="24"/>
          <w:szCs w:val="24"/>
        </w:rPr>
        <w:t>НАРУШЕНИЯ ЧТЕНИЯ.</w:t>
      </w:r>
    </w:p>
    <w:p w:rsid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hAnsi="Times New Roman" w:cs="Times New Roman"/>
          <w:sz w:val="24"/>
          <w:szCs w:val="24"/>
          <w:shd w:val="clear" w:color="auto" w:fill="FFFFFF"/>
        </w:rPr>
        <w:t>Недоразвитие многих речевых и неречевых функций у детей с ЗПР приводит к существенным трудностям овладения</w:t>
      </w:r>
      <w:r w:rsidRPr="00F742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4207">
        <w:rPr>
          <w:rFonts w:ascii="Times New Roman" w:hAnsi="Times New Roman" w:cs="Times New Roman"/>
          <w:sz w:val="24"/>
          <w:szCs w:val="24"/>
        </w:rPr>
        <w:t xml:space="preserve">чтением и письмом. </w:t>
      </w:r>
      <w:r w:rsidRPr="00F74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Нарушения чтения и письма, у детей с ЗПР, являются наиболее характерными и ярко выраженными речевыми расстройствами. </w:t>
      </w:r>
    </w:p>
    <w:p w:rsid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hAnsi="Times New Roman" w:cs="Times New Roman"/>
          <w:sz w:val="24"/>
          <w:szCs w:val="24"/>
          <w:shd w:val="clear" w:color="auto" w:fill="FFFFFF"/>
        </w:rPr>
        <w:t>Чтение является сложным психофизиологическим процессом, который осуществляется деятельностью различных анализаторов: зрительного, речедвигательного, речеслухового, а также различных мозговых систем. Процесс чтения напрямую зависит от зрительного восприятия, различения и узнавания букв. За счет зрительных процессов происходит соотнесение букв с соответствующими звуками, осуществляется звуковое воспроизведение зрительного образа слова, его прочтение. После этого, на основе соотнесения звуковой формы слова с его значением происходит понимание прочитанного.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ступеней фор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мирования навыка чтения у детей с ЗПР осуществляется замедленными темпами.</w:t>
      </w:r>
    </w:p>
    <w:p w:rsid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Процесс овладения чтением вызывает большие трудно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сти у детей с ЗПР (Н.А. Цыпина). Затруднение вызывает овладение не только технической стороной процесса чте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ния, но и понимание прочитанного. У детей с ЗПР наблюдается значительно более мед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ленный темп чтения. Процесс чтения сопро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вождается большим количеством разнообразных ошибок.</w:t>
      </w:r>
    </w:p>
    <w:p w:rsid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Нарушения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технической стороны процесса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чтения проявляются в незна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нии букв (или нетвердом их знании), замедленном чтении, в нарушении слияния букв (побуквенном чтении), иска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жениях звуко-слоговой структуры слов (особенно состоя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щих из большого количества слогов, слогов со стечением согласных). Дети с ЗПР часто пользуются своеобразным способом чте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ния, постепенным «нанизыванием» звуков к</w:t>
      </w:r>
      <w:r w:rsidR="00565D96">
        <w:rPr>
          <w:rFonts w:ascii="Times New Roman" w:eastAsia="Times New Roman" w:hAnsi="Times New Roman" w:cs="Times New Roman"/>
          <w:sz w:val="24"/>
          <w:szCs w:val="24"/>
        </w:rPr>
        <w:t xml:space="preserve"> предыду</w:t>
      </w:r>
      <w:r w:rsidR="00565D96">
        <w:rPr>
          <w:rFonts w:ascii="Times New Roman" w:eastAsia="Times New Roman" w:hAnsi="Times New Roman" w:cs="Times New Roman"/>
          <w:sz w:val="24"/>
          <w:szCs w:val="24"/>
        </w:rPr>
        <w:softHyphen/>
        <w:t>щим звукам, который Н.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А. Цыпина обозначает термином «причитывание» </w:t>
      </w:r>
      <w:r w:rsidRPr="00F74207">
        <w:rPr>
          <w:rFonts w:ascii="Times New Roman" w:eastAsia="Times New Roman" w:hAnsi="Times New Roman" w:cs="Times New Roman"/>
          <w:i/>
          <w:sz w:val="24"/>
          <w:szCs w:val="24"/>
        </w:rPr>
        <w:t>(с-ст-сто-л-стол).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>Распространенными ошибками чтения являются за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74207">
        <w:rPr>
          <w:rFonts w:ascii="Times New Roman" w:eastAsia="Times New Roman" w:hAnsi="Times New Roman" w:cs="Times New Roman"/>
          <w:sz w:val="24"/>
          <w:szCs w:val="24"/>
        </w:rPr>
        <w:lastRenderedPageBreak/>
        <w:t>мены звуков: а) замены звуков, сходных по звучанию и произношению (звонких и глухих, аффрикат и их компо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нентов, смешения гласных, уподобление гласных); б) заме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ны звуков, соответствующих буквам, сходным по начерта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нию </w:t>
      </w:r>
      <w:r w:rsidRPr="00F74207">
        <w:rPr>
          <w:rFonts w:ascii="Times New Roman" w:eastAsia="Times New Roman" w:hAnsi="Times New Roman" w:cs="Times New Roman"/>
          <w:i/>
          <w:iCs/>
          <w:sz w:val="24"/>
          <w:szCs w:val="24"/>
        </w:rPr>
        <w:t>(ш-щ).</w:t>
      </w:r>
    </w:p>
    <w:p w:rsid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eastAsia="Times New Roman" w:hAnsi="Times New Roman" w:cs="Times New Roman"/>
          <w:sz w:val="24"/>
          <w:szCs w:val="24"/>
        </w:rPr>
        <w:t>В процессе чтения у детей с ЗПР наблюдаются различно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го рода искажения звукослоговой структуры сло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ва. Частыми ошибками являются пропуски, перестановки, добавления звуков и слогов.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B15">
        <w:rPr>
          <w:rFonts w:ascii="Times New Roman" w:eastAsia="Times New Roman" w:hAnsi="Times New Roman" w:cs="Times New Roman"/>
          <w:sz w:val="24"/>
          <w:szCs w:val="24"/>
        </w:rPr>
        <w:t>Особую трудность для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детей представляет чтение </w:t>
      </w:r>
      <w:r>
        <w:rPr>
          <w:rFonts w:ascii="Times New Roman" w:eastAsia="Times New Roman" w:hAnsi="Times New Roman" w:cs="Times New Roman"/>
          <w:sz w:val="24"/>
          <w:szCs w:val="24"/>
        </w:rPr>
        <w:t>слогов со стечением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согласных. При чтении та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ких слогов дети читают первую согласную слога как от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дельный слог, отделяя ее паузой от других согласных того же слога </w:t>
      </w:r>
      <w:r w:rsidRPr="00F74207">
        <w:rPr>
          <w:rFonts w:ascii="Times New Roman" w:eastAsia="Times New Roman" w:hAnsi="Times New Roman" w:cs="Times New Roman"/>
          <w:i/>
          <w:sz w:val="24"/>
          <w:szCs w:val="24"/>
        </w:rPr>
        <w:t>(в-зя-ли).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Часто наблюдается пропуск одного из согласных звуков стечения, добавления гласной между со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гласными </w:t>
      </w:r>
      <w:r w:rsidRPr="007D3D16">
        <w:rPr>
          <w:rFonts w:ascii="Times New Roman" w:eastAsia="Times New Roman" w:hAnsi="Times New Roman" w:cs="Times New Roman"/>
          <w:i/>
          <w:sz w:val="24"/>
          <w:szCs w:val="24"/>
        </w:rPr>
        <w:t>(страна-стана, сатрана).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Сходные ошибки дети допускают при чтении закрытого слога </w:t>
      </w:r>
      <w:r w:rsidRPr="007D3D16">
        <w:rPr>
          <w:rFonts w:ascii="Times New Roman" w:eastAsia="Times New Roman" w:hAnsi="Times New Roman" w:cs="Times New Roman"/>
          <w:i/>
          <w:sz w:val="24"/>
          <w:szCs w:val="24"/>
        </w:rPr>
        <w:t>(вбе-жа-л, мо-й-ся)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>. Особенно большое количество искажений наблюдается при чтении многосложных слов.</w:t>
      </w:r>
    </w:p>
    <w:p w:rsid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eastAsia="Times New Roman" w:hAnsi="Times New Roman" w:cs="Times New Roman"/>
          <w:sz w:val="24"/>
          <w:szCs w:val="24"/>
        </w:rPr>
        <w:t>Значительную трудность для детей с ЗПР представляют слоги с мягкими согласными. Известно, что одна и та же буква соотносится как с твердыми, так и с мягкими звуками, т. е. с двумя фонемами. Выбор фонемы определя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ется последующей гласной буквой, что значительно услож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няет процесс чтения.</w:t>
      </w:r>
    </w:p>
    <w:p w:rsid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eastAsia="Times New Roman" w:hAnsi="Times New Roman" w:cs="Times New Roman"/>
          <w:sz w:val="24"/>
          <w:szCs w:val="24"/>
        </w:rPr>
        <w:t>Дети с ЗПР часто делают неправильное ударение, их чтение является маловыразительным, монотонным. У этих детей нарушается интонационная структура чита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емого предложения. Часто в конце предложения отсутству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ет интонационная завершенность. И, наоборот, в середине предложения наблюдается интонация завершенности, вслед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ствие чего предложение как бы разделяется на две бессмыс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ленные части.</w:t>
      </w:r>
    </w:p>
    <w:p w:rsid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eastAsia="Times New Roman" w:hAnsi="Times New Roman" w:cs="Times New Roman"/>
          <w:sz w:val="24"/>
          <w:szCs w:val="24"/>
        </w:rPr>
        <w:t>У детей с ЗПР обнаруживаются значительные наруше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семантической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процесса чтения. Эти нарушения связаны с влиянием целого комплекса факто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ров: недостаточностью представлений об окружающей дей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ствительности, снижением уровня аналитико-синтетической деятельности, трудностью установления временных, пространственных, причинно-следственных зависимостей, бедностью и неточностью словаря, недоразвитием грамматического строя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2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первоначальном этапе овладения чтением у детей с ЗПР 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>наблюдается неточность понимания отдельных сло</w:t>
      </w:r>
      <w:r w:rsidR="00B266D8">
        <w:rPr>
          <w:rFonts w:ascii="Times New Roman" w:eastAsia="Times New Roman" w:hAnsi="Times New Roman" w:cs="Times New Roman"/>
          <w:sz w:val="24"/>
          <w:szCs w:val="24"/>
        </w:rPr>
        <w:t>в, слово</w:t>
      </w:r>
      <w:r w:rsidR="00B266D8">
        <w:rPr>
          <w:rFonts w:ascii="Times New Roman" w:eastAsia="Times New Roman" w:hAnsi="Times New Roman" w:cs="Times New Roman"/>
          <w:sz w:val="24"/>
          <w:szCs w:val="24"/>
        </w:rPr>
        <w:softHyphen/>
        <w:t>сочетаний, текста. Д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>етей затрудняет понимание образ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ных выражений, метафор, переносного значения слова.</w:t>
      </w:r>
    </w:p>
    <w:p w:rsidR="007D3D16" w:rsidRPr="007D3D16" w:rsidRDefault="007D3D16" w:rsidP="007D3D16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07">
        <w:rPr>
          <w:rFonts w:ascii="Times New Roman" w:eastAsia="Times New Roman" w:hAnsi="Times New Roman" w:cs="Times New Roman"/>
          <w:sz w:val="24"/>
          <w:szCs w:val="24"/>
        </w:rPr>
        <w:t>Особенно большие трудности семантического характера выявляются при чтении текста. Так, при пересказе прочи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танного дети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 xml:space="preserve"> могут выделить главную мысль, отразить временные, причинно-следственные связи, оце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нить ситуацию, поступки действующих лиц. У детей с ЗПР вследствие недостаточности процессов синтеза нарушено це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softHyphen/>
        <w:t>лос</w:t>
      </w:r>
      <w:r w:rsidR="00EF7073">
        <w:rPr>
          <w:rFonts w:ascii="Times New Roman" w:eastAsia="Times New Roman" w:hAnsi="Times New Roman" w:cs="Times New Roman"/>
          <w:sz w:val="24"/>
          <w:szCs w:val="24"/>
        </w:rPr>
        <w:t xml:space="preserve">тное восприятие текста. Однако </w:t>
      </w:r>
      <w:r w:rsidRPr="00F74207">
        <w:rPr>
          <w:rFonts w:ascii="Times New Roman" w:eastAsia="Times New Roman" w:hAnsi="Times New Roman" w:cs="Times New Roman"/>
          <w:sz w:val="24"/>
          <w:szCs w:val="24"/>
        </w:rPr>
        <w:t>в процессе чтения у детей с ЗПР имеет место стремление к осознанию прочитанного.</w:t>
      </w:r>
    </w:p>
    <w:p w:rsidR="007D3D16" w:rsidRPr="00896105" w:rsidRDefault="007D3D16" w:rsidP="00896105">
      <w:pPr>
        <w:shd w:val="clear" w:color="auto" w:fill="FFFFFF"/>
        <w:ind w:right="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105" w:rsidRPr="00596652" w:rsidRDefault="002D3BF2" w:rsidP="002D3BF2">
      <w:pPr>
        <w:shd w:val="clear" w:color="auto" w:fill="FFFFFF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7030A0"/>
          <w:spacing w:val="-5"/>
          <w:sz w:val="24"/>
          <w:szCs w:val="24"/>
          <w:lang w:eastAsia="ru-RU"/>
        </w:rPr>
      </w:pPr>
      <w:r w:rsidRPr="00596652">
        <w:rPr>
          <w:rFonts w:ascii="Times New Roman" w:eastAsia="Times New Roman" w:hAnsi="Times New Roman" w:cs="Times New Roman"/>
          <w:b/>
          <w:color w:val="7030A0"/>
          <w:spacing w:val="-5"/>
          <w:sz w:val="24"/>
          <w:szCs w:val="24"/>
          <w:lang w:eastAsia="ru-RU"/>
        </w:rPr>
        <w:t>НАРУШЕНИЯ ПИСЬМА.</w:t>
      </w:r>
    </w:p>
    <w:p w:rsidR="002D3BF2" w:rsidRPr="002D3BF2" w:rsidRDefault="002D3BF2" w:rsidP="004C3E7D">
      <w:pPr>
        <w:shd w:val="clear" w:color="auto" w:fill="FFFFFF"/>
        <w:ind w:left="24" w:right="10" w:firstLine="6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BF2">
        <w:rPr>
          <w:rFonts w:ascii="Times New Roman" w:eastAsia="Times New Roman" w:hAnsi="Times New Roman" w:cs="Times New Roman"/>
          <w:sz w:val="24"/>
          <w:szCs w:val="24"/>
        </w:rPr>
        <w:t>Большая распространенность нарушений устной речи, несформированность фонематических процессов (фонема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тического восприятия, фонематического анализа и синте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за), а также низкая познавательная активность и др. обус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ловливают у детей с ЗПР не только нарушения чтения, но и нарушения письма. </w:t>
      </w:r>
      <w:r>
        <w:rPr>
          <w:rFonts w:ascii="Times New Roman" w:eastAsia="Times New Roman" w:hAnsi="Times New Roman" w:cs="Times New Roman"/>
          <w:sz w:val="24"/>
          <w:szCs w:val="24"/>
        </w:rPr>
        <w:t>На большую распрос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траненость нарушений пи</w:t>
      </w:r>
      <w:r>
        <w:rPr>
          <w:rFonts w:ascii="Times New Roman" w:eastAsia="Times New Roman" w:hAnsi="Times New Roman" w:cs="Times New Roman"/>
          <w:sz w:val="24"/>
          <w:szCs w:val="24"/>
        </w:rPr>
        <w:t>сьма у детей с ЗПР указывают И.А. Смирнова, Е.В. Мальцева, Е.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А. Логинова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точ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ки зрения, можно выделить следующие группы ошибок:</w:t>
      </w:r>
    </w:p>
    <w:p w:rsidR="002D3BF2" w:rsidRPr="002D3BF2" w:rsidRDefault="002D3BF2" w:rsidP="002D3BF2">
      <w:pPr>
        <w:shd w:val="clear" w:color="auto" w:fill="FFFFFF"/>
        <w:ind w:left="14"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BF2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Pr="002D3B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Ошибки, связанные с </w:t>
      </w:r>
      <w:r w:rsidRPr="002D3BF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недостаточностью фонематичес</w:t>
      </w:r>
      <w:r w:rsidRPr="002D3BF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2D3BF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кого восприятия (дифференциации фонем).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К этой группе относятся замены букв, обозначающих близкие фонемы, а также нарушения в обозначении мягко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сти согласных.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В основном, дети с ЗПР смешивают звонкие и глухие согласные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гулядъ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>гу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лять),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свистящие и шипящие, особенно аффрикаты </w:t>
      </w:r>
      <w:r w:rsidRPr="002D3BF2">
        <w:rPr>
          <w:rFonts w:ascii="Times New Roman" w:eastAsia="Times New Roman" w:hAnsi="Times New Roman" w:cs="Times New Roman"/>
          <w:b/>
          <w:sz w:val="24"/>
          <w:szCs w:val="24"/>
        </w:rPr>
        <w:t>ш-ц, ч-</w:t>
      </w:r>
      <w:r w:rsidRPr="002D3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(шашу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чащу, мальцики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мальчики).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ны, как правило, носят нестойкий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многочисленными являются ошибки на обозначе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мягкости согласных на письме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(малчики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мальчики, лубат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>лю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бят, Лола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Лёля, гулатъ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гулять). </w:t>
      </w:r>
    </w:p>
    <w:p w:rsidR="002D3BF2" w:rsidRPr="002D3BF2" w:rsidRDefault="00951D8D" w:rsidP="0092023C">
      <w:pPr>
        <w:shd w:val="clear" w:color="auto" w:fill="FFFFFF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>Ошибки, связанные с несформированностью фонема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 анализа. Искажения звукобуквенной</w:t>
      </w:r>
      <w:r w:rsidR="002D010E">
        <w:rPr>
          <w:rFonts w:ascii="Times New Roman" w:eastAsia="Times New Roman" w:hAnsi="Times New Roman" w:cs="Times New Roman"/>
          <w:sz w:val="24"/>
          <w:szCs w:val="24"/>
        </w:rPr>
        <w:t xml:space="preserve"> структуры слова проявляются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в следующих ошибках: пропуски </w:t>
      </w:r>
      <w:r>
        <w:rPr>
          <w:rFonts w:ascii="Times New Roman" w:eastAsia="Times New Roman" w:hAnsi="Times New Roman" w:cs="Times New Roman"/>
          <w:sz w:val="24"/>
          <w:szCs w:val="24"/>
        </w:rPr>
        <w:t>гласных и согласных; добавление букв; перестановки букв;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пропуск  слогов.</w:t>
      </w:r>
      <w:r w:rsidR="0092023C">
        <w:rPr>
          <w:rFonts w:ascii="Times New Roman" w:hAnsi="Times New Roman" w:cs="Times New Roman"/>
          <w:sz w:val="24"/>
          <w:szCs w:val="24"/>
        </w:rPr>
        <w:t xml:space="preserve"> </w:t>
      </w:r>
      <w:r w:rsidR="0092023C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распространенные виды ошибок - это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пуск букв, обозначающих гласные звуки. Как правило, дети пропускают безударную гласную в пря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мом открытом слоге, чаще всего в середине слова </w:t>
      </w:r>
      <w:r w:rsidR="002D3BF2"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(зшли 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="002D010E">
        <w:rPr>
          <w:rFonts w:ascii="Times New Roman" w:eastAsia="Times New Roman" w:hAnsi="Times New Roman" w:cs="Times New Roman"/>
          <w:i/>
          <w:iCs/>
          <w:sz w:val="24"/>
          <w:szCs w:val="24"/>
        </w:rPr>
        <w:t>зашли)</w:t>
      </w:r>
      <w:r w:rsidR="002D3BF2"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иногда эти ошибки наблюдаются в конце слова </w:t>
      </w:r>
      <w:r w:rsidR="002D3BF2"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(заик 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="002D3BF2"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>зайку).</w:t>
      </w:r>
      <w:r w:rsidR="0092023C">
        <w:rPr>
          <w:rFonts w:ascii="Times New Roman" w:hAnsi="Times New Roman" w:cs="Times New Roman"/>
          <w:sz w:val="24"/>
          <w:szCs w:val="24"/>
        </w:rPr>
        <w:t xml:space="preserve"> 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="0092023C">
        <w:rPr>
          <w:rFonts w:ascii="Times New Roman" w:eastAsia="Times New Roman" w:hAnsi="Times New Roman" w:cs="Times New Roman"/>
          <w:sz w:val="24"/>
          <w:szCs w:val="24"/>
        </w:rPr>
        <w:t xml:space="preserve"> других искажений звукобуквенной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структуры сло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 отмечаются пропуски </w:t>
      </w:r>
      <w:r w:rsidR="0092023C">
        <w:rPr>
          <w:rFonts w:ascii="Times New Roman" w:eastAsia="Times New Roman" w:hAnsi="Times New Roman" w:cs="Times New Roman"/>
          <w:sz w:val="24"/>
          <w:szCs w:val="24"/>
        </w:rPr>
        <w:t>слогов, добавления букв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. Добавления букв часто носят характер персевераций </w:t>
      </w:r>
      <w:r w:rsidR="002D3BF2" w:rsidRPr="002D3BF2">
        <w:rPr>
          <w:rFonts w:ascii="Times New Roman" w:eastAsia="Times New Roman" w:hAnsi="Times New Roman" w:cs="Times New Roman"/>
          <w:i/>
          <w:iCs/>
          <w:sz w:val="24"/>
          <w:szCs w:val="24"/>
        </w:rPr>
        <w:t>(Яяаша, зайкуу).</w:t>
      </w:r>
    </w:p>
    <w:p w:rsidR="002D3BF2" w:rsidRPr="002D3BF2" w:rsidRDefault="0092023C" w:rsidP="0092023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Ошибки, связанные </w:t>
      </w:r>
      <w:r w:rsidR="002D3BF2" w:rsidRPr="0092023C">
        <w:rPr>
          <w:rFonts w:ascii="Times New Roman" w:eastAsia="Times New Roman" w:hAnsi="Times New Roman" w:cs="Times New Roman"/>
          <w:bCs/>
          <w:sz w:val="24"/>
          <w:szCs w:val="24"/>
        </w:rPr>
        <w:t>с несформированностью анали</w:t>
      </w:r>
      <w:r w:rsidR="002D3BF2" w:rsidRPr="0092023C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2D3BF2" w:rsidRPr="0092023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за структуры отдельного предложения</w:t>
      </w:r>
      <w:r w:rsidR="002D3BF2" w:rsidRPr="002D3BF2">
        <w:rPr>
          <w:rFonts w:ascii="Times New Roman" w:eastAsia="Times New Roman" w:hAnsi="Times New Roman" w:cs="Times New Roman"/>
          <w:spacing w:val="-3"/>
          <w:sz w:val="24"/>
          <w:szCs w:val="24"/>
        </w:rPr>
        <w:t>. К этой груп</w:t>
      </w:r>
      <w:r w:rsidR="002D3BF2" w:rsidRPr="002D3BF2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>пе относятся следующие виды ошибок: слитное напи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softHyphen/>
        <w:t>сание слов, раздельное написание слов, пропуск слова.</w:t>
      </w:r>
    </w:p>
    <w:p w:rsidR="002D3BF2" w:rsidRPr="002D3BF2" w:rsidRDefault="0092023C" w:rsidP="0092023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>Ошибки, связанные</w:t>
      </w:r>
      <w:r w:rsidR="002D3BF2" w:rsidRPr="002D3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3BF2" w:rsidRPr="0092023C">
        <w:rPr>
          <w:rFonts w:ascii="Times New Roman" w:eastAsia="Times New Roman" w:hAnsi="Times New Roman" w:cs="Times New Roman"/>
          <w:bCs/>
          <w:sz w:val="24"/>
          <w:szCs w:val="24"/>
        </w:rPr>
        <w:t>с неумением выделять предло</w:t>
      </w:r>
      <w:r w:rsidR="002D3BF2" w:rsidRPr="0092023C">
        <w:rPr>
          <w:rFonts w:ascii="Times New Roman" w:eastAsia="Times New Roman" w:hAnsi="Times New Roman" w:cs="Times New Roman"/>
          <w:bCs/>
          <w:sz w:val="24"/>
          <w:szCs w:val="24"/>
        </w:rPr>
        <w:softHyphen/>
        <w:t>жения из текста.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2D010E">
        <w:rPr>
          <w:rFonts w:ascii="Times New Roman" w:eastAsia="Times New Roman" w:hAnsi="Times New Roman" w:cs="Times New Roman"/>
          <w:sz w:val="24"/>
          <w:szCs w:val="24"/>
        </w:rPr>
        <w:t>асто наблюдаются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пропуск</w:t>
      </w:r>
      <w:r w:rsidR="002D01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точ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ки в конце пр</w:t>
      </w:r>
      <w:r w:rsidR="00FD5695">
        <w:rPr>
          <w:rFonts w:ascii="Times New Roman" w:eastAsia="Times New Roman" w:hAnsi="Times New Roman" w:cs="Times New Roman"/>
          <w:sz w:val="24"/>
          <w:szCs w:val="24"/>
        </w:rPr>
        <w:t xml:space="preserve">едложения. 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>В некоторых случаях после отсут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softHyphen/>
        <w:t>ствующей то</w:t>
      </w:r>
      <w:r w:rsidR="002D010E">
        <w:rPr>
          <w:rFonts w:ascii="Times New Roman" w:eastAsia="Times New Roman" w:hAnsi="Times New Roman" w:cs="Times New Roman"/>
          <w:sz w:val="24"/>
          <w:szCs w:val="24"/>
        </w:rPr>
        <w:t>чки новое предложение начинается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с большой буквы, ча</w:t>
      </w:r>
      <w:r w:rsidR="00FD5695">
        <w:rPr>
          <w:rFonts w:ascii="Times New Roman" w:eastAsia="Times New Roman" w:hAnsi="Times New Roman" w:cs="Times New Roman"/>
          <w:sz w:val="24"/>
          <w:szCs w:val="24"/>
        </w:rPr>
        <w:t>ще же заглавная буква заменяется маленькой бук</w:t>
      </w:r>
      <w:r w:rsidR="00FD5695">
        <w:rPr>
          <w:rFonts w:ascii="Times New Roman" w:eastAsia="Times New Roman" w:hAnsi="Times New Roman" w:cs="Times New Roman"/>
          <w:sz w:val="24"/>
          <w:szCs w:val="24"/>
        </w:rPr>
        <w:softHyphen/>
        <w:t>вой. Иногда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написание каждог</w:t>
      </w:r>
      <w:r w:rsidR="00FD5695">
        <w:rPr>
          <w:rFonts w:ascii="Times New Roman" w:eastAsia="Times New Roman" w:hAnsi="Times New Roman" w:cs="Times New Roman"/>
          <w:sz w:val="24"/>
          <w:szCs w:val="24"/>
        </w:rPr>
        <w:t>о нового предложения на</w:t>
      </w:r>
      <w:r w:rsidR="00FD5695">
        <w:rPr>
          <w:rFonts w:ascii="Times New Roman" w:eastAsia="Times New Roman" w:hAnsi="Times New Roman" w:cs="Times New Roman"/>
          <w:sz w:val="24"/>
          <w:szCs w:val="24"/>
        </w:rPr>
        <w:softHyphen/>
        <w:t>чинается с новой строки. В ряде случаев точка ставится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в конце предложения, однако с</w:t>
      </w:r>
      <w:r w:rsidR="00FD5695">
        <w:rPr>
          <w:rFonts w:ascii="Times New Roman" w:eastAsia="Times New Roman" w:hAnsi="Times New Roman" w:cs="Times New Roman"/>
          <w:sz w:val="24"/>
          <w:szCs w:val="24"/>
        </w:rPr>
        <w:t>ледующее предло</w:t>
      </w:r>
      <w:r w:rsidR="00FD5695">
        <w:rPr>
          <w:rFonts w:ascii="Times New Roman" w:eastAsia="Times New Roman" w:hAnsi="Times New Roman" w:cs="Times New Roman"/>
          <w:sz w:val="24"/>
          <w:szCs w:val="24"/>
        </w:rPr>
        <w:softHyphen/>
        <w:t>жение начинается</w:t>
      </w:r>
      <w:r w:rsidR="002D3BF2" w:rsidRPr="002D3BF2">
        <w:rPr>
          <w:rFonts w:ascii="Times New Roman" w:eastAsia="Times New Roman" w:hAnsi="Times New Roman" w:cs="Times New Roman"/>
          <w:sz w:val="24"/>
          <w:szCs w:val="24"/>
        </w:rPr>
        <w:t xml:space="preserve"> со строчной буквы.</w:t>
      </w:r>
    </w:p>
    <w:p w:rsidR="002D3BF2" w:rsidRPr="002D3BF2" w:rsidRDefault="002D3BF2" w:rsidP="002A77EE">
      <w:pPr>
        <w:shd w:val="clear" w:color="auto" w:fill="FFFFFF"/>
        <w:tabs>
          <w:tab w:val="left" w:pos="629"/>
        </w:tabs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7EE">
        <w:rPr>
          <w:rFonts w:ascii="Times New Roman" w:hAnsi="Times New Roman" w:cs="Times New Roman"/>
          <w:spacing w:val="-5"/>
          <w:sz w:val="24"/>
          <w:szCs w:val="24"/>
        </w:rPr>
        <w:t>5.</w:t>
      </w:r>
      <w:r w:rsidRPr="002A77EE">
        <w:rPr>
          <w:rFonts w:ascii="Times New Roman" w:hAnsi="Times New Roman" w:cs="Times New Roman"/>
          <w:sz w:val="24"/>
          <w:szCs w:val="24"/>
        </w:rPr>
        <w:tab/>
      </w:r>
      <w:r w:rsidRPr="002A77EE">
        <w:rPr>
          <w:rFonts w:ascii="Times New Roman" w:eastAsia="Times New Roman" w:hAnsi="Times New Roman" w:cs="Times New Roman"/>
          <w:bCs/>
          <w:sz w:val="24"/>
          <w:szCs w:val="24"/>
        </w:rPr>
        <w:t>Замены графически сходных букв.</w:t>
      </w:r>
      <w:r w:rsidRPr="002D3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 xml:space="preserve">Сюда отнесены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замены букв, состоящие</w:t>
      </w:r>
      <w:r w:rsidR="00D153B6">
        <w:rPr>
          <w:rFonts w:ascii="Times New Roman" w:eastAsia="Times New Roman" w:hAnsi="Times New Roman" w:cs="Times New Roman"/>
          <w:sz w:val="24"/>
          <w:szCs w:val="24"/>
        </w:rPr>
        <w:t xml:space="preserve"> из различного</w:t>
      </w:r>
      <w:r w:rsidR="005B1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>количества сход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ных элементов </w:t>
      </w:r>
      <w:r w:rsidRPr="002A77EE">
        <w:rPr>
          <w:rFonts w:ascii="Times New Roman" w:eastAsia="Times New Roman" w:hAnsi="Times New Roman" w:cs="Times New Roman"/>
          <w:i/>
          <w:sz w:val="24"/>
          <w:szCs w:val="24"/>
        </w:rPr>
        <w:t xml:space="preserve">(л-м, у-щ, а-о, </w:t>
      </w:r>
      <w:r w:rsidR="002A77EE" w:rsidRPr="002A77EE">
        <w:rPr>
          <w:rFonts w:ascii="Times New Roman" w:eastAsia="Times New Roman" w:hAnsi="Times New Roman" w:cs="Times New Roman"/>
          <w:i/>
          <w:sz w:val="24"/>
          <w:szCs w:val="24"/>
        </w:rPr>
        <w:t>п-т, г-п)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>, замены букв, отлича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ющиеся пространственным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 xml:space="preserve"> расположением элементов </w:t>
      </w:r>
      <w:r w:rsidR="002A77EE" w:rsidRPr="002A77EE">
        <w:rPr>
          <w:rFonts w:ascii="Times New Roman" w:eastAsia="Times New Roman" w:hAnsi="Times New Roman" w:cs="Times New Roman"/>
          <w:i/>
          <w:sz w:val="24"/>
          <w:szCs w:val="24"/>
        </w:rPr>
        <w:t>(в-д),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замены букв, в которых один из элементо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 xml:space="preserve">в отличается по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изображению и направлению </w:t>
      </w:r>
      <w:r w:rsidRPr="002A77EE">
        <w:rPr>
          <w:rFonts w:ascii="Times New Roman" w:eastAsia="Times New Roman" w:hAnsi="Times New Roman" w:cs="Times New Roman"/>
          <w:i/>
          <w:sz w:val="24"/>
          <w:szCs w:val="24"/>
        </w:rPr>
        <w:t>(д-б, и-у).</w:t>
      </w:r>
    </w:p>
    <w:p w:rsidR="002D3BF2" w:rsidRPr="002D3BF2" w:rsidRDefault="002D3BF2" w:rsidP="002A77EE">
      <w:pPr>
        <w:shd w:val="clear" w:color="auto" w:fill="FFFFFF"/>
        <w:tabs>
          <w:tab w:val="left" w:pos="629"/>
        </w:tabs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7EE">
        <w:rPr>
          <w:rFonts w:ascii="Times New Roman" w:hAnsi="Times New Roman" w:cs="Times New Roman"/>
          <w:bCs/>
          <w:spacing w:val="-2"/>
          <w:sz w:val="24"/>
          <w:szCs w:val="24"/>
        </w:rPr>
        <w:t>6.</w:t>
      </w:r>
      <w:r w:rsidRPr="002A77EE">
        <w:rPr>
          <w:rFonts w:ascii="Times New Roman" w:hAnsi="Times New Roman" w:cs="Times New Roman"/>
          <w:bCs/>
          <w:sz w:val="24"/>
          <w:szCs w:val="24"/>
        </w:rPr>
        <w:tab/>
      </w:r>
      <w:r w:rsidRPr="002A77EE">
        <w:rPr>
          <w:rFonts w:ascii="Times New Roman" w:eastAsia="Times New Roman" w:hAnsi="Times New Roman" w:cs="Times New Roman"/>
          <w:bCs/>
          <w:sz w:val="24"/>
          <w:szCs w:val="24"/>
        </w:rPr>
        <w:t>Орфографические ошибки</w:t>
      </w:r>
      <w:r w:rsidR="00FF0CA9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аблюда</w:t>
      </w:r>
      <w:r w:rsidR="001F10A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D5695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FF0CA9">
        <w:rPr>
          <w:rFonts w:ascii="Times New Roman" w:eastAsia="Times New Roman" w:hAnsi="Times New Roman" w:cs="Times New Roman"/>
          <w:sz w:val="24"/>
          <w:szCs w:val="24"/>
        </w:rPr>
        <w:t xml:space="preserve"> ошибки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 xml:space="preserve"> на правописание безударных гласных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, написа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 xml:space="preserve">ние гласных после шипящих,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на правоп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>исание непроверяемых слов. Реже отме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D5695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4973B0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 ошибки перено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 xml:space="preserve">са, ошибки на написание большой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буквы.</w:t>
      </w:r>
    </w:p>
    <w:p w:rsidR="002D3BF2" w:rsidRPr="002D3BF2" w:rsidRDefault="002D3BF2" w:rsidP="000A7746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BF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>видно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, ошибки орфог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рафическог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>о характера составили лишь</w:t>
      </w:r>
      <w:r w:rsidR="001F10AC">
        <w:rPr>
          <w:rFonts w:ascii="Times New Roman" w:eastAsia="Times New Roman" w:hAnsi="Times New Roman" w:cs="Times New Roman"/>
          <w:sz w:val="24"/>
          <w:szCs w:val="24"/>
        </w:rPr>
        <w:t xml:space="preserve"> малую часть.</w:t>
      </w:r>
      <w:r w:rsidRPr="004973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Преимуще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ственное же количество ошибок у детей с ЗПР составил</w:t>
      </w:r>
      <w:r w:rsidR="002A77EE">
        <w:rPr>
          <w:rFonts w:ascii="Times New Roman" w:eastAsia="Times New Roman" w:hAnsi="Times New Roman" w:cs="Times New Roman"/>
          <w:sz w:val="24"/>
          <w:szCs w:val="24"/>
        </w:rPr>
        <w:t>и дисграфические ошибки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BF2" w:rsidRDefault="002D3BF2" w:rsidP="000A7746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BF2">
        <w:rPr>
          <w:rFonts w:ascii="Times New Roman" w:hAnsi="Times New Roman" w:cs="Times New Roman"/>
          <w:sz w:val="24"/>
          <w:szCs w:val="24"/>
        </w:rPr>
        <w:t xml:space="preserve">У 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t>детей с ЗПР в процессе письма отмечаются и нару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шения моторного акта письма, нарушения каллиграфии. Дети часто соскальзывают со строки. От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мечается непропорциональность величины букв, неравно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мерное соотнесение элементов буквы. У детей с ЗПР страда</w:t>
      </w:r>
      <w:r w:rsidRPr="002D3BF2">
        <w:rPr>
          <w:rFonts w:ascii="Times New Roman" w:eastAsia="Times New Roman" w:hAnsi="Times New Roman" w:cs="Times New Roman"/>
          <w:sz w:val="24"/>
          <w:szCs w:val="24"/>
        </w:rPr>
        <w:softHyphen/>
        <w:t>ет плавность, ритмичность моторного акта письма.</w:t>
      </w:r>
    </w:p>
    <w:p w:rsidR="00935EBB" w:rsidRDefault="00935EBB" w:rsidP="000A7746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EBB" w:rsidRPr="00061F73" w:rsidRDefault="00935EBB" w:rsidP="00935EBB">
      <w:pPr>
        <w:shd w:val="clear" w:color="auto" w:fill="FFFFFF"/>
        <w:ind w:right="19" w:firstLine="709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061F7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Литература:</w:t>
      </w:r>
    </w:p>
    <w:p w:rsidR="00935EBB" w:rsidRDefault="00935EBB" w:rsidP="00935EBB">
      <w:pPr>
        <w:shd w:val="clear" w:color="auto" w:fill="FFFFFF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Коненкова И.Д. Обследование речи дошкольников с задержкой психического развития. М., 2012.</w:t>
      </w:r>
    </w:p>
    <w:p w:rsidR="00935EBB" w:rsidRDefault="00935EBB" w:rsidP="00935EBB">
      <w:pPr>
        <w:shd w:val="clear" w:color="auto" w:fill="FFFFFF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Логопедия: Учеб. для студ. дефектол. фак. пед. высш. учеб. </w:t>
      </w:r>
      <w:r w:rsidR="00D153B6">
        <w:rPr>
          <w:rFonts w:ascii="Times New Roman" w:eastAsia="Times New Roman" w:hAnsi="Times New Roman" w:cs="Times New Roman"/>
          <w:sz w:val="24"/>
          <w:szCs w:val="24"/>
        </w:rPr>
        <w:t>заведений / под ред. Л.С. Волковой, С.Н. Шаховской. М., 2003.</w:t>
      </w:r>
    </w:p>
    <w:p w:rsidR="005B19B5" w:rsidRDefault="00D153B6" w:rsidP="000A7746">
      <w:pPr>
        <w:shd w:val="clear" w:color="auto" w:fill="FFFFFF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Нарушения речи и их коррекция у детей с задержкой психического развития: учеб. пособие для вузов / Р.И. Лалаева, Н.В. Серебрякова, С.В. Зорина, М., 2004</w:t>
      </w:r>
      <w:r w:rsidR="005B19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9B5" w:rsidRPr="00D153B6" w:rsidRDefault="005B19B5" w:rsidP="000A7746">
      <w:pPr>
        <w:shd w:val="clear" w:color="auto" w:fill="FFFFFF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B19B5" w:rsidRPr="00D153B6" w:rsidSect="00AF6472">
          <w:headerReference w:type="default" r:id="rId8"/>
          <w:pgSz w:w="11909" w:h="16834"/>
          <w:pgMar w:top="1440" w:right="710" w:bottom="720" w:left="851" w:header="720" w:footer="720" w:gutter="0"/>
          <w:cols w:space="60"/>
          <w:noEndnote/>
        </w:sectPr>
      </w:pPr>
    </w:p>
    <w:p w:rsidR="005B19B5" w:rsidRPr="00D153B6" w:rsidRDefault="005B19B5" w:rsidP="00D153B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19B5" w:rsidRPr="00D153B6" w:rsidSect="00E81204">
      <w:headerReference w:type="default" r:id="rId9"/>
      <w:pgSz w:w="11909" w:h="16834"/>
      <w:pgMar w:top="1440" w:right="710" w:bottom="720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93" w:rsidRDefault="00332693" w:rsidP="008600B8">
      <w:pPr>
        <w:spacing w:after="0" w:line="240" w:lineRule="auto"/>
      </w:pPr>
      <w:r>
        <w:separator/>
      </w:r>
    </w:p>
  </w:endnote>
  <w:endnote w:type="continuationSeparator" w:id="1">
    <w:p w:rsidR="00332693" w:rsidRDefault="00332693" w:rsidP="0086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93" w:rsidRDefault="00332693" w:rsidP="008600B8">
      <w:pPr>
        <w:spacing w:after="0" w:line="240" w:lineRule="auto"/>
      </w:pPr>
      <w:r>
        <w:separator/>
      </w:r>
    </w:p>
  </w:footnote>
  <w:footnote w:type="continuationSeparator" w:id="1">
    <w:p w:rsidR="00332693" w:rsidRDefault="00332693" w:rsidP="0086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8951"/>
      <w:docPartObj>
        <w:docPartGallery w:val="Page Numbers (Top of Page)"/>
        <w:docPartUnique/>
      </w:docPartObj>
    </w:sdtPr>
    <w:sdtContent>
      <w:p w:rsidR="005B19B5" w:rsidRDefault="00E166C8">
        <w:pPr>
          <w:pStyle w:val="ac"/>
          <w:jc w:val="center"/>
        </w:pPr>
        <w:fldSimple w:instr=" PAGE   \* MERGEFORMAT ">
          <w:r w:rsidR="00061F73">
            <w:rPr>
              <w:noProof/>
            </w:rPr>
            <w:t>1</w:t>
          </w:r>
        </w:fldSimple>
      </w:p>
    </w:sdtContent>
  </w:sdt>
  <w:p w:rsidR="005B19B5" w:rsidRDefault="005B19B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B5" w:rsidRDefault="00E166C8">
    <w:pPr>
      <w:pStyle w:val="ac"/>
      <w:jc w:val="center"/>
    </w:pPr>
    <w:fldSimple w:instr=" PAGE   \* MERGEFORMAT ">
      <w:r w:rsidR="00061F73">
        <w:rPr>
          <w:noProof/>
        </w:rPr>
        <w:t>13</w:t>
      </w:r>
    </w:fldSimple>
  </w:p>
  <w:p w:rsidR="008600B8" w:rsidRDefault="008600B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8A994A"/>
    <w:lvl w:ilvl="0">
      <w:numFmt w:val="bullet"/>
      <w:lvlText w:val="*"/>
      <w:lvlJc w:val="left"/>
    </w:lvl>
  </w:abstractNum>
  <w:abstractNum w:abstractNumId="1">
    <w:nsid w:val="03C72455"/>
    <w:multiLevelType w:val="singleLevel"/>
    <w:tmpl w:val="D80AA4F4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9E543D7"/>
    <w:multiLevelType w:val="singleLevel"/>
    <w:tmpl w:val="8294CC88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C6A66C0"/>
    <w:multiLevelType w:val="singleLevel"/>
    <w:tmpl w:val="979E07E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0D436806"/>
    <w:multiLevelType w:val="singleLevel"/>
    <w:tmpl w:val="EC04DBA0"/>
    <w:lvl w:ilvl="0">
      <w:start w:val="1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0D4D64AF"/>
    <w:multiLevelType w:val="singleLevel"/>
    <w:tmpl w:val="2D42B0A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4263D06"/>
    <w:multiLevelType w:val="singleLevel"/>
    <w:tmpl w:val="4ABC904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C8F33E3"/>
    <w:multiLevelType w:val="singleLevel"/>
    <w:tmpl w:val="AE8CB74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31DF69C6"/>
    <w:multiLevelType w:val="singleLevel"/>
    <w:tmpl w:val="4ABC904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47FE2826"/>
    <w:multiLevelType w:val="singleLevel"/>
    <w:tmpl w:val="D00AB376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62D85590"/>
    <w:multiLevelType w:val="singleLevel"/>
    <w:tmpl w:val="7736EB6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653B551C"/>
    <w:multiLevelType w:val="singleLevel"/>
    <w:tmpl w:val="A96AE42A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73F419DE"/>
    <w:multiLevelType w:val="singleLevel"/>
    <w:tmpl w:val="131EA8DA"/>
    <w:lvl w:ilvl="0">
      <w:start w:val="1"/>
      <w:numFmt w:val="decimal"/>
      <w:lvlText w:val="%1)"/>
      <w:legacy w:legacy="1" w:legacySpace="0" w:legacyIndent="2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6086207"/>
    <w:multiLevelType w:val="singleLevel"/>
    <w:tmpl w:val="E77066E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4">
    <w:nsid w:val="78D5576C"/>
    <w:multiLevelType w:val="singleLevel"/>
    <w:tmpl w:val="7736EB6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22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14"/>
  </w:num>
  <w:num w:numId="5">
    <w:abstractNumId w:val="9"/>
  </w:num>
  <w:num w:numId="6">
    <w:abstractNumId w:val="9"/>
    <w:lvlOverride w:ilvl="0">
      <w:lvl w:ilvl="0">
        <w:start w:val="2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2"/>
    <w:lvlOverride w:ilvl="0">
      <w:lvl w:ilvl="0">
        <w:start w:val="2"/>
        <w:numFmt w:val="decimal"/>
        <w:lvlText w:val="%1)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427"/>
    <w:rsid w:val="00000988"/>
    <w:rsid w:val="00021544"/>
    <w:rsid w:val="00033543"/>
    <w:rsid w:val="0003374A"/>
    <w:rsid w:val="000340BE"/>
    <w:rsid w:val="00037886"/>
    <w:rsid w:val="00061F73"/>
    <w:rsid w:val="0009078C"/>
    <w:rsid w:val="0009727C"/>
    <w:rsid w:val="000A6FFB"/>
    <w:rsid w:val="000A7548"/>
    <w:rsid w:val="000A7746"/>
    <w:rsid w:val="000B5B27"/>
    <w:rsid w:val="000B61D7"/>
    <w:rsid w:val="000C6264"/>
    <w:rsid w:val="000D0396"/>
    <w:rsid w:val="000E6EDD"/>
    <w:rsid w:val="00107DBB"/>
    <w:rsid w:val="001465DD"/>
    <w:rsid w:val="001627DE"/>
    <w:rsid w:val="00197F4D"/>
    <w:rsid w:val="001B05B9"/>
    <w:rsid w:val="001B0F41"/>
    <w:rsid w:val="001B3CBA"/>
    <w:rsid w:val="001C6C64"/>
    <w:rsid w:val="001C702C"/>
    <w:rsid w:val="001D30C1"/>
    <w:rsid w:val="001E3088"/>
    <w:rsid w:val="001E4494"/>
    <w:rsid w:val="001F10AC"/>
    <w:rsid w:val="001F4594"/>
    <w:rsid w:val="00205DB9"/>
    <w:rsid w:val="00215F0A"/>
    <w:rsid w:val="002904D4"/>
    <w:rsid w:val="002A77EE"/>
    <w:rsid w:val="002D010E"/>
    <w:rsid w:val="002D039A"/>
    <w:rsid w:val="002D3BF2"/>
    <w:rsid w:val="002D74E7"/>
    <w:rsid w:val="002F2941"/>
    <w:rsid w:val="002F4C99"/>
    <w:rsid w:val="00320EEA"/>
    <w:rsid w:val="00332693"/>
    <w:rsid w:val="003349CF"/>
    <w:rsid w:val="00341097"/>
    <w:rsid w:val="00366B6B"/>
    <w:rsid w:val="00370EF5"/>
    <w:rsid w:val="003B36AB"/>
    <w:rsid w:val="003C4035"/>
    <w:rsid w:val="003D3427"/>
    <w:rsid w:val="003D50D8"/>
    <w:rsid w:val="003E2C80"/>
    <w:rsid w:val="0041263F"/>
    <w:rsid w:val="0042314D"/>
    <w:rsid w:val="00426162"/>
    <w:rsid w:val="004448BE"/>
    <w:rsid w:val="004564BF"/>
    <w:rsid w:val="004800BD"/>
    <w:rsid w:val="004973B0"/>
    <w:rsid w:val="004A0F81"/>
    <w:rsid w:val="004A1911"/>
    <w:rsid w:val="004B5C5F"/>
    <w:rsid w:val="004C11CE"/>
    <w:rsid w:val="004C3E7D"/>
    <w:rsid w:val="00500B05"/>
    <w:rsid w:val="00534939"/>
    <w:rsid w:val="00535535"/>
    <w:rsid w:val="00541276"/>
    <w:rsid w:val="00544DC2"/>
    <w:rsid w:val="005520CB"/>
    <w:rsid w:val="00563E78"/>
    <w:rsid w:val="00565D96"/>
    <w:rsid w:val="00575BDB"/>
    <w:rsid w:val="005766F2"/>
    <w:rsid w:val="00581916"/>
    <w:rsid w:val="00596652"/>
    <w:rsid w:val="005B19B5"/>
    <w:rsid w:val="005E20CD"/>
    <w:rsid w:val="005E6A1A"/>
    <w:rsid w:val="005F61D4"/>
    <w:rsid w:val="005F7792"/>
    <w:rsid w:val="0060431A"/>
    <w:rsid w:val="00607235"/>
    <w:rsid w:val="00607C38"/>
    <w:rsid w:val="00615316"/>
    <w:rsid w:val="006159A9"/>
    <w:rsid w:val="006748BD"/>
    <w:rsid w:val="00695CE0"/>
    <w:rsid w:val="0069691C"/>
    <w:rsid w:val="006E20B4"/>
    <w:rsid w:val="006F603C"/>
    <w:rsid w:val="007024AE"/>
    <w:rsid w:val="007156B0"/>
    <w:rsid w:val="007209FC"/>
    <w:rsid w:val="00734934"/>
    <w:rsid w:val="00743DDB"/>
    <w:rsid w:val="007540C0"/>
    <w:rsid w:val="0077253C"/>
    <w:rsid w:val="00772B15"/>
    <w:rsid w:val="007767C3"/>
    <w:rsid w:val="0078756D"/>
    <w:rsid w:val="007A465F"/>
    <w:rsid w:val="007D3D16"/>
    <w:rsid w:val="007D6ABF"/>
    <w:rsid w:val="007D70E1"/>
    <w:rsid w:val="008355E8"/>
    <w:rsid w:val="00836942"/>
    <w:rsid w:val="008436D9"/>
    <w:rsid w:val="00851ABA"/>
    <w:rsid w:val="00854F53"/>
    <w:rsid w:val="008600B8"/>
    <w:rsid w:val="008736B9"/>
    <w:rsid w:val="00875C65"/>
    <w:rsid w:val="00896105"/>
    <w:rsid w:val="008A1CF6"/>
    <w:rsid w:val="008A2B5C"/>
    <w:rsid w:val="008C629A"/>
    <w:rsid w:val="008C6888"/>
    <w:rsid w:val="008E7BF7"/>
    <w:rsid w:val="009001B4"/>
    <w:rsid w:val="00904F3F"/>
    <w:rsid w:val="009128F1"/>
    <w:rsid w:val="00917792"/>
    <w:rsid w:val="0092023C"/>
    <w:rsid w:val="00924DB6"/>
    <w:rsid w:val="00930731"/>
    <w:rsid w:val="00930DB6"/>
    <w:rsid w:val="00935EBB"/>
    <w:rsid w:val="00950A4F"/>
    <w:rsid w:val="00951D8D"/>
    <w:rsid w:val="009748C5"/>
    <w:rsid w:val="009B250E"/>
    <w:rsid w:val="00A00DCC"/>
    <w:rsid w:val="00A14425"/>
    <w:rsid w:val="00A172A8"/>
    <w:rsid w:val="00A41CD0"/>
    <w:rsid w:val="00A469AC"/>
    <w:rsid w:val="00A77B88"/>
    <w:rsid w:val="00A87A25"/>
    <w:rsid w:val="00AA111D"/>
    <w:rsid w:val="00AB2992"/>
    <w:rsid w:val="00AB48CA"/>
    <w:rsid w:val="00AD1D30"/>
    <w:rsid w:val="00AD52FE"/>
    <w:rsid w:val="00AE64D4"/>
    <w:rsid w:val="00AE7292"/>
    <w:rsid w:val="00AF2404"/>
    <w:rsid w:val="00B0467A"/>
    <w:rsid w:val="00B05033"/>
    <w:rsid w:val="00B21CC1"/>
    <w:rsid w:val="00B266D8"/>
    <w:rsid w:val="00B55322"/>
    <w:rsid w:val="00BA271D"/>
    <w:rsid w:val="00BA379E"/>
    <w:rsid w:val="00BB307F"/>
    <w:rsid w:val="00BB4BE4"/>
    <w:rsid w:val="00BC2D23"/>
    <w:rsid w:val="00BD1A85"/>
    <w:rsid w:val="00C0226C"/>
    <w:rsid w:val="00C06AC4"/>
    <w:rsid w:val="00C2698D"/>
    <w:rsid w:val="00C42350"/>
    <w:rsid w:val="00C46FA5"/>
    <w:rsid w:val="00C76FC6"/>
    <w:rsid w:val="00C83ECC"/>
    <w:rsid w:val="00CC56D3"/>
    <w:rsid w:val="00CD46E6"/>
    <w:rsid w:val="00CF4575"/>
    <w:rsid w:val="00D01C92"/>
    <w:rsid w:val="00D0686E"/>
    <w:rsid w:val="00D12F5A"/>
    <w:rsid w:val="00D153B6"/>
    <w:rsid w:val="00D55A1A"/>
    <w:rsid w:val="00D61922"/>
    <w:rsid w:val="00D85B0B"/>
    <w:rsid w:val="00DA3501"/>
    <w:rsid w:val="00DB327B"/>
    <w:rsid w:val="00DC6EA6"/>
    <w:rsid w:val="00DD4FBC"/>
    <w:rsid w:val="00DE000B"/>
    <w:rsid w:val="00DE1103"/>
    <w:rsid w:val="00DE493A"/>
    <w:rsid w:val="00DF1C36"/>
    <w:rsid w:val="00E013F8"/>
    <w:rsid w:val="00E101F1"/>
    <w:rsid w:val="00E13CFF"/>
    <w:rsid w:val="00E166C8"/>
    <w:rsid w:val="00E17306"/>
    <w:rsid w:val="00E2184F"/>
    <w:rsid w:val="00E300C4"/>
    <w:rsid w:val="00E40520"/>
    <w:rsid w:val="00E41761"/>
    <w:rsid w:val="00E44A49"/>
    <w:rsid w:val="00E46A7F"/>
    <w:rsid w:val="00E60468"/>
    <w:rsid w:val="00E62E51"/>
    <w:rsid w:val="00E81204"/>
    <w:rsid w:val="00E95C82"/>
    <w:rsid w:val="00E96E26"/>
    <w:rsid w:val="00EA3E96"/>
    <w:rsid w:val="00EA5074"/>
    <w:rsid w:val="00ED18F6"/>
    <w:rsid w:val="00EE4D7B"/>
    <w:rsid w:val="00EF7073"/>
    <w:rsid w:val="00F20F58"/>
    <w:rsid w:val="00F27C49"/>
    <w:rsid w:val="00F43221"/>
    <w:rsid w:val="00F464A9"/>
    <w:rsid w:val="00F522B6"/>
    <w:rsid w:val="00F629E8"/>
    <w:rsid w:val="00F74207"/>
    <w:rsid w:val="00F80BD5"/>
    <w:rsid w:val="00FA0EB6"/>
    <w:rsid w:val="00FA2400"/>
    <w:rsid w:val="00FB11B4"/>
    <w:rsid w:val="00FB3944"/>
    <w:rsid w:val="00FD10BD"/>
    <w:rsid w:val="00FD5695"/>
    <w:rsid w:val="00FD6732"/>
    <w:rsid w:val="00FE5829"/>
    <w:rsid w:val="00FF0CA9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27"/>
  </w:style>
  <w:style w:type="paragraph" w:styleId="1">
    <w:name w:val="heading 1"/>
    <w:basedOn w:val="a"/>
    <w:next w:val="a"/>
    <w:link w:val="10"/>
    <w:uiPriority w:val="9"/>
    <w:qFormat/>
    <w:rsid w:val="00AB4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3D3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3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D3427"/>
    <w:pPr>
      <w:ind w:left="720"/>
      <w:contextualSpacing/>
    </w:pPr>
  </w:style>
  <w:style w:type="paragraph" w:styleId="a4">
    <w:name w:val="Normal (Web)"/>
    <w:basedOn w:val="a"/>
    <w:rsid w:val="003D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3D3427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3D34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D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АбзацПрограммы"/>
    <w:basedOn w:val="a"/>
    <w:rsid w:val="003D3427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3D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31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2314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4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B48C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B48CA"/>
  </w:style>
  <w:style w:type="paragraph" w:styleId="ac">
    <w:name w:val="header"/>
    <w:basedOn w:val="a"/>
    <w:link w:val="ad"/>
    <w:uiPriority w:val="99"/>
    <w:unhideWhenUsed/>
    <w:rsid w:val="0086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00B8"/>
  </w:style>
  <w:style w:type="paragraph" w:styleId="ae">
    <w:name w:val="footer"/>
    <w:basedOn w:val="a"/>
    <w:link w:val="af"/>
    <w:uiPriority w:val="99"/>
    <w:semiHidden/>
    <w:unhideWhenUsed/>
    <w:rsid w:val="0086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600B8"/>
  </w:style>
  <w:style w:type="character" w:customStyle="1" w:styleId="apple-converted-space">
    <w:name w:val="apple-converted-space"/>
    <w:basedOn w:val="a0"/>
    <w:rsid w:val="00FF4D99"/>
  </w:style>
  <w:style w:type="character" w:customStyle="1" w:styleId="butback">
    <w:name w:val="butback"/>
    <w:basedOn w:val="a0"/>
    <w:rsid w:val="00FF4D99"/>
  </w:style>
  <w:style w:type="character" w:customStyle="1" w:styleId="submenu-table">
    <w:name w:val="submenu-table"/>
    <w:basedOn w:val="a0"/>
    <w:rsid w:val="00FF4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557F-4255-4EAD-B1E5-B20EBD37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5942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2013-08-07T22:19:00Z</dcterms:created>
  <dcterms:modified xsi:type="dcterms:W3CDTF">2013-08-15T20:45:00Z</dcterms:modified>
</cp:coreProperties>
</file>