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44" w:rsidRDefault="00C625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РЕБЁНОК ПЛОХО ЕСТ</w:t>
      </w:r>
    </w:p>
    <w:p w:rsidR="00C625BB" w:rsidRDefault="00C625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Время еды должно быть периодом отдыха и удовольствия для всех. Тем не менее дети часто именно во время еды втягивают нас в конфликты и начинают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самоутверждаться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самым неподходящим способом.</w:t>
      </w:r>
    </w:p>
    <w:p w:rsidR="00C625BB" w:rsidRDefault="00C625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ПРЕДОТВРАТИТЬ ПРОБЛЕМУ</w:t>
      </w:r>
    </w:p>
    <w:p w:rsidR="00C625BB" w:rsidRDefault="00C625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являетесь для ребёнка главным примером поведения за столом, поэтому должны есть вместе с ним и то же, что и он.</w:t>
      </w:r>
    </w:p>
    <w:p w:rsidR="00C625BB" w:rsidRDefault="00C625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Малышу следует предложить поесть, но ни в коем случае не заставлять есть насильно.</w:t>
      </w:r>
    </w:p>
    <w:p w:rsidR="00C625BB" w:rsidRDefault="00C625B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Можно сказать</w:t>
      </w:r>
      <w:proofErr w:type="gramEnd"/>
      <w:r>
        <w:rPr>
          <w:rFonts w:ascii="Times New Roman" w:hAnsi="Times New Roman" w:cs="Times New Roman"/>
          <w:sz w:val="32"/>
          <w:szCs w:val="32"/>
        </w:rPr>
        <w:t>: «Пожалуйста, скушай по маленькой порции каждого блюда, иначе это будет невежливо».</w:t>
      </w:r>
    </w:p>
    <w:p w:rsidR="00C625BB" w:rsidRDefault="00C625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 должен иметь право отказаться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съесть  «</w:t>
      </w:r>
      <w:proofErr w:type="gramEnd"/>
      <w:r>
        <w:rPr>
          <w:rFonts w:ascii="Times New Roman" w:hAnsi="Times New Roman" w:cs="Times New Roman"/>
          <w:sz w:val="32"/>
          <w:szCs w:val="32"/>
        </w:rPr>
        <w:t>даже по маленькому кусочку». Если на него не давить, то рано или поздно он начнёт есть нормально. Спокойный подход к еде способствует установлению здорового отношения к ней.</w:t>
      </w:r>
    </w:p>
    <w:p w:rsidR="00C625BB" w:rsidRPr="00C625BB" w:rsidRDefault="00C625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еды вовлекайте ребёнка в неторопливый разговор. Почаще что-нибудь готовьте вместе.</w:t>
      </w:r>
      <w:bookmarkStart w:id="0" w:name="_GoBack"/>
      <w:bookmarkEnd w:id="0"/>
    </w:p>
    <w:sectPr w:rsidR="00C625BB" w:rsidRPr="00C6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BB"/>
    <w:rsid w:val="005C1244"/>
    <w:rsid w:val="00C625BB"/>
    <w:rsid w:val="00C7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9C60F-7849-49B6-8967-B2BC4589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2</cp:revision>
  <dcterms:created xsi:type="dcterms:W3CDTF">2015-01-10T16:46:00Z</dcterms:created>
  <dcterms:modified xsi:type="dcterms:W3CDTF">2015-01-10T16:57:00Z</dcterms:modified>
</cp:coreProperties>
</file>