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D5" w:rsidRPr="003E5E68" w:rsidRDefault="00497BD5" w:rsidP="00497BD5">
      <w:pPr>
        <w:tabs>
          <w:tab w:val="left" w:pos="142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 xml:space="preserve">Цель: </w:t>
      </w:r>
    </w:p>
    <w:p w:rsidR="00497BD5" w:rsidRPr="003E5E68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>устойчивый познавательный интерес детей к процессу открытия новых, необычных знаний о знакомом предмете – ложке.</w:t>
      </w:r>
    </w:p>
    <w:p w:rsidR="00497BD5" w:rsidRPr="003E5E68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>Задачи:</w:t>
      </w:r>
    </w:p>
    <w:p w:rsidR="00497BD5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 xml:space="preserve">Образовательные: </w:t>
      </w:r>
    </w:p>
    <w:p w:rsidR="00497BD5" w:rsidRDefault="00497BD5" w:rsidP="00497BD5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 xml:space="preserve">Дать представление об истории и </w:t>
      </w:r>
      <w:proofErr w:type="gramStart"/>
      <w:r w:rsidRPr="003E5E68">
        <w:rPr>
          <w:rFonts w:ascii="Times New Roman" w:hAnsi="Times New Roman" w:cs="Times New Roman"/>
          <w:sz w:val="26"/>
          <w:szCs w:val="26"/>
        </w:rPr>
        <w:t>разнообразии</w:t>
      </w:r>
      <w:proofErr w:type="gramEnd"/>
      <w:r w:rsidRPr="003E5E68">
        <w:rPr>
          <w:rFonts w:ascii="Times New Roman" w:hAnsi="Times New Roman" w:cs="Times New Roman"/>
          <w:sz w:val="26"/>
          <w:szCs w:val="26"/>
        </w:rPr>
        <w:t xml:space="preserve"> ложек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E5E68">
        <w:rPr>
          <w:rFonts w:ascii="Times New Roman" w:hAnsi="Times New Roman" w:cs="Times New Roman"/>
          <w:sz w:val="26"/>
          <w:szCs w:val="26"/>
        </w:rPr>
        <w:t>разные по размеру, форме, материалу)</w:t>
      </w:r>
    </w:p>
    <w:p w:rsidR="00497BD5" w:rsidRDefault="00497BD5" w:rsidP="00497BD5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>Формировать познавательный интерес к скрытым свойс</w:t>
      </w:r>
      <w:r>
        <w:rPr>
          <w:rFonts w:ascii="Times New Roman" w:hAnsi="Times New Roman" w:cs="Times New Roman"/>
          <w:sz w:val="26"/>
          <w:szCs w:val="26"/>
        </w:rPr>
        <w:t>твам разнообразных материалов (</w:t>
      </w:r>
      <w:r w:rsidRPr="003E5E68">
        <w:rPr>
          <w:rFonts w:ascii="Times New Roman" w:hAnsi="Times New Roman" w:cs="Times New Roman"/>
          <w:sz w:val="26"/>
          <w:szCs w:val="26"/>
        </w:rPr>
        <w:t>дерево, металл, пластмасса).</w:t>
      </w:r>
    </w:p>
    <w:p w:rsidR="00497BD5" w:rsidRPr="003E5E68" w:rsidRDefault="00497BD5" w:rsidP="00497BD5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>Конкретизировать знания о свойствах разнообразных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E5E68">
        <w:rPr>
          <w:rFonts w:ascii="Times New Roman" w:hAnsi="Times New Roman" w:cs="Times New Roman"/>
          <w:sz w:val="26"/>
          <w:szCs w:val="26"/>
        </w:rPr>
        <w:t>лёгкая-тяжёлая, плавает-тонет, гнется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5E68">
        <w:rPr>
          <w:rFonts w:ascii="Times New Roman" w:hAnsi="Times New Roman" w:cs="Times New Roman"/>
          <w:sz w:val="26"/>
          <w:szCs w:val="26"/>
        </w:rPr>
        <w:t>- не гнется, притягиваетс</w:t>
      </w:r>
      <w:proofErr w:type="gramStart"/>
      <w:r w:rsidRPr="003E5E68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3E5E68">
        <w:rPr>
          <w:rFonts w:ascii="Times New Roman" w:hAnsi="Times New Roman" w:cs="Times New Roman"/>
          <w:sz w:val="26"/>
          <w:szCs w:val="26"/>
        </w:rPr>
        <w:t xml:space="preserve"> не притягивается магнитом)</w:t>
      </w:r>
    </w:p>
    <w:p w:rsidR="00497BD5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>Развивающие:</w:t>
      </w:r>
    </w:p>
    <w:p w:rsidR="00497BD5" w:rsidRDefault="00497BD5" w:rsidP="00497BD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>Расширять словарный запас детей</w:t>
      </w:r>
      <w:proofErr w:type="gramStart"/>
      <w:r w:rsidRPr="003E5E68">
        <w:rPr>
          <w:rFonts w:ascii="Times New Roman" w:hAnsi="Times New Roman" w:cs="Times New Roman"/>
          <w:sz w:val="26"/>
          <w:szCs w:val="26"/>
        </w:rPr>
        <w:t xml:space="preserve">  (, </w:t>
      </w:r>
      <w:proofErr w:type="gramEnd"/>
      <w:r w:rsidRPr="003E5E68">
        <w:rPr>
          <w:rFonts w:ascii="Times New Roman" w:hAnsi="Times New Roman" w:cs="Times New Roman"/>
          <w:sz w:val="26"/>
          <w:szCs w:val="26"/>
        </w:rPr>
        <w:t>части ложки и материал, народные промыслы: резьба по дереву, вытачивание, роспись).</w:t>
      </w:r>
    </w:p>
    <w:p w:rsidR="00497BD5" w:rsidRPr="003E5E68" w:rsidRDefault="00497BD5" w:rsidP="00497BD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 xml:space="preserve">Развивать внимание, ассоциативное мышление, воображение.      </w:t>
      </w:r>
    </w:p>
    <w:p w:rsidR="00497BD5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</w:t>
      </w:r>
      <w:r w:rsidRPr="003E5E68">
        <w:rPr>
          <w:rFonts w:ascii="Times New Roman" w:hAnsi="Times New Roman" w:cs="Times New Roman"/>
          <w:sz w:val="26"/>
          <w:szCs w:val="26"/>
        </w:rPr>
        <w:t>:</w:t>
      </w:r>
    </w:p>
    <w:p w:rsidR="00497BD5" w:rsidRDefault="00497BD5" w:rsidP="00497BD5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sz w:val="26"/>
          <w:szCs w:val="26"/>
        </w:rPr>
        <w:t>Воспитывать любовь к истории, умение видеть прекрасное в окружающем мире</w:t>
      </w:r>
    </w:p>
    <w:p w:rsidR="00497BD5" w:rsidRPr="003E5E68" w:rsidRDefault="00497BD5" w:rsidP="00497BD5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7BD5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b/>
          <w:bCs/>
          <w:sz w:val="26"/>
          <w:szCs w:val="26"/>
        </w:rPr>
        <w:t>Интеграция образовательных областей:</w:t>
      </w:r>
      <w:r>
        <w:rPr>
          <w:rFonts w:ascii="Times New Roman" w:hAnsi="Times New Roman" w:cs="Times New Roman"/>
          <w:sz w:val="26"/>
          <w:szCs w:val="26"/>
        </w:rPr>
        <w:t xml:space="preserve"> здоровье, социализация, коммуникация, художественное творчество, художественно-эстетическое развитие.</w:t>
      </w:r>
    </w:p>
    <w:p w:rsidR="00497BD5" w:rsidRPr="003E5E68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5E68">
        <w:rPr>
          <w:rFonts w:ascii="Times New Roman" w:hAnsi="Times New Roman" w:cs="Times New Roman"/>
          <w:b/>
          <w:bCs/>
          <w:sz w:val="26"/>
          <w:szCs w:val="26"/>
        </w:rPr>
        <w:t>Оборудование:</w:t>
      </w:r>
      <w:r w:rsidRPr="003E5E6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E5E68">
        <w:rPr>
          <w:rFonts w:ascii="Times New Roman" w:hAnsi="Times New Roman" w:cs="Times New Roman"/>
          <w:sz w:val="26"/>
          <w:szCs w:val="26"/>
        </w:rPr>
        <w:t>амень, ракушки, коллекция ложек из разных мат</w:t>
      </w:r>
      <w:r>
        <w:rPr>
          <w:rFonts w:ascii="Times New Roman" w:hAnsi="Times New Roman" w:cs="Times New Roman"/>
          <w:sz w:val="26"/>
          <w:szCs w:val="26"/>
        </w:rPr>
        <w:t>ериалов; презентация</w:t>
      </w:r>
      <w:r w:rsidRPr="003E5E68">
        <w:rPr>
          <w:rFonts w:ascii="Times New Roman" w:hAnsi="Times New Roman" w:cs="Times New Roman"/>
          <w:sz w:val="26"/>
          <w:szCs w:val="26"/>
        </w:rPr>
        <w:t xml:space="preserve"> для детей:</w:t>
      </w:r>
      <w:r>
        <w:rPr>
          <w:rFonts w:ascii="Times New Roman" w:hAnsi="Times New Roman" w:cs="Times New Roman"/>
          <w:sz w:val="26"/>
          <w:szCs w:val="26"/>
        </w:rPr>
        <w:t xml:space="preserve"> «Ложки»; м</w:t>
      </w:r>
      <w:r w:rsidRPr="003E5E68">
        <w:rPr>
          <w:rFonts w:ascii="Times New Roman" w:hAnsi="Times New Roman" w:cs="Times New Roman"/>
          <w:sz w:val="26"/>
          <w:szCs w:val="26"/>
        </w:rPr>
        <w:t>узыкальные записи.</w:t>
      </w:r>
    </w:p>
    <w:p w:rsidR="00497BD5" w:rsidRPr="003E5E68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11652">
        <w:rPr>
          <w:rFonts w:ascii="Times New Roman" w:hAnsi="Times New Roman" w:cs="Times New Roman"/>
          <w:b/>
          <w:bCs/>
          <w:sz w:val="26"/>
          <w:szCs w:val="26"/>
        </w:rPr>
        <w:t>Предварительная работа: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3E5E68">
        <w:rPr>
          <w:rFonts w:ascii="Times New Roman" w:hAnsi="Times New Roman" w:cs="Times New Roman"/>
          <w:sz w:val="26"/>
          <w:szCs w:val="26"/>
        </w:rPr>
        <w:t xml:space="preserve">ассказы об истории возникновения ложек </w:t>
      </w:r>
      <w:r>
        <w:rPr>
          <w:rFonts w:ascii="Times New Roman" w:hAnsi="Times New Roman" w:cs="Times New Roman"/>
          <w:sz w:val="26"/>
          <w:szCs w:val="26"/>
        </w:rPr>
        <w:t>с подбором иллюстраций; п</w:t>
      </w:r>
      <w:r w:rsidRPr="003E5E68">
        <w:rPr>
          <w:rFonts w:ascii="Times New Roman" w:hAnsi="Times New Roman" w:cs="Times New Roman"/>
          <w:sz w:val="26"/>
          <w:szCs w:val="26"/>
        </w:rPr>
        <w:t>одбор загадок, стихов,</w:t>
      </w:r>
      <w:r>
        <w:rPr>
          <w:rFonts w:ascii="Times New Roman" w:hAnsi="Times New Roman" w:cs="Times New Roman"/>
          <w:sz w:val="26"/>
          <w:szCs w:val="26"/>
        </w:rPr>
        <w:t xml:space="preserve"> пословиц, посвящённых ложкам; в</w:t>
      </w:r>
      <w:r w:rsidRPr="003E5E68">
        <w:rPr>
          <w:rFonts w:ascii="Times New Roman" w:hAnsi="Times New Roman" w:cs="Times New Roman"/>
          <w:sz w:val="26"/>
          <w:szCs w:val="26"/>
        </w:rPr>
        <w:t>ыставка л</w:t>
      </w:r>
      <w:r>
        <w:rPr>
          <w:rFonts w:ascii="Times New Roman" w:hAnsi="Times New Roman" w:cs="Times New Roman"/>
          <w:sz w:val="26"/>
          <w:szCs w:val="26"/>
        </w:rPr>
        <w:t>ожек, применяемых нами в быту; занятие</w:t>
      </w:r>
      <w:r w:rsidRPr="003E5E68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художественному творчеству</w:t>
      </w:r>
      <w:r w:rsidRPr="003E5E6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Украшение ложки хохломской росписью»</w:t>
      </w:r>
    </w:p>
    <w:p w:rsidR="00497BD5" w:rsidRDefault="00497BD5" w:rsidP="00497BD5">
      <w:pPr>
        <w:spacing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1652">
        <w:rPr>
          <w:rFonts w:ascii="Times New Roman" w:hAnsi="Times New Roman" w:cs="Times New Roman"/>
          <w:b/>
          <w:bCs/>
          <w:sz w:val="26"/>
          <w:szCs w:val="26"/>
        </w:rPr>
        <w:t>Методы и приемы:</w:t>
      </w:r>
      <w:r w:rsidRPr="00C116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словесные, </w:t>
      </w:r>
      <w:r w:rsidRPr="003E5E68">
        <w:rPr>
          <w:rFonts w:ascii="Times New Roman" w:hAnsi="Times New Roman" w:cs="Times New Roman"/>
          <w:sz w:val="26"/>
          <w:szCs w:val="26"/>
        </w:rPr>
        <w:t>наглядные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116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практические.</w:t>
      </w:r>
    </w:p>
    <w:p w:rsidR="00497BD5" w:rsidRPr="00C11652" w:rsidRDefault="00497BD5" w:rsidP="00497BD5">
      <w:pPr>
        <w:spacing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1652">
        <w:rPr>
          <w:rFonts w:ascii="Times New Roman" w:hAnsi="Times New Roman" w:cs="Times New Roman"/>
          <w:b/>
          <w:bCs/>
          <w:sz w:val="26"/>
          <w:szCs w:val="26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мультимедийное оборудование,</w:t>
      </w:r>
      <w:r w:rsidRPr="003E5E68">
        <w:rPr>
          <w:rFonts w:ascii="Times New Roman" w:hAnsi="Times New Roman" w:cs="Times New Roman"/>
          <w:sz w:val="26"/>
          <w:szCs w:val="26"/>
        </w:rPr>
        <w:t xml:space="preserve"> камни, ракушки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E5E68">
        <w:rPr>
          <w:rFonts w:ascii="Times New Roman" w:hAnsi="Times New Roman" w:cs="Times New Roman"/>
          <w:sz w:val="26"/>
          <w:szCs w:val="26"/>
        </w:rPr>
        <w:t xml:space="preserve"> тарелка с вареньем, емкости</w:t>
      </w:r>
      <w:r>
        <w:rPr>
          <w:rFonts w:ascii="Times New Roman" w:hAnsi="Times New Roman" w:cs="Times New Roman"/>
          <w:sz w:val="26"/>
          <w:szCs w:val="26"/>
        </w:rPr>
        <w:t xml:space="preserve"> с водой, коллекция ложек:</w:t>
      </w:r>
      <w:r w:rsidRPr="003E5E68">
        <w:rPr>
          <w:rFonts w:ascii="Times New Roman" w:hAnsi="Times New Roman" w:cs="Times New Roman"/>
          <w:sz w:val="26"/>
          <w:szCs w:val="26"/>
        </w:rPr>
        <w:t xml:space="preserve"> деревянные, металлические, серебр</w:t>
      </w:r>
      <w:r>
        <w:rPr>
          <w:rFonts w:ascii="Times New Roman" w:hAnsi="Times New Roman" w:cs="Times New Roman"/>
          <w:sz w:val="26"/>
          <w:szCs w:val="26"/>
        </w:rPr>
        <w:t xml:space="preserve">яные, позолоченные, пластмассовые, </w:t>
      </w:r>
      <w:r w:rsidRPr="003E5E68">
        <w:rPr>
          <w:rFonts w:ascii="Times New Roman" w:hAnsi="Times New Roman" w:cs="Times New Roman"/>
          <w:sz w:val="26"/>
          <w:szCs w:val="26"/>
        </w:rPr>
        <w:t>музыкальная запись, «солнышко» с лентами, пластма</w:t>
      </w:r>
      <w:r>
        <w:rPr>
          <w:rFonts w:ascii="Times New Roman" w:hAnsi="Times New Roman" w:cs="Times New Roman"/>
          <w:sz w:val="26"/>
          <w:szCs w:val="26"/>
        </w:rPr>
        <w:t>ссовые ложки на каждого ребенка</w:t>
      </w:r>
      <w:r w:rsidRPr="003E5E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ткань</w:t>
      </w:r>
      <w:r w:rsidRPr="003E5E68">
        <w:rPr>
          <w:rFonts w:ascii="Times New Roman" w:hAnsi="Times New Roman" w:cs="Times New Roman"/>
          <w:sz w:val="26"/>
          <w:szCs w:val="26"/>
        </w:rPr>
        <w:t>, лента для самостоятельной работы.</w:t>
      </w:r>
      <w:proofErr w:type="gramEnd"/>
    </w:p>
    <w:p w:rsidR="00497BD5" w:rsidRPr="003E5E68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7BD5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Я сегодня хочу вас угостить вареньем. Угощайтесь, мои дорогие! (ложек нет - создание проблемной ситуации)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Дети: А как?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Ах, я совсем забыла приготовить ложки! А как можно поесть без ложки?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Дети: Пальцем, языком, каким-нибудь предметом! (Обсуждение с детьми, правильно ли использовать такие способы)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  дает детям ложки.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Оказывается, ложка очень важный предмет и без него невозможно обойтись.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Ложка – труженик простой,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Кран подъемный городской.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Набирай скорей на ложку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Кашу, суп или картошку.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Поднимай скорее грузы,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Отправляй их прямо в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пузо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>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Доедай все сам до крошки,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Чтоб быстрей бежали ножки,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Чтоб росли скорей ребятки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Словно овощи на грядке.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Как вы думаете, из чего была сделана самая первая ложка?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Посмотрите, что у меня в руке? (камень). Подержите его. Какой он? Самая первая ложка была сделана из камня.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Как вы думаете, удобно ли было есть такой ложкой? Почему? Да, она была очень тяжелая, неровная и во время еды она обжигала рот. Вот посмотрите какими были первые ложки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(слайд № 1)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Что это? Ракушки.</w:t>
      </w:r>
      <w:r w:rsidRPr="007B1ADF">
        <w:rPr>
          <w:rFonts w:ascii="Times New Roman" w:hAnsi="Times New Roman" w:cs="Times New Roman"/>
          <w:sz w:val="24"/>
          <w:szCs w:val="24"/>
        </w:rPr>
        <w:t xml:space="preserve"> </w:t>
      </w:r>
      <w:r w:rsidRPr="00753C5D">
        <w:rPr>
          <w:rFonts w:ascii="Times New Roman" w:hAnsi="Times New Roman" w:cs="Times New Roman"/>
          <w:sz w:val="24"/>
          <w:szCs w:val="24"/>
        </w:rPr>
        <w:t>В Греции, когда не было ложек, использовали ракушки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 (слайд№2,3)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У нас есть  вода.  Давайте попробуем зачерпнуть ракушками воду. Вода льется, выливается, руки мокрые, зачерпывается мало воды. А представьте, что вы кушаете горячий суп. Удобно вам? Почему? Края острые, неровные. (Ответы детей)  А чего не хватает? (Ручки)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 древнем Египте л</w:t>
      </w:r>
      <w:r>
        <w:rPr>
          <w:rFonts w:ascii="Times New Roman" w:hAnsi="Times New Roman" w:cs="Times New Roman"/>
          <w:sz w:val="24"/>
          <w:szCs w:val="24"/>
        </w:rPr>
        <w:t>ожки вырезали из слоновой кости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лайд№ 4,5</w:t>
      </w:r>
      <w:r w:rsidRPr="00753C5D">
        <w:rPr>
          <w:rFonts w:ascii="Times New Roman" w:hAnsi="Times New Roman" w:cs="Times New Roman"/>
          <w:sz w:val="24"/>
          <w:szCs w:val="24"/>
        </w:rPr>
        <w:t>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 Японии люди пользовались и пользуются до сих пор ложками-палочками, ко</w:t>
      </w:r>
      <w:r>
        <w:rPr>
          <w:rFonts w:ascii="Times New Roman" w:hAnsi="Times New Roman" w:cs="Times New Roman"/>
          <w:sz w:val="24"/>
          <w:szCs w:val="24"/>
        </w:rPr>
        <w:t xml:space="preserve">торые называются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(слайд№6,7</w:t>
      </w:r>
      <w:r w:rsidRPr="00753C5D">
        <w:rPr>
          <w:rFonts w:ascii="Times New Roman" w:hAnsi="Times New Roman" w:cs="Times New Roman"/>
          <w:sz w:val="24"/>
          <w:szCs w:val="24"/>
        </w:rPr>
        <w:t>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Воспитатель: Как вы думаете, какими ложками ели раньше на Руси? (ответы детей). На Руси ложку изготовили довольно рано.  Простые русские люди с незапамятных времен ели щи да кашу де</w:t>
      </w:r>
      <w:r>
        <w:rPr>
          <w:rFonts w:ascii="Times New Roman" w:hAnsi="Times New Roman" w:cs="Times New Roman"/>
          <w:sz w:val="24"/>
          <w:szCs w:val="24"/>
        </w:rPr>
        <w:t>ревянными ложками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(слайд№8,9</w:t>
      </w:r>
      <w:r w:rsidRPr="00753C5D">
        <w:rPr>
          <w:rFonts w:ascii="Times New Roman" w:hAnsi="Times New Roman" w:cs="Times New Roman"/>
          <w:sz w:val="24"/>
          <w:szCs w:val="24"/>
        </w:rPr>
        <w:t>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Воспитатель обращается к детям: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- Дети, у вас бывает День рождения? Вы любите этот праздник? Я тоже люблю День рождения. Потому что в этот день все нарядные и дарят подарки имениннице или имениннику. Ребята, я услышала, что оказывается День 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бывает не только у людей, но и у предметов тоже.</w:t>
      </w:r>
      <w:r>
        <w:rPr>
          <w:rFonts w:ascii="Times New Roman" w:hAnsi="Times New Roman" w:cs="Times New Roman"/>
          <w:sz w:val="24"/>
          <w:szCs w:val="24"/>
        </w:rPr>
        <w:t xml:space="preserve"> Сегодня мы устроим день рождения ложке. </w:t>
      </w:r>
      <w:r w:rsidRPr="00753C5D">
        <w:rPr>
          <w:rFonts w:ascii="Times New Roman" w:hAnsi="Times New Roman" w:cs="Times New Roman"/>
          <w:sz w:val="24"/>
          <w:szCs w:val="24"/>
        </w:rPr>
        <w:t>Ребята, а я знаю место, где находится очень много ложек, я там уже побывала.</w:t>
      </w:r>
      <w:r>
        <w:rPr>
          <w:rFonts w:ascii="Times New Roman" w:hAnsi="Times New Roman" w:cs="Times New Roman"/>
          <w:sz w:val="24"/>
          <w:szCs w:val="24"/>
        </w:rPr>
        <w:t xml:space="preserve"> Это место - музей ложек.</w:t>
      </w:r>
      <w:r w:rsidRPr="00753C5D">
        <w:rPr>
          <w:rFonts w:ascii="Times New Roman" w:hAnsi="Times New Roman" w:cs="Times New Roman"/>
          <w:sz w:val="24"/>
          <w:szCs w:val="24"/>
        </w:rPr>
        <w:t xml:space="preserve"> Хотите и вы побывать вместе  со мной?</w:t>
      </w:r>
      <w:r>
        <w:rPr>
          <w:rFonts w:ascii="Times New Roman" w:hAnsi="Times New Roman" w:cs="Times New Roman"/>
          <w:sz w:val="24"/>
          <w:szCs w:val="24"/>
        </w:rPr>
        <w:t xml:space="preserve"> (слайд № 12)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Давайте произнесём волшебные слова (раз, два, три – вот и в музее мы!) закроем глазки и покружимся вокруг себя один раз.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Дети выполняют и оказываются в «музее», где на столах лежит большое количество разных ложек.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Ребята, посмотрите, сколько здесь много разных ложек. И все они разные. ( Дети рассматри</w:t>
      </w:r>
      <w:r>
        <w:rPr>
          <w:rFonts w:ascii="Times New Roman" w:hAnsi="Times New Roman" w:cs="Times New Roman"/>
          <w:sz w:val="24"/>
          <w:szCs w:val="24"/>
        </w:rPr>
        <w:t>вают ложки, трогают их руками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.Дети присаживаются на стульчики.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Воспитатель: Посмотрите, ребята, из какого только материала не изготавливают ложки! А сейчас наиболее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из какого материала используют ложки? Верно, современная ложка сделана из металла и называется металлической ложкой.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  находит металлическую ложку в «музее», показывает её детям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Воспитатель: Ребята, посмотрите, а чем ещё отличаются ложки друг от друга? (форма, размер, цвет, материал). А ещё чем? Не знаете? Попробуем узнать – одинаково ли ведут себя ложечки в воде. Возьмем по одной деревянной, пластмассовой и металлической ложке и пройдем в комнату опытов.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Дети проходят с ложками за столы, на которых стоят  тазики с водой и с магнитами.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Три ложки мы опустим в воду, а что будет, смотрите внимательно.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ОПЫТ С ВОДОЙ,  Ложки одну за другой опускают в таз с водой и определяют, что одна ложка (из чего?) – железная, утонула сразу, другая (из чего?) – деревянная плавает в воде, а ложка из пластмассы держится на поверхности воды.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Воспитатель: Как вы думаете, почему одна ложка утонула? ( Она тяжёлая – железная). А почему плавают на поверхности две другие ложки? ( Они лёгкие – из пластмассы и дерева). А если ложки в воде ведут себя по –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>, они одинаковые? ( Разные).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- А теперь мы попробуем согнуть ложечки.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ОПЫТ С СИЛОВЫМ ДВИЖЕНИЕМ.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Дети  начинают  сгибать  ложки:  гнётся  пластмассовая, не гнутся – деревянная и железная, но деревянную можно сломать).</w:t>
      </w:r>
      <w:proofErr w:type="gramEnd"/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Воспитатель: Вот и гнутся ложечки тоже по – 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А как можно ещё узнать, какая из ложек железная? ( Если дети не могут сказать – подсказать с помощью магнита).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lastRenderedPageBreak/>
        <w:t>ОПЫТ С МАГНИТОМ. Все ложки проверяют с помощью магнита.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- В России ложку используют ещё как музыкальный инструмент. Мастера ложечники  изготовляли и расписывали  разными узорами ложки (слайд</w:t>
      </w:r>
      <w:r>
        <w:rPr>
          <w:rFonts w:ascii="Times New Roman" w:hAnsi="Times New Roman" w:cs="Times New Roman"/>
          <w:sz w:val="24"/>
          <w:szCs w:val="24"/>
        </w:rPr>
        <w:t>№10</w:t>
      </w:r>
      <w:r w:rsidRPr="00753C5D">
        <w:rPr>
          <w:rFonts w:ascii="Times New Roman" w:hAnsi="Times New Roman" w:cs="Times New Roman"/>
          <w:sz w:val="24"/>
          <w:szCs w:val="24"/>
        </w:rPr>
        <w:t>), а музыканты – ложечники (ложкари) играют</w:t>
      </w:r>
      <w:r>
        <w:rPr>
          <w:rFonts w:ascii="Times New Roman" w:hAnsi="Times New Roman" w:cs="Times New Roman"/>
          <w:sz w:val="24"/>
          <w:szCs w:val="24"/>
        </w:rPr>
        <w:t xml:space="preserve"> (слайд №11)</w:t>
      </w:r>
      <w:r w:rsidRPr="00753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постукивая ложками  и получается ритмичная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C5D">
        <w:rPr>
          <w:rFonts w:ascii="Times New Roman" w:hAnsi="Times New Roman" w:cs="Times New Roman"/>
          <w:sz w:val="24"/>
          <w:szCs w:val="24"/>
        </w:rPr>
        <w:t>задорная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, плясовая мелодия. А тем более, </w:t>
      </w:r>
      <w:r>
        <w:rPr>
          <w:rFonts w:ascii="Times New Roman" w:hAnsi="Times New Roman" w:cs="Times New Roman"/>
          <w:sz w:val="24"/>
          <w:szCs w:val="24"/>
        </w:rPr>
        <w:t xml:space="preserve">раз сегодня День рождения ложки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753C5D">
        <w:rPr>
          <w:rFonts w:ascii="Times New Roman" w:hAnsi="Times New Roman" w:cs="Times New Roman"/>
          <w:sz w:val="24"/>
          <w:szCs w:val="24"/>
        </w:rPr>
        <w:t>вы захотите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сыграть на ложках небольшой музыкальный номер.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Какими ложками мы будем играть? (деревянными)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1 ребенок:                Ложки, ложки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 Расписные ложки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Ложки золоченые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Узоры крученые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Хоть щи хлебай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А хоть музыку играй.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2 ребенок:               Наши деды на Руси – у любого ты спроси –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Эту ложку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уважали из берёзы вырезали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>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Расписная ложка – лаковая ножка,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Красной ягоды глазок, золотистый завиток.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И для каши и для щей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ложечки нужней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И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>, и легка – для любого едока.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Мы наелись от души ну и ложки хороши!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                           А теперь пойдём плясать да на ложечках играть!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Звучит народная музыка, дети играют на ложках.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Какой замечательный подарок – концерт! Ребята, а когда у вас бы</w:t>
      </w:r>
      <w:r>
        <w:rPr>
          <w:rFonts w:ascii="Times New Roman" w:hAnsi="Times New Roman" w:cs="Times New Roman"/>
          <w:sz w:val="24"/>
          <w:szCs w:val="24"/>
        </w:rPr>
        <w:t xml:space="preserve">вает День рождения 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одеваете  кр</w:t>
      </w:r>
      <w:r>
        <w:rPr>
          <w:rFonts w:ascii="Times New Roman" w:hAnsi="Times New Roman" w:cs="Times New Roman"/>
          <w:sz w:val="24"/>
          <w:szCs w:val="24"/>
        </w:rPr>
        <w:t xml:space="preserve">асивые платья, рубашки?  Может </w:t>
      </w:r>
      <w:proofErr w:type="gramStart"/>
      <w:r w:rsidRPr="00753C5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53C5D">
        <w:rPr>
          <w:rFonts w:ascii="Times New Roman" w:hAnsi="Times New Roman" w:cs="Times New Roman"/>
          <w:sz w:val="24"/>
          <w:szCs w:val="24"/>
        </w:rPr>
        <w:t xml:space="preserve"> и  мы с вам на день рождения ложку нарядим?!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На столах лежат пластмассовые ложки и атрибуты для украшения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Проводится пальчиковая гимнастика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«Дружба»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- Дружат в нашей группе девочки и мальчики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пальцы рук соединяются в "замок"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- Мы с тобой подружим маленькие пальчики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ритмичное касание одноименных пальцев обеих рук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lastRenderedPageBreak/>
        <w:t xml:space="preserve">- Раз, два, три, четыре, пять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поочередное касание одноименных пальцев, начиная с мизинцев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- Начинай считать опять.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- Раз, два, три, четыре, пять.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- Мы закончили считать 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руки вниз, встряхнуть кистями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Самостоятельная работа по украшению ложек.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После того, как дети  нарядят  свои ложечки – они украшают пластилином их лица: из синего пластилина – глазки, из красного – ротики.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Затем дети любуются своими ложечками, относят их в музей.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А теперь, ребята, нам пора возвращаться в детский сад. Давайте встанем, произнесём волшебные слова и закроем глазки: Раз, два, три, вот и в группе мы!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Дети садятся вокруг круглой желтой коробочки с лентами.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Воспитатель: Да, ребята, ничто не стоит на месте. Идет время, и благодаря знаниям и умениям человека все вокруг изменяется. Изменяются условия жизни, изменяются бытовые приборы, изменяется мебель, изменяется одежда. Сегодня, мы увидели, как появилась и изменилась ложка - простой столовый прибор. Мы увидели, как на смену каменным ложкам пришли удобные, прочные, красивые ложки.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Скажите, пожалуйста, что вам понравилось в нашем путешествии. Как только вы скажете, потяните на себя ленточку.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Дети вытягивают ленточки на себя, проговаривая, что им понравилось в путешествии. Походу воспитатель задает вопросы по теме занятия. Например: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Из чего была сделана первая ложка?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Каким предметом греки заменяли ложки?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какими ложками пользуются японцы?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какими ложками пользовались на Руси?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какие ложки тонут в  воде?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какие ложки плавают  на поверхности воды?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какие ложки держаться на поверхности воды?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какую ложку можно согнуть?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какую ложку можно сломать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какие ложки не гнутся?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все ли ложки притягивает магнит?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-          где мы с вами побывали сегодня?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lastRenderedPageBreak/>
        <w:t>Воспитатель: Что у нас получилось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Дети: Солнышко!</w:t>
      </w:r>
    </w:p>
    <w:p w:rsidR="00497BD5" w:rsidRPr="00753C5D" w:rsidRDefault="00497BD5" w:rsidP="00497BD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>Воспитатель: Сегодня мы с вами получили столько знаний, сколько лучей у этого солнышка.</w:t>
      </w:r>
    </w:p>
    <w:p w:rsidR="008934A9" w:rsidRDefault="008934A9">
      <w:bookmarkStart w:id="0" w:name="_GoBack"/>
      <w:bookmarkEnd w:id="0"/>
    </w:p>
    <w:sectPr w:rsidR="0089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069"/>
    <w:multiLevelType w:val="hybridMultilevel"/>
    <w:tmpl w:val="F338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21D2"/>
    <w:multiLevelType w:val="hybridMultilevel"/>
    <w:tmpl w:val="66A6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67AC"/>
    <w:multiLevelType w:val="hybridMultilevel"/>
    <w:tmpl w:val="F890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9E"/>
    <w:rsid w:val="00497BD5"/>
    <w:rsid w:val="005B0A9E"/>
    <w:rsid w:val="008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BD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B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2013-02-03T06:35:00Z</dcterms:created>
  <dcterms:modified xsi:type="dcterms:W3CDTF">2013-02-03T06:35:00Z</dcterms:modified>
</cp:coreProperties>
</file>