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2F" w:rsidRPr="00EE5E55" w:rsidRDefault="00F03B7E" w:rsidP="00EE5E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5E55">
        <w:rPr>
          <w:rFonts w:ascii="Times New Roman" w:hAnsi="Times New Roman" w:cs="Times New Roman"/>
          <w:sz w:val="28"/>
          <w:szCs w:val="28"/>
        </w:rPr>
        <w:t xml:space="preserve">Примерный комплексно-тематический план образовательной работы в </w:t>
      </w:r>
      <w:r w:rsidR="00EE5F83">
        <w:rPr>
          <w:rFonts w:ascii="Times New Roman" w:hAnsi="Times New Roman" w:cs="Times New Roman"/>
          <w:sz w:val="28"/>
          <w:szCs w:val="28"/>
        </w:rPr>
        <w:t>_________</w:t>
      </w:r>
      <w:r w:rsidR="001827B9">
        <w:rPr>
          <w:rFonts w:ascii="Times New Roman" w:hAnsi="Times New Roman" w:cs="Times New Roman"/>
          <w:sz w:val="28"/>
          <w:szCs w:val="28"/>
        </w:rPr>
        <w:t>_____</w:t>
      </w:r>
      <w:r w:rsidRPr="00EE5E55">
        <w:rPr>
          <w:rFonts w:ascii="Times New Roman" w:hAnsi="Times New Roman" w:cs="Times New Roman"/>
          <w:sz w:val="28"/>
          <w:szCs w:val="28"/>
        </w:rPr>
        <w:t>группе ГБДОУ №79</w:t>
      </w:r>
    </w:p>
    <w:p w:rsidR="00F03B7E" w:rsidRDefault="00F03B7E" w:rsidP="00EE5E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5E55">
        <w:rPr>
          <w:rFonts w:ascii="Times New Roman" w:hAnsi="Times New Roman" w:cs="Times New Roman"/>
          <w:sz w:val="28"/>
          <w:szCs w:val="28"/>
        </w:rPr>
        <w:t>Тема:</w:t>
      </w:r>
      <w:r w:rsidR="001F4B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4B81" w:rsidRPr="001F4B81">
        <w:rPr>
          <w:rFonts w:ascii="Times New Roman" w:hAnsi="Times New Roman" w:cs="Times New Roman"/>
          <w:i/>
          <w:sz w:val="28"/>
          <w:szCs w:val="28"/>
          <w:u w:val="single"/>
        </w:rPr>
        <w:t>«Весенний калейдоскоп»</w:t>
      </w:r>
      <w:r w:rsidRPr="00EE5E55">
        <w:rPr>
          <w:rFonts w:ascii="Times New Roman" w:hAnsi="Times New Roman" w:cs="Times New Roman"/>
          <w:sz w:val="28"/>
          <w:szCs w:val="28"/>
        </w:rPr>
        <w:t xml:space="preserve"> Д</w:t>
      </w:r>
      <w:r w:rsidR="001827B9">
        <w:rPr>
          <w:rFonts w:ascii="Times New Roman" w:hAnsi="Times New Roman" w:cs="Times New Roman"/>
          <w:sz w:val="28"/>
          <w:szCs w:val="28"/>
        </w:rPr>
        <w:t xml:space="preserve">ата </w:t>
      </w:r>
      <w:r w:rsidR="001F4B81">
        <w:rPr>
          <w:rFonts w:ascii="Times New Roman" w:hAnsi="Times New Roman" w:cs="Times New Roman"/>
          <w:sz w:val="28"/>
          <w:szCs w:val="28"/>
        </w:rPr>
        <w:t>проведения: ____________________</w:t>
      </w:r>
    </w:p>
    <w:p w:rsidR="002B02D4" w:rsidRPr="00EE5E55" w:rsidRDefault="002B02D4" w:rsidP="00EE5E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F4B81" w:rsidRPr="001F4B81" w:rsidRDefault="00F03B7E" w:rsidP="00DA3F8A">
      <w:pPr>
        <w:pStyle w:val="a5"/>
        <w:rPr>
          <w:bCs/>
          <w:i/>
          <w:color w:val="222222"/>
        </w:rPr>
      </w:pPr>
      <w:r w:rsidRPr="002B02D4">
        <w:rPr>
          <w:sz w:val="28"/>
          <w:szCs w:val="28"/>
          <w:u w:val="single"/>
        </w:rPr>
        <w:t>Цель:</w:t>
      </w:r>
      <w:r w:rsidR="00EE5E55" w:rsidRPr="002B02D4">
        <w:rPr>
          <w:sz w:val="28"/>
          <w:szCs w:val="28"/>
        </w:rPr>
        <w:t xml:space="preserve"> </w:t>
      </w:r>
      <w:r w:rsidR="001F4B81" w:rsidRPr="001F4B81">
        <w:rPr>
          <w:rStyle w:val="a6"/>
          <w:b w:val="0"/>
          <w:i/>
          <w:color w:val="222222"/>
        </w:rPr>
        <w:t xml:space="preserve">Сформировать элементарные экологические представления о весне, как о сезонном явлении; обобщить и систематизировать знания детей об изменениях в живой и неживой природе через организацию различных видов деятельности: игровую, исследовательскую, продуктивную; активизировать познавательный и творческий интерес; воспитывать бережное отношение к природе и всему живому на Земле. </w:t>
      </w:r>
    </w:p>
    <w:tbl>
      <w:tblPr>
        <w:tblStyle w:val="a3"/>
        <w:tblW w:w="14884" w:type="dxa"/>
        <w:tblLook w:val="04A0"/>
      </w:tblPr>
      <w:tblGrid>
        <w:gridCol w:w="817"/>
        <w:gridCol w:w="1193"/>
        <w:gridCol w:w="3573"/>
        <w:gridCol w:w="4565"/>
        <w:gridCol w:w="2607"/>
        <w:gridCol w:w="2129"/>
      </w:tblGrid>
      <w:tr w:rsidR="001E08B4" w:rsidTr="00F03B7E">
        <w:trPr>
          <w:trHeight w:val="1123"/>
        </w:trPr>
        <w:tc>
          <w:tcPr>
            <w:tcW w:w="2010" w:type="dxa"/>
            <w:gridSpan w:val="2"/>
            <w:vAlign w:val="center"/>
          </w:tcPr>
          <w:p w:rsidR="00F03B7E" w:rsidRDefault="00F03B7E" w:rsidP="00F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73" w:type="dxa"/>
            <w:vAlign w:val="center"/>
          </w:tcPr>
          <w:p w:rsidR="00F03B7E" w:rsidRDefault="00F03B7E" w:rsidP="00F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4565" w:type="dxa"/>
            <w:vAlign w:val="center"/>
          </w:tcPr>
          <w:p w:rsidR="00F03B7E" w:rsidRDefault="00F03B7E" w:rsidP="00F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содержание совместной деятельности</w:t>
            </w:r>
          </w:p>
        </w:tc>
        <w:tc>
          <w:tcPr>
            <w:tcW w:w="2607" w:type="dxa"/>
            <w:vAlign w:val="center"/>
          </w:tcPr>
          <w:p w:rsidR="00F03B7E" w:rsidRDefault="00F03B7E" w:rsidP="00F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деятельности детей</w:t>
            </w:r>
          </w:p>
        </w:tc>
        <w:tc>
          <w:tcPr>
            <w:tcW w:w="2129" w:type="dxa"/>
            <w:vAlign w:val="center"/>
          </w:tcPr>
          <w:p w:rsidR="00F03B7E" w:rsidRDefault="00F03B7E" w:rsidP="00F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1E08B4" w:rsidRPr="00272AE0" w:rsidTr="00EE5E55">
        <w:trPr>
          <w:cantSplit/>
          <w:trHeight w:val="1433"/>
        </w:trPr>
        <w:tc>
          <w:tcPr>
            <w:tcW w:w="817" w:type="dxa"/>
            <w:vMerge w:val="restart"/>
            <w:textDirection w:val="btLr"/>
            <w:vAlign w:val="center"/>
          </w:tcPr>
          <w:p w:rsidR="00F03B7E" w:rsidRDefault="00F03B7E" w:rsidP="00F03B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93" w:type="dxa"/>
            <w:textDirection w:val="btLr"/>
            <w:vAlign w:val="center"/>
          </w:tcPr>
          <w:p w:rsidR="00F03B7E" w:rsidRPr="00C343C2" w:rsidRDefault="00EE5E55" w:rsidP="00EE5E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Физкультура</w:t>
            </w:r>
          </w:p>
        </w:tc>
        <w:tc>
          <w:tcPr>
            <w:tcW w:w="3573" w:type="dxa"/>
          </w:tcPr>
          <w:p w:rsidR="00F03B7E" w:rsidRPr="00C343C2" w:rsidRDefault="00C343C2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C2">
              <w:rPr>
                <w:rFonts w:ascii="Times New Roman" w:hAnsi="Times New Roman" w:cs="Times New Roman"/>
                <w:sz w:val="24"/>
                <w:szCs w:val="24"/>
              </w:rPr>
              <w:t>Содействовать полноценному физическому развитию детей, обогащать двигательный опыт детей, поддерживать потребность в самостоятельной двигательной активности.</w:t>
            </w:r>
          </w:p>
        </w:tc>
        <w:tc>
          <w:tcPr>
            <w:tcW w:w="4565" w:type="dxa"/>
          </w:tcPr>
          <w:p w:rsidR="00575250" w:rsidRPr="00EA778F" w:rsidRDefault="00EA778F" w:rsidP="00EA77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7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физкультминуток (из картотеки)</w:t>
            </w:r>
          </w:p>
          <w:p w:rsidR="00E24EAA" w:rsidRDefault="00EA778F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«Встало утром солнышко» «Птицы» «На лугу растут цветы»</w:t>
            </w:r>
            <w:r w:rsidR="00C343C2">
              <w:rPr>
                <w:rFonts w:ascii="Times New Roman" w:hAnsi="Times New Roman" w:cs="Times New Roman"/>
                <w:sz w:val="24"/>
                <w:szCs w:val="24"/>
              </w:rPr>
              <w:t xml:space="preserve"> «Звери на зарядке» «Весенний ветер» и т.д.</w:t>
            </w:r>
          </w:p>
          <w:p w:rsidR="00EA778F" w:rsidRDefault="00EA778F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C2" w:rsidRPr="00EA778F" w:rsidRDefault="00EA778F" w:rsidP="00F03B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7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</w:t>
            </w:r>
            <w:r w:rsidR="00561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ведение подвижных, народных игр</w:t>
            </w:r>
          </w:p>
          <w:p w:rsidR="00EA778F" w:rsidRDefault="00EA778F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ребята…» «Ручеек»</w:t>
            </w:r>
            <w:r w:rsidR="00C343C2">
              <w:rPr>
                <w:rFonts w:ascii="Times New Roman" w:hAnsi="Times New Roman" w:cs="Times New Roman"/>
                <w:sz w:val="24"/>
                <w:szCs w:val="24"/>
              </w:rPr>
              <w:t xml:space="preserve"> «Птицелов» «Охотники и птицы» «Перелетные птицы» «Солнышко и дождик» «Горелки» и т.д.</w:t>
            </w:r>
            <w:proofErr w:type="gramEnd"/>
          </w:p>
          <w:p w:rsidR="00C343C2" w:rsidRDefault="00C343C2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C2" w:rsidRPr="00C343C2" w:rsidRDefault="00C343C2" w:rsidP="00F03B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Игры-эстафеты с мячом</w:t>
            </w:r>
          </w:p>
          <w:p w:rsidR="00C343C2" w:rsidRDefault="00C343C2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C343C2" w:rsidRPr="00C343C2" w:rsidRDefault="00C343C2" w:rsidP="00F03B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Игры-эстафеты с бегом </w:t>
            </w:r>
          </w:p>
          <w:p w:rsidR="00C343C2" w:rsidRPr="00E24EAA" w:rsidRDefault="00C343C2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скворечник»</w:t>
            </w:r>
          </w:p>
        </w:tc>
        <w:tc>
          <w:tcPr>
            <w:tcW w:w="2607" w:type="dxa"/>
          </w:tcPr>
          <w:p w:rsidR="00F03B7E" w:rsidRDefault="005E4124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самостоятельной двигательной активности детей в группе и на пр</w:t>
            </w:r>
            <w:r w:rsidR="002B02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гулке с учетом возрастных особенностей.</w:t>
            </w:r>
          </w:p>
          <w:p w:rsidR="005E4124" w:rsidRDefault="005E4124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подвижных игр и развлечений.</w:t>
            </w:r>
          </w:p>
        </w:tc>
        <w:tc>
          <w:tcPr>
            <w:tcW w:w="2129" w:type="dxa"/>
          </w:tcPr>
          <w:p w:rsidR="005E4124" w:rsidRPr="00272AE0" w:rsidRDefault="00272AE0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AE0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физкультурно – оздоровительной деятельности и повышение их компетентности в воспитании здоровых  и физически развитых личностей.</w:t>
            </w:r>
          </w:p>
        </w:tc>
      </w:tr>
      <w:tr w:rsidR="001E08B4" w:rsidTr="00EE5E55">
        <w:trPr>
          <w:cantSplit/>
          <w:trHeight w:val="1563"/>
        </w:trPr>
        <w:tc>
          <w:tcPr>
            <w:tcW w:w="817" w:type="dxa"/>
            <w:vMerge/>
          </w:tcPr>
          <w:p w:rsidR="00F03B7E" w:rsidRDefault="00F03B7E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extDirection w:val="btLr"/>
            <w:vAlign w:val="center"/>
          </w:tcPr>
          <w:p w:rsidR="00F03B7E" w:rsidRPr="00B4321F" w:rsidRDefault="00EE5E55" w:rsidP="00EE5E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2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Здоровье</w:t>
            </w:r>
          </w:p>
        </w:tc>
        <w:tc>
          <w:tcPr>
            <w:tcW w:w="3573" w:type="dxa"/>
          </w:tcPr>
          <w:p w:rsidR="002B02D4" w:rsidRPr="00C343C2" w:rsidRDefault="00C343C2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безопасном поведении детей весной, укреплять здоровье детей, формировать предпосылки ЗОЖ.</w:t>
            </w:r>
          </w:p>
        </w:tc>
        <w:tc>
          <w:tcPr>
            <w:tcW w:w="4565" w:type="dxa"/>
          </w:tcPr>
          <w:p w:rsidR="00F03B7E" w:rsidRPr="00272AE0" w:rsidRDefault="005E4124" w:rsidP="00F03B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2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 и свободное общение на темы:</w:t>
            </w:r>
          </w:p>
          <w:p w:rsidR="000A2456" w:rsidRDefault="00FC79AE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нужно одеваться весной»</w:t>
            </w:r>
          </w:p>
          <w:p w:rsidR="00FC79AE" w:rsidRDefault="00B4321F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советует…»</w:t>
            </w:r>
          </w:p>
          <w:p w:rsidR="00272AE0" w:rsidRPr="00272AE0" w:rsidRDefault="00272AE0" w:rsidP="00F03B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2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Практические упражнения по формированию КГН в режимных моментах </w:t>
            </w:r>
          </w:p>
          <w:p w:rsidR="00272AE0" w:rsidRDefault="00272AE0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расскажет Илюшино полотенце»;</w:t>
            </w:r>
          </w:p>
          <w:p w:rsidR="00272AE0" w:rsidRDefault="00272AE0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«Водичка, водичка, умой мое личико…»;</w:t>
            </w:r>
          </w:p>
          <w:p w:rsidR="00272AE0" w:rsidRDefault="00272AE0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«Сухие ручки»; «Мой дружочек-носовой платочек»</w:t>
            </w:r>
            <w:r w:rsidR="000E249E">
              <w:rPr>
                <w:rFonts w:ascii="Times New Roman" w:hAnsi="Times New Roman" w:cs="Times New Roman"/>
                <w:sz w:val="24"/>
                <w:szCs w:val="24"/>
              </w:rPr>
              <w:t xml:space="preserve"> «Моем руки не от скуки» и т.д.</w:t>
            </w:r>
          </w:p>
          <w:p w:rsidR="000E249E" w:rsidRPr="000E249E" w:rsidRDefault="00E24EAA" w:rsidP="00F03B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«Оздоровительные минутки» в режимных моментах</w:t>
            </w:r>
          </w:p>
          <w:p w:rsidR="000E249E" w:rsidRDefault="000E249E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«Водная дорожка» «Тропа здоровья»</w:t>
            </w:r>
            <w:r w:rsidR="00E2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E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272AE0" w:rsidRDefault="00272AE0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D4" w:rsidRDefault="002B02D4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F03B7E" w:rsidRDefault="002B02D4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к играм с предметами из «Сундучка Здоровья», рассматривание стендов и плакатов </w:t>
            </w:r>
          </w:p>
          <w:p w:rsidR="002B02D4" w:rsidRDefault="002B02D4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здоров»</w:t>
            </w:r>
          </w:p>
          <w:p w:rsidR="000A29A7" w:rsidRDefault="000A29A7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197B">
              <w:rPr>
                <w:rFonts w:ascii="Times New Roman" w:hAnsi="Times New Roman" w:cs="Times New Roman"/>
                <w:sz w:val="24"/>
                <w:szCs w:val="24"/>
              </w:rPr>
              <w:t>Как нужно одеваться весной»</w:t>
            </w:r>
          </w:p>
        </w:tc>
        <w:tc>
          <w:tcPr>
            <w:tcW w:w="2129" w:type="dxa"/>
          </w:tcPr>
          <w:p w:rsidR="00F03B7E" w:rsidRDefault="002B02D4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стендах</w:t>
            </w:r>
          </w:p>
          <w:p w:rsidR="002B02D4" w:rsidRDefault="002B02D4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0E249E" w:rsidRDefault="000E249E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D4" w:rsidRDefault="002B02D4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AE0">
              <w:rPr>
                <w:rFonts w:ascii="Times New Roman" w:hAnsi="Times New Roman" w:cs="Times New Roman"/>
                <w:sz w:val="24"/>
                <w:szCs w:val="24"/>
              </w:rPr>
              <w:t>Если ребенок заболел…»</w:t>
            </w:r>
          </w:p>
          <w:p w:rsidR="00272AE0" w:rsidRDefault="00272AE0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полезные продукты</w:t>
            </w:r>
            <w:r w:rsidR="000E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овощи и фрукты»</w:t>
            </w:r>
          </w:p>
          <w:p w:rsidR="000E249E" w:rsidRDefault="000E249E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простудных заболеваний»</w:t>
            </w:r>
          </w:p>
          <w:p w:rsidR="00272AE0" w:rsidRDefault="00272AE0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B4" w:rsidTr="00AF6B7B">
        <w:trPr>
          <w:cantSplit/>
          <w:trHeight w:val="1563"/>
        </w:trPr>
        <w:tc>
          <w:tcPr>
            <w:tcW w:w="817" w:type="dxa"/>
            <w:vMerge w:val="restart"/>
            <w:textDirection w:val="btLr"/>
            <w:vAlign w:val="center"/>
          </w:tcPr>
          <w:p w:rsidR="00AF6B7B" w:rsidRDefault="00AF6B7B" w:rsidP="00AF6B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</w:t>
            </w:r>
            <w:r w:rsidR="001E08B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1193" w:type="dxa"/>
            <w:textDirection w:val="btLr"/>
            <w:vAlign w:val="center"/>
          </w:tcPr>
          <w:p w:rsidR="00AF6B7B" w:rsidRPr="00B4321F" w:rsidRDefault="00AF6B7B" w:rsidP="00EE5E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2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Социализация</w:t>
            </w:r>
          </w:p>
        </w:tc>
        <w:tc>
          <w:tcPr>
            <w:tcW w:w="3573" w:type="dxa"/>
          </w:tcPr>
          <w:p w:rsidR="001E07FE" w:rsidRPr="00B4321F" w:rsidRDefault="00B4321F" w:rsidP="001E07FE">
            <w:pPr>
              <w:pStyle w:val="a5"/>
              <w:rPr>
                <w:sz w:val="22"/>
                <w:szCs w:val="22"/>
              </w:rPr>
            </w:pPr>
            <w:r w:rsidRPr="00B4321F">
              <w:rPr>
                <w:sz w:val="22"/>
                <w:szCs w:val="22"/>
              </w:rPr>
              <w:t>Расширять, обобщать и систематизировать знания детей об окружающем мире, расширять кругозор, приобщать к миру прекрасного, вовлекать в беседу, поощрять желание поделиться впечатлениями со сверстниками, обмениваться опытом, поощрять эмоциональную отзывчивость, способность замечать, ценить и беречь прекрасное.</w:t>
            </w:r>
          </w:p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212CC7" w:rsidRPr="00B4321F" w:rsidRDefault="00212CC7" w:rsidP="00212CC7">
            <w:pPr>
              <w:pStyle w:val="a5"/>
              <w:rPr>
                <w:sz w:val="22"/>
                <w:szCs w:val="22"/>
              </w:rPr>
            </w:pPr>
            <w:r w:rsidRPr="00B4321F">
              <w:rPr>
                <w:sz w:val="22"/>
                <w:szCs w:val="22"/>
                <w:u w:val="single"/>
              </w:rPr>
              <w:t>Дидактические игры:</w:t>
            </w:r>
            <w:r w:rsidRPr="00B4321F">
              <w:rPr>
                <w:sz w:val="22"/>
                <w:szCs w:val="22"/>
              </w:rPr>
              <w:t xml:space="preserve"> </w:t>
            </w:r>
            <w:proofErr w:type="gramStart"/>
            <w:r w:rsidRPr="00B4321F">
              <w:rPr>
                <w:sz w:val="22"/>
                <w:szCs w:val="22"/>
              </w:rPr>
              <w:t>«Бывает – не бывает», «Времена года», «Угадай дерево по листу», «Угадай по описанию», «Парочки», «Найди дерево по семенам», «Летает – не летает»;</w:t>
            </w:r>
            <w:proofErr w:type="gramEnd"/>
          </w:p>
          <w:p w:rsidR="00212CC7" w:rsidRPr="00B4321F" w:rsidRDefault="00212CC7" w:rsidP="00212CC7">
            <w:pPr>
              <w:pStyle w:val="a5"/>
              <w:rPr>
                <w:sz w:val="22"/>
                <w:szCs w:val="22"/>
              </w:rPr>
            </w:pPr>
            <w:r w:rsidRPr="00B4321F">
              <w:rPr>
                <w:sz w:val="22"/>
                <w:szCs w:val="22"/>
                <w:u w:val="single"/>
              </w:rPr>
              <w:t>Сюжетно-ролевые игры:</w:t>
            </w:r>
            <w:r w:rsidRPr="00B4321F">
              <w:rPr>
                <w:sz w:val="22"/>
                <w:szCs w:val="22"/>
              </w:rPr>
              <w:t xml:space="preserve"> «Магазин семян», «Путешествие в парк», «На лесную поляну», «Весенний бал» и др. </w:t>
            </w:r>
          </w:p>
          <w:p w:rsidR="00212CC7" w:rsidRPr="00B4321F" w:rsidRDefault="00212CC7" w:rsidP="00212CC7">
            <w:pPr>
              <w:pStyle w:val="a5"/>
              <w:rPr>
                <w:sz w:val="22"/>
                <w:szCs w:val="22"/>
              </w:rPr>
            </w:pPr>
            <w:r w:rsidRPr="00B4321F">
              <w:rPr>
                <w:sz w:val="22"/>
                <w:szCs w:val="22"/>
                <w:u w:val="single"/>
              </w:rPr>
              <w:t>Театрализованные игры:</w:t>
            </w:r>
            <w:r w:rsidRPr="00B4321F">
              <w:rPr>
                <w:sz w:val="22"/>
                <w:szCs w:val="22"/>
              </w:rPr>
              <w:t xml:space="preserve"> «Веселый хоровод» (по стихотворению С. Городецкого «Весенняя песенка», игра-импровизация «Звери и птицы встречают весну» и т. </w:t>
            </w:r>
            <w:proofErr w:type="spellStart"/>
            <w:proofErr w:type="gramStart"/>
            <w:r w:rsidRPr="00B4321F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AF6B7B" w:rsidRPr="00212CC7" w:rsidRDefault="00AF6B7B" w:rsidP="00F03B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07" w:type="dxa"/>
          </w:tcPr>
          <w:p w:rsidR="00AF6B7B" w:rsidRDefault="006D2615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создан</w:t>
            </w:r>
            <w:r w:rsidR="00211D8B">
              <w:rPr>
                <w:rFonts w:ascii="Times New Roman" w:hAnsi="Times New Roman" w:cs="Times New Roman"/>
                <w:sz w:val="24"/>
                <w:szCs w:val="24"/>
              </w:rPr>
              <w:t>ие предметно-развивающей среды,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атрибутов к сюжетно-ролевым играм.</w:t>
            </w:r>
          </w:p>
          <w:p w:rsidR="006D2615" w:rsidRDefault="006D2615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коллективную игру, помощь в определении сюжета и распределении ролей.</w:t>
            </w:r>
          </w:p>
        </w:tc>
        <w:tc>
          <w:tcPr>
            <w:tcW w:w="2129" w:type="dxa"/>
          </w:tcPr>
          <w:p w:rsidR="00AF6B7B" w:rsidRDefault="006D2615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атрибутов для сюжетно-ролевых игр.</w:t>
            </w:r>
          </w:p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B4" w:rsidTr="00EE5E55">
        <w:trPr>
          <w:cantSplit/>
          <w:trHeight w:val="1563"/>
        </w:trPr>
        <w:tc>
          <w:tcPr>
            <w:tcW w:w="817" w:type="dxa"/>
            <w:vMerge/>
          </w:tcPr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extDirection w:val="btLr"/>
            <w:vAlign w:val="center"/>
          </w:tcPr>
          <w:p w:rsidR="00AF6B7B" w:rsidRPr="00494115" w:rsidRDefault="00AF6B7B" w:rsidP="00EE5E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4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</w:t>
            </w:r>
          </w:p>
        </w:tc>
        <w:tc>
          <w:tcPr>
            <w:tcW w:w="3573" w:type="dxa"/>
          </w:tcPr>
          <w:p w:rsidR="00F761C1" w:rsidRPr="00475F56" w:rsidRDefault="00475F56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F56">
              <w:rPr>
                <w:rFonts w:ascii="Times New Roman" w:hAnsi="Times New Roman" w:cs="Times New Roman"/>
                <w:sz w:val="24"/>
                <w:szCs w:val="24"/>
              </w:rPr>
              <w:t>Поддерживать созидательное отношение к окружающему миру и желание участвовать в посильном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поощрять трудолюбие, отзывчивость, аккуратность, самостоятельность.</w:t>
            </w:r>
          </w:p>
        </w:tc>
        <w:tc>
          <w:tcPr>
            <w:tcW w:w="4565" w:type="dxa"/>
          </w:tcPr>
          <w:p w:rsidR="00DA3F8A" w:rsidRPr="00DA3F8A" w:rsidRDefault="00DA3F8A" w:rsidP="00DA3F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F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Беседы-размышления</w:t>
            </w:r>
            <w:r w:rsidR="00494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игры </w:t>
            </w:r>
            <w:proofErr w:type="gramStart"/>
            <w:r w:rsidR="00494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-и</w:t>
            </w:r>
            <w:proofErr w:type="gramEnd"/>
            <w:r w:rsidR="00494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митации</w:t>
            </w:r>
          </w:p>
          <w:p w:rsidR="00DA3F8A" w:rsidRDefault="00DA3F8A" w:rsidP="00DA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1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4115" w:rsidRPr="00494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чего растениям </w:t>
            </w:r>
            <w:proofErr w:type="gramStart"/>
            <w:r w:rsidR="00494115" w:rsidRPr="00494115">
              <w:rPr>
                <w:rFonts w:ascii="Times New Roman" w:hAnsi="Times New Roman" w:cs="Times New Roman"/>
                <w:b/>
                <w:sz w:val="24"/>
                <w:szCs w:val="24"/>
              </w:rPr>
              <w:t>нужны</w:t>
            </w:r>
            <w:proofErr w:type="gramEnd"/>
            <w:r w:rsidR="00494115" w:rsidRPr="00494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 и вода» «Пожалейте меня, полейте меня»</w:t>
            </w:r>
            <w:r w:rsidR="00494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4115">
              <w:rPr>
                <w:rFonts w:ascii="Times New Roman" w:hAnsi="Times New Roman" w:cs="Times New Roman"/>
                <w:sz w:val="24"/>
                <w:szCs w:val="24"/>
              </w:rPr>
              <w:t>и т.д. (уход за комнатными растениями в группе, выполнение поручений воспитателя)</w:t>
            </w:r>
          </w:p>
          <w:p w:rsidR="00494115" w:rsidRDefault="00494115" w:rsidP="00DA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8A" w:rsidRPr="00DA3F8A" w:rsidRDefault="00DA3F8A" w:rsidP="00DA3F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F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Коллективный хозяйственно-бытовой труд, игры-соревнования</w:t>
            </w:r>
          </w:p>
          <w:p w:rsidR="005E034A" w:rsidRPr="00494115" w:rsidRDefault="00494115" w:rsidP="00DA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15">
              <w:rPr>
                <w:rFonts w:ascii="Times New Roman" w:hAnsi="Times New Roman" w:cs="Times New Roman"/>
                <w:b/>
                <w:sz w:val="24"/>
                <w:szCs w:val="24"/>
              </w:rPr>
              <w:t>«Дружные дежурные» «Трудовые старты»</w:t>
            </w:r>
          </w:p>
          <w:p w:rsidR="00621501" w:rsidRDefault="00621501" w:rsidP="00DA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в группе и н</w:t>
            </w:r>
            <w:r w:rsidR="00494115">
              <w:rPr>
                <w:rFonts w:ascii="Times New Roman" w:hAnsi="Times New Roman" w:cs="Times New Roman"/>
                <w:sz w:val="24"/>
                <w:szCs w:val="24"/>
              </w:rPr>
              <w:t>а участке.</w:t>
            </w:r>
          </w:p>
          <w:p w:rsidR="00494115" w:rsidRDefault="00494115" w:rsidP="00DA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15" w:rsidRPr="00494115" w:rsidRDefault="00494115" w:rsidP="00DA3F8A">
            <w:pPr>
              <w:rPr>
                <w:rFonts w:ascii="Times New Roman" w:hAnsi="Times New Roman" w:cs="Times New Roman"/>
              </w:rPr>
            </w:pPr>
            <w:r w:rsidRPr="00494115">
              <w:rPr>
                <w:rFonts w:ascii="Times New Roman" w:hAnsi="Times New Roman" w:cs="Times New Roman"/>
              </w:rPr>
              <w:t>Организация в уголке Природы проращивания семян гороха, бобов, огурцов, помидоров, цветов для последующего высаживания рассады в открытый грунт.</w:t>
            </w:r>
          </w:p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AF6B7B" w:rsidRDefault="00F761C1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 в детском саду, на улице, помощь и выполнение поручений.</w:t>
            </w:r>
          </w:p>
          <w:p w:rsidR="00A11C44" w:rsidRDefault="00A11C44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  <w:p w:rsidR="00A11C44" w:rsidRDefault="00A11C44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мусор»</w:t>
            </w:r>
          </w:p>
          <w:p w:rsidR="00575250" w:rsidRDefault="00575250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игрушки в мешок»</w:t>
            </w:r>
          </w:p>
        </w:tc>
        <w:tc>
          <w:tcPr>
            <w:tcW w:w="2129" w:type="dxa"/>
          </w:tcPr>
          <w:p w:rsidR="00AF6B7B" w:rsidRDefault="00F761C1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создании условий для комфортного пребывания ребенка в ДОУ </w:t>
            </w:r>
          </w:p>
        </w:tc>
      </w:tr>
      <w:tr w:rsidR="001E08B4" w:rsidTr="00EE5E55">
        <w:trPr>
          <w:cantSplit/>
          <w:trHeight w:val="1563"/>
        </w:trPr>
        <w:tc>
          <w:tcPr>
            <w:tcW w:w="817" w:type="dxa"/>
            <w:vMerge/>
          </w:tcPr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extDirection w:val="btLr"/>
            <w:vAlign w:val="center"/>
          </w:tcPr>
          <w:p w:rsidR="00AF6B7B" w:rsidRPr="0056197B" w:rsidRDefault="00AF6B7B" w:rsidP="00EE5E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1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Безопасность</w:t>
            </w:r>
          </w:p>
        </w:tc>
        <w:tc>
          <w:tcPr>
            <w:tcW w:w="3573" w:type="dxa"/>
          </w:tcPr>
          <w:p w:rsidR="00AF6B7B" w:rsidRPr="00C43F29" w:rsidRDefault="005619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безопасном поведении детей весной, укреплять здоровье детей, формировать предпосылки ЗОЖ.</w:t>
            </w:r>
          </w:p>
        </w:tc>
        <w:tc>
          <w:tcPr>
            <w:tcW w:w="4565" w:type="dxa"/>
          </w:tcPr>
          <w:p w:rsidR="0056197B" w:rsidRPr="0056197B" w:rsidRDefault="0056197B" w:rsidP="00F03B7E">
            <w:pPr>
              <w:rPr>
                <w:rFonts w:ascii="Times New Roman" w:hAnsi="Times New Roman" w:cs="Times New Roman"/>
              </w:rPr>
            </w:pPr>
            <w:r w:rsidRPr="0056197B">
              <w:rPr>
                <w:rFonts w:ascii="Times New Roman" w:hAnsi="Times New Roman" w:cs="Times New Roman"/>
                <w:u w:val="single"/>
              </w:rPr>
              <w:t>Беседы, обсуждения</w:t>
            </w:r>
          </w:p>
          <w:p w:rsidR="000A2456" w:rsidRDefault="005619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4F27">
              <w:rPr>
                <w:rFonts w:ascii="Times New Roman" w:hAnsi="Times New Roman" w:cs="Times New Roman"/>
                <w:b/>
                <w:sz w:val="24"/>
                <w:szCs w:val="24"/>
              </w:rPr>
              <w:t>«Какие опасности таятся на улице весной? »</w:t>
            </w:r>
            <w:r w:rsidRPr="0056197B">
              <w:rPr>
                <w:rFonts w:ascii="Times New Roman" w:hAnsi="Times New Roman" w:cs="Times New Roman"/>
                <w:sz w:val="24"/>
                <w:szCs w:val="24"/>
              </w:rPr>
              <w:t xml:space="preserve"> (скользкая дорога, падающие сосульки, дождь, ветер, лужи и т. п., «Как обезопасить себя от весенних опасностей? ».</w:t>
            </w:r>
            <w:proofErr w:type="gramEnd"/>
          </w:p>
          <w:p w:rsidR="005F45BD" w:rsidRDefault="005F45BD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27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поведения в лесу, в парке, сквере»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(нельзя мусорить, ломать деревья, разжигать костры и.т.д.)</w:t>
            </w:r>
          </w:p>
          <w:p w:rsidR="00594F27" w:rsidRPr="00594F27" w:rsidRDefault="00594F27" w:rsidP="00F03B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4F27">
              <w:rPr>
                <w:rFonts w:ascii="Times New Roman" w:hAnsi="Times New Roman" w:cs="Times New Roman"/>
                <w:b/>
                <w:sz w:val="24"/>
                <w:szCs w:val="24"/>
              </w:rPr>
              <w:t>«А деревцу больно?»</w:t>
            </w:r>
          </w:p>
        </w:tc>
        <w:tc>
          <w:tcPr>
            <w:tcW w:w="2607" w:type="dxa"/>
          </w:tcPr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об опасностях, подстерегающих </w:t>
            </w:r>
            <w:r w:rsidR="007778FF">
              <w:rPr>
                <w:rFonts w:ascii="Times New Roman" w:hAnsi="Times New Roman" w:cs="Times New Roman"/>
                <w:sz w:val="24"/>
                <w:szCs w:val="24"/>
              </w:rPr>
              <w:t>нас в быту, на улице.</w:t>
            </w:r>
          </w:p>
        </w:tc>
        <w:tc>
          <w:tcPr>
            <w:tcW w:w="2129" w:type="dxa"/>
          </w:tcPr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</w:t>
            </w:r>
          </w:p>
          <w:p w:rsidR="005F45BD" w:rsidRDefault="005F45BD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2456">
              <w:rPr>
                <w:rFonts w:ascii="Times New Roman" w:hAnsi="Times New Roman" w:cs="Times New Roman"/>
                <w:sz w:val="24"/>
                <w:szCs w:val="24"/>
              </w:rPr>
              <w:t>Опасности,</w:t>
            </w:r>
            <w:r w:rsidR="0056197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подстерегают нас</w:t>
            </w:r>
            <w:r w:rsidR="000A2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4F27" w:rsidRDefault="00594F27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«Осторожно! Пожар в лесу» (правила нашей безопасности на природе)</w:t>
            </w:r>
          </w:p>
          <w:p w:rsidR="000A2456" w:rsidRDefault="000A2456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56" w:rsidRDefault="000A2456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56" w:rsidRDefault="000A2456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B4" w:rsidTr="001E08B4">
        <w:trPr>
          <w:cantSplit/>
          <w:trHeight w:val="1563"/>
        </w:trPr>
        <w:tc>
          <w:tcPr>
            <w:tcW w:w="817" w:type="dxa"/>
            <w:textDirection w:val="btLr"/>
            <w:vAlign w:val="center"/>
          </w:tcPr>
          <w:p w:rsidR="00AF6B7B" w:rsidRDefault="001E08B4" w:rsidP="001E08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Познавательно-речевое направление</w:t>
            </w:r>
          </w:p>
        </w:tc>
        <w:tc>
          <w:tcPr>
            <w:tcW w:w="1193" w:type="dxa"/>
            <w:textDirection w:val="btLr"/>
            <w:vAlign w:val="center"/>
          </w:tcPr>
          <w:p w:rsidR="00AF6B7B" w:rsidRPr="00212CC7" w:rsidRDefault="00AF6B7B" w:rsidP="00EE5E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</w:t>
            </w:r>
          </w:p>
        </w:tc>
        <w:tc>
          <w:tcPr>
            <w:tcW w:w="3573" w:type="dxa"/>
          </w:tcPr>
          <w:p w:rsidR="00212CC7" w:rsidRDefault="00E41F9A" w:rsidP="00E41F9A">
            <w:pPr>
              <w:pStyle w:val="a5"/>
              <w:rPr>
                <w:color w:val="222222"/>
              </w:rPr>
            </w:pPr>
            <w:r w:rsidRPr="00E41F9A">
              <w:rPr>
                <w:color w:val="222222"/>
              </w:rPr>
              <w:t>Развивать связную речь, зрительное восприятие, воображение,</w:t>
            </w:r>
            <w:r>
              <w:rPr>
                <w:color w:val="222222"/>
              </w:rPr>
              <w:t xml:space="preserve"> </w:t>
            </w:r>
            <w:r w:rsidRPr="00E41F9A">
              <w:rPr>
                <w:color w:val="222222"/>
              </w:rPr>
              <w:t>развивать мыслительные процессы (внимание, зрительно – слуховую память);</w:t>
            </w:r>
            <w:r>
              <w:rPr>
                <w:color w:val="222222"/>
              </w:rPr>
              <w:t xml:space="preserve"> </w:t>
            </w:r>
            <w:r w:rsidRPr="00E41F9A">
              <w:rPr>
                <w:color w:val="222222"/>
              </w:rPr>
              <w:t>воспитывать умение работать в к</w:t>
            </w:r>
            <w:r w:rsidR="00212CC7">
              <w:rPr>
                <w:color w:val="222222"/>
              </w:rPr>
              <w:t xml:space="preserve">оманде, доброту, </w:t>
            </w:r>
            <w:proofErr w:type="spellStart"/>
            <w:r w:rsidR="00212CC7">
              <w:rPr>
                <w:color w:val="222222"/>
              </w:rPr>
              <w:t>коммуникативность;</w:t>
            </w:r>
            <w:proofErr w:type="spellEnd"/>
          </w:p>
          <w:p w:rsidR="00212CC7" w:rsidRPr="00E41F9A" w:rsidRDefault="00212CC7" w:rsidP="00E41F9A">
            <w:pPr>
              <w:pStyle w:val="a5"/>
              <w:rPr>
                <w:color w:val="222222"/>
              </w:rPr>
            </w:pPr>
            <w:r>
              <w:t>обогатить словарь детей новыми словами, способствовать развитию грамматического строя, учить строить диалог с воспитателем и детьми.</w:t>
            </w:r>
          </w:p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212CC7" w:rsidRDefault="0056197B" w:rsidP="00212CC7">
            <w:pPr>
              <w:pStyle w:val="a5"/>
              <w:outlineLvl w:val="4"/>
              <w:rPr>
                <w:bCs/>
                <w:u w:val="single"/>
              </w:rPr>
            </w:pPr>
            <w:r w:rsidRPr="0056197B">
              <w:rPr>
                <w:bCs/>
                <w:u w:val="single"/>
              </w:rPr>
              <w:t>Фантазии, рассказы, сказки и мини-эссе на темы:</w:t>
            </w:r>
          </w:p>
          <w:p w:rsidR="0056197B" w:rsidRPr="00B4321F" w:rsidRDefault="0056197B" w:rsidP="00B4321F">
            <w:pPr>
              <w:pStyle w:val="a5"/>
              <w:outlineLvl w:val="4"/>
              <w:rPr>
                <w:bCs/>
                <w:sz w:val="20"/>
                <w:szCs w:val="20"/>
                <w:u w:val="single"/>
              </w:rPr>
            </w:pPr>
            <w:proofErr w:type="gramStart"/>
            <w:r w:rsidRPr="00212CC7">
              <w:rPr>
                <w:sz w:val="20"/>
                <w:szCs w:val="20"/>
              </w:rPr>
              <w:t xml:space="preserve">«Солнце просыпается и … », «Пришла весна», «Прилет птиц», «Что произойдет, если не наступит весна», «Как ты поступишь, если увидишь, как разрушают гнёзда птиц» и т. п. </w:t>
            </w:r>
            <w:r>
              <w:t xml:space="preserve">- </w:t>
            </w:r>
            <w:r w:rsidRPr="00212CC7">
              <w:rPr>
                <w:u w:val="single"/>
              </w:rPr>
              <w:t>речевые игры:</w:t>
            </w:r>
            <w:proofErr w:type="gramEnd"/>
          </w:p>
          <w:p w:rsidR="0056197B" w:rsidRPr="00212CC7" w:rsidRDefault="0056197B" w:rsidP="0056197B">
            <w:pPr>
              <w:pStyle w:val="a5"/>
              <w:rPr>
                <w:sz w:val="20"/>
                <w:szCs w:val="20"/>
              </w:rPr>
            </w:pPr>
            <w:proofErr w:type="gramStart"/>
            <w:r w:rsidRPr="00212CC7">
              <w:rPr>
                <w:sz w:val="20"/>
                <w:szCs w:val="20"/>
              </w:rPr>
              <w:t>«</w:t>
            </w:r>
            <w:r w:rsidRPr="00212CC7">
              <w:rPr>
                <w:sz w:val="20"/>
                <w:szCs w:val="20"/>
                <w:u w:val="single"/>
              </w:rPr>
              <w:t>Подбери слово</w:t>
            </w:r>
            <w:r w:rsidRPr="00212CC7">
              <w:rPr>
                <w:sz w:val="20"/>
                <w:szCs w:val="20"/>
              </w:rPr>
              <w:t xml:space="preserve">» (к прилагательному существительные: весенний – ветер, дождь, шум, звон, месяц, сезон и т. п., </w:t>
            </w:r>
            <w:proofErr w:type="gramEnd"/>
          </w:p>
          <w:p w:rsidR="0056197B" w:rsidRPr="00212CC7" w:rsidRDefault="0056197B" w:rsidP="0056197B">
            <w:pPr>
              <w:pStyle w:val="a5"/>
              <w:rPr>
                <w:sz w:val="20"/>
                <w:szCs w:val="20"/>
              </w:rPr>
            </w:pPr>
            <w:proofErr w:type="gramStart"/>
            <w:r w:rsidRPr="00212CC7">
              <w:rPr>
                <w:sz w:val="20"/>
                <w:szCs w:val="20"/>
              </w:rPr>
              <w:t>«</w:t>
            </w:r>
            <w:r w:rsidRPr="00212CC7">
              <w:rPr>
                <w:sz w:val="20"/>
                <w:szCs w:val="20"/>
                <w:u w:val="single"/>
              </w:rPr>
              <w:t>Где спрятался звук?</w:t>
            </w:r>
            <w:r w:rsidRPr="00212CC7">
              <w:rPr>
                <w:sz w:val="20"/>
                <w:szCs w:val="20"/>
              </w:rPr>
              <w:t xml:space="preserve"> » (место звука в слове – начало, середина, конец.</w:t>
            </w:r>
            <w:proofErr w:type="gramEnd"/>
            <w:r w:rsidRPr="00212CC7">
              <w:rPr>
                <w:sz w:val="20"/>
                <w:szCs w:val="20"/>
              </w:rPr>
              <w:t xml:space="preserve"> Например, звук «С»: </w:t>
            </w:r>
            <w:proofErr w:type="spellStart"/>
            <w:r w:rsidRPr="00212CC7">
              <w:rPr>
                <w:sz w:val="20"/>
                <w:szCs w:val="20"/>
              </w:rPr>
              <w:t>ве-с-на</w:t>
            </w:r>
            <w:proofErr w:type="spellEnd"/>
            <w:r w:rsidRPr="00212CC7">
              <w:rPr>
                <w:sz w:val="20"/>
                <w:szCs w:val="20"/>
              </w:rPr>
              <w:t xml:space="preserve">, </w:t>
            </w:r>
            <w:proofErr w:type="spellStart"/>
            <w:r w:rsidRPr="00212CC7">
              <w:rPr>
                <w:sz w:val="20"/>
                <w:szCs w:val="20"/>
              </w:rPr>
              <w:t>с-нег</w:t>
            </w:r>
            <w:proofErr w:type="spellEnd"/>
            <w:r w:rsidRPr="00212CC7">
              <w:rPr>
                <w:sz w:val="20"/>
                <w:szCs w:val="20"/>
              </w:rPr>
              <w:t xml:space="preserve">, </w:t>
            </w:r>
            <w:proofErr w:type="spellStart"/>
            <w:r w:rsidRPr="00212CC7">
              <w:rPr>
                <w:sz w:val="20"/>
                <w:szCs w:val="20"/>
              </w:rPr>
              <w:t>с-олнце</w:t>
            </w:r>
            <w:proofErr w:type="spellEnd"/>
            <w:r w:rsidRPr="00212CC7">
              <w:rPr>
                <w:sz w:val="20"/>
                <w:szCs w:val="20"/>
              </w:rPr>
              <w:t xml:space="preserve">, </w:t>
            </w:r>
            <w:proofErr w:type="spellStart"/>
            <w:r w:rsidRPr="00212CC7">
              <w:rPr>
                <w:sz w:val="20"/>
                <w:szCs w:val="20"/>
              </w:rPr>
              <w:t>с-кворец</w:t>
            </w:r>
            <w:proofErr w:type="spellEnd"/>
            <w:r w:rsidRPr="00212CC7">
              <w:rPr>
                <w:sz w:val="20"/>
                <w:szCs w:val="20"/>
              </w:rPr>
              <w:t xml:space="preserve">, </w:t>
            </w:r>
            <w:proofErr w:type="spellStart"/>
            <w:r w:rsidRPr="00212CC7">
              <w:rPr>
                <w:sz w:val="20"/>
                <w:szCs w:val="20"/>
              </w:rPr>
              <w:t>ле-с</w:t>
            </w:r>
            <w:proofErr w:type="spellEnd"/>
            <w:r w:rsidRPr="00212CC7">
              <w:rPr>
                <w:sz w:val="20"/>
                <w:szCs w:val="20"/>
              </w:rPr>
              <w:t>)</w:t>
            </w:r>
            <w:proofErr w:type="gramStart"/>
            <w:r w:rsidRPr="00212CC7">
              <w:rPr>
                <w:sz w:val="20"/>
                <w:szCs w:val="20"/>
              </w:rPr>
              <w:t xml:space="preserve"> ;</w:t>
            </w:r>
            <w:proofErr w:type="gramEnd"/>
          </w:p>
          <w:p w:rsidR="0056197B" w:rsidRPr="00212CC7" w:rsidRDefault="0056197B" w:rsidP="0056197B">
            <w:pPr>
              <w:pStyle w:val="a5"/>
              <w:rPr>
                <w:sz w:val="20"/>
                <w:szCs w:val="20"/>
              </w:rPr>
            </w:pPr>
            <w:r w:rsidRPr="00212CC7">
              <w:rPr>
                <w:sz w:val="20"/>
                <w:szCs w:val="20"/>
              </w:rPr>
              <w:t>«</w:t>
            </w:r>
            <w:r w:rsidRPr="00212CC7">
              <w:rPr>
                <w:sz w:val="20"/>
                <w:szCs w:val="20"/>
                <w:u w:val="single"/>
              </w:rPr>
              <w:t>Чей хвост? »</w:t>
            </w:r>
            <w:r w:rsidRPr="00212CC7">
              <w:rPr>
                <w:sz w:val="20"/>
                <w:szCs w:val="20"/>
              </w:rPr>
              <w:t xml:space="preserve"> (образование однокоренных слов: у медведя – медвежий, у лисы – лисий т. д.) </w:t>
            </w:r>
          </w:p>
          <w:p w:rsidR="00212CC7" w:rsidRPr="00B4321F" w:rsidRDefault="0056197B" w:rsidP="0056197B">
            <w:pPr>
              <w:pStyle w:val="a5"/>
              <w:rPr>
                <w:sz w:val="20"/>
                <w:szCs w:val="20"/>
              </w:rPr>
            </w:pPr>
            <w:proofErr w:type="gramStart"/>
            <w:r w:rsidRPr="00212CC7">
              <w:rPr>
                <w:u w:val="single"/>
              </w:rPr>
              <w:t>«</w:t>
            </w:r>
            <w:r w:rsidRPr="00212CC7">
              <w:rPr>
                <w:sz w:val="20"/>
                <w:szCs w:val="20"/>
                <w:u w:val="single"/>
              </w:rPr>
              <w:t>Один и много»</w:t>
            </w:r>
            <w:r w:rsidRPr="00212CC7">
              <w:rPr>
                <w:sz w:val="20"/>
                <w:szCs w:val="20"/>
              </w:rPr>
              <w:t xml:space="preserve"> (Ручей – </w:t>
            </w:r>
            <w:r w:rsidR="00212CC7" w:rsidRPr="00212CC7">
              <w:rPr>
                <w:sz w:val="20"/>
                <w:szCs w:val="20"/>
              </w:rPr>
              <w:t xml:space="preserve">ручьи, дождь – дожди, </w:t>
            </w:r>
            <w:r w:rsidRPr="00212CC7">
              <w:rPr>
                <w:sz w:val="20"/>
                <w:szCs w:val="20"/>
              </w:rPr>
              <w:t xml:space="preserve"> т. д.) </w:t>
            </w:r>
            <w:r w:rsidRPr="00212CC7">
              <w:rPr>
                <w:u w:val="single"/>
              </w:rPr>
              <w:t>речевые логические задачи</w:t>
            </w:r>
            <w:r>
              <w:t xml:space="preserve">: </w:t>
            </w:r>
            <w:proofErr w:type="gramEnd"/>
          </w:p>
          <w:p w:rsidR="0056197B" w:rsidRPr="00212CC7" w:rsidRDefault="0056197B" w:rsidP="0056197B">
            <w:pPr>
              <w:pStyle w:val="a5"/>
              <w:rPr>
                <w:sz w:val="20"/>
                <w:szCs w:val="20"/>
              </w:rPr>
            </w:pPr>
            <w:r w:rsidRPr="00212CC7">
              <w:rPr>
                <w:sz w:val="20"/>
                <w:szCs w:val="20"/>
              </w:rPr>
              <w:t>«Можно ли взять лягушку домо</w:t>
            </w:r>
            <w:r w:rsidR="00212CC7">
              <w:rPr>
                <w:sz w:val="20"/>
                <w:szCs w:val="20"/>
              </w:rPr>
              <w:t>й», «Нужно ли ловить бабочек? » «Можно ли срывать цветы, занесенные в Красную книгу</w:t>
            </w:r>
            <w:proofErr w:type="gramStart"/>
            <w:r w:rsidR="00212CC7">
              <w:rPr>
                <w:sz w:val="20"/>
                <w:szCs w:val="20"/>
              </w:rPr>
              <w:t>»</w:t>
            </w:r>
            <w:r w:rsidRPr="00212CC7">
              <w:rPr>
                <w:u w:val="single"/>
              </w:rPr>
              <w:t>и</w:t>
            </w:r>
            <w:proofErr w:type="gramEnd"/>
            <w:r w:rsidRPr="00212CC7">
              <w:rPr>
                <w:u w:val="single"/>
              </w:rPr>
              <w:t>нтервью</w:t>
            </w:r>
            <w:r>
              <w:t xml:space="preserve"> (</w:t>
            </w:r>
            <w:r w:rsidRPr="00212CC7">
              <w:rPr>
                <w:sz w:val="20"/>
                <w:szCs w:val="20"/>
              </w:rPr>
              <w:t xml:space="preserve">формирование навыков диалогической речи) на тему «Весна идет». Примерные </w:t>
            </w:r>
            <w:proofErr w:type="spellStart"/>
            <w:r w:rsidRPr="00212CC7">
              <w:rPr>
                <w:sz w:val="20"/>
                <w:szCs w:val="20"/>
              </w:rPr>
              <w:t>вопросы</w:t>
            </w:r>
            <w:proofErr w:type="gramStart"/>
            <w:r w:rsidRPr="00212CC7">
              <w:rPr>
                <w:sz w:val="20"/>
                <w:szCs w:val="20"/>
              </w:rPr>
              <w:t>:П</w:t>
            </w:r>
            <w:proofErr w:type="gramEnd"/>
            <w:r w:rsidRPr="00212CC7">
              <w:rPr>
                <w:sz w:val="20"/>
                <w:szCs w:val="20"/>
              </w:rPr>
              <w:t>очему</w:t>
            </w:r>
            <w:proofErr w:type="spellEnd"/>
            <w:r w:rsidRPr="00212CC7">
              <w:rPr>
                <w:sz w:val="20"/>
                <w:szCs w:val="20"/>
              </w:rPr>
              <w:t xml:space="preserve"> весной все хорошо растет? С чем можно сравнить весну? Какими словами можно сказать о весне? </w:t>
            </w:r>
          </w:p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7B" w:rsidRDefault="00AF6B7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AF6B7B" w:rsidRDefault="00897466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картин, книжных выставок в группе, привлечение к участию в беседах, обмен впечатлениями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увиденном.</w:t>
            </w:r>
          </w:p>
        </w:tc>
        <w:tc>
          <w:tcPr>
            <w:tcW w:w="2129" w:type="dxa"/>
          </w:tcPr>
          <w:p w:rsidR="00AF6B7B" w:rsidRDefault="00897466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подборе, приобретении, изготовлении дидактических игр по  данной теме.</w:t>
            </w:r>
          </w:p>
          <w:p w:rsidR="00897466" w:rsidRDefault="00897466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B4" w:rsidTr="001E08B4">
        <w:trPr>
          <w:cantSplit/>
          <w:trHeight w:val="1563"/>
        </w:trPr>
        <w:tc>
          <w:tcPr>
            <w:tcW w:w="817" w:type="dxa"/>
            <w:textDirection w:val="btLr"/>
            <w:vAlign w:val="center"/>
          </w:tcPr>
          <w:p w:rsidR="00A727DE" w:rsidRDefault="001E08B4" w:rsidP="001E08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Познавательно-речевое направление</w:t>
            </w:r>
          </w:p>
        </w:tc>
        <w:tc>
          <w:tcPr>
            <w:tcW w:w="1193" w:type="dxa"/>
            <w:textDirection w:val="btLr"/>
            <w:vAlign w:val="center"/>
          </w:tcPr>
          <w:p w:rsidR="00A727DE" w:rsidRPr="00FC7D46" w:rsidRDefault="00A727DE" w:rsidP="00EE5E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7D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</w:p>
        </w:tc>
        <w:tc>
          <w:tcPr>
            <w:tcW w:w="3573" w:type="dxa"/>
          </w:tcPr>
          <w:p w:rsidR="00A727DE" w:rsidRPr="00BB43A7" w:rsidRDefault="00C343C2" w:rsidP="00BB43A7">
            <w:pPr>
              <w:pStyle w:val="a5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t>Формировать у детей представления о весне, знакомить с первыми признаками весны, формировать исследовательский интерес в ходе простейших опытов в природе, формировать элементарные математические представления.</w:t>
            </w:r>
          </w:p>
        </w:tc>
        <w:tc>
          <w:tcPr>
            <w:tcW w:w="4565" w:type="dxa"/>
          </w:tcPr>
          <w:p w:rsidR="00EE5F83" w:rsidRDefault="00C02199" w:rsidP="00C343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 и размышления</w:t>
            </w:r>
          </w:p>
          <w:p w:rsidR="00C02199" w:rsidRPr="00C02199" w:rsidRDefault="00C02199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99">
              <w:rPr>
                <w:rFonts w:ascii="Times New Roman" w:hAnsi="Times New Roman" w:cs="Times New Roman"/>
                <w:b/>
                <w:sz w:val="20"/>
                <w:szCs w:val="20"/>
              </w:rPr>
              <w:t>«Весна идет, весне дорогу»</w:t>
            </w:r>
            <w:r w:rsidRPr="00C02199">
              <w:rPr>
                <w:rFonts w:ascii="Times New Roman" w:hAnsi="Times New Roman" w:cs="Times New Roman"/>
                <w:sz w:val="20"/>
                <w:szCs w:val="20"/>
              </w:rPr>
              <w:t xml:space="preserve"> (беседы об особенностях прихода весны</w:t>
            </w:r>
            <w:proofErr w:type="gramStart"/>
            <w:r w:rsidRPr="00C021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02199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признаках, приметах, о природных явлениях и т.д.)</w:t>
            </w:r>
          </w:p>
          <w:p w:rsidR="00C02199" w:rsidRPr="00C02199" w:rsidRDefault="00C02199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99">
              <w:rPr>
                <w:rFonts w:ascii="Times New Roman" w:hAnsi="Times New Roman" w:cs="Times New Roman"/>
                <w:b/>
                <w:sz w:val="20"/>
                <w:szCs w:val="20"/>
              </w:rPr>
              <w:t>«Гости весеннего леса»</w:t>
            </w:r>
            <w:r w:rsidRPr="00C02199">
              <w:rPr>
                <w:rFonts w:ascii="Times New Roman" w:hAnsi="Times New Roman" w:cs="Times New Roman"/>
                <w:sz w:val="20"/>
                <w:szCs w:val="20"/>
              </w:rPr>
              <w:t xml:space="preserve"> (рассказ о перелетных птицах)</w:t>
            </w:r>
          </w:p>
          <w:p w:rsidR="005F45BD" w:rsidRDefault="00C02199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99">
              <w:rPr>
                <w:rFonts w:ascii="Times New Roman" w:hAnsi="Times New Roman" w:cs="Times New Roman"/>
                <w:b/>
                <w:sz w:val="20"/>
                <w:szCs w:val="20"/>
              </w:rPr>
              <w:t>«Красная Книга наших лесов»</w:t>
            </w:r>
            <w:r w:rsidRPr="00C02199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растениями, занесенными в красную книгу)</w:t>
            </w:r>
          </w:p>
          <w:p w:rsidR="00C02199" w:rsidRDefault="005F45BD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BD">
              <w:rPr>
                <w:rFonts w:ascii="Times New Roman" w:hAnsi="Times New Roman" w:cs="Times New Roman"/>
                <w:b/>
                <w:sz w:val="20"/>
                <w:szCs w:val="20"/>
              </w:rPr>
              <w:t>«Берегите лес, он источник всех чудес!»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(обобщение представлений о лесе как об экосистеме) </w:t>
            </w:r>
            <w:r w:rsidR="00C02199">
              <w:rPr>
                <w:rFonts w:ascii="Times New Roman" w:hAnsi="Times New Roman" w:cs="Times New Roman"/>
                <w:sz w:val="20"/>
                <w:szCs w:val="20"/>
              </w:rPr>
              <w:t xml:space="preserve"> и.т.д.</w:t>
            </w:r>
          </w:p>
          <w:p w:rsidR="005F45BD" w:rsidRDefault="005F45BD" w:rsidP="00C343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4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</w:t>
            </w:r>
          </w:p>
          <w:p w:rsidR="005F45BD" w:rsidRDefault="005F45BD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 сорока, не ворона» «Когда это бывает»</w:t>
            </w:r>
          </w:p>
          <w:p w:rsidR="005F45BD" w:rsidRPr="005F45BD" w:rsidRDefault="005F45BD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«Кто где живет» «Кто прилетел» «Детки на ветке» «С какого дерева листочек» «Отгадай, что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«Какое время года» и т. д.</w:t>
            </w:r>
          </w:p>
          <w:p w:rsidR="00C02199" w:rsidRDefault="00C02199" w:rsidP="00C343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2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Исследовательская деятельность</w:t>
            </w:r>
          </w:p>
          <w:p w:rsidR="00C02199" w:rsidRDefault="00C02199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2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 мире интересных открытий» </w:t>
            </w:r>
            <w:r w:rsidRPr="00C02199">
              <w:rPr>
                <w:rFonts w:ascii="Times New Roman" w:hAnsi="Times New Roman" w:cs="Times New Roman"/>
                <w:sz w:val="20"/>
                <w:szCs w:val="20"/>
              </w:rPr>
              <w:t>(опыты с водой, снегом, ветром и т.д. в группе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199">
              <w:rPr>
                <w:rFonts w:ascii="Times New Roman" w:hAnsi="Times New Roman" w:cs="Times New Roman"/>
                <w:sz w:val="20"/>
                <w:szCs w:val="20"/>
              </w:rPr>
              <w:t>на улице)</w:t>
            </w:r>
            <w:r w:rsidR="00594F27">
              <w:rPr>
                <w:rFonts w:ascii="Times New Roman" w:hAnsi="Times New Roman" w:cs="Times New Roman"/>
                <w:sz w:val="20"/>
                <w:szCs w:val="20"/>
              </w:rPr>
              <w:t xml:space="preserve"> «Очистка воды» «</w:t>
            </w:r>
            <w:proofErr w:type="spellStart"/>
            <w:r w:rsidR="00594F27">
              <w:rPr>
                <w:rFonts w:ascii="Times New Roman" w:hAnsi="Times New Roman" w:cs="Times New Roman"/>
                <w:sz w:val="20"/>
                <w:szCs w:val="20"/>
              </w:rPr>
              <w:t>Тонет-не</w:t>
            </w:r>
            <w:proofErr w:type="spellEnd"/>
            <w:r w:rsidR="00594F27">
              <w:rPr>
                <w:rFonts w:ascii="Times New Roman" w:hAnsi="Times New Roman" w:cs="Times New Roman"/>
                <w:sz w:val="20"/>
                <w:szCs w:val="20"/>
              </w:rPr>
              <w:t xml:space="preserve"> тонет» «</w:t>
            </w:r>
            <w:proofErr w:type="spellStart"/>
            <w:r w:rsidR="00594F27">
              <w:rPr>
                <w:rFonts w:ascii="Times New Roman" w:hAnsi="Times New Roman" w:cs="Times New Roman"/>
                <w:sz w:val="20"/>
                <w:szCs w:val="20"/>
              </w:rPr>
              <w:t>Вода-твердый</w:t>
            </w:r>
            <w:proofErr w:type="spellEnd"/>
            <w:r w:rsidR="00594F27">
              <w:rPr>
                <w:rFonts w:ascii="Times New Roman" w:hAnsi="Times New Roman" w:cs="Times New Roman"/>
                <w:sz w:val="20"/>
                <w:szCs w:val="20"/>
              </w:rPr>
              <w:t xml:space="preserve"> лед» «Почему плачет сосулька» «Как услышать воздух» и.т.д.</w:t>
            </w:r>
            <w:proofErr w:type="gramEnd"/>
          </w:p>
          <w:p w:rsidR="005F45BD" w:rsidRDefault="005F45BD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F45BD">
              <w:rPr>
                <w:rFonts w:ascii="Times New Roman" w:hAnsi="Times New Roman" w:cs="Times New Roman"/>
                <w:sz w:val="20"/>
                <w:szCs w:val="20"/>
              </w:rPr>
              <w:t>(из бумаги, строительного, природного материала)</w:t>
            </w:r>
          </w:p>
          <w:p w:rsidR="005F45BD" w:rsidRDefault="005F45BD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«Скворечники» «Мосты через реку» Макет «Лесные обитатели» и т.д. </w:t>
            </w:r>
          </w:p>
          <w:p w:rsidR="005F45BD" w:rsidRDefault="005F45BD" w:rsidP="00C343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4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</w:t>
            </w:r>
          </w:p>
          <w:p w:rsidR="00594F27" w:rsidRPr="00341386" w:rsidRDefault="00594F27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1386">
              <w:rPr>
                <w:rFonts w:ascii="Times New Roman" w:hAnsi="Times New Roman" w:cs="Times New Roman"/>
                <w:sz w:val="20"/>
                <w:szCs w:val="20"/>
              </w:rPr>
              <w:t>/и «Найди десять отличий» «</w:t>
            </w:r>
            <w:proofErr w:type="gramStart"/>
            <w:r w:rsidRPr="00341386">
              <w:rPr>
                <w:rFonts w:ascii="Times New Roman" w:hAnsi="Times New Roman" w:cs="Times New Roman"/>
                <w:sz w:val="20"/>
                <w:szCs w:val="20"/>
              </w:rPr>
              <w:t>Попробуй</w:t>
            </w:r>
            <w:proofErr w:type="gramEnd"/>
            <w:r w:rsidRPr="00341386">
              <w:rPr>
                <w:rFonts w:ascii="Times New Roman" w:hAnsi="Times New Roman" w:cs="Times New Roman"/>
                <w:sz w:val="20"/>
                <w:szCs w:val="20"/>
              </w:rPr>
              <w:t xml:space="preserve"> сосчитай» «</w:t>
            </w:r>
            <w:r w:rsidR="00FC7D46" w:rsidRPr="00341386">
              <w:rPr>
                <w:rFonts w:ascii="Times New Roman" w:hAnsi="Times New Roman" w:cs="Times New Roman"/>
                <w:sz w:val="20"/>
                <w:szCs w:val="20"/>
              </w:rPr>
              <w:t>Разложи по признаку и сосчитай» «Логические цепочки» (что из чего, что за чем и т.д.)</w:t>
            </w:r>
          </w:p>
          <w:p w:rsidR="00341386" w:rsidRPr="00341386" w:rsidRDefault="00341386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38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геометрической картины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«Весна» (рисунок из геометрических фигур) Составление математического букета «Подснежники» (на стеблях написаны выражения,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цветах-цифры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E78E0" w:rsidRDefault="005E78E0" w:rsidP="00C343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Экологические игры и викторины</w:t>
            </w:r>
          </w:p>
          <w:p w:rsidR="005E78E0" w:rsidRDefault="005E78E0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«Знатоки леса» «В гости 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лесовичку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«Путешествие в весенний лес»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  <w:p w:rsidR="00341386" w:rsidRPr="005E78E0" w:rsidRDefault="00341386" w:rsidP="00C34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5BD" w:rsidRPr="005F45BD" w:rsidRDefault="005F45BD" w:rsidP="00C343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07" w:type="dxa"/>
          </w:tcPr>
          <w:p w:rsidR="00621501" w:rsidRPr="0045035E" w:rsidRDefault="00621501" w:rsidP="00211D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0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Составление альбомов, гербариев </w:t>
            </w:r>
          </w:p>
          <w:p w:rsidR="00621501" w:rsidRDefault="00594F27" w:rsidP="0021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«Растения Красной Книги</w:t>
            </w:r>
            <w:r w:rsidR="00621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Лес-наше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богатство»</w:t>
            </w:r>
            <w:r w:rsidR="0062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F83" w:rsidRPr="0045035E" w:rsidRDefault="00621501" w:rsidP="00211D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0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 иллюстраций и плакатов</w:t>
            </w:r>
            <w:r w:rsidR="00594F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теме</w:t>
            </w:r>
          </w:p>
          <w:p w:rsidR="00621501" w:rsidRDefault="00621501" w:rsidP="0021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81" w:rsidRPr="0045035E" w:rsidRDefault="009D6D81" w:rsidP="00211D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0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Настольно-печатные игры:</w:t>
            </w:r>
          </w:p>
          <w:p w:rsidR="0045035E" w:rsidRDefault="0045035E" w:rsidP="0021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6D81">
              <w:rPr>
                <w:rFonts w:ascii="Times New Roman" w:hAnsi="Times New Roman" w:cs="Times New Roman"/>
                <w:sz w:val="24"/>
                <w:szCs w:val="24"/>
              </w:rPr>
              <w:t>омино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лото</w:t>
            </w:r>
            <w:r w:rsidR="00594F27">
              <w:rPr>
                <w:rFonts w:ascii="Times New Roman" w:hAnsi="Times New Roman" w:cs="Times New Roman"/>
                <w:sz w:val="24"/>
                <w:szCs w:val="24"/>
              </w:rPr>
              <w:t xml:space="preserve">  «Четвертый лишний»</w:t>
            </w:r>
          </w:p>
          <w:p w:rsidR="00594F27" w:rsidRDefault="00594F27" w:rsidP="0021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 и т.д.</w:t>
            </w:r>
          </w:p>
          <w:p w:rsidR="00594F27" w:rsidRDefault="00594F27" w:rsidP="0021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35E" w:rsidRDefault="0045035E" w:rsidP="0021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иллюстраций и выполнение заданий из тематической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 Гномов»</w:t>
            </w:r>
            <w:r w:rsidR="00F761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4F27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7FE" w:rsidRDefault="00594F27" w:rsidP="0021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живой природы»</w:t>
            </w:r>
          </w:p>
          <w:p w:rsidR="009D6D81" w:rsidRPr="00211D8B" w:rsidRDefault="009D6D81" w:rsidP="0021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3" w:rsidRDefault="00EE5F83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594F27" w:rsidRDefault="00EE5F83" w:rsidP="00EE5F8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 xml:space="preserve">Оформление </w:t>
            </w:r>
            <w:r w:rsidR="00211D8B">
              <w:rPr>
                <w:rStyle w:val="c1"/>
              </w:rPr>
              <w:t>фото</w:t>
            </w:r>
            <w:r w:rsidR="005E034A">
              <w:rPr>
                <w:rStyle w:val="c1"/>
              </w:rPr>
              <w:t>альбомов по темам</w:t>
            </w:r>
          </w:p>
          <w:p w:rsidR="00EE5F83" w:rsidRDefault="005E034A" w:rsidP="00EE5F8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 xml:space="preserve"> «Наш активный выходной» </w:t>
            </w:r>
            <w:r w:rsidR="00594F27">
              <w:rPr>
                <w:rStyle w:val="c1"/>
              </w:rPr>
              <w:t>«Экскурсия в весенний лес»</w:t>
            </w:r>
          </w:p>
          <w:p w:rsidR="00594F27" w:rsidRDefault="00594F27" w:rsidP="00EE5F83">
            <w:pPr>
              <w:pStyle w:val="c3"/>
            </w:pPr>
            <w:r>
              <w:rPr>
                <w:rStyle w:val="c1"/>
              </w:rPr>
              <w:t>«В ботаническом саду» и т.д.</w:t>
            </w:r>
          </w:p>
          <w:p w:rsidR="00EE5F83" w:rsidRDefault="00EE5F83" w:rsidP="00EE5F83">
            <w:pPr>
              <w:pStyle w:val="c3"/>
            </w:pPr>
          </w:p>
          <w:p w:rsidR="00EE5F83" w:rsidRDefault="00594F27" w:rsidP="00EE5F83">
            <w:pPr>
              <w:pStyle w:val="c3"/>
            </w:pPr>
            <w:r>
              <w:rPr>
                <w:rStyle w:val="c1"/>
              </w:rPr>
              <w:t> П</w:t>
            </w:r>
            <w:r w:rsidR="00EE5F83">
              <w:rPr>
                <w:rStyle w:val="c1"/>
              </w:rPr>
              <w:t xml:space="preserve">омощь в подготовке </w:t>
            </w:r>
            <w:r>
              <w:rPr>
                <w:rStyle w:val="c1"/>
              </w:rPr>
              <w:t xml:space="preserve"> и </w:t>
            </w:r>
            <w:r w:rsidR="00EE5F83">
              <w:rPr>
                <w:rStyle w:val="c1"/>
              </w:rPr>
              <w:t>реализаци</w:t>
            </w:r>
            <w:r w:rsidR="00211D8B">
              <w:rPr>
                <w:rStyle w:val="c1"/>
              </w:rPr>
              <w:t>и п</w:t>
            </w:r>
            <w:r>
              <w:rPr>
                <w:rStyle w:val="c1"/>
              </w:rPr>
              <w:t>роекта на тему «Весенний калейдоскоп</w:t>
            </w:r>
            <w:r w:rsidR="00EE5F83">
              <w:rPr>
                <w:rStyle w:val="c1"/>
              </w:rPr>
              <w:t>».</w:t>
            </w:r>
          </w:p>
          <w:p w:rsidR="00A727DE" w:rsidRDefault="00A727DE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B4" w:rsidTr="001E08B4">
        <w:trPr>
          <w:cantSplit/>
          <w:trHeight w:val="1563"/>
        </w:trPr>
        <w:tc>
          <w:tcPr>
            <w:tcW w:w="817" w:type="dxa"/>
            <w:textDirection w:val="btLr"/>
            <w:vAlign w:val="center"/>
          </w:tcPr>
          <w:p w:rsidR="00E630ED" w:rsidRDefault="001E08B4" w:rsidP="001E08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Познавательно-речевое направление</w:t>
            </w:r>
          </w:p>
        </w:tc>
        <w:tc>
          <w:tcPr>
            <w:tcW w:w="1193" w:type="dxa"/>
            <w:textDirection w:val="btLr"/>
            <w:vAlign w:val="center"/>
          </w:tcPr>
          <w:p w:rsidR="00E630ED" w:rsidRPr="003725F8" w:rsidRDefault="00E630ED" w:rsidP="00EE5E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5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</w:p>
        </w:tc>
        <w:tc>
          <w:tcPr>
            <w:tcW w:w="3573" w:type="dxa"/>
          </w:tcPr>
          <w:p w:rsidR="00E630ED" w:rsidRPr="0079318E" w:rsidRDefault="00395F1F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различными жанрами художественной литературы, </w:t>
            </w:r>
            <w:r w:rsidR="0079318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эмоциональную отзывчивость</w:t>
            </w:r>
            <w:r w:rsidR="00211D8B">
              <w:rPr>
                <w:rFonts w:ascii="Times New Roman" w:hAnsi="Times New Roman" w:cs="Times New Roman"/>
                <w:sz w:val="24"/>
                <w:szCs w:val="24"/>
              </w:rPr>
              <w:t>, приобщать к художественному слову, обучать внимательному, вдумчивому слушанию и выразительному чтению наизусть</w:t>
            </w:r>
            <w:r w:rsidR="00494115">
              <w:rPr>
                <w:rFonts w:ascii="Times New Roman" w:hAnsi="Times New Roman" w:cs="Times New Roman"/>
                <w:sz w:val="24"/>
                <w:szCs w:val="24"/>
              </w:rPr>
              <w:t>, воспитывать любовь и бережное отношение к книге.</w:t>
            </w:r>
          </w:p>
        </w:tc>
        <w:tc>
          <w:tcPr>
            <w:tcW w:w="4565" w:type="dxa"/>
          </w:tcPr>
          <w:p w:rsidR="0079318E" w:rsidRPr="0079318E" w:rsidRDefault="0079318E" w:rsidP="0079318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318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Чтение художественной литературы:</w:t>
            </w:r>
          </w:p>
          <w:p w:rsidR="0079318E" w:rsidRPr="00341386" w:rsidRDefault="005E78E0" w:rsidP="007931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Чтение  и заучивание стихов русских поэтов   о весне, природе (А.Фет, С.Есенин, А.Пушкин, </w:t>
            </w:r>
            <w:r w:rsidR="00395F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</w:t>
            </w:r>
            <w:r w:rsidRPr="003413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Тютчев и т.д.)</w:t>
            </w:r>
          </w:p>
          <w:p w:rsidR="00341386" w:rsidRPr="003725F8" w:rsidRDefault="00341386" w:rsidP="007931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рассказов, очерков, сказок русских писателей   о природе</w:t>
            </w:r>
            <w:proofErr w:type="gramStart"/>
            <w:r w:rsidRPr="00372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72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животных (Материал из программы </w:t>
            </w:r>
            <w:r w:rsidR="003725F8" w:rsidRPr="00372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«Добро пожаловать в экологию» </w:t>
            </w:r>
            <w:proofErr w:type="spellStart"/>
            <w:r w:rsidR="003725F8" w:rsidRPr="00372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Воронкевич</w:t>
            </w:r>
            <w:proofErr w:type="spellEnd"/>
            <w:r w:rsidR="003725F8" w:rsidRPr="00372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«Хрестоматия для чтения в саду в двух томах» «Сказки леса сборник»)</w:t>
            </w:r>
          </w:p>
          <w:p w:rsidR="0079318E" w:rsidRDefault="0079318E" w:rsidP="0079318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318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Литературная гостиная</w:t>
            </w:r>
          </w:p>
          <w:p w:rsidR="005E78E0" w:rsidRPr="00341386" w:rsidRDefault="00341386" w:rsidP="007931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5F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«По дорогам сказки»</w:t>
            </w:r>
            <w:r w:rsidRPr="003413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(вечер чтения и драматизации сказок на весеннюю тематику)</w:t>
            </w:r>
          </w:p>
          <w:p w:rsidR="005E78E0" w:rsidRPr="003725F8" w:rsidRDefault="005E78E0" w:rsidP="0079318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25F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«Весенние загадки»</w:t>
            </w:r>
          </w:p>
          <w:p w:rsidR="0079318E" w:rsidRDefault="0079318E" w:rsidP="007931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5F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«Пословица недаром молвится»</w:t>
            </w:r>
            <w:r w:rsidRPr="003413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(заучивание пословиц, </w:t>
            </w:r>
            <w:r w:rsidR="005E78E0" w:rsidRPr="003413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поговорок, загадок, </w:t>
            </w:r>
            <w:proofErr w:type="spellStart"/>
            <w:r w:rsidR="005E78E0" w:rsidRPr="003413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закличек</w:t>
            </w:r>
            <w:proofErr w:type="spellEnd"/>
            <w:r w:rsidR="005E78E0" w:rsidRPr="003413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="005E78E0" w:rsidRPr="003413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потешек</w:t>
            </w:r>
            <w:proofErr w:type="spellEnd"/>
            <w:r w:rsidR="005E78E0" w:rsidRPr="003413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весне</w:t>
            </w:r>
            <w:r w:rsidRPr="003413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9318E" w:rsidRPr="003725F8" w:rsidRDefault="003725F8" w:rsidP="003725F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5F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«Весенняя капель»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(Конкурс стихов о весне, природе, цветах и.т.д.)</w:t>
            </w:r>
          </w:p>
          <w:p w:rsidR="00E630ED" w:rsidRPr="00E630ED" w:rsidRDefault="00E630ED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E630ED" w:rsidRDefault="00E630ED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выставок, иллюстраций, картин, обмен впечатлениями, свободное общение.</w:t>
            </w:r>
          </w:p>
          <w:p w:rsidR="00211D8B" w:rsidRDefault="00211D8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8B" w:rsidRDefault="00211D8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педагогом оформление к</w:t>
            </w:r>
            <w:r w:rsidR="005E78E0">
              <w:rPr>
                <w:rFonts w:ascii="Times New Roman" w:hAnsi="Times New Roman" w:cs="Times New Roman"/>
                <w:sz w:val="24"/>
                <w:szCs w:val="24"/>
              </w:rPr>
              <w:t>нижной выставки «Весенний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E630ED" w:rsidRDefault="00E630ED" w:rsidP="00EE5F8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>Привлечение родителей к пополнению «Детской библиотечки»</w:t>
            </w:r>
          </w:p>
          <w:p w:rsidR="00E630ED" w:rsidRDefault="00E630ED" w:rsidP="00EE5F8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>литературой по заданной тематике.</w:t>
            </w:r>
          </w:p>
        </w:tc>
      </w:tr>
      <w:tr w:rsidR="0039208B" w:rsidTr="00F7356C">
        <w:trPr>
          <w:cantSplit/>
          <w:trHeight w:val="1563"/>
        </w:trPr>
        <w:tc>
          <w:tcPr>
            <w:tcW w:w="817" w:type="dxa"/>
            <w:vMerge w:val="restart"/>
            <w:textDirection w:val="btLr"/>
            <w:vAlign w:val="center"/>
          </w:tcPr>
          <w:p w:rsidR="0039208B" w:rsidRDefault="0039208B" w:rsidP="003920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  <w:p w:rsidR="0039208B" w:rsidRDefault="0039208B" w:rsidP="00F735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extDirection w:val="btLr"/>
            <w:vAlign w:val="center"/>
          </w:tcPr>
          <w:p w:rsidR="0039208B" w:rsidRPr="005E78E0" w:rsidRDefault="0039208B" w:rsidP="00EE5E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</w:t>
            </w:r>
          </w:p>
        </w:tc>
        <w:tc>
          <w:tcPr>
            <w:tcW w:w="3573" w:type="dxa"/>
          </w:tcPr>
          <w:p w:rsidR="0039208B" w:rsidRDefault="0039208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29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активность, фантазию, воображение, совершенствовать навыки работы с пластилином, красками, ножницами.</w:t>
            </w:r>
            <w:r w:rsidR="00FC7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08B" w:rsidRPr="00FC7D46" w:rsidRDefault="00FC7D46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46">
              <w:rPr>
                <w:rFonts w:ascii="Times New Roman" w:hAnsi="Times New Roman" w:cs="Times New Roman"/>
                <w:sz w:val="24"/>
                <w:szCs w:val="24"/>
              </w:rPr>
              <w:t>Побуждать к эмоциональной отзывчивости к эстетической стороне окружающего мира, обучать  умению  замечать красоту весенней природы.</w:t>
            </w:r>
          </w:p>
        </w:tc>
        <w:tc>
          <w:tcPr>
            <w:tcW w:w="4565" w:type="dxa"/>
          </w:tcPr>
          <w:p w:rsidR="00575250" w:rsidRDefault="00FC7D46" w:rsidP="00FC7D4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 и рассуждения</w:t>
            </w:r>
          </w:p>
          <w:p w:rsidR="00FC7D46" w:rsidRPr="005E78E0" w:rsidRDefault="00FC7D46" w:rsidP="00FC7D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8E0">
              <w:rPr>
                <w:rFonts w:ascii="Times New Roman" w:hAnsi="Times New Roman" w:cs="Times New Roman"/>
                <w:sz w:val="20"/>
                <w:szCs w:val="20"/>
              </w:rPr>
              <w:t>Показ слайдов: «Весенняя капель» «Весенний пейзаж в русской живописи»</w:t>
            </w:r>
          </w:p>
          <w:p w:rsidR="00FC7D46" w:rsidRPr="005E78E0" w:rsidRDefault="00FC7D46" w:rsidP="00FC7D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8E0">
              <w:rPr>
                <w:rFonts w:ascii="Times New Roman" w:hAnsi="Times New Roman" w:cs="Times New Roman"/>
                <w:sz w:val="20"/>
                <w:szCs w:val="20"/>
              </w:rPr>
              <w:t>Рассказ воспитателя:</w:t>
            </w:r>
          </w:p>
          <w:p w:rsidR="00D853BF" w:rsidRPr="005E78E0" w:rsidRDefault="00FC7D46" w:rsidP="00F03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E0">
              <w:rPr>
                <w:rFonts w:ascii="Times New Roman" w:hAnsi="Times New Roman" w:cs="Times New Roman"/>
                <w:sz w:val="20"/>
                <w:szCs w:val="20"/>
              </w:rPr>
              <w:t>«Что такое натюрморт» «Если видишь на картине: особенности изображения природы весной»</w:t>
            </w:r>
          </w:p>
          <w:p w:rsidR="00FC7D46" w:rsidRDefault="00FC7D46" w:rsidP="00F03B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7D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Творческая мастерская</w:t>
            </w:r>
          </w:p>
          <w:p w:rsidR="00FC7D46" w:rsidRPr="005E78E0" w:rsidRDefault="00FC7D46" w:rsidP="00F03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E0">
              <w:rPr>
                <w:rFonts w:ascii="Times New Roman" w:hAnsi="Times New Roman" w:cs="Times New Roman"/>
                <w:sz w:val="20"/>
                <w:szCs w:val="20"/>
              </w:rPr>
              <w:t>Рисование в стиле монотипии «Весенние зарисовки»</w:t>
            </w:r>
          </w:p>
          <w:p w:rsidR="00FC7D46" w:rsidRPr="005E78E0" w:rsidRDefault="00FC7D46" w:rsidP="00F03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E0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«</w:t>
            </w:r>
            <w:proofErr w:type="gramStart"/>
            <w:r w:rsidRPr="005E78E0">
              <w:rPr>
                <w:rFonts w:ascii="Times New Roman" w:hAnsi="Times New Roman" w:cs="Times New Roman"/>
                <w:sz w:val="20"/>
                <w:szCs w:val="20"/>
              </w:rPr>
              <w:t>тычком</w:t>
            </w:r>
            <w:proofErr w:type="gramEnd"/>
            <w:r w:rsidRPr="005E78E0">
              <w:rPr>
                <w:rFonts w:ascii="Times New Roman" w:hAnsi="Times New Roman" w:cs="Times New Roman"/>
                <w:sz w:val="20"/>
                <w:szCs w:val="20"/>
              </w:rPr>
              <w:t xml:space="preserve">» «Весенний букет» </w:t>
            </w:r>
            <w:proofErr w:type="spellStart"/>
            <w:r w:rsidRPr="005E78E0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Pr="005E78E0">
              <w:rPr>
                <w:rFonts w:ascii="Times New Roman" w:hAnsi="Times New Roman" w:cs="Times New Roman"/>
                <w:sz w:val="20"/>
                <w:szCs w:val="20"/>
              </w:rPr>
              <w:t xml:space="preserve">  «И расцвел подснежник»</w:t>
            </w:r>
            <w:r w:rsidR="005E78E0" w:rsidRPr="005E78E0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  <w:p w:rsidR="005E78E0" w:rsidRPr="005E78E0" w:rsidRDefault="005E78E0" w:rsidP="00F03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E0">
              <w:rPr>
                <w:rFonts w:ascii="Times New Roman" w:hAnsi="Times New Roman" w:cs="Times New Roman"/>
                <w:sz w:val="20"/>
                <w:szCs w:val="20"/>
              </w:rPr>
              <w:t>Коллективная аппликация и моделирование из бумаги</w:t>
            </w:r>
          </w:p>
          <w:p w:rsidR="005E78E0" w:rsidRPr="005E78E0" w:rsidRDefault="005E78E0" w:rsidP="00F03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E0">
              <w:rPr>
                <w:rFonts w:ascii="Times New Roman" w:hAnsi="Times New Roman" w:cs="Times New Roman"/>
                <w:sz w:val="20"/>
                <w:szCs w:val="20"/>
              </w:rPr>
              <w:t>« Первые листочки»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т.д. </w:t>
            </w:r>
          </w:p>
          <w:p w:rsidR="005E78E0" w:rsidRPr="005E78E0" w:rsidRDefault="005E78E0" w:rsidP="00F03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E0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оформление альбома «Красная Книга наших лесов»</w:t>
            </w:r>
          </w:p>
        </w:tc>
        <w:tc>
          <w:tcPr>
            <w:tcW w:w="2607" w:type="dxa"/>
          </w:tcPr>
          <w:p w:rsidR="005E78E0" w:rsidRDefault="00D853BF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плакатов, картин, обмен мнениями. </w:t>
            </w:r>
          </w:p>
          <w:p w:rsidR="005E78E0" w:rsidRDefault="005E78E0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0" w:rsidRDefault="005E78E0" w:rsidP="00F03B7E">
            <w:r w:rsidRPr="005E78E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картин: В. </w:t>
            </w:r>
            <w:proofErr w:type="spellStart"/>
            <w:r w:rsidRPr="005E78E0">
              <w:rPr>
                <w:rFonts w:ascii="Times New Roman" w:hAnsi="Times New Roman" w:cs="Times New Roman"/>
                <w:sz w:val="24"/>
                <w:szCs w:val="24"/>
              </w:rPr>
              <w:t>Бакшеев</w:t>
            </w:r>
            <w:proofErr w:type="spellEnd"/>
            <w:r w:rsidRPr="005E78E0">
              <w:rPr>
                <w:rFonts w:ascii="Times New Roman" w:hAnsi="Times New Roman" w:cs="Times New Roman"/>
                <w:sz w:val="24"/>
                <w:szCs w:val="24"/>
              </w:rPr>
              <w:t xml:space="preserve"> «Голубая весна», С. Герасимов «Последний снег», «Лед прошел», А. Саврасов «Грачи прилетели» и др</w:t>
            </w:r>
            <w:r>
              <w:t>.</w:t>
            </w:r>
          </w:p>
          <w:p w:rsidR="005E78E0" w:rsidRDefault="005E78E0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8B" w:rsidRDefault="00D853BF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творчества.</w:t>
            </w:r>
          </w:p>
          <w:p w:rsidR="00D853BF" w:rsidRDefault="00D853BF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9208B" w:rsidRDefault="0039208B" w:rsidP="00EE5F8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>Привлечение родителе</w:t>
            </w:r>
            <w:r w:rsidR="00A11C44">
              <w:rPr>
                <w:rStyle w:val="c1"/>
              </w:rPr>
              <w:t xml:space="preserve">й к созданию </w:t>
            </w:r>
            <w:r w:rsidR="005E78E0">
              <w:rPr>
                <w:rStyle w:val="c1"/>
              </w:rPr>
              <w:t xml:space="preserve">«Живого </w:t>
            </w:r>
            <w:r w:rsidR="00A11C44">
              <w:rPr>
                <w:rStyle w:val="c1"/>
              </w:rPr>
              <w:t>журна</w:t>
            </w:r>
            <w:r w:rsidR="005E78E0">
              <w:rPr>
                <w:rStyle w:val="c1"/>
              </w:rPr>
              <w:t xml:space="preserve">ла» </w:t>
            </w:r>
          </w:p>
          <w:p w:rsidR="00A11C44" w:rsidRDefault="00A11C44" w:rsidP="00EE5F8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>(создание коллажей,</w:t>
            </w:r>
            <w:r w:rsidR="00D853BF">
              <w:rPr>
                <w:rStyle w:val="c1"/>
              </w:rPr>
              <w:t xml:space="preserve"> зарисовок, подборка вырезок для коллективного журнала</w:t>
            </w:r>
            <w:r w:rsidR="005E78E0">
              <w:rPr>
                <w:rStyle w:val="c1"/>
              </w:rPr>
              <w:t xml:space="preserve"> о природе</w:t>
            </w:r>
            <w:r w:rsidR="00D853BF">
              <w:rPr>
                <w:rStyle w:val="c1"/>
              </w:rPr>
              <w:t>)</w:t>
            </w:r>
          </w:p>
          <w:p w:rsidR="0039208B" w:rsidRDefault="0039208B" w:rsidP="00EE5F83">
            <w:pPr>
              <w:pStyle w:val="c3"/>
              <w:rPr>
                <w:rStyle w:val="c1"/>
              </w:rPr>
            </w:pPr>
          </w:p>
        </w:tc>
      </w:tr>
      <w:tr w:rsidR="0039208B" w:rsidTr="00F7356C">
        <w:trPr>
          <w:cantSplit/>
          <w:trHeight w:val="1563"/>
        </w:trPr>
        <w:tc>
          <w:tcPr>
            <w:tcW w:w="817" w:type="dxa"/>
            <w:vMerge/>
            <w:textDirection w:val="btLr"/>
            <w:vAlign w:val="center"/>
          </w:tcPr>
          <w:p w:rsidR="0039208B" w:rsidRDefault="0039208B" w:rsidP="00F735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extDirection w:val="btLr"/>
            <w:vAlign w:val="center"/>
          </w:tcPr>
          <w:p w:rsidR="0039208B" w:rsidRPr="00B33643" w:rsidRDefault="00B33643" w:rsidP="00EE5E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</w:t>
            </w:r>
          </w:p>
        </w:tc>
        <w:tc>
          <w:tcPr>
            <w:tcW w:w="3573" w:type="dxa"/>
          </w:tcPr>
          <w:p w:rsidR="00C43F29" w:rsidRPr="00C43F29" w:rsidRDefault="00C43F29" w:rsidP="00C43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восприятия музыки как средства передачи чувств и настроения.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на красоту ритмических движений. Развивать чувство ритма, при выполнении упражнений под музыку, выразительность движений при передаче игровых образов.</w:t>
            </w:r>
          </w:p>
          <w:p w:rsidR="0039208B" w:rsidRDefault="0039208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39208B" w:rsidRDefault="0039208B" w:rsidP="006B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Музыкальные минутки</w:t>
            </w:r>
          </w:p>
          <w:p w:rsidR="0039208B" w:rsidRDefault="00494115" w:rsidP="006B4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оркестр» (игры-имитации на музыкальных инструментах)</w:t>
            </w:r>
          </w:p>
          <w:p w:rsidR="0039208B" w:rsidRDefault="00C43F29" w:rsidP="006B4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мое настроение»</w:t>
            </w:r>
          </w:p>
          <w:p w:rsidR="00494115" w:rsidRPr="00494115" w:rsidRDefault="00494115" w:rsidP="006B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4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гостиная приглашает…</w:t>
            </w:r>
          </w:p>
          <w:p w:rsidR="0039208B" w:rsidRDefault="004A5EAD" w:rsidP="006B4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заучивание песенок о весне</w:t>
            </w:r>
          </w:p>
          <w:p w:rsidR="004A5EAD" w:rsidRDefault="004A5EAD" w:rsidP="006B4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капель» </w:t>
            </w:r>
          </w:p>
          <w:p w:rsidR="004A5EAD" w:rsidRPr="0039208B" w:rsidRDefault="004A5EAD" w:rsidP="006B4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«Угадай мелодию Весны» «Звуки природы» (слушание</w:t>
            </w:r>
            <w:r w:rsidR="00B33643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классических произведений и сопоставление с явлениями природы: капель, солнечный день, ветер, таяние снегов, ручьи, гроза и т.д. </w:t>
            </w:r>
            <w:proofErr w:type="gramEnd"/>
          </w:p>
          <w:p w:rsidR="0039208B" w:rsidRPr="0039208B" w:rsidRDefault="0039208B" w:rsidP="006B4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8B" w:rsidRPr="006B4AE9" w:rsidRDefault="0039208B" w:rsidP="006B4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39208B" w:rsidRDefault="0039208B" w:rsidP="00F0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свободного, активного песенного творчества,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драматизации. </w:t>
            </w:r>
          </w:p>
        </w:tc>
        <w:tc>
          <w:tcPr>
            <w:tcW w:w="2129" w:type="dxa"/>
          </w:tcPr>
          <w:p w:rsidR="0039208B" w:rsidRDefault="0039208B" w:rsidP="00EE5F83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>Помощь в пополнении фонотеки группы по заданной тематике</w:t>
            </w:r>
          </w:p>
          <w:p w:rsidR="0039208B" w:rsidRDefault="0039208B" w:rsidP="00EE5F83">
            <w:pPr>
              <w:pStyle w:val="c3"/>
              <w:rPr>
                <w:rStyle w:val="c1"/>
              </w:rPr>
            </w:pPr>
          </w:p>
        </w:tc>
      </w:tr>
    </w:tbl>
    <w:p w:rsidR="00F03B7E" w:rsidRPr="00B4321F" w:rsidRDefault="0023301F" w:rsidP="00F03B7E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95F1F">
        <w:rPr>
          <w:rFonts w:ascii="Times New Roman" w:hAnsi="Times New Roman" w:cs="Times New Roman"/>
          <w:i/>
          <w:sz w:val="32"/>
          <w:szCs w:val="32"/>
        </w:rPr>
        <w:t>Итоговое мероприятие:</w:t>
      </w:r>
      <w:r w:rsidR="00395F1F" w:rsidRPr="00395F1F">
        <w:t xml:space="preserve"> </w:t>
      </w:r>
      <w:r w:rsidR="00395F1F" w:rsidRPr="00B4321F">
        <w:rPr>
          <w:rFonts w:ascii="Times New Roman" w:hAnsi="Times New Roman" w:cs="Times New Roman"/>
          <w:i/>
          <w:sz w:val="26"/>
          <w:szCs w:val="26"/>
          <w:u w:val="single"/>
        </w:rPr>
        <w:t>«Чудо – дерев</w:t>
      </w:r>
      <w:r w:rsidR="00B33643" w:rsidRPr="00B4321F">
        <w:rPr>
          <w:rFonts w:ascii="Times New Roman" w:hAnsi="Times New Roman" w:cs="Times New Roman"/>
          <w:i/>
          <w:sz w:val="26"/>
          <w:szCs w:val="26"/>
          <w:u w:val="single"/>
        </w:rPr>
        <w:t>о В</w:t>
      </w:r>
      <w:r w:rsidR="00395F1F" w:rsidRPr="00B4321F">
        <w:rPr>
          <w:rFonts w:ascii="Times New Roman" w:hAnsi="Times New Roman" w:cs="Times New Roman"/>
          <w:i/>
          <w:sz w:val="26"/>
          <w:szCs w:val="26"/>
          <w:u w:val="single"/>
        </w:rPr>
        <w:t xml:space="preserve">есны» - дерево как </w:t>
      </w:r>
      <w:proofErr w:type="spellStart"/>
      <w:r w:rsidR="00395F1F" w:rsidRPr="00B4321F">
        <w:rPr>
          <w:rFonts w:ascii="Times New Roman" w:hAnsi="Times New Roman" w:cs="Times New Roman"/>
          <w:i/>
          <w:sz w:val="26"/>
          <w:szCs w:val="26"/>
          <w:u w:val="single"/>
        </w:rPr>
        <w:t>арт-объект</w:t>
      </w:r>
      <w:proofErr w:type="spellEnd"/>
      <w:r w:rsidR="00395F1F" w:rsidRPr="00B4321F"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proofErr w:type="gramStart"/>
      <w:r w:rsidR="00395F1F" w:rsidRPr="00B4321F">
        <w:rPr>
          <w:rFonts w:ascii="Times New Roman" w:hAnsi="Times New Roman" w:cs="Times New Roman"/>
          <w:i/>
          <w:sz w:val="26"/>
          <w:szCs w:val="26"/>
          <w:u w:val="single"/>
        </w:rPr>
        <w:t>украшенный</w:t>
      </w:r>
      <w:proofErr w:type="gramEnd"/>
      <w:r w:rsidR="00395F1F" w:rsidRPr="00B4321F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продуктами детской деятельности, получ</w:t>
      </w:r>
      <w:r w:rsidR="00494115" w:rsidRPr="00B4321F">
        <w:rPr>
          <w:rFonts w:ascii="Times New Roman" w:hAnsi="Times New Roman" w:cs="Times New Roman"/>
          <w:i/>
          <w:sz w:val="26"/>
          <w:szCs w:val="26"/>
          <w:u w:val="single"/>
        </w:rPr>
        <w:t>енными в ходе реализации данной темы</w:t>
      </w:r>
      <w:r w:rsidR="00395F1F" w:rsidRPr="00B4321F">
        <w:rPr>
          <w:rFonts w:ascii="Times New Roman" w:hAnsi="Times New Roman" w:cs="Times New Roman"/>
          <w:i/>
          <w:sz w:val="26"/>
          <w:szCs w:val="26"/>
          <w:u w:val="single"/>
        </w:rPr>
        <w:t xml:space="preserve"> (мини-эссе о весне, рисунки о весенних цветах, поделки и т. д.)</w:t>
      </w:r>
    </w:p>
    <w:p w:rsidR="00395F1F" w:rsidRPr="00395F1F" w:rsidRDefault="00395F1F" w:rsidP="00395F1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95F1F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395F1F">
        <w:rPr>
          <w:rFonts w:ascii="Times New Roman" w:hAnsi="Times New Roman" w:cs="Times New Roman"/>
          <w:i/>
          <w:sz w:val="24"/>
          <w:szCs w:val="24"/>
        </w:rPr>
        <w:t>Возможна реализация проекта «</w:t>
      </w:r>
      <w:r w:rsidR="00B4321F">
        <w:rPr>
          <w:rFonts w:ascii="Times New Roman" w:hAnsi="Times New Roman" w:cs="Times New Roman"/>
          <w:i/>
          <w:sz w:val="24"/>
          <w:szCs w:val="24"/>
        </w:rPr>
        <w:t>Цветик-семицветик»</w:t>
      </w:r>
    </w:p>
    <w:p w:rsidR="00395F1F" w:rsidRPr="00395F1F" w:rsidRDefault="00B33643" w:rsidP="00395F1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33643">
        <w:rPr>
          <w:rFonts w:ascii="Times New Roman" w:hAnsi="Times New Roman" w:cs="Times New Roman"/>
          <w:i/>
          <w:sz w:val="24"/>
          <w:szCs w:val="24"/>
          <w:u w:val="single"/>
        </w:rPr>
        <w:t>Презентация проекта: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395F1F" w:rsidRPr="00395F1F">
        <w:rPr>
          <w:rFonts w:ascii="Times New Roman" w:hAnsi="Times New Roman" w:cs="Times New Roman"/>
          <w:i/>
          <w:sz w:val="24"/>
          <w:szCs w:val="24"/>
        </w:rPr>
        <w:t>онкурс стихов о весне, природе, цветах, демонстрация нарядов «Бал Цветов»</w:t>
      </w:r>
    </w:p>
    <w:p w:rsidR="00F03B7E" w:rsidRPr="00395F1F" w:rsidRDefault="00F03B7E" w:rsidP="00F03B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3B7E" w:rsidRPr="00395F1F" w:rsidSect="00F03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B7E"/>
    <w:rsid w:val="000A2456"/>
    <w:rsid w:val="000A29A7"/>
    <w:rsid w:val="000E249E"/>
    <w:rsid w:val="001827B9"/>
    <w:rsid w:val="001E07FE"/>
    <w:rsid w:val="001E08B4"/>
    <w:rsid w:val="001F4B81"/>
    <w:rsid w:val="001F5EFD"/>
    <w:rsid w:val="00211D8B"/>
    <w:rsid w:val="00212CC7"/>
    <w:rsid w:val="0023301F"/>
    <w:rsid w:val="00261692"/>
    <w:rsid w:val="00272AE0"/>
    <w:rsid w:val="002B02D4"/>
    <w:rsid w:val="002D7D12"/>
    <w:rsid w:val="00300C54"/>
    <w:rsid w:val="00321635"/>
    <w:rsid w:val="00325A29"/>
    <w:rsid w:val="00341386"/>
    <w:rsid w:val="003725F8"/>
    <w:rsid w:val="00372FC2"/>
    <w:rsid w:val="0039208B"/>
    <w:rsid w:val="00395F1F"/>
    <w:rsid w:val="003C72EE"/>
    <w:rsid w:val="00421285"/>
    <w:rsid w:val="0045035E"/>
    <w:rsid w:val="00475F56"/>
    <w:rsid w:val="00494115"/>
    <w:rsid w:val="004A3BFA"/>
    <w:rsid w:val="004A5EAD"/>
    <w:rsid w:val="004B4D05"/>
    <w:rsid w:val="004E0574"/>
    <w:rsid w:val="0056197B"/>
    <w:rsid w:val="00575250"/>
    <w:rsid w:val="00594F27"/>
    <w:rsid w:val="005E034A"/>
    <w:rsid w:val="005E4124"/>
    <w:rsid w:val="005E78E0"/>
    <w:rsid w:val="005F45BD"/>
    <w:rsid w:val="00621501"/>
    <w:rsid w:val="006B4AE9"/>
    <w:rsid w:val="006D2615"/>
    <w:rsid w:val="007778FF"/>
    <w:rsid w:val="0079318E"/>
    <w:rsid w:val="007C4FCA"/>
    <w:rsid w:val="008452AD"/>
    <w:rsid w:val="00897466"/>
    <w:rsid w:val="008B4F8F"/>
    <w:rsid w:val="00935572"/>
    <w:rsid w:val="009D6D81"/>
    <w:rsid w:val="00A11C44"/>
    <w:rsid w:val="00A727DE"/>
    <w:rsid w:val="00A73B93"/>
    <w:rsid w:val="00AD15F9"/>
    <w:rsid w:val="00AF6B7B"/>
    <w:rsid w:val="00B33643"/>
    <w:rsid w:val="00B3762D"/>
    <w:rsid w:val="00B4321F"/>
    <w:rsid w:val="00BB43A7"/>
    <w:rsid w:val="00C02199"/>
    <w:rsid w:val="00C02C62"/>
    <w:rsid w:val="00C343C2"/>
    <w:rsid w:val="00C43F29"/>
    <w:rsid w:val="00CE7ADB"/>
    <w:rsid w:val="00D853BF"/>
    <w:rsid w:val="00DA3F8A"/>
    <w:rsid w:val="00DA627F"/>
    <w:rsid w:val="00E24EAA"/>
    <w:rsid w:val="00E41F9A"/>
    <w:rsid w:val="00E630ED"/>
    <w:rsid w:val="00E97BF9"/>
    <w:rsid w:val="00EA778F"/>
    <w:rsid w:val="00EE5E55"/>
    <w:rsid w:val="00EE5F83"/>
    <w:rsid w:val="00F03B7E"/>
    <w:rsid w:val="00F7356C"/>
    <w:rsid w:val="00F761C1"/>
    <w:rsid w:val="00FC79AE"/>
    <w:rsid w:val="00F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F03B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No Spacing"/>
    <w:uiPriority w:val="1"/>
    <w:qFormat/>
    <w:rsid w:val="00EE5E55"/>
    <w:pPr>
      <w:spacing w:after="0" w:line="240" w:lineRule="auto"/>
    </w:pPr>
  </w:style>
  <w:style w:type="paragraph" w:customStyle="1" w:styleId="c3">
    <w:name w:val="c3"/>
    <w:basedOn w:val="a"/>
    <w:rsid w:val="00EE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5F83"/>
  </w:style>
  <w:style w:type="character" w:customStyle="1" w:styleId="c0">
    <w:name w:val="c0"/>
    <w:basedOn w:val="a0"/>
    <w:rsid w:val="006B4AE9"/>
  </w:style>
  <w:style w:type="character" w:customStyle="1" w:styleId="c18">
    <w:name w:val="c18"/>
    <w:basedOn w:val="a0"/>
    <w:rsid w:val="00B3762D"/>
  </w:style>
  <w:style w:type="character" w:customStyle="1" w:styleId="c10">
    <w:name w:val="c10"/>
    <w:basedOn w:val="a0"/>
    <w:rsid w:val="00B3762D"/>
  </w:style>
  <w:style w:type="character" w:customStyle="1" w:styleId="sitetxt">
    <w:name w:val="sitetxt"/>
    <w:basedOn w:val="a0"/>
    <w:rsid w:val="00272AE0"/>
  </w:style>
  <w:style w:type="paragraph" w:customStyle="1" w:styleId="c5">
    <w:name w:val="c5"/>
    <w:basedOn w:val="a"/>
    <w:rsid w:val="007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4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3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СэрГей</dc:creator>
  <cp:lastModifiedBy>СэрГей</cp:lastModifiedBy>
  <cp:revision>8</cp:revision>
  <dcterms:created xsi:type="dcterms:W3CDTF">2012-09-24T21:06:00Z</dcterms:created>
  <dcterms:modified xsi:type="dcterms:W3CDTF">2013-03-11T10:36:00Z</dcterms:modified>
</cp:coreProperties>
</file>