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F" w:rsidRDefault="00D630FF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58A" w:rsidRDefault="00243182" w:rsidP="00D05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53»</w:t>
      </w: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Default="00243182" w:rsidP="00243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82" w:rsidRPr="00243182" w:rsidRDefault="00243182" w:rsidP="002431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243182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 xml:space="preserve">Конспект открытого мероприятия </w:t>
      </w:r>
    </w:p>
    <w:p w:rsidR="00243182" w:rsidRPr="00243182" w:rsidRDefault="00243182" w:rsidP="002431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243182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к совету педагогов:</w:t>
      </w:r>
    </w:p>
    <w:p w:rsidR="00243182" w:rsidRPr="00243182" w:rsidRDefault="00243182" w:rsidP="002431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</w:p>
    <w:p w:rsidR="00243182" w:rsidRPr="00243182" w:rsidRDefault="00243182" w:rsidP="002431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243182">
        <w:rPr>
          <w:rFonts w:ascii="Times New Roman" w:hAnsi="Times New Roman" w:cs="Times New Roman"/>
          <w:color w:val="7030A0"/>
          <w:sz w:val="40"/>
          <w:szCs w:val="40"/>
        </w:rPr>
        <w:t xml:space="preserve">«Инновационные </w:t>
      </w:r>
      <w:proofErr w:type="spellStart"/>
      <w:r w:rsidRPr="00243182">
        <w:rPr>
          <w:rFonts w:ascii="Times New Roman" w:hAnsi="Times New Roman" w:cs="Times New Roman"/>
          <w:color w:val="7030A0"/>
          <w:sz w:val="40"/>
          <w:szCs w:val="40"/>
        </w:rPr>
        <w:t>здоровьеформирующие</w:t>
      </w:r>
      <w:proofErr w:type="spellEnd"/>
      <w:r w:rsidRPr="00243182">
        <w:rPr>
          <w:rFonts w:ascii="Times New Roman" w:hAnsi="Times New Roman" w:cs="Times New Roman"/>
          <w:color w:val="7030A0"/>
          <w:sz w:val="40"/>
          <w:szCs w:val="40"/>
        </w:rPr>
        <w:t xml:space="preserve"> и</w:t>
      </w:r>
    </w:p>
    <w:p w:rsidR="00243182" w:rsidRPr="00243182" w:rsidRDefault="00243182" w:rsidP="002431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proofErr w:type="spellStart"/>
      <w:r w:rsidRPr="00243182">
        <w:rPr>
          <w:rFonts w:ascii="Times New Roman" w:hAnsi="Times New Roman" w:cs="Times New Roman"/>
          <w:color w:val="7030A0"/>
          <w:sz w:val="40"/>
          <w:szCs w:val="40"/>
        </w:rPr>
        <w:t>здоровьесберегающие</w:t>
      </w:r>
      <w:proofErr w:type="spellEnd"/>
      <w:r w:rsidRPr="00243182">
        <w:rPr>
          <w:rFonts w:ascii="Times New Roman" w:hAnsi="Times New Roman" w:cs="Times New Roman"/>
          <w:color w:val="7030A0"/>
          <w:sz w:val="40"/>
          <w:szCs w:val="40"/>
        </w:rPr>
        <w:t xml:space="preserve"> технологии</w:t>
      </w:r>
    </w:p>
    <w:p w:rsidR="00243182" w:rsidRDefault="00243182" w:rsidP="002431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243182">
        <w:rPr>
          <w:rFonts w:ascii="Times New Roman" w:hAnsi="Times New Roman" w:cs="Times New Roman"/>
          <w:color w:val="7030A0"/>
          <w:sz w:val="40"/>
          <w:szCs w:val="40"/>
        </w:rPr>
        <w:t xml:space="preserve">в режиме дня ДОУ». </w:t>
      </w:r>
    </w:p>
    <w:p w:rsidR="00243182" w:rsidRDefault="00243182" w:rsidP="00243182"/>
    <w:p w:rsidR="00BA2621" w:rsidRPr="00BA2621" w:rsidRDefault="00BA2621" w:rsidP="00D630F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33CC"/>
          <w:sz w:val="40"/>
          <w:szCs w:val="40"/>
        </w:rPr>
      </w:pPr>
      <w:r w:rsidRPr="00BA2621">
        <w:rPr>
          <w:rFonts w:ascii="Times New Roman" w:hAnsi="Times New Roman" w:cs="Times New Roman"/>
          <w:color w:val="FF33CC"/>
          <w:sz w:val="40"/>
          <w:szCs w:val="40"/>
        </w:rPr>
        <w:t>Утренняя гимнастика</w:t>
      </w:r>
    </w:p>
    <w:p w:rsidR="00243182" w:rsidRPr="00BA2621" w:rsidRDefault="00BA2621" w:rsidP="00BA26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33CC"/>
          <w:sz w:val="40"/>
          <w:szCs w:val="40"/>
        </w:rPr>
      </w:pPr>
      <w:r w:rsidRPr="00BA2621">
        <w:rPr>
          <w:rFonts w:ascii="Times New Roman" w:hAnsi="Times New Roman" w:cs="Times New Roman"/>
          <w:color w:val="FF33CC"/>
          <w:sz w:val="40"/>
          <w:szCs w:val="40"/>
        </w:rPr>
        <w:t>в форме ритмической гимнастики</w:t>
      </w:r>
    </w:p>
    <w:p w:rsidR="00BA2621" w:rsidRPr="00081415" w:rsidRDefault="00081415" w:rsidP="00BA26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33CC"/>
          <w:sz w:val="40"/>
          <w:szCs w:val="40"/>
        </w:rPr>
      </w:pPr>
      <w:r>
        <w:rPr>
          <w:rFonts w:ascii="Times New Roman" w:hAnsi="Times New Roman" w:cs="Times New Roman"/>
          <w:color w:val="FF33CC"/>
          <w:sz w:val="40"/>
          <w:szCs w:val="40"/>
        </w:rPr>
        <w:t>с резиновым жгутом</w:t>
      </w:r>
    </w:p>
    <w:p w:rsidR="00BA2621" w:rsidRDefault="00BA2621" w:rsidP="00BA2621">
      <w:pPr>
        <w:jc w:val="center"/>
        <w:rPr>
          <w:rFonts w:ascii="Times New Roman" w:hAnsi="Times New Roman" w:cs="Times New Roman"/>
          <w:b/>
          <w:color w:val="FF33CC"/>
          <w:sz w:val="40"/>
          <w:szCs w:val="40"/>
        </w:rPr>
      </w:pPr>
      <w:r w:rsidRPr="00BA2621">
        <w:rPr>
          <w:rFonts w:ascii="Times New Roman" w:hAnsi="Times New Roman" w:cs="Times New Roman"/>
          <w:b/>
          <w:color w:val="FF33CC"/>
          <w:sz w:val="40"/>
          <w:szCs w:val="40"/>
        </w:rPr>
        <w:t>в подготовительной к школе группе № 5</w:t>
      </w:r>
    </w:p>
    <w:p w:rsidR="00BA2621" w:rsidRDefault="00BA2621" w:rsidP="00BA2621">
      <w:pPr>
        <w:jc w:val="center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BA2621" w:rsidRDefault="00BA2621" w:rsidP="00BA2621">
      <w:pPr>
        <w:jc w:val="center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BA2621" w:rsidRDefault="00BA2621" w:rsidP="00BA2621">
      <w:pPr>
        <w:spacing w:after="0" w:line="240" w:lineRule="auto"/>
        <w:jc w:val="right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BA2621" w:rsidRDefault="00BA2621" w:rsidP="00BA2621">
      <w:pPr>
        <w:spacing w:after="0" w:line="240" w:lineRule="auto"/>
        <w:jc w:val="right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243182" w:rsidRDefault="00BA2621" w:rsidP="00BA2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30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BA2621" w:rsidRPr="00BA2621" w:rsidRDefault="00D630FF" w:rsidP="00D63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A2621">
        <w:rPr>
          <w:rFonts w:ascii="Times New Roman" w:hAnsi="Times New Roman" w:cs="Times New Roman"/>
          <w:sz w:val="28"/>
          <w:szCs w:val="28"/>
        </w:rPr>
        <w:t>воспитатель Никитина Ольга Андреевна</w:t>
      </w:r>
    </w:p>
    <w:p w:rsidR="00243182" w:rsidRPr="00BA2621" w:rsidRDefault="00243182" w:rsidP="00BA2621">
      <w:pPr>
        <w:pStyle w:val="1"/>
        <w:spacing w:before="0" w:line="240" w:lineRule="auto"/>
        <w:rPr>
          <w:color w:val="FF33CC"/>
        </w:rPr>
      </w:pPr>
    </w:p>
    <w:p w:rsidR="00243182" w:rsidRDefault="00243182" w:rsidP="00BA2621">
      <w:pPr>
        <w:spacing w:after="0" w:line="240" w:lineRule="auto"/>
      </w:pPr>
    </w:p>
    <w:p w:rsidR="00BA2621" w:rsidRDefault="00BA2621" w:rsidP="00BA2621">
      <w:pPr>
        <w:spacing w:after="0" w:line="240" w:lineRule="auto"/>
      </w:pPr>
    </w:p>
    <w:p w:rsidR="00BA2621" w:rsidRDefault="00BA2621" w:rsidP="00BA2621">
      <w:pPr>
        <w:spacing w:after="0" w:line="240" w:lineRule="auto"/>
      </w:pPr>
    </w:p>
    <w:p w:rsidR="00BA2621" w:rsidRDefault="00BA2621" w:rsidP="00BA2621">
      <w:pPr>
        <w:spacing w:after="0" w:line="240" w:lineRule="auto"/>
      </w:pPr>
    </w:p>
    <w:p w:rsidR="00BA2621" w:rsidRDefault="00BA2621" w:rsidP="00BA2621">
      <w:pPr>
        <w:spacing w:after="0" w:line="240" w:lineRule="auto"/>
      </w:pPr>
    </w:p>
    <w:p w:rsidR="00BA2621" w:rsidRDefault="00BA2621" w:rsidP="00BA2621">
      <w:pPr>
        <w:spacing w:after="0" w:line="240" w:lineRule="auto"/>
      </w:pPr>
    </w:p>
    <w:p w:rsidR="00BA2621" w:rsidRDefault="00BA2621" w:rsidP="00BA2621">
      <w:pPr>
        <w:spacing w:after="0" w:line="240" w:lineRule="auto"/>
      </w:pPr>
    </w:p>
    <w:p w:rsidR="00BA2621" w:rsidRPr="00D630FF" w:rsidRDefault="00D630FF" w:rsidP="00D63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0FF">
        <w:rPr>
          <w:rFonts w:ascii="Times New Roman" w:hAnsi="Times New Roman" w:cs="Times New Roman"/>
          <w:sz w:val="24"/>
          <w:szCs w:val="24"/>
        </w:rPr>
        <w:t>2013 г.</w:t>
      </w:r>
    </w:p>
    <w:p w:rsidR="00BA2621" w:rsidRDefault="00BA2621" w:rsidP="00BA2621">
      <w:pPr>
        <w:spacing w:after="0" w:line="240" w:lineRule="auto"/>
      </w:pPr>
    </w:p>
    <w:p w:rsidR="00BF68F3" w:rsidRDefault="00BF68F3" w:rsidP="00D630FF">
      <w:pPr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BF68F3" w:rsidRDefault="00BF68F3" w:rsidP="00D630FF">
      <w:pPr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BF68F3" w:rsidRDefault="00D630FF" w:rsidP="00BF68F3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 </w:t>
      </w:r>
      <w:r w:rsidRPr="00D630FF">
        <w:rPr>
          <w:rFonts w:ascii="Times New Roman" w:hAnsi="Times New Roman" w:cs="Times New Roman"/>
          <w:sz w:val="28"/>
          <w:szCs w:val="28"/>
        </w:rPr>
        <w:t xml:space="preserve">Сохранять и укреплять здоровье детей, формировать привычку к </w:t>
      </w:r>
      <w:r w:rsidR="00BF68F3">
        <w:rPr>
          <w:rFonts w:ascii="Times New Roman" w:hAnsi="Times New Roman" w:cs="Times New Roman"/>
          <w:sz w:val="28"/>
          <w:szCs w:val="28"/>
        </w:rPr>
        <w:t xml:space="preserve"> </w:t>
      </w:r>
      <w:r w:rsidRPr="00D630FF">
        <w:rPr>
          <w:rFonts w:ascii="Times New Roman" w:hAnsi="Times New Roman" w:cs="Times New Roman"/>
          <w:sz w:val="28"/>
          <w:szCs w:val="28"/>
        </w:rPr>
        <w:t>здоровому об</w:t>
      </w:r>
      <w:r w:rsidR="00BF68F3">
        <w:rPr>
          <w:rFonts w:ascii="Times New Roman" w:hAnsi="Times New Roman" w:cs="Times New Roman"/>
          <w:sz w:val="28"/>
          <w:szCs w:val="28"/>
        </w:rPr>
        <w:t>-</w:t>
      </w:r>
    </w:p>
    <w:p w:rsidR="00BA2621" w:rsidRDefault="00D630FF" w:rsidP="00BF6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FF">
        <w:rPr>
          <w:rFonts w:ascii="Times New Roman" w:hAnsi="Times New Roman" w:cs="Times New Roman"/>
          <w:sz w:val="28"/>
          <w:szCs w:val="28"/>
        </w:rPr>
        <w:t>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E6E" w:rsidRDefault="00954E6E" w:rsidP="00D630FF">
      <w:pPr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30FF" w:rsidRDefault="00D630FF" w:rsidP="00D630FF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E6E" w:rsidRDefault="00954E6E" w:rsidP="00D63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0FF" w:rsidRDefault="00D630FF" w:rsidP="00D63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0FF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Упражнять в разных видах ходьбы (на носках, на пятках), в перестро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 колонну по три.  Упражнять в беге высоко поднимая колено, выполнять упра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нения по образцу и синхронно.</w:t>
      </w:r>
    </w:p>
    <w:p w:rsidR="00954E6E" w:rsidRDefault="00954E6E" w:rsidP="00D63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0FF" w:rsidRDefault="00954E6E" w:rsidP="00D63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Развивающие:  </w:t>
      </w:r>
      <w:r>
        <w:rPr>
          <w:rFonts w:ascii="Times New Roman" w:hAnsi="Times New Roman" w:cs="Times New Roman"/>
          <w:sz w:val="28"/>
          <w:szCs w:val="28"/>
        </w:rPr>
        <w:t>Развивать мышечную систему, координацию движений, физические, волевые качества, выносливость, умение чётко выполнять движения под музыку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нять движение в соответствии с характером музыки. Способствовать формированию правильной осанки. </w:t>
      </w:r>
    </w:p>
    <w:p w:rsidR="00954E6E" w:rsidRDefault="00954E6E" w:rsidP="00D63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E6E" w:rsidRDefault="00954E6E" w:rsidP="00D63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Воспитывающие: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организованность, настойчивость, активность, терп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творческое отношение к движениям, интерес к спорту, физическим упражнениям.</w:t>
      </w:r>
    </w:p>
    <w:p w:rsidR="00954E6E" w:rsidRDefault="00954E6E" w:rsidP="00D63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E6E" w:rsidRDefault="00954E6E" w:rsidP="00954E6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E6E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</w:p>
    <w:p w:rsidR="00954E6E" w:rsidRDefault="00954E6E" w:rsidP="00954E6E">
      <w:pPr>
        <w:pStyle w:val="a3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54E6E" w:rsidRDefault="00954E6E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54E6E">
        <w:rPr>
          <w:rFonts w:ascii="Times New Roman" w:hAnsi="Times New Roman" w:cs="Times New Roman"/>
          <w:b/>
          <w:sz w:val="28"/>
          <w:szCs w:val="28"/>
        </w:rPr>
        <w:t>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правильной осанки, прививать детям чу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ство ответственности за своё здоровье.</w:t>
      </w:r>
    </w:p>
    <w:p w:rsidR="00BF68F3" w:rsidRDefault="00BF68F3" w:rsidP="00BF68F3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5CF2" w:rsidRDefault="00D05CF2" w:rsidP="00BF68F3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Социализация:  </w:t>
      </w:r>
      <w:r>
        <w:rPr>
          <w:rFonts w:ascii="Times New Roman" w:hAnsi="Times New Roman" w:cs="Times New Roman"/>
          <w:sz w:val="28"/>
          <w:szCs w:val="28"/>
        </w:rPr>
        <w:t>Создать эмоциональный настрой, развивать волевые качества: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носливость, настойчивость, активность.</w:t>
      </w:r>
    </w:p>
    <w:p w:rsidR="00D05CF2" w:rsidRDefault="00D05CF2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D05CF2" w:rsidRDefault="00D05CF2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>
        <w:rPr>
          <w:rFonts w:ascii="Times New Roman" w:hAnsi="Times New Roman" w:cs="Times New Roman"/>
          <w:sz w:val="28"/>
          <w:szCs w:val="28"/>
        </w:rPr>
        <w:t xml:space="preserve"> Развивать чувство ритма, умение чётко выполнять движения под музыку и менять движение в соответствии с характером музыки.</w:t>
      </w:r>
    </w:p>
    <w:p w:rsidR="00D05CF2" w:rsidRDefault="00D05CF2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D05CF2" w:rsidRDefault="00D05CF2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Безопасность: 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о здоровом образе жизни, развивать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лание сохранять  и укреплять своё здоровье, соблюдая санитарно – гигиенические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бования.</w:t>
      </w:r>
    </w:p>
    <w:p w:rsidR="00D05CF2" w:rsidRDefault="00D05CF2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D05CF2" w:rsidRDefault="00D05CF2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="00081415">
        <w:rPr>
          <w:rFonts w:ascii="Times New Roman" w:hAnsi="Times New Roman" w:cs="Times New Roman"/>
          <w:sz w:val="28"/>
          <w:szCs w:val="28"/>
        </w:rPr>
        <w:t>ТСО, резиновые жгуты</w:t>
      </w:r>
      <w:r>
        <w:rPr>
          <w:rFonts w:ascii="Times New Roman" w:hAnsi="Times New Roman" w:cs="Times New Roman"/>
          <w:sz w:val="28"/>
          <w:szCs w:val="28"/>
        </w:rPr>
        <w:t xml:space="preserve">  по количеству детей,  спортивная форма. </w:t>
      </w:r>
    </w:p>
    <w:p w:rsidR="007403A0" w:rsidRDefault="007403A0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BF68F3" w:rsidRDefault="007403A0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3A0" w:rsidRDefault="007403A0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выполнять движения под музыку, по показу воспитателя. У детей развита двигательная активность, координация движений, быстрота смены движений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характером музыки. Сформирована ориентировка в пространстве, ритми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ность в выполнении движений.</w:t>
      </w:r>
    </w:p>
    <w:p w:rsidR="00C40FE5" w:rsidRDefault="00C40FE5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C40FE5" w:rsidRDefault="00C40FE5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C40FE5" w:rsidRDefault="00C40FE5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C40FE5" w:rsidRDefault="00C40FE5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C40FE5" w:rsidRDefault="00C40FE5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C40FE5" w:rsidRDefault="00C40FE5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C40FE5" w:rsidRDefault="00C40FE5" w:rsidP="00954E6E">
      <w:pPr>
        <w:pStyle w:val="a3"/>
        <w:spacing w:before="120" w:after="12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</w:p>
    <w:p w:rsidR="00BF68F3" w:rsidRDefault="00BF68F3" w:rsidP="008B499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BF68F3" w:rsidRDefault="00BF68F3" w:rsidP="008B499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B4992" w:rsidRPr="008B4992" w:rsidRDefault="008B4992" w:rsidP="008B499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8B499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Вводно-подготовительная часть</w:t>
      </w:r>
      <w:proofErr w:type="gramStart"/>
      <w:r w:rsidRPr="008B499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:</w:t>
      </w:r>
      <w:proofErr w:type="gramEnd"/>
    </w:p>
    <w:p w:rsidR="008B4992" w:rsidRPr="00656A43" w:rsidRDefault="008B4992" w:rsidP="008B4992">
      <w:pPr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Построение в колонну по одному.</w:t>
      </w:r>
    </w:p>
    <w:p w:rsidR="008B4992" w:rsidRPr="00656A43" w:rsidRDefault="008B4992" w:rsidP="008B49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2. </w:t>
      </w:r>
      <w:proofErr w:type="spellStart"/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Речевка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 </w:t>
      </w:r>
      <w:r w:rsidRPr="00656A4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день твой был в порядке, начинай его с зарядки.</w:t>
      </w:r>
    </w:p>
    <w:p w:rsidR="008B4992" w:rsidRPr="00656A43" w:rsidRDefault="008B4992" w:rsidP="008B499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656A43">
        <w:rPr>
          <w:rFonts w:ascii="Times New Roman" w:hAnsi="Times New Roman" w:cs="Times New Roman"/>
          <w:sz w:val="28"/>
          <w:szCs w:val="28"/>
          <w:shd w:val="clear" w:color="auto" w:fill="FFFFFF"/>
        </w:rPr>
        <w:t>Рано утром не ленитесь, на зарядку становитесь.</w:t>
      </w:r>
    </w:p>
    <w:p w:rsidR="008B4992" w:rsidRPr="00656A43" w:rsidRDefault="008B4992" w:rsidP="008B4992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3. </w:t>
      </w: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Ходьба по кругу  обычная и с заданиями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</w:p>
    <w:p w:rsidR="008B4992" w:rsidRPr="00656A43" w:rsidRDefault="008B4992" w:rsidP="008B4992">
      <w:pPr>
        <w:spacing w:after="0" w:line="240" w:lineRule="auto"/>
        <w:ind w:left="720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Растирание ладоней, вращение </w:t>
      </w:r>
      <w:proofErr w:type="gramStart"/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кистями</w:t>
      </w:r>
      <w:proofErr w:type="gramEnd"/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сжатыми в кулак, сгибание и разгибание рук в стороны, одновременное поднимание рук вверх.</w:t>
      </w:r>
    </w:p>
    <w:p w:rsidR="008B4992" w:rsidRPr="00656A43" w:rsidRDefault="008B4992" w:rsidP="008B4992">
      <w:pPr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4.  </w:t>
      </w: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Ходьба на носках, руки в стороны</w:t>
      </w:r>
    </w:p>
    <w:p w:rsidR="008B4992" w:rsidRPr="00656A43" w:rsidRDefault="008B4992" w:rsidP="008B4992">
      <w:pPr>
        <w:spacing w:after="0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5.   </w:t>
      </w: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Ходьба  на пятках, руки за головой</w:t>
      </w:r>
    </w:p>
    <w:p w:rsidR="008B4992" w:rsidRPr="00656A43" w:rsidRDefault="008B4992" w:rsidP="008B4992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ьба с высоким подниманием колен, локти касаются колен.</w:t>
      </w:r>
    </w:p>
    <w:p w:rsidR="008B4992" w:rsidRPr="00656A43" w:rsidRDefault="008B4992" w:rsidP="008B4992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Прыжки с продвижением вперед на двух </w:t>
      </w:r>
      <w:r w:rsidR="00420F1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ногах, руки на поясе.</w:t>
      </w:r>
    </w:p>
    <w:p w:rsidR="008B4992" w:rsidRPr="00656A43" w:rsidRDefault="008B4992" w:rsidP="008B4992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Бег обычный</w:t>
      </w:r>
    </w:p>
    <w:p w:rsidR="008B4992" w:rsidRPr="00656A43" w:rsidRDefault="008B4992" w:rsidP="008B4992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Ходьба с дыхательными упражнениями.</w:t>
      </w:r>
    </w:p>
    <w:p w:rsidR="008B4992" w:rsidRPr="00656A43" w:rsidRDefault="008B4992" w:rsidP="008B4992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Дети берут жгуты</w:t>
      </w:r>
    </w:p>
    <w:p w:rsidR="008B4992" w:rsidRPr="00656A43" w:rsidRDefault="008B4992" w:rsidP="008B4992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Перестроение в 3 колонны.</w:t>
      </w:r>
    </w:p>
    <w:p w:rsidR="008B4992" w:rsidRPr="00656A43" w:rsidRDefault="008B4992" w:rsidP="008B4992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56A4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Прыжком поворот кругом.</w:t>
      </w:r>
    </w:p>
    <w:p w:rsidR="008B4992" w:rsidRPr="008B4992" w:rsidRDefault="008B4992" w:rsidP="008B4992">
      <w:pPr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8B499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Комплекс упражнений с резиновым жгутом</w:t>
      </w:r>
    </w:p>
    <w:tbl>
      <w:tblPr>
        <w:tblW w:w="8978" w:type="dxa"/>
        <w:jc w:val="center"/>
        <w:tblCellMar>
          <w:left w:w="40" w:type="dxa"/>
          <w:right w:w="40" w:type="dxa"/>
        </w:tblCellMar>
        <w:tblLook w:val="04A0"/>
      </w:tblPr>
      <w:tblGrid>
        <w:gridCol w:w="463"/>
        <w:gridCol w:w="951"/>
        <w:gridCol w:w="3439"/>
        <w:gridCol w:w="797"/>
        <w:gridCol w:w="1246"/>
        <w:gridCol w:w="2082"/>
      </w:tblGrid>
      <w:tr w:rsidR="008B4992" w:rsidRPr="00656A43" w:rsidTr="00BD4E70">
        <w:trPr>
          <w:trHeight w:hRule="exact" w:val="30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56A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56A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56A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</w:pPr>
            <w:r w:rsidRPr="00656A43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ИП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Содержание</w:t>
            </w: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eastAsia="Times New Roman" w:hAnsi="Times New Roman"/>
                <w:color w:val="000000"/>
                <w:spacing w:val="-10"/>
                <w:sz w:val="28"/>
                <w:szCs w:val="28"/>
              </w:rPr>
              <w:t>Кол-во</w:t>
            </w: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Методические указания</w:t>
            </w: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ИП – ОС,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жгут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висит на шее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-1-2-Круговое движение плечами назад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-3-4- ИП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Голову поднять, смотреть перед собой, спина прямая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– ОС</w:t>
            </w:r>
          </w:p>
          <w:p w:rsidR="008B4992" w:rsidRPr="00656A43" w:rsidRDefault="00081415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Дыхательное упражнение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Потянуться вверх, руки поднять вверх через стор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 – вдох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-2- Вернуться в ИП, руки через стороны вниз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Руки прямые, глазами отсл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е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живать движ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е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ние рук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ОС, руки согнуты</w:t>
            </w:r>
            <w:proofErr w:type="gram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взяться за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жгут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уровне груди.</w:t>
            </w:r>
          </w:p>
          <w:p w:rsidR="008B4992" w:rsidRPr="00656A43" w:rsidRDefault="008B4992" w:rsidP="000814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-1-8- Пружинистые движ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ногами, отстукивая ритм пятками, одновреме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 растягивать </w:t>
            </w:r>
            <w:r w:rsidR="000814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жгут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вниз за концы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Смотреть перед собой.</w:t>
            </w:r>
          </w:p>
          <w:p w:rsidR="008B4992" w:rsidRPr="00656A43" w:rsidRDefault="00081415" w:rsidP="00081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Жгут </w:t>
            </w:r>
            <w:r w:rsidR="008B4992" w:rsidRPr="00656A43">
              <w:rPr>
                <w:rFonts w:ascii="Times New Roman" w:hAnsi="Times New Roman"/>
                <w:sz w:val="28"/>
                <w:szCs w:val="28"/>
              </w:rPr>
              <w:t>удерж</w:t>
            </w:r>
            <w:r w:rsidR="008B4992" w:rsidRPr="00656A43">
              <w:rPr>
                <w:rFonts w:ascii="Times New Roman" w:hAnsi="Times New Roman"/>
                <w:sz w:val="28"/>
                <w:szCs w:val="28"/>
              </w:rPr>
              <w:t>и</w:t>
            </w:r>
            <w:r w:rsidR="008B4992" w:rsidRPr="00656A43">
              <w:rPr>
                <w:rFonts w:ascii="Times New Roman" w:hAnsi="Times New Roman"/>
                <w:sz w:val="28"/>
                <w:szCs w:val="28"/>
              </w:rPr>
              <w:t xml:space="preserve">вать за концы на уровне груди. Растягивать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жгут </w:t>
            </w:r>
            <w:r w:rsidR="008B4992" w:rsidRPr="00656A43">
              <w:rPr>
                <w:rFonts w:ascii="Times New Roman" w:hAnsi="Times New Roman"/>
                <w:sz w:val="28"/>
                <w:szCs w:val="28"/>
              </w:rPr>
              <w:t>до уровня пояса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ИП – ОС, руки согнуты, взявшись за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жгут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уровне груди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-1-8-Переменный шаг на месте с одновременным подниманием рук вверх и поочередным опусканием за плечи и на грудь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Спина прямая, не сутулиться.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Смотреть перед собой.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Выполнять ри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т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мично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– ОС, руки внизу, хват на ширине плеч.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Пружинистое растягивание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жгута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прямыми руками внизу  и заведение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жгута</w:t>
            </w:r>
            <w:r w:rsidR="00FC686E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плечи.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-1- 4- Пружинистые раст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гивания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жгута</w:t>
            </w:r>
            <w:r w:rsidR="00FC686E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внизу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-5-  прямые руки поднять вверх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-6- согнуть руки,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опустить за плечи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-7- Выпрямить руки вверх</w:t>
            </w:r>
            <w:proofErr w:type="gram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-8- опустить в ИП</w:t>
            </w:r>
          </w:p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Во время раст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я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гивания руки не сгибать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Смотреть перед собой.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Постепенно увеличивать амплитуду.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– стоя, ноги на ширине плеч, руки согнуты,  узкий хват</w:t>
            </w:r>
            <w:proofErr w:type="gram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992" w:rsidRPr="00656A43" w:rsidRDefault="00FC686E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-1-4- Растягивание жгута </w:t>
            </w:r>
            <w:r w:rsidR="008B4992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двумя руками перед грудью 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-3-4- повороты туловища вправо - влево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Спина прямая, оглянуться как можно дальше назад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Выпады»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ИП – широкая стойка, руки согнуты,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</w:t>
            </w:r>
            <w:r w:rsidR="00FC686E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плечами.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Выпад вправо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-2- Выпад влево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-3- Растягивание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жгута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стороны двумя руками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-4- ИП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Вперед не н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клоняться.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Амортизатор удерживать за плечами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«Поднимание колена»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П-</w:t>
            </w:r>
            <w:proofErr w:type="gram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Ноги на ширине плеч, руки вверх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-1-Согнуть правую ногу в колене, руки опустить вниз, встречным движением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-2- ИП, ноги врозь, руки вверх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-3-4- Тоже повторить с л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 ноги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 xml:space="preserve">Следить за </w:t>
            </w:r>
            <w:proofErr w:type="spellStart"/>
            <w:r w:rsidRPr="00656A43">
              <w:rPr>
                <w:rFonts w:ascii="Times New Roman" w:hAnsi="Times New Roman"/>
                <w:sz w:val="28"/>
                <w:szCs w:val="28"/>
              </w:rPr>
              <w:t>к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о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ординационно</w:t>
            </w:r>
            <w:proofErr w:type="spellEnd"/>
            <w:r w:rsidRPr="00656A43">
              <w:rPr>
                <w:rFonts w:ascii="Times New Roman" w:hAnsi="Times New Roman"/>
                <w:sz w:val="28"/>
                <w:szCs w:val="28"/>
              </w:rPr>
              <w:t xml:space="preserve"> правильным движением ноги и рук. Спина прямая, смо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т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реть перед с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о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бой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«Глубокий наклон вперед»</w:t>
            </w:r>
          </w:p>
          <w:p w:rsidR="008B4992" w:rsidRPr="00656A43" w:rsidRDefault="008B4992" w:rsidP="00BF68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– ОС, руки вверх</w:t>
            </w:r>
          </w:p>
          <w:p w:rsidR="008B4992" w:rsidRPr="00656A43" w:rsidRDefault="008B4992" w:rsidP="00BF68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Наклониться вперед и приподнять носки</w:t>
            </w:r>
          </w:p>
          <w:p w:rsidR="008B4992" w:rsidRPr="00656A43" w:rsidRDefault="008B4992" w:rsidP="00BF68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-2-Пропустить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</w:t>
            </w:r>
            <w:r w:rsidR="00FC686E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ногами, приподнимая пятки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-3-4-Наклонится вперед,  прямые руки  поднять н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 - вверх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-5-Поднимая пятки, пр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вести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</w:t>
            </w:r>
            <w:r w:rsidR="00FC686E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ногами, </w:t>
            </w:r>
          </w:p>
          <w:p w:rsidR="008B4992" w:rsidRPr="00656A43" w:rsidRDefault="00FC686E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-6- прижать жгут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4992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ногами к полу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-7- </w:t>
            </w:r>
            <w:proofErr w:type="spell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Проскользить</w:t>
            </w:r>
            <w:proofErr w:type="spell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руками по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жгуту</w:t>
            </w:r>
            <w:r w:rsidR="00FC686E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взяться за его ко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</w:t>
            </w:r>
          </w:p>
          <w:p w:rsidR="008B4992" w:rsidRPr="00656A43" w:rsidRDefault="008B4992" w:rsidP="00BD4E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-8- Выпрямиться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Ноги прямые, смотреть на амортизатор.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C686E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ИП -  стоя, на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ноги вместе, держать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внизу хватом двумя руками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8B4992" w:rsidRPr="00FC686E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.1-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 xml:space="preserve"> Согнуть правую руку к плечу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-2- ИП, руки вниз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-3.- Согнуть левую руку к плечу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 xml:space="preserve">-4- ИП, руки вниз 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-5- Согнуть обе руки к пл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е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чам</w:t>
            </w:r>
          </w:p>
          <w:p w:rsidR="008B4992" w:rsidRPr="00656A43" w:rsidRDefault="008B4992" w:rsidP="00FC686E">
            <w:pPr>
              <w:tabs>
                <w:tab w:val="center" w:pos="16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-6- ИП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-7- Согнуть обе руки к пл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е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чам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-8- ИП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FC686E">
            <w:pPr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 xml:space="preserve"> Спина </w:t>
            </w:r>
            <w:r w:rsidR="00FC686E">
              <w:rPr>
                <w:rFonts w:ascii="Times New Roman" w:hAnsi="Times New Roman"/>
                <w:sz w:val="28"/>
                <w:szCs w:val="28"/>
              </w:rPr>
              <w:t>прямая, смотреть перед собой. Жгут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 xml:space="preserve"> удерживать р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у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кой ладонью вверх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Отведение рук в стороны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– ОС, руки внизу.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Вытянуть правую руку вперед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-2- Отвести правую руку в сторону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-3- Вытянуть вперед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-4- ИП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-5-8- Тоже повторить др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гой рукой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86E" w:rsidRDefault="00FC686E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86E" w:rsidRDefault="00FC686E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Спина прямая,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Рука прямая.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Голову повор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чивать за рукой.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Отведение обоих рук в ст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роны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- ОС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Вытянуть руки вперед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  <w:proofErr w:type="gram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азвести их в стороны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-3- Вытянуть руки вперед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-4- ИП</w:t>
            </w:r>
          </w:p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Спина прямая,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Руки  удерж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и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вать прямые.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Смотреть перед собой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68F3" w:rsidRDefault="00BF68F3" w:rsidP="00BD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4992" w:rsidRPr="00656A43" w:rsidRDefault="008B4992" w:rsidP="00BD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«Лыжник»</w:t>
            </w:r>
          </w:p>
          <w:p w:rsidR="008B4992" w:rsidRPr="00656A43" w:rsidRDefault="008B4992" w:rsidP="00BD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- ОС</w:t>
            </w:r>
          </w:p>
          <w:p w:rsidR="008B4992" w:rsidRPr="00656A43" w:rsidRDefault="008B4992" w:rsidP="00BD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-1- </w:t>
            </w:r>
            <w:proofErr w:type="spell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прямые руки вытянуть вперед</w:t>
            </w:r>
          </w:p>
          <w:p w:rsidR="008B4992" w:rsidRPr="00656A43" w:rsidRDefault="008B4992" w:rsidP="00BD4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-2- Выпрямить ноги и о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вести  прямые руки назад </w:t>
            </w:r>
          </w:p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8 раз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Выполнять ри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т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мично.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Руки  в локтях не сгибать.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 xml:space="preserve">Во время </w:t>
            </w:r>
            <w:proofErr w:type="spellStart"/>
            <w:r w:rsidRPr="00656A43">
              <w:rPr>
                <w:rFonts w:ascii="Times New Roman" w:hAnsi="Times New Roman"/>
                <w:sz w:val="28"/>
                <w:szCs w:val="28"/>
              </w:rPr>
              <w:t>пол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у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приседа</w:t>
            </w:r>
            <w:proofErr w:type="spellEnd"/>
            <w:r w:rsidRPr="00656A43">
              <w:rPr>
                <w:rFonts w:ascii="Times New Roman" w:hAnsi="Times New Roman"/>
                <w:sz w:val="28"/>
                <w:szCs w:val="28"/>
              </w:rPr>
              <w:t xml:space="preserve"> сохр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 xml:space="preserve">нять </w:t>
            </w:r>
            <w:proofErr w:type="spellStart"/>
            <w:r w:rsidRPr="00656A43">
              <w:rPr>
                <w:rFonts w:ascii="Times New Roman" w:hAnsi="Times New Roman"/>
                <w:sz w:val="28"/>
                <w:szCs w:val="28"/>
              </w:rPr>
              <w:t>полун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а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клон</w:t>
            </w:r>
            <w:proofErr w:type="spellEnd"/>
            <w:r w:rsidRPr="00656A43">
              <w:rPr>
                <w:rFonts w:ascii="Times New Roman" w:hAnsi="Times New Roman"/>
                <w:sz w:val="28"/>
                <w:szCs w:val="28"/>
              </w:rPr>
              <w:t xml:space="preserve"> туловища вперед. Спина прямая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«Махи ногами»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ИП – стоя на правой, </w:t>
            </w:r>
            <w:proofErr w:type="gram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вую</w:t>
            </w:r>
            <w:proofErr w:type="gram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вперед на носок, амо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тизатор скрещен на топе, руки вперед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Мах левой ногой вп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ред, руки развести в стор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-2- ИП</w:t>
            </w:r>
          </w:p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86E" w:rsidRDefault="00FC686E" w:rsidP="00BD4E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Спина прямая, голову не опу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с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кать, руки пр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я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мые</w:t>
            </w:r>
          </w:p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– Стоя на правой ноге, левая согнута и прижата к колену, руки опущены вниз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-1- 4- Пружинистые движ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 стороны прямыми руками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-5-8- Встать на левую ногу, правую поднять назад  «Ласточка»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ИП – Стоя на левой, </w:t>
            </w:r>
            <w:proofErr w:type="gram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правая</w:t>
            </w:r>
            <w:proofErr w:type="gram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согнута в колене, руки опущены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-1-4- Пружинистые движ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руками в стороны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-5-8- Правую ногу отст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вить назад, левую вперед на носок.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Спина прямая, голову не опу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с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кать, руки пр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я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мые</w:t>
            </w:r>
          </w:p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«Махи ногами»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ИП - Правую ногу отст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вить назад, левую вперед на носок, </w:t>
            </w:r>
            <w:r w:rsidR="00BF6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</w:t>
            </w:r>
            <w:r w:rsidR="00BF68F3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скрещен на ноге, руки вперед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Мах левой ногой вп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ред, руки развести в стор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</w:t>
            </w:r>
            <w:r w:rsidR="00FC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-2- ИП</w:t>
            </w:r>
          </w:p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Спина прямая, голову не опу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с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кать, руки пр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я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мые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Руки разводить прямые в стор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о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ны</w:t>
            </w: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 – Стоя на левой ноге, правая согнута и прижата к колену, руки опущены вниз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-1- 4- Пружинистые движ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 стороны прямыми руками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-5-8- Встать на левую ногу, правую поднять назад  «Ласточка»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Спина прямая, голову не опу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с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кать, руки пр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я</w:t>
            </w:r>
            <w:r w:rsidRPr="00656A43">
              <w:rPr>
                <w:rFonts w:ascii="Times New Roman" w:hAnsi="Times New Roman"/>
                <w:sz w:val="28"/>
                <w:szCs w:val="28"/>
              </w:rPr>
              <w:t>мые</w:t>
            </w:r>
          </w:p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ИП – Стоя на правой, </w:t>
            </w:r>
            <w:proofErr w:type="gramStart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левая</w:t>
            </w:r>
            <w:proofErr w:type="gramEnd"/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согнута в колене, руки опущены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-1-4- Пружинистые движ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руками в стороны</w:t>
            </w:r>
          </w:p>
          <w:p w:rsidR="008B4992" w:rsidRPr="00656A43" w:rsidRDefault="008B4992" w:rsidP="00FC68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-5-8- Правую ногу отст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вить назад, левую вперед на носок.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BF68F3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992" w:rsidRPr="00656A43" w:rsidTr="00BD4E70">
        <w:trPr>
          <w:trHeight w:val="1212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68F3" w:rsidRDefault="008B4992" w:rsidP="00BF68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«Прыжки»</w:t>
            </w:r>
            <w:r w:rsidR="00BF6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992" w:rsidRPr="00656A43" w:rsidRDefault="008B4992" w:rsidP="00BF68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ИП – ОС, </w:t>
            </w:r>
            <w:r w:rsidR="00BF6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жгут</w:t>
            </w:r>
            <w:r w:rsidR="00BF68F3"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сложен вдвое, лежит на полу спр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ва. </w:t>
            </w:r>
          </w:p>
          <w:p w:rsidR="008B4992" w:rsidRPr="00656A43" w:rsidRDefault="008B4992" w:rsidP="00BF68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-1-8- Прыжки справа – сл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</w:p>
          <w:p w:rsidR="008B4992" w:rsidRPr="00656A43" w:rsidRDefault="008B4992" w:rsidP="00BF68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-1-8- Ходьба на месте</w:t>
            </w:r>
          </w:p>
          <w:p w:rsidR="008B4992" w:rsidRPr="00656A43" w:rsidRDefault="008B4992" w:rsidP="00BD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4992" w:rsidRPr="00656A43" w:rsidRDefault="008B4992" w:rsidP="00BD4E7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92" w:rsidRPr="00656A43" w:rsidRDefault="008B4992" w:rsidP="00BD4E70">
            <w:pPr>
              <w:rPr>
                <w:rFonts w:ascii="Times New Roman" w:hAnsi="Times New Roman"/>
                <w:sz w:val="28"/>
                <w:szCs w:val="28"/>
              </w:rPr>
            </w:pPr>
            <w:r w:rsidRPr="00656A43">
              <w:rPr>
                <w:rFonts w:ascii="Times New Roman" w:hAnsi="Times New Roman"/>
                <w:sz w:val="28"/>
                <w:szCs w:val="28"/>
              </w:rPr>
              <w:t>Прыгать легко, пружинисто.</w:t>
            </w:r>
          </w:p>
        </w:tc>
      </w:tr>
    </w:tbl>
    <w:p w:rsidR="00803706" w:rsidRDefault="00803706" w:rsidP="00803706">
      <w:pPr>
        <w:pStyle w:val="a3"/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одну колонну. Ходьба по кругу, дыхательные упражнения.</w:t>
      </w:r>
    </w:p>
    <w:p w:rsidR="00803706" w:rsidRPr="00803706" w:rsidRDefault="00803706" w:rsidP="00803706">
      <w:pPr>
        <w:pStyle w:val="a3"/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на месте. </w:t>
      </w:r>
      <w:r w:rsidR="002036BC">
        <w:rPr>
          <w:rFonts w:ascii="Times New Roman" w:hAnsi="Times New Roman" w:cs="Times New Roman"/>
          <w:sz w:val="28"/>
          <w:szCs w:val="28"/>
        </w:rPr>
        <w:t xml:space="preserve">Остановка.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Воспитатель: Здоровье в порядке. Дети: Спасибо зарядке.</w:t>
      </w:r>
    </w:p>
    <w:sectPr w:rsidR="00803706" w:rsidRPr="00803706" w:rsidSect="00FC686E">
      <w:pgSz w:w="11906" w:h="16838"/>
      <w:pgMar w:top="567" w:right="707" w:bottom="284" w:left="709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ED0"/>
    <w:multiLevelType w:val="hybridMultilevel"/>
    <w:tmpl w:val="DA881212"/>
    <w:lvl w:ilvl="0" w:tplc="A87C49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16E4"/>
    <w:multiLevelType w:val="hybridMultilevel"/>
    <w:tmpl w:val="9DA6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A0F81"/>
    <w:multiLevelType w:val="hybridMultilevel"/>
    <w:tmpl w:val="09985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35E9"/>
    <w:multiLevelType w:val="hybridMultilevel"/>
    <w:tmpl w:val="1FB238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275B3"/>
    <w:multiLevelType w:val="hybridMultilevel"/>
    <w:tmpl w:val="5C14D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243182"/>
    <w:rsid w:val="00003D9F"/>
    <w:rsid w:val="00004288"/>
    <w:rsid w:val="00025D90"/>
    <w:rsid w:val="00036A96"/>
    <w:rsid w:val="000665F5"/>
    <w:rsid w:val="00081415"/>
    <w:rsid w:val="00086002"/>
    <w:rsid w:val="00086893"/>
    <w:rsid w:val="000D2F8B"/>
    <w:rsid w:val="000E5139"/>
    <w:rsid w:val="000F6396"/>
    <w:rsid w:val="00111393"/>
    <w:rsid w:val="00111611"/>
    <w:rsid w:val="00145DF9"/>
    <w:rsid w:val="00147ABA"/>
    <w:rsid w:val="001512E5"/>
    <w:rsid w:val="00153D62"/>
    <w:rsid w:val="00154B90"/>
    <w:rsid w:val="0017368E"/>
    <w:rsid w:val="00173D7D"/>
    <w:rsid w:val="00180109"/>
    <w:rsid w:val="00180359"/>
    <w:rsid w:val="001A6731"/>
    <w:rsid w:val="001B7A3C"/>
    <w:rsid w:val="001C52C3"/>
    <w:rsid w:val="001E6E78"/>
    <w:rsid w:val="002028B5"/>
    <w:rsid w:val="002036BC"/>
    <w:rsid w:val="00205769"/>
    <w:rsid w:val="002379BA"/>
    <w:rsid w:val="00243182"/>
    <w:rsid w:val="002432C4"/>
    <w:rsid w:val="00250A87"/>
    <w:rsid w:val="00254AF2"/>
    <w:rsid w:val="002668AC"/>
    <w:rsid w:val="0027756A"/>
    <w:rsid w:val="002C3A9E"/>
    <w:rsid w:val="002D04E0"/>
    <w:rsid w:val="002E667D"/>
    <w:rsid w:val="002F0874"/>
    <w:rsid w:val="00301BB3"/>
    <w:rsid w:val="00321459"/>
    <w:rsid w:val="00331604"/>
    <w:rsid w:val="003678D0"/>
    <w:rsid w:val="00387687"/>
    <w:rsid w:val="003C6762"/>
    <w:rsid w:val="003E39F8"/>
    <w:rsid w:val="003E5784"/>
    <w:rsid w:val="003F7CCD"/>
    <w:rsid w:val="0040400D"/>
    <w:rsid w:val="00404151"/>
    <w:rsid w:val="00420F13"/>
    <w:rsid w:val="00425DAC"/>
    <w:rsid w:val="00430F92"/>
    <w:rsid w:val="00450CE5"/>
    <w:rsid w:val="004C2EB9"/>
    <w:rsid w:val="0050158A"/>
    <w:rsid w:val="00501E08"/>
    <w:rsid w:val="00502D59"/>
    <w:rsid w:val="0056692D"/>
    <w:rsid w:val="005752FF"/>
    <w:rsid w:val="00580362"/>
    <w:rsid w:val="00596C63"/>
    <w:rsid w:val="005C66CA"/>
    <w:rsid w:val="005F7153"/>
    <w:rsid w:val="00604627"/>
    <w:rsid w:val="0063766F"/>
    <w:rsid w:val="00662522"/>
    <w:rsid w:val="006B5ED2"/>
    <w:rsid w:val="006F25A9"/>
    <w:rsid w:val="006F3E30"/>
    <w:rsid w:val="007214DB"/>
    <w:rsid w:val="0074035F"/>
    <w:rsid w:val="007403A0"/>
    <w:rsid w:val="0074233D"/>
    <w:rsid w:val="00780477"/>
    <w:rsid w:val="007B0CB5"/>
    <w:rsid w:val="007B7D5B"/>
    <w:rsid w:val="007D47AD"/>
    <w:rsid w:val="007F4C45"/>
    <w:rsid w:val="007F75AA"/>
    <w:rsid w:val="00800B3A"/>
    <w:rsid w:val="00803706"/>
    <w:rsid w:val="00803C8E"/>
    <w:rsid w:val="00823567"/>
    <w:rsid w:val="00826AB1"/>
    <w:rsid w:val="00860C80"/>
    <w:rsid w:val="00866F1E"/>
    <w:rsid w:val="00867026"/>
    <w:rsid w:val="008774AD"/>
    <w:rsid w:val="008840EF"/>
    <w:rsid w:val="008B4992"/>
    <w:rsid w:val="008E7D02"/>
    <w:rsid w:val="00901076"/>
    <w:rsid w:val="00930250"/>
    <w:rsid w:val="009430CC"/>
    <w:rsid w:val="00954E6E"/>
    <w:rsid w:val="00957582"/>
    <w:rsid w:val="009873B9"/>
    <w:rsid w:val="00995C91"/>
    <w:rsid w:val="009976BD"/>
    <w:rsid w:val="009A4508"/>
    <w:rsid w:val="009B2C59"/>
    <w:rsid w:val="009B5F26"/>
    <w:rsid w:val="009C120C"/>
    <w:rsid w:val="009C37D4"/>
    <w:rsid w:val="009F6E1B"/>
    <w:rsid w:val="00A565C3"/>
    <w:rsid w:val="00A6604D"/>
    <w:rsid w:val="00A80C3B"/>
    <w:rsid w:val="00A817BD"/>
    <w:rsid w:val="00AA0F1D"/>
    <w:rsid w:val="00AA65AE"/>
    <w:rsid w:val="00AB0B7D"/>
    <w:rsid w:val="00AB4FFD"/>
    <w:rsid w:val="00AB6CB3"/>
    <w:rsid w:val="00AD4332"/>
    <w:rsid w:val="00AE65BD"/>
    <w:rsid w:val="00B31572"/>
    <w:rsid w:val="00B40287"/>
    <w:rsid w:val="00B6051B"/>
    <w:rsid w:val="00BA2621"/>
    <w:rsid w:val="00BA7F62"/>
    <w:rsid w:val="00BE0526"/>
    <w:rsid w:val="00BF1E72"/>
    <w:rsid w:val="00BF68F3"/>
    <w:rsid w:val="00C23C66"/>
    <w:rsid w:val="00C32CED"/>
    <w:rsid w:val="00C40FE5"/>
    <w:rsid w:val="00C41E55"/>
    <w:rsid w:val="00C470DC"/>
    <w:rsid w:val="00CB056F"/>
    <w:rsid w:val="00CD5C21"/>
    <w:rsid w:val="00CE39A3"/>
    <w:rsid w:val="00CE5DBF"/>
    <w:rsid w:val="00CE61BF"/>
    <w:rsid w:val="00D05CF2"/>
    <w:rsid w:val="00D5559B"/>
    <w:rsid w:val="00D61A3C"/>
    <w:rsid w:val="00D630FF"/>
    <w:rsid w:val="00D758F5"/>
    <w:rsid w:val="00D81C94"/>
    <w:rsid w:val="00D8274D"/>
    <w:rsid w:val="00DA40F5"/>
    <w:rsid w:val="00DA5662"/>
    <w:rsid w:val="00DE1205"/>
    <w:rsid w:val="00DF0EA1"/>
    <w:rsid w:val="00DF15CF"/>
    <w:rsid w:val="00E011FE"/>
    <w:rsid w:val="00E16920"/>
    <w:rsid w:val="00E46662"/>
    <w:rsid w:val="00E6359F"/>
    <w:rsid w:val="00E839E4"/>
    <w:rsid w:val="00F02EA2"/>
    <w:rsid w:val="00F03298"/>
    <w:rsid w:val="00F05AB1"/>
    <w:rsid w:val="00F502D6"/>
    <w:rsid w:val="00F6033B"/>
    <w:rsid w:val="00F644AB"/>
    <w:rsid w:val="00F65F03"/>
    <w:rsid w:val="00F67117"/>
    <w:rsid w:val="00F70FA3"/>
    <w:rsid w:val="00F911EB"/>
    <w:rsid w:val="00F95C2B"/>
    <w:rsid w:val="00FA04CA"/>
    <w:rsid w:val="00FA3970"/>
    <w:rsid w:val="00FC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8A"/>
  </w:style>
  <w:style w:type="paragraph" w:styleId="1">
    <w:name w:val="heading 1"/>
    <w:basedOn w:val="a"/>
    <w:next w:val="a"/>
    <w:link w:val="10"/>
    <w:uiPriority w:val="9"/>
    <w:qFormat/>
    <w:rsid w:val="00243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4E6E"/>
    <w:pPr>
      <w:ind w:left="720"/>
      <w:contextualSpacing/>
    </w:pPr>
  </w:style>
  <w:style w:type="table" w:styleId="a4">
    <w:name w:val="Table Grid"/>
    <w:basedOn w:val="a1"/>
    <w:uiPriority w:val="59"/>
    <w:rsid w:val="00DA4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12</cp:revision>
  <cp:lastPrinted>2013-02-08T10:04:00Z</cp:lastPrinted>
  <dcterms:created xsi:type="dcterms:W3CDTF">2013-02-06T16:28:00Z</dcterms:created>
  <dcterms:modified xsi:type="dcterms:W3CDTF">2013-02-08T11:00:00Z</dcterms:modified>
</cp:coreProperties>
</file>