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9E" w:rsidRPr="001A3EC0" w:rsidRDefault="0013119E" w:rsidP="008A0422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C00000"/>
          <w:sz w:val="32"/>
          <w:szCs w:val="32"/>
        </w:rPr>
      </w:pPr>
      <w:r w:rsidRPr="001A3EC0">
        <w:rPr>
          <w:rFonts w:ascii="Times New Roman" w:eastAsia="Times New Roman" w:hAnsi="Times New Roman" w:cs="Times New Roman"/>
          <w:b/>
          <w:bCs/>
          <w:iCs/>
          <w:color w:val="C00000"/>
          <w:sz w:val="32"/>
          <w:szCs w:val="32"/>
        </w:rPr>
        <w:t>Новый год!</w:t>
      </w:r>
    </w:p>
    <w:p w:rsidR="008A0422" w:rsidRPr="008A0422" w:rsidRDefault="001A3EC0" w:rsidP="008A04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1F497D" w:themeColor="text2"/>
          <w:sz w:val="28"/>
          <w:szCs w:val="28"/>
        </w:rPr>
      </w:pPr>
      <w:r w:rsidRPr="001A3EC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Новый год-</w:t>
      </w:r>
      <w:r w:rsidRPr="001A3E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время, когда все ждут чуда: и взрослые</w:t>
      </w:r>
      <w:r w:rsidRPr="001A3E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0422" w:rsidRPr="008A0422">
        <w:rPr>
          <w:rFonts w:ascii="Times New Roman" w:hAnsi="Times New Roman" w:cs="Times New Roman"/>
          <w:color w:val="000000"/>
          <w:sz w:val="28"/>
          <w:szCs w:val="28"/>
        </w:rPr>
        <w:t xml:space="preserve"> и дети. Наверное, поэтому этот праздник так любят и с удовольствием отмечают</w:t>
      </w:r>
      <w:r w:rsidR="008A0422">
        <w:rPr>
          <w:rFonts w:ascii="Times New Roman" w:hAnsi="Times New Roman" w:cs="Times New Roman"/>
          <w:color w:val="000000"/>
          <w:sz w:val="28"/>
          <w:szCs w:val="28"/>
        </w:rPr>
        <w:t xml:space="preserve"> в нашем детском саду!</w:t>
      </w:r>
    </w:p>
    <w:p w:rsidR="0013119E" w:rsidRPr="0013119E" w:rsidRDefault="0013119E" w:rsidP="008A0422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1F497D" w:themeColor="text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1F497D" w:themeColor="text2"/>
          <w:sz w:val="28"/>
          <w:szCs w:val="28"/>
        </w:rPr>
        <w:t>С 24 по 27 декабря</w:t>
      </w:r>
      <w:r w:rsidR="00C70755">
        <w:rPr>
          <w:rFonts w:ascii="Times New Roman" w:eastAsia="Times New Roman" w:hAnsi="Times New Roman" w:cs="Times New Roman"/>
          <w:bCs/>
          <w:iCs/>
          <w:color w:val="1F497D" w:themeColor="text2"/>
          <w:sz w:val="28"/>
          <w:szCs w:val="28"/>
        </w:rPr>
        <w:t xml:space="preserve"> в корпусе 6 </w:t>
      </w:r>
      <w:r>
        <w:rPr>
          <w:rFonts w:ascii="Times New Roman" w:eastAsia="Times New Roman" w:hAnsi="Times New Roman" w:cs="Times New Roman"/>
          <w:bCs/>
          <w:iCs/>
          <w:color w:val="1F497D" w:themeColor="text2"/>
          <w:sz w:val="28"/>
          <w:szCs w:val="28"/>
        </w:rPr>
        <w:t xml:space="preserve"> прох</w:t>
      </w:r>
      <w:r w:rsidR="008A0422">
        <w:rPr>
          <w:rFonts w:ascii="Times New Roman" w:eastAsia="Times New Roman" w:hAnsi="Times New Roman" w:cs="Times New Roman"/>
          <w:bCs/>
          <w:iCs/>
          <w:color w:val="1F497D" w:themeColor="text2"/>
          <w:sz w:val="28"/>
          <w:szCs w:val="28"/>
        </w:rPr>
        <w:t>одили новогодние представления.</w:t>
      </w:r>
    </w:p>
    <w:p w:rsidR="000C3C53" w:rsidRPr="000C3C53" w:rsidRDefault="0013119E" w:rsidP="008A04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C3C53" w:rsidRPr="000C3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дошкольникам приходил в гости самый добрый, самый настоящий, самый волшебный Дед Мороз! </w:t>
      </w:r>
      <w:r w:rsidR="008A04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C3C53" w:rsidRPr="000C3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ети подготовили ему сюрпризы: новогодние детские стихи, песни, </w:t>
      </w:r>
      <w:r w:rsidR="008A0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водили </w:t>
      </w:r>
      <w:r w:rsidR="000C3C53" w:rsidRPr="000C3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хороводы, </w:t>
      </w:r>
      <w:r w:rsidR="008A0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играли в </w:t>
      </w:r>
      <w:r w:rsidR="00C70755">
        <w:rPr>
          <w:rFonts w:ascii="Times New Roman" w:eastAsia="Times New Roman" w:hAnsi="Times New Roman" w:cs="Times New Roman"/>
          <w:color w:val="000000"/>
          <w:sz w:val="28"/>
          <w:szCs w:val="28"/>
        </w:rPr>
        <w:t>игры, участвовали в конкурсах.</w:t>
      </w:r>
    </w:p>
    <w:p w:rsidR="0013119E" w:rsidRDefault="003B3B61" w:rsidP="008A04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один </w:t>
      </w:r>
      <w:r w:rsidR="000C3C53" w:rsidRPr="000C3C5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новогодний праздник</w:t>
      </w:r>
      <w:r w:rsidR="00131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нас не обходится </w:t>
      </w:r>
      <w:r w:rsidR="00131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проказ и затей Бабы Яги,  хитрой </w:t>
      </w:r>
      <w:r w:rsidR="0009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изворотливой </w:t>
      </w:r>
      <w:r w:rsidR="0013119E">
        <w:rPr>
          <w:rFonts w:ascii="Times New Roman" w:eastAsia="Times New Roman" w:hAnsi="Times New Roman" w:cs="Times New Roman"/>
          <w:color w:val="000000"/>
          <w:sz w:val="28"/>
          <w:szCs w:val="28"/>
        </w:rPr>
        <w:t>лисы, веселого и доброго Снеговика, Зимушки- Зимы!</w:t>
      </w:r>
    </w:p>
    <w:p w:rsidR="001A3EC0" w:rsidRDefault="001A3EC0" w:rsidP="008A04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3B61" w:rsidRDefault="003B3B61" w:rsidP="008A04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795402" cy="2096575"/>
            <wp:effectExtent l="19050" t="0" r="4948" b="0"/>
            <wp:docPr id="3" name="Рисунок 3" descr="C:\Documents and Settings\Admin\Рабочий стол\на сайт новый год\SAM_4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а сайт новый год\SAM_47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48" cy="2095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104160" cy="2114047"/>
            <wp:effectExtent l="19050" t="0" r="990" b="0"/>
            <wp:docPr id="4" name="Рисунок 4" descr="C:\Documents and Settings\Admin\Рабочий стол\на сайт новый год\SAM_4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на сайт новый год\SAM_49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78" b="9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87" cy="2114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C53" w:rsidRDefault="000C3C53" w:rsidP="008A04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Удовольствие</w:t>
      </w:r>
      <w:r w:rsidR="008A0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праздника </w:t>
      </w:r>
      <w:r w:rsidR="00C70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получили не только дети, но и </w:t>
      </w:r>
      <w:r w:rsidRPr="000C3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взрослые. Никто не остался равнодушным. И, конеч</w:t>
      </w:r>
      <w:r w:rsidR="00C70755">
        <w:rPr>
          <w:rFonts w:ascii="Times New Roman" w:eastAsia="Times New Roman" w:hAnsi="Times New Roman" w:cs="Times New Roman"/>
          <w:color w:val="000000"/>
          <w:sz w:val="28"/>
          <w:szCs w:val="28"/>
        </w:rPr>
        <w:t>но же, не обошлось без подарков от Дедушки Мороза!</w:t>
      </w:r>
    </w:p>
    <w:p w:rsidR="00C70755" w:rsidRPr="000C3C53" w:rsidRDefault="00C70755" w:rsidP="008A0422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3B61" w:rsidRDefault="00C70755" w:rsidP="003B3B61">
      <w:pPr>
        <w:pStyle w:val="a4"/>
        <w:shd w:val="clear" w:color="auto" w:fill="FFFFFF"/>
        <w:spacing w:before="0" w:beforeAutospacing="0" w:after="0" w:afterAutospacing="0" w:line="276" w:lineRule="auto"/>
        <w:ind w:hanging="142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</w:rPr>
        <w:drawing>
          <wp:inline distT="0" distB="0" distL="0" distR="0">
            <wp:extent cx="2896769" cy="1923424"/>
            <wp:effectExtent l="19050" t="0" r="0" b="0"/>
            <wp:docPr id="1" name="Рисунок 1" descr="C:\Documents and Settings\Admin\Рабочий стол\на сайт новый год\SAM_4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а сайт новый год\SAM_47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208" r="-79" b="11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696" cy="1929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1A3EC0">
        <w:rPr>
          <w:rFonts w:ascii="Arial" w:hAnsi="Arial" w:cs="Arial"/>
          <w:color w:val="000000"/>
          <w:sz w:val="26"/>
          <w:szCs w:val="26"/>
        </w:rPr>
        <w:t xml:space="preserve"> </w:t>
      </w:r>
      <w:r w:rsidR="003B3B61">
        <w:rPr>
          <w:rFonts w:ascii="Arial" w:hAnsi="Arial" w:cs="Arial"/>
          <w:color w:val="000000"/>
          <w:sz w:val="26"/>
          <w:szCs w:val="26"/>
        </w:rPr>
        <w:t xml:space="preserve">  </w:t>
      </w:r>
      <w:r>
        <w:rPr>
          <w:rFonts w:ascii="Arial" w:hAnsi="Arial" w:cs="Arial"/>
          <w:noProof/>
          <w:color w:val="000000"/>
          <w:sz w:val="26"/>
          <w:szCs w:val="26"/>
        </w:rPr>
        <w:drawing>
          <wp:inline distT="0" distB="0" distL="0" distR="0">
            <wp:extent cx="3190273" cy="1922878"/>
            <wp:effectExtent l="19050" t="0" r="0" b="0"/>
            <wp:docPr id="2" name="Рисунок 2" descr="C:\Documents and Settings\Admin\Рабочий стол\на сайт новый год\SAM_4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а сайт новый год\SAM_47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885" t="7527" r="-317" b="23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801" cy="1923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B61" w:rsidRDefault="003B3B61" w:rsidP="003B3B61">
      <w:pPr>
        <w:pStyle w:val="a4"/>
        <w:shd w:val="clear" w:color="auto" w:fill="FFFFFF"/>
        <w:spacing w:before="0" w:beforeAutospacing="0" w:after="0" w:afterAutospacing="0" w:line="276" w:lineRule="auto"/>
        <w:ind w:hanging="142"/>
        <w:textAlignment w:val="baseline"/>
        <w:rPr>
          <w:rFonts w:ascii="Arial" w:hAnsi="Arial" w:cs="Arial"/>
          <w:color w:val="000000"/>
          <w:sz w:val="26"/>
          <w:szCs w:val="26"/>
        </w:rPr>
      </w:pPr>
    </w:p>
    <w:p w:rsidR="00DB67F4" w:rsidRDefault="003B3B61" w:rsidP="008A0422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</w:t>
      </w:r>
      <w:r w:rsidR="0009167E">
        <w:rPr>
          <w:rFonts w:ascii="Times New Roman" w:hAnsi="Times New Roman" w:cs="Times New Roman"/>
          <w:noProof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167E">
        <w:rPr>
          <w:rFonts w:ascii="Times New Roman" w:hAnsi="Times New Roman" w:cs="Times New Roman"/>
          <w:sz w:val="28"/>
          <w:szCs w:val="28"/>
        </w:rPr>
        <w:t xml:space="preserve"> </w:t>
      </w:r>
      <w:r w:rsidR="000916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2903" cy="2132201"/>
            <wp:effectExtent l="19050" t="0" r="0" b="0"/>
            <wp:docPr id="9" name="Рисунок 9" descr="C:\Documents and Settings\Admin\Рабочий стол\на сайт новый год\SAM_4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на сайт новый год\SAM_48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903" cy="2132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B61" w:rsidRPr="00273FD8" w:rsidRDefault="00273FD8" w:rsidP="003B3B61">
      <w:pPr>
        <w:ind w:left="-142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                                                                                         Павленко Э.А.</w:t>
      </w:r>
    </w:p>
    <w:sectPr w:rsidR="003B3B61" w:rsidRPr="00273FD8" w:rsidSect="003B3B61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B67F4"/>
    <w:rsid w:val="0009167E"/>
    <w:rsid w:val="000C3C53"/>
    <w:rsid w:val="0013119E"/>
    <w:rsid w:val="001A3EC0"/>
    <w:rsid w:val="00273FD8"/>
    <w:rsid w:val="003B3B61"/>
    <w:rsid w:val="008A0422"/>
    <w:rsid w:val="008F0B34"/>
    <w:rsid w:val="009838CE"/>
    <w:rsid w:val="00C70755"/>
    <w:rsid w:val="00DB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67F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B67F4"/>
  </w:style>
  <w:style w:type="paragraph" w:styleId="a4">
    <w:name w:val="Normal (Web)"/>
    <w:basedOn w:val="a"/>
    <w:uiPriority w:val="99"/>
    <w:semiHidden/>
    <w:unhideWhenUsed/>
    <w:rsid w:val="000C3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C3C53"/>
    <w:rPr>
      <w:b/>
      <w:bCs/>
    </w:rPr>
  </w:style>
  <w:style w:type="character" w:styleId="a6">
    <w:name w:val="Emphasis"/>
    <w:basedOn w:val="a0"/>
    <w:uiPriority w:val="20"/>
    <w:qFormat/>
    <w:rsid w:val="0013119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70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9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249">
          <w:marLeft w:val="0"/>
          <w:marRight w:val="0"/>
          <w:marTop w:val="374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2013-12-27T09:15:00Z</dcterms:created>
  <dcterms:modified xsi:type="dcterms:W3CDTF">2013-12-27T13:54:00Z</dcterms:modified>
</cp:coreProperties>
</file>