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0F" w:rsidRPr="00910CED" w:rsidRDefault="00BA730F" w:rsidP="00BA73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ED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BA730F" w:rsidRPr="00EA2446" w:rsidRDefault="00BA730F" w:rsidP="00BA7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446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A2446">
        <w:rPr>
          <w:rFonts w:ascii="Times New Roman" w:hAnsi="Times New Roman" w:cs="Times New Roman"/>
          <w:sz w:val="28"/>
          <w:szCs w:val="28"/>
        </w:rPr>
        <w:t xml:space="preserve">  Русский язык</w:t>
      </w:r>
    </w:p>
    <w:p w:rsidR="00BA730F" w:rsidRPr="00EA2446" w:rsidRDefault="00BA730F" w:rsidP="00BA7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446">
        <w:rPr>
          <w:rFonts w:ascii="Times New Roman" w:hAnsi="Times New Roman" w:cs="Times New Roman"/>
          <w:b/>
          <w:sz w:val="28"/>
          <w:szCs w:val="28"/>
        </w:rPr>
        <w:t>Класс</w:t>
      </w:r>
      <w:r w:rsidRPr="00EA2446">
        <w:rPr>
          <w:rFonts w:ascii="Times New Roman" w:hAnsi="Times New Roman" w:cs="Times New Roman"/>
          <w:sz w:val="28"/>
          <w:szCs w:val="28"/>
        </w:rPr>
        <w:t xml:space="preserve"> 5-В</w:t>
      </w:r>
    </w:p>
    <w:p w:rsidR="00BA730F" w:rsidRPr="00EA2446" w:rsidRDefault="00BA730F" w:rsidP="00BA7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446">
        <w:rPr>
          <w:rFonts w:ascii="Times New Roman" w:hAnsi="Times New Roman" w:cs="Times New Roman"/>
          <w:b/>
          <w:sz w:val="28"/>
          <w:szCs w:val="28"/>
        </w:rPr>
        <w:t xml:space="preserve">Дата проведения  </w:t>
      </w:r>
      <w:r w:rsidRPr="00EA2446">
        <w:rPr>
          <w:rFonts w:ascii="Times New Roman" w:hAnsi="Times New Roman" w:cs="Times New Roman"/>
          <w:sz w:val="28"/>
          <w:szCs w:val="28"/>
        </w:rPr>
        <w:t>19.03.2015</w:t>
      </w:r>
    </w:p>
    <w:p w:rsidR="00BA730F" w:rsidRPr="00EA2446" w:rsidRDefault="00BA730F" w:rsidP="00BA7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44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A2446">
        <w:rPr>
          <w:rFonts w:ascii="Times New Roman" w:hAnsi="Times New Roman" w:cs="Times New Roman"/>
          <w:sz w:val="28"/>
          <w:szCs w:val="28"/>
        </w:rPr>
        <w:t xml:space="preserve">   Низова А.В.</w:t>
      </w:r>
    </w:p>
    <w:p w:rsidR="00BA730F" w:rsidRPr="00EA2446" w:rsidRDefault="00BA730F" w:rsidP="00BA7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446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EA2446">
        <w:rPr>
          <w:rFonts w:ascii="Times New Roman" w:hAnsi="Times New Roman" w:cs="Times New Roman"/>
          <w:sz w:val="28"/>
          <w:szCs w:val="28"/>
        </w:rPr>
        <w:t xml:space="preserve">: Правописание </w:t>
      </w:r>
      <w:r w:rsidRPr="00EA2446">
        <w:rPr>
          <w:rFonts w:ascii="Times New Roman" w:hAnsi="Times New Roman" w:cs="Times New Roman"/>
          <w:i/>
          <w:sz w:val="28"/>
          <w:szCs w:val="28"/>
        </w:rPr>
        <w:t xml:space="preserve">о – е </w:t>
      </w:r>
      <w:r w:rsidRPr="00EA2446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EA2446">
        <w:rPr>
          <w:rFonts w:ascii="Times New Roman" w:hAnsi="Times New Roman" w:cs="Times New Roman"/>
          <w:i/>
          <w:sz w:val="28"/>
          <w:szCs w:val="28"/>
        </w:rPr>
        <w:t xml:space="preserve">шипящих </w:t>
      </w:r>
      <w:r w:rsidRPr="00EA24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2446"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Pr="00EA24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2446">
        <w:rPr>
          <w:rFonts w:ascii="Times New Roman" w:hAnsi="Times New Roman" w:cs="Times New Roman"/>
          <w:sz w:val="28"/>
          <w:szCs w:val="28"/>
        </w:rPr>
        <w:t>в окончаниях существительных</w:t>
      </w:r>
    </w:p>
    <w:p w:rsidR="00BA730F" w:rsidRPr="00EA2446" w:rsidRDefault="00BA730F" w:rsidP="00BA7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446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A2446">
        <w:rPr>
          <w:rFonts w:ascii="Times New Roman" w:hAnsi="Times New Roman" w:cs="Times New Roman"/>
          <w:sz w:val="28"/>
          <w:szCs w:val="28"/>
        </w:rPr>
        <w:t>: открытие новых знаний</w:t>
      </w:r>
    </w:p>
    <w:p w:rsidR="00E65DA0" w:rsidRPr="00EA2446" w:rsidRDefault="00BA730F" w:rsidP="00E65D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446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E65DA0" w:rsidRPr="00EA2446">
        <w:rPr>
          <w:rFonts w:ascii="Times New Roman" w:hAnsi="Times New Roman" w:cs="Times New Roman"/>
          <w:sz w:val="28"/>
          <w:szCs w:val="28"/>
        </w:rPr>
        <w:t>:</w:t>
      </w:r>
      <w:r w:rsidRPr="00EA24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5DA0" w:rsidRPr="00EA2446" w:rsidRDefault="00E65DA0" w:rsidP="00E65D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446">
        <w:rPr>
          <w:rFonts w:ascii="Times New Roman" w:hAnsi="Times New Roman" w:cs="Times New Roman"/>
          <w:sz w:val="28"/>
          <w:szCs w:val="28"/>
        </w:rPr>
        <w:t xml:space="preserve">1) </w:t>
      </w:r>
      <w:r w:rsidRPr="00EA2446">
        <w:rPr>
          <w:rStyle w:val="c4"/>
          <w:rFonts w:ascii="Times New Roman" w:hAnsi="Times New Roman" w:cs="Times New Roman"/>
          <w:sz w:val="28"/>
          <w:szCs w:val="28"/>
        </w:rPr>
        <w:t xml:space="preserve">Образовательная: Сформировать понятие </w:t>
      </w:r>
      <w:r w:rsidRPr="00EA2446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EA2446">
        <w:rPr>
          <w:rStyle w:val="c4"/>
          <w:rFonts w:ascii="Times New Roman" w:hAnsi="Times New Roman" w:cs="Times New Roman"/>
          <w:sz w:val="28"/>
          <w:szCs w:val="28"/>
        </w:rPr>
        <w:t xml:space="preserve">у учащихся  о </w:t>
      </w:r>
      <w:proofErr w:type="gramStart"/>
      <w:r w:rsidRPr="00EA2446">
        <w:rPr>
          <w:rStyle w:val="c4"/>
          <w:rFonts w:ascii="Times New Roman" w:hAnsi="Times New Roman" w:cs="Times New Roman"/>
          <w:sz w:val="28"/>
          <w:szCs w:val="28"/>
        </w:rPr>
        <w:t>правописании</w:t>
      </w:r>
      <w:proofErr w:type="gramEnd"/>
      <w:r w:rsidRPr="00EA2446">
        <w:rPr>
          <w:rStyle w:val="c4"/>
          <w:rFonts w:ascii="Times New Roman" w:hAnsi="Times New Roman" w:cs="Times New Roman"/>
          <w:sz w:val="28"/>
          <w:szCs w:val="28"/>
        </w:rPr>
        <w:t xml:space="preserve"> о - е</w:t>
      </w:r>
      <w:r w:rsidRPr="00EA2446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EA2446">
        <w:rPr>
          <w:rStyle w:val="c4"/>
          <w:rFonts w:ascii="Times New Roman" w:hAnsi="Times New Roman" w:cs="Times New Roman"/>
          <w:sz w:val="28"/>
          <w:szCs w:val="28"/>
        </w:rPr>
        <w:t xml:space="preserve">после шипящих  и </w:t>
      </w:r>
      <w:proofErr w:type="spellStart"/>
      <w:r w:rsidRPr="00EA2446">
        <w:rPr>
          <w:rStyle w:val="c4"/>
          <w:rFonts w:ascii="Times New Roman" w:hAnsi="Times New Roman" w:cs="Times New Roman"/>
          <w:sz w:val="28"/>
          <w:szCs w:val="28"/>
        </w:rPr>
        <w:t>ц</w:t>
      </w:r>
      <w:proofErr w:type="spellEnd"/>
      <w:r w:rsidRPr="00EA2446">
        <w:rPr>
          <w:rStyle w:val="c4"/>
          <w:rFonts w:ascii="Times New Roman" w:hAnsi="Times New Roman" w:cs="Times New Roman"/>
          <w:sz w:val="28"/>
          <w:szCs w:val="28"/>
        </w:rPr>
        <w:t xml:space="preserve"> в окончаниях  имен существительных;</w:t>
      </w:r>
    </w:p>
    <w:p w:rsidR="00E65DA0" w:rsidRPr="00EA2446" w:rsidRDefault="00E65DA0" w:rsidP="00E65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EA2446">
        <w:rPr>
          <w:rStyle w:val="c4"/>
          <w:sz w:val="28"/>
          <w:szCs w:val="28"/>
        </w:rPr>
        <w:t>2) Развивающая:</w:t>
      </w:r>
      <w:r w:rsidRPr="00EA2446">
        <w:rPr>
          <w:sz w:val="28"/>
          <w:szCs w:val="28"/>
        </w:rPr>
        <w:t xml:space="preserve"> </w:t>
      </w:r>
      <w:r w:rsidRPr="00EA2446">
        <w:rPr>
          <w:rStyle w:val="c4"/>
          <w:sz w:val="28"/>
          <w:szCs w:val="28"/>
        </w:rPr>
        <w:t>Содействовать формированию и развитию учебно-информационных и исследовательских умений и навыков учащихся (сопоставлять и анализировать факты, высказывать свою точку зрения);</w:t>
      </w:r>
    </w:p>
    <w:p w:rsidR="00E65DA0" w:rsidRPr="00EA2446" w:rsidRDefault="00E65DA0" w:rsidP="00E65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EA2446">
        <w:rPr>
          <w:rStyle w:val="c4"/>
          <w:sz w:val="28"/>
          <w:szCs w:val="28"/>
        </w:rPr>
        <w:t>3) Воспитательная:</w:t>
      </w:r>
      <w:r w:rsidRPr="00EA2446">
        <w:rPr>
          <w:sz w:val="28"/>
          <w:szCs w:val="28"/>
        </w:rPr>
        <w:t xml:space="preserve"> </w:t>
      </w:r>
      <w:r w:rsidRPr="00EA2446">
        <w:rPr>
          <w:rStyle w:val="c4"/>
          <w:sz w:val="28"/>
          <w:szCs w:val="28"/>
        </w:rPr>
        <w:t>Воспитывать уважение друг к другу при работе в коллективе и парах; помочь учащимся осознать ценность совместной деятельности.</w:t>
      </w:r>
      <w:r w:rsidRPr="00EA2446">
        <w:rPr>
          <w:sz w:val="28"/>
          <w:szCs w:val="28"/>
        </w:rPr>
        <w:t xml:space="preserve">                   </w:t>
      </w:r>
    </w:p>
    <w:p w:rsidR="00061A46" w:rsidRPr="00EA2446" w:rsidRDefault="00EA2446" w:rsidP="0051582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BA730F" w:rsidRPr="00EA2446">
        <w:rPr>
          <w:rFonts w:ascii="Times New Roman" w:hAnsi="Times New Roman" w:cs="Times New Roman"/>
          <w:b/>
          <w:sz w:val="28"/>
          <w:szCs w:val="28"/>
        </w:rPr>
        <w:t xml:space="preserve"> проведения урока</w:t>
      </w:r>
      <w:r w:rsidR="00BA730F" w:rsidRPr="00EA2446">
        <w:rPr>
          <w:rFonts w:ascii="Times New Roman" w:hAnsi="Times New Roman" w:cs="Times New Roman"/>
          <w:sz w:val="28"/>
          <w:szCs w:val="28"/>
        </w:rPr>
        <w:t xml:space="preserve">: </w:t>
      </w:r>
      <w:r w:rsidR="00515824" w:rsidRPr="00EA24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академический урок</w:t>
      </w:r>
    </w:p>
    <w:p w:rsidR="00BA730F" w:rsidRPr="00EA2446" w:rsidRDefault="00BA730F" w:rsidP="00BA7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446">
        <w:rPr>
          <w:rFonts w:ascii="Times New Roman" w:hAnsi="Times New Roman" w:cs="Times New Roman"/>
          <w:b/>
          <w:sz w:val="28"/>
          <w:szCs w:val="28"/>
        </w:rPr>
        <w:t>Формы работы на уроке</w:t>
      </w:r>
      <w:r w:rsidRPr="00EA2446">
        <w:rPr>
          <w:rFonts w:ascii="Times New Roman" w:hAnsi="Times New Roman" w:cs="Times New Roman"/>
          <w:sz w:val="28"/>
          <w:szCs w:val="28"/>
        </w:rPr>
        <w:t xml:space="preserve">: </w:t>
      </w:r>
      <w:r w:rsidR="007E5B0A" w:rsidRPr="00EA24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индивидуальная, в парах</w:t>
      </w:r>
      <w:r w:rsidR="00061A46" w:rsidRPr="00EA24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коллективная</w:t>
      </w:r>
    </w:p>
    <w:p w:rsidR="00BA730F" w:rsidRPr="00EA2446" w:rsidRDefault="00BA730F" w:rsidP="00061A4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446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EA2446">
        <w:rPr>
          <w:rFonts w:ascii="Times New Roman" w:hAnsi="Times New Roman" w:cs="Times New Roman"/>
          <w:sz w:val="28"/>
          <w:szCs w:val="28"/>
        </w:rPr>
        <w:t xml:space="preserve">: </w:t>
      </w:r>
      <w:r w:rsidR="00061A46" w:rsidRPr="00EA24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061A46" w:rsidRPr="00EA2446">
        <w:rPr>
          <w:rFonts w:ascii="Times New Roman" w:hAnsi="Times New Roman" w:cs="Times New Roman"/>
          <w:color w:val="000000" w:themeColor="text1"/>
          <w:sz w:val="28"/>
          <w:szCs w:val="28"/>
        </w:rPr>
        <w:t>чебник</w:t>
      </w:r>
      <w:r w:rsidR="005200EA" w:rsidRPr="00EA2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Ладыженская Т.А. и др. Русский язык. 5 класс. В 2ч. – М.: Просвещение, 2012</w:t>
      </w:r>
      <w:r w:rsidR="00061A46" w:rsidRPr="00EA2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200EA" w:rsidRPr="00EA2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раздаточный материал, </w:t>
      </w:r>
      <w:r w:rsidR="00061A46" w:rsidRPr="00EA2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карточки, </w:t>
      </w:r>
      <w:r w:rsidR="00061A46" w:rsidRPr="00EA24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презентация, выполненная </w:t>
      </w:r>
      <w:proofErr w:type="spellStart"/>
      <w:proofErr w:type="gramStart"/>
      <w:r w:rsidR="00061A46" w:rsidRPr="00EA24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061A46" w:rsidRPr="00EA24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ower</w:t>
      </w:r>
      <w:proofErr w:type="spellEnd"/>
      <w:r w:rsidR="00061A46" w:rsidRPr="00EA24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061A46" w:rsidRPr="00EA24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Рoin</w:t>
      </w:r>
      <w:proofErr w:type="spellEnd"/>
      <w:r w:rsidR="00061A46" w:rsidRPr="00EA2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</w:t>
      </w:r>
    </w:p>
    <w:p w:rsidR="00353710" w:rsidRPr="00EA2446" w:rsidRDefault="00BA730F" w:rsidP="002161A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446"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 w:rsidRPr="00EA2446">
        <w:rPr>
          <w:rFonts w:ascii="Times New Roman" w:hAnsi="Times New Roman" w:cs="Times New Roman"/>
          <w:sz w:val="28"/>
          <w:szCs w:val="28"/>
        </w:rPr>
        <w:t xml:space="preserve">: </w:t>
      </w:r>
      <w:r w:rsidR="00425234" w:rsidRPr="00EA2446">
        <w:rPr>
          <w:rFonts w:ascii="Times New Roman" w:hAnsi="Times New Roman" w:cs="Times New Roman"/>
          <w:sz w:val="28"/>
          <w:szCs w:val="28"/>
        </w:rPr>
        <w:t>элементы игровой</w:t>
      </w:r>
      <w:r w:rsidR="005200EA" w:rsidRPr="00EA2446">
        <w:rPr>
          <w:rFonts w:ascii="Times New Roman" w:hAnsi="Times New Roman" w:cs="Times New Roman"/>
          <w:sz w:val="28"/>
          <w:szCs w:val="28"/>
        </w:rPr>
        <w:t xml:space="preserve"> </w:t>
      </w:r>
      <w:r w:rsidR="00061A46" w:rsidRPr="00EA24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</w:t>
      </w:r>
      <w:r w:rsidR="00425234" w:rsidRPr="00EA24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технологии</w:t>
      </w:r>
      <w:r w:rsidR="005200EA" w:rsidRPr="00EA24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РКМЧП</w:t>
      </w:r>
      <w:r w:rsidR="00425234" w:rsidRPr="00EA24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технологии</w:t>
      </w:r>
      <w:r w:rsidR="00BE21B2" w:rsidRPr="00EA24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проблемного обучения</w:t>
      </w:r>
    </w:p>
    <w:p w:rsidR="002161A5" w:rsidRDefault="002161A5" w:rsidP="002161A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1A5" w:rsidRPr="002161A5" w:rsidRDefault="002161A5" w:rsidP="00216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2163"/>
        <w:gridCol w:w="2185"/>
        <w:gridCol w:w="3987"/>
        <w:gridCol w:w="3356"/>
        <w:gridCol w:w="1634"/>
        <w:gridCol w:w="2693"/>
      </w:tblGrid>
      <w:tr w:rsidR="00F91E85" w:rsidRPr="006E0F11" w:rsidTr="00A96B2D">
        <w:tc>
          <w:tcPr>
            <w:tcW w:w="2163" w:type="dxa"/>
          </w:tcPr>
          <w:p w:rsidR="00353710" w:rsidRPr="006E0F11" w:rsidRDefault="00353710" w:rsidP="0090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2185" w:type="dxa"/>
          </w:tcPr>
          <w:p w:rsidR="00353710" w:rsidRPr="006E0F11" w:rsidRDefault="00353710" w:rsidP="0090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11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3987" w:type="dxa"/>
          </w:tcPr>
          <w:p w:rsidR="00353710" w:rsidRPr="006E0F11" w:rsidRDefault="00353710" w:rsidP="0090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1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56" w:type="dxa"/>
          </w:tcPr>
          <w:p w:rsidR="00353710" w:rsidRPr="006E0F11" w:rsidRDefault="00353710" w:rsidP="0090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6E0F1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27" w:type="dxa"/>
            <w:gridSpan w:val="2"/>
          </w:tcPr>
          <w:p w:rsidR="00353710" w:rsidRPr="006E0F11" w:rsidRDefault="00353710" w:rsidP="0090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1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3283E" w:rsidRPr="006E0F11" w:rsidTr="00A96B2D">
        <w:tc>
          <w:tcPr>
            <w:tcW w:w="2163" w:type="dxa"/>
          </w:tcPr>
          <w:p w:rsidR="00353710" w:rsidRPr="006E0F11" w:rsidRDefault="00353710" w:rsidP="00901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353710" w:rsidRPr="006E0F11" w:rsidRDefault="00353710" w:rsidP="00901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53710" w:rsidRPr="006E0F11" w:rsidRDefault="00353710" w:rsidP="00901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6" w:type="dxa"/>
          </w:tcPr>
          <w:p w:rsidR="00353710" w:rsidRPr="006E0F11" w:rsidRDefault="00353710" w:rsidP="00901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353710" w:rsidRPr="006E0F11" w:rsidRDefault="00353710" w:rsidP="0090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1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</w:tcPr>
          <w:p w:rsidR="00353710" w:rsidRPr="006E0F11" w:rsidRDefault="00353710" w:rsidP="00901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F1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E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93283E" w:rsidRPr="006E0F11" w:rsidTr="002161A5">
        <w:trPr>
          <w:trHeight w:val="4952"/>
        </w:trPr>
        <w:tc>
          <w:tcPr>
            <w:tcW w:w="2163" w:type="dxa"/>
          </w:tcPr>
          <w:p w:rsidR="00353710" w:rsidRPr="006E0F11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0F11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учебной деятельности</w:t>
            </w:r>
          </w:p>
        </w:tc>
        <w:tc>
          <w:tcPr>
            <w:tcW w:w="2185" w:type="dxa"/>
          </w:tcPr>
          <w:p w:rsidR="00353710" w:rsidRPr="004A245F" w:rsidRDefault="00353710" w:rsidP="00901DCB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24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Цель: </w:t>
            </w:r>
          </w:p>
          <w:p w:rsidR="00353710" w:rsidRPr="004A245F" w:rsidRDefault="00353710" w:rsidP="00901DCB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sz w:val="24"/>
                <w:szCs w:val="24"/>
              </w:rPr>
              <w:t>1) создать мотивацию к учебной деятельности на уроке;</w:t>
            </w:r>
          </w:p>
          <w:p w:rsidR="00353710" w:rsidRPr="006E0F11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sz w:val="24"/>
                <w:szCs w:val="24"/>
              </w:rPr>
              <w:t xml:space="preserve">2) определить содержательные рамки урока: </w:t>
            </w:r>
            <w:r w:rsidR="00C106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0F1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6E0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– е </w:t>
            </w:r>
            <w:r w:rsidRPr="006E0F11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6E0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шипящих </w:t>
            </w:r>
            <w:r w:rsidRPr="006E0F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0F11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6E0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0F11">
              <w:rPr>
                <w:rFonts w:ascii="Times New Roman" w:hAnsi="Times New Roman" w:cs="Times New Roman"/>
                <w:sz w:val="24"/>
                <w:szCs w:val="24"/>
              </w:rPr>
              <w:t>в окончаниях существительных</w:t>
            </w:r>
            <w:r w:rsidR="00C10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7" w:type="dxa"/>
          </w:tcPr>
          <w:p w:rsidR="005200EA" w:rsidRDefault="005200EA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приветствует учащихся.</w:t>
            </w:r>
          </w:p>
          <w:p w:rsidR="00326D52" w:rsidRDefault="00182F3B" w:rsidP="00901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Ребята, у нас сегодня на уроке присутствуют две героини, две принцессы: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Буква Е. Но они растеряли своих подданных. </w:t>
            </w:r>
            <w:r w:rsidR="009326B2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должны помочь принцессам. </w:t>
            </w:r>
            <w:r w:rsidR="000E2A0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игру.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команда будет помогать Букве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 команда будет помогать Букве Е.</w:t>
            </w:r>
            <w:r w:rsidR="00932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26B2" w:rsidRPr="009326B2">
              <w:rPr>
                <w:rFonts w:ascii="Times New Roman" w:hAnsi="Times New Roman" w:cs="Times New Roman"/>
                <w:sz w:val="20"/>
                <w:szCs w:val="20"/>
              </w:rPr>
              <w:t>Условия игры:  Участники команд становятся спиной друг к другу. Учитель произносит слова по теме урока. Команда Буквы</w:t>
            </w:r>
            <w:proofErr w:type="gramStart"/>
            <w:r w:rsidR="009326B2" w:rsidRPr="009326B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="009326B2" w:rsidRPr="009326B2">
              <w:rPr>
                <w:rFonts w:ascii="Times New Roman" w:hAnsi="Times New Roman" w:cs="Times New Roman"/>
                <w:sz w:val="20"/>
                <w:szCs w:val="20"/>
              </w:rPr>
              <w:t xml:space="preserve"> поворачивается и «ловит слова» с буквой о. Команда Буквы Е поворачивается и «ловит слова» с буквой е. Тех, кого поймали, отводят в сторону.</w:t>
            </w:r>
            <w:r w:rsidR="00932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1A5">
              <w:rPr>
                <w:rFonts w:ascii="Times New Roman" w:hAnsi="Times New Roman" w:cs="Times New Roman"/>
                <w:sz w:val="20"/>
                <w:szCs w:val="20"/>
              </w:rPr>
              <w:t>Проигрывает та команда, в которой останется меньше игроков.</w:t>
            </w:r>
          </w:p>
          <w:p w:rsidR="00AB6C0E" w:rsidRDefault="009326B2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B2">
              <w:rPr>
                <w:rFonts w:ascii="Times New Roman" w:hAnsi="Times New Roman" w:cs="Times New Roman"/>
                <w:sz w:val="24"/>
                <w:szCs w:val="24"/>
              </w:rPr>
              <w:t>Игра окончена.</w:t>
            </w:r>
          </w:p>
          <w:p w:rsidR="005200EA" w:rsidRDefault="00AB6C0E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Ребята, возникла путаница и неразбериха. Почему?</w:t>
            </w:r>
          </w:p>
          <w:p w:rsidR="00AB6C0E" w:rsidRDefault="00AB6C0E" w:rsidP="00AB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Зачем нам сейчас нужно знать, когда писать букву о, а когда е?</w:t>
            </w:r>
          </w:p>
          <w:p w:rsidR="004820BC" w:rsidRPr="008651C1" w:rsidRDefault="004820B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53710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10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10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10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10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A5" w:rsidRDefault="002161A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A5" w:rsidRDefault="002161A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A5" w:rsidRDefault="002161A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A5" w:rsidRDefault="002161A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CB2" w:rsidRDefault="00AB6C0E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играют, выполняя условия игры.</w:t>
            </w:r>
          </w:p>
          <w:p w:rsidR="00AB6C0E" w:rsidRDefault="00AB6C0E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C0E" w:rsidRDefault="00AB6C0E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C0E" w:rsidRDefault="00AB6C0E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C0E" w:rsidRDefault="00AB6C0E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C0E" w:rsidRDefault="00AB6C0E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C0E" w:rsidRDefault="00AB6C0E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C0E" w:rsidRDefault="00AB6C0E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Потому что мы не знаем, когда писать букву о, а когда е.</w:t>
            </w:r>
          </w:p>
          <w:p w:rsidR="00353710" w:rsidRPr="0025627D" w:rsidRDefault="00AB6C0E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выиграть в этой игре</w:t>
            </w:r>
            <w:r w:rsidR="00326D52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52">
              <w:rPr>
                <w:rFonts w:ascii="Times New Roman" w:hAnsi="Times New Roman" w:cs="Times New Roman"/>
                <w:sz w:val="24"/>
                <w:szCs w:val="24"/>
              </w:rPr>
              <w:t xml:space="preserve">вообще,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грамотно писать.</w:t>
            </w:r>
          </w:p>
        </w:tc>
        <w:tc>
          <w:tcPr>
            <w:tcW w:w="1634" w:type="dxa"/>
          </w:tcPr>
          <w:p w:rsidR="00353710" w:rsidRPr="006E0F11" w:rsidRDefault="00C91F3E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Учащиеся научатся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использовать правило: «</w:t>
            </w:r>
            <w:r w:rsidR="008333DC">
              <w:rPr>
                <w:rFonts w:ascii="Times New Roman" w:hAnsi="Times New Roman" w:cs="Times New Roman"/>
                <w:sz w:val="24"/>
                <w:szCs w:val="24"/>
              </w:rPr>
              <w:t>В окончаниях существительных после шипящих под ударение пишется буква о, без ударения пишется буква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3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96B2D" w:rsidRDefault="009E4BE8" w:rsidP="00986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6D5DF1" w:rsidRPr="006D5DF1" w:rsidRDefault="006D5DF1" w:rsidP="0098640E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</w:t>
            </w:r>
            <w:r w:rsidRPr="004A245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4A245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слушать и понимать речь других; совместно договариваться о правилах поведения и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общения и следовать им.</w:t>
            </w:r>
          </w:p>
          <w:p w:rsidR="009E4BE8" w:rsidRDefault="009E4BE8" w:rsidP="00986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6D5DF1" w:rsidRPr="006D5DF1" w:rsidRDefault="006D5DF1" w:rsidP="0098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постановка учебной задачи на основе соотнесения того, что уже известно и того, что ещё неизвестно.</w:t>
            </w:r>
          </w:p>
          <w:p w:rsidR="009E4BE8" w:rsidRPr="009E4BE8" w:rsidRDefault="009E4BE8" w:rsidP="0098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D5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постановка проблемы</w:t>
            </w:r>
          </w:p>
        </w:tc>
      </w:tr>
      <w:tr w:rsidR="0093283E" w:rsidRPr="006E0F11" w:rsidTr="00A96B2D">
        <w:tc>
          <w:tcPr>
            <w:tcW w:w="2163" w:type="dxa"/>
          </w:tcPr>
          <w:p w:rsidR="00353710" w:rsidRPr="004A245F" w:rsidRDefault="00353710" w:rsidP="00901DCB">
            <w:pPr>
              <w:spacing w:after="120"/>
              <w:ind w:right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482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знаний </w:t>
            </w:r>
            <w:r w:rsidR="00A2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фиксация затруднений в пробном действии</w:t>
            </w:r>
          </w:p>
          <w:p w:rsidR="00353710" w:rsidRPr="006E0F11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F91E85" w:rsidRPr="00F91E85" w:rsidRDefault="00F91E85" w:rsidP="00F9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E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</w:p>
          <w:p w:rsidR="00F91E85" w:rsidRPr="00F91E85" w:rsidRDefault="00F91E85" w:rsidP="00F9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E8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правило правописания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</w:t>
            </w:r>
            <w:r w:rsidRPr="00F91E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1E85" w:rsidRPr="00F91E85" w:rsidRDefault="00F91E85" w:rsidP="00F9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1E85">
              <w:rPr>
                <w:rFonts w:ascii="Times New Roman" w:hAnsi="Times New Roman" w:cs="Times New Roman"/>
                <w:sz w:val="24"/>
                <w:szCs w:val="24"/>
              </w:rPr>
              <w:t xml:space="preserve">) тренировать вариативность мышления, </w:t>
            </w:r>
            <w:r w:rsidRPr="00F91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мыслительные операции: сравнение, анализ, обобщение;</w:t>
            </w:r>
          </w:p>
          <w:p w:rsidR="00F91E85" w:rsidRPr="00F91E85" w:rsidRDefault="00F91E85" w:rsidP="00F91E85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1E85">
              <w:rPr>
                <w:rFonts w:ascii="Times New Roman" w:hAnsi="Times New Roman" w:cs="Times New Roman"/>
                <w:sz w:val="24"/>
                <w:szCs w:val="24"/>
              </w:rPr>
              <w:t>) мотивировать к пробному действию и его самостоятельному выполнению и обоснованию;</w:t>
            </w:r>
          </w:p>
          <w:p w:rsidR="00F91E85" w:rsidRPr="00F91E85" w:rsidRDefault="00F91E85" w:rsidP="00F91E85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1E85">
              <w:rPr>
                <w:rFonts w:ascii="Times New Roman" w:hAnsi="Times New Roman" w:cs="Times New Roman"/>
                <w:sz w:val="24"/>
                <w:szCs w:val="24"/>
              </w:rPr>
              <w:t>) организовать фиксацию образовательной цели и темы урока;</w:t>
            </w:r>
          </w:p>
          <w:p w:rsidR="00F91E85" w:rsidRPr="00F91E85" w:rsidRDefault="00F91E85" w:rsidP="00F91E85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1E85">
              <w:rPr>
                <w:rFonts w:ascii="Times New Roman" w:hAnsi="Times New Roman" w:cs="Times New Roman"/>
                <w:sz w:val="24"/>
                <w:szCs w:val="24"/>
              </w:rPr>
              <w:t>) организовать выполнение пробного действия и фиксацию затруднения;</w:t>
            </w:r>
          </w:p>
          <w:p w:rsidR="00F91E85" w:rsidRPr="00F91E85" w:rsidRDefault="00F91E85" w:rsidP="00F91E85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1E85">
              <w:rPr>
                <w:rFonts w:ascii="Times New Roman" w:hAnsi="Times New Roman" w:cs="Times New Roman"/>
                <w:sz w:val="24"/>
                <w:szCs w:val="24"/>
              </w:rPr>
              <w:t>) организовать анализ полученных ответов и зафиксировать индивидуальные затруднения в выполнении пробного действия или его обосновании.</w:t>
            </w:r>
          </w:p>
          <w:p w:rsidR="00353710" w:rsidRPr="006E0F11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B9787C" w:rsidRPr="00AB6C0E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открывает </w:t>
            </w:r>
            <w:r w:rsidRPr="00AB6C0E">
              <w:rPr>
                <w:rFonts w:ascii="Times New Roman" w:hAnsi="Times New Roman" w:cs="Times New Roman"/>
                <w:sz w:val="24"/>
                <w:szCs w:val="24"/>
              </w:rPr>
              <w:t>слова на доске:</w:t>
            </w:r>
          </w:p>
          <w:p w:rsidR="00B9787C" w:rsidRPr="009E4BE8" w:rsidRDefault="00B9787C" w:rsidP="00B978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BE8">
              <w:rPr>
                <w:rFonts w:ascii="Times New Roman" w:hAnsi="Times New Roman" w:cs="Times New Roman"/>
                <w:i/>
                <w:sz w:val="24"/>
                <w:szCs w:val="24"/>
              </w:rPr>
              <w:t>Врачом, борцов, товарищем, юношей, плащом, маршем, этажом, птицей.</w:t>
            </w:r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разберёмся, каких подданных поймали команды.</w:t>
            </w:r>
          </w:p>
          <w:p w:rsidR="00326D52" w:rsidRDefault="00326D52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14E8F">
              <w:rPr>
                <w:rFonts w:ascii="Times New Roman" w:hAnsi="Times New Roman" w:cs="Times New Roman"/>
                <w:sz w:val="24"/>
                <w:szCs w:val="24"/>
              </w:rPr>
              <w:t xml:space="preserve"> на подгото</w:t>
            </w:r>
            <w:r w:rsidR="009E4BE8">
              <w:rPr>
                <w:rFonts w:ascii="Times New Roman" w:hAnsi="Times New Roman" w:cs="Times New Roman"/>
                <w:sz w:val="24"/>
                <w:szCs w:val="24"/>
              </w:rPr>
              <w:t>вленных карточках</w:t>
            </w:r>
            <w:r w:rsidR="00EB244D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(шапка таблицы не заполнена)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Распределите по столбикам слова.</w:t>
            </w:r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какой морфеме находятся гласные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е? Выделите.</w:t>
            </w:r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Поставьте ударение. Что вы наблюдаете?</w:t>
            </w:r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согласных пишутся эти буквы? Подчеркните. Выпишите эти буквы.</w:t>
            </w:r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Какие согласные звуки обозначают эти буквы?</w:t>
            </w:r>
          </w:p>
          <w:p w:rsidR="00B9787C" w:rsidRDefault="0098640E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Взаимопроверка. Сличение с образцом. Пом</w:t>
            </w:r>
            <w:r w:rsidR="00B9787C">
              <w:rPr>
                <w:rFonts w:ascii="Times New Roman" w:hAnsi="Times New Roman" w:cs="Times New Roman"/>
                <w:sz w:val="24"/>
                <w:szCs w:val="24"/>
              </w:rPr>
              <w:t>еняйтесь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тетрадями. </w:t>
            </w:r>
            <w:r w:rsidRPr="00820DB1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работу соседа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выписаны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верно, подчеркнули и выделили – 2 балла. Работа выполнена частично – 1 балл. Отметьте баллы в листе</w:t>
            </w:r>
            <w:r w:rsidR="00BB280D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F55" w:rsidRDefault="00834F55" w:rsidP="004F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F2" w:rsidRDefault="004F2EF2" w:rsidP="004F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происходит затруднение в написании этих слов? Какую ошибку можно допустить?</w:t>
            </w:r>
          </w:p>
          <w:p w:rsidR="00EB138D" w:rsidRDefault="00EB138D" w:rsidP="004F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8D" w:rsidRDefault="00EB138D" w:rsidP="004F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можно объяснить выбор букв</w:t>
            </w:r>
            <w:r w:rsidR="0066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702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="00667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6702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6702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62D25" w:rsidRDefault="00EB138D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 словами какой части речи мы сегодня работаем?</w:t>
            </w:r>
          </w:p>
          <w:p w:rsidR="004820BC" w:rsidRPr="009B3E3C" w:rsidRDefault="004820BC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5F1A">
              <w:rPr>
                <w:rFonts w:ascii="Times New Roman" w:hAnsi="Times New Roman" w:cs="Times New Roman"/>
                <w:sz w:val="24"/>
                <w:szCs w:val="24"/>
              </w:rPr>
              <w:t>Какая тема нашего урока</w:t>
            </w:r>
            <w:r w:rsidRPr="009B3E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820BC" w:rsidRDefault="004820BC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DC" w:rsidRDefault="00AD6DDC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BC" w:rsidRDefault="00EB138D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закономерность наблюдается?</w:t>
            </w:r>
          </w:p>
          <w:p w:rsidR="00EB138D" w:rsidRDefault="00EB138D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65E1">
              <w:rPr>
                <w:rFonts w:ascii="Times New Roman" w:hAnsi="Times New Roman" w:cs="Times New Roman"/>
                <w:sz w:val="24"/>
                <w:szCs w:val="24"/>
              </w:rPr>
              <w:t xml:space="preserve">Какое новое </w:t>
            </w:r>
            <w:proofErr w:type="gramStart"/>
            <w:r w:rsidR="003965E1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 w:rsidR="003965E1">
              <w:rPr>
                <w:rFonts w:ascii="Times New Roman" w:hAnsi="Times New Roman" w:cs="Times New Roman"/>
                <w:sz w:val="24"/>
                <w:szCs w:val="24"/>
              </w:rPr>
              <w:t xml:space="preserve"> мы сегодня открыли?</w:t>
            </w:r>
          </w:p>
          <w:p w:rsidR="003F23FF" w:rsidRDefault="003F23FF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49" w:rsidRPr="009B3E3C" w:rsidRDefault="00BB280D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«Научная» </w:t>
            </w:r>
            <w:r w:rsidR="003F23FF" w:rsidRPr="009B3E3C">
              <w:rPr>
                <w:rFonts w:ascii="Times New Roman" w:hAnsi="Times New Roman" w:cs="Times New Roman"/>
                <w:sz w:val="24"/>
                <w:szCs w:val="24"/>
              </w:rPr>
              <w:t xml:space="preserve"> работа:</w:t>
            </w:r>
          </w:p>
          <w:p w:rsidR="0066702D" w:rsidRPr="0066702D" w:rsidRDefault="003965E1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утверждение, которо</w:t>
            </w:r>
            <w:r w:rsidR="0027248C">
              <w:rPr>
                <w:rFonts w:ascii="Times New Roman" w:hAnsi="Times New Roman" w:cs="Times New Roman"/>
                <w:sz w:val="24"/>
                <w:szCs w:val="24"/>
              </w:rPr>
              <w:t xml:space="preserve">е вы </w:t>
            </w:r>
            <w:r w:rsidR="0027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сейчас сформулировали.</w:t>
            </w:r>
          </w:p>
          <w:p w:rsidR="003F23FF" w:rsidRDefault="003965E1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</w:t>
            </w:r>
            <w:r w:rsidR="003F23FF">
              <w:rPr>
                <w:rFonts w:ascii="Times New Roman" w:hAnsi="Times New Roman" w:cs="Times New Roman"/>
                <w:sz w:val="24"/>
                <w:szCs w:val="24"/>
              </w:rPr>
              <w:t xml:space="preserve"> заготовленные карточки двух цветов).</w:t>
            </w:r>
            <w:proofErr w:type="gramEnd"/>
            <w:r w:rsidR="003F23FF">
              <w:rPr>
                <w:rFonts w:ascii="Times New Roman" w:hAnsi="Times New Roman" w:cs="Times New Roman"/>
                <w:sz w:val="24"/>
                <w:szCs w:val="24"/>
              </w:rPr>
              <w:t xml:space="preserve">  Красные без подсказок, синие с подсказкой ключевых слов:  «В окончаниях существительных после_____ под ударением </w:t>
            </w:r>
            <w:proofErr w:type="spellStart"/>
            <w:r w:rsidR="003F23FF">
              <w:rPr>
                <w:rFonts w:ascii="Times New Roman" w:hAnsi="Times New Roman" w:cs="Times New Roman"/>
                <w:sz w:val="24"/>
                <w:szCs w:val="24"/>
              </w:rPr>
              <w:t>пишем__</w:t>
            </w:r>
            <w:proofErr w:type="spellEnd"/>
            <w:r w:rsidR="003F23FF">
              <w:rPr>
                <w:rFonts w:ascii="Times New Roman" w:hAnsi="Times New Roman" w:cs="Times New Roman"/>
                <w:sz w:val="24"/>
                <w:szCs w:val="24"/>
              </w:rPr>
              <w:t xml:space="preserve">, без </w:t>
            </w:r>
            <w:proofErr w:type="spellStart"/>
            <w:r w:rsidR="003F23FF">
              <w:rPr>
                <w:rFonts w:ascii="Times New Roman" w:hAnsi="Times New Roman" w:cs="Times New Roman"/>
                <w:sz w:val="24"/>
                <w:szCs w:val="24"/>
              </w:rPr>
              <w:t>ударения__</w:t>
            </w:r>
            <w:proofErr w:type="spellEnd"/>
            <w:r w:rsidR="003F23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965E1" w:rsidRDefault="003965E1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Выберите, в какой карточке вы будете работать.</w:t>
            </w:r>
          </w:p>
          <w:p w:rsidR="003F23FF" w:rsidRPr="009B3E3C" w:rsidRDefault="003F23FF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3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  <w:p w:rsidR="0052410F" w:rsidRDefault="003F23FF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Расскажите друг другу,</w:t>
            </w:r>
            <w:r w:rsidR="00D05827">
              <w:rPr>
                <w:rFonts w:ascii="Times New Roman" w:hAnsi="Times New Roman" w:cs="Times New Roman"/>
                <w:sz w:val="24"/>
                <w:szCs w:val="24"/>
              </w:rPr>
              <w:t xml:space="preserve"> какое утверждение вы  написали.</w:t>
            </w:r>
          </w:p>
          <w:p w:rsidR="00EB244D" w:rsidRDefault="00285F1A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–Кто привёл примеры? </w:t>
            </w:r>
          </w:p>
          <w:p w:rsidR="00D05827" w:rsidRDefault="00285F1A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Кто составил предложение?</w:t>
            </w:r>
          </w:p>
          <w:p w:rsidR="003F23FF" w:rsidRPr="009B3E3C" w:rsidRDefault="003F23FF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129" w:rsidRPr="009B3E3C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3F23FF" w:rsidRDefault="003965E1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сверим ваши утверждения</w:t>
            </w:r>
            <w:r w:rsidR="00A67129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в учебнике.</w:t>
            </w:r>
          </w:p>
          <w:p w:rsidR="00D62D25" w:rsidRDefault="00D62D2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Значит, мы можем сейчас заполнить шапку нашей таблицы. Озаглавить колонки.</w:t>
            </w:r>
          </w:p>
          <w:p w:rsidR="00820DB1" w:rsidRPr="004820BC" w:rsidRDefault="00820DB1" w:rsidP="00B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DB1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свою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Написал правило 1 балл. Привёл примеры 2 балла. Составил предложение – 3 балла. Отметьте баллы в листе</w:t>
            </w:r>
            <w:r w:rsidR="00BB280D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6" w:type="dxa"/>
          </w:tcPr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7C" w:rsidRDefault="00EB244D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распределяют</w:t>
            </w:r>
            <w:r w:rsidR="00B9787C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графам.</w:t>
            </w:r>
          </w:p>
          <w:p w:rsidR="00285F1A" w:rsidRDefault="00285F1A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– под ударением, Е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безударная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Выписывают: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3C">
              <w:rPr>
                <w:rFonts w:ascii="Times New Roman" w:hAnsi="Times New Roman" w:cs="Times New Roman"/>
                <w:sz w:val="24"/>
                <w:szCs w:val="24"/>
              </w:rPr>
              <w:t xml:space="preserve">Шипящие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нешипящие</w:t>
            </w:r>
            <w:proofErr w:type="spellEnd"/>
          </w:p>
          <w:p w:rsidR="00B9787C" w:rsidRDefault="00B9787C" w:rsidP="00B9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7C" w:rsidRDefault="00B9787C" w:rsidP="0048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1A" w:rsidRDefault="00285F1A" w:rsidP="0048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55" w:rsidRPr="00145EE7" w:rsidRDefault="00834F55" w:rsidP="0048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3C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5F1A" w:rsidRDefault="00285F1A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1A" w:rsidRDefault="00285F1A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1A" w:rsidRDefault="00285F1A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1A" w:rsidRDefault="00285F1A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1A" w:rsidRDefault="00285F1A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1A" w:rsidRDefault="00285F1A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1A" w:rsidRDefault="00285F1A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F2" w:rsidRPr="004F2EF2" w:rsidRDefault="00285F1A" w:rsidP="00901D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EF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в безударном положении. Можно написать в окончании </w:t>
            </w:r>
            <w:r w:rsidR="004F2EF2" w:rsidRPr="004F2EF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="004F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2EF2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="004F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EF2" w:rsidRPr="004F2EF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4F2EF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4F2EF2" w:rsidRPr="004F2EF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4F2EF2">
              <w:rPr>
                <w:rFonts w:ascii="Times New Roman" w:hAnsi="Times New Roman" w:cs="Times New Roman"/>
                <w:sz w:val="24"/>
                <w:szCs w:val="24"/>
              </w:rPr>
              <w:t xml:space="preserve"> вместо </w:t>
            </w:r>
            <w:r w:rsidR="004F2EF2" w:rsidRPr="004F2EF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4F2E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F2EF2" w:rsidRPr="00EB138D" w:rsidRDefault="00285F1A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38D">
              <w:rPr>
                <w:rFonts w:ascii="Times New Roman" w:hAnsi="Times New Roman" w:cs="Times New Roman"/>
                <w:sz w:val="24"/>
                <w:szCs w:val="24"/>
              </w:rPr>
              <w:t xml:space="preserve">В окончании </w:t>
            </w:r>
            <w:proofErr w:type="gramStart"/>
            <w:r w:rsidR="00EB138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="00EB13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138D">
              <w:rPr>
                <w:rFonts w:ascii="Times New Roman" w:hAnsi="Times New Roman" w:cs="Times New Roman"/>
                <w:sz w:val="24"/>
                <w:szCs w:val="24"/>
              </w:rPr>
              <w:t xml:space="preserve">пишется под ударением, </w:t>
            </w:r>
            <w:r w:rsidR="00EB13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="00EB138D">
              <w:rPr>
                <w:rFonts w:ascii="Times New Roman" w:hAnsi="Times New Roman" w:cs="Times New Roman"/>
                <w:sz w:val="24"/>
                <w:szCs w:val="24"/>
              </w:rPr>
              <w:t>без ударения.</w:t>
            </w:r>
          </w:p>
          <w:p w:rsidR="004F2EF2" w:rsidRDefault="00285F1A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38D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существительные.</w:t>
            </w:r>
          </w:p>
          <w:p w:rsidR="00EB138D" w:rsidRDefault="00EB138D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25" w:rsidRDefault="00D62D2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3C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710" w:rsidRPr="009B3E3C" w:rsidRDefault="00785256" w:rsidP="00901D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5F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5256">
              <w:rPr>
                <w:rFonts w:ascii="Times New Roman" w:hAnsi="Times New Roman" w:cs="Times New Roman"/>
                <w:sz w:val="24"/>
                <w:szCs w:val="24"/>
              </w:rPr>
              <w:t>равописани</w:t>
            </w:r>
            <w:r w:rsidR="00285F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5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3E3C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окончаний существительных после </w:t>
            </w:r>
            <w:r w:rsidRPr="009B3E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шипящих </w:t>
            </w:r>
            <w:r w:rsidRPr="009B3E3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B3E3C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</w:p>
          <w:p w:rsidR="00D62D25" w:rsidRPr="00A21D49" w:rsidRDefault="00285F1A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A21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="00A21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21D49">
              <w:rPr>
                <w:rFonts w:ascii="Times New Roman" w:hAnsi="Times New Roman" w:cs="Times New Roman"/>
                <w:sz w:val="24"/>
                <w:szCs w:val="24"/>
              </w:rPr>
              <w:t xml:space="preserve">под ударением, </w:t>
            </w:r>
            <w:r w:rsidR="00A21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A21D49">
              <w:rPr>
                <w:rFonts w:ascii="Times New Roman" w:hAnsi="Times New Roman" w:cs="Times New Roman"/>
                <w:sz w:val="24"/>
                <w:szCs w:val="24"/>
              </w:rPr>
              <w:t xml:space="preserve"> без ударения.</w:t>
            </w:r>
          </w:p>
          <w:p w:rsidR="00D62D25" w:rsidRDefault="00285F1A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2D25">
              <w:rPr>
                <w:rFonts w:ascii="Times New Roman" w:hAnsi="Times New Roman" w:cs="Times New Roman"/>
                <w:sz w:val="24"/>
                <w:szCs w:val="24"/>
              </w:rPr>
              <w:t>Формулируют правило.</w:t>
            </w:r>
          </w:p>
          <w:p w:rsidR="00A21D49" w:rsidRDefault="00A21D49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FF" w:rsidRDefault="00285F1A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23FF">
              <w:rPr>
                <w:rFonts w:ascii="Times New Roman" w:hAnsi="Times New Roman" w:cs="Times New Roman"/>
                <w:sz w:val="24"/>
                <w:szCs w:val="24"/>
              </w:rPr>
              <w:t>Работают на карточках. Пишут утверждения.</w:t>
            </w:r>
          </w:p>
          <w:p w:rsidR="003F23FF" w:rsidRDefault="003F23FF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FF" w:rsidRDefault="003F23FF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FF" w:rsidRDefault="003F23FF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FF" w:rsidRDefault="003F23FF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FF" w:rsidRDefault="003F23FF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FF" w:rsidRDefault="003F23FF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8C" w:rsidRDefault="0027248C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8C" w:rsidRDefault="0027248C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1" w:rsidRDefault="003965E1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1" w:rsidRDefault="003965E1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1" w:rsidRDefault="003965E1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55" w:rsidRDefault="00834F55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55" w:rsidRDefault="00834F55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FF" w:rsidRDefault="0052410F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23FF">
              <w:rPr>
                <w:rFonts w:ascii="Times New Roman" w:hAnsi="Times New Roman" w:cs="Times New Roman"/>
                <w:sz w:val="24"/>
                <w:szCs w:val="24"/>
              </w:rPr>
              <w:t>Проверяют друг у друга в паре. Читают утверждения.</w:t>
            </w:r>
          </w:p>
          <w:p w:rsidR="003F23FF" w:rsidRDefault="003F23FF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FF" w:rsidRDefault="0052410F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7129">
              <w:rPr>
                <w:rFonts w:ascii="Times New Roman" w:hAnsi="Times New Roman" w:cs="Times New Roman"/>
                <w:sz w:val="24"/>
                <w:szCs w:val="24"/>
              </w:rPr>
              <w:t>Читают правило в учебнике.</w:t>
            </w:r>
          </w:p>
          <w:p w:rsidR="00A67129" w:rsidRDefault="00A67129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25" w:rsidRDefault="0052410F" w:rsidP="00D6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2D25">
              <w:rPr>
                <w:rFonts w:ascii="Times New Roman" w:hAnsi="Times New Roman" w:cs="Times New Roman"/>
                <w:sz w:val="24"/>
                <w:szCs w:val="24"/>
              </w:rPr>
              <w:t>Заполняют шапку таблицы.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85"/>
              <w:gridCol w:w="1586"/>
            </w:tblGrid>
            <w:tr w:rsidR="00D62D25" w:rsidTr="00A96B2D">
              <w:tc>
                <w:tcPr>
                  <w:tcW w:w="1585" w:type="dxa"/>
                </w:tcPr>
                <w:p w:rsidR="00D62D25" w:rsidRPr="00A24992" w:rsidRDefault="008C0BB3" w:rsidP="00901DC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окончаниях существительных после шипящих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</w:t>
                  </w:r>
                  <w:proofErr w:type="spellEnd"/>
                  <w:r w:rsidR="00D62D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под ударением = </w:t>
                  </w:r>
                  <w:r w:rsidR="00D62D2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1586" w:type="dxa"/>
                </w:tcPr>
                <w:p w:rsidR="008C0BB3" w:rsidRDefault="008C0BB3" w:rsidP="00901D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окончаниях существительных после шипящих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62D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без ударения  </w:t>
                  </w:r>
                </w:p>
                <w:p w:rsidR="00D62D25" w:rsidRPr="008C0BB3" w:rsidRDefault="00D62D25" w:rsidP="00901D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= </w:t>
                  </w:r>
                  <w:r w:rsidRPr="00964B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</w:t>
                  </w:r>
                </w:p>
              </w:tc>
            </w:tr>
          </w:tbl>
          <w:p w:rsidR="00D62D25" w:rsidRPr="00D62D25" w:rsidRDefault="00D62D2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53710" w:rsidRPr="006E0F11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40E" w:rsidRPr="00EB4981" w:rsidRDefault="0098640E" w:rsidP="00986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98640E" w:rsidRPr="00EB4981" w:rsidRDefault="0098640E" w:rsidP="009864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9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Логические: </w:t>
            </w:r>
          </w:p>
          <w:p w:rsidR="0098640E" w:rsidRDefault="0098640E" w:rsidP="0098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объектов с целью выделения признаков (существенных, несущественных);</w:t>
            </w:r>
          </w:p>
          <w:p w:rsidR="0098640E" w:rsidRDefault="0098640E" w:rsidP="0098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критериев для сравнения;</w:t>
            </w:r>
          </w:p>
          <w:p w:rsidR="0098640E" w:rsidRDefault="0098640E" w:rsidP="0098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выдвижение гипотезы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её обоснование?</w:t>
            </w:r>
          </w:p>
          <w:p w:rsidR="0098640E" w:rsidRDefault="0098640E" w:rsidP="0098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общего на основе сравнения.</w:t>
            </w:r>
          </w:p>
          <w:p w:rsidR="00EB4981" w:rsidRDefault="00EB4981" w:rsidP="00901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D33468" w:rsidRPr="00D33468" w:rsidRDefault="00D33468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</w:t>
            </w:r>
            <w:r w:rsidR="00145EE7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</w:t>
            </w:r>
          </w:p>
          <w:p w:rsidR="00EB4981" w:rsidRPr="00EB4981" w:rsidRDefault="00EB4981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выделение и осознание учащимися того, что уже усвоено и что ещё подлежит усвоению, осознание качества и уровня усвоения.</w:t>
            </w:r>
          </w:p>
          <w:p w:rsidR="00EB4981" w:rsidRDefault="00EB4981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81" w:rsidRDefault="00EB4981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81" w:rsidRDefault="00EB4981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81" w:rsidRDefault="00EB4981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81" w:rsidRPr="00EB4981" w:rsidRDefault="00EB4981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подведение под понятие, выведение следствий.</w:t>
            </w:r>
          </w:p>
          <w:p w:rsidR="00EB4981" w:rsidRDefault="00EB4981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81" w:rsidRDefault="00EB4981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81" w:rsidRDefault="00EB4981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81" w:rsidRDefault="00EB4981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81" w:rsidRDefault="00EB4981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81" w:rsidRDefault="00EB4981" w:rsidP="00901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EB4981" w:rsidRPr="00EB4981" w:rsidRDefault="00EB4981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9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подведение под понятие</w:t>
            </w:r>
          </w:p>
          <w:p w:rsidR="000D21C5" w:rsidRDefault="000D21C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C5" w:rsidRDefault="000D21C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C5" w:rsidRDefault="000D21C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C5" w:rsidRDefault="000D21C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C5" w:rsidRDefault="000D21C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C5" w:rsidRDefault="000D21C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C5" w:rsidRDefault="000D21C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C5" w:rsidRDefault="000D21C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C5" w:rsidRDefault="000D21C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C5" w:rsidRDefault="000D21C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C5" w:rsidRDefault="000D21C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C5" w:rsidRPr="00C91F3E" w:rsidRDefault="00C91F3E" w:rsidP="00901DCB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C91F3E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Коммуникативные </w:t>
            </w:r>
            <w:r w:rsidRPr="004A245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</w:t>
            </w:r>
            <w:r w:rsidRPr="004A245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4A245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форме;</w:t>
            </w:r>
            <w:r w:rsidRPr="004A245F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4A245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слушать и понимать речь других; совместно договариваться о правилах поведения и</w:t>
            </w:r>
            <w:r w:rsidR="00954E0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общения в школе и следовать им</w:t>
            </w:r>
          </w:p>
          <w:p w:rsidR="000D21C5" w:rsidRPr="006E0F11" w:rsidRDefault="000D21C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14" w:rsidRPr="006E0F11" w:rsidTr="00A96B2D">
        <w:tc>
          <w:tcPr>
            <w:tcW w:w="2163" w:type="dxa"/>
          </w:tcPr>
          <w:p w:rsidR="00C81DE4" w:rsidRDefault="00C81DE4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4A24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Физ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культ</w:t>
            </w:r>
            <w:r w:rsidRPr="004A24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минутка</w:t>
            </w:r>
          </w:p>
        </w:tc>
        <w:tc>
          <w:tcPr>
            <w:tcW w:w="2185" w:type="dxa"/>
          </w:tcPr>
          <w:p w:rsidR="00C81DE4" w:rsidRPr="004A245F" w:rsidRDefault="00C81DE4" w:rsidP="00901DCB">
            <w:pPr>
              <w:spacing w:before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A2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беспечить активный отдых</w:t>
            </w:r>
          </w:p>
        </w:tc>
        <w:tc>
          <w:tcPr>
            <w:tcW w:w="3987" w:type="dxa"/>
          </w:tcPr>
          <w:p w:rsidR="00C81DE4" w:rsidRPr="006E0F11" w:rsidRDefault="00EB244D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проговаривает слова. В тех словах, где пишется буква о – поворот вправо, буква е – поворот влево.</w:t>
            </w:r>
          </w:p>
        </w:tc>
        <w:tc>
          <w:tcPr>
            <w:tcW w:w="3356" w:type="dxa"/>
          </w:tcPr>
          <w:p w:rsidR="00C81DE4" w:rsidRPr="006E0F11" w:rsidRDefault="00C81DE4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1634" w:type="dxa"/>
          </w:tcPr>
          <w:p w:rsidR="00C81DE4" w:rsidRPr="006E0F11" w:rsidRDefault="00C81DE4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1DE4" w:rsidRPr="006E0F11" w:rsidRDefault="00C81DE4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3E" w:rsidRPr="006E0F11" w:rsidTr="00A96B2D">
        <w:tc>
          <w:tcPr>
            <w:tcW w:w="2163" w:type="dxa"/>
          </w:tcPr>
          <w:p w:rsidR="00353710" w:rsidRPr="006E0F11" w:rsidRDefault="00C81DE4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710" w:rsidRPr="004A245F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места и причины затруднения</w:t>
            </w:r>
          </w:p>
        </w:tc>
        <w:tc>
          <w:tcPr>
            <w:tcW w:w="2185" w:type="dxa"/>
          </w:tcPr>
          <w:p w:rsidR="00353710" w:rsidRPr="004A245F" w:rsidRDefault="00353710" w:rsidP="00901DC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</w:p>
          <w:p w:rsidR="00353710" w:rsidRPr="006E0F11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sz w:val="24"/>
                <w:szCs w:val="24"/>
              </w:rPr>
              <w:t>выявить и зафиксировать место и причину затруднения</w:t>
            </w:r>
          </w:p>
        </w:tc>
        <w:tc>
          <w:tcPr>
            <w:tcW w:w="3987" w:type="dxa"/>
          </w:tcPr>
          <w:p w:rsidR="00252F70" w:rsidRDefault="00252F7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разработаем подсказку для подданных двух принцесс, чтобы они больше не терялись и помнили, около какой буквы-принцессы им жить.</w:t>
            </w:r>
          </w:p>
          <w:p w:rsidR="00353710" w:rsidRDefault="00C81DE4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Разработаем алгоритм</w:t>
            </w:r>
            <w:r w:rsidR="00252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F91">
              <w:rPr>
                <w:rFonts w:ascii="Times New Roman" w:hAnsi="Times New Roman" w:cs="Times New Roman"/>
                <w:sz w:val="24"/>
                <w:szCs w:val="24"/>
              </w:rPr>
              <w:t xml:space="preserve">выбора </w:t>
            </w:r>
            <w:r w:rsidR="00252F7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гласных </w:t>
            </w:r>
            <w:proofErr w:type="gramStart"/>
            <w:r w:rsidR="00252F70" w:rsidRPr="00C81DE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="00252F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52F70" w:rsidRPr="00C81DE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252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2F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52F70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окончаниях существительных</w:t>
            </w:r>
            <w:r w:rsidR="00813F9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  <w:r w:rsidR="008C0B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C0BB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82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DB1" w:rsidRDefault="00820DB1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на полосках бумаги разного цвета вперемешку даны этапы алгоритма. Должны выложить последовательно</w:t>
            </w:r>
            <w:r w:rsidR="00E02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2E1E"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Примечание: среди заготовленных на полосках бумаги этапов алгоритма две позиции даны н</w:t>
            </w:r>
            <w:r w:rsidR="007B4578">
              <w:rPr>
                <w:rFonts w:ascii="Times New Roman" w:hAnsi="Times New Roman" w:cs="Times New Roman"/>
                <w:sz w:val="24"/>
                <w:szCs w:val="24"/>
              </w:rPr>
              <w:t>еверно (выдели корень, определи член предложения).</w:t>
            </w:r>
          </w:p>
          <w:p w:rsidR="00D005C8" w:rsidRDefault="00D005C8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целью вы выполняете это задание?</w:t>
            </w:r>
          </w:p>
          <w:p w:rsidR="00E02D6F" w:rsidRDefault="00E02D6F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– сличение с образцом на слайде.</w:t>
            </w:r>
          </w:p>
          <w:p w:rsidR="0097209E" w:rsidRPr="0097209E" w:rsidRDefault="0097209E" w:rsidP="00B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свою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Нет ошибок -  2 балла. Есть ошибки – 1 балл. Отметьте баллы в листе</w:t>
            </w:r>
            <w:r w:rsidR="00BB280D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6" w:type="dxa"/>
          </w:tcPr>
          <w:p w:rsidR="00353710" w:rsidRDefault="00C81DE4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Пошагово </w:t>
            </w:r>
            <w:r w:rsidR="00E02D6F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действий при</w:t>
            </w:r>
            <w:r w:rsidR="00AA1782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затруднении  написания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гласных </w:t>
            </w:r>
            <w:proofErr w:type="gramStart"/>
            <w:r w:rsidRPr="00C81DE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81DE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3B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29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B2925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окончаниях существительных</w:t>
            </w:r>
            <w:r w:rsidR="00813F91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="008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шипящих</w:t>
            </w:r>
            <w:r w:rsidR="008C0BB3">
              <w:rPr>
                <w:rFonts w:ascii="Times New Roman" w:hAnsi="Times New Roman" w:cs="Times New Roman"/>
                <w:sz w:val="24"/>
                <w:szCs w:val="24"/>
              </w:rPr>
              <w:t xml:space="preserve"> и ц</w:t>
            </w:r>
            <w:r w:rsidR="003B29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25"/>
            </w:tblGrid>
            <w:tr w:rsidR="00A72478" w:rsidTr="00A72478">
              <w:tc>
                <w:tcPr>
                  <w:tcW w:w="3125" w:type="dxa"/>
                </w:tcPr>
                <w:p w:rsidR="00A72478" w:rsidRPr="00A72478" w:rsidRDefault="000B7E9D" w:rsidP="00A724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Определи часть речи</w:t>
                  </w:r>
                </w:p>
              </w:tc>
            </w:tr>
          </w:tbl>
          <w:p w:rsidR="00A72478" w:rsidRDefault="00BF2B92" w:rsidP="00A7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75.6pt;margin-top:.2pt;width:0;height:14.25pt;z-index:251662336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25"/>
            </w:tblGrid>
            <w:tr w:rsidR="00A72478" w:rsidTr="00A72478">
              <w:tc>
                <w:tcPr>
                  <w:tcW w:w="3125" w:type="dxa"/>
                </w:tcPr>
                <w:p w:rsidR="00A72478" w:rsidRPr="00A72478" w:rsidRDefault="00A72478" w:rsidP="00A724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Слово – сущест</w:t>
                  </w:r>
                  <w:r w:rsidR="007722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ительное с основой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ж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щ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02D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</w:t>
                  </w:r>
                  <w:proofErr w:type="spellEnd"/>
                </w:p>
              </w:tc>
            </w:tr>
          </w:tbl>
          <w:p w:rsidR="00A72478" w:rsidRDefault="00BF2B92" w:rsidP="00A7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left:0;text-align:left;margin-left:75.6pt;margin-top:-.1pt;width:0;height:14.25pt;z-index:251661312;mso-position-horizontal-relative:text;mso-position-vertical-relative:text" o:connectortype="straight">
                  <v:stroke endarrow="block"/>
                </v:shape>
              </w:pict>
            </w:r>
            <w:r w:rsidR="00A72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25"/>
            </w:tblGrid>
            <w:tr w:rsidR="00A72478" w:rsidTr="00A72478">
              <w:tc>
                <w:tcPr>
                  <w:tcW w:w="3125" w:type="dxa"/>
                </w:tcPr>
                <w:p w:rsidR="00A72478" w:rsidRPr="00A72478" w:rsidRDefault="00BF2B92" w:rsidP="00A724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_x0000_s1029" type="#_x0000_t32" style="position:absolute;left:0;text-align:left;margin-left:69.95pt;margin-top:10.35pt;width:0;height:14.25pt;z-index:251660288" o:connectortype="straight">
                        <v:stroke endarrow="block"/>
                      </v:shape>
                    </w:pict>
                  </w:r>
                  <w:r w:rsidR="00A72478" w:rsidRPr="00A724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Выдели окончание</w:t>
                  </w:r>
                </w:p>
              </w:tc>
            </w:tr>
          </w:tbl>
          <w:p w:rsidR="00A72478" w:rsidRDefault="00A72478" w:rsidP="000B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70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25"/>
            </w:tblGrid>
            <w:tr w:rsidR="00770A05" w:rsidTr="00770A05">
              <w:tc>
                <w:tcPr>
                  <w:tcW w:w="3125" w:type="dxa"/>
                </w:tcPr>
                <w:p w:rsidR="00770A05" w:rsidRPr="00770A05" w:rsidRDefault="00770A05" w:rsidP="00A724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Поставь ударение</w:t>
                  </w:r>
                </w:p>
              </w:tc>
            </w:tr>
          </w:tbl>
          <w:p w:rsidR="00770A05" w:rsidRDefault="00BF2B92" w:rsidP="00A7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left:0;text-align:left;margin-left:105.6pt;margin-top:-.55pt;width:0;height:14.25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33.6pt;margin-top:-.5pt;width:0;height:14.25pt;z-index:251664384;mso-position-horizontal-relative:text;mso-position-vertical-relative:text" o:connectortype="straight">
                  <v:stroke endarrow="block"/>
                </v:shape>
              </w:pict>
            </w:r>
            <w:r w:rsidR="00770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62"/>
              <w:gridCol w:w="1563"/>
            </w:tblGrid>
            <w:tr w:rsidR="00770A05" w:rsidTr="00770A05">
              <w:tc>
                <w:tcPr>
                  <w:tcW w:w="1562" w:type="dxa"/>
                </w:tcPr>
                <w:p w:rsidR="00770A05" w:rsidRPr="00770A05" w:rsidRDefault="00770A05" w:rsidP="00770A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Гласная ударная?</w:t>
                  </w:r>
                </w:p>
              </w:tc>
              <w:tc>
                <w:tcPr>
                  <w:tcW w:w="1563" w:type="dxa"/>
                </w:tcPr>
                <w:p w:rsidR="00770A05" w:rsidRPr="00770A05" w:rsidRDefault="00770A05" w:rsidP="00770A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Гласная безударная?</w:t>
                  </w:r>
                </w:p>
              </w:tc>
            </w:tr>
          </w:tbl>
          <w:p w:rsidR="00770A05" w:rsidRDefault="00BF2B92" w:rsidP="0077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margin-left:33.6pt;margin-top:-1pt;width:0;height:14.25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margin-left:105.6pt;margin-top:-.95pt;width:0;height:14.25pt;z-index:251667456;mso-position-horizontal-relative:text;mso-position-vertical-relative:text" o:connectortype="straight">
                  <v:stroke endarrow="block"/>
                </v:shape>
              </w:pict>
            </w:r>
            <w:r w:rsidR="00770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62"/>
              <w:gridCol w:w="1563"/>
            </w:tblGrid>
            <w:tr w:rsidR="00770A05" w:rsidTr="00770A05">
              <w:tc>
                <w:tcPr>
                  <w:tcW w:w="1562" w:type="dxa"/>
                </w:tcPr>
                <w:p w:rsidR="00770A05" w:rsidRPr="00770A05" w:rsidRDefault="00770A05" w:rsidP="00770A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Пиши </w:t>
                  </w:r>
                  <w:r w:rsidRPr="00770A05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1563" w:type="dxa"/>
                </w:tcPr>
                <w:p w:rsidR="00770A05" w:rsidRPr="00770A05" w:rsidRDefault="00770A05" w:rsidP="00770A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A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Пиши </w:t>
                  </w:r>
                  <w:r w:rsidRPr="00770A05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е</w:t>
                  </w:r>
                </w:p>
              </w:tc>
            </w:tr>
          </w:tbl>
          <w:p w:rsidR="00770A05" w:rsidRPr="006E0F11" w:rsidRDefault="00770A05" w:rsidP="0077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53710" w:rsidRPr="006E0F11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29A" w:rsidRDefault="0031629A" w:rsidP="00901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31629A" w:rsidRPr="00EB4981" w:rsidRDefault="0031629A" w:rsidP="003162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9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Логические: </w:t>
            </w:r>
          </w:p>
          <w:p w:rsidR="0031629A" w:rsidRDefault="0031629A" w:rsidP="0031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объектов с целью выделения признаков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(существенных, несущественных);</w:t>
            </w:r>
          </w:p>
          <w:p w:rsidR="0031629A" w:rsidRDefault="0031629A" w:rsidP="0031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критериев для сравнения;</w:t>
            </w:r>
          </w:p>
          <w:p w:rsidR="0031629A" w:rsidRPr="0031629A" w:rsidRDefault="0031629A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синтез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целого из частей</w:t>
            </w:r>
          </w:p>
          <w:p w:rsidR="00353710" w:rsidRDefault="00515D1F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9D1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244D" w:rsidRDefault="00A96B2D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Планирование</w:t>
            </w:r>
            <w:r w:rsidR="00515D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  <w:r w:rsidR="00325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44D" w:rsidRDefault="00EB244D" w:rsidP="00EB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EB244D" w:rsidRPr="00D33468" w:rsidRDefault="00EB244D" w:rsidP="00EB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 образцом.</w:t>
            </w:r>
          </w:p>
          <w:p w:rsidR="00EB244D" w:rsidRPr="00EB244D" w:rsidRDefault="00EB244D" w:rsidP="00EB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выделение и осознание учащимися того, что уже усвоено и что ещё подлежит усвоению, осознание качества и уровня усвоения.</w:t>
            </w:r>
          </w:p>
        </w:tc>
      </w:tr>
      <w:tr w:rsidR="0093283E" w:rsidRPr="006E0F11" w:rsidTr="00A96B2D">
        <w:tc>
          <w:tcPr>
            <w:tcW w:w="2163" w:type="dxa"/>
          </w:tcPr>
          <w:p w:rsidR="00353710" w:rsidRPr="006E0F11" w:rsidRDefault="00C81DE4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53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710" w:rsidRPr="004A245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проекта выхода из затруднени</w:t>
            </w:r>
            <w:r w:rsidR="003537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85" w:type="dxa"/>
          </w:tcPr>
          <w:p w:rsidR="00353710" w:rsidRPr="004A245F" w:rsidRDefault="00353710" w:rsidP="00901DC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</w:p>
          <w:p w:rsidR="00353710" w:rsidRPr="004A245F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sz w:val="24"/>
                <w:szCs w:val="24"/>
              </w:rPr>
              <w:t>построить проект выхода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затруднения</w:t>
            </w:r>
          </w:p>
          <w:p w:rsidR="00353710" w:rsidRPr="006E0F11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4C02DB" w:rsidRPr="009B3E3C" w:rsidRDefault="004C02DB" w:rsidP="004C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3C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353710" w:rsidRDefault="004C02DB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упражнению №556. </w:t>
            </w:r>
            <w:r w:rsidRPr="004C02DB">
              <w:rPr>
                <w:rFonts w:ascii="Times New Roman" w:hAnsi="Times New Roman" w:cs="Times New Roman"/>
                <w:sz w:val="20"/>
                <w:szCs w:val="20"/>
              </w:rPr>
              <w:t>Задание: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02DB">
              <w:rPr>
                <w:rFonts w:ascii="Times New Roman" w:hAnsi="Times New Roman" w:cs="Times New Roman"/>
                <w:sz w:val="20"/>
                <w:szCs w:val="20"/>
              </w:rPr>
              <w:t>Перепишите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C02DB">
              <w:rPr>
                <w:rFonts w:ascii="Times New Roman" w:hAnsi="Times New Roman" w:cs="Times New Roman"/>
                <w:sz w:val="20"/>
                <w:szCs w:val="20"/>
              </w:rPr>
              <w:t>Поставьте имена существительные, данные в скобках, в нужную форму. Обозначьте изучаемую орфограмму.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2DB" w:rsidRPr="004C02DB" w:rsidRDefault="004C02DB" w:rsidP="00F91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D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преобразовано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Выпишите </w:t>
            </w:r>
            <w:r w:rsidRPr="004C02DB">
              <w:rPr>
                <w:rFonts w:ascii="Times New Roman" w:hAnsi="Times New Roman" w:cs="Times New Roman"/>
                <w:sz w:val="20"/>
                <w:szCs w:val="20"/>
              </w:rPr>
              <w:t>имена существител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ьные, данные в скобках, в нужной</w:t>
            </w:r>
            <w:r w:rsidRPr="004C02DB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 в таблицу, с которой мы работали.</w:t>
            </w:r>
            <w:r w:rsidRPr="004C02DB">
              <w:rPr>
                <w:rFonts w:ascii="Times New Roman" w:hAnsi="Times New Roman" w:cs="Times New Roman"/>
                <w:sz w:val="20"/>
                <w:szCs w:val="20"/>
              </w:rPr>
              <w:t xml:space="preserve"> Обозначьте изучаемую орфограмму.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56" w:type="dxa"/>
          </w:tcPr>
          <w:p w:rsidR="00353710" w:rsidRPr="006E0F11" w:rsidRDefault="0093283E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подчёркивают орфограмму, комментируют.</w:t>
            </w:r>
          </w:p>
        </w:tc>
        <w:tc>
          <w:tcPr>
            <w:tcW w:w="1634" w:type="dxa"/>
          </w:tcPr>
          <w:p w:rsidR="00353710" w:rsidRPr="006E0F11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244D" w:rsidRDefault="00EB244D" w:rsidP="00EB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353710" w:rsidRPr="006E0F11" w:rsidRDefault="00EB244D" w:rsidP="00EB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энергии; способность к волевому усилию</w:t>
            </w:r>
          </w:p>
        </w:tc>
      </w:tr>
      <w:tr w:rsidR="0093283E" w:rsidRPr="006E0F11" w:rsidTr="00A96B2D">
        <w:tc>
          <w:tcPr>
            <w:tcW w:w="2163" w:type="dxa"/>
          </w:tcPr>
          <w:p w:rsidR="00353710" w:rsidRPr="006E0F11" w:rsidRDefault="00F91E85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6.Самостоятельная работа с вз</w:t>
            </w:r>
            <w:r w:rsidR="009328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283E">
              <w:rPr>
                <w:rFonts w:ascii="Times New Roman" w:hAnsi="Times New Roman" w:cs="Times New Roman"/>
                <w:sz w:val="24"/>
                <w:szCs w:val="24"/>
              </w:rPr>
              <w:t>мопроверкой по эталону</w:t>
            </w:r>
          </w:p>
        </w:tc>
        <w:tc>
          <w:tcPr>
            <w:tcW w:w="2185" w:type="dxa"/>
          </w:tcPr>
          <w:p w:rsidR="0093283E" w:rsidRPr="0093283E" w:rsidRDefault="0093283E" w:rsidP="0093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710" w:rsidRPr="006E0F11" w:rsidRDefault="0093283E" w:rsidP="0093283E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самостоятельную творческую работу с последующей взаимопроверкой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слова на изучаемую орфограмму.</w:t>
            </w:r>
          </w:p>
        </w:tc>
        <w:tc>
          <w:tcPr>
            <w:tcW w:w="3987" w:type="dxa"/>
          </w:tcPr>
          <w:p w:rsidR="00F91E85" w:rsidRDefault="00F91E85" w:rsidP="00F9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3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</w:t>
            </w:r>
            <w:r w:rsidR="0039433A" w:rsidRPr="009B3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Выберите слова из данного упражнения, которые можно использовать в тексте</w:t>
            </w:r>
            <w:r w:rsidR="0027248C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 наступает». Составьте текст (3-4 предложения).</w:t>
            </w:r>
          </w:p>
          <w:p w:rsidR="00137990" w:rsidRDefault="00137990" w:rsidP="00F9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E3C">
              <w:rPr>
                <w:rFonts w:ascii="Times New Roman" w:hAnsi="Times New Roman" w:cs="Times New Roman"/>
                <w:sz w:val="24"/>
                <w:szCs w:val="24"/>
              </w:rPr>
              <w:t>В какой форме вы будете употреблять слова в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9433A" w:rsidRDefault="0039433A" w:rsidP="00F9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Выделите изучаемую орфограмму в словах. – Каким правилом вы воспользовались?</w:t>
            </w:r>
          </w:p>
          <w:p w:rsidR="00353710" w:rsidRPr="000F0C3B" w:rsidRDefault="000F0C3B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Работу оценит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Нет ошибок, орфограмма выделена – 3 балла, 1 ошибка или не выделена орфограмма – 2 балла, 2 ошибки – 1 балл.</w:t>
            </w:r>
          </w:p>
        </w:tc>
        <w:tc>
          <w:tcPr>
            <w:tcW w:w="3356" w:type="dxa"/>
          </w:tcPr>
          <w:p w:rsidR="00353710" w:rsidRDefault="000A583F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</w:t>
            </w:r>
            <w:r w:rsidR="00FB1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2A3" w:rsidRDefault="006D72A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A3" w:rsidRDefault="006D72A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A3" w:rsidRDefault="006D72A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A3" w:rsidRDefault="006D72A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A3" w:rsidRDefault="006D72A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A3" w:rsidRDefault="006D72A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A3" w:rsidRDefault="006D72A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17D" w:rsidRDefault="00E9117D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17D" w:rsidRDefault="00E9117D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A3" w:rsidRPr="006E0F11" w:rsidRDefault="006D72A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53710" w:rsidRPr="006E0F11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5D1F" w:rsidRDefault="00515D1F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D1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D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анализ объектов;</w:t>
            </w:r>
          </w:p>
          <w:p w:rsidR="00515D1F" w:rsidRDefault="00515D1F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– составление целого из частей.</w:t>
            </w:r>
          </w:p>
          <w:p w:rsidR="00515D1F" w:rsidRDefault="00515D1F" w:rsidP="0051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353710" w:rsidRPr="00515D1F" w:rsidRDefault="00515D1F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E9419E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 и энергии; способность к волевому усилию</w:t>
            </w:r>
          </w:p>
        </w:tc>
      </w:tr>
      <w:tr w:rsidR="001F6F2D" w:rsidRPr="006E0F11" w:rsidTr="00A96B2D">
        <w:tc>
          <w:tcPr>
            <w:tcW w:w="2163" w:type="dxa"/>
          </w:tcPr>
          <w:p w:rsidR="001F6F2D" w:rsidRDefault="001F6F2D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7.Вкючение в систему знаний и повторение</w:t>
            </w:r>
          </w:p>
        </w:tc>
        <w:tc>
          <w:tcPr>
            <w:tcW w:w="2185" w:type="dxa"/>
          </w:tcPr>
          <w:p w:rsidR="001F6F2D" w:rsidRPr="004A245F" w:rsidRDefault="001F6F2D" w:rsidP="001F6F2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4A2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F2D" w:rsidRPr="00FB15EA" w:rsidRDefault="001F6F2D" w:rsidP="001F6F2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5EA">
              <w:rPr>
                <w:rFonts w:ascii="Times New Roman" w:hAnsi="Times New Roman" w:cs="Times New Roman"/>
                <w:sz w:val="24"/>
                <w:szCs w:val="24"/>
              </w:rPr>
              <w:t>организовать повторение</w:t>
            </w:r>
            <w:r w:rsidR="00FB15EA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 материала.</w:t>
            </w:r>
          </w:p>
        </w:tc>
        <w:tc>
          <w:tcPr>
            <w:tcW w:w="3987" w:type="dxa"/>
          </w:tcPr>
          <w:p w:rsidR="001F6F2D" w:rsidRDefault="001F6F2D" w:rsidP="00F9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написания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каком разделе языкознания изучаются?</w:t>
            </w:r>
          </w:p>
          <w:p w:rsidR="001F6F2D" w:rsidRDefault="001F6F2D" w:rsidP="00F9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Изучаемая нами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 разделом языкознания тесно связана?</w:t>
            </w:r>
          </w:p>
          <w:p w:rsidR="001F6F2D" w:rsidRDefault="001F6F2D" w:rsidP="00F9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1F6F2D" w:rsidRDefault="001F6F2D" w:rsidP="00F9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ещё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 разделом?</w:t>
            </w:r>
          </w:p>
          <w:p w:rsidR="001F6F2D" w:rsidRPr="001F6F2D" w:rsidRDefault="001F6F2D" w:rsidP="00F9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</w:tc>
        <w:tc>
          <w:tcPr>
            <w:tcW w:w="3356" w:type="dxa"/>
          </w:tcPr>
          <w:p w:rsidR="001F6F2D" w:rsidRDefault="001F6F2D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1F6F2D" w:rsidRDefault="00100534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разделе Орфография.</w:t>
            </w:r>
          </w:p>
          <w:p w:rsidR="00100534" w:rsidRDefault="00100534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4" w:rsidRDefault="00507E1A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0534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в </w:t>
            </w:r>
            <w:r w:rsidR="00100534" w:rsidRPr="00507E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окончании </w:t>
            </w:r>
            <w:r w:rsidR="00100534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100534" w:rsidRDefault="00D2002D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Фонетикой,</w:t>
            </w:r>
            <w:r w:rsidR="0010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т.к. о</w:t>
            </w:r>
            <w:r w:rsidR="00100534">
              <w:rPr>
                <w:rFonts w:ascii="Times New Roman" w:hAnsi="Times New Roman" w:cs="Times New Roman"/>
                <w:sz w:val="24"/>
                <w:szCs w:val="24"/>
              </w:rPr>
              <w:t xml:space="preserve">рфограмма </w:t>
            </w:r>
            <w:r w:rsidR="00100534" w:rsidRPr="00D20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шипящих и </w:t>
            </w:r>
            <w:proofErr w:type="spellStart"/>
            <w:r w:rsidR="00100534" w:rsidRPr="00D2002D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 а </w:t>
            </w:r>
            <w:r w:rsidR="00100534">
              <w:rPr>
                <w:rFonts w:ascii="Times New Roman" w:hAnsi="Times New Roman" w:cs="Times New Roman"/>
                <w:sz w:val="24"/>
                <w:szCs w:val="24"/>
              </w:rPr>
              <w:t>это звуки речи.</w:t>
            </w:r>
          </w:p>
        </w:tc>
        <w:tc>
          <w:tcPr>
            <w:tcW w:w="1634" w:type="dxa"/>
          </w:tcPr>
          <w:p w:rsidR="001F6F2D" w:rsidRPr="006E0F11" w:rsidRDefault="001F6F2D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6F2D" w:rsidRPr="006E0F11" w:rsidRDefault="00C91F3E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D1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D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установление причинно-следственных связей</w:t>
            </w:r>
          </w:p>
        </w:tc>
      </w:tr>
      <w:tr w:rsidR="0093283E" w:rsidRPr="006E0F11" w:rsidTr="00A96B2D">
        <w:tc>
          <w:tcPr>
            <w:tcW w:w="2163" w:type="dxa"/>
          </w:tcPr>
          <w:p w:rsidR="006D72A3" w:rsidRPr="004A245F" w:rsidRDefault="001F6F2D" w:rsidP="006D72A3">
            <w:pPr>
              <w:spacing w:after="40"/>
              <w:ind w:right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7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72A3" w:rsidRPr="004A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Рефлексия учебной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на уроке</w:t>
            </w:r>
          </w:p>
          <w:p w:rsidR="00353710" w:rsidRPr="006E0F11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6D72A3" w:rsidRPr="004A245F" w:rsidRDefault="006D72A3" w:rsidP="006D72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4A2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2A3" w:rsidRPr="004A245F" w:rsidRDefault="006D72A3" w:rsidP="006D72A3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sz w:val="24"/>
                <w:szCs w:val="24"/>
              </w:rPr>
              <w:t>1) зафиксировать в речи новый способ действий, изученный на уроке;</w:t>
            </w:r>
          </w:p>
          <w:p w:rsidR="006D72A3" w:rsidRPr="004A245F" w:rsidRDefault="006D72A3" w:rsidP="006D72A3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sz w:val="24"/>
                <w:szCs w:val="24"/>
              </w:rPr>
              <w:t xml:space="preserve">2) зафиксировать затруднения, которые остались, и способы их </w:t>
            </w:r>
            <w:r w:rsidRPr="004A2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преодоления;</w:t>
            </w:r>
          </w:p>
          <w:p w:rsidR="00353710" w:rsidRPr="006E0F11" w:rsidRDefault="006D72A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sz w:val="24"/>
                <w:szCs w:val="24"/>
              </w:rPr>
              <w:t>3) оценить собственную деятельность на уроке.</w:t>
            </w:r>
          </w:p>
        </w:tc>
        <w:tc>
          <w:tcPr>
            <w:tcW w:w="3987" w:type="dxa"/>
          </w:tcPr>
          <w:p w:rsidR="006D72A3" w:rsidRPr="004A245F" w:rsidRDefault="006D72A3" w:rsidP="006D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Какова цель сегодняшнего урока? </w:t>
            </w:r>
          </w:p>
          <w:p w:rsidR="006D72A3" w:rsidRPr="004A245F" w:rsidRDefault="006D72A3" w:rsidP="006D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sz w:val="24"/>
                <w:szCs w:val="24"/>
              </w:rPr>
              <w:t>- Достигли ли цели? Докажите.</w:t>
            </w:r>
          </w:p>
          <w:p w:rsidR="006D72A3" w:rsidRPr="004A245F" w:rsidRDefault="006D72A3" w:rsidP="006D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sz w:val="24"/>
                <w:szCs w:val="24"/>
              </w:rPr>
              <w:t>- Давайте вернемся к шагам учебной деятельности. Кто может сказать, что сумел сделать «открытие». Докажите.</w:t>
            </w:r>
          </w:p>
          <w:p w:rsidR="006D72A3" w:rsidRDefault="006D72A3" w:rsidP="006D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Продолжите предложения:</w:t>
            </w:r>
          </w:p>
          <w:p w:rsidR="006D72A3" w:rsidRPr="006D72A3" w:rsidRDefault="006D72A3" w:rsidP="006D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72A3">
              <w:rPr>
                <w:rFonts w:ascii="Times New Roman" w:hAnsi="Times New Roman" w:cs="Times New Roman"/>
                <w:sz w:val="24"/>
                <w:szCs w:val="24"/>
              </w:rPr>
              <w:t>Сегодня на уроке я научился…</w:t>
            </w:r>
          </w:p>
          <w:p w:rsidR="006D72A3" w:rsidRPr="006D72A3" w:rsidRDefault="006D72A3" w:rsidP="006D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72A3">
              <w:rPr>
                <w:rFonts w:ascii="Times New Roman" w:hAnsi="Times New Roman" w:cs="Times New Roman"/>
                <w:sz w:val="24"/>
                <w:szCs w:val="24"/>
              </w:rPr>
              <w:t>Больше всего мне понравилось…</w:t>
            </w:r>
          </w:p>
          <w:p w:rsidR="006D72A3" w:rsidRPr="006D72A3" w:rsidRDefault="006D72A3" w:rsidP="006D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урока м</w:t>
            </w:r>
            <w:r w:rsidRPr="006D72A3">
              <w:rPr>
                <w:rFonts w:ascii="Times New Roman" w:hAnsi="Times New Roman" w:cs="Times New Roman"/>
                <w:sz w:val="24"/>
                <w:szCs w:val="24"/>
              </w:rPr>
              <w:t>не захотелось…</w:t>
            </w:r>
          </w:p>
          <w:p w:rsidR="00A6051F" w:rsidRDefault="006D72A3" w:rsidP="006D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72A3">
              <w:rPr>
                <w:rFonts w:ascii="Times New Roman" w:hAnsi="Times New Roman" w:cs="Times New Roman"/>
                <w:sz w:val="24"/>
                <w:szCs w:val="24"/>
              </w:rPr>
              <w:t xml:space="preserve">Я оцениваю свою работу на …, </w:t>
            </w:r>
            <w:r w:rsidRPr="006D7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потому что… </w:t>
            </w:r>
          </w:p>
          <w:p w:rsidR="00A6051F" w:rsidRDefault="00A6051F" w:rsidP="006D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Посчитайте баллы в листе</w:t>
            </w:r>
            <w:r w:rsidR="00BB280D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Запишите. </w:t>
            </w:r>
          </w:p>
          <w:p w:rsidR="00774993" w:rsidRDefault="003A53D1" w:rsidP="006D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774993">
              <w:rPr>
                <w:rFonts w:ascii="Times New Roman" w:hAnsi="Times New Roman" w:cs="Times New Roman"/>
                <w:sz w:val="24"/>
                <w:szCs w:val="24"/>
              </w:rPr>
              <w:t>«5» - 7 баллов, «4» - 4-6 баллов, «3» - 2-3 балла.</w:t>
            </w:r>
            <w:r w:rsidRPr="008D4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53D1">
              <w:rPr>
                <w:rFonts w:ascii="Times New Roman" w:hAnsi="Times New Roman" w:cs="Times New Roman"/>
                <w:sz w:val="24"/>
                <w:szCs w:val="24"/>
              </w:rPr>
              <w:t>Поставьте в маршрутном листе 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C06" w:rsidRDefault="00A6051F" w:rsidP="006D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Вложите лист</w:t>
            </w:r>
            <w:r w:rsidR="00BB280D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тетрадь. Я проверю ваши сочинения</w:t>
            </w:r>
            <w:r w:rsidR="00774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710" w:rsidRPr="006E0F11" w:rsidRDefault="006D72A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0814">
              <w:rPr>
                <w:rFonts w:ascii="Times New Roman" w:hAnsi="Times New Roman" w:cs="Times New Roman"/>
                <w:sz w:val="24"/>
                <w:szCs w:val="24"/>
              </w:rPr>
              <w:t>Если остались затруднения, г</w:t>
            </w:r>
            <w:r w:rsidRPr="004A245F">
              <w:rPr>
                <w:rFonts w:ascii="Times New Roman" w:hAnsi="Times New Roman" w:cs="Times New Roman"/>
                <w:sz w:val="24"/>
                <w:szCs w:val="24"/>
              </w:rPr>
              <w:t>де можно над ними поработать?</w:t>
            </w:r>
          </w:p>
        </w:tc>
        <w:tc>
          <w:tcPr>
            <w:tcW w:w="3356" w:type="dxa"/>
          </w:tcPr>
          <w:p w:rsidR="00340814" w:rsidRPr="00340814" w:rsidRDefault="00340814" w:rsidP="00340814">
            <w:pPr>
              <w:pStyle w:val="a4"/>
              <w:spacing w:after="0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Анализируют</w:t>
            </w:r>
            <w:r w:rsidRPr="00340814">
              <w:rPr>
                <w:rFonts w:ascii="Times New Roman" w:hAnsi="Times New Roman" w:cs="Times New Roman"/>
                <w:szCs w:val="24"/>
              </w:rPr>
              <w:t xml:space="preserve"> свою работу.</w:t>
            </w:r>
          </w:p>
          <w:p w:rsidR="00353710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Default="0077499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Default="0077499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Default="0077499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Default="0077499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Default="0077499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Default="0077499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Default="0077499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Default="0077499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Default="0077499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Default="0077499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Default="0077499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Default="0077499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Default="0077499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Default="0077499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Default="0077499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Default="0077499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Default="00774993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93" w:rsidRPr="006E0F11" w:rsidRDefault="008407CA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4993">
              <w:rPr>
                <w:rFonts w:ascii="Times New Roman" w:hAnsi="Times New Roman" w:cs="Times New Roman"/>
                <w:sz w:val="24"/>
                <w:szCs w:val="24"/>
              </w:rPr>
              <w:t>Выполняя домашнее задание.</w:t>
            </w:r>
          </w:p>
        </w:tc>
        <w:tc>
          <w:tcPr>
            <w:tcW w:w="1634" w:type="dxa"/>
          </w:tcPr>
          <w:p w:rsidR="00353710" w:rsidRPr="006E0F11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4E02" w:rsidRPr="00C91F3E" w:rsidRDefault="00954E02" w:rsidP="00954E02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C91F3E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Коммуникативные </w:t>
            </w:r>
            <w:r w:rsidRPr="004A245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</w:t>
            </w:r>
            <w:r w:rsidRPr="004A245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4A245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форме;</w:t>
            </w:r>
            <w:r w:rsidRPr="004A245F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4A245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слушать и понимать речь других; совместно договариваться о правилах поведения и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общения в школе и следовать им</w:t>
            </w:r>
          </w:p>
          <w:p w:rsidR="00353710" w:rsidRPr="006E0F11" w:rsidRDefault="00353710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FC9" w:rsidRPr="006E0F11" w:rsidTr="00A96B2D">
        <w:tc>
          <w:tcPr>
            <w:tcW w:w="2163" w:type="dxa"/>
          </w:tcPr>
          <w:p w:rsidR="004E6FC9" w:rsidRDefault="001F6F2D" w:rsidP="006D72A3">
            <w:pPr>
              <w:spacing w:after="4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E6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6FC9" w:rsidRPr="004A24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2185" w:type="dxa"/>
          </w:tcPr>
          <w:p w:rsidR="004E6FC9" w:rsidRPr="004E6FC9" w:rsidRDefault="004E6FC9" w:rsidP="006D72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4A2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FC9" w:rsidRPr="004E6FC9" w:rsidRDefault="004E6FC9" w:rsidP="006D72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организовать обсуждение и запись домашнего задания.</w:t>
            </w:r>
          </w:p>
        </w:tc>
        <w:tc>
          <w:tcPr>
            <w:tcW w:w="3987" w:type="dxa"/>
          </w:tcPr>
          <w:p w:rsidR="004E6FC9" w:rsidRPr="004A245F" w:rsidRDefault="004E6FC9" w:rsidP="0077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="00774993">
              <w:rPr>
                <w:rFonts w:ascii="Times New Roman" w:hAnsi="Times New Roman" w:cs="Times New Roman"/>
                <w:sz w:val="24"/>
                <w:szCs w:val="24"/>
              </w:rPr>
              <w:t>Написать сказку «Как разбежались буквы</w:t>
            </w:r>
            <w:proofErr w:type="gramStart"/>
            <w:r w:rsidR="007749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774993">
              <w:rPr>
                <w:rFonts w:ascii="Times New Roman" w:hAnsi="Times New Roman" w:cs="Times New Roman"/>
                <w:sz w:val="24"/>
                <w:szCs w:val="24"/>
              </w:rPr>
              <w:t xml:space="preserve"> и Е в разные царства – государства». Можно придумать сюжет с принцессами</w:t>
            </w:r>
            <w:proofErr w:type="gramStart"/>
            <w:r w:rsidR="007749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774993">
              <w:rPr>
                <w:rFonts w:ascii="Times New Roman" w:hAnsi="Times New Roman" w:cs="Times New Roman"/>
                <w:sz w:val="24"/>
                <w:szCs w:val="24"/>
              </w:rPr>
              <w:t xml:space="preserve"> и Е на другую тему.</w:t>
            </w:r>
            <w:r w:rsidR="002161A5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подчеркнуть и выделить.</w:t>
            </w:r>
            <w:r w:rsidR="00F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</w:tcPr>
          <w:p w:rsidR="004E6FC9" w:rsidRDefault="00FB15EA" w:rsidP="00340814">
            <w:pPr>
              <w:pStyle w:val="a4"/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Записывают задание. Обсуждают выполнение.</w:t>
            </w:r>
          </w:p>
        </w:tc>
        <w:tc>
          <w:tcPr>
            <w:tcW w:w="1634" w:type="dxa"/>
          </w:tcPr>
          <w:p w:rsidR="004E6FC9" w:rsidRPr="006E0F11" w:rsidRDefault="004E6FC9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6FC9" w:rsidRPr="006E0F11" w:rsidRDefault="004E6FC9" w:rsidP="00901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710" w:rsidRPr="00353710" w:rsidRDefault="00353710" w:rsidP="00F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3710" w:rsidRPr="00353710" w:rsidSect="0035371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3710"/>
    <w:rsid w:val="0001044E"/>
    <w:rsid w:val="00061A46"/>
    <w:rsid w:val="00077004"/>
    <w:rsid w:val="000A583F"/>
    <w:rsid w:val="000B7E9D"/>
    <w:rsid w:val="000C3398"/>
    <w:rsid w:val="000D21C5"/>
    <w:rsid w:val="000E2A08"/>
    <w:rsid w:val="000E2B64"/>
    <w:rsid w:val="000F0C3B"/>
    <w:rsid w:val="00100534"/>
    <w:rsid w:val="00114E8F"/>
    <w:rsid w:val="00137990"/>
    <w:rsid w:val="00145EE7"/>
    <w:rsid w:val="00156FF3"/>
    <w:rsid w:val="00157F9F"/>
    <w:rsid w:val="00182F3B"/>
    <w:rsid w:val="001F6F2D"/>
    <w:rsid w:val="002154E2"/>
    <w:rsid w:val="002161A5"/>
    <w:rsid w:val="00225A52"/>
    <w:rsid w:val="00252F70"/>
    <w:rsid w:val="0027248C"/>
    <w:rsid w:val="00285F1A"/>
    <w:rsid w:val="002869A1"/>
    <w:rsid w:val="00296914"/>
    <w:rsid w:val="002A5B34"/>
    <w:rsid w:val="002C7358"/>
    <w:rsid w:val="002E3149"/>
    <w:rsid w:val="0031629A"/>
    <w:rsid w:val="00325CF7"/>
    <w:rsid w:val="00326D52"/>
    <w:rsid w:val="00340814"/>
    <w:rsid w:val="00353710"/>
    <w:rsid w:val="0038736C"/>
    <w:rsid w:val="0039433A"/>
    <w:rsid w:val="003965E1"/>
    <w:rsid w:val="003A53D1"/>
    <w:rsid w:val="003B2925"/>
    <w:rsid w:val="003F23FF"/>
    <w:rsid w:val="003F6702"/>
    <w:rsid w:val="00425234"/>
    <w:rsid w:val="00425C31"/>
    <w:rsid w:val="00444836"/>
    <w:rsid w:val="00444BBF"/>
    <w:rsid w:val="00463C06"/>
    <w:rsid w:val="00472117"/>
    <w:rsid w:val="004820BC"/>
    <w:rsid w:val="004943A3"/>
    <w:rsid w:val="004C02DB"/>
    <w:rsid w:val="004E6FC9"/>
    <w:rsid w:val="004F2EF2"/>
    <w:rsid w:val="00502E1E"/>
    <w:rsid w:val="00507E1A"/>
    <w:rsid w:val="00515824"/>
    <w:rsid w:val="00515D1F"/>
    <w:rsid w:val="00516B58"/>
    <w:rsid w:val="005200EA"/>
    <w:rsid w:val="00520E25"/>
    <w:rsid w:val="0052410F"/>
    <w:rsid w:val="00550F5C"/>
    <w:rsid w:val="005D5836"/>
    <w:rsid w:val="005E57D2"/>
    <w:rsid w:val="00611471"/>
    <w:rsid w:val="0065007A"/>
    <w:rsid w:val="0066702D"/>
    <w:rsid w:val="006D5DF1"/>
    <w:rsid w:val="006D72A3"/>
    <w:rsid w:val="00770A05"/>
    <w:rsid w:val="00772288"/>
    <w:rsid w:val="00774993"/>
    <w:rsid w:val="00785256"/>
    <w:rsid w:val="0079687B"/>
    <w:rsid w:val="007B4578"/>
    <w:rsid w:val="007D16CB"/>
    <w:rsid w:val="007D671D"/>
    <w:rsid w:val="007E5B0A"/>
    <w:rsid w:val="007E63F3"/>
    <w:rsid w:val="00813F91"/>
    <w:rsid w:val="00820DB1"/>
    <w:rsid w:val="008333DC"/>
    <w:rsid w:val="00834F55"/>
    <w:rsid w:val="008407CA"/>
    <w:rsid w:val="008419BC"/>
    <w:rsid w:val="008A6471"/>
    <w:rsid w:val="008B39C0"/>
    <w:rsid w:val="008C0BB3"/>
    <w:rsid w:val="008F6729"/>
    <w:rsid w:val="009326B2"/>
    <w:rsid w:val="0093283E"/>
    <w:rsid w:val="00954E02"/>
    <w:rsid w:val="00964B77"/>
    <w:rsid w:val="0097209E"/>
    <w:rsid w:val="0098640E"/>
    <w:rsid w:val="009B3E3C"/>
    <w:rsid w:val="009D174C"/>
    <w:rsid w:val="009E4BE8"/>
    <w:rsid w:val="00A21D49"/>
    <w:rsid w:val="00A24478"/>
    <w:rsid w:val="00A37D88"/>
    <w:rsid w:val="00A6051F"/>
    <w:rsid w:val="00A67129"/>
    <w:rsid w:val="00A72478"/>
    <w:rsid w:val="00A8670D"/>
    <w:rsid w:val="00A86FA7"/>
    <w:rsid w:val="00A956A4"/>
    <w:rsid w:val="00A96B2D"/>
    <w:rsid w:val="00AA1782"/>
    <w:rsid w:val="00AB6C0E"/>
    <w:rsid w:val="00AD6DDC"/>
    <w:rsid w:val="00AF18B8"/>
    <w:rsid w:val="00B9787C"/>
    <w:rsid w:val="00BA730F"/>
    <w:rsid w:val="00BB280D"/>
    <w:rsid w:val="00BE00CC"/>
    <w:rsid w:val="00BE21B2"/>
    <w:rsid w:val="00BF2B92"/>
    <w:rsid w:val="00BF68B8"/>
    <w:rsid w:val="00C10654"/>
    <w:rsid w:val="00C47F6B"/>
    <w:rsid w:val="00C81DE4"/>
    <w:rsid w:val="00C91F3E"/>
    <w:rsid w:val="00CA6CB2"/>
    <w:rsid w:val="00CC43B6"/>
    <w:rsid w:val="00D005C8"/>
    <w:rsid w:val="00D05827"/>
    <w:rsid w:val="00D122C5"/>
    <w:rsid w:val="00D2002D"/>
    <w:rsid w:val="00D27D7A"/>
    <w:rsid w:val="00D33468"/>
    <w:rsid w:val="00D62D25"/>
    <w:rsid w:val="00D64EDC"/>
    <w:rsid w:val="00DB696B"/>
    <w:rsid w:val="00DC317F"/>
    <w:rsid w:val="00DF05F2"/>
    <w:rsid w:val="00E02D6F"/>
    <w:rsid w:val="00E17750"/>
    <w:rsid w:val="00E2509F"/>
    <w:rsid w:val="00E65DA0"/>
    <w:rsid w:val="00E9117D"/>
    <w:rsid w:val="00E9419E"/>
    <w:rsid w:val="00EA2446"/>
    <w:rsid w:val="00EB138D"/>
    <w:rsid w:val="00EB244D"/>
    <w:rsid w:val="00EB4981"/>
    <w:rsid w:val="00F47E61"/>
    <w:rsid w:val="00F91E85"/>
    <w:rsid w:val="00FB15EA"/>
    <w:rsid w:val="00FB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35"/>
        <o:r id="V:Rule9" type="connector" idref="#_x0000_s1030"/>
        <o:r id="V:Rule10" type="connector" idref="#_x0000_s1036"/>
        <o:r id="V:Rule11" type="connector" idref="#_x0000_s1038"/>
        <o:r id="V:Rule12" type="connector" idref="#_x0000_s1029"/>
        <o:r id="V:Rule13" type="connector" idref="#_x0000_s1032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537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53710"/>
  </w:style>
  <w:style w:type="paragraph" w:styleId="a4">
    <w:name w:val="Body Text"/>
    <w:basedOn w:val="a"/>
    <w:link w:val="a5"/>
    <w:uiPriority w:val="99"/>
    <w:unhideWhenUsed/>
    <w:rsid w:val="0093283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3283E"/>
  </w:style>
  <w:style w:type="paragraph" w:customStyle="1" w:styleId="c2">
    <w:name w:val="c2"/>
    <w:basedOn w:val="a"/>
    <w:rsid w:val="00E6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65DA0"/>
  </w:style>
  <w:style w:type="character" w:customStyle="1" w:styleId="c0">
    <w:name w:val="c0"/>
    <w:basedOn w:val="a0"/>
    <w:rsid w:val="00E65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7A2C-5308-4522-B7D7-4DA307C1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7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низовы</dc:creator>
  <cp:keywords/>
  <dc:description/>
  <cp:lastModifiedBy>низовы</cp:lastModifiedBy>
  <cp:revision>87</cp:revision>
  <dcterms:created xsi:type="dcterms:W3CDTF">2015-02-26T14:08:00Z</dcterms:created>
  <dcterms:modified xsi:type="dcterms:W3CDTF">2015-03-26T08:27:00Z</dcterms:modified>
</cp:coreProperties>
</file>