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AE" w:rsidRDefault="00D552AE" w:rsidP="00D552AE">
      <w:pPr>
        <w:ind w:right="-1"/>
        <w:jc w:val="both"/>
      </w:pPr>
    </w:p>
    <w:p w:rsidR="002D26F3" w:rsidRPr="00F84BFF" w:rsidRDefault="002D26F3" w:rsidP="002D26F3">
      <w:pPr>
        <w:spacing w:line="240" w:lineRule="auto"/>
        <w:contextualSpacing/>
        <w:jc w:val="center"/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F84BFF"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  <w:t xml:space="preserve">Санкт-Петербургское государственное  бюджетное стационарное </w:t>
      </w:r>
    </w:p>
    <w:p w:rsidR="002D26F3" w:rsidRPr="00F84BFF" w:rsidRDefault="002D26F3" w:rsidP="002D26F3">
      <w:pPr>
        <w:spacing w:line="240" w:lineRule="auto"/>
        <w:contextualSpacing/>
        <w:jc w:val="center"/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F84BFF"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  <w:t xml:space="preserve">учреждение социального обслуживания </w:t>
      </w:r>
    </w:p>
    <w:p w:rsidR="002D26F3" w:rsidRPr="00F84BFF" w:rsidRDefault="002D26F3" w:rsidP="002D26F3">
      <w:pPr>
        <w:spacing w:line="240" w:lineRule="auto"/>
        <w:contextualSpacing/>
        <w:jc w:val="center"/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F84BFF"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  <w:t xml:space="preserve">«Центр для детей - сирот и детей, </w:t>
      </w:r>
    </w:p>
    <w:p w:rsidR="002D26F3" w:rsidRPr="00F84BFF" w:rsidRDefault="002D26F3" w:rsidP="002D26F3">
      <w:pPr>
        <w:spacing w:line="240" w:lineRule="auto"/>
        <w:contextualSpacing/>
        <w:jc w:val="center"/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</w:pPr>
      <w:proofErr w:type="gramStart"/>
      <w:r w:rsidRPr="00F84BFF"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  <w:t>оставшихся</w:t>
      </w:r>
      <w:proofErr w:type="gramEnd"/>
      <w:r w:rsidRPr="00F84BFF"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  <w:t xml:space="preserve"> без попечения родителей,  №1  </w:t>
      </w:r>
    </w:p>
    <w:p w:rsidR="002D26F3" w:rsidRPr="00F84BFF" w:rsidRDefault="002D26F3" w:rsidP="002D26F3">
      <w:pPr>
        <w:spacing w:line="240" w:lineRule="auto"/>
        <w:contextualSpacing/>
        <w:jc w:val="center"/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F84BFF">
        <w:rPr>
          <w:rStyle w:val="a9"/>
          <w:rFonts w:ascii="Times New Roman" w:eastAsia="Calibri" w:hAnsi="Times New Roman" w:cs="Times New Roman"/>
          <w:b/>
          <w:i w:val="0"/>
          <w:sz w:val="24"/>
          <w:szCs w:val="24"/>
        </w:rPr>
        <w:t>Кировского района»</w:t>
      </w:r>
    </w:p>
    <w:p w:rsidR="00D552AE" w:rsidRDefault="00D552AE" w:rsidP="00D552AE">
      <w:pPr>
        <w:ind w:right="-1"/>
        <w:jc w:val="both"/>
      </w:pPr>
    </w:p>
    <w:p w:rsidR="00D552AE" w:rsidRDefault="00D552AE" w:rsidP="00D552AE">
      <w:pPr>
        <w:ind w:right="-1"/>
        <w:jc w:val="both"/>
      </w:pPr>
    </w:p>
    <w:p w:rsidR="002D26F3" w:rsidRDefault="002D26F3" w:rsidP="00D552AE">
      <w:pPr>
        <w:ind w:right="-1"/>
        <w:jc w:val="both"/>
      </w:pPr>
    </w:p>
    <w:p w:rsidR="00D552AE" w:rsidRPr="00D552AE" w:rsidRDefault="00D552AE" w:rsidP="00D552AE">
      <w:pPr>
        <w:ind w:right="-1"/>
        <w:jc w:val="both"/>
        <w:rPr>
          <w:sz w:val="28"/>
          <w:szCs w:val="28"/>
        </w:rPr>
      </w:pPr>
    </w:p>
    <w:p w:rsidR="002D26F3" w:rsidRDefault="002D26F3" w:rsidP="002D26F3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269BE">
        <w:rPr>
          <w:rFonts w:ascii="Calibri" w:eastAsia="Calibri" w:hAnsi="Calibri" w:cs="Times New Roman"/>
          <w:b/>
          <w:sz w:val="56"/>
          <w:szCs w:val="56"/>
        </w:rPr>
        <w:t xml:space="preserve">Конспект </w:t>
      </w:r>
    </w:p>
    <w:p w:rsidR="002D26F3" w:rsidRPr="003814C6" w:rsidRDefault="002D26F3" w:rsidP="002D26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2D26F3" w:rsidRDefault="002D26F3" w:rsidP="002D26F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D26F3" w:rsidRDefault="002D26F3" w:rsidP="002D26F3">
      <w:pPr>
        <w:spacing w:line="240" w:lineRule="auto"/>
        <w:jc w:val="center"/>
        <w:rPr>
          <w:sz w:val="44"/>
          <w:szCs w:val="44"/>
        </w:rPr>
      </w:pPr>
      <w:r w:rsidRPr="000269BE">
        <w:rPr>
          <w:rFonts w:ascii="Calibri" w:eastAsia="Calibri" w:hAnsi="Calibri" w:cs="Times New Roman"/>
          <w:b/>
          <w:sz w:val="44"/>
          <w:szCs w:val="44"/>
        </w:rPr>
        <w:t>Тема занятия:</w:t>
      </w:r>
    </w:p>
    <w:p w:rsidR="002D26F3" w:rsidRPr="002D26F3" w:rsidRDefault="002D26F3" w:rsidP="002D26F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2D26F3">
        <w:rPr>
          <w:rFonts w:ascii="Times New Roman" w:hAnsi="Times New Roman" w:cs="Times New Roman"/>
          <w:sz w:val="40"/>
          <w:szCs w:val="40"/>
        </w:rPr>
        <w:t xml:space="preserve">Безопасное поведение на  </w:t>
      </w:r>
      <w:proofErr w:type="gramStart"/>
      <w:r w:rsidRPr="002D26F3">
        <w:rPr>
          <w:rFonts w:ascii="Times New Roman" w:hAnsi="Times New Roman" w:cs="Times New Roman"/>
          <w:sz w:val="40"/>
          <w:szCs w:val="40"/>
        </w:rPr>
        <w:t>улицах</w:t>
      </w:r>
      <w:proofErr w:type="gramEnd"/>
      <w:r w:rsidRPr="002D26F3">
        <w:rPr>
          <w:rFonts w:ascii="Times New Roman" w:hAnsi="Times New Roman" w:cs="Times New Roman"/>
          <w:sz w:val="40"/>
          <w:szCs w:val="40"/>
        </w:rPr>
        <w:t xml:space="preserve"> города и в природе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2D26F3" w:rsidRPr="002D26F3" w:rsidRDefault="002D26F3" w:rsidP="002D26F3">
      <w:pPr>
        <w:ind w:right="-1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D26F3">
        <w:rPr>
          <w:rFonts w:ascii="Times New Roman" w:hAnsi="Times New Roman" w:cs="Times New Roman"/>
          <w:sz w:val="44"/>
          <w:szCs w:val="44"/>
        </w:rPr>
        <w:t xml:space="preserve"> </w:t>
      </w:r>
      <w:r w:rsidRPr="002D26F3">
        <w:rPr>
          <w:rFonts w:ascii="Times New Roman" w:eastAsia="Calibri" w:hAnsi="Times New Roman" w:cs="Times New Roman"/>
          <w:sz w:val="44"/>
          <w:szCs w:val="44"/>
        </w:rPr>
        <w:t>«</w:t>
      </w:r>
      <w:r w:rsidRPr="002D26F3">
        <w:rPr>
          <w:rFonts w:ascii="Times New Roman" w:hAnsi="Times New Roman" w:cs="Times New Roman"/>
          <w:sz w:val="44"/>
          <w:szCs w:val="44"/>
        </w:rPr>
        <w:t xml:space="preserve">Путешествие </w:t>
      </w:r>
      <w:proofErr w:type="spellStart"/>
      <w:r w:rsidRPr="002D26F3">
        <w:rPr>
          <w:rFonts w:ascii="Times New Roman" w:hAnsi="Times New Roman" w:cs="Times New Roman"/>
          <w:sz w:val="44"/>
          <w:szCs w:val="44"/>
        </w:rPr>
        <w:t>Пеппи</w:t>
      </w:r>
      <w:proofErr w:type="spellEnd"/>
      <w:r w:rsidRPr="002D26F3">
        <w:rPr>
          <w:rFonts w:ascii="Times New Roman" w:eastAsia="Calibri" w:hAnsi="Times New Roman" w:cs="Times New Roman"/>
          <w:sz w:val="44"/>
          <w:szCs w:val="44"/>
        </w:rPr>
        <w:t>»</w:t>
      </w:r>
    </w:p>
    <w:p w:rsidR="002D26F3" w:rsidRDefault="002D26F3" w:rsidP="002D26F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D26F3" w:rsidRDefault="002D26F3" w:rsidP="002D26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F3" w:rsidRDefault="002D26F3" w:rsidP="002D26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F3" w:rsidRPr="00323A3A" w:rsidRDefault="002D26F3" w:rsidP="002D26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6F3" w:rsidRPr="000269BE" w:rsidRDefault="002D26F3" w:rsidP="002D26F3">
      <w:pPr>
        <w:spacing w:after="0" w:line="360" w:lineRule="auto"/>
        <w:ind w:left="6803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0269BE">
        <w:rPr>
          <w:rFonts w:ascii="Times New Roman" w:eastAsia="Calibri" w:hAnsi="Times New Roman" w:cs="Times New Roman"/>
          <w:b/>
          <w:sz w:val="28"/>
          <w:szCs w:val="28"/>
        </w:rPr>
        <w:t>Автор-составител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0269B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D26F3" w:rsidRPr="00D552AE" w:rsidRDefault="002D26F3" w:rsidP="002D26F3">
      <w:pPr>
        <w:spacing w:line="240" w:lineRule="auto"/>
        <w:ind w:left="609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6F3">
        <w:rPr>
          <w:rFonts w:ascii="Times New Roman" w:hAnsi="Times New Roman" w:cs="Times New Roman"/>
          <w:sz w:val="28"/>
          <w:szCs w:val="28"/>
        </w:rPr>
        <w:t xml:space="preserve"> </w:t>
      </w:r>
      <w:r w:rsidRPr="00D552AE">
        <w:rPr>
          <w:rFonts w:ascii="Times New Roman" w:hAnsi="Times New Roman" w:cs="Times New Roman"/>
          <w:sz w:val="28"/>
          <w:szCs w:val="28"/>
        </w:rPr>
        <w:t>Калугина Ю.А.</w:t>
      </w:r>
    </w:p>
    <w:p w:rsidR="00D552AE" w:rsidRDefault="00D552AE" w:rsidP="002D2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6F3" w:rsidRDefault="002D26F3" w:rsidP="002D2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6F3" w:rsidRDefault="002D26F3" w:rsidP="002D2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6F3" w:rsidRDefault="002D26F3" w:rsidP="002D2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6F3" w:rsidRDefault="002D26F3" w:rsidP="002D2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2AE" w:rsidRDefault="00D552AE" w:rsidP="00D552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2AE" w:rsidRPr="00D552AE" w:rsidRDefault="00D552AE" w:rsidP="00D552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2AE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2D26F3" w:rsidRDefault="00D552AE" w:rsidP="002D26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2AE">
        <w:rPr>
          <w:rFonts w:ascii="Times New Roman" w:hAnsi="Times New Roman" w:cs="Times New Roman"/>
          <w:sz w:val="28"/>
          <w:szCs w:val="28"/>
        </w:rPr>
        <w:t>2014</w:t>
      </w:r>
    </w:p>
    <w:p w:rsidR="002D26F3" w:rsidRPr="00D552AE" w:rsidRDefault="002D26F3" w:rsidP="00D552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0A" w:rsidRPr="00620FDB" w:rsidRDefault="00BC002F" w:rsidP="002D2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Цель:</w:t>
      </w:r>
      <w:r w:rsidR="00620FDB" w:rsidRPr="00620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20A" w:rsidRPr="00620FDB">
        <w:rPr>
          <w:rFonts w:ascii="Times New Roman" w:hAnsi="Times New Roman" w:cs="Times New Roman"/>
          <w:sz w:val="24"/>
          <w:szCs w:val="24"/>
        </w:rPr>
        <w:t xml:space="preserve">Социализация детей, закрепление знаний </w:t>
      </w:r>
      <w:r w:rsidRPr="00620FDB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03420A" w:rsidRPr="00620FDB">
        <w:rPr>
          <w:rFonts w:ascii="Times New Roman" w:hAnsi="Times New Roman" w:cs="Times New Roman"/>
          <w:sz w:val="24"/>
          <w:szCs w:val="24"/>
        </w:rPr>
        <w:t>безопасном</w:t>
      </w:r>
      <w:proofErr w:type="gramEnd"/>
      <w:r w:rsidR="0003420A" w:rsidRPr="00620FDB">
        <w:rPr>
          <w:rFonts w:ascii="Times New Roman" w:hAnsi="Times New Roman" w:cs="Times New Roman"/>
          <w:sz w:val="24"/>
          <w:szCs w:val="24"/>
        </w:rPr>
        <w:t xml:space="preserve"> поведение на  улицах города и в природе.</w:t>
      </w:r>
    </w:p>
    <w:p w:rsidR="005F679C" w:rsidRPr="00620FDB" w:rsidRDefault="005F679C" w:rsidP="002D26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Задачи</w:t>
      </w:r>
      <w:r w:rsidR="008E41A0" w:rsidRPr="00620FDB">
        <w:rPr>
          <w:rFonts w:ascii="Times New Roman" w:hAnsi="Times New Roman" w:cs="Times New Roman"/>
          <w:b/>
          <w:sz w:val="24"/>
          <w:szCs w:val="24"/>
        </w:rPr>
        <w:t>:</w:t>
      </w:r>
    </w:p>
    <w:p w:rsidR="0075662D" w:rsidRPr="00620FDB" w:rsidRDefault="0075662D" w:rsidP="002D2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5662D" w:rsidRPr="00620FDB" w:rsidRDefault="002D26F3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62D" w:rsidRPr="00620FDB">
        <w:rPr>
          <w:rFonts w:ascii="Times New Roman" w:hAnsi="Times New Roman" w:cs="Times New Roman"/>
          <w:sz w:val="24"/>
          <w:szCs w:val="24"/>
        </w:rPr>
        <w:t xml:space="preserve">* активизация интереса к предмету через игровую деятельность; </w:t>
      </w:r>
    </w:p>
    <w:p w:rsidR="0075662D" w:rsidRPr="00620FDB" w:rsidRDefault="0075662D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 * формирование умений применять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 знания в нестандартной ситуации; </w:t>
      </w:r>
    </w:p>
    <w:p w:rsidR="0075662D" w:rsidRPr="00620FDB" w:rsidRDefault="0075662D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 *  закрепление правил дорожного движения</w:t>
      </w:r>
      <w:r w:rsidR="00BC002F" w:rsidRPr="00620FDB">
        <w:rPr>
          <w:rFonts w:ascii="Times New Roman" w:hAnsi="Times New Roman" w:cs="Times New Roman"/>
          <w:sz w:val="24"/>
          <w:szCs w:val="24"/>
        </w:rPr>
        <w:t xml:space="preserve"> и безопасного поведения в природе</w:t>
      </w:r>
      <w:r w:rsidRPr="00620F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662D" w:rsidRPr="00620FDB" w:rsidRDefault="0075662D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 xml:space="preserve"> Развивающие: </w:t>
      </w:r>
    </w:p>
    <w:p w:rsidR="0075662D" w:rsidRPr="00620FDB" w:rsidRDefault="0075662D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* развитие речи, мышления, памяти; </w:t>
      </w:r>
    </w:p>
    <w:p w:rsidR="0075662D" w:rsidRPr="00620FDB" w:rsidRDefault="0075662D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* развитие навыков определения опасных дорожных зон и ситуаций; </w:t>
      </w:r>
    </w:p>
    <w:p w:rsidR="0075662D" w:rsidRPr="00620FDB" w:rsidRDefault="0075662D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* развитие умственной деятельности, способности наблюдать, делать выводы, проверять результаты.</w:t>
      </w:r>
    </w:p>
    <w:p w:rsidR="00BC002F" w:rsidRPr="00620FDB" w:rsidRDefault="00BC002F" w:rsidP="002D2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BC002F" w:rsidRPr="00620FDB" w:rsidRDefault="00BC002F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 воспитать способность следовать нормам поведения; </w:t>
      </w:r>
    </w:p>
    <w:p w:rsidR="00A31D4E" w:rsidRPr="00620FDB" w:rsidRDefault="00BC002F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 воспитать уважительное отношение к природе.</w:t>
      </w:r>
    </w:p>
    <w:p w:rsidR="00BC002F" w:rsidRPr="00620FDB" w:rsidRDefault="00A31D4E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 воспитывать чувство коллективизм.</w:t>
      </w:r>
    </w:p>
    <w:p w:rsidR="0075662D" w:rsidRPr="00620FDB" w:rsidRDefault="0075662D" w:rsidP="002D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1A0" w:rsidRPr="00620FDB" w:rsidRDefault="008E41A0" w:rsidP="002D2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0FD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620FDB">
        <w:rPr>
          <w:rFonts w:ascii="Times New Roman" w:hAnsi="Times New Roman" w:cs="Times New Roman"/>
          <w:sz w:val="24"/>
          <w:szCs w:val="24"/>
        </w:rPr>
        <w:t xml:space="preserve"> ветки для костра, одноразовая посуда, пластиковые бутылки,</w:t>
      </w:r>
      <w:r w:rsidR="00620FDB" w:rsidRPr="00620FDB">
        <w:rPr>
          <w:rFonts w:ascii="Times New Roman" w:hAnsi="Times New Roman" w:cs="Times New Roman"/>
          <w:sz w:val="24"/>
          <w:szCs w:val="24"/>
        </w:rPr>
        <w:t xml:space="preserve"> </w:t>
      </w:r>
      <w:r w:rsidRPr="00620FDB">
        <w:rPr>
          <w:rFonts w:ascii="Times New Roman" w:hAnsi="Times New Roman" w:cs="Times New Roman"/>
          <w:sz w:val="24"/>
          <w:szCs w:val="24"/>
        </w:rPr>
        <w:t>пакеты под мусор</w:t>
      </w:r>
      <w:r w:rsidR="00D323FC" w:rsidRPr="00620FDB">
        <w:rPr>
          <w:rFonts w:ascii="Times New Roman" w:hAnsi="Times New Roman" w:cs="Times New Roman"/>
          <w:sz w:val="24"/>
          <w:szCs w:val="24"/>
        </w:rPr>
        <w:t>, модули «</w:t>
      </w:r>
      <w:proofErr w:type="spellStart"/>
      <w:r w:rsidR="00D323FC" w:rsidRPr="00620FDB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="00D323FC" w:rsidRPr="00620FDB">
        <w:rPr>
          <w:rFonts w:ascii="Times New Roman" w:hAnsi="Times New Roman" w:cs="Times New Roman"/>
          <w:sz w:val="24"/>
          <w:szCs w:val="24"/>
        </w:rPr>
        <w:t>»</w:t>
      </w:r>
      <w:r w:rsidR="00A52D52" w:rsidRPr="00620FDB">
        <w:rPr>
          <w:rFonts w:ascii="Times New Roman" w:hAnsi="Times New Roman" w:cs="Times New Roman"/>
          <w:sz w:val="24"/>
          <w:szCs w:val="24"/>
        </w:rPr>
        <w:t>, «костёр», проектор, экран, ноутбук, рюкзаки, грибы</w:t>
      </w:r>
      <w:r w:rsidRPr="00620F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40FE" w:rsidRPr="00620FDB" w:rsidRDefault="001A40FE" w:rsidP="00620F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31D4E" w:rsidRPr="00620FDB" w:rsidRDefault="00A31D4E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(Ребята)</w:t>
      </w:r>
      <w:r w:rsidR="00620FDB">
        <w:rPr>
          <w:rFonts w:ascii="Times New Roman" w:hAnsi="Times New Roman" w:cs="Times New Roman"/>
          <w:sz w:val="24"/>
          <w:szCs w:val="24"/>
        </w:rPr>
        <w:t xml:space="preserve"> </w:t>
      </w:r>
      <w:r w:rsidRPr="00620FDB">
        <w:rPr>
          <w:rFonts w:ascii="Times New Roman" w:hAnsi="Times New Roman" w:cs="Times New Roman"/>
          <w:sz w:val="24"/>
          <w:szCs w:val="24"/>
        </w:rPr>
        <w:t>Хотим путешествовать!</w:t>
      </w:r>
    </w:p>
    <w:p w:rsidR="00A31D4E" w:rsidRPr="00620FDB" w:rsidRDefault="00A31D4E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В. Хорошо, вы можете отправиться в путешествие в осенний лес</w:t>
      </w:r>
      <w:r w:rsidR="0094160A" w:rsidRPr="00620FDB">
        <w:rPr>
          <w:rFonts w:ascii="Times New Roman" w:hAnsi="Times New Roman" w:cs="Times New Roman"/>
          <w:sz w:val="24"/>
          <w:szCs w:val="24"/>
        </w:rPr>
        <w:t xml:space="preserve">. Только я не смогу пойти </w:t>
      </w:r>
      <w:proofErr w:type="spellStart"/>
      <w:r w:rsidR="0094160A" w:rsidRPr="00620FDB">
        <w:rPr>
          <w:rFonts w:ascii="Times New Roman" w:hAnsi="Times New Roman" w:cs="Times New Roman"/>
          <w:sz w:val="24"/>
          <w:szCs w:val="24"/>
        </w:rPr>
        <w:t>свами</w:t>
      </w:r>
      <w:proofErr w:type="spellEnd"/>
      <w:r w:rsidR="0094160A" w:rsidRPr="00620FDB">
        <w:rPr>
          <w:rFonts w:ascii="Times New Roman" w:hAnsi="Times New Roman" w:cs="Times New Roman"/>
          <w:sz w:val="24"/>
          <w:szCs w:val="24"/>
        </w:rPr>
        <w:t>, а до леса надо идти вдоль шоссе, а это опасно, что же делать?!  Придумала, мне нужен помощник, сейчас позвоню…(Звонит по телефону, приходит полицейский).</w:t>
      </w:r>
    </w:p>
    <w:p w:rsidR="0094160A" w:rsidRPr="00620FDB" w:rsidRDefault="0094160A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П. Это вам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 помощь?</w:t>
      </w:r>
    </w:p>
    <w:p w:rsidR="0094160A" w:rsidRPr="00620FDB" w:rsidRDefault="0094160A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В. Да,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проводите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 пожалуйста ребят им надо попасть в лес а идти надо вдоль дороги.</w:t>
      </w:r>
    </w:p>
    <w:p w:rsidR="0094160A" w:rsidRPr="00620FDB" w:rsidRDefault="00D96EF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П. Конечно п</w:t>
      </w:r>
      <w:r w:rsidR="0094160A" w:rsidRPr="00620FDB">
        <w:rPr>
          <w:rFonts w:ascii="Times New Roman" w:hAnsi="Times New Roman" w:cs="Times New Roman"/>
          <w:sz w:val="24"/>
          <w:szCs w:val="24"/>
        </w:rPr>
        <w:t>ровожу</w:t>
      </w:r>
      <w:r w:rsidRPr="00620FDB">
        <w:rPr>
          <w:rFonts w:ascii="Times New Roman" w:hAnsi="Times New Roman" w:cs="Times New Roman"/>
          <w:sz w:val="24"/>
          <w:szCs w:val="24"/>
        </w:rPr>
        <w:t>.</w:t>
      </w:r>
    </w:p>
    <w:p w:rsidR="001A40FE" w:rsidRPr="00620FDB" w:rsidRDefault="001A40FE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В нашей стране множество дорог. В любое время года и в любую погоду по ним мчатся автомобили, автобусы. Трамваи, троллейбусы, несутся мотоциклы, катят велосипедисты, идут пешеходы.  Правила движения обязан знать и выполнять каждый. </w:t>
      </w:r>
      <w:r w:rsidR="000F6514" w:rsidRPr="00620FDB">
        <w:rPr>
          <w:rFonts w:ascii="Times New Roman" w:hAnsi="Times New Roman" w:cs="Times New Roman"/>
          <w:sz w:val="24"/>
          <w:szCs w:val="24"/>
        </w:rPr>
        <w:t>А вы их знаете?</w:t>
      </w:r>
    </w:p>
    <w:p w:rsidR="000F6514" w:rsidRPr="00620FDB" w:rsidRDefault="000F6514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Р.-</w:t>
      </w:r>
      <w:r w:rsidR="00620FDB">
        <w:rPr>
          <w:rFonts w:ascii="Times New Roman" w:hAnsi="Times New Roman" w:cs="Times New Roman"/>
          <w:sz w:val="24"/>
          <w:szCs w:val="24"/>
        </w:rPr>
        <w:t xml:space="preserve"> </w:t>
      </w:r>
      <w:r w:rsidRPr="00620FDB">
        <w:rPr>
          <w:rFonts w:ascii="Times New Roman" w:hAnsi="Times New Roman" w:cs="Times New Roman"/>
          <w:sz w:val="24"/>
          <w:szCs w:val="24"/>
        </w:rPr>
        <w:t>Да.</w:t>
      </w:r>
      <w:bookmarkStart w:id="0" w:name="_GoBack"/>
      <w:bookmarkEnd w:id="0"/>
    </w:p>
    <w:p w:rsidR="001A40FE" w:rsidRPr="00620FDB" w:rsidRDefault="000F6514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П. - </w:t>
      </w:r>
      <w:r w:rsidR="001A40FE" w:rsidRPr="00620FDB">
        <w:rPr>
          <w:rFonts w:ascii="Times New Roman" w:hAnsi="Times New Roman" w:cs="Times New Roman"/>
          <w:sz w:val="24"/>
          <w:szCs w:val="24"/>
        </w:rPr>
        <w:t>Сейчас я проверю, какие вы внимательные пешеходы и готовы ли вы к  увлекательному путешествию.  Я вам задаю вопрос, а вы отвечаете «да» или «нет».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- Что хотите - говорите, в море сладкая вода? (Нет) 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- Что хотите - говорите, красный свет - проезда нет? (Да) 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- Что хотите - говорите, но если очень вы спешите, то перед транспортом бежите? (Нет) 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- Что хотите - говорите, мы всегда идем вперед только там, где переход? (Да) 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Давайте отправимся в путешествие.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Звучит музыка «</w:t>
      </w:r>
      <w:proofErr w:type="spellStart"/>
      <w:r w:rsidRPr="00620FDB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b/>
          <w:sz w:val="24"/>
          <w:szCs w:val="24"/>
        </w:rPr>
        <w:t xml:space="preserve"> длинный чулок»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Вбегает </w:t>
      </w:r>
      <w:proofErr w:type="spellStart"/>
      <w:r w:rsidRPr="00620FDB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b/>
          <w:sz w:val="24"/>
          <w:szCs w:val="24"/>
        </w:rPr>
        <w:t xml:space="preserve"> со скакалкой.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FDB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Pr="00620FDB">
        <w:rPr>
          <w:rFonts w:ascii="Times New Roman" w:hAnsi="Times New Roman" w:cs="Times New Roman"/>
          <w:sz w:val="24"/>
          <w:szCs w:val="24"/>
        </w:rPr>
        <w:t xml:space="preserve"> – Стоите, стоите! Всем привет, я тут проходила мимо и услышала, что вы собираетесь в путешествие, а я  так их люблю, возьмите меня с собой. </w:t>
      </w:r>
    </w:p>
    <w:p w:rsidR="001A40FE" w:rsidRPr="00620FDB" w:rsidRDefault="00D96EF9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 xml:space="preserve">Ребята. </w:t>
      </w:r>
      <w:r w:rsidRPr="00620FDB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1A40FE" w:rsidRPr="00620FDB" w:rsidRDefault="00D96EF9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1A40FE" w:rsidRPr="00620FDB">
        <w:rPr>
          <w:rFonts w:ascii="Times New Roman" w:hAnsi="Times New Roman" w:cs="Times New Roman"/>
          <w:sz w:val="24"/>
          <w:szCs w:val="24"/>
        </w:rPr>
        <w:t>. – Как вы думаете, откуда начнется наше путешествие…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FDB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Ой, какие человечки и огоньки,  красный, красный, желтый, зеленый - мигают, прям дискотека, давайте потанцуем.</w:t>
      </w:r>
      <w:proofErr w:type="gramEnd"/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Свисток полицейского.</w:t>
      </w:r>
    </w:p>
    <w:p w:rsidR="00D96EF9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П.</w:t>
      </w:r>
      <w:r w:rsidRPr="00620FDB">
        <w:rPr>
          <w:rFonts w:ascii="Times New Roman" w:hAnsi="Times New Roman" w:cs="Times New Roman"/>
          <w:sz w:val="24"/>
          <w:szCs w:val="24"/>
        </w:rPr>
        <w:t xml:space="preserve"> -  </w:t>
      </w:r>
      <w:r w:rsidR="00761CDE" w:rsidRPr="00620FDB">
        <w:rPr>
          <w:rFonts w:ascii="Times New Roman" w:hAnsi="Times New Roman" w:cs="Times New Roman"/>
          <w:sz w:val="24"/>
          <w:szCs w:val="24"/>
        </w:rPr>
        <w:t>Девочка, а почему ты танцуешь в неположенном месте!</w:t>
      </w:r>
    </w:p>
    <w:p w:rsidR="001A40FE" w:rsidRPr="00620FDB" w:rsidRDefault="00D96EF9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FDB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Pr="00620FDB">
        <w:rPr>
          <w:rFonts w:ascii="Times New Roman" w:hAnsi="Times New Roman" w:cs="Times New Roman"/>
          <w:sz w:val="24"/>
          <w:szCs w:val="24"/>
        </w:rPr>
        <w:t xml:space="preserve"> Тут так красиво, как на дискотеке.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Р.</w:t>
      </w:r>
      <w:r w:rsidRPr="00620FDB">
        <w:rPr>
          <w:rFonts w:ascii="Times New Roman" w:hAnsi="Times New Roman" w:cs="Times New Roman"/>
          <w:sz w:val="24"/>
          <w:szCs w:val="24"/>
        </w:rPr>
        <w:t xml:space="preserve"> - Это дорожный знак, которые обозначают «Пешеходный переход», здесь можно перейти дорогу по «зебре» – так называются белые полоски на дороге, а мигающие огоньки это светофор.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« У любого перекрёстка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Нас встречает светофор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И заводит очень быстро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С пешеходом разговор: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Свет зелёный – проходи!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Жёлтый – лучше подожди!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Если свет зажегся красный-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Значит, двигаться опасно!»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FDB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sz w:val="24"/>
          <w:szCs w:val="24"/>
        </w:rPr>
        <w:t>. – Я поняла. Танцевать больше не буду.</w:t>
      </w:r>
    </w:p>
    <w:p w:rsidR="001A40FE" w:rsidRPr="00620FDB" w:rsidRDefault="00D64C46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1A40FE" w:rsidRPr="00620FDB">
        <w:rPr>
          <w:rFonts w:ascii="Times New Roman" w:hAnsi="Times New Roman" w:cs="Times New Roman"/>
          <w:sz w:val="24"/>
          <w:szCs w:val="24"/>
        </w:rPr>
        <w:t>. – Давайте отправимся дальше.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FDB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Pr="00620FDB">
        <w:rPr>
          <w:rFonts w:ascii="Times New Roman" w:hAnsi="Times New Roman" w:cs="Times New Roman"/>
          <w:sz w:val="24"/>
          <w:szCs w:val="24"/>
        </w:rPr>
        <w:t xml:space="preserve">-  Ребята, ребята, а давайте поиграем в игру «Змейка» вставайте все за мной мы пойдем по этой белой полоске, которая нарисована посередине дороге. 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Свисток.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Pr="00620FDB">
        <w:rPr>
          <w:rFonts w:ascii="Times New Roman" w:hAnsi="Times New Roman" w:cs="Times New Roman"/>
          <w:sz w:val="24"/>
          <w:szCs w:val="24"/>
        </w:rPr>
        <w:t xml:space="preserve">. – Ребята, а разве можно ходить  и играть на дороге. Для чего нужны белые линии и что они обозначают. 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Р.</w:t>
      </w:r>
      <w:r w:rsidRPr="00620FDB">
        <w:rPr>
          <w:rFonts w:ascii="Times New Roman" w:hAnsi="Times New Roman" w:cs="Times New Roman"/>
          <w:sz w:val="24"/>
          <w:szCs w:val="24"/>
        </w:rPr>
        <w:t xml:space="preserve"> - Белые линии по краям обозначают края дороги, за которые заходить нельзя, а линия посередине это разделительная полоса, которая делит дорогу на две части.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П.</w:t>
      </w:r>
      <w:r w:rsidRPr="00620FDB">
        <w:rPr>
          <w:rFonts w:ascii="Times New Roman" w:hAnsi="Times New Roman" w:cs="Times New Roman"/>
          <w:sz w:val="24"/>
          <w:szCs w:val="24"/>
        </w:rPr>
        <w:t>- А куда вы идете, давайте я вас провожу.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FDB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Pr="00620FDB">
        <w:rPr>
          <w:rFonts w:ascii="Times New Roman" w:hAnsi="Times New Roman" w:cs="Times New Roman"/>
          <w:sz w:val="24"/>
          <w:szCs w:val="24"/>
        </w:rPr>
        <w:t xml:space="preserve">  – Ребята, смотрите знак «Забор», значит рядом огород, пошли, поедим овощей или фруктов. Есть так охота, живот к спине прилип.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Р.</w:t>
      </w:r>
      <w:r w:rsidRPr="00620F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20FDB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sz w:val="24"/>
          <w:szCs w:val="24"/>
        </w:rPr>
        <w:t>, ты опять ошиблась.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П.</w:t>
      </w:r>
      <w:r w:rsidRPr="00620FDB">
        <w:rPr>
          <w:rFonts w:ascii="Times New Roman" w:hAnsi="Times New Roman" w:cs="Times New Roman"/>
          <w:sz w:val="24"/>
          <w:szCs w:val="24"/>
        </w:rPr>
        <w:t xml:space="preserve"> – Как называется этот знак?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Р</w:t>
      </w:r>
      <w:r w:rsidRPr="00620FDB">
        <w:rPr>
          <w:rFonts w:ascii="Times New Roman" w:hAnsi="Times New Roman" w:cs="Times New Roman"/>
          <w:sz w:val="24"/>
          <w:szCs w:val="24"/>
        </w:rPr>
        <w:t xml:space="preserve">. -  Этот знак называется «Железнодорожный переезд со  шлагбаумом» и предупреждает пешеходов и водителей о том, что скоро будет железнодорожный переезд. 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FDB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Pr="00620FDB">
        <w:rPr>
          <w:rFonts w:ascii="Times New Roman" w:hAnsi="Times New Roman" w:cs="Times New Roman"/>
          <w:sz w:val="24"/>
          <w:szCs w:val="24"/>
        </w:rPr>
        <w:t>- Я устала и хочу отдохнуть.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П.</w:t>
      </w:r>
      <w:r w:rsidRPr="00620FDB">
        <w:rPr>
          <w:rFonts w:ascii="Times New Roman" w:hAnsi="Times New Roman" w:cs="Times New Roman"/>
          <w:sz w:val="24"/>
          <w:szCs w:val="24"/>
        </w:rPr>
        <w:t xml:space="preserve"> - А давайте вспомним, какие знаки нам сообщают о том, что  можно отдохнуть. 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Р.</w:t>
      </w:r>
      <w:r w:rsidRPr="00620FDB">
        <w:rPr>
          <w:rFonts w:ascii="Times New Roman" w:hAnsi="Times New Roman" w:cs="Times New Roman"/>
          <w:sz w:val="24"/>
          <w:szCs w:val="24"/>
        </w:rPr>
        <w:t xml:space="preserve"> – Ребята «Парковка», «Место отдыха», «Пункт питания»  и здесь мы сможем сделать  привал. </w:t>
      </w: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40FE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ПРИВАЛ</w:t>
      </w:r>
    </w:p>
    <w:p w:rsidR="00CF0AD9" w:rsidRPr="00620FDB" w:rsidRDefault="001A40FE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П.</w:t>
      </w:r>
      <w:r w:rsidRPr="00620FDB">
        <w:rPr>
          <w:rFonts w:ascii="Times New Roman" w:hAnsi="Times New Roman" w:cs="Times New Roman"/>
          <w:sz w:val="24"/>
          <w:szCs w:val="24"/>
        </w:rPr>
        <w:t xml:space="preserve"> Решаем ребусы. (Слайд 1)</w:t>
      </w:r>
    </w:p>
    <w:p w:rsidR="00CF0AD9" w:rsidRPr="00620FDB" w:rsidRDefault="00CF0AD9" w:rsidP="0062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Pr="00620FDB">
        <w:rPr>
          <w:rFonts w:ascii="Times New Roman" w:hAnsi="Times New Roman" w:cs="Times New Roman"/>
          <w:sz w:val="24"/>
          <w:szCs w:val="24"/>
        </w:rPr>
        <w:t>. А вот и лес.</w:t>
      </w:r>
      <w:r w:rsidR="00620F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45E3" w:rsidRPr="00620FDB">
        <w:rPr>
          <w:rFonts w:ascii="Times New Roman" w:hAnsi="Times New Roman" w:cs="Times New Roman"/>
          <w:sz w:val="24"/>
          <w:szCs w:val="24"/>
        </w:rPr>
        <w:t>Посмотрите как он красив</w:t>
      </w:r>
      <w:proofErr w:type="gramEnd"/>
      <w:r w:rsidR="009745E3" w:rsidRPr="00620FDB">
        <w:rPr>
          <w:rFonts w:ascii="Times New Roman" w:hAnsi="Times New Roman" w:cs="Times New Roman"/>
          <w:sz w:val="24"/>
          <w:szCs w:val="24"/>
        </w:rPr>
        <w:t xml:space="preserve"> осенью.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1 слайд</w:t>
      </w:r>
      <w:r w:rsidR="009745E3" w:rsidRPr="00620FDB">
        <w:rPr>
          <w:rFonts w:ascii="Times New Roman" w:hAnsi="Times New Roman" w:cs="Times New Roman"/>
          <w:sz w:val="24"/>
          <w:szCs w:val="24"/>
        </w:rPr>
        <w:t xml:space="preserve"> (ребёнок)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Лес, точно терем расписной,</w:t>
      </w:r>
      <w:r w:rsidRPr="00620FDB">
        <w:rPr>
          <w:rFonts w:ascii="Times New Roman" w:hAnsi="Times New Roman" w:cs="Times New Roman"/>
          <w:sz w:val="24"/>
          <w:szCs w:val="24"/>
        </w:rPr>
        <w:br/>
        <w:t>Лиловый, золотой, багряный,</w:t>
      </w:r>
      <w:r w:rsidRPr="00620FDB">
        <w:rPr>
          <w:rFonts w:ascii="Times New Roman" w:hAnsi="Times New Roman" w:cs="Times New Roman"/>
          <w:sz w:val="24"/>
          <w:szCs w:val="24"/>
        </w:rPr>
        <w:br/>
        <w:t>Веселой, пестрою стеной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br/>
      </w:r>
      <w:r w:rsidRPr="00620FDB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>тоит над светлою поляной.</w:t>
      </w:r>
      <w:r w:rsidRPr="00620FDB">
        <w:rPr>
          <w:rFonts w:ascii="Times New Roman" w:hAnsi="Times New Roman" w:cs="Times New Roman"/>
          <w:sz w:val="24"/>
          <w:szCs w:val="24"/>
        </w:rPr>
        <w:br/>
      </w:r>
      <w:r w:rsidR="009745E3"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Pr="00620F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0FDB">
        <w:rPr>
          <w:rFonts w:ascii="Times New Roman" w:hAnsi="Times New Roman" w:cs="Times New Roman"/>
          <w:sz w:val="24"/>
          <w:szCs w:val="24"/>
        </w:rPr>
        <w:t>Ура</w:t>
      </w:r>
      <w:proofErr w:type="gramStart"/>
      <w:r w:rsidR="009745E3" w:rsidRPr="00620FDB">
        <w:rPr>
          <w:rFonts w:ascii="Times New Roman" w:hAnsi="Times New Roman" w:cs="Times New Roman"/>
          <w:sz w:val="24"/>
          <w:szCs w:val="24"/>
        </w:rPr>
        <w:t>.</w:t>
      </w:r>
      <w:r w:rsidRPr="00620FDB">
        <w:rPr>
          <w:rFonts w:ascii="Times New Roman" w:hAnsi="Times New Roman" w:cs="Times New Roman"/>
          <w:sz w:val="24"/>
          <w:szCs w:val="24"/>
        </w:rPr>
        <w:t xml:space="preserve">! 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Лес побежали скорее!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 приключениям!</w:t>
      </w:r>
    </w:p>
    <w:p w:rsidR="003A732D" w:rsidRPr="00620FDB" w:rsidRDefault="009745E3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Стойте! Прежде чем зайти в лес надо вспомнить правила поведения в природ</w:t>
      </w:r>
      <w:r w:rsidRPr="00620FDB">
        <w:rPr>
          <w:rFonts w:ascii="Times New Roman" w:hAnsi="Times New Roman" w:cs="Times New Roman"/>
          <w:sz w:val="24"/>
          <w:szCs w:val="24"/>
        </w:rPr>
        <w:t xml:space="preserve">е. Вы их знаете? </w:t>
      </w:r>
    </w:p>
    <w:p w:rsidR="003A732D" w:rsidRPr="00620FDB" w:rsidRDefault="009745E3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2 слайд.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Правила поведения в природе.</w:t>
      </w:r>
      <w:r w:rsidR="001A40FE" w:rsidRPr="00620FDB">
        <w:rPr>
          <w:rFonts w:ascii="Times New Roman" w:hAnsi="Times New Roman" w:cs="Times New Roman"/>
          <w:sz w:val="24"/>
          <w:szCs w:val="24"/>
        </w:rPr>
        <w:t xml:space="preserve"> (Р</w:t>
      </w:r>
      <w:r w:rsidR="009745E3" w:rsidRPr="00620FDB">
        <w:rPr>
          <w:rFonts w:ascii="Times New Roman" w:hAnsi="Times New Roman" w:cs="Times New Roman"/>
          <w:sz w:val="24"/>
          <w:szCs w:val="24"/>
        </w:rPr>
        <w:t>ассказывают дети)</w:t>
      </w:r>
    </w:p>
    <w:p w:rsidR="003A732D" w:rsidRPr="00620FDB" w:rsidRDefault="003A732D" w:rsidP="00620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Не шумите в природе. Не берите с собой на прогулку магнитофоны, горны и барабаны.</w:t>
      </w:r>
    </w:p>
    <w:p w:rsidR="003A732D" w:rsidRPr="00620FDB" w:rsidRDefault="003A732D" w:rsidP="00620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Не ловите бабочек, стрекоз, жуков.</w:t>
      </w:r>
    </w:p>
    <w:p w:rsidR="003A732D" w:rsidRPr="00620FDB" w:rsidRDefault="003A732D" w:rsidP="00620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Не ломайте ветки деревьев, кустарников.</w:t>
      </w:r>
    </w:p>
    <w:p w:rsidR="003A732D" w:rsidRPr="00620FDB" w:rsidRDefault="003A732D" w:rsidP="00620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Убирайте за собой мусор, не оставляйте его на природе.</w:t>
      </w:r>
    </w:p>
    <w:p w:rsidR="003A732D" w:rsidRPr="00620FDB" w:rsidRDefault="003A732D" w:rsidP="00620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Берегите почву.</w:t>
      </w:r>
    </w:p>
    <w:p w:rsidR="003A732D" w:rsidRPr="00620FDB" w:rsidRDefault="003A732D" w:rsidP="00620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Берегите прекрасный мир растений.</w:t>
      </w:r>
    </w:p>
    <w:p w:rsidR="003A732D" w:rsidRPr="00620FDB" w:rsidRDefault="003A732D" w:rsidP="00620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При сборе трав, плодов и грибов бережно относитесь к тому, на чем они росли.</w:t>
      </w:r>
    </w:p>
    <w:p w:rsidR="003A732D" w:rsidRPr="00620FDB" w:rsidRDefault="003A732D" w:rsidP="00620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Не лови детёнышей диких животных и не уносите их домой.</w:t>
      </w:r>
    </w:p>
    <w:p w:rsidR="003A732D" w:rsidRPr="00620FDB" w:rsidRDefault="00131239" w:rsidP="00620FDB">
      <w:pPr>
        <w:pStyle w:val="a3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</w:t>
      </w:r>
      <w:r w:rsidR="003A732D"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3A732D"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>Теперь можно идти?</w:t>
      </w:r>
    </w:p>
    <w:p w:rsidR="003A732D" w:rsidRPr="00620FDB" w:rsidRDefault="00131239" w:rsidP="00620FDB">
      <w:pPr>
        <w:pStyle w:val="a3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</w:t>
      </w:r>
      <w:r w:rsidR="003A732D"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>. Конечно но будьте осторожны.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3.слайд. </w:t>
      </w:r>
    </w:p>
    <w:p w:rsidR="003A732D" w:rsidRPr="00620FDB" w:rsidRDefault="00131239" w:rsidP="00620FDB">
      <w:pPr>
        <w:pStyle w:val="a3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</w:t>
      </w:r>
      <w:r w:rsidR="003A732D"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3A732D"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Как красиво, скол</w:t>
      </w:r>
      <w:r w:rsidR="00A473C1"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>ько деревьев кругом. Только я ни</w:t>
      </w:r>
      <w:r w:rsidR="003A732D"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одного не знаю.</w:t>
      </w:r>
    </w:p>
    <w:p w:rsidR="003A732D" w:rsidRPr="00620FDB" w:rsidRDefault="00131239" w:rsidP="00620FDB">
      <w:pPr>
        <w:pStyle w:val="a3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</w:t>
      </w:r>
      <w:r w:rsidR="003A732D"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>. Ребята давайте познакомим пеппи с деревьями.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 слайд.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>Отгадайте, что это за деревья? (Клён, береза, тополь, дуб).</w:t>
      </w:r>
    </w:p>
    <w:p w:rsidR="003A732D" w:rsidRPr="00620FDB" w:rsidRDefault="009745E3" w:rsidP="00620FDB">
      <w:pPr>
        <w:pStyle w:val="a3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</w:t>
      </w:r>
      <w:r w:rsidR="003A732D"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>. Спасибо , а вот на этом красивом дубе я вырежу  «Здесь была Пеппи длиный чулок!» (Достаёт перочиный ножик).</w:t>
      </w:r>
    </w:p>
    <w:p w:rsidR="00AB063C" w:rsidRPr="00620FDB" w:rsidRDefault="00AB063C" w:rsidP="00620FDB">
      <w:pPr>
        <w:pStyle w:val="a3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Ребёнок</w:t>
      </w:r>
      <w:r w:rsidR="003A732D"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3A732D"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Стой </w:t>
      </w:r>
      <w:r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>Пеппи не врезай надписи на деревьях!</w:t>
      </w:r>
    </w:p>
    <w:p w:rsidR="003A732D" w:rsidRPr="00620FDB" w:rsidRDefault="00AB063C" w:rsidP="00620FDB">
      <w:pPr>
        <w:pStyle w:val="a3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</w:t>
      </w:r>
      <w:r w:rsidR="003A732D"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620FDB">
        <w:rPr>
          <w:rFonts w:ascii="Times New Roman" w:hAnsi="Times New Roman" w:cs="Times New Roman"/>
          <w:noProof/>
          <w:sz w:val="24"/>
          <w:szCs w:val="24"/>
          <w:lang w:eastAsia="ru-RU"/>
        </w:rPr>
        <w:t>Почему?</w:t>
      </w:r>
    </w:p>
    <w:p w:rsidR="003A732D" w:rsidRPr="00620FDB" w:rsidRDefault="003A732D" w:rsidP="00620FD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5.Слайд.</w:t>
      </w:r>
    </w:p>
    <w:p w:rsidR="003A732D" w:rsidRPr="00620FDB" w:rsidRDefault="00AB063C" w:rsidP="00620FDB">
      <w:pPr>
        <w:pStyle w:val="a3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20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Ребенок.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Стоят деревья – великаны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Их не жалеют хулиганы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И режут острыми ножами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Слова на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дереве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 – «на память!»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Но так жестоко поступать!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Нельзя деревья обижать.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Пускай они в лесу растут-</w:t>
      </w:r>
    </w:p>
    <w:p w:rsidR="003A732D" w:rsidRPr="00620FDB" w:rsidRDefault="003A732D" w:rsidP="00620F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Добро и красоту несут…</w:t>
      </w:r>
    </w:p>
    <w:p w:rsidR="00AB063C" w:rsidRPr="00620FDB" w:rsidRDefault="00AB063C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A473C1" w:rsidRPr="00620FDB">
        <w:rPr>
          <w:rFonts w:ascii="Times New Roman" w:hAnsi="Times New Roman" w:cs="Times New Roman"/>
          <w:sz w:val="24"/>
          <w:szCs w:val="24"/>
        </w:rPr>
        <w:t>Хорошо я не</w:t>
      </w:r>
      <w:r w:rsidR="00620FDB">
        <w:rPr>
          <w:rFonts w:ascii="Times New Roman" w:hAnsi="Times New Roman" w:cs="Times New Roman"/>
          <w:sz w:val="24"/>
          <w:szCs w:val="24"/>
        </w:rPr>
        <w:t xml:space="preserve"> </w:t>
      </w:r>
      <w:r w:rsidR="00A473C1" w:rsidRPr="00620FDB">
        <w:rPr>
          <w:rFonts w:ascii="Times New Roman" w:hAnsi="Times New Roman" w:cs="Times New Roman"/>
          <w:sz w:val="24"/>
          <w:szCs w:val="24"/>
        </w:rPr>
        <w:t>буду</w:t>
      </w:r>
      <w:r w:rsidR="00620FDB">
        <w:rPr>
          <w:rFonts w:ascii="Times New Roman" w:hAnsi="Times New Roman" w:cs="Times New Roman"/>
          <w:sz w:val="24"/>
          <w:szCs w:val="24"/>
        </w:rPr>
        <w:t xml:space="preserve"> </w:t>
      </w:r>
      <w:r w:rsidR="00A473C1" w:rsidRPr="00620FDB">
        <w:rPr>
          <w:rFonts w:ascii="Times New Roman" w:hAnsi="Times New Roman" w:cs="Times New Roman"/>
          <w:sz w:val="24"/>
          <w:szCs w:val="24"/>
        </w:rPr>
        <w:t>обижать деревья они такие красивые</w:t>
      </w:r>
      <w:r w:rsidR="00A473C1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620F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О</w:t>
      </w:r>
      <w:r w:rsidR="003A732D" w:rsidRPr="00620FDB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реб</w:t>
      </w:r>
      <w:r w:rsidR="00A473C1" w:rsidRPr="00620FDB">
        <w:rPr>
          <w:rFonts w:ascii="Times New Roman" w:hAnsi="Times New Roman" w:cs="Times New Roman"/>
          <w:sz w:val="24"/>
          <w:szCs w:val="24"/>
        </w:rPr>
        <w:t>ята сколько за деревьями грибов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, давайте собирать! </w:t>
      </w:r>
    </w:p>
    <w:p w:rsidR="00AB063C" w:rsidRPr="00620FDB" w:rsidRDefault="00AB063C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620FDB">
        <w:rPr>
          <w:rFonts w:ascii="Times New Roman" w:hAnsi="Times New Roman" w:cs="Times New Roman"/>
          <w:sz w:val="24"/>
          <w:szCs w:val="24"/>
        </w:rPr>
        <w:t xml:space="preserve"> Постой </w:t>
      </w:r>
      <w:proofErr w:type="spellStart"/>
      <w:r w:rsidRPr="00620FDB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sz w:val="24"/>
          <w:szCs w:val="24"/>
        </w:rPr>
        <w:t>, я знаю ещё одно правило!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6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proofErr w:type="gramStart"/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B063C" w:rsidRPr="00620FD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AB063C" w:rsidRPr="00620FD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AB063C" w:rsidRPr="00620FDB">
        <w:rPr>
          <w:rFonts w:ascii="Times New Roman" w:hAnsi="Times New Roman" w:cs="Times New Roman"/>
          <w:b/>
          <w:sz w:val="24"/>
          <w:szCs w:val="24"/>
        </w:rPr>
        <w:t>ебенок)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Если в лес пойдешь с друзьями,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Осторожность соблюдай: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Мухоморы и поганки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Ты дружок не собирай!</w:t>
      </w:r>
    </w:p>
    <w:p w:rsidR="00AB063C" w:rsidRPr="00620FDB" w:rsidRDefault="00AB063C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П.</w:t>
      </w:r>
      <w:r w:rsidRPr="00620FDB">
        <w:rPr>
          <w:rFonts w:ascii="Times New Roman" w:hAnsi="Times New Roman" w:cs="Times New Roman"/>
          <w:sz w:val="24"/>
          <w:szCs w:val="24"/>
        </w:rPr>
        <w:t>Хорошо,</w:t>
      </w:r>
      <w:r w:rsidR="00A473C1" w:rsidRPr="00620FDB">
        <w:rPr>
          <w:rFonts w:ascii="Times New Roman" w:hAnsi="Times New Roman" w:cs="Times New Roman"/>
          <w:sz w:val="24"/>
          <w:szCs w:val="24"/>
        </w:rPr>
        <w:t xml:space="preserve"> знать бы как они еще выглядят,</w:t>
      </w:r>
      <w:r w:rsidRPr="00620FDB">
        <w:rPr>
          <w:rFonts w:ascii="Times New Roman" w:hAnsi="Times New Roman" w:cs="Times New Roman"/>
          <w:sz w:val="24"/>
          <w:szCs w:val="24"/>
        </w:rPr>
        <w:t xml:space="preserve"> теперь давайте собирать грибы! (собирают)</w:t>
      </w:r>
    </w:p>
    <w:p w:rsidR="003A732D" w:rsidRPr="00620FDB" w:rsidRDefault="00AB063C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Дав</w:t>
      </w:r>
      <w:r w:rsidRPr="00620FDB">
        <w:rPr>
          <w:rFonts w:ascii="Times New Roman" w:hAnsi="Times New Roman" w:cs="Times New Roman"/>
          <w:sz w:val="24"/>
          <w:szCs w:val="24"/>
        </w:rPr>
        <w:t>айте посмотрим, каких грибов наб</w:t>
      </w:r>
      <w:r w:rsidR="00A473C1" w:rsidRPr="00620FDB">
        <w:rPr>
          <w:rFonts w:ascii="Times New Roman" w:hAnsi="Times New Roman" w:cs="Times New Roman"/>
          <w:sz w:val="24"/>
          <w:szCs w:val="24"/>
        </w:rPr>
        <w:t xml:space="preserve">рала </w:t>
      </w:r>
      <w:proofErr w:type="spellStart"/>
      <w:r w:rsidR="003A732D" w:rsidRPr="00620FDB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sz w:val="24"/>
          <w:szCs w:val="24"/>
        </w:rPr>
        <w:t xml:space="preserve">  (Вытаскивают грибы</w:t>
      </w:r>
      <w:r w:rsidR="003A732D" w:rsidRPr="00620FDB">
        <w:rPr>
          <w:rFonts w:ascii="Times New Roman" w:hAnsi="Times New Roman" w:cs="Times New Roman"/>
          <w:sz w:val="24"/>
          <w:szCs w:val="24"/>
        </w:rPr>
        <w:t>, рассматривают их)</w:t>
      </w:r>
      <w:r w:rsidRPr="00620FDB">
        <w:rPr>
          <w:rFonts w:ascii="Times New Roman" w:hAnsi="Times New Roman" w:cs="Times New Roman"/>
          <w:sz w:val="24"/>
          <w:szCs w:val="24"/>
        </w:rPr>
        <w:t>. Сколько мухоморов, д</w:t>
      </w:r>
      <w:r w:rsidR="003A732D" w:rsidRPr="00620FDB">
        <w:rPr>
          <w:rFonts w:ascii="Times New Roman" w:hAnsi="Times New Roman" w:cs="Times New Roman"/>
          <w:sz w:val="24"/>
          <w:szCs w:val="24"/>
        </w:rPr>
        <w:t>авайте проверим, хорошо ли вы</w:t>
      </w:r>
      <w:r w:rsidR="00A473C1" w:rsidRPr="00620FD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620F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732D" w:rsidRPr="00620FDB">
        <w:rPr>
          <w:rFonts w:ascii="Times New Roman" w:hAnsi="Times New Roman" w:cs="Times New Roman"/>
          <w:sz w:val="24"/>
          <w:szCs w:val="24"/>
        </w:rPr>
        <w:t>знаете грибы</w:t>
      </w:r>
      <w:r w:rsidR="00A473C1" w:rsidRPr="00620F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73C1" w:rsidRPr="00620FDB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="00A473C1" w:rsidRPr="00620FDB">
        <w:rPr>
          <w:rFonts w:ascii="Times New Roman" w:hAnsi="Times New Roman" w:cs="Times New Roman"/>
          <w:sz w:val="24"/>
          <w:szCs w:val="24"/>
        </w:rPr>
        <w:t xml:space="preserve"> научим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>.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7-10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lastRenderedPageBreak/>
        <w:t>Игра «Назови гриб».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0FDB">
        <w:rPr>
          <w:rFonts w:ascii="Times New Roman" w:hAnsi="Times New Roman" w:cs="Times New Roman"/>
          <w:sz w:val="24"/>
          <w:szCs w:val="24"/>
        </w:rPr>
        <w:t>(Подосиновик, белый, подберёзовик, лисички, маслята, сыроежки, волнушки, опята, мухомор, ложные опята, бледная поганка, сатанинский гриб).</w:t>
      </w:r>
      <w:proofErr w:type="gramEnd"/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Молодцы.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Раз я только несъедобные грибы собрала</w:t>
      </w:r>
      <w:r w:rsidR="00620FDB">
        <w:rPr>
          <w:rFonts w:ascii="Times New Roman" w:hAnsi="Times New Roman" w:cs="Times New Roman"/>
          <w:sz w:val="24"/>
          <w:szCs w:val="24"/>
        </w:rPr>
        <w:t>,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давайте их раздавим!</w:t>
      </w:r>
    </w:p>
    <w:p w:rsidR="00131239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Ребенок</w:t>
      </w:r>
      <w:r w:rsidR="00620F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732D" w:rsidRPr="00620FDB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sz w:val="24"/>
          <w:szCs w:val="24"/>
        </w:rPr>
        <w:t xml:space="preserve"> ты разве не знаешь, что нельзя сбивать и  давить несъедобные грибы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11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proofErr w:type="gramStart"/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239" w:rsidRPr="00620FD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131239" w:rsidRPr="00620FD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131239" w:rsidRPr="00620FDB">
        <w:rPr>
          <w:rFonts w:ascii="Times New Roman" w:hAnsi="Times New Roman" w:cs="Times New Roman"/>
          <w:b/>
          <w:sz w:val="24"/>
          <w:szCs w:val="24"/>
        </w:rPr>
        <w:t>ебенок)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В лесу грибов различных много…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несъедобные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 не трогай!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В корзинку их не собирай,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Но и ногами не сбивай…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0FDB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 они лесным зверятам: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Лисичкам, ёжикам, зайчатам…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Их только люди не едят: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В поганках, мухоморах – яд!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Но для зверья лесного всё ж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Тот гриб полезен и хорош.</w:t>
      </w:r>
    </w:p>
    <w:p w:rsidR="003A732D" w:rsidRPr="00620FDB" w:rsidRDefault="00131239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Ну ладно…</w:t>
      </w:r>
      <w:r w:rsidR="00A473C1" w:rsidRPr="00620FDB">
        <w:rPr>
          <w:rFonts w:ascii="Times New Roman" w:hAnsi="Times New Roman" w:cs="Times New Roman"/>
          <w:sz w:val="24"/>
          <w:szCs w:val="24"/>
        </w:rPr>
        <w:t xml:space="preserve">Идёмте дальше 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(Делает </w:t>
      </w:r>
      <w:proofErr w:type="gramStart"/>
      <w:r w:rsidR="003A732D" w:rsidRPr="00620FDB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что что-то рвёт и кладёт в рот). Фу не вкусная!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A732D" w:rsidRPr="00620FDB">
        <w:rPr>
          <w:rFonts w:ascii="Times New Roman" w:hAnsi="Times New Roman" w:cs="Times New Roman"/>
          <w:sz w:val="24"/>
          <w:szCs w:val="24"/>
        </w:rPr>
        <w:t>Пеппи</w:t>
      </w:r>
      <w:proofErr w:type="gramStart"/>
      <w:r w:rsidR="003A732D" w:rsidRPr="00620FDB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ты съела?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Не знаю, ягодка какая-то.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>Ну разве можно брать в рот ягоды не зная какие они!?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12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Гуляя в лесу помни!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13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proofErr w:type="gramStart"/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239" w:rsidRPr="00620FD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131239" w:rsidRPr="00620FDB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131239" w:rsidRPr="00620FDB">
        <w:rPr>
          <w:rFonts w:ascii="Times New Roman" w:hAnsi="Times New Roman" w:cs="Times New Roman"/>
          <w:b/>
          <w:sz w:val="24"/>
          <w:szCs w:val="24"/>
        </w:rPr>
        <w:t>ети)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- если увидишь красивое, незнакомое растение с яркими цветами или плодами, не спеши его срывать: оно может быть ядовито;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- нельзя жевать первую попавшуюся травинку;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придя с прогулки из леса, обязательно вымой руки.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Какие ядовитые растения мы можем встретить в лесу?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14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Ядовитые растения. Ландыш майский, вороний глаз, волчье лыко.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1</w:t>
      </w:r>
      <w:r w:rsidRPr="00620FDB">
        <w:rPr>
          <w:rFonts w:ascii="Times New Roman" w:hAnsi="Times New Roman" w:cs="Times New Roman"/>
          <w:b/>
          <w:sz w:val="24"/>
          <w:szCs w:val="24"/>
        </w:rPr>
        <w:t>5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Мы с вами подошли к реке, что надо помнить? Как ве</w:t>
      </w:r>
      <w:r w:rsidR="00131239" w:rsidRPr="00620FDB">
        <w:rPr>
          <w:rFonts w:ascii="Times New Roman" w:hAnsi="Times New Roman" w:cs="Times New Roman"/>
          <w:sz w:val="24"/>
          <w:szCs w:val="24"/>
        </w:rPr>
        <w:t xml:space="preserve">сти себя у воды? 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16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proofErr w:type="gramStart"/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239" w:rsidRPr="00620FD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131239" w:rsidRPr="00620FDB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131239" w:rsidRPr="00620FDB">
        <w:rPr>
          <w:rFonts w:ascii="Times New Roman" w:hAnsi="Times New Roman" w:cs="Times New Roman"/>
          <w:b/>
          <w:sz w:val="24"/>
          <w:szCs w:val="24"/>
        </w:rPr>
        <w:t>ети)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-</w:t>
      </w:r>
      <w:r w:rsidR="003A732D" w:rsidRPr="00620FDB">
        <w:rPr>
          <w:rFonts w:ascii="Times New Roman" w:hAnsi="Times New Roman" w:cs="Times New Roman"/>
          <w:sz w:val="24"/>
          <w:szCs w:val="24"/>
        </w:rPr>
        <w:t>Не купаться в незнакомом месте.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-</w:t>
      </w:r>
      <w:r w:rsidR="003A732D" w:rsidRPr="00620FDB">
        <w:rPr>
          <w:rFonts w:ascii="Times New Roman" w:hAnsi="Times New Roman" w:cs="Times New Roman"/>
          <w:sz w:val="24"/>
          <w:szCs w:val="24"/>
        </w:rPr>
        <w:t>Не купаться без присмотра взрослых.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A732D" w:rsidRPr="00620FDB">
        <w:rPr>
          <w:rFonts w:ascii="Times New Roman" w:hAnsi="Times New Roman" w:cs="Times New Roman"/>
          <w:sz w:val="24"/>
          <w:szCs w:val="24"/>
        </w:rPr>
        <w:t>Не заходить в холодную воду.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-</w:t>
      </w:r>
      <w:r w:rsidR="003A732D" w:rsidRPr="00620FDB">
        <w:rPr>
          <w:rFonts w:ascii="Times New Roman" w:hAnsi="Times New Roman" w:cs="Times New Roman"/>
          <w:sz w:val="24"/>
          <w:szCs w:val="24"/>
        </w:rPr>
        <w:t>Не бросать мусор в воду.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-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3A732D" w:rsidRPr="00620FDB">
        <w:rPr>
          <w:rFonts w:ascii="Times New Roman" w:hAnsi="Times New Roman" w:cs="Times New Roman"/>
          <w:sz w:val="24"/>
          <w:szCs w:val="24"/>
        </w:rPr>
        <w:t>пей сырую воду из какого бы то ни было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водоёма: реки, озера или ручья.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Вам нужно перебраться на другой берег по камушкам, не замочив ноги. (Игра «переправа»). (</w:t>
      </w:r>
      <w:proofErr w:type="spellStart"/>
      <w:r w:rsidR="003A732D" w:rsidRPr="00620FDB">
        <w:rPr>
          <w:rFonts w:ascii="Times New Roman" w:hAnsi="Times New Roman" w:cs="Times New Roman"/>
          <w:sz w:val="24"/>
          <w:szCs w:val="24"/>
        </w:rPr>
        <w:t>Пеппи</w:t>
      </w:r>
      <w:proofErr w:type="gramStart"/>
      <w:r w:rsidR="003A732D" w:rsidRPr="00620FD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>еребегая</w:t>
      </w:r>
      <w:proofErr w:type="spellEnd"/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падает в воду).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Как я намокла, мне холодно. Смотрите</w:t>
      </w:r>
      <w:r w:rsidR="00A473C1" w:rsidRPr="00620FDB">
        <w:rPr>
          <w:rFonts w:ascii="Times New Roman" w:hAnsi="Times New Roman" w:cs="Times New Roman"/>
          <w:sz w:val="24"/>
          <w:szCs w:val="24"/>
        </w:rPr>
        <w:t>,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какая хорошая полянка, наберем веток и разожжём костер</w:t>
      </w:r>
      <w:r w:rsidR="00A473C1" w:rsidRPr="00620FDB">
        <w:rPr>
          <w:rFonts w:ascii="Times New Roman" w:hAnsi="Times New Roman" w:cs="Times New Roman"/>
          <w:sz w:val="24"/>
          <w:szCs w:val="24"/>
        </w:rPr>
        <w:t>,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чтобы согреться.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(Дети собирают ветки для костра, </w:t>
      </w:r>
      <w:proofErr w:type="spellStart"/>
      <w:r w:rsidRPr="00620FDB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sz w:val="24"/>
          <w:szCs w:val="24"/>
        </w:rPr>
        <w:t xml:space="preserve"> разводит огонь, все садятся вокруг).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Ведущий. Это, что такое ни на минуту вас оставить нельзя!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Это костер, разве не видите!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Ведущий. А разве вы не знаете</w:t>
      </w:r>
      <w:r w:rsidR="00A473C1" w:rsidRPr="00620FDB">
        <w:rPr>
          <w:rFonts w:ascii="Times New Roman" w:hAnsi="Times New Roman" w:cs="Times New Roman"/>
          <w:sz w:val="24"/>
          <w:szCs w:val="24"/>
        </w:rPr>
        <w:t>,</w:t>
      </w:r>
      <w:r w:rsidRPr="00620FDB">
        <w:rPr>
          <w:rFonts w:ascii="Times New Roman" w:hAnsi="Times New Roman" w:cs="Times New Roman"/>
          <w:sz w:val="24"/>
          <w:szCs w:val="24"/>
        </w:rPr>
        <w:t xml:space="preserve"> что разжигать костер без взрослых опасно!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17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Без взрослых с огнём развлекаться опасно –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Закончиться может забава ужасно.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В лесу очень сухо бывает порой,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Костёр обернётся серьёзной бедой!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      Представьте, что пламя легко разгорится,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      Начнёт полыхать, разбегаться искриться –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      Его потушить невозможно тогда…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      Пожары лесные – большая беда!</w:t>
      </w:r>
    </w:p>
    <w:p w:rsidR="003A732D" w:rsidRPr="00620FDB" w:rsidRDefault="00131239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="003A732D" w:rsidRPr="00620FDB">
        <w:rPr>
          <w:rFonts w:ascii="Times New Roman" w:hAnsi="Times New Roman" w:cs="Times New Roman"/>
          <w:sz w:val="24"/>
          <w:szCs w:val="24"/>
        </w:rPr>
        <w:t>. Здесь даже предупреждение есть.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18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Берегите лес от пожара!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>Ну раз вы теперь с нами, можно перекусить и погреться?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Можно, только не садитесь близко  огню, и приготовьте воду, что бы затушить огонь.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(дети и </w:t>
      </w:r>
      <w:proofErr w:type="spellStart"/>
      <w:r w:rsidRPr="00620FDB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620FDB">
        <w:rPr>
          <w:rFonts w:ascii="Times New Roman" w:hAnsi="Times New Roman" w:cs="Times New Roman"/>
          <w:sz w:val="24"/>
          <w:szCs w:val="24"/>
        </w:rPr>
        <w:t xml:space="preserve"> едят и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отдыхают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 разбросав вокруг сея мусор).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Так, поели? Отдохнули? Тушите костер и пора домой. (Дети тушат костёр). </w:t>
      </w:r>
      <w:proofErr w:type="gramStart"/>
      <w:r w:rsidR="003A732D" w:rsidRPr="00620FD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давайте быстрее, побежали!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Ведущий. А вы ничего не забыли сделать?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Нет, костер потушили можно идти.</w:t>
      </w:r>
    </w:p>
    <w:p w:rsidR="003A732D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А вы ребята тоже так считаете? (Ответ детей).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19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Нельзя оставлять за содой мусор!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Вы в поход пришли, ребята…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Отдохнуть, конечно, надо: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Поиграть и порезвиться,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И наесться, и напиться…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lastRenderedPageBreak/>
        <w:t>Но вокруг остались банки,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Целлофан, железки, склянки…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Оставлять их здесь нельзя!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Не поленимся, друзья: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Мусор тут, в лесу, чужой,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Заберём его с собой!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Игра «Собери мусор».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Ведущий. Вот вам два больших пакета,  </w:t>
      </w:r>
      <w:proofErr w:type="gramStart"/>
      <w:r w:rsidRPr="00620FDB">
        <w:rPr>
          <w:rFonts w:ascii="Times New Roman" w:hAnsi="Times New Roman" w:cs="Times New Roman"/>
          <w:sz w:val="24"/>
          <w:szCs w:val="24"/>
        </w:rPr>
        <w:t>разделитесь на две команды и кто быстрее соберет</w:t>
      </w:r>
      <w:proofErr w:type="gramEnd"/>
      <w:r w:rsidRPr="00620FDB">
        <w:rPr>
          <w:rFonts w:ascii="Times New Roman" w:hAnsi="Times New Roman" w:cs="Times New Roman"/>
          <w:sz w:val="24"/>
          <w:szCs w:val="24"/>
        </w:rPr>
        <w:t xml:space="preserve"> весь мусор.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20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Потемнело небо, набежали тучи…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21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Началась гроза.</w:t>
      </w:r>
    </w:p>
    <w:p w:rsidR="00131239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Куда же нам спрятаться, бежим под то высокое дерево! </w:t>
      </w:r>
    </w:p>
    <w:p w:rsidR="00131239" w:rsidRPr="00620FDB" w:rsidRDefault="00131239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Ребенок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0FDB">
        <w:rPr>
          <w:rFonts w:ascii="Times New Roman" w:hAnsi="Times New Roman" w:cs="Times New Roman"/>
          <w:sz w:val="24"/>
          <w:szCs w:val="24"/>
        </w:rPr>
        <w:t>Ребята стойте!</w:t>
      </w:r>
    </w:p>
    <w:p w:rsidR="003A732D" w:rsidRPr="00620FDB" w:rsidRDefault="002E09D3" w:rsidP="00620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131239" w:rsidRPr="00620FD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31239" w:rsidRPr="00620FDB">
        <w:rPr>
          <w:rFonts w:ascii="Times New Roman" w:hAnsi="Times New Roman" w:cs="Times New Roman"/>
          <w:b/>
          <w:sz w:val="24"/>
          <w:szCs w:val="24"/>
        </w:rPr>
        <w:t>Ребенок)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Если дерево одно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В поле возвышается, 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под ним в грозу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Людям запрещается.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Если молния в него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Невзначай ударит, 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 xml:space="preserve">То живого никого </w:t>
      </w:r>
    </w:p>
    <w:p w:rsidR="003A732D" w:rsidRPr="00620FDB" w:rsidRDefault="003A732D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Рядом не оставит...</w:t>
      </w:r>
    </w:p>
    <w:p w:rsidR="003A732D" w:rsidRPr="00620FDB" w:rsidRDefault="00832D7B" w:rsidP="0062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П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Я и не </w:t>
      </w:r>
      <w:proofErr w:type="gramStart"/>
      <w:r w:rsidR="003A732D" w:rsidRPr="00620FDB">
        <w:rPr>
          <w:rFonts w:ascii="Times New Roman" w:hAnsi="Times New Roman" w:cs="Times New Roman"/>
          <w:sz w:val="24"/>
          <w:szCs w:val="24"/>
        </w:rPr>
        <w:t>знала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 xml:space="preserve"> что надо соблюдать столько правил, теперь я буду беречь природу и соблюдать правила безопасного поведения в ней. 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sz w:val="24"/>
          <w:szCs w:val="24"/>
        </w:rPr>
        <w:t>Как же нам попасть домой, мы так далеко ушли!?</w:t>
      </w:r>
    </w:p>
    <w:p w:rsidR="003A732D" w:rsidRPr="00620FDB" w:rsidRDefault="00832D7B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FDB">
        <w:rPr>
          <w:rFonts w:ascii="Times New Roman" w:hAnsi="Times New Roman" w:cs="Times New Roman"/>
          <w:b/>
          <w:sz w:val="24"/>
          <w:szCs w:val="24"/>
        </w:rPr>
        <w:t>В</w:t>
      </w:r>
      <w:r w:rsidR="003A732D" w:rsidRPr="00620FDB">
        <w:rPr>
          <w:rFonts w:ascii="Times New Roman" w:hAnsi="Times New Roman" w:cs="Times New Roman"/>
          <w:b/>
          <w:sz w:val="24"/>
          <w:szCs w:val="24"/>
        </w:rPr>
        <w:t>.</w:t>
      </w:r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Не расстраивайся, ты же </w:t>
      </w:r>
      <w:proofErr w:type="gramStart"/>
      <w:r w:rsidR="003A732D" w:rsidRPr="00620FDB">
        <w:rPr>
          <w:rFonts w:ascii="Times New Roman" w:hAnsi="Times New Roman" w:cs="Times New Roman"/>
          <w:sz w:val="24"/>
          <w:szCs w:val="24"/>
        </w:rPr>
        <w:t>пришла к нам из сказки и  с тобой пришло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волшебство. Посмотрите на той поляне  волшебная карта. Если пройти по ней вспоминая все правила которые мы с вами </w:t>
      </w:r>
      <w:proofErr w:type="gramStart"/>
      <w:r w:rsidR="003A732D" w:rsidRPr="00620FDB">
        <w:rPr>
          <w:rFonts w:ascii="Times New Roman" w:hAnsi="Times New Roman" w:cs="Times New Roman"/>
          <w:sz w:val="24"/>
          <w:szCs w:val="24"/>
        </w:rPr>
        <w:t>прошли</w:t>
      </w:r>
      <w:proofErr w:type="gramEnd"/>
      <w:r w:rsidR="003A732D" w:rsidRPr="00620FDB">
        <w:rPr>
          <w:rFonts w:ascii="Times New Roman" w:hAnsi="Times New Roman" w:cs="Times New Roman"/>
          <w:sz w:val="24"/>
          <w:szCs w:val="24"/>
        </w:rPr>
        <w:t xml:space="preserve"> окажемся дома.</w:t>
      </w:r>
    </w:p>
    <w:p w:rsidR="003A732D" w:rsidRPr="00620FDB" w:rsidRDefault="003A732D" w:rsidP="00620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732D" w:rsidRDefault="003A732D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5F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2AE" w:rsidRDefault="00D552AE" w:rsidP="00D552AE">
      <w:pPr>
        <w:ind w:right="-1"/>
        <w:jc w:val="both"/>
        <w:rPr>
          <w:rFonts w:ascii="Times New Roman" w:hAnsi="Times New Roman" w:cs="Times New Roman"/>
          <w:lang w:eastAsia="ru-RU"/>
        </w:rPr>
      </w:pPr>
    </w:p>
    <w:p w:rsidR="00D552AE" w:rsidRDefault="00D552AE" w:rsidP="00D552AE">
      <w:pPr>
        <w:ind w:right="-1"/>
        <w:jc w:val="both"/>
        <w:rPr>
          <w:rFonts w:ascii="Times New Roman" w:hAnsi="Times New Roman" w:cs="Times New Roman"/>
          <w:lang w:eastAsia="ru-RU"/>
        </w:rPr>
      </w:pPr>
    </w:p>
    <w:sectPr w:rsidR="00D552AE" w:rsidSect="002D26F3">
      <w:footerReference w:type="default" r:id="rId8"/>
      <w:pgSz w:w="11906" w:h="16838" w:code="9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416" w:rsidRDefault="007B3416" w:rsidP="005E7441">
      <w:pPr>
        <w:spacing w:after="0" w:line="240" w:lineRule="auto"/>
      </w:pPr>
      <w:r>
        <w:separator/>
      </w:r>
    </w:p>
  </w:endnote>
  <w:endnote w:type="continuationSeparator" w:id="0">
    <w:p w:rsidR="007B3416" w:rsidRDefault="007B3416" w:rsidP="005E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469"/>
      <w:docPartObj>
        <w:docPartGallery w:val="Page Numbers (Bottom of Page)"/>
        <w:docPartUnique/>
      </w:docPartObj>
    </w:sdtPr>
    <w:sdtContent>
      <w:p w:rsidR="00620FDB" w:rsidRDefault="00484B16">
        <w:pPr>
          <w:pStyle w:val="a6"/>
          <w:jc w:val="center"/>
        </w:pPr>
        <w:fldSimple w:instr=" PAGE   \* MERGEFORMAT ">
          <w:r w:rsidR="002D26F3">
            <w:rPr>
              <w:noProof/>
            </w:rPr>
            <w:t>2</w:t>
          </w:r>
        </w:fldSimple>
      </w:p>
    </w:sdtContent>
  </w:sdt>
  <w:p w:rsidR="005E7441" w:rsidRDefault="005E74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416" w:rsidRDefault="007B3416" w:rsidP="005E7441">
      <w:pPr>
        <w:spacing w:after="0" w:line="240" w:lineRule="auto"/>
      </w:pPr>
      <w:r>
        <w:separator/>
      </w:r>
    </w:p>
  </w:footnote>
  <w:footnote w:type="continuationSeparator" w:id="0">
    <w:p w:rsidR="007B3416" w:rsidRDefault="007B3416" w:rsidP="005E7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6C3"/>
    <w:multiLevelType w:val="hybridMultilevel"/>
    <w:tmpl w:val="3F72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742"/>
    <w:multiLevelType w:val="hybridMultilevel"/>
    <w:tmpl w:val="FF66877C"/>
    <w:lvl w:ilvl="0" w:tplc="AF8E5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B5DEB"/>
    <w:multiLevelType w:val="hybridMultilevel"/>
    <w:tmpl w:val="8374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4151"/>
    <w:multiLevelType w:val="hybridMultilevel"/>
    <w:tmpl w:val="15DC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13F90"/>
    <w:multiLevelType w:val="hybridMultilevel"/>
    <w:tmpl w:val="49AE109E"/>
    <w:lvl w:ilvl="0" w:tplc="AB045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79C"/>
    <w:rsid w:val="0003420A"/>
    <w:rsid w:val="00041C1F"/>
    <w:rsid w:val="000E306E"/>
    <w:rsid w:val="000F6514"/>
    <w:rsid w:val="00131239"/>
    <w:rsid w:val="0016274A"/>
    <w:rsid w:val="001718D7"/>
    <w:rsid w:val="00193634"/>
    <w:rsid w:val="001A40FE"/>
    <w:rsid w:val="001F0937"/>
    <w:rsid w:val="00217C97"/>
    <w:rsid w:val="00275E03"/>
    <w:rsid w:val="002D26F3"/>
    <w:rsid w:val="002E09D3"/>
    <w:rsid w:val="00323D3C"/>
    <w:rsid w:val="003A732D"/>
    <w:rsid w:val="00484B16"/>
    <w:rsid w:val="005B0306"/>
    <w:rsid w:val="005B6344"/>
    <w:rsid w:val="005E7441"/>
    <w:rsid w:val="005F679C"/>
    <w:rsid w:val="00620FDB"/>
    <w:rsid w:val="0068518E"/>
    <w:rsid w:val="006D7630"/>
    <w:rsid w:val="0075662D"/>
    <w:rsid w:val="00761CDE"/>
    <w:rsid w:val="007B1106"/>
    <w:rsid w:val="007B1411"/>
    <w:rsid w:val="007B3416"/>
    <w:rsid w:val="007B3963"/>
    <w:rsid w:val="007B48DC"/>
    <w:rsid w:val="00832D7B"/>
    <w:rsid w:val="008E41A0"/>
    <w:rsid w:val="009124D4"/>
    <w:rsid w:val="0094160A"/>
    <w:rsid w:val="0096195F"/>
    <w:rsid w:val="009745E3"/>
    <w:rsid w:val="009848AD"/>
    <w:rsid w:val="009C0871"/>
    <w:rsid w:val="00A31D4E"/>
    <w:rsid w:val="00A473C1"/>
    <w:rsid w:val="00A52D52"/>
    <w:rsid w:val="00AB063C"/>
    <w:rsid w:val="00B27AA5"/>
    <w:rsid w:val="00B27D55"/>
    <w:rsid w:val="00BA44D8"/>
    <w:rsid w:val="00BB10DB"/>
    <w:rsid w:val="00BC002F"/>
    <w:rsid w:val="00C557E5"/>
    <w:rsid w:val="00CA1EAF"/>
    <w:rsid w:val="00CF0AD9"/>
    <w:rsid w:val="00D0532E"/>
    <w:rsid w:val="00D221D2"/>
    <w:rsid w:val="00D323FC"/>
    <w:rsid w:val="00D552AE"/>
    <w:rsid w:val="00D64C46"/>
    <w:rsid w:val="00D83231"/>
    <w:rsid w:val="00D96EF9"/>
    <w:rsid w:val="00F5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B4"/>
  </w:style>
  <w:style w:type="paragraph" w:styleId="1">
    <w:name w:val="heading 1"/>
    <w:basedOn w:val="a"/>
    <w:next w:val="a"/>
    <w:link w:val="10"/>
    <w:qFormat/>
    <w:rsid w:val="00D552AE"/>
    <w:pPr>
      <w:keepNext/>
      <w:suppressAutoHyphens/>
      <w:spacing w:before="240" w:after="60"/>
      <w:ind w:right="-1848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441"/>
  </w:style>
  <w:style w:type="paragraph" w:styleId="a6">
    <w:name w:val="footer"/>
    <w:basedOn w:val="a"/>
    <w:link w:val="a7"/>
    <w:uiPriority w:val="99"/>
    <w:unhideWhenUsed/>
    <w:rsid w:val="005E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441"/>
  </w:style>
  <w:style w:type="character" w:customStyle="1" w:styleId="10">
    <w:name w:val="Заголовок 1 Знак"/>
    <w:basedOn w:val="a0"/>
    <w:link w:val="1"/>
    <w:rsid w:val="00D552A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Normal Indent"/>
    <w:basedOn w:val="a"/>
    <w:semiHidden/>
    <w:unhideWhenUsed/>
    <w:rsid w:val="00D552AE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2D26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80A3-51B7-4E23-8D1E-EEA14423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YANNA SHALYPINA</cp:lastModifiedBy>
  <cp:revision>29</cp:revision>
  <cp:lastPrinted>2015-03-28T18:25:00Z</cp:lastPrinted>
  <dcterms:created xsi:type="dcterms:W3CDTF">2013-10-30T09:26:00Z</dcterms:created>
  <dcterms:modified xsi:type="dcterms:W3CDTF">2015-03-28T18:39:00Z</dcterms:modified>
</cp:coreProperties>
</file>