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64" w:rsidRDefault="00636964" w:rsidP="006369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6964" w:rsidRDefault="00636964" w:rsidP="006369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64" w:rsidRPr="00462F37" w:rsidRDefault="00636964" w:rsidP="006369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37">
        <w:rPr>
          <w:rFonts w:ascii="Times New Roman" w:hAnsi="Times New Roman" w:cs="Times New Roman"/>
          <w:b/>
          <w:sz w:val="28"/>
          <w:szCs w:val="28"/>
        </w:rPr>
        <w:t xml:space="preserve">МОБУ СОШ с. </w:t>
      </w:r>
      <w:proofErr w:type="spellStart"/>
      <w:proofErr w:type="gramStart"/>
      <w:r w:rsidRPr="00462F37">
        <w:rPr>
          <w:rFonts w:ascii="Times New Roman" w:hAnsi="Times New Roman" w:cs="Times New Roman"/>
          <w:b/>
          <w:sz w:val="28"/>
          <w:szCs w:val="28"/>
        </w:rPr>
        <w:t>Удельно</w:t>
      </w:r>
      <w:proofErr w:type="spellEnd"/>
      <w:r w:rsidRPr="00462F3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62F37">
        <w:rPr>
          <w:rFonts w:ascii="Times New Roman" w:hAnsi="Times New Roman" w:cs="Times New Roman"/>
          <w:b/>
          <w:sz w:val="28"/>
          <w:szCs w:val="28"/>
        </w:rPr>
        <w:t>Дуваней</w:t>
      </w:r>
      <w:proofErr w:type="spellEnd"/>
      <w:proofErr w:type="gramEnd"/>
    </w:p>
    <w:p w:rsidR="00636964" w:rsidRDefault="00636964" w:rsidP="006369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6964" w:rsidRDefault="00636964" w:rsidP="006369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6964" w:rsidRDefault="00636964" w:rsidP="006369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6964" w:rsidRPr="00A71291" w:rsidRDefault="00636964" w:rsidP="00636964">
      <w:pPr>
        <w:pStyle w:val="a5"/>
        <w:jc w:val="center"/>
        <w:rPr>
          <w:rFonts w:ascii="Times New Roman" w:hAnsi="Times New Roman" w:cs="Times New Roman"/>
        </w:rPr>
      </w:pPr>
      <w:r w:rsidRPr="00E6477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9pt;height:41.55pt" fillcolor="#369" stroked="f">
            <v:shadow on="t" color="#b2b2b2" opacity="52429f" offset="3pt"/>
            <v:textpath style="font-family:&quot;Times New Roman&quot;;v-text-kern:t" trim="t" fitpath="t" string="урок мужества"/>
          </v:shape>
        </w:pict>
      </w:r>
    </w:p>
    <w:p w:rsidR="00636964" w:rsidRDefault="00636964" w:rsidP="00636964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64.7pt;height:104.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амять за собою позови"/>
          </v:shape>
        </w:pict>
      </w:r>
    </w:p>
    <w:p w:rsidR="00636964" w:rsidRDefault="00636964" w:rsidP="00636964">
      <w:pPr>
        <w:jc w:val="center"/>
      </w:pPr>
    </w:p>
    <w:p w:rsidR="00636964" w:rsidRDefault="00636964" w:rsidP="006369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61670" cy="2520000"/>
            <wp:effectExtent l="19050" t="0" r="0" b="0"/>
            <wp:docPr id="12" name="Рисунок 12" descr="C:\Users\Аннушка\Desktop\фото с телефона мамы\DSC0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нушка\Desktop\фото с телефона мамы\DSC00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7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64" w:rsidRDefault="00636964" w:rsidP="00636964">
      <w:pPr>
        <w:jc w:val="center"/>
      </w:pPr>
    </w:p>
    <w:p w:rsidR="00636964" w:rsidRDefault="00636964" w:rsidP="00636964">
      <w:pPr>
        <w:jc w:val="center"/>
      </w:pPr>
    </w:p>
    <w:p w:rsidR="00636964" w:rsidRPr="00462F37" w:rsidRDefault="00636964" w:rsidP="0063696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462F37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Проведён</w:t>
      </w:r>
      <w:proofErr w:type="gramEnd"/>
      <w:r w:rsidRPr="00462F3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6.05.2011г. в рамках общешкольной НЕДЕЛИ ПАМЯТИ для обучающихся 9 и 8  классов с приглашением Ветеранов педагогического труда ГАВРИЛОВОЙ М.М. и КОВЯЗИНОЙ А.А.</w:t>
      </w:r>
    </w:p>
    <w:p w:rsidR="00636964" w:rsidRDefault="00636964" w:rsidP="00636964">
      <w:pPr>
        <w:jc w:val="center"/>
      </w:pPr>
      <w:r w:rsidRPr="00462F37">
        <w:rPr>
          <w:rFonts w:ascii="Times New Roman" w:hAnsi="Times New Roman" w:cs="Times New Roman"/>
          <w:sz w:val="24"/>
          <w:szCs w:val="24"/>
        </w:rPr>
        <w:t>Подготовил и провёл классный руководитель</w:t>
      </w:r>
      <w:r>
        <w:t xml:space="preserve"> </w:t>
      </w:r>
      <w:r w:rsidRPr="00462F37">
        <w:rPr>
          <w:b/>
          <w:color w:val="1F497D" w:themeColor="text2"/>
          <w:sz w:val="28"/>
          <w:szCs w:val="28"/>
        </w:rPr>
        <w:t>СУЛТАНГАРЕЕВА А.В.</w:t>
      </w:r>
    </w:p>
    <w:p w:rsidR="00636964" w:rsidRDefault="00636964" w:rsidP="00636964">
      <w:pPr>
        <w:jc w:val="center"/>
      </w:pPr>
    </w:p>
    <w:p w:rsidR="00636964" w:rsidRDefault="00636964" w:rsidP="00636964">
      <w:pPr>
        <w:jc w:val="center"/>
      </w:pPr>
    </w:p>
    <w:p w:rsidR="00636964" w:rsidRDefault="00636964" w:rsidP="00636964">
      <w:pPr>
        <w:jc w:val="center"/>
      </w:pPr>
    </w:p>
    <w:p w:rsidR="00636964" w:rsidRPr="00462F37" w:rsidRDefault="00636964" w:rsidP="00636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F37">
        <w:rPr>
          <w:rFonts w:ascii="Times New Roman" w:hAnsi="Times New Roman" w:cs="Times New Roman"/>
          <w:sz w:val="28"/>
          <w:szCs w:val="28"/>
        </w:rPr>
        <w:t>2010 – 2011 учебный  год</w:t>
      </w:r>
    </w:p>
    <w:p w:rsidR="00636964" w:rsidRDefault="00636964" w:rsidP="00636964">
      <w:pPr>
        <w:jc w:val="center"/>
      </w:pPr>
    </w:p>
    <w:p w:rsidR="00636964" w:rsidRDefault="00636964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964" w:rsidRDefault="00636964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509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81125" cy="1524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9E5"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УРОК МУЖЕСТВА </w:t>
      </w:r>
      <w:r w:rsidR="003059E5" w:rsidRPr="00BC652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213AD9" w:rsidRPr="00BC652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ПАМЯТЬ ЗА СОБОЮ ПОЗОВИ</w:t>
      </w:r>
      <w:r w:rsidR="003059E5" w:rsidRPr="00BC652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C6522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 и гордости за свой народ.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r w:rsidRPr="00BC6522">
        <w:rPr>
          <w:rFonts w:ascii="Times New Roman" w:hAnsi="Times New Roman" w:cs="Times New Roman"/>
          <w:sz w:val="28"/>
          <w:szCs w:val="28"/>
        </w:rPr>
        <w:t>: плакаты и иллюстрации, посвященные Дню Победы.</w:t>
      </w:r>
    </w:p>
    <w:p w:rsidR="00E74215" w:rsidRPr="00BC6522" w:rsidRDefault="00E74215" w:rsidP="00BC652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22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E74215" w:rsidRPr="00BC6522" w:rsidRDefault="003059E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АННА ВАСИЛЬЕВНА</w:t>
      </w:r>
      <w:r w:rsidR="00E74215" w:rsidRPr="00BC6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4215" w:rsidRPr="00BC6522">
        <w:rPr>
          <w:rFonts w:ascii="Times New Roman" w:hAnsi="Times New Roman" w:cs="Times New Roman"/>
          <w:sz w:val="28"/>
          <w:szCs w:val="28"/>
        </w:rPr>
        <w:t xml:space="preserve"> 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Сейчас мы смотрим кадры того памятного дня, и даже мы, которые не знали, что это такое, переживаем, и на глаза наворачиваются слезы.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Это был общий праздник всего нашего народа, всего человечества и праздник каждого человека.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СВЕТА.</w:t>
      </w:r>
      <w:r w:rsidR="00213AD9" w:rsidRPr="00BC65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6522">
        <w:rPr>
          <w:rFonts w:ascii="Times New Roman" w:hAnsi="Times New Roman" w:cs="Times New Roman"/>
          <w:sz w:val="28"/>
          <w:szCs w:val="28"/>
        </w:rPr>
        <w:t>Я не видела войны, я родилась значительно позже,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Я ее проходил</w:t>
      </w:r>
      <w:r w:rsidR="00C22F70" w:rsidRPr="00BC6522">
        <w:rPr>
          <w:rFonts w:ascii="Times New Roman" w:hAnsi="Times New Roman" w:cs="Times New Roman"/>
          <w:sz w:val="28"/>
          <w:szCs w:val="28"/>
        </w:rPr>
        <w:t>а</w:t>
      </w:r>
      <w:r w:rsidRPr="00BC6522">
        <w:rPr>
          <w:rFonts w:ascii="Times New Roman" w:hAnsi="Times New Roman" w:cs="Times New Roman"/>
          <w:sz w:val="28"/>
          <w:szCs w:val="28"/>
        </w:rPr>
        <w:t xml:space="preserve"> и читал</w:t>
      </w:r>
      <w:r w:rsidR="00C22F70" w:rsidRPr="00BC6522">
        <w:rPr>
          <w:rFonts w:ascii="Times New Roman" w:hAnsi="Times New Roman" w:cs="Times New Roman"/>
          <w:sz w:val="28"/>
          <w:szCs w:val="28"/>
        </w:rPr>
        <w:t>а о ней</w:t>
      </w:r>
      <w:r w:rsidRPr="00BC6522">
        <w:rPr>
          <w:rFonts w:ascii="Times New Roman" w:hAnsi="Times New Roman" w:cs="Times New Roman"/>
          <w:sz w:val="28"/>
          <w:szCs w:val="28"/>
        </w:rPr>
        <w:t xml:space="preserve"> с детских лет.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 xml:space="preserve">Сколько </w:t>
      </w:r>
      <w:proofErr w:type="gramStart"/>
      <w:r w:rsidRPr="00BC6522">
        <w:rPr>
          <w:rFonts w:ascii="Times New Roman" w:hAnsi="Times New Roman" w:cs="Times New Roman"/>
          <w:sz w:val="28"/>
          <w:szCs w:val="28"/>
        </w:rPr>
        <w:t>книг про войну</w:t>
      </w:r>
      <w:proofErr w:type="gramEnd"/>
      <w:r w:rsidRPr="00BC6522">
        <w:rPr>
          <w:rFonts w:ascii="Times New Roman" w:hAnsi="Times New Roman" w:cs="Times New Roman"/>
          <w:sz w:val="28"/>
          <w:szCs w:val="28"/>
        </w:rPr>
        <w:t>, где как будто бы очень похоже,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Есть и это, и то, только самого главного нет.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Только, слышишь, звучит, проступает из стен Сталинграда,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Тихо, тихо поет и в тебе, и во мне, и вокруг.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Может быть, про войну слишком много и громко не надо,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Чтобы грохотом слов не стереть, не убить этот звук.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Шестьдесят</w:t>
      </w:r>
      <w:r w:rsidR="00C22F70" w:rsidRPr="00BC6522"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BC6522">
        <w:rPr>
          <w:rFonts w:ascii="Times New Roman" w:hAnsi="Times New Roman" w:cs="Times New Roman"/>
          <w:sz w:val="28"/>
          <w:szCs w:val="28"/>
        </w:rPr>
        <w:t xml:space="preserve"> раз был февраль, </w:t>
      </w:r>
    </w:p>
    <w:p w:rsidR="00E74215" w:rsidRPr="00BC6522" w:rsidRDefault="00213AD9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</w:r>
      <w:r w:rsidR="00C22F70" w:rsidRPr="00BC6522">
        <w:rPr>
          <w:rFonts w:ascii="Times New Roman" w:hAnsi="Times New Roman" w:cs="Times New Roman"/>
          <w:sz w:val="28"/>
          <w:szCs w:val="28"/>
        </w:rPr>
        <w:t>Ш</w:t>
      </w:r>
      <w:r w:rsidR="00E74215" w:rsidRPr="00BC6522">
        <w:rPr>
          <w:rFonts w:ascii="Times New Roman" w:hAnsi="Times New Roman" w:cs="Times New Roman"/>
          <w:sz w:val="28"/>
          <w:szCs w:val="28"/>
        </w:rPr>
        <w:t>естьдесят</w:t>
      </w:r>
      <w:r w:rsidR="00C22F70" w:rsidRPr="00BC6522">
        <w:rPr>
          <w:rFonts w:ascii="Times New Roman" w:hAnsi="Times New Roman" w:cs="Times New Roman"/>
          <w:sz w:val="28"/>
          <w:szCs w:val="28"/>
        </w:rPr>
        <w:t xml:space="preserve"> шесть  </w:t>
      </w:r>
      <w:r w:rsidR="00E74215" w:rsidRPr="00BC6522">
        <w:rPr>
          <w:rFonts w:ascii="Times New Roman" w:hAnsi="Times New Roman" w:cs="Times New Roman"/>
          <w:sz w:val="28"/>
          <w:szCs w:val="28"/>
        </w:rPr>
        <w:t xml:space="preserve"> праздников нового снега,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Шестьдесят</w:t>
      </w:r>
      <w:r w:rsidR="00C22F70" w:rsidRPr="00BC6522"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BC6522">
        <w:rPr>
          <w:rFonts w:ascii="Times New Roman" w:hAnsi="Times New Roman" w:cs="Times New Roman"/>
          <w:sz w:val="28"/>
          <w:szCs w:val="28"/>
        </w:rPr>
        <w:t xml:space="preserve"> раз таял снег, отступая с приходом весны.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Шестьдесят</w:t>
      </w:r>
      <w:r w:rsidR="00C22F70" w:rsidRPr="00BC6522"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BC6522">
        <w:rPr>
          <w:rFonts w:ascii="Times New Roman" w:hAnsi="Times New Roman" w:cs="Times New Roman"/>
          <w:sz w:val="28"/>
          <w:szCs w:val="28"/>
        </w:rPr>
        <w:t xml:space="preserve"> – это миг, это только чуть больше полвека,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Как немного пока удалось нам прожить без войны.</w:t>
      </w:r>
    </w:p>
    <w:p w:rsidR="00E74215" w:rsidRPr="00BC6522" w:rsidRDefault="003059E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АННА ВАСИЛЬЕВНА</w:t>
      </w:r>
      <w:r w:rsidR="00E74215"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74215" w:rsidRPr="00BC6522">
        <w:rPr>
          <w:rFonts w:ascii="Times New Roman" w:hAnsi="Times New Roman" w:cs="Times New Roman"/>
          <w:sz w:val="28"/>
          <w:szCs w:val="28"/>
        </w:rPr>
        <w:t xml:space="preserve"> Да, то майское утро было проникнуто ликованием. Но сквозь него проступала скорбь. Люди остро чувствовали потерю близких, знакомых и незнакомых; тех, кто умирал под фашистскими пулями и снарядами, пытками в концлагерях, в блокадном голоде, в сожженных деревнях. Их убила война…</w:t>
      </w:r>
    </w:p>
    <w:p w:rsidR="003059E5" w:rsidRPr="00787876" w:rsidRDefault="00C22F70" w:rsidP="00BC652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3059E5" w:rsidRPr="00787876" w:rsidSect="00BC6522">
          <w:pgSz w:w="11906" w:h="16838"/>
          <w:pgMar w:top="284" w:right="850" w:bottom="426" w:left="567" w:header="708" w:footer="708" w:gutter="0"/>
          <w:cols w:space="708"/>
          <w:docGrid w:linePitch="360"/>
        </w:sect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СВЕТ</w:t>
      </w:r>
      <w:r w:rsidR="00213AD9"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BC6522"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>Разве для смерти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Pr="00BC6522">
        <w:rPr>
          <w:rFonts w:ascii="Times New Roman" w:hAnsi="Times New Roman" w:cs="Times New Roman"/>
          <w:sz w:val="28"/>
          <w:szCs w:val="28"/>
        </w:rPr>
        <w:t>рождаются дети,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Pr="00BC6522">
        <w:rPr>
          <w:rFonts w:ascii="Times New Roman" w:hAnsi="Times New Roman" w:cs="Times New Roman"/>
          <w:sz w:val="28"/>
          <w:szCs w:val="28"/>
        </w:rPr>
        <w:t>Родина?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Разве хотела ты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Pr="00BC6522">
        <w:rPr>
          <w:rFonts w:ascii="Times New Roman" w:hAnsi="Times New Roman" w:cs="Times New Roman"/>
          <w:sz w:val="28"/>
          <w:szCs w:val="28"/>
        </w:rPr>
        <w:t>нашей смерти,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Pr="00BC6522">
        <w:rPr>
          <w:rFonts w:ascii="Times New Roman" w:hAnsi="Times New Roman" w:cs="Times New Roman"/>
          <w:sz w:val="28"/>
          <w:szCs w:val="28"/>
        </w:rPr>
        <w:t>Родина?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Пламя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 </w:t>
      </w:r>
      <w:r w:rsidRPr="00BC6522">
        <w:rPr>
          <w:rFonts w:ascii="Times New Roman" w:hAnsi="Times New Roman" w:cs="Times New Roman"/>
          <w:sz w:val="28"/>
          <w:szCs w:val="28"/>
        </w:rPr>
        <w:t>ударило в небо –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Ты помнишь,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Pr="00BC6522">
        <w:rPr>
          <w:rFonts w:ascii="Times New Roman" w:hAnsi="Times New Roman" w:cs="Times New Roman"/>
          <w:sz w:val="28"/>
          <w:szCs w:val="28"/>
        </w:rPr>
        <w:t>Родина?</w:t>
      </w:r>
    </w:p>
    <w:p w:rsidR="00E74215" w:rsidRPr="00BC6522" w:rsidRDefault="00E74215" w:rsidP="00787876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Тихо сказала:</w:t>
      </w:r>
      <w:r w:rsidR="003059E5" w:rsidRPr="00BC6522">
        <w:rPr>
          <w:rFonts w:ascii="Times New Roman" w:hAnsi="Times New Roman" w:cs="Times New Roman"/>
          <w:sz w:val="28"/>
          <w:szCs w:val="28"/>
        </w:rPr>
        <w:t xml:space="preserve">  </w:t>
      </w:r>
      <w:r w:rsidRPr="00BC6522">
        <w:rPr>
          <w:rFonts w:ascii="Times New Roman" w:hAnsi="Times New Roman" w:cs="Times New Roman"/>
          <w:sz w:val="28"/>
          <w:szCs w:val="28"/>
        </w:rPr>
        <w:t>«Вставайте на помощь…» –</w:t>
      </w:r>
      <w:r w:rsidR="00BC6522">
        <w:rPr>
          <w:rFonts w:ascii="Times New Roman" w:hAnsi="Times New Roman" w:cs="Times New Roman"/>
          <w:sz w:val="28"/>
          <w:szCs w:val="28"/>
        </w:rPr>
        <w:t xml:space="preserve">  </w:t>
      </w:r>
      <w:r w:rsidRPr="00BC6522">
        <w:rPr>
          <w:rFonts w:ascii="Times New Roman" w:hAnsi="Times New Roman" w:cs="Times New Roman"/>
          <w:sz w:val="28"/>
          <w:szCs w:val="28"/>
        </w:rPr>
        <w:t>Родина.</w:t>
      </w:r>
    </w:p>
    <w:p w:rsidR="003059E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 xml:space="preserve">Мы от </w:t>
      </w:r>
      <w:proofErr w:type="gramStart"/>
      <w:r w:rsidRPr="00BC6522">
        <w:rPr>
          <w:rFonts w:ascii="Times New Roman" w:hAnsi="Times New Roman" w:cs="Times New Roman"/>
          <w:sz w:val="28"/>
          <w:szCs w:val="28"/>
        </w:rPr>
        <w:t>свинцовых</w:t>
      </w:r>
      <w:proofErr w:type="gramEnd"/>
      <w:r w:rsidRPr="00BC6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522"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 w:rsidR="003059E5" w:rsidRPr="00BC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15" w:rsidRPr="00BC6522" w:rsidRDefault="003059E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E74215" w:rsidRPr="00BC6522">
        <w:rPr>
          <w:rFonts w:ascii="Times New Roman" w:hAnsi="Times New Roman" w:cs="Times New Roman"/>
          <w:sz w:val="28"/>
          <w:szCs w:val="28"/>
        </w:rPr>
        <w:t>адали в снег с разбега,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Но –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522">
        <w:rPr>
          <w:rFonts w:ascii="Times New Roman" w:hAnsi="Times New Roman" w:cs="Times New Roman"/>
          <w:sz w:val="28"/>
          <w:szCs w:val="28"/>
        </w:rPr>
        <w:t>Подымались</w:t>
      </w:r>
      <w:proofErr w:type="gramEnd"/>
      <w:r w:rsidRPr="00BC6522">
        <w:rPr>
          <w:rFonts w:ascii="Times New Roman" w:hAnsi="Times New Roman" w:cs="Times New Roman"/>
          <w:sz w:val="28"/>
          <w:szCs w:val="28"/>
        </w:rPr>
        <w:t xml:space="preserve"> в рост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522">
        <w:rPr>
          <w:rFonts w:ascii="Times New Roman" w:hAnsi="Times New Roman" w:cs="Times New Roman"/>
          <w:sz w:val="28"/>
          <w:szCs w:val="28"/>
        </w:rPr>
        <w:t>Звонкие</w:t>
      </w:r>
      <w:proofErr w:type="gramEnd"/>
      <w:r w:rsidRPr="00BC6522">
        <w:rPr>
          <w:rFonts w:ascii="Times New Roman" w:hAnsi="Times New Roman" w:cs="Times New Roman"/>
          <w:sz w:val="28"/>
          <w:szCs w:val="28"/>
        </w:rPr>
        <w:t>, как победа!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Как продолжение дня,</w:t>
      </w:r>
    </w:p>
    <w:p w:rsid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Шли тяжело и мощно…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i/>
          <w:iCs/>
          <w:sz w:val="28"/>
          <w:szCs w:val="28"/>
        </w:rPr>
        <w:t>Р. Рождественский</w:t>
      </w:r>
    </w:p>
    <w:p w:rsidR="003059E5" w:rsidRPr="00BC6522" w:rsidRDefault="003059E5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059E5" w:rsidRPr="00BC6522" w:rsidSect="003059E5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213AD9" w:rsidRPr="00BC6522" w:rsidRDefault="003059E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13AD9" w:rsidRPr="00BC6522" w:rsidSect="00BC6522">
          <w:type w:val="continuous"/>
          <w:pgSz w:w="11906" w:h="16838"/>
          <w:pgMar w:top="284" w:right="566" w:bottom="426" w:left="567" w:header="708" w:footer="708" w:gutter="0"/>
          <w:cols w:space="708"/>
          <w:docGrid w:linePitch="360"/>
        </w:sect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АННА ВАСИЛЬЕВНА</w:t>
      </w:r>
      <w:r w:rsidR="00E74215"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74215" w:rsidRPr="00BC6522">
        <w:rPr>
          <w:rFonts w:ascii="Times New Roman" w:hAnsi="Times New Roman" w:cs="Times New Roman"/>
          <w:sz w:val="28"/>
          <w:szCs w:val="28"/>
        </w:rPr>
        <w:t xml:space="preserve"> Это ликование и эта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</w:t>
      </w:r>
      <w:r w:rsidR="00BC6522">
        <w:rPr>
          <w:rFonts w:ascii="Times New Roman" w:hAnsi="Times New Roman" w:cs="Times New Roman"/>
          <w:sz w:val="28"/>
          <w:szCs w:val="28"/>
        </w:rPr>
        <w:t xml:space="preserve"> </w:t>
      </w:r>
      <w:r w:rsidR="00E74215" w:rsidRPr="00BC6522">
        <w:rPr>
          <w:rFonts w:ascii="Times New Roman" w:hAnsi="Times New Roman" w:cs="Times New Roman"/>
          <w:sz w:val="28"/>
          <w:szCs w:val="28"/>
        </w:rPr>
        <w:t xml:space="preserve">День Победы был, есть и должен оставаться самым святым праздником. Ведь те, кто заплатил за него своей жизнью, дали нам </w:t>
      </w:r>
      <w:r w:rsidR="00E74215" w:rsidRPr="00BC6522">
        <w:rPr>
          <w:rFonts w:ascii="Times New Roman" w:hAnsi="Times New Roman" w:cs="Times New Roman"/>
          <w:sz w:val="28"/>
          <w:szCs w:val="28"/>
        </w:rPr>
        <w:lastRenderedPageBreak/>
        <w:t>возможность жить сейчас, и мы обязаны помнить об этом. Наша память не должна ослепнуть.</w:t>
      </w:r>
      <w:r w:rsidR="000304FF">
        <w:rPr>
          <w:rFonts w:ascii="Times New Roman" w:hAnsi="Times New Roman" w:cs="Times New Roman"/>
          <w:sz w:val="28"/>
          <w:szCs w:val="28"/>
        </w:rPr>
        <w:t xml:space="preserve"> </w:t>
      </w:r>
      <w:r w:rsidR="00E74215" w:rsidRPr="00BC6522">
        <w:rPr>
          <w:rFonts w:ascii="Times New Roman" w:hAnsi="Times New Roman" w:cs="Times New Roman"/>
          <w:sz w:val="28"/>
          <w:szCs w:val="28"/>
        </w:rPr>
        <w:t>Разве можно забыть Сталинград, Ленинград, Хатынь?</w:t>
      </w:r>
    </w:p>
    <w:p w:rsidR="00213AD9" w:rsidRPr="00BC6522" w:rsidRDefault="00213AD9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13AD9" w:rsidRPr="00BC6522" w:rsidSect="00213AD9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E74215" w:rsidRPr="00BC6522" w:rsidRDefault="00C22F70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СВЕТА</w:t>
      </w:r>
      <w:r w:rsidR="00E74215"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74215" w:rsidRPr="00BC6522">
        <w:rPr>
          <w:rFonts w:ascii="Times New Roman" w:hAnsi="Times New Roman" w:cs="Times New Roman"/>
          <w:sz w:val="28"/>
          <w:szCs w:val="28"/>
        </w:rPr>
        <w:t xml:space="preserve"> Солнечным утром 22 марта 1943 года отряд фашистских карателей окружил белорусскую деревню Хатынь. Всех жителей – мужчин, женщин, стариков, детей – согнали в большой сарай. И вдруг вспыхнуло пламя – фашисты подожгли сарай.</w:t>
      </w:r>
      <w:r w:rsidR="00213AD9"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="00E74215" w:rsidRPr="00BC6522">
        <w:rPr>
          <w:rFonts w:ascii="Times New Roman" w:hAnsi="Times New Roman" w:cs="Times New Roman"/>
          <w:sz w:val="28"/>
          <w:szCs w:val="28"/>
        </w:rPr>
        <w:t>149 человек погибли в огне.</w:t>
      </w:r>
    </w:p>
    <w:p w:rsidR="00213AD9" w:rsidRPr="00BC6522" w:rsidRDefault="00213AD9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13AD9" w:rsidRPr="00BC6522" w:rsidSect="00213AD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E74215" w:rsidRPr="00BC6522" w:rsidRDefault="00213AD9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74215" w:rsidRPr="00BC6522">
        <w:rPr>
          <w:rFonts w:ascii="Times New Roman" w:hAnsi="Times New Roman" w:cs="Times New Roman"/>
          <w:sz w:val="28"/>
          <w:szCs w:val="28"/>
        </w:rPr>
        <w:t>Динь-динь – стонет Хатынь.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Болью людскою дымится.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ab/>
        <w:t>Звонами-стонами снова Хатынь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  <w:t>В наши сердца стучится.</w:t>
      </w:r>
    </w:p>
    <w:p w:rsidR="00213AD9" w:rsidRPr="00BC6522" w:rsidRDefault="00213AD9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13AD9" w:rsidRPr="00BC6522" w:rsidSect="00213AD9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213AD9" w:rsidRPr="003C2490" w:rsidRDefault="003C2490" w:rsidP="003C2490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213AD9" w:rsidRPr="003C2490" w:rsidSect="00213AD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  <w:r w:rsidRPr="003C24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13AD9" w:rsidRPr="0078787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C6522" w:rsidRPr="00787876">
        <w:rPr>
          <w:rFonts w:ascii="Times New Roman" w:hAnsi="Times New Roman" w:cs="Times New Roman"/>
          <w:b/>
          <w:sz w:val="24"/>
          <w:szCs w:val="24"/>
          <w:u w:val="single"/>
        </w:rPr>
        <w:t>ННА</w:t>
      </w:r>
      <w:r w:rsidRPr="00787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3AD9" w:rsidRPr="00787876">
        <w:rPr>
          <w:rFonts w:ascii="Times New Roman" w:hAnsi="Times New Roman" w:cs="Times New Roman"/>
          <w:b/>
          <w:sz w:val="24"/>
          <w:szCs w:val="24"/>
          <w:u w:val="single"/>
        </w:rPr>
        <w:t>ВАСИЛЬЕВНА</w:t>
      </w:r>
      <w:r w:rsidR="00E74215" w:rsidRPr="003C2490">
        <w:rPr>
          <w:rFonts w:ascii="Times New Roman" w:hAnsi="Times New Roman" w:cs="Times New Roman"/>
          <w:b/>
          <w:sz w:val="28"/>
          <w:szCs w:val="28"/>
        </w:rPr>
        <w:t>.</w:t>
      </w:r>
    </w:p>
    <w:p w:rsidR="003C2490" w:rsidRDefault="003C2490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4215" w:rsidRPr="00BC6522">
        <w:rPr>
          <w:rFonts w:ascii="Times New Roman" w:hAnsi="Times New Roman" w:cs="Times New Roman"/>
          <w:sz w:val="28"/>
          <w:szCs w:val="28"/>
        </w:rPr>
        <w:t>Сотни тысяч заживо сожженных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 xml:space="preserve">К нам взывают </w:t>
      </w:r>
      <w:proofErr w:type="gramStart"/>
      <w:r w:rsidRPr="00BC6522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BC6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Загляните же в глаза тех обреченных,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Что ушли из жизни навсегда.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Как же перед ними оправдаться?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Как же объяснить, что вновь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>Дети перестали улыбаться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C6522">
        <w:rPr>
          <w:rFonts w:ascii="Times New Roman" w:hAnsi="Times New Roman" w:cs="Times New Roman"/>
          <w:sz w:val="28"/>
          <w:szCs w:val="28"/>
        </w:rPr>
        <w:t>невинных</w:t>
      </w:r>
      <w:proofErr w:type="gramEnd"/>
      <w:r w:rsidRPr="00BC6522">
        <w:rPr>
          <w:rFonts w:ascii="Times New Roman" w:hAnsi="Times New Roman" w:cs="Times New Roman"/>
          <w:sz w:val="28"/>
          <w:szCs w:val="28"/>
        </w:rPr>
        <w:t xml:space="preserve"> рядом льется кровь?</w:t>
      </w:r>
    </w:p>
    <w:p w:rsidR="00213AD9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И уже забыли все о том,</w:t>
      </w:r>
    </w:p>
    <w:p w:rsidR="00213AD9" w:rsidRPr="00BC6522" w:rsidRDefault="00213AD9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="00E74215" w:rsidRPr="00BC6522">
        <w:rPr>
          <w:rFonts w:ascii="Times New Roman" w:hAnsi="Times New Roman" w:cs="Times New Roman"/>
          <w:sz w:val="28"/>
          <w:szCs w:val="28"/>
        </w:rPr>
        <w:t>Как же крик предсмертный страшен</w:t>
      </w:r>
    </w:p>
    <w:p w:rsidR="00E74215" w:rsidRPr="00BC6522" w:rsidRDefault="00E74215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Дитя, терзаемого палачом?</w:t>
      </w:r>
    </w:p>
    <w:p w:rsidR="00213AD9" w:rsidRPr="00BC6522" w:rsidRDefault="00213AD9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13AD9" w:rsidRPr="00BC6522" w:rsidSect="00213AD9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>Все-таки люди, расстрелянные во тьме ночной, были, есть и будут живее своих палачей.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1418 дней и ночей продолжалась Великая Отечественная война. Потоками крови и слез была омыта за эти нескончаемо долгие четыре года наша многострадальная земля. И если собрать воедино горькие материнские слезы, пролитые по погибшим сыновьям, то образовалось бы море Скорби и потекли бы от него во все уголки планеты реки Страдания.</w:t>
      </w:r>
    </w:p>
    <w:p w:rsidR="00813BE2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Казалось, что уцелеть среди шквального огня, не лишиться рассудка при виде гибели тысяч людей и чудовищных разрушений было просто невозможно. Но сила человеческого духа оказалась сильнее металла и огня. Вот почему с таким глубочайшим уважением и восхищением мы смотрим на тех, кто прошел через ад войны и сохранил в себе лучшие человеческие качества – доброту, сострадание и милосердие.</w:t>
      </w:r>
    </w:p>
    <w:p w:rsidR="00B119FB" w:rsidRPr="00BC6522" w:rsidRDefault="00B119FB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 xml:space="preserve">И сегодня у нас в гостях </w:t>
      </w:r>
      <w:r w:rsidRPr="00BC6522">
        <w:rPr>
          <w:rFonts w:ascii="Times New Roman" w:hAnsi="Times New Roman" w:cs="Times New Roman"/>
          <w:b/>
          <w:sz w:val="28"/>
          <w:szCs w:val="28"/>
        </w:rPr>
        <w:t xml:space="preserve">Гаврилова Мария Максимовна </w:t>
      </w:r>
      <w:r w:rsidRPr="00BC6522">
        <w:rPr>
          <w:rFonts w:ascii="Times New Roman" w:hAnsi="Times New Roman" w:cs="Times New Roman"/>
          <w:sz w:val="28"/>
          <w:szCs w:val="28"/>
        </w:rPr>
        <w:t>(труженица тыла, 1936 г.р.) - живой свидетель тех страшных дней Великой Отечественной войны. Поприветствуем её и с благодарностью выслушаем все, о чем она нам расскажет.</w:t>
      </w:r>
    </w:p>
    <w:p w:rsidR="00813BE2" w:rsidRPr="00BC6522" w:rsidRDefault="00213AD9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СВЕТА</w:t>
      </w:r>
      <w:r w:rsidRPr="00BC6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всей истории Россия не раз была вовлечена в какой-нибудь военный конфликт. Мы говорим – война, не уточняя, какая именно. И чем совершеннее становилось человечество, тем изощреннее и бесчеловечнее войны. От мечей и стрел до ядерного оружия. Многое повидала наша Родина. </w:t>
      </w:r>
    </w:p>
    <w:p w:rsidR="00813BE2" w:rsidRPr="00BC6522" w:rsidRDefault="00813BE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К сожалению, В</w:t>
      </w:r>
      <w:r w:rsidR="003C2490">
        <w:rPr>
          <w:rFonts w:ascii="Times New Roman" w:hAnsi="Times New Roman" w:cs="Times New Roman"/>
          <w:sz w:val="28"/>
          <w:szCs w:val="28"/>
          <w:lang w:eastAsia="ru-RU"/>
        </w:rPr>
        <w:t xml:space="preserve">еликая 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C2490">
        <w:rPr>
          <w:rFonts w:ascii="Times New Roman" w:hAnsi="Times New Roman" w:cs="Times New Roman"/>
          <w:sz w:val="28"/>
          <w:szCs w:val="28"/>
          <w:lang w:eastAsia="ru-RU"/>
        </w:rPr>
        <w:t>течественная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 война была не последней войной XX века для нашей Родины.</w:t>
      </w:r>
    </w:p>
    <w:p w:rsidR="00813BE2" w:rsidRPr="00BC6522" w:rsidRDefault="00813BE2" w:rsidP="00BC6522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Острой болью звучат слова “горячие точки” – Афганистан, Чечня… и вновь гибнут ребята.</w:t>
      </w:r>
    </w:p>
    <w:p w:rsidR="00813BE2" w:rsidRPr="00BC6522" w:rsidRDefault="003C2490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АННА ВАСИЛЬЕВНА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>Сколько лет не заживает рана, имя которой Афганистан. Это было более 20 лет назад. Вторжение, ограниченный контингент, братская помощь. А потом воины – интернационалисты, цинковые гробы, вывод советских войск. За войну в Афганистане мы заплатили 13000 жизней молодых солдат и десятью годами бессмысленной бойни.</w:t>
      </w:r>
    </w:p>
    <w:p w:rsidR="00813BE2" w:rsidRPr="00BC6522" w:rsidRDefault="00213AD9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>спомним о</w:t>
      </w:r>
      <w:r w:rsidR="00813BE2" w:rsidRPr="00BC6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Сергее Зырянове</w:t>
      </w:r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, погибшем в Афганистане. Слово </w:t>
      </w:r>
      <w:proofErr w:type="spellStart"/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>Ковязиной</w:t>
      </w:r>
      <w:proofErr w:type="spellEnd"/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2D0F68">
        <w:rPr>
          <w:rFonts w:ascii="Times New Roman" w:hAnsi="Times New Roman" w:cs="Times New Roman"/>
          <w:sz w:val="28"/>
          <w:szCs w:val="28"/>
          <w:lang w:eastAsia="ru-RU"/>
        </w:rPr>
        <w:t>лександре Абрамовне</w:t>
      </w:r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>, его учительнице.</w:t>
      </w:r>
    </w:p>
    <w:p w:rsidR="00813BE2" w:rsidRPr="00BC6522" w:rsidRDefault="00813BE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Пройдут годы. Многое со временем, конечно, забудется. Канут в небытие дискуссии об “афганцах”. Затянутся раны, потускнеют боевые ордена. У солдат выросли дети. Но и эта война останется неизгладимой трагической меткой. 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C6522" w:rsidRPr="00BC6522" w:rsidSect="00213AD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813BE2" w:rsidRPr="00BC6522" w:rsidRDefault="003C2490" w:rsidP="003C24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СВЕТА.</w:t>
      </w:r>
      <w:r w:rsidRPr="00BC6522">
        <w:rPr>
          <w:rFonts w:ascii="Times New Roman" w:hAnsi="Times New Roman" w:cs="Times New Roman"/>
          <w:sz w:val="28"/>
          <w:szCs w:val="28"/>
        </w:rPr>
        <w:t xml:space="preserve"> </w:t>
      </w:r>
      <w:r w:rsidR="00813BE2" w:rsidRPr="003C2490">
        <w:rPr>
          <w:rFonts w:ascii="Times New Roman" w:hAnsi="Times New Roman" w:cs="Times New Roman"/>
          <w:sz w:val="28"/>
          <w:szCs w:val="28"/>
        </w:rPr>
        <w:t>Весь под ногами шар земной.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Живу. Дышу. Пою.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Но в памяти всегда со мной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 xml:space="preserve">Погибшие в бою. 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Пусть всех имен не назову,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 xml:space="preserve">Нет </w:t>
      </w:r>
      <w:proofErr w:type="spellStart"/>
      <w:r w:rsidR="00813BE2" w:rsidRPr="003C2490"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 w:rsidR="00813BE2" w:rsidRPr="003C2490">
        <w:rPr>
          <w:rFonts w:ascii="Times New Roman" w:hAnsi="Times New Roman" w:cs="Times New Roman"/>
          <w:sz w:val="28"/>
          <w:szCs w:val="28"/>
        </w:rPr>
        <w:t xml:space="preserve"> родни</w:t>
      </w:r>
      <w:proofErr w:type="gramStart"/>
      <w:r w:rsidR="00813BE2" w:rsidRPr="003C2490">
        <w:rPr>
          <w:rFonts w:ascii="Times New Roman" w:hAnsi="Times New Roman" w:cs="Times New Roman"/>
          <w:sz w:val="28"/>
          <w:szCs w:val="28"/>
        </w:rPr>
        <w:br/>
      </w:r>
      <w:r w:rsidR="00813BE2" w:rsidRPr="003C2490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="00813BE2" w:rsidRPr="003C2490">
        <w:rPr>
          <w:rFonts w:ascii="Times New Roman" w:hAnsi="Times New Roman" w:cs="Times New Roman"/>
          <w:sz w:val="28"/>
          <w:szCs w:val="28"/>
        </w:rPr>
        <w:t>е потому ли я живу,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Что умерли они?..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Чем им обязана – знаю я</w:t>
      </w:r>
      <w:proofErr w:type="gramStart"/>
      <w:r w:rsidR="00813BE2" w:rsidRPr="003C24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13BE2" w:rsidRPr="003C2490">
        <w:rPr>
          <w:rFonts w:ascii="Times New Roman" w:hAnsi="Times New Roman" w:cs="Times New Roman"/>
          <w:sz w:val="28"/>
          <w:szCs w:val="28"/>
        </w:rPr>
        <w:t xml:space="preserve"> пусть не только стих,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Достойна будет жизнь моя</w:t>
      </w:r>
      <w:r w:rsidR="00813BE2" w:rsidRPr="003C2490">
        <w:rPr>
          <w:rFonts w:ascii="Times New Roman" w:hAnsi="Times New Roman" w:cs="Times New Roman"/>
          <w:sz w:val="28"/>
          <w:szCs w:val="28"/>
        </w:rPr>
        <w:br/>
        <w:t>Солдатской смерти их</w:t>
      </w:r>
      <w:r w:rsidR="00813BE2" w:rsidRPr="00BC65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C6522" w:rsidRPr="00BC6522" w:rsidSect="00BC6522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B119FB" w:rsidRPr="00BC6522" w:rsidRDefault="00813BE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вот опять это страшное слово – “горячая точка” – Чечня. И опять плачут матери, опять гибнут их дети. У этой войны еще нет истории, она еще не написана.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C6522" w:rsidRPr="00BC6522" w:rsidSect="00213AD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B119FB" w:rsidRPr="00BC6522" w:rsidRDefault="00813BE2" w:rsidP="003C24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C24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19FB" w:rsidRPr="003C2490">
        <w:rPr>
          <w:rFonts w:ascii="Times New Roman" w:hAnsi="Times New Roman" w:cs="Times New Roman"/>
          <w:sz w:val="28"/>
          <w:szCs w:val="28"/>
        </w:rPr>
        <w:t>В память павших своих земляков</w:t>
      </w:r>
      <w:proofErr w:type="gramStart"/>
      <w:r w:rsidR="00B119FB" w:rsidRPr="003C249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B119FB" w:rsidRPr="003C2490">
        <w:rPr>
          <w:rFonts w:ascii="Times New Roman" w:hAnsi="Times New Roman" w:cs="Times New Roman"/>
          <w:sz w:val="28"/>
          <w:szCs w:val="28"/>
        </w:rPr>
        <w:t>ажигаем потухшие свечи.</w:t>
      </w:r>
      <w:r w:rsidR="00B119FB" w:rsidRPr="003C2490">
        <w:rPr>
          <w:rFonts w:ascii="Times New Roman" w:hAnsi="Times New Roman" w:cs="Times New Roman"/>
          <w:sz w:val="28"/>
          <w:szCs w:val="28"/>
        </w:rPr>
        <w:br/>
        <w:t>Пусть расправит неяркий их свет</w:t>
      </w:r>
      <w:proofErr w:type="gramStart"/>
      <w:r w:rsidR="00B119FB" w:rsidRPr="003C2490">
        <w:rPr>
          <w:rFonts w:ascii="Times New Roman" w:hAnsi="Times New Roman" w:cs="Times New Roman"/>
          <w:sz w:val="28"/>
          <w:szCs w:val="28"/>
        </w:rPr>
        <w:t xml:space="preserve"> </w:t>
      </w:r>
      <w:r w:rsidR="00B119FB" w:rsidRPr="003C249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119FB" w:rsidRPr="003C2490">
        <w:rPr>
          <w:rFonts w:ascii="Times New Roman" w:hAnsi="Times New Roman" w:cs="Times New Roman"/>
          <w:sz w:val="28"/>
          <w:szCs w:val="28"/>
        </w:rPr>
        <w:t>сех участников усталые плечи.</w:t>
      </w:r>
      <w:r w:rsidR="00B119FB" w:rsidRPr="003C2490">
        <w:rPr>
          <w:rFonts w:ascii="Times New Roman" w:hAnsi="Times New Roman" w:cs="Times New Roman"/>
          <w:sz w:val="28"/>
          <w:szCs w:val="28"/>
        </w:rPr>
        <w:br/>
      </w:r>
      <w:r w:rsidR="00B119FB" w:rsidRPr="003C2490">
        <w:rPr>
          <w:rFonts w:ascii="Times New Roman" w:hAnsi="Times New Roman" w:cs="Times New Roman"/>
          <w:sz w:val="28"/>
          <w:szCs w:val="28"/>
        </w:rPr>
        <w:lastRenderedPageBreak/>
        <w:t xml:space="preserve">Поколенье не </w:t>
      </w:r>
      <w:proofErr w:type="gramStart"/>
      <w:r w:rsidR="00B119FB" w:rsidRPr="003C2490">
        <w:rPr>
          <w:rFonts w:ascii="Times New Roman" w:hAnsi="Times New Roman" w:cs="Times New Roman"/>
          <w:sz w:val="28"/>
          <w:szCs w:val="28"/>
        </w:rPr>
        <w:t>знавших</w:t>
      </w:r>
      <w:proofErr w:type="gramEnd"/>
      <w:r w:rsidR="00B119FB" w:rsidRPr="003C2490">
        <w:rPr>
          <w:rFonts w:ascii="Times New Roman" w:hAnsi="Times New Roman" w:cs="Times New Roman"/>
          <w:sz w:val="28"/>
          <w:szCs w:val="28"/>
        </w:rPr>
        <w:t xml:space="preserve"> войны.</w:t>
      </w:r>
      <w:r w:rsidR="00B119FB" w:rsidRPr="003C2490">
        <w:rPr>
          <w:rFonts w:ascii="Times New Roman" w:hAnsi="Times New Roman" w:cs="Times New Roman"/>
          <w:sz w:val="28"/>
          <w:szCs w:val="28"/>
        </w:rPr>
        <w:br/>
        <w:t>Как свою – вашу боль принимаем,</w:t>
      </w:r>
      <w:r w:rsidR="00B119FB" w:rsidRPr="003C2490">
        <w:rPr>
          <w:rFonts w:ascii="Times New Roman" w:hAnsi="Times New Roman" w:cs="Times New Roman"/>
          <w:sz w:val="28"/>
          <w:szCs w:val="28"/>
        </w:rPr>
        <w:br/>
        <w:t>Чтобы не было больше беды,</w:t>
      </w:r>
      <w:r w:rsidR="00B119FB" w:rsidRPr="003C2490">
        <w:rPr>
          <w:rFonts w:ascii="Times New Roman" w:hAnsi="Times New Roman" w:cs="Times New Roman"/>
          <w:sz w:val="28"/>
          <w:szCs w:val="28"/>
        </w:rPr>
        <w:br/>
        <w:t>Мы сегодня свечу зажигаем</w:t>
      </w:r>
      <w:r w:rsidR="00B119FB" w:rsidRPr="00BC65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C6522" w:rsidRPr="00BC6522" w:rsidSect="00BC6522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B119FB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АННА ВАСИЛЬЕВНА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19FB"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Войну хочется забыть. Трудно человеку жить с такой жестоко нагруженной памятью, с такой измученной душой. Но что будет с нами, если люди забудут ее и не передадут нам свою память? </w:t>
      </w:r>
    </w:p>
    <w:p w:rsidR="00B119FB" w:rsidRPr="00BC6522" w:rsidRDefault="00B119FB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Какими мы будем без нее в нашем большом и тревожном мире?</w:t>
      </w:r>
    </w:p>
    <w:p w:rsidR="00B119FB" w:rsidRPr="00BC6522" w:rsidRDefault="00B119FB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И все-таки, память жива в нас. Она находит десятки путей, чтобы не покинуть человеческое сердце. Это она соединяет прошлое и будущее.</w:t>
      </w:r>
    </w:p>
    <w:p w:rsidR="00B119FB" w:rsidRPr="00BC6522" w:rsidRDefault="00B119FB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Война. Она </w:t>
      </w:r>
      <w:proofErr w:type="gramStart"/>
      <w:r w:rsidRPr="00BC6522">
        <w:rPr>
          <w:rFonts w:ascii="Times New Roman" w:hAnsi="Times New Roman" w:cs="Times New Roman"/>
          <w:sz w:val="28"/>
          <w:szCs w:val="28"/>
          <w:lang w:eastAsia="ru-RU"/>
        </w:rPr>
        <w:t>противна</w:t>
      </w:r>
      <w:proofErr w:type="gramEnd"/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женщине. Это слово вселяет в сердце матери ужас, гнев: не на смерть и муки рожает она человека, любая мать мечтает о счастливой жизни своих детей. </w:t>
      </w:r>
    </w:p>
    <w:p w:rsidR="00B119FB" w:rsidRPr="00BC6522" w:rsidRDefault="00B119FB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Но сейчас, в настоящее время тревога не может покинуть нас, потому что она стала стучаться в каждый дом. Войны последних десятилетий породили страшное слово: терроризм. Без объявления войны рушатся стены домов, погребая под завалами ни в чём не повинных людей, происходит захват заложников. Всё это результат забвения памяти, которое порождает беспечность по отношению к Родине. Допускать этого никак нельзя, потому что Родина – одна и она нуждается в нашей защите.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C6522" w:rsidRPr="00BC6522" w:rsidSect="00213AD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СВЕТА</w:t>
      </w:r>
      <w:r w:rsidRPr="0078787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C2490">
        <w:rPr>
          <w:rFonts w:ascii="Times New Roman" w:hAnsi="Times New Roman" w:cs="Times New Roman"/>
          <w:sz w:val="28"/>
          <w:szCs w:val="28"/>
        </w:rPr>
        <w:t xml:space="preserve">    Рядом с нами живут ветераны,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Что прошли по дорогам войны.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Пусть болят у них старые раны,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 xml:space="preserve">Но по-прежнему духом </w:t>
      </w:r>
      <w:proofErr w:type="gramStart"/>
      <w:r w:rsidRPr="003C2490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Pr="003C2490">
        <w:rPr>
          <w:rFonts w:ascii="Times New Roman" w:hAnsi="Times New Roman" w:cs="Times New Roman"/>
          <w:sz w:val="28"/>
          <w:szCs w:val="28"/>
        </w:rPr>
        <w:t>.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Ветеранам нельзя на покой уходить,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Когда мир вновь тревогой объят.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Люди новой войны не должны допустить,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По ночам ветераны не спят.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lastRenderedPageBreak/>
        <w:t>Им погибших друзей не забыть никогда,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Хотя в этом и нет их вины.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 xml:space="preserve">Но в душе рядом с ними они </w:t>
      </w:r>
      <w:r w:rsidR="003C2490">
        <w:rPr>
          <w:rFonts w:ascii="Times New Roman" w:hAnsi="Times New Roman" w:cs="Times New Roman"/>
          <w:sz w:val="28"/>
          <w:szCs w:val="28"/>
        </w:rPr>
        <w:t xml:space="preserve">      </w:t>
      </w:r>
      <w:r w:rsidRPr="003C2490">
        <w:rPr>
          <w:rFonts w:ascii="Times New Roman" w:hAnsi="Times New Roman" w:cs="Times New Roman"/>
          <w:sz w:val="28"/>
          <w:szCs w:val="28"/>
        </w:rPr>
        <w:t>навсегда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И не могут уйти от войны.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Потому ветераны себя не щадят,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Без волнения жить – не для них,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Ярким пламенем жизни сердца их горят,</w:t>
      </w:r>
    </w:p>
    <w:p w:rsidR="00813BE2" w:rsidRPr="003C2490" w:rsidRDefault="00813BE2" w:rsidP="003C24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490">
        <w:rPr>
          <w:rFonts w:ascii="Times New Roman" w:hAnsi="Times New Roman" w:cs="Times New Roman"/>
          <w:sz w:val="28"/>
          <w:szCs w:val="28"/>
        </w:rPr>
        <w:t>На борьбу вдохновляя других.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C6522" w:rsidRPr="00BC6522" w:rsidSect="00BC6522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787876" w:rsidRPr="00787876" w:rsidRDefault="00BC6522" w:rsidP="00787876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АННА ВАСИЛЬЕВНА</w:t>
      </w:r>
      <w:r w:rsidRPr="0078787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13BE2" w:rsidRPr="00BC6522" w:rsidRDefault="00813BE2" w:rsidP="00787876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t>Мы зарастаем памятью,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Как лесом зарастает пустошь</w:t>
      </w:r>
      <w:proofErr w:type="gramStart"/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6522">
        <w:rPr>
          <w:rFonts w:ascii="Times New Roman" w:hAnsi="Times New Roman" w:cs="Times New Roman"/>
          <w:sz w:val="28"/>
          <w:szCs w:val="28"/>
          <w:lang w:eastAsia="ru-RU"/>
        </w:rPr>
        <w:t xml:space="preserve"> птицы – памятью по утрам поют,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И ветер – память по ногам гудит,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Деревья – память целый день лепечут.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в памяти нашей такая скрыта мощь,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Что возвращает образы и множит</w:t>
      </w:r>
      <w:proofErr w:type="gramStart"/>
      <w:r w:rsidRPr="00BC652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BC6522">
        <w:rPr>
          <w:rFonts w:ascii="Times New Roman" w:hAnsi="Times New Roman" w:cs="Times New Roman"/>
          <w:sz w:val="28"/>
          <w:szCs w:val="28"/>
          <w:lang w:eastAsia="ru-RU"/>
        </w:rPr>
        <w:t>умит, не умолкая, память – дождь,</w:t>
      </w:r>
      <w:r w:rsidRPr="00BC6522">
        <w:rPr>
          <w:rFonts w:ascii="Times New Roman" w:hAnsi="Times New Roman" w:cs="Times New Roman"/>
          <w:sz w:val="28"/>
          <w:szCs w:val="28"/>
          <w:lang w:eastAsia="ru-RU"/>
        </w:rPr>
        <w:br/>
        <w:t>И память – снег летит и пасть не может.</w:t>
      </w:r>
    </w:p>
    <w:p w:rsidR="00BC6522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C6522" w:rsidRPr="00BC6522" w:rsidSect="00BC6522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813BE2" w:rsidRPr="00BC6522" w:rsidRDefault="00813BE2" w:rsidP="00BC6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5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по каждому погибшему и пропавшему без вести объявить минуту молчания, страна будет молчать 32 года. Почтим память тех, кто отстоял мир, ценой жизни.</w:t>
      </w:r>
    </w:p>
    <w:p w:rsidR="00813BE2" w:rsidRPr="00787876" w:rsidRDefault="00813BE2" w:rsidP="00787876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878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МИНУТА МОЛЧАНИЯ</w:t>
      </w:r>
    </w:p>
    <w:p w:rsidR="00787876" w:rsidRDefault="00787876" w:rsidP="00BC65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87876" w:rsidSect="00213AD9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E74215" w:rsidRPr="00BC6522" w:rsidRDefault="00BC6522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8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СВЕТА.</w:t>
      </w:r>
      <w:r w:rsidRPr="00BC652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74215" w:rsidRPr="00BC6522">
        <w:rPr>
          <w:rFonts w:ascii="Times New Roman" w:hAnsi="Times New Roman" w:cs="Times New Roman"/>
          <w:sz w:val="28"/>
          <w:szCs w:val="28"/>
        </w:rPr>
        <w:t>Я много книг читала о войне,</w:t>
      </w: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</w:r>
      <w:r w:rsidR="00787876">
        <w:rPr>
          <w:rFonts w:ascii="Times New Roman" w:hAnsi="Times New Roman" w:cs="Times New Roman"/>
          <w:sz w:val="28"/>
          <w:szCs w:val="28"/>
        </w:rPr>
        <w:t xml:space="preserve">     </w:t>
      </w:r>
      <w:r w:rsidRPr="00BC6522">
        <w:rPr>
          <w:rFonts w:ascii="Times New Roman" w:hAnsi="Times New Roman" w:cs="Times New Roman"/>
          <w:sz w:val="28"/>
          <w:szCs w:val="28"/>
        </w:rPr>
        <w:t>Я знаю, что она бесчеловечна.</w:t>
      </w:r>
    </w:p>
    <w:p w:rsidR="00787876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ab/>
      </w:r>
    </w:p>
    <w:p w:rsidR="00787876" w:rsidRDefault="00787876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876" w:rsidRDefault="00787876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4215" w:rsidRPr="00BC6522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lastRenderedPageBreak/>
        <w:t>Нам нужен мир, надежный мир навечно.</w:t>
      </w:r>
    </w:p>
    <w:p w:rsidR="00E74215" w:rsidRDefault="00E74215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522">
        <w:rPr>
          <w:rFonts w:ascii="Times New Roman" w:hAnsi="Times New Roman" w:cs="Times New Roman"/>
          <w:sz w:val="28"/>
          <w:szCs w:val="28"/>
        </w:rPr>
        <w:t>Всем людям нужен мир, тебе и мне.</w:t>
      </w:r>
    </w:p>
    <w:p w:rsidR="00A71291" w:rsidRDefault="00A71291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1291" w:rsidRDefault="00A71291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1291" w:rsidRDefault="00A71291" w:rsidP="00BC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71291" w:rsidSect="00787876">
      <w:type w:val="continuous"/>
      <w:pgSz w:w="11906" w:h="16838"/>
      <w:pgMar w:top="284" w:right="850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E74215"/>
    <w:rsid w:val="000304FF"/>
    <w:rsid w:val="00213AD9"/>
    <w:rsid w:val="002D0F68"/>
    <w:rsid w:val="003059E5"/>
    <w:rsid w:val="003C2490"/>
    <w:rsid w:val="004402E6"/>
    <w:rsid w:val="00636964"/>
    <w:rsid w:val="00787876"/>
    <w:rsid w:val="00813BE2"/>
    <w:rsid w:val="0082236E"/>
    <w:rsid w:val="00A71291"/>
    <w:rsid w:val="00B119FB"/>
    <w:rsid w:val="00B41509"/>
    <w:rsid w:val="00B94A92"/>
    <w:rsid w:val="00BC6522"/>
    <w:rsid w:val="00C22F70"/>
    <w:rsid w:val="00C81821"/>
    <w:rsid w:val="00D27356"/>
    <w:rsid w:val="00E74215"/>
    <w:rsid w:val="00F8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5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1</cp:lastModifiedBy>
  <cp:revision>5</cp:revision>
  <cp:lastPrinted>2011-05-05T19:03:00Z</cp:lastPrinted>
  <dcterms:created xsi:type="dcterms:W3CDTF">2011-05-05T16:57:00Z</dcterms:created>
  <dcterms:modified xsi:type="dcterms:W3CDTF">2012-10-12T12:27:00Z</dcterms:modified>
</cp:coreProperties>
</file>