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7" w:rsidRDefault="00034B42" w:rsidP="004942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трудового отряда «</w:t>
      </w:r>
      <w:r w:rsidRPr="00034B42">
        <w:rPr>
          <w:rFonts w:ascii="Times New Roman" w:hAnsi="Times New Roman" w:cs="Times New Roman"/>
          <w:b/>
          <w:sz w:val="24"/>
          <w:szCs w:val="24"/>
        </w:rPr>
        <w:t>Город мастеров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7604B" w:rsidRDefault="00A7604B" w:rsidP="004942D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42DE" w:rsidRPr="00A7604B" w:rsidRDefault="004942DE" w:rsidP="00494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7604B">
        <w:rPr>
          <w:rFonts w:ascii="Times New Roman" w:hAnsi="Times New Roman" w:cs="Times New Roman"/>
          <w:i/>
          <w:sz w:val="24"/>
          <w:szCs w:val="24"/>
        </w:rPr>
        <w:t>«Бригада» ребят под му</w:t>
      </w:r>
      <w:r w:rsidR="00CB2D40">
        <w:rPr>
          <w:rFonts w:ascii="Times New Roman" w:hAnsi="Times New Roman" w:cs="Times New Roman"/>
          <w:i/>
          <w:sz w:val="24"/>
          <w:szCs w:val="24"/>
        </w:rPr>
        <w:t>зыку выходит на сцену, в руках</w:t>
      </w:r>
      <w:bookmarkStart w:id="0" w:name="_GoBack"/>
      <w:bookmarkEnd w:id="0"/>
      <w:r w:rsidRPr="00A7604B">
        <w:rPr>
          <w:rFonts w:ascii="Times New Roman" w:hAnsi="Times New Roman" w:cs="Times New Roman"/>
          <w:i/>
          <w:sz w:val="24"/>
          <w:szCs w:val="24"/>
        </w:rPr>
        <w:t xml:space="preserve"> большой плакат с девизом: </w:t>
      </w:r>
    </w:p>
    <w:p w:rsidR="00A7604B" w:rsidRDefault="00A7604B" w:rsidP="004942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942DE" w:rsidRDefault="004942DE" w:rsidP="00494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«Мы вместе будем под солнцем жить,</w:t>
      </w:r>
    </w:p>
    <w:p w:rsidR="004942DE" w:rsidRDefault="004942DE" w:rsidP="00494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вместе будем нашу школу любить.</w:t>
      </w:r>
    </w:p>
    <w:p w:rsidR="004942DE" w:rsidRDefault="004942DE" w:rsidP="00494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вместе будем вспоминать те дни,</w:t>
      </w:r>
    </w:p>
    <w:p w:rsidR="004942DE" w:rsidRDefault="004942DE" w:rsidP="00494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Когда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трудотряде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горели огни»</w:t>
      </w:r>
    </w:p>
    <w:p w:rsidR="004942DE" w:rsidRDefault="004942DE" w:rsidP="004942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Друзья, позвольте вам представиться, </w:t>
      </w: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Час выступления настал.</w:t>
      </w: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Хотела б очень вам понравиться</w:t>
      </w: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водненских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</w:t>
      </w: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2DE" w:rsidRDefault="004942DE" w:rsidP="00A7604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на сцене появляется группа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лентяев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4942DE" w:rsidRDefault="004942DE" w:rsidP="004942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Мы, весёлые ребята!</w:t>
      </w: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уже не дошколята!</w:t>
      </w: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Посмотрите вы на нас</w:t>
      </w: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Замечательный мы класс.</w:t>
      </w: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задачки не решаем,</w:t>
      </w: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учится, не желаем!</w:t>
      </w: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Юных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отряд,</w:t>
      </w:r>
    </w:p>
    <w:p w:rsidR="004942DE" w:rsidRDefault="004942DE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Вот учитель будет рад.</w:t>
      </w:r>
    </w:p>
    <w:p w:rsidR="009D03C7" w:rsidRDefault="009D03C7" w:rsidP="00494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3C7" w:rsidRDefault="009D03C7" w:rsidP="00A7604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Ребята из «бригады»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одному-два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04B">
        <w:rPr>
          <w:rFonts w:ascii="Times New Roman" w:hAnsi="Times New Roman" w:cs="Times New Roman"/>
          <w:i/>
          <w:sz w:val="24"/>
          <w:szCs w:val="24"/>
        </w:rPr>
        <w:t>лентяя</w:t>
      </w:r>
      <w:r>
        <w:rPr>
          <w:rFonts w:ascii="Times New Roman" w:hAnsi="Times New Roman" w:cs="Times New Roman"/>
          <w:i/>
          <w:sz w:val="24"/>
          <w:szCs w:val="24"/>
        </w:rPr>
        <w:t xml:space="preserve"> «забирают» к себе</w:t>
      </w:r>
    </w:p>
    <w:p w:rsidR="009D03C7" w:rsidRDefault="009D03C7" w:rsidP="004942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D03C7" w:rsidRDefault="009D03C7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proofErr w:type="gramStart"/>
      <w:r w:rsidR="00A7604B">
        <w:rPr>
          <w:rFonts w:ascii="Times New Roman" w:hAnsi="Times New Roman" w:cs="Times New Roman"/>
          <w:sz w:val="24"/>
          <w:szCs w:val="24"/>
          <w:u w:val="single"/>
        </w:rPr>
        <w:t>лентяя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0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Мы курили сигаретки </w:t>
      </w:r>
    </w:p>
    <w:p w:rsidR="009D03C7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03C7">
        <w:rPr>
          <w:rFonts w:ascii="Times New Roman" w:hAnsi="Times New Roman" w:cs="Times New Roman"/>
          <w:sz w:val="24"/>
          <w:szCs w:val="24"/>
        </w:rPr>
        <w:t>И плевали мы на вас,</w:t>
      </w:r>
    </w:p>
    <w:p w:rsidR="009D03C7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03C7">
        <w:rPr>
          <w:rFonts w:ascii="Times New Roman" w:hAnsi="Times New Roman" w:cs="Times New Roman"/>
          <w:sz w:val="24"/>
          <w:szCs w:val="24"/>
        </w:rPr>
        <w:t xml:space="preserve">А теперь мы в </w:t>
      </w:r>
      <w:proofErr w:type="spellStart"/>
      <w:r w:rsidR="009D03C7">
        <w:rPr>
          <w:rFonts w:ascii="Times New Roman" w:hAnsi="Times New Roman" w:cs="Times New Roman"/>
          <w:sz w:val="24"/>
          <w:szCs w:val="24"/>
        </w:rPr>
        <w:t>трудотряде</w:t>
      </w:r>
      <w:proofErr w:type="spellEnd"/>
    </w:p>
    <w:p w:rsidR="009D03C7" w:rsidRPr="009D03C7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03C7">
        <w:rPr>
          <w:rFonts w:ascii="Times New Roman" w:hAnsi="Times New Roman" w:cs="Times New Roman"/>
          <w:sz w:val="24"/>
          <w:szCs w:val="24"/>
        </w:rPr>
        <w:t>«Город мастеров у нас»</w:t>
      </w:r>
    </w:p>
    <w:p w:rsidR="004942DE" w:rsidRDefault="004942DE" w:rsidP="004942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4B42" w:rsidRDefault="00034B42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 w:rsidR="00A7604B">
        <w:rPr>
          <w:rFonts w:ascii="Times New Roman" w:hAnsi="Times New Roman" w:cs="Times New Roman"/>
          <w:sz w:val="24"/>
          <w:szCs w:val="24"/>
          <w:u w:val="single"/>
        </w:rPr>
        <w:t>лентяй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Очень плохо я училась</w:t>
      </w:r>
    </w:p>
    <w:p w:rsidR="00034B42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4B42">
        <w:rPr>
          <w:rFonts w:ascii="Times New Roman" w:hAnsi="Times New Roman" w:cs="Times New Roman"/>
          <w:sz w:val="24"/>
          <w:szCs w:val="24"/>
        </w:rPr>
        <w:t xml:space="preserve"> Всё ворон считала.</w:t>
      </w:r>
    </w:p>
    <w:p w:rsidR="00034B42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4B42">
        <w:rPr>
          <w:rFonts w:ascii="Times New Roman" w:hAnsi="Times New Roman" w:cs="Times New Roman"/>
          <w:sz w:val="24"/>
          <w:szCs w:val="24"/>
        </w:rPr>
        <w:t xml:space="preserve">  А как в мастера попала,</w:t>
      </w:r>
    </w:p>
    <w:p w:rsidR="00034B42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4B42">
        <w:rPr>
          <w:rFonts w:ascii="Times New Roman" w:hAnsi="Times New Roman" w:cs="Times New Roman"/>
          <w:sz w:val="24"/>
          <w:szCs w:val="24"/>
        </w:rPr>
        <w:t xml:space="preserve">   То прилежной стала.</w:t>
      </w:r>
    </w:p>
    <w:p w:rsidR="00034B42" w:rsidRDefault="00034B42" w:rsidP="00494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B42" w:rsidRDefault="00034B42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A7604B">
        <w:rPr>
          <w:rFonts w:ascii="Times New Roman" w:hAnsi="Times New Roman" w:cs="Times New Roman"/>
          <w:sz w:val="24"/>
          <w:szCs w:val="24"/>
          <w:u w:val="single"/>
        </w:rPr>
        <w:t>рабочий</w:t>
      </w:r>
      <w:r>
        <w:rPr>
          <w:rFonts w:ascii="Times New Roman" w:hAnsi="Times New Roman" w:cs="Times New Roman"/>
          <w:sz w:val="24"/>
          <w:szCs w:val="24"/>
        </w:rPr>
        <w:t xml:space="preserve"> – Научу его природу </w:t>
      </w:r>
      <w:r w:rsidR="00A76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B42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4B42">
        <w:rPr>
          <w:rFonts w:ascii="Times New Roman" w:hAnsi="Times New Roman" w:cs="Times New Roman"/>
          <w:sz w:val="24"/>
          <w:szCs w:val="24"/>
        </w:rPr>
        <w:t>И любить и уважать</w:t>
      </w:r>
    </w:p>
    <w:p w:rsidR="00034B42" w:rsidRDefault="00034B42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 w:rsidR="00A7604B">
        <w:rPr>
          <w:rFonts w:ascii="Times New Roman" w:hAnsi="Times New Roman" w:cs="Times New Roman"/>
          <w:sz w:val="24"/>
          <w:szCs w:val="24"/>
          <w:u w:val="single"/>
        </w:rPr>
        <w:t>лентяй</w:t>
      </w:r>
      <w:proofErr w:type="gramEnd"/>
      <w:r w:rsidR="00A7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Я кусты ломать не буду</w:t>
      </w:r>
    </w:p>
    <w:p w:rsidR="00034B42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Буду клумбы поливать!</w:t>
      </w:r>
    </w:p>
    <w:p w:rsidR="00A7604B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04B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лентяй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Скоро я уйду из школы</w:t>
      </w:r>
    </w:p>
    <w:p w:rsidR="00A7604B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Скоро детство кончится</w:t>
      </w:r>
    </w:p>
    <w:p w:rsidR="00A7604B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трудотряде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подружились,</w:t>
      </w:r>
    </w:p>
    <w:p w:rsidR="00A7604B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Уходить не хочется.</w:t>
      </w:r>
    </w:p>
    <w:p w:rsidR="00A7604B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04B" w:rsidRDefault="00A7604B" w:rsidP="00A7604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Происходит перестроение по четыре человека, которые изображают виды работ.</w:t>
      </w:r>
    </w:p>
    <w:p w:rsidR="00A7604B" w:rsidRDefault="00A7604B" w:rsidP="00A7604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604B" w:rsidRDefault="00A7604B" w:rsidP="00A76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Трудились славно мы на улицах,</w:t>
      </w:r>
    </w:p>
    <w:p w:rsidR="00A7604B" w:rsidRDefault="00A7604B" w:rsidP="00A760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посёлок чистым стал.</w:t>
      </w:r>
    </w:p>
    <w:p w:rsidR="00A7604B" w:rsidRDefault="00A7604B" w:rsidP="00A760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Гринпис бы точно позавидовал,</w:t>
      </w:r>
    </w:p>
    <w:p w:rsidR="00A7604B" w:rsidRDefault="00A7604B" w:rsidP="00A760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он про нас,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знал.</w:t>
      </w:r>
    </w:p>
    <w:p w:rsidR="00A7604B" w:rsidRDefault="00A7604B" w:rsidP="00A76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школу с наслажденьем красили,</w:t>
      </w:r>
    </w:p>
    <w:p w:rsidR="00A7604B" w:rsidRDefault="00A7604B" w:rsidP="00A760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Махали кистями туда-сюда.</w:t>
      </w:r>
    </w:p>
    <w:p w:rsidR="00A7604B" w:rsidRDefault="00A7604B" w:rsidP="00A760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разочек мы промазали,</w:t>
      </w:r>
    </w:p>
    <w:p w:rsidR="00A7604B" w:rsidRDefault="00A7604B" w:rsidP="00A7604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Ведро метнули не туда.</w:t>
      </w:r>
    </w:p>
    <w:p w:rsidR="00A7604B" w:rsidRDefault="00535044" w:rsidP="00A76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Морковь, картошку посадили мы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помидоры, огурцы, салат.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кушаем в столовой их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витаминам каждый рад.</w:t>
      </w:r>
    </w:p>
    <w:p w:rsidR="00535044" w:rsidRDefault="00535044" w:rsidP="00535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славно мы садик украсили,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Веранды починили от души.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Прибили всё и всё приладили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веселились от души.</w:t>
      </w:r>
    </w:p>
    <w:p w:rsidR="00535044" w:rsidRDefault="00535044" w:rsidP="00535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в нашей школе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Поработали не зря.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немного уставали,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Улыбались мы всегда.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Солнцу, утру и линейке,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Воспитателям, скамейке,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которой отдыхали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гитарой не скучали.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«спасибо» поварам,</w:t>
      </w:r>
    </w:p>
    <w:p w:rsidR="00535044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вкусно готовили нам!</w:t>
      </w:r>
    </w:p>
    <w:p w:rsidR="00535044" w:rsidRDefault="00535044" w:rsidP="00535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044" w:rsidRDefault="00535044" w:rsidP="005350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Финал, все выстраиваются в одну линию.</w:t>
      </w:r>
    </w:p>
    <w:p w:rsidR="00535044" w:rsidRDefault="00535044" w:rsidP="00535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Улыбки ваши светятся</w:t>
      </w:r>
    </w:p>
    <w:p w:rsidR="00535044" w:rsidRDefault="00535044" w:rsidP="00535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забывать нельзя.</w:t>
      </w:r>
    </w:p>
    <w:p w:rsidR="00535044" w:rsidRDefault="00535044" w:rsidP="00535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вами было встретиться</w:t>
      </w:r>
    </w:p>
    <w:p w:rsidR="00535044" w:rsidRDefault="00535044" w:rsidP="00535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радостно, друзья!</w:t>
      </w:r>
    </w:p>
    <w:p w:rsidR="00535044" w:rsidRDefault="00535044" w:rsidP="00535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этого свидания</w:t>
      </w:r>
    </w:p>
    <w:p w:rsidR="00535044" w:rsidRDefault="00535044" w:rsidP="00535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 должны сберечь.</w:t>
      </w:r>
    </w:p>
    <w:p w:rsidR="00535044" w:rsidRDefault="00535044" w:rsidP="00535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</w:t>
      </w:r>
    </w:p>
    <w:p w:rsidR="00CB2D40" w:rsidRDefault="00535044" w:rsidP="00535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ждём мы новых встреч!</w:t>
      </w:r>
    </w:p>
    <w:p w:rsidR="00CB2D40" w:rsidRDefault="00CB2D40" w:rsidP="00535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044" w:rsidRPr="00CB2D40" w:rsidRDefault="00CB2D40" w:rsidP="00CB2D4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Поклон, уход со сцены.</w:t>
      </w:r>
    </w:p>
    <w:p w:rsidR="00535044" w:rsidRPr="00A7604B" w:rsidRDefault="00535044" w:rsidP="005350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7604B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04B" w:rsidRPr="00034B42" w:rsidRDefault="00A7604B" w:rsidP="004942D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604B" w:rsidRPr="0003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4CB7"/>
    <w:multiLevelType w:val="hybridMultilevel"/>
    <w:tmpl w:val="BBF8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77"/>
    <w:rsid w:val="00034B42"/>
    <w:rsid w:val="004942DE"/>
    <w:rsid w:val="00535044"/>
    <w:rsid w:val="009D03C7"/>
    <w:rsid w:val="00A7604B"/>
    <w:rsid w:val="00CB2D40"/>
    <w:rsid w:val="00F60A77"/>
    <w:rsid w:val="00F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</dc:creator>
  <cp:keywords/>
  <dc:description/>
  <cp:lastModifiedBy>Амосова</cp:lastModifiedBy>
  <cp:revision>3</cp:revision>
  <dcterms:created xsi:type="dcterms:W3CDTF">2012-02-27T09:49:00Z</dcterms:created>
  <dcterms:modified xsi:type="dcterms:W3CDTF">2012-02-27T10:45:00Z</dcterms:modified>
</cp:coreProperties>
</file>