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70" w:rsidRPr="00F76E70" w:rsidRDefault="00F76E70" w:rsidP="00F76E7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– ЗА ЖИЗНЬ БЕЗ ТАБАКА!»</w:t>
      </w:r>
    </w:p>
    <w:p w:rsidR="00F76E70" w:rsidRPr="00E50778" w:rsidRDefault="00F76E70" w:rsidP="00D33E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D33E97" w:rsidRPr="00E50778" w:rsidRDefault="00D33E97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Здравствуйте,  дорогие  друзья!  Я  говорю  вам  «здравствуйте»,  а  это  значит,  что </w:t>
      </w:r>
      <w:r w:rsidR="00F76E70" w:rsidRPr="00E50778">
        <w:rPr>
          <w:rFonts w:ascii="Times New Roman" w:hAnsi="Times New Roman" w:cs="Times New Roman"/>
          <w:sz w:val="24"/>
          <w:szCs w:val="24"/>
        </w:rPr>
        <w:t xml:space="preserve"> я  всем  вам  желаю  здоровья! </w:t>
      </w:r>
      <w:r w:rsidRPr="00E50778">
        <w:rPr>
          <w:rFonts w:ascii="Times New Roman" w:hAnsi="Times New Roman" w:cs="Times New Roman"/>
          <w:sz w:val="24"/>
          <w:szCs w:val="24"/>
        </w:rPr>
        <w:t>Задумывались  ли  вы  когда-нибудь  о  том,  почему  в  приветствии  людей  заложено  по</w:t>
      </w:r>
      <w:r w:rsidR="00F76E70" w:rsidRPr="00E50778">
        <w:rPr>
          <w:rFonts w:ascii="Times New Roman" w:hAnsi="Times New Roman" w:cs="Times New Roman"/>
          <w:sz w:val="24"/>
          <w:szCs w:val="24"/>
        </w:rPr>
        <w:t xml:space="preserve">желание  друг  другу  здоровья? </w:t>
      </w:r>
      <w:r w:rsidRPr="00E50778">
        <w:rPr>
          <w:rFonts w:ascii="Times New Roman" w:hAnsi="Times New Roman" w:cs="Times New Roman"/>
          <w:sz w:val="24"/>
          <w:szCs w:val="24"/>
        </w:rPr>
        <w:t>Наверное  потому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>что  здоровье  для  человека –самая  главная  ценность.  Но,  к  сожалению,  мы  начинаем  говорить  о  здоровье  лишь  тогда,  к</w:t>
      </w:r>
      <w:r w:rsidR="00F76E70" w:rsidRPr="00E50778">
        <w:rPr>
          <w:rFonts w:ascii="Times New Roman" w:hAnsi="Times New Roman" w:cs="Times New Roman"/>
          <w:sz w:val="24"/>
          <w:szCs w:val="24"/>
        </w:rPr>
        <w:t>огда  его  теряем.</w:t>
      </w:r>
    </w:p>
    <w:p w:rsidR="00D33E97" w:rsidRPr="00E50778" w:rsidRDefault="00D33E97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На  пороге  тысячелетия</w:t>
      </w:r>
    </w:p>
    <w:p w:rsidR="00D33E97" w:rsidRPr="00E50778" w:rsidRDefault="00D33E97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Наступает  момент,  когда</w:t>
      </w:r>
    </w:p>
    <w:p w:rsidR="00D33E97" w:rsidRPr="00E50778" w:rsidRDefault="00D33E97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Мы  за  все  бываем  в  ответе,</w:t>
      </w:r>
    </w:p>
    <w:p w:rsidR="00D33E97" w:rsidRPr="00E50778" w:rsidRDefault="00D33E97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Перелистывая  года.</w:t>
      </w:r>
    </w:p>
    <w:p w:rsidR="00D33E97" w:rsidRPr="00E50778" w:rsidRDefault="00D33E97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Человек  покоряет  небо,</w:t>
      </w:r>
    </w:p>
    <w:p w:rsidR="00D33E97" w:rsidRPr="00E50778" w:rsidRDefault="00D33E97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Чудо  технику  изобретает</w:t>
      </w:r>
    </w:p>
    <w:p w:rsidR="00D33E97" w:rsidRPr="00E50778" w:rsidRDefault="00D33E97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Но,  приобщившись  к  дурным  привычкам,</w:t>
      </w:r>
    </w:p>
    <w:p w:rsidR="00D33E97" w:rsidRPr="00E50778" w:rsidRDefault="00F76E70" w:rsidP="00D33E97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О  здоровье  своем  забывает.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В последнее время, курение стало очень модной привычкой, но не все представляют себе, что эта привычка очень опасна.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Яникотин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содержащийся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в сигаретах, является одним  из наиболее опасных ядов. Говорят, что капля никотина убивает лошадь, а для человека смертельная доза никотина составляет всего  2-3 капли.</w:t>
      </w:r>
      <w:bookmarkStart w:id="0" w:name="_GoBack"/>
      <w:bookmarkEnd w:id="0"/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r w:rsidR="00D33E97" w:rsidRPr="00E50778">
        <w:rPr>
          <w:rFonts w:ascii="Times New Roman" w:hAnsi="Times New Roman" w:cs="Times New Roman"/>
          <w:sz w:val="24"/>
          <w:szCs w:val="24"/>
        </w:rPr>
        <w:t>Именно такая доза поступает каждый день в кровь после выкуривания 20-25 сигарет.</w:t>
      </w:r>
      <w:r w:rsidRPr="00E50778">
        <w:rPr>
          <w:rFonts w:ascii="Times New Roman" w:hAnsi="Times New Roman" w:cs="Times New Roman"/>
          <w:sz w:val="24"/>
          <w:szCs w:val="24"/>
        </w:rPr>
        <w:t xml:space="preserve"> Курильщик не погибает по тому, что доза вводиться постепенно, не в 1 прием. Систематическое поглощение некрупных, не смертельных доз никотина вызывает привычку, пристрастие к курению.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Откуда же появился табак?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1.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Колумб Америку открыл -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Великий был моряк!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Но заодно он научил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Весь мир курить табак.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От трубки мира, у костра,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50778">
        <w:rPr>
          <w:rFonts w:ascii="Times New Roman" w:hAnsi="Times New Roman" w:cs="Times New Roman"/>
          <w:sz w:val="24"/>
          <w:szCs w:val="24"/>
        </w:rPr>
        <w:t>Раскуренной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с вождём,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Привычка вредная пошла,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В масштабе мировом.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2.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Колумб, который Христофор,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Не ведал, что творил.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Немало утекло с тех пор,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В дым сизый наших  сил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Табак завез он к нам давно,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все мы здесь отравлены.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Мы погибаем от него,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Совсем им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одурманены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3</w:t>
      </w:r>
      <w:r w:rsidRPr="00E50778">
        <w:rPr>
          <w:rFonts w:ascii="Times New Roman" w:hAnsi="Times New Roman" w:cs="Times New Roman"/>
          <w:sz w:val="24"/>
          <w:szCs w:val="24"/>
        </w:rPr>
        <w:t>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Куда ни глянь – везде табак.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Как от него избавиться?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Не стану ни за что курить,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Мне это так не нравится! </w:t>
      </w:r>
    </w:p>
    <w:p w:rsidR="00D33E97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В Россию “тлеющие головешки” завезли английские торговцы в 1585 г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Наши предки видели в них происки злых сил. Борьба с курильщиками началась уже при царствии Михаила Федоровича.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Подружившихся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с синим дымом, наказывали: I раз - 60 палок по стопам,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II-й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 раз - отрезали нос или ухо. Жестоко,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во благо.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778">
        <w:rPr>
          <w:rFonts w:ascii="Times New Roman" w:hAnsi="Times New Roman" w:cs="Times New Roman"/>
          <w:b/>
          <w:i/>
          <w:sz w:val="24"/>
          <w:szCs w:val="24"/>
        </w:rPr>
        <w:t>СЦЕНКА «О ВРЕДЕ КУРЕНИЯ» 9 класс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Участники сцены: три мальчика и две девочки.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Звучит звонок на перемену. На сцене появляются три ученика.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 xml:space="preserve">Первый ученик.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Перемена! Перемена!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Весело звучит звонок!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Как же радостно на сердце,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Что закончился урок!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 xml:space="preserve">Второй ученик.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Что-то скучно нам, ребята,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 Домой?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>. Вроде рановато!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 xml:space="preserve">Третий ученик.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Что же делать? Как нам быть?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Как же время нам убить?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Первый ученик.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Вон идет мужик какой-то,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Очень странный, глянь-ка, Колька! 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На сцене появляется «Бронхит».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«Бронхит».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О, привет,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! Всем –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>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Вы сегодня в моей власти!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Если лень вам всем учиться,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Можем мы повеселиться!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Я – бронхит – болезнь куренья,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Я – помощник для старенья.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Угощу всех сигаретой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И денег не возьму за это!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 xml:space="preserve">Второй ученик.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Что ж, попробуем скорей,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станет веселей?!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«Бронхит» угощает ребят сигаретами. Они берут сигареты и уходят за ширму на сцене. Звучит быстрая музыка.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«Бронхит»</w:t>
      </w:r>
      <w:proofErr w:type="gramStart"/>
      <w:r w:rsidRPr="00E5077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5077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E50778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E50778">
        <w:rPr>
          <w:rFonts w:ascii="Times New Roman" w:hAnsi="Times New Roman" w:cs="Times New Roman"/>
          <w:i/>
          <w:sz w:val="24"/>
          <w:szCs w:val="24"/>
        </w:rPr>
        <w:t>одит по сцене взад и вперед, напевает, потирает радостно руки).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«Бронхит».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Вы курите, Вы курите, мальчики!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Пожелтеют, пожелтеют ваши пальчики,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Станете вы быстро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серокожими</w:t>
      </w:r>
      <w:proofErr w:type="spellEnd"/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И на стариков седых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похожими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>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Вы курите, Вы курите, мальчики!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Ну, а руки? Спрячьте их в карманчики!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Ведь по нраву вам,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lastRenderedPageBreak/>
        <w:t xml:space="preserve">     Ведь по нраву нам,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Ведь по нраву им, </w:t>
      </w:r>
      <w:r w:rsidRPr="00E50778">
        <w:rPr>
          <w:rFonts w:ascii="Times New Roman" w:hAnsi="Times New Roman" w:cs="Times New Roman"/>
          <w:i/>
          <w:sz w:val="24"/>
          <w:szCs w:val="24"/>
        </w:rPr>
        <w:t>(показывает пальцем на зрителей</w:t>
      </w:r>
      <w:r w:rsidRPr="00E50778">
        <w:rPr>
          <w:rFonts w:ascii="Times New Roman" w:hAnsi="Times New Roman" w:cs="Times New Roman"/>
          <w:sz w:val="24"/>
          <w:szCs w:val="24"/>
        </w:rPr>
        <w:t>)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Мой табачный дым!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На сцене появляются две ученицы.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Первая ученица.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Что случилось в нашем классе?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Почему огонь и дым?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Ученики</w:t>
      </w:r>
      <w:proofErr w:type="gramStart"/>
      <w:r w:rsidRPr="00E507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r w:rsidRPr="00E507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077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50778">
        <w:rPr>
          <w:rFonts w:ascii="Times New Roman" w:hAnsi="Times New Roman" w:cs="Times New Roman"/>
          <w:i/>
          <w:sz w:val="24"/>
          <w:szCs w:val="24"/>
        </w:rPr>
        <w:t>ыходят на сцену, говорят хором)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Это мы сигареты курим,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Повзрослеть скорей хотим!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 xml:space="preserve">Вторая ученица.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Вы не знаете, что такое курение?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Это ж просто, заблуждение!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Вы совсем не повзрослеете,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А только отравитесь и заболеете!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Первая ученица.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От куренья не взрослеют,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А стареют и болеют.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Не пройдет и пары лет,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Станешь ты, как старый дед.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Первый ученик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 </w:t>
      </w:r>
      <w:r w:rsidRPr="00E507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077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50778">
        <w:rPr>
          <w:rFonts w:ascii="Times New Roman" w:hAnsi="Times New Roman" w:cs="Times New Roman"/>
          <w:i/>
          <w:sz w:val="24"/>
          <w:szCs w:val="24"/>
        </w:rPr>
        <w:t>лабым голосом).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У меня головокружение,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Прекращаю я курение!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 xml:space="preserve">Второй ученик.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Пожелтели наши лица,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Надо нам остановиться!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Первый и второй ученики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r w:rsidRPr="00E507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0778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E50778">
        <w:rPr>
          <w:rFonts w:ascii="Times New Roman" w:hAnsi="Times New Roman" w:cs="Times New Roman"/>
          <w:i/>
          <w:sz w:val="24"/>
          <w:szCs w:val="24"/>
        </w:rPr>
        <w:t>ором)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Как противен этот дым!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Курить больше не хотим!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Кладут сигареты в целлофановый пакет.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«Бронхит»</w:t>
      </w:r>
      <w:proofErr w:type="gramStart"/>
      <w:r w:rsidRPr="00E507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r w:rsidRPr="00E507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0778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E50778">
        <w:rPr>
          <w:rFonts w:ascii="Times New Roman" w:hAnsi="Times New Roman" w:cs="Times New Roman"/>
          <w:i/>
          <w:sz w:val="24"/>
          <w:szCs w:val="24"/>
        </w:rPr>
        <w:t>бращаться к третьему ученику</w:t>
      </w:r>
      <w:r w:rsidRPr="00E50778">
        <w:rPr>
          <w:rFonts w:ascii="Times New Roman" w:hAnsi="Times New Roman" w:cs="Times New Roman"/>
          <w:sz w:val="24"/>
          <w:szCs w:val="24"/>
        </w:rPr>
        <w:t>).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Вы - сплошная малышня!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Не пример вы для меня!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Испугались наставления?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Продолжай, дружок, курение!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Ты ж не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хлюпик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сопляк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>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Будешь ты курить табак?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Третий ученик кивает и продолжает курить, затем падает в обморок.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Первая ученица.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Эх, не слушал ты меня!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Не протянешь ты и дня…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Смерть его уж стережет,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Только врач его спасет!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E50778">
        <w:rPr>
          <w:rFonts w:ascii="Times New Roman" w:hAnsi="Times New Roman" w:cs="Times New Roman"/>
          <w:i/>
          <w:sz w:val="24"/>
          <w:szCs w:val="24"/>
        </w:rPr>
        <w:t>(хором кричат).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Доктор, доктор, ох, беда!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Помощь срочная нужна!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lastRenderedPageBreak/>
        <w:t>Появляется Доктор, подходит к «больному», щупает пульс, грустно качает головой.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Вторая ученица.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Дайте, доктор, нам ответ: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жить он или нет?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Доктор.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Может, ноги не протянет,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Но больным уж точно станет…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0778">
        <w:rPr>
          <w:rFonts w:ascii="Times New Roman" w:hAnsi="Times New Roman" w:cs="Times New Roman"/>
          <w:i/>
          <w:sz w:val="24"/>
          <w:szCs w:val="24"/>
        </w:rPr>
        <w:t>Третий ученик приходит в себя. Доктор помогает ему подняться.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 xml:space="preserve">Третий ученик.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Объясните, что со мной,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Неужели я больной?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Все плывет перед глазами…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Почему тут Доктор с нами?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Доктор.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Что за глупые вопросы?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Это все от папиросы!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E50778">
        <w:rPr>
          <w:rFonts w:ascii="Times New Roman" w:hAnsi="Times New Roman" w:cs="Times New Roman"/>
          <w:sz w:val="24"/>
          <w:szCs w:val="24"/>
        </w:rPr>
        <w:t xml:space="preserve"> (</w:t>
      </w:r>
      <w:r w:rsidRPr="00E50778">
        <w:rPr>
          <w:rFonts w:ascii="Times New Roman" w:hAnsi="Times New Roman" w:cs="Times New Roman"/>
          <w:b/>
          <w:sz w:val="24"/>
          <w:szCs w:val="24"/>
        </w:rPr>
        <w:t>хором)</w:t>
      </w:r>
      <w:r w:rsidRPr="00E50778">
        <w:rPr>
          <w:rFonts w:ascii="Times New Roman" w:hAnsi="Times New Roman" w:cs="Times New Roman"/>
          <w:sz w:val="24"/>
          <w:szCs w:val="24"/>
        </w:rPr>
        <w:t>. Так что же такое курение?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Доктор.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Это – первый помощник старения!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Это – запах из носа и рта!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Это – в легких сажа и чернота!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Зачем организм засоряете?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И жизнь свою сокращаете?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Первая ученица.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Курильщикам разум надо иметь,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    Неплохо бы им поскорей поумнеть!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D33E97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Вот несколько страшных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фактов о курении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>: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1.Во Франции, в Ницце, в результате конкурса “Кто более выкурит” двое “победителей”, выкурив по 60 сигарет, погибли, а иные участники с тяжелым отравлением попали в больницу.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2. В Британии зарегистрирован случай, когда длительно курящий 40 - летний мужчина ночью, в ходе трудной деятельности, выкурил 14 сигар и 40 сигарет. Утром ему сделалось плохо, и, невзирая на оказанную медицинскую помощь, он умер.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3.В литературе описан случай, когда в комнату, где лежал табак в связках в порошке, </w:t>
      </w:r>
      <w:r w:rsidR="00E50778" w:rsidRPr="00E50778">
        <w:rPr>
          <w:rFonts w:ascii="Times New Roman" w:hAnsi="Times New Roman" w:cs="Times New Roman"/>
          <w:sz w:val="24"/>
          <w:szCs w:val="24"/>
        </w:rPr>
        <w:t>положили спать девочку, и она через</w:t>
      </w:r>
      <w:r w:rsidRPr="00E50778">
        <w:rPr>
          <w:rFonts w:ascii="Times New Roman" w:hAnsi="Times New Roman" w:cs="Times New Roman"/>
          <w:sz w:val="24"/>
          <w:szCs w:val="24"/>
        </w:rPr>
        <w:t xml:space="preserve"> несколько часов умерла.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СЦЕНКА «МУХА – ЦОКОТУХА» 5Б КЛАСС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Муха, муха-цокотуха,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Позолоченное брюхо,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Муха по полю пошла,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Табачок она нашла.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мухонька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 в карету,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Закурила сигарету,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Увлеклася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 табачком,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Подавилася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 дымком…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А противный паучок – табачок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lastRenderedPageBreak/>
        <w:t xml:space="preserve"> Нашу муху в уголок поволок.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Сигареткой угощает,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Долгой жизни обещает.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Воз здоровья и успех,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здоровый детский смех.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Цокотуха улыбнулась,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Сигареткой затянулась…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Вот прошло немало дней,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Посмотрите, что же с ней?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Наша муха изменилась.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 инвалида превратилась.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Глазки больше не горят.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Зубы желтизной блестят,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Сердце бешено стучит.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Платье нервно теребит.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Дайте, мухе табачку,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Больше братцы, не могу!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Стала бедная кричать!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, больше сил, молчать!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Вдруг откуда ни возьмись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Маленький комарик,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А в руке его горит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Маленький фонарик.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Муха, муха, не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Брось сигарку, не кури.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 семинара я лечу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помочь тебе хочу.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Лучше, муха, попляши,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Почитай да попиши,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Свежим воздухом дыши,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Сигарету затуши.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Будешь, муха, хороша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Расцветет твоя душа.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с тобою мы вдвоем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Без сигарки проживем,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Ты не бойся старичка,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Ты бойся табачка.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Это злая паутина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Состоит из никотина.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Вещества проходят в кровь,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Ты слабеешь вновь и вновь,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сама ты пропадешь.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Испугалась цокотуха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Затряслась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злачоным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 брюхом: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Помоги ты мне комар,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Я поставлю самовар.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lastRenderedPageBreak/>
        <w:t xml:space="preserve"> – Мы чайку с тобой попьем,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Очень дружно заживем.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Я теперь примерной стану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И курить я перестану.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Обещаю не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– С сигаретой не дружить!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с тех пор они живут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И здоровье берегут!</w:t>
      </w:r>
    </w:p>
    <w:p w:rsidR="00D33E97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Смерть  может  наступить  даже  от  одной  сигареты,  если  она  выкурена  впервые.  И  если  кто  из  наших  мальчиков  уже  пробовал  курить,  то,  конечно  может  описать  свое  состояние  в  тот  момент.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Действительно,  при  первом  курении  у  человека  обычно  першит  в  горле,  учащенно  бьется  сердце,  во  рту  противный  вкус,  в  глазах  темнеет,  голова  начинает  кружиться,  тошнит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>И  это  не  случайно.  Так  организм  человека  борется  с  ядом  и  «говорит»  хозяину:  «Не  губи  себя!  Никогда  не  пробуй  больше!»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Ну  а  если  за  одной  сигаретой  последует  другая,  то  организм  перестает  сопротивляться:  человек  привыкает  к  курению,  а  потом  уже  и  бросить  трудно.  А  отвыкать  нужно!  Ученые  и  врачи  доказали,  что  курящий  человек  сокращает  себе  жизнь,  раньше  умирает,  чаще  болеет,  да  и  выглядит  неважно:  желтая  кожа,  желтые  зубы  и  пальцы,  кашель  и  сиплый  голос,  постоянный  запах  табака.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778">
        <w:rPr>
          <w:rFonts w:ascii="Times New Roman" w:hAnsi="Times New Roman" w:cs="Times New Roman"/>
          <w:b/>
          <w:i/>
          <w:sz w:val="24"/>
          <w:szCs w:val="24"/>
        </w:rPr>
        <w:t>ЧАСТУШКИ 6</w:t>
      </w:r>
      <w:proofErr w:type="gramStart"/>
      <w:r w:rsidRPr="00E50778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E50778">
        <w:rPr>
          <w:rFonts w:ascii="Times New Roman" w:hAnsi="Times New Roman" w:cs="Times New Roman"/>
          <w:b/>
          <w:i/>
          <w:sz w:val="24"/>
          <w:szCs w:val="24"/>
        </w:rPr>
        <w:t xml:space="preserve"> КЛАСС.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От нотаций проку мало –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Песен очередь настала,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Может, смехом мы сквозь слёзы,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Отведём беды угрозу.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Пробежал я стометровку –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Вот и золото побед.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Ну а ты сиди на бровке,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Нет ведь сил от сигарет.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Не бывать тому атлетом,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Кто сдружился с сигаретой.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Его бицепсы всегда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Будут хлюпать, как вода.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Тир Серёга посещает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мишени покоряет,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А тебе, дружок, опять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Сигареты лишь стрелять.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Кольца дыма ты пускаешь –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Ох, как сильно прогадаешь!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Олимпийских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пять колец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Не видать тебе, юнец!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Не герой ты, а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Победил тебя табак.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Силы воли капли нет,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Ты – раб вечный сигарет.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50778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 класс не уважает: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Целый год курить бросает.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По-мужски ведь слово дать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ценой любой сдержать!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Я про вред куренья знаю,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Да «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ботаном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>» обзывают.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Вот приходится курить,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Пацаном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своим» чтоб слыть.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Сигареты покупаешь –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Дату смерти приближаешь.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коль пачка сигарет –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78">
        <w:rPr>
          <w:rFonts w:ascii="Times New Roman" w:hAnsi="Times New Roman" w:cs="Times New Roman"/>
          <w:sz w:val="24"/>
          <w:szCs w:val="24"/>
        </w:rPr>
        <w:t>Минусуй</w:t>
      </w:r>
      <w:proofErr w:type="spellEnd"/>
      <w:r w:rsidRPr="00E50778">
        <w:rPr>
          <w:rFonts w:ascii="Times New Roman" w:hAnsi="Times New Roman" w:cs="Times New Roman"/>
          <w:sz w:val="24"/>
          <w:szCs w:val="24"/>
        </w:rPr>
        <w:t xml:space="preserve"> десяток лет!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Лишь безумный человек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Сокращает сам свой век,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Сам себе курильщик враг,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Не спасти его никак.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Заменили перекуры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Мы полезной физкультурой,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Потому сейчас для вас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Может петь хоть целый час.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Чтоб сильней Россия стала,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Впереди всех стран шагала,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Ты здоровым должен быть,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Так бросай скорей курить!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3E97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33E97" w:rsidRPr="00E507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0778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Народная мудрость гласит: ” Один  курит - весь дом болеет”. Живущие в накуренных помещениях дети чаще и более страдают болезнями органов дыхания.    Люди,  которые  не  курят  сами,  но  находятся  с  курящими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 становятся  пассивными  курильщиками.  Вот  почему  надо  стараться  не  находиться  в  помещении,  где  курят, </w:t>
      </w:r>
      <w:r w:rsidR="00E50778" w:rsidRPr="00E50778">
        <w:rPr>
          <w:rFonts w:ascii="Times New Roman" w:hAnsi="Times New Roman" w:cs="Times New Roman"/>
          <w:sz w:val="24"/>
          <w:szCs w:val="24"/>
        </w:rPr>
        <w:t xml:space="preserve"> и </w:t>
      </w:r>
      <w:r w:rsidRPr="00E50778">
        <w:rPr>
          <w:rFonts w:ascii="Times New Roman" w:hAnsi="Times New Roman" w:cs="Times New Roman"/>
          <w:sz w:val="24"/>
          <w:szCs w:val="24"/>
        </w:rPr>
        <w:t xml:space="preserve"> быстрее  проветривать  такое  помещение.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СЦЕНКА «КРОХА СЫН…» 5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Pr="00E5077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Кроха – сын пришёл к отцу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спросила кроха: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“Если я курить начну –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lastRenderedPageBreak/>
        <w:t xml:space="preserve"> Это очень плохо?”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Видимо, врасплох застал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Сын отца вопросом.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Папа быстро с кресла встал,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Бросил папиросу.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сказал отец тогда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Глядя сыну в очи: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“Да, сынок, курить табак –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Это плохо очень”.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Сын, услышав, сей совет,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Снова вопрошает: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“Ты ведь куришь много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Лет и не умираешь?”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“Да, курю я много лет,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не зная.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Я не ведал страшных бед,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А вся глава – седая.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Закурил я с юных лет,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Чтоб казаться взрослым,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Ну, а стал от сигарет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Меньше нормы ростом.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Я уже не побегу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За тобой вприпрыжку,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Бегать быстро не могу,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Мучает одышка.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Прошлым летом иль забыл,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Что со мною было?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Я в больницу угодил,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Сердце прихватило.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Сердце, лёгкие больны,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 этом нет сомненья.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Я здоровьем заплатил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За своё куренье.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Никотин – опасный яд.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Сердце поражает,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А смола от сигарет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В бронхах оседает.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“Ну и ну!” - воскликнул сын, -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Как ты много знаешь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Про смолу и никотин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А курить, всё ж, не бросаешь!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Я бросал курить раз пять,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Может быть, и боле,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Да беда – курю опять.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Не хватает воли.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Ты мой папа, я – твой сын,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lastRenderedPageBreak/>
        <w:t xml:space="preserve"> Справимся с бедою.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Ты бросал курить один,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А теперь нас двое.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решили впредь ещё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отец и кроха: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“Будем делать хорошо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не будем - плохо!” </w:t>
      </w:r>
    </w:p>
    <w:p w:rsidR="00D33E97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>Ученые  в  течени</w:t>
      </w:r>
      <w:proofErr w:type="gramStart"/>
      <w:r w:rsidRPr="00E507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0778">
        <w:rPr>
          <w:rFonts w:ascii="Times New Roman" w:hAnsi="Times New Roman" w:cs="Times New Roman"/>
          <w:sz w:val="24"/>
          <w:szCs w:val="24"/>
        </w:rPr>
        <w:t xml:space="preserve">  нескольких  лет  проводили  наблюдение  над  курящими  и  некурящими  школьниками.</w:t>
      </w:r>
      <w:r w:rsidR="00E50778" w:rsidRPr="00E50778">
        <w:rPr>
          <w:rFonts w:ascii="Times New Roman" w:hAnsi="Times New Roman" w:cs="Times New Roman"/>
          <w:sz w:val="24"/>
          <w:szCs w:val="24"/>
        </w:rPr>
        <w:t xml:space="preserve"> </w:t>
      </w:r>
      <w:r w:rsidRPr="00E50778">
        <w:rPr>
          <w:rFonts w:ascii="Times New Roman" w:hAnsi="Times New Roman" w:cs="Times New Roman"/>
          <w:sz w:val="24"/>
          <w:szCs w:val="24"/>
        </w:rPr>
        <w:t xml:space="preserve">И  вот  что  выявили.  У  курящих  детей  плохая  память.  Такие  дети  медленно  соображают,  быстро  устают,  на  физкультуре  не  могут  выполнять  нагрузку,  задыхаются.  Они  нервные  и  обидчивые,  часто  лезут  в  драку,  неопрятны.  Плохо  учатся. 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Привычка – это тоже ведь зараза,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Привычка - тоже некая болезнь,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Она болит и заживет не сразу,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С ней очень трудно жить, поверь!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Она растет микробом в теле,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Она, как рана, у тебя внутри.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Ее не видно, но на самом деле </w:t>
      </w:r>
    </w:p>
    <w:p w:rsidR="00E50778" w:rsidRPr="00E50778" w:rsidRDefault="00E50778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Она испепеляет и горит.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  Каждый должен сделать свой выбор: «Курить или не курить», «жить или не жить». Подумайте! Курение- это крупнейшая из причин смерти, которую можно предотвратить</w:t>
      </w:r>
      <w:r w:rsidR="00E50778" w:rsidRPr="00E50778">
        <w:rPr>
          <w:rFonts w:ascii="Times New Roman" w:hAnsi="Times New Roman" w:cs="Times New Roman"/>
          <w:sz w:val="24"/>
          <w:szCs w:val="24"/>
        </w:rPr>
        <w:t>.</w:t>
      </w:r>
    </w:p>
    <w:p w:rsidR="00E50778" w:rsidRPr="00E50778" w:rsidRDefault="00E50778" w:rsidP="00E5077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778">
        <w:rPr>
          <w:rFonts w:ascii="Times New Roman" w:hAnsi="Times New Roman" w:cs="Times New Roman"/>
          <w:b/>
          <w:i/>
          <w:sz w:val="24"/>
          <w:szCs w:val="24"/>
        </w:rPr>
        <w:t>ТАНЕЦ 6</w:t>
      </w:r>
      <w:proofErr w:type="gramStart"/>
      <w:r w:rsidRPr="00E507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D33E97" w:rsidRPr="00E50778" w:rsidRDefault="00E50778" w:rsidP="00E5077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0778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Ну, вот и все, наш зритель,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Закончился спектакль.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А жизнь – она сложнее.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И все по правде в ней.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Подумайте, мальчишки,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Подумайте, девчонки,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Как здорово на свете жить,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  <w:r w:rsidRPr="00E50778">
        <w:rPr>
          <w:rFonts w:ascii="Times New Roman" w:hAnsi="Times New Roman" w:cs="Times New Roman"/>
          <w:sz w:val="24"/>
          <w:szCs w:val="24"/>
        </w:rPr>
        <w:t xml:space="preserve"> Когда здоровье есть! </w:t>
      </w:r>
    </w:p>
    <w:p w:rsidR="00D33E97" w:rsidRPr="00E50778" w:rsidRDefault="00D33E97" w:rsidP="00E507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3E97" w:rsidRPr="00E50778" w:rsidRDefault="00D33E97" w:rsidP="00D33E97">
      <w:pPr>
        <w:rPr>
          <w:rFonts w:ascii="Times New Roman" w:hAnsi="Times New Roman" w:cs="Times New Roman"/>
          <w:sz w:val="24"/>
          <w:szCs w:val="24"/>
        </w:rPr>
      </w:pPr>
    </w:p>
    <w:sectPr w:rsidR="00D33E97" w:rsidRPr="00E50778" w:rsidSect="0005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C9" w:rsidRDefault="00A830C9" w:rsidP="00F76E70">
      <w:pPr>
        <w:spacing w:after="0" w:line="240" w:lineRule="auto"/>
      </w:pPr>
      <w:r>
        <w:separator/>
      </w:r>
    </w:p>
  </w:endnote>
  <w:endnote w:type="continuationSeparator" w:id="0">
    <w:p w:rsidR="00A830C9" w:rsidRDefault="00A830C9" w:rsidP="00F7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C9" w:rsidRDefault="00A830C9" w:rsidP="00F76E70">
      <w:pPr>
        <w:spacing w:after="0" w:line="240" w:lineRule="auto"/>
      </w:pPr>
      <w:r>
        <w:separator/>
      </w:r>
    </w:p>
  </w:footnote>
  <w:footnote w:type="continuationSeparator" w:id="0">
    <w:p w:rsidR="00A830C9" w:rsidRDefault="00A830C9" w:rsidP="00F76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97"/>
    <w:rsid w:val="0005352A"/>
    <w:rsid w:val="00317179"/>
    <w:rsid w:val="009F342F"/>
    <w:rsid w:val="00A830C9"/>
    <w:rsid w:val="00D33E97"/>
    <w:rsid w:val="00E50778"/>
    <w:rsid w:val="00F7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E70"/>
  </w:style>
  <w:style w:type="paragraph" w:styleId="a5">
    <w:name w:val="footer"/>
    <w:basedOn w:val="a"/>
    <w:link w:val="a6"/>
    <w:uiPriority w:val="99"/>
    <w:unhideWhenUsed/>
    <w:rsid w:val="00F7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2012-11-14T05:21:00Z</dcterms:created>
  <dcterms:modified xsi:type="dcterms:W3CDTF">2012-11-14T05:21:00Z</dcterms:modified>
</cp:coreProperties>
</file>