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B5654">
        <w:rPr>
          <w:rFonts w:ascii="Arial" w:eastAsia="Times New Roman" w:hAnsi="Arial" w:cs="Arial"/>
          <w:sz w:val="24"/>
          <w:szCs w:val="24"/>
          <w:lang w:eastAsia="ru-RU"/>
        </w:rPr>
        <w:t>Часто люди Бога обвиняют:</w:t>
      </w:r>
    </w:p>
    <w:bookmarkEnd w:id="0"/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«Почему, зачем, да как Он мог?..»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Нелегко понять, я это знаю,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Но Создатель Он, Творец и Бог!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Действует лишь по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>воей Он воле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В небесах, а так же на земле.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Кто ты, чтобы с Богом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>амим спорить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И противиться Его руке?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Всё Его на этом белом свете,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Он 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>возьмёт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и кто же возбранит?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Вправе ль мы сказать: «Ну что Ты сделал?»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Он Создатель – горе спорить с Ним!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Он определил и кто отменит?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Руку Он простёр – кто отвратит?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Всё, что Он наметил, кто изменит?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Всё Господь 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>по Своему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творит!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Может и не нравится нам много,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Но что можем 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>против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мы сказать?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Кто ты, человек, что споришь с Богом?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Сможешь ли пред Ним ты устоять?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То, что нужно нам, для нас открыто,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Принимай и этим дорожи...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Но, а что от нас сейчас сокрыто –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Богу</w:t>
      </w:r>
      <w:proofErr w:type="gramStart"/>
      <w:r w:rsidRPr="003B5654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3B5654">
        <w:rPr>
          <w:rFonts w:ascii="Arial" w:eastAsia="Times New Roman" w:hAnsi="Arial" w:cs="Arial"/>
          <w:sz w:val="24"/>
          <w:szCs w:val="24"/>
          <w:lang w:eastAsia="ru-RU"/>
        </w:rPr>
        <w:t>дному принадлежит!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Препираться с Богом не пытайся,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Горе будет людям таковым,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Но, в смиренье, лучше ты покайся</w:t>
      </w:r>
    </w:p>
    <w:p w:rsidR="003B5654" w:rsidRPr="003B5654" w:rsidRDefault="003B5654" w:rsidP="003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654">
        <w:rPr>
          <w:rFonts w:ascii="Arial" w:eastAsia="Times New Roman" w:hAnsi="Arial" w:cs="Arial"/>
          <w:sz w:val="24"/>
          <w:szCs w:val="24"/>
          <w:lang w:eastAsia="ru-RU"/>
        </w:rPr>
        <w:t>Пред Творцом и Господом своим</w:t>
      </w:r>
    </w:p>
    <w:p w:rsidR="00D90ADB" w:rsidRDefault="00D90ADB" w:rsidP="003B5654">
      <w:pPr>
        <w:spacing w:after="0"/>
      </w:pPr>
    </w:p>
    <w:sectPr w:rsidR="00D9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60"/>
    <w:rsid w:val="003B5654"/>
    <w:rsid w:val="00974860"/>
    <w:rsid w:val="00D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2012-11-20T15:01:00Z</dcterms:created>
  <dcterms:modified xsi:type="dcterms:W3CDTF">2012-11-20T15:01:00Z</dcterms:modified>
</cp:coreProperties>
</file>