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F" w:rsidRDefault="0016725F" w:rsidP="003715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AB" w:rsidRDefault="003715AB">
      <w:pPr>
        <w:rPr>
          <w:rFonts w:ascii="Times New Roman" w:hAnsi="Times New Roman" w:cs="Times New Roman"/>
          <w:sz w:val="28"/>
          <w:szCs w:val="28"/>
        </w:rPr>
      </w:pPr>
    </w:p>
    <w:p w:rsidR="003715AB" w:rsidRDefault="00615C04" w:rsidP="00615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76DEC" w:rsidRDefault="00F76DEC" w:rsidP="00615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</w:t>
      </w:r>
      <w:r w:rsidRPr="00F76DEC">
        <w:rPr>
          <w:rFonts w:ascii="Times New Roman" w:hAnsi="Times New Roman" w:cs="Times New Roman"/>
          <w:sz w:val="28"/>
          <w:szCs w:val="28"/>
        </w:rPr>
        <w:t xml:space="preserve">есячник оборонно-спортивной работы </w:t>
      </w:r>
    </w:p>
    <w:p w:rsidR="00F76DEC" w:rsidRPr="00F76DEC" w:rsidRDefault="00F76DEC" w:rsidP="00615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DEC">
        <w:rPr>
          <w:rFonts w:ascii="Times New Roman" w:hAnsi="Times New Roman" w:cs="Times New Roman"/>
          <w:sz w:val="28"/>
          <w:szCs w:val="28"/>
        </w:rPr>
        <w:t>«Священный долг- Отчизну защищать»</w:t>
      </w:r>
    </w:p>
    <w:p w:rsidR="00F76DEC" w:rsidRDefault="00F76DEC" w:rsidP="00615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5AB" w:rsidRDefault="003715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96"/>
        <w:gridCol w:w="3899"/>
        <w:gridCol w:w="1701"/>
        <w:gridCol w:w="992"/>
        <w:gridCol w:w="1276"/>
        <w:gridCol w:w="2126"/>
      </w:tblGrid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Pr="00003CBE" w:rsidRDefault="003715AB" w:rsidP="005A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9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0C8">
              <w:rPr>
                <w:rFonts w:ascii="Times New Roman" w:hAnsi="Times New Roman" w:cs="Times New Roman"/>
                <w:sz w:val="28"/>
                <w:szCs w:val="28"/>
              </w:rPr>
              <w:t>Мой дед сражался в Сталинграде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9668A3" w:rsidP="0059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910C8"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память: «Сыны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03CBE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E" w:rsidRDefault="00003CBE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E" w:rsidRP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sz w:val="28"/>
                <w:szCs w:val="28"/>
              </w:rPr>
              <w:t>Экскурсии в городской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8" w:rsidRDefault="005910C8" w:rsidP="0059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03CBE" w:rsidRDefault="005910C8" w:rsidP="0059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«Воинская слава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 w:rsidR="00003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3CBE">
              <w:rPr>
                <w:rFonts w:ascii="Times New Roman" w:hAnsi="Times New Roman" w:cs="Times New Roman"/>
                <w:sz w:val="28"/>
                <w:szCs w:val="28"/>
              </w:rPr>
              <w:t>уководитель школьного музея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8" w:rsidRDefault="009668A3" w:rsidP="0096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68A3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  <w:proofErr w:type="spellStart"/>
            <w:r w:rsidRPr="009668A3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9668A3">
              <w:rPr>
                <w:rFonts w:ascii="Times New Roman" w:hAnsi="Times New Roman" w:cs="Times New Roman"/>
                <w:sz w:val="28"/>
                <w:szCs w:val="28"/>
              </w:rPr>
              <w:t xml:space="preserve"> - боль </w:t>
            </w:r>
            <w:proofErr w:type="spellStart"/>
            <w:r w:rsidRPr="009668A3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68A3" w:rsidRDefault="009668A3" w:rsidP="0096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3">
              <w:rPr>
                <w:rFonts w:ascii="Times New Roman" w:hAnsi="Times New Roman" w:cs="Times New Roman"/>
                <w:sz w:val="28"/>
                <w:szCs w:val="28"/>
              </w:rPr>
              <w:t>«Служить Отечеству – почетный долг»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5910C8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9668A3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A3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668A3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A3" w:rsidRDefault="009668A3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3715AB" w:rsidRDefault="003715AB" w:rsidP="000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библиотекарь 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 – крепыши»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«Февральский десант!»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003CBE" w:rsidP="000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C" w:rsidRDefault="00ED5B4C" w:rsidP="00ED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3">
              <w:rPr>
                <w:rFonts w:ascii="Times New Roman" w:hAnsi="Times New Roman" w:cs="Times New Roman"/>
                <w:sz w:val="28"/>
                <w:szCs w:val="28"/>
              </w:rPr>
              <w:t>«Сила, ловкость, быстрота»</w:t>
            </w:r>
          </w:p>
          <w:p w:rsidR="00ED5B4C" w:rsidRDefault="00ED5B4C" w:rsidP="00ED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! Стань солдатом!»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молодого бойца»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 w:rsidR="009668A3">
              <w:t xml:space="preserve"> </w:t>
            </w:r>
            <w:r w:rsidR="009668A3" w:rsidRPr="009668A3">
              <w:rPr>
                <w:rFonts w:ascii="Times New Roman" w:hAnsi="Times New Roman" w:cs="Times New Roman"/>
                <w:sz w:val="28"/>
                <w:szCs w:val="28"/>
              </w:rPr>
              <w:t>«Солдаты в путь!»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CBE">
              <w:rPr>
                <w:rFonts w:ascii="Times New Roman" w:hAnsi="Times New Roman" w:cs="Times New Roman"/>
                <w:sz w:val="28"/>
                <w:szCs w:val="28"/>
              </w:rPr>
              <w:t>Солдат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2731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 тебя, С</w:t>
            </w:r>
            <w:r w:rsidR="00E32731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инград»</w:t>
            </w:r>
          </w:p>
          <w:p w:rsidR="00E32731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«Время выбрало вас» (об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Афганистане)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 xml:space="preserve"> - экспозици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Pr="000E6DC6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0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библиотекарь 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633C09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солдату»</w:t>
            </w:r>
          </w:p>
          <w:p w:rsidR="00633C09" w:rsidRDefault="00633C09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пятерка на службе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Pr="000E6DC6" w:rsidRDefault="00633C09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01 -27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Pr="000E6DC6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C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03CBE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патриотической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E" w:rsidRPr="000E6DC6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 по выпуску: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Праздничных газет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15AB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подведению итогов месячника </w:t>
            </w:r>
            <w:r w:rsidR="00003CBE">
              <w:rPr>
                <w:rFonts w:ascii="Times New Roman" w:hAnsi="Times New Roman" w:cs="Times New Roman"/>
                <w:sz w:val="28"/>
                <w:szCs w:val="28"/>
              </w:rPr>
              <w:t>оборонно-спортивной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B" w:rsidRDefault="00003CBE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3715AB" w:rsidRDefault="003715AB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5B4C" w:rsidTr="00FD4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согласно плану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C" w:rsidRDefault="00ED5B4C" w:rsidP="005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467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C" w:rsidRDefault="00ED5B4C" w:rsidP="005A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5AB" w:rsidRDefault="003715AB" w:rsidP="0037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5AB" w:rsidRDefault="003715AB">
      <w:pPr>
        <w:rPr>
          <w:rFonts w:ascii="Times New Roman" w:hAnsi="Times New Roman" w:cs="Times New Roman"/>
          <w:sz w:val="28"/>
          <w:szCs w:val="28"/>
        </w:rPr>
      </w:pPr>
    </w:p>
    <w:p w:rsidR="003715AB" w:rsidRDefault="003715AB">
      <w:pPr>
        <w:rPr>
          <w:rFonts w:ascii="Times New Roman" w:hAnsi="Times New Roman" w:cs="Times New Roman"/>
          <w:sz w:val="28"/>
          <w:szCs w:val="28"/>
        </w:rPr>
      </w:pPr>
    </w:p>
    <w:p w:rsidR="003715AB" w:rsidRPr="003715AB" w:rsidRDefault="003715AB">
      <w:pPr>
        <w:rPr>
          <w:rFonts w:ascii="Times New Roman" w:hAnsi="Times New Roman" w:cs="Times New Roman"/>
          <w:sz w:val="28"/>
          <w:szCs w:val="28"/>
        </w:rPr>
      </w:pPr>
    </w:p>
    <w:sectPr w:rsidR="003715AB" w:rsidRPr="003715AB" w:rsidSect="0016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3715AB"/>
    <w:rsid w:val="00003CBE"/>
    <w:rsid w:val="0016725F"/>
    <w:rsid w:val="003715AB"/>
    <w:rsid w:val="005910C8"/>
    <w:rsid w:val="00615C04"/>
    <w:rsid w:val="00633C09"/>
    <w:rsid w:val="009668A3"/>
    <w:rsid w:val="00C04BB8"/>
    <w:rsid w:val="00E32731"/>
    <w:rsid w:val="00EA190C"/>
    <w:rsid w:val="00ED5B4C"/>
    <w:rsid w:val="00F76DEC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2014-02-02T06:37:00Z</dcterms:created>
  <dcterms:modified xsi:type="dcterms:W3CDTF">2014-12-13T09:20:00Z</dcterms:modified>
</cp:coreProperties>
</file>