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F4" w:rsidRPr="000D70E4" w:rsidRDefault="000D70E4" w:rsidP="000D7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0E4">
        <w:rPr>
          <w:rFonts w:ascii="Times New Roman" w:hAnsi="Times New Roman" w:cs="Times New Roman"/>
          <w:b/>
          <w:sz w:val="28"/>
          <w:szCs w:val="28"/>
        </w:rPr>
        <w:t>Учебный тематический план</w:t>
      </w:r>
    </w:p>
    <w:p w:rsidR="000D70E4" w:rsidRDefault="001865E2" w:rsidP="000D7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Черчение 8 класс</w:t>
      </w:r>
    </w:p>
    <w:p w:rsidR="00234FA5" w:rsidRDefault="00234FA5" w:rsidP="000D7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FA5" w:rsidRPr="000D70E4" w:rsidRDefault="00234FA5" w:rsidP="000D7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8"/>
        <w:gridCol w:w="3492"/>
        <w:gridCol w:w="991"/>
        <w:gridCol w:w="1273"/>
        <w:gridCol w:w="1413"/>
        <w:gridCol w:w="2162"/>
        <w:gridCol w:w="2404"/>
        <w:gridCol w:w="1805"/>
        <w:gridCol w:w="1704"/>
      </w:tblGrid>
      <w:tr w:rsidR="00C66D41" w:rsidRPr="000D70E4" w:rsidTr="00C66D41">
        <w:tc>
          <w:tcPr>
            <w:tcW w:w="0" w:type="auto"/>
            <w:shd w:val="clear" w:color="auto" w:fill="A6A6A6" w:themeFill="background1" w:themeFillShade="A6"/>
          </w:tcPr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492" w:type="dxa"/>
            <w:shd w:val="clear" w:color="auto" w:fill="A6A6A6" w:themeFill="background1" w:themeFillShade="A6"/>
          </w:tcPr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Тема (раздел)</w:t>
            </w:r>
          </w:p>
        </w:tc>
        <w:tc>
          <w:tcPr>
            <w:tcW w:w="991" w:type="dxa"/>
            <w:shd w:val="clear" w:color="auto" w:fill="A6A6A6" w:themeFill="background1" w:themeFillShade="A6"/>
          </w:tcPr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3" w:type="dxa"/>
            <w:shd w:val="clear" w:color="auto" w:fill="A6A6A6" w:themeFill="background1" w:themeFillShade="A6"/>
          </w:tcPr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Дата по</w:t>
            </w:r>
          </w:p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1413" w:type="dxa"/>
            <w:shd w:val="clear" w:color="auto" w:fill="A6A6A6" w:themeFill="background1" w:themeFillShade="A6"/>
          </w:tcPr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Дата по</w:t>
            </w:r>
          </w:p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2162" w:type="dxa"/>
            <w:shd w:val="clear" w:color="auto" w:fill="A6A6A6" w:themeFill="background1" w:themeFillShade="A6"/>
          </w:tcPr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Вид и тип</w:t>
            </w:r>
          </w:p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404" w:type="dxa"/>
            <w:shd w:val="clear" w:color="auto" w:fill="A6A6A6" w:themeFill="background1" w:themeFillShade="A6"/>
          </w:tcPr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и</w:t>
            </w:r>
          </w:p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</w:p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05" w:type="dxa"/>
            <w:shd w:val="clear" w:color="auto" w:fill="A6A6A6" w:themeFill="background1" w:themeFillShade="A6"/>
          </w:tcPr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704" w:type="dxa"/>
            <w:shd w:val="clear" w:color="auto" w:fill="A6A6A6" w:themeFill="background1" w:themeFillShade="A6"/>
          </w:tcPr>
          <w:p w:rsidR="000D70E4" w:rsidRPr="00C66D41" w:rsidRDefault="000D70E4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4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0D70E4" w:rsidRPr="000D70E4" w:rsidTr="00C66D41">
        <w:tc>
          <w:tcPr>
            <w:tcW w:w="16092" w:type="dxa"/>
            <w:gridSpan w:val="9"/>
            <w:shd w:val="clear" w:color="auto" w:fill="A6A6A6" w:themeFill="background1" w:themeFillShade="A6"/>
          </w:tcPr>
          <w:p w:rsidR="000D70E4" w:rsidRPr="000D70E4" w:rsidRDefault="00814A4F" w:rsidP="00814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="000D70E4" w:rsidRPr="000D7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D70E4" w:rsidRPr="000D70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D70E4" w:rsidRPr="000D7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</w:tc>
      </w:tr>
      <w:tr w:rsidR="00C66D41" w:rsidRPr="000D70E4" w:rsidTr="00C66D41">
        <w:tc>
          <w:tcPr>
            <w:tcW w:w="0" w:type="auto"/>
          </w:tcPr>
          <w:p w:rsidR="000D70E4" w:rsidRPr="000D70E4" w:rsidRDefault="000D70E4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:rsidR="005A54E0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черчения в практической деятельности.</w:t>
            </w:r>
          </w:p>
        </w:tc>
        <w:tc>
          <w:tcPr>
            <w:tcW w:w="991" w:type="dxa"/>
          </w:tcPr>
          <w:p w:rsidR="000D70E4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0D70E4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D648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3" w:type="dxa"/>
          </w:tcPr>
          <w:p w:rsidR="000D70E4" w:rsidRPr="000D70E4" w:rsidRDefault="000D70E4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0D70E4" w:rsidRPr="000D70E4" w:rsidRDefault="00C66D41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4" w:type="dxa"/>
          </w:tcPr>
          <w:p w:rsidR="000D70E4" w:rsidRPr="000D70E4" w:rsidRDefault="000D70E4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0D70E4" w:rsidRPr="000D70E4" w:rsidRDefault="000D70E4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0D70E4" w:rsidRPr="000D70E4" w:rsidRDefault="000D70E4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41" w:rsidRPr="000D70E4" w:rsidTr="00C66D41">
        <w:tc>
          <w:tcPr>
            <w:tcW w:w="0" w:type="auto"/>
          </w:tcPr>
          <w:p w:rsidR="00C66D41" w:rsidRPr="000D70E4" w:rsidRDefault="00C66D41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2" w:type="dxa"/>
          </w:tcPr>
          <w:p w:rsidR="00C66D41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государственных стандартах.</w:t>
            </w:r>
          </w:p>
        </w:tc>
        <w:tc>
          <w:tcPr>
            <w:tcW w:w="991" w:type="dxa"/>
          </w:tcPr>
          <w:p w:rsidR="00C66D41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C66D41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648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3" w:type="dxa"/>
          </w:tcPr>
          <w:p w:rsidR="00C66D41" w:rsidRPr="000D70E4" w:rsidRDefault="00C66D41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66D41" w:rsidRDefault="00C66D41">
            <w:r w:rsidRPr="00CB473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4" w:type="dxa"/>
          </w:tcPr>
          <w:p w:rsidR="00C66D41" w:rsidRPr="000D70E4" w:rsidRDefault="00C66D41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66D41" w:rsidRPr="000D70E4" w:rsidRDefault="00C66D41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4" w:type="dxa"/>
          </w:tcPr>
          <w:p w:rsidR="00C66D41" w:rsidRPr="000D70E4" w:rsidRDefault="00C66D41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41" w:rsidRPr="000D70E4" w:rsidTr="00C66D41">
        <w:tc>
          <w:tcPr>
            <w:tcW w:w="0" w:type="auto"/>
          </w:tcPr>
          <w:p w:rsidR="00C66D41" w:rsidRPr="000D70E4" w:rsidRDefault="00C66D41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2" w:type="dxa"/>
          </w:tcPr>
          <w:p w:rsidR="00C66D41" w:rsidRPr="000D70E4" w:rsidRDefault="001865E2" w:rsidP="005A5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Сведение о чертежном шрифте.</w:t>
            </w:r>
          </w:p>
        </w:tc>
        <w:tc>
          <w:tcPr>
            <w:tcW w:w="991" w:type="dxa"/>
          </w:tcPr>
          <w:p w:rsidR="00C66D41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C66D41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D648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3" w:type="dxa"/>
          </w:tcPr>
          <w:p w:rsidR="00C66D41" w:rsidRPr="000D70E4" w:rsidRDefault="00C66D41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66D41" w:rsidRDefault="00C66D41">
            <w:r w:rsidRPr="00CB473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4" w:type="dxa"/>
          </w:tcPr>
          <w:p w:rsidR="00C66D41" w:rsidRPr="000D70E4" w:rsidRDefault="00C66D41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66D41" w:rsidRDefault="00C66D41">
            <w:r w:rsidRPr="00081F6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4" w:type="dxa"/>
          </w:tcPr>
          <w:p w:rsidR="00C66D41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C66D41" w:rsidRPr="000D70E4" w:rsidTr="00C66D41">
        <w:tc>
          <w:tcPr>
            <w:tcW w:w="0" w:type="auto"/>
          </w:tcPr>
          <w:p w:rsidR="00C66D41" w:rsidRPr="000D70E4" w:rsidRDefault="00C66D41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C66D41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№1.</w:t>
            </w:r>
          </w:p>
        </w:tc>
        <w:tc>
          <w:tcPr>
            <w:tcW w:w="991" w:type="dxa"/>
          </w:tcPr>
          <w:p w:rsidR="00C66D41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C66D41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D648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3" w:type="dxa"/>
          </w:tcPr>
          <w:p w:rsidR="00C66D41" w:rsidRPr="000D70E4" w:rsidRDefault="00C66D41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66D41" w:rsidRDefault="00C66D41">
            <w:r w:rsidRPr="00CB473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4" w:type="dxa"/>
          </w:tcPr>
          <w:p w:rsidR="00C66D41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05" w:type="dxa"/>
          </w:tcPr>
          <w:p w:rsidR="00C66D41" w:rsidRDefault="005A54E0"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1704" w:type="dxa"/>
          </w:tcPr>
          <w:p w:rsidR="00C66D41" w:rsidRPr="000D70E4" w:rsidRDefault="00C66D41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E0" w:rsidRPr="000D70E4" w:rsidTr="00C66D41">
        <w:tc>
          <w:tcPr>
            <w:tcW w:w="0" w:type="auto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2" w:type="dxa"/>
          </w:tcPr>
          <w:p w:rsidR="005A54E0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 нанесении размеров.</w:t>
            </w:r>
          </w:p>
        </w:tc>
        <w:tc>
          <w:tcPr>
            <w:tcW w:w="991" w:type="dxa"/>
          </w:tcPr>
          <w:p w:rsidR="005A54E0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5A54E0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D648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3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5A54E0" w:rsidRDefault="005A54E0">
            <w:r w:rsidRPr="00CB473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4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05" w:type="dxa"/>
          </w:tcPr>
          <w:p w:rsidR="005A54E0" w:rsidRDefault="005A54E0">
            <w:r w:rsidRPr="00081F6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4" w:type="dxa"/>
          </w:tcPr>
          <w:p w:rsidR="005A54E0" w:rsidRPr="000D70E4" w:rsidRDefault="005A54E0" w:rsidP="00FB2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5A54E0" w:rsidRPr="000D70E4" w:rsidTr="00C66D41">
        <w:tc>
          <w:tcPr>
            <w:tcW w:w="0" w:type="auto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2" w:type="dxa"/>
          </w:tcPr>
          <w:p w:rsidR="005A54E0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№2</w:t>
            </w:r>
          </w:p>
        </w:tc>
        <w:tc>
          <w:tcPr>
            <w:tcW w:w="991" w:type="dxa"/>
          </w:tcPr>
          <w:p w:rsidR="005A54E0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5A54E0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D648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3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5A54E0" w:rsidRDefault="004E2317"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4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E0" w:rsidRPr="000D70E4" w:rsidTr="00C66D41">
        <w:tc>
          <w:tcPr>
            <w:tcW w:w="0" w:type="auto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2" w:type="dxa"/>
          </w:tcPr>
          <w:p w:rsidR="005A54E0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проецирование</w:t>
            </w:r>
          </w:p>
        </w:tc>
        <w:tc>
          <w:tcPr>
            <w:tcW w:w="991" w:type="dxa"/>
          </w:tcPr>
          <w:p w:rsidR="005A54E0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5A54E0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D648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3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5A54E0" w:rsidRDefault="005A54E0">
            <w:r w:rsidRPr="00CB473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4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05" w:type="dxa"/>
          </w:tcPr>
          <w:p w:rsidR="005A54E0" w:rsidRDefault="005A54E0">
            <w:r w:rsidRPr="0075636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4" w:type="dxa"/>
          </w:tcPr>
          <w:p w:rsidR="005A54E0" w:rsidRPr="000D70E4" w:rsidRDefault="005A54E0" w:rsidP="00FB2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5A54E0" w:rsidRPr="000D70E4" w:rsidTr="00C66D41">
        <w:tc>
          <w:tcPr>
            <w:tcW w:w="0" w:type="auto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2" w:type="dxa"/>
          </w:tcPr>
          <w:p w:rsidR="005A54E0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Проецирование предмета на плоскости проекции</w:t>
            </w:r>
          </w:p>
        </w:tc>
        <w:tc>
          <w:tcPr>
            <w:tcW w:w="991" w:type="dxa"/>
          </w:tcPr>
          <w:p w:rsidR="005A54E0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5A54E0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D648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3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5A54E0" w:rsidRDefault="005A54E0">
            <w:r w:rsidRPr="00CB473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4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05" w:type="dxa"/>
          </w:tcPr>
          <w:p w:rsidR="005A54E0" w:rsidRDefault="005A54E0">
            <w:r w:rsidRPr="0075636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4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E0" w:rsidRPr="000D70E4" w:rsidTr="00C66D41">
        <w:tc>
          <w:tcPr>
            <w:tcW w:w="8017" w:type="dxa"/>
            <w:gridSpan w:val="5"/>
          </w:tcPr>
          <w:p w:rsidR="005A54E0" w:rsidRPr="000D70E4" w:rsidRDefault="00D120B0" w:rsidP="000D70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Запланировано уроков – 8</w:t>
            </w:r>
            <w:bookmarkStart w:id="0" w:name="_GoBack"/>
            <w:bookmarkEnd w:id="0"/>
          </w:p>
        </w:tc>
        <w:tc>
          <w:tcPr>
            <w:tcW w:w="8075" w:type="dxa"/>
            <w:gridSpan w:val="4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Проведено уроков фактически - </w:t>
            </w:r>
          </w:p>
        </w:tc>
      </w:tr>
      <w:tr w:rsidR="005A54E0" w:rsidRPr="000D70E4" w:rsidTr="00C66D41">
        <w:tc>
          <w:tcPr>
            <w:tcW w:w="16092" w:type="dxa"/>
            <w:gridSpan w:val="9"/>
            <w:shd w:val="clear" w:color="auto" w:fill="A6A6A6" w:themeFill="background1" w:themeFillShade="A6"/>
          </w:tcPr>
          <w:p w:rsidR="005A54E0" w:rsidRPr="000D70E4" w:rsidRDefault="005A54E0" w:rsidP="000D7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0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D70E4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5A54E0" w:rsidRPr="000D70E4" w:rsidTr="00C66D41">
        <w:tc>
          <w:tcPr>
            <w:tcW w:w="0" w:type="auto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2" w:type="dxa"/>
          </w:tcPr>
          <w:p w:rsidR="005A54E0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5E2">
              <w:rPr>
                <w:rFonts w:ascii="Times New Roman" w:hAnsi="Times New Roman" w:cs="Times New Roman"/>
                <w:sz w:val="24"/>
                <w:szCs w:val="24"/>
              </w:rPr>
              <w:t xml:space="preserve">Проецирование предмета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</w:t>
            </w:r>
            <w:r w:rsidRPr="001865E2">
              <w:rPr>
                <w:rFonts w:ascii="Times New Roman" w:hAnsi="Times New Roman" w:cs="Times New Roman"/>
                <w:sz w:val="24"/>
                <w:szCs w:val="24"/>
              </w:rPr>
              <w:t>плоскости проекции</w:t>
            </w:r>
          </w:p>
        </w:tc>
        <w:tc>
          <w:tcPr>
            <w:tcW w:w="991" w:type="dxa"/>
          </w:tcPr>
          <w:p w:rsidR="005A54E0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5A54E0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413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4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4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E0" w:rsidRPr="000D70E4" w:rsidTr="00C66D41">
        <w:tc>
          <w:tcPr>
            <w:tcW w:w="0" w:type="auto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2" w:type="dxa"/>
          </w:tcPr>
          <w:p w:rsidR="005A54E0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видов</w:t>
            </w:r>
          </w:p>
        </w:tc>
        <w:tc>
          <w:tcPr>
            <w:tcW w:w="991" w:type="dxa"/>
          </w:tcPr>
          <w:p w:rsidR="005A54E0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5A54E0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648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3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4" w:type="dxa"/>
          </w:tcPr>
          <w:p w:rsidR="005A54E0" w:rsidRPr="000D70E4" w:rsidRDefault="00A4142B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C7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05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1704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E0" w:rsidRPr="000D70E4" w:rsidTr="00C66D41">
        <w:tc>
          <w:tcPr>
            <w:tcW w:w="0" w:type="auto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2" w:type="dxa"/>
          </w:tcPr>
          <w:p w:rsidR="005A54E0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необходимого количества видов</w:t>
            </w:r>
          </w:p>
        </w:tc>
        <w:tc>
          <w:tcPr>
            <w:tcW w:w="991" w:type="dxa"/>
          </w:tcPr>
          <w:p w:rsidR="005A54E0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5A54E0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D648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3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4" w:type="dxa"/>
          </w:tcPr>
          <w:p w:rsidR="005A54E0" w:rsidRPr="000D70E4" w:rsidRDefault="00A4142B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C7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05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4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6" w:rsidRPr="000D70E4" w:rsidTr="00C66D41">
        <w:tc>
          <w:tcPr>
            <w:tcW w:w="0" w:type="auto"/>
          </w:tcPr>
          <w:p w:rsidR="00FE4F96" w:rsidRPr="000D70E4" w:rsidRDefault="00FE4F96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2" w:type="dxa"/>
          </w:tcPr>
          <w:p w:rsidR="00FE4F96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№3</w:t>
            </w:r>
            <w:r w:rsidR="00FE4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FE4F96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FE4F96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D648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3" w:type="dxa"/>
          </w:tcPr>
          <w:p w:rsidR="00FE4F96" w:rsidRPr="000D70E4" w:rsidRDefault="00FE4F96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FE4F96" w:rsidRPr="000D70E4" w:rsidRDefault="00FE4F96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4" w:type="dxa"/>
          </w:tcPr>
          <w:p w:rsidR="00FE4F96" w:rsidRPr="000D70E4" w:rsidRDefault="00FE4F96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E4F96" w:rsidRPr="000D70E4" w:rsidRDefault="00FE4F96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E4F96" w:rsidRDefault="00FE4F96">
            <w:r w:rsidRPr="003422AC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E4F96" w:rsidRPr="000D70E4" w:rsidTr="00C66D41">
        <w:tc>
          <w:tcPr>
            <w:tcW w:w="0" w:type="auto"/>
          </w:tcPr>
          <w:p w:rsidR="00FE4F96" w:rsidRPr="000D70E4" w:rsidRDefault="00FE4F96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2" w:type="dxa"/>
          </w:tcPr>
          <w:p w:rsidR="00FE4F96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Косоугольная фронтальная диметрическая  проекция</w:t>
            </w:r>
          </w:p>
        </w:tc>
        <w:tc>
          <w:tcPr>
            <w:tcW w:w="991" w:type="dxa"/>
          </w:tcPr>
          <w:p w:rsidR="00FE4F96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FE4F96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D648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3" w:type="dxa"/>
          </w:tcPr>
          <w:p w:rsidR="00FE4F96" w:rsidRPr="000D70E4" w:rsidRDefault="00FE4F96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FE4F96" w:rsidRDefault="00FE4F96">
            <w:r w:rsidRPr="009B323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4" w:type="dxa"/>
          </w:tcPr>
          <w:p w:rsidR="00FE4F96" w:rsidRDefault="00FE4F96">
            <w:r w:rsidRPr="00AD2C7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05" w:type="dxa"/>
          </w:tcPr>
          <w:p w:rsidR="00FE4F96" w:rsidRDefault="00FE4F96">
            <w:r w:rsidRPr="003A24B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4" w:type="dxa"/>
          </w:tcPr>
          <w:p w:rsidR="00FE4F96" w:rsidRDefault="00FE4F96">
            <w:r w:rsidRPr="003422AC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FE4F96" w:rsidRPr="000D70E4" w:rsidTr="00C66D41">
        <w:tc>
          <w:tcPr>
            <w:tcW w:w="0" w:type="auto"/>
          </w:tcPr>
          <w:p w:rsidR="00FE4F96" w:rsidRPr="000D70E4" w:rsidRDefault="00FE4F96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92" w:type="dxa"/>
          </w:tcPr>
          <w:p w:rsidR="00FE4F96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Прямоугольная изометрическая проекция</w:t>
            </w:r>
          </w:p>
        </w:tc>
        <w:tc>
          <w:tcPr>
            <w:tcW w:w="991" w:type="dxa"/>
          </w:tcPr>
          <w:p w:rsidR="00FE4F96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FE4F96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648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3" w:type="dxa"/>
          </w:tcPr>
          <w:p w:rsidR="00FE4F96" w:rsidRPr="000D70E4" w:rsidRDefault="00FE4F96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FE4F96" w:rsidRDefault="00FE4F96">
            <w:r w:rsidRPr="009B323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4" w:type="dxa"/>
          </w:tcPr>
          <w:p w:rsidR="00FE4F96" w:rsidRDefault="00FE4F96">
            <w:r w:rsidRPr="00AD2C7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05" w:type="dxa"/>
          </w:tcPr>
          <w:p w:rsidR="00FE4F96" w:rsidRDefault="00FE4F96">
            <w:r w:rsidRPr="003A24B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4" w:type="dxa"/>
          </w:tcPr>
          <w:p w:rsidR="00FE4F96" w:rsidRPr="000D70E4" w:rsidRDefault="00FE4F96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96" w:rsidRPr="000D70E4" w:rsidTr="00C66D41">
        <w:tc>
          <w:tcPr>
            <w:tcW w:w="0" w:type="auto"/>
          </w:tcPr>
          <w:p w:rsidR="00FE4F96" w:rsidRPr="000D70E4" w:rsidRDefault="00FE4F96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2" w:type="dxa"/>
          </w:tcPr>
          <w:p w:rsidR="00FE4F96" w:rsidRPr="000D70E4" w:rsidRDefault="00AB7AA5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аксонометрических проекций</w:t>
            </w:r>
          </w:p>
        </w:tc>
        <w:tc>
          <w:tcPr>
            <w:tcW w:w="991" w:type="dxa"/>
          </w:tcPr>
          <w:p w:rsidR="00FE4F96" w:rsidRPr="000D70E4" w:rsidRDefault="00AB7AA5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FE4F96" w:rsidRPr="000D70E4" w:rsidRDefault="00AB7AA5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D648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3" w:type="dxa"/>
          </w:tcPr>
          <w:p w:rsidR="00FE4F96" w:rsidRPr="000D70E4" w:rsidRDefault="00FE4F96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FE4F96" w:rsidRDefault="00FE4F96">
            <w:r w:rsidRPr="009B323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4" w:type="dxa"/>
          </w:tcPr>
          <w:p w:rsidR="00FE4F96" w:rsidRDefault="00FE4F96">
            <w:r w:rsidRPr="00AD2C7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05" w:type="dxa"/>
          </w:tcPr>
          <w:p w:rsidR="00FE4F96" w:rsidRDefault="00FE4F96">
            <w:r w:rsidRPr="003A24B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4" w:type="dxa"/>
          </w:tcPr>
          <w:p w:rsidR="00FE4F96" w:rsidRPr="000D70E4" w:rsidRDefault="00FE4F96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E0" w:rsidRPr="000D70E4" w:rsidTr="00C66D41">
        <w:tc>
          <w:tcPr>
            <w:tcW w:w="8017" w:type="dxa"/>
            <w:gridSpan w:val="5"/>
          </w:tcPr>
          <w:p w:rsidR="005A54E0" w:rsidRPr="000D70E4" w:rsidRDefault="005A54E0" w:rsidP="00FB25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0E4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Запланировано уроков –</w:t>
            </w:r>
            <w:r w:rsidR="00D1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8075" w:type="dxa"/>
            <w:gridSpan w:val="4"/>
          </w:tcPr>
          <w:p w:rsidR="005A54E0" w:rsidRPr="000D70E4" w:rsidRDefault="005A54E0" w:rsidP="00FB25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Проведено уроков фактически - </w:t>
            </w:r>
          </w:p>
        </w:tc>
      </w:tr>
      <w:tr w:rsidR="005A54E0" w:rsidRPr="000D70E4" w:rsidTr="00C66D41">
        <w:tc>
          <w:tcPr>
            <w:tcW w:w="16092" w:type="dxa"/>
            <w:gridSpan w:val="9"/>
            <w:shd w:val="clear" w:color="auto" w:fill="A6A6A6" w:themeFill="background1" w:themeFillShade="A6"/>
          </w:tcPr>
          <w:p w:rsidR="005A54E0" w:rsidRPr="00C66D41" w:rsidRDefault="00814A4F" w:rsidP="00814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5A54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5A54E0" w:rsidRPr="004E2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4E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четверть.</w:t>
            </w:r>
          </w:p>
        </w:tc>
      </w:tr>
      <w:tr w:rsidR="005A54E0" w:rsidRPr="000D70E4" w:rsidTr="00C66D41">
        <w:tc>
          <w:tcPr>
            <w:tcW w:w="0" w:type="auto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2" w:type="dxa"/>
          </w:tcPr>
          <w:p w:rsidR="005A54E0" w:rsidRPr="000D70E4" w:rsidRDefault="00AB7AA5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и изометрическая проекция окружностей</w:t>
            </w:r>
            <w:r w:rsidR="00297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5A54E0" w:rsidRPr="000D70E4" w:rsidRDefault="00AB7AA5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5A54E0" w:rsidRPr="000D70E4" w:rsidRDefault="00AB7AA5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D648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3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4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4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E0" w:rsidRPr="000D70E4" w:rsidTr="00C66D41">
        <w:tc>
          <w:tcPr>
            <w:tcW w:w="0" w:type="auto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2" w:type="dxa"/>
          </w:tcPr>
          <w:p w:rsidR="00297FFC" w:rsidRPr="000D70E4" w:rsidRDefault="00AB7AA5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рисунок</w:t>
            </w:r>
          </w:p>
        </w:tc>
        <w:tc>
          <w:tcPr>
            <w:tcW w:w="991" w:type="dxa"/>
          </w:tcPr>
          <w:p w:rsidR="005A54E0" w:rsidRPr="000D70E4" w:rsidRDefault="00AB7AA5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5A54E0" w:rsidRPr="000D70E4" w:rsidRDefault="00AB7AA5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D648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3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4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4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E0" w:rsidRPr="000D70E4" w:rsidTr="00C66D41">
        <w:tc>
          <w:tcPr>
            <w:tcW w:w="0" w:type="auto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2" w:type="dxa"/>
          </w:tcPr>
          <w:p w:rsidR="005A54E0" w:rsidRPr="000D70E4" w:rsidRDefault="00AB7AA5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геометрической формы предмета</w:t>
            </w:r>
            <w:r w:rsidR="00297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5A54E0" w:rsidRPr="000D70E4" w:rsidRDefault="00AB7AA5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5A54E0" w:rsidRPr="000D70E4" w:rsidRDefault="00AB7AA5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D648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3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5A54E0" w:rsidRDefault="005A54E0">
            <w:r w:rsidRPr="008A6A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4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A54E0" w:rsidRDefault="005A54E0">
            <w:r w:rsidRPr="002570A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4" w:type="dxa"/>
          </w:tcPr>
          <w:p w:rsidR="005A54E0" w:rsidRPr="000D70E4" w:rsidRDefault="00234FA5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22AC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234FA5" w:rsidRPr="000D70E4" w:rsidTr="00C66D41">
        <w:tc>
          <w:tcPr>
            <w:tcW w:w="0" w:type="auto"/>
          </w:tcPr>
          <w:p w:rsidR="00234FA5" w:rsidRPr="000D70E4" w:rsidRDefault="00234FA5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2" w:type="dxa"/>
          </w:tcPr>
          <w:p w:rsidR="00234FA5" w:rsidRPr="000D70E4" w:rsidRDefault="00AB7AA5" w:rsidP="004E23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Проекции геометрических тел</w:t>
            </w:r>
            <w:r w:rsidR="0023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234FA5" w:rsidRPr="000D70E4" w:rsidRDefault="00AB7AA5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34FA5" w:rsidRPr="000D70E4" w:rsidRDefault="00AB7AA5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D648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3" w:type="dxa"/>
          </w:tcPr>
          <w:p w:rsidR="00234FA5" w:rsidRPr="000D70E4" w:rsidRDefault="00234FA5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234FA5" w:rsidRDefault="00234FA5">
            <w:r w:rsidRPr="008A6A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4" w:type="dxa"/>
          </w:tcPr>
          <w:p w:rsidR="00234FA5" w:rsidRDefault="00234FA5">
            <w:r w:rsidRPr="00FA109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05" w:type="dxa"/>
          </w:tcPr>
          <w:p w:rsidR="00234FA5" w:rsidRDefault="00234FA5">
            <w:r w:rsidRPr="002570A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4" w:type="dxa"/>
          </w:tcPr>
          <w:p w:rsidR="00234FA5" w:rsidRPr="000D70E4" w:rsidRDefault="00234FA5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A5" w:rsidRPr="000D70E4" w:rsidTr="00C66D41">
        <w:tc>
          <w:tcPr>
            <w:tcW w:w="0" w:type="auto"/>
          </w:tcPr>
          <w:p w:rsidR="00234FA5" w:rsidRPr="000D70E4" w:rsidRDefault="00234FA5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2" w:type="dxa"/>
          </w:tcPr>
          <w:p w:rsidR="00234FA5" w:rsidRPr="000D70E4" w:rsidRDefault="00AB7AA5" w:rsidP="00297F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Проекции вершин,</w:t>
            </w:r>
            <w:r w:rsidR="000C2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ребер,</w:t>
            </w:r>
            <w:r w:rsidR="000C2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граней</w:t>
            </w:r>
            <w:r w:rsidR="0023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234FA5" w:rsidRPr="000D70E4" w:rsidRDefault="000C238A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234FA5" w:rsidRPr="000D70E4" w:rsidRDefault="00AB7AA5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D648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3" w:type="dxa"/>
          </w:tcPr>
          <w:p w:rsidR="00234FA5" w:rsidRPr="000D70E4" w:rsidRDefault="00234FA5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234FA5" w:rsidRDefault="00234FA5">
            <w:r w:rsidRPr="008A6A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4" w:type="dxa"/>
          </w:tcPr>
          <w:p w:rsidR="00234FA5" w:rsidRDefault="00234FA5">
            <w:r w:rsidRPr="00FA109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05" w:type="dxa"/>
          </w:tcPr>
          <w:p w:rsidR="00234FA5" w:rsidRDefault="00234FA5">
            <w:r w:rsidRPr="002570A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4" w:type="dxa"/>
          </w:tcPr>
          <w:p w:rsidR="00234FA5" w:rsidRPr="000D70E4" w:rsidRDefault="00234FA5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E0" w:rsidRPr="000D70E4" w:rsidTr="00C66D41">
        <w:tc>
          <w:tcPr>
            <w:tcW w:w="0" w:type="auto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2" w:type="dxa"/>
          </w:tcPr>
          <w:p w:rsidR="005A54E0" w:rsidRPr="000D70E4" w:rsidRDefault="000C238A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проекции точек</w:t>
            </w:r>
            <w:r w:rsidR="00297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238A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Графическая работа №4.</w:t>
            </w:r>
          </w:p>
        </w:tc>
        <w:tc>
          <w:tcPr>
            <w:tcW w:w="991" w:type="dxa"/>
          </w:tcPr>
          <w:p w:rsidR="005A54E0" w:rsidRPr="000D70E4" w:rsidRDefault="000C238A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5A54E0" w:rsidRPr="000D70E4" w:rsidRDefault="000C238A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648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3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5A54E0" w:rsidRDefault="005A54E0">
            <w:r w:rsidRPr="008A6A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4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A54E0" w:rsidRDefault="005A54E0">
            <w:r w:rsidRPr="002570A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4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E0" w:rsidRPr="000D70E4" w:rsidTr="00C66D41">
        <w:tc>
          <w:tcPr>
            <w:tcW w:w="0" w:type="auto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2" w:type="dxa"/>
          </w:tcPr>
          <w:p w:rsidR="005A54E0" w:rsidRPr="000D70E4" w:rsidRDefault="000C238A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38A">
              <w:rPr>
                <w:rFonts w:ascii="Times New Roman" w:hAnsi="Times New Roman" w:cs="Times New Roman"/>
                <w:sz w:val="24"/>
                <w:szCs w:val="24"/>
              </w:rPr>
              <w:t>Порядок построения изображений.</w:t>
            </w:r>
          </w:p>
        </w:tc>
        <w:tc>
          <w:tcPr>
            <w:tcW w:w="991" w:type="dxa"/>
          </w:tcPr>
          <w:p w:rsidR="005A54E0" w:rsidRPr="000D70E4" w:rsidRDefault="000C238A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5A54E0" w:rsidRPr="000D70E4" w:rsidRDefault="000C238A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D648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3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5A54E0" w:rsidRDefault="005A54E0">
            <w:r w:rsidRPr="008A6A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4" w:type="dxa"/>
          </w:tcPr>
          <w:p w:rsidR="005A54E0" w:rsidRPr="000D70E4" w:rsidRDefault="00234FA5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C7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05" w:type="dxa"/>
          </w:tcPr>
          <w:p w:rsidR="005A54E0" w:rsidRDefault="005A54E0">
            <w:r w:rsidRPr="002570A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4" w:type="dxa"/>
          </w:tcPr>
          <w:p w:rsidR="005A54E0" w:rsidRPr="000D70E4" w:rsidRDefault="005A54E0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211" w:rsidRPr="000D70E4" w:rsidTr="00C66D41">
        <w:tc>
          <w:tcPr>
            <w:tcW w:w="0" w:type="auto"/>
          </w:tcPr>
          <w:p w:rsidR="00513211" w:rsidRPr="000D70E4" w:rsidRDefault="00513211" w:rsidP="00FB2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2" w:type="dxa"/>
          </w:tcPr>
          <w:p w:rsidR="00513211" w:rsidRPr="000D70E4" w:rsidRDefault="0081593E" w:rsidP="00FB2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E">
              <w:rPr>
                <w:rFonts w:ascii="Times New Roman" w:hAnsi="Times New Roman" w:cs="Times New Roman"/>
                <w:sz w:val="24"/>
                <w:szCs w:val="24"/>
              </w:rPr>
              <w:t>Построение вырезов.</w:t>
            </w:r>
          </w:p>
        </w:tc>
        <w:tc>
          <w:tcPr>
            <w:tcW w:w="991" w:type="dxa"/>
          </w:tcPr>
          <w:p w:rsidR="00513211" w:rsidRPr="000D70E4" w:rsidRDefault="000C238A" w:rsidP="00FB2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513211" w:rsidRPr="000D70E4" w:rsidRDefault="000C238A" w:rsidP="00FB2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D6483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1413" w:type="dxa"/>
          </w:tcPr>
          <w:p w:rsidR="00513211" w:rsidRPr="000D70E4" w:rsidRDefault="00513211" w:rsidP="00FB2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513211" w:rsidRPr="000D70E4" w:rsidRDefault="00513211" w:rsidP="00FB2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513211" w:rsidRPr="000D70E4" w:rsidRDefault="00513211" w:rsidP="00660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13211" w:rsidRPr="000D70E4" w:rsidRDefault="00513211" w:rsidP="00FB2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13211" w:rsidRPr="000D70E4" w:rsidRDefault="00513211" w:rsidP="00FB2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C8" w:rsidRPr="000D70E4" w:rsidTr="00C66D41">
        <w:tc>
          <w:tcPr>
            <w:tcW w:w="0" w:type="auto"/>
          </w:tcPr>
          <w:p w:rsidR="006601C8" w:rsidRPr="000D70E4" w:rsidRDefault="006601C8" w:rsidP="00FB2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92" w:type="dxa"/>
          </w:tcPr>
          <w:p w:rsidR="006601C8" w:rsidRPr="000D70E4" w:rsidRDefault="0081593E" w:rsidP="00FB2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E">
              <w:rPr>
                <w:rFonts w:ascii="Times New Roman" w:hAnsi="Times New Roman" w:cs="Times New Roman"/>
                <w:sz w:val="24"/>
                <w:szCs w:val="24"/>
              </w:rPr>
              <w:t>Построение третьего вида. Графическая работа №5.</w:t>
            </w:r>
          </w:p>
        </w:tc>
        <w:tc>
          <w:tcPr>
            <w:tcW w:w="991" w:type="dxa"/>
          </w:tcPr>
          <w:p w:rsidR="006601C8" w:rsidRPr="000D70E4" w:rsidRDefault="000C238A" w:rsidP="00FB2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601C8" w:rsidRPr="000D70E4" w:rsidRDefault="000C238A" w:rsidP="00FB2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D648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3" w:type="dxa"/>
          </w:tcPr>
          <w:p w:rsidR="006601C8" w:rsidRPr="000D70E4" w:rsidRDefault="006601C8" w:rsidP="00FB2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6601C8" w:rsidRPr="000D70E4" w:rsidRDefault="006601C8" w:rsidP="00FB2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4" w:type="dxa"/>
          </w:tcPr>
          <w:p w:rsidR="006601C8" w:rsidRDefault="006601C8" w:rsidP="00FB2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1C8" w:rsidRPr="000D70E4" w:rsidRDefault="006601C8" w:rsidP="00FB2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6601C8" w:rsidRPr="000D70E4" w:rsidRDefault="006601C8" w:rsidP="00FB2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1704" w:type="dxa"/>
          </w:tcPr>
          <w:p w:rsidR="006601C8" w:rsidRPr="000D70E4" w:rsidRDefault="006601C8" w:rsidP="00FB2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C8" w:rsidRPr="000D70E4" w:rsidTr="00C66D41">
        <w:tc>
          <w:tcPr>
            <w:tcW w:w="8017" w:type="dxa"/>
            <w:gridSpan w:val="5"/>
          </w:tcPr>
          <w:p w:rsidR="006601C8" w:rsidRPr="000D70E4" w:rsidRDefault="006601C8" w:rsidP="00FB25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0E4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Запланировано уроков –</w:t>
            </w:r>
            <w:r w:rsidR="00D1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8075" w:type="dxa"/>
            <w:gridSpan w:val="4"/>
          </w:tcPr>
          <w:p w:rsidR="006601C8" w:rsidRPr="000D70E4" w:rsidRDefault="006601C8" w:rsidP="00FB25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Проведено уроков фактически - </w:t>
            </w:r>
          </w:p>
        </w:tc>
      </w:tr>
      <w:tr w:rsidR="006601C8" w:rsidRPr="000D70E4" w:rsidTr="00C66D41">
        <w:tc>
          <w:tcPr>
            <w:tcW w:w="16092" w:type="dxa"/>
            <w:gridSpan w:val="9"/>
            <w:shd w:val="clear" w:color="auto" w:fill="A6A6A6" w:themeFill="background1" w:themeFillShade="A6"/>
          </w:tcPr>
          <w:p w:rsidR="006601C8" w:rsidRPr="00C66D41" w:rsidRDefault="006601C8" w:rsidP="00C66D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четверть.</w:t>
            </w:r>
          </w:p>
        </w:tc>
      </w:tr>
      <w:tr w:rsidR="006601C8" w:rsidRPr="000D70E4" w:rsidTr="00C66D41">
        <w:tc>
          <w:tcPr>
            <w:tcW w:w="16092" w:type="dxa"/>
            <w:gridSpan w:val="9"/>
            <w:shd w:val="clear" w:color="auto" w:fill="A6A6A6" w:themeFill="background1" w:themeFillShade="A6"/>
          </w:tcPr>
          <w:p w:rsidR="006601C8" w:rsidRPr="006601C8" w:rsidRDefault="006601C8" w:rsidP="00814A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1C8" w:rsidRPr="000D70E4" w:rsidTr="00C66D41">
        <w:tc>
          <w:tcPr>
            <w:tcW w:w="0" w:type="auto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92" w:type="dxa"/>
          </w:tcPr>
          <w:p w:rsidR="006601C8" w:rsidRPr="000D70E4" w:rsidRDefault="0081593E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E">
              <w:rPr>
                <w:rFonts w:ascii="Times New Roman" w:hAnsi="Times New Roman" w:cs="Times New Roman"/>
                <w:sz w:val="24"/>
                <w:szCs w:val="24"/>
              </w:rPr>
              <w:t>Нанесение размеров</w:t>
            </w:r>
          </w:p>
        </w:tc>
        <w:tc>
          <w:tcPr>
            <w:tcW w:w="991" w:type="dxa"/>
          </w:tcPr>
          <w:p w:rsidR="006601C8" w:rsidRPr="000D70E4" w:rsidRDefault="000C238A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601C8" w:rsidRPr="000D70E4" w:rsidRDefault="000C238A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648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3" w:type="dxa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6601C8" w:rsidRDefault="006601C8">
            <w:r w:rsidRPr="00E3600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4" w:type="dxa"/>
          </w:tcPr>
          <w:p w:rsidR="006601C8" w:rsidRDefault="006601C8"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05" w:type="dxa"/>
          </w:tcPr>
          <w:p w:rsidR="006601C8" w:rsidRDefault="006601C8" w:rsidP="00FB25FC">
            <w:r w:rsidRPr="00D0680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4" w:type="dxa"/>
          </w:tcPr>
          <w:p w:rsidR="006601C8" w:rsidRPr="000D70E4" w:rsidRDefault="006601C8" w:rsidP="00FB2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22AC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6601C8" w:rsidRPr="000D70E4" w:rsidTr="00C66D41">
        <w:tc>
          <w:tcPr>
            <w:tcW w:w="0" w:type="auto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2" w:type="dxa"/>
          </w:tcPr>
          <w:p w:rsidR="006601C8" w:rsidRPr="000D70E4" w:rsidRDefault="0081593E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E">
              <w:rPr>
                <w:rFonts w:ascii="Times New Roman" w:hAnsi="Times New Roman" w:cs="Times New Roman"/>
                <w:sz w:val="24"/>
                <w:szCs w:val="24"/>
              </w:rPr>
              <w:t>Деление окружностей на равные части</w:t>
            </w:r>
          </w:p>
        </w:tc>
        <w:tc>
          <w:tcPr>
            <w:tcW w:w="991" w:type="dxa"/>
          </w:tcPr>
          <w:p w:rsidR="006601C8" w:rsidRPr="000D70E4" w:rsidRDefault="000C238A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601C8" w:rsidRPr="000D70E4" w:rsidRDefault="000C238A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D648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3" w:type="dxa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6601C8" w:rsidRDefault="006601C8">
            <w:r w:rsidRPr="00E3600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4" w:type="dxa"/>
          </w:tcPr>
          <w:p w:rsidR="006601C8" w:rsidRDefault="006601C8"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05" w:type="dxa"/>
          </w:tcPr>
          <w:p w:rsidR="006601C8" w:rsidRDefault="006601C8">
            <w:r w:rsidRPr="00D0680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4" w:type="dxa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C8" w:rsidRPr="000D70E4" w:rsidTr="00C66D41">
        <w:tc>
          <w:tcPr>
            <w:tcW w:w="0" w:type="auto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92" w:type="dxa"/>
          </w:tcPr>
          <w:p w:rsidR="006601C8" w:rsidRPr="000D70E4" w:rsidRDefault="0081593E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E">
              <w:rPr>
                <w:rFonts w:ascii="Times New Roman" w:hAnsi="Times New Roman" w:cs="Times New Roman"/>
                <w:sz w:val="24"/>
                <w:szCs w:val="24"/>
              </w:rPr>
              <w:t>Сопряжение.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Графическая работа №6</w:t>
            </w:r>
          </w:p>
        </w:tc>
        <w:tc>
          <w:tcPr>
            <w:tcW w:w="991" w:type="dxa"/>
          </w:tcPr>
          <w:p w:rsidR="006601C8" w:rsidRPr="000D70E4" w:rsidRDefault="000C238A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601C8" w:rsidRPr="000D70E4" w:rsidRDefault="000C238A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D64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3" w:type="dxa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6601C8" w:rsidRDefault="006601C8">
            <w:r w:rsidRPr="00E3600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4" w:type="dxa"/>
          </w:tcPr>
          <w:p w:rsidR="006601C8" w:rsidRDefault="006601C8"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05" w:type="dxa"/>
          </w:tcPr>
          <w:p w:rsidR="006601C8" w:rsidRDefault="006601C8">
            <w:r w:rsidRPr="00D0680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4" w:type="dxa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C8" w:rsidRPr="000D70E4" w:rsidTr="00C66D41">
        <w:tc>
          <w:tcPr>
            <w:tcW w:w="0" w:type="auto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92" w:type="dxa"/>
          </w:tcPr>
          <w:p w:rsidR="006601C8" w:rsidRPr="000D70E4" w:rsidRDefault="0081593E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Чертежи разверток поверхностей</w:t>
            </w:r>
          </w:p>
        </w:tc>
        <w:tc>
          <w:tcPr>
            <w:tcW w:w="991" w:type="dxa"/>
          </w:tcPr>
          <w:p w:rsidR="006601C8" w:rsidRPr="000D70E4" w:rsidRDefault="000C238A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601C8" w:rsidRPr="000D70E4" w:rsidRDefault="000C238A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925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3" w:type="dxa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6601C8" w:rsidRDefault="006601C8">
            <w:r w:rsidRPr="00E3600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4" w:type="dxa"/>
          </w:tcPr>
          <w:p w:rsidR="006601C8" w:rsidRDefault="006601C8"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05" w:type="dxa"/>
          </w:tcPr>
          <w:p w:rsidR="006601C8" w:rsidRDefault="006601C8"/>
        </w:tc>
        <w:tc>
          <w:tcPr>
            <w:tcW w:w="1704" w:type="dxa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C8" w:rsidRPr="000D70E4" w:rsidTr="00C66D41">
        <w:tc>
          <w:tcPr>
            <w:tcW w:w="0" w:type="auto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92" w:type="dxa"/>
          </w:tcPr>
          <w:p w:rsidR="006601C8" w:rsidRPr="000D70E4" w:rsidRDefault="0081593E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чтения чертежей.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работа№7</w:t>
            </w:r>
          </w:p>
        </w:tc>
        <w:tc>
          <w:tcPr>
            <w:tcW w:w="991" w:type="dxa"/>
          </w:tcPr>
          <w:p w:rsidR="006601C8" w:rsidRPr="000D70E4" w:rsidRDefault="000C238A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3" w:type="dxa"/>
          </w:tcPr>
          <w:p w:rsidR="006601C8" w:rsidRPr="000D70E4" w:rsidRDefault="000C238A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25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6601C8" w:rsidRDefault="006601C8"/>
        </w:tc>
        <w:tc>
          <w:tcPr>
            <w:tcW w:w="2404" w:type="dxa"/>
          </w:tcPr>
          <w:p w:rsidR="006601C8" w:rsidRDefault="006601C8"/>
        </w:tc>
        <w:tc>
          <w:tcPr>
            <w:tcW w:w="1805" w:type="dxa"/>
          </w:tcPr>
          <w:p w:rsidR="006601C8" w:rsidRDefault="006601C8" w:rsidP="00513211"/>
        </w:tc>
        <w:tc>
          <w:tcPr>
            <w:tcW w:w="1704" w:type="dxa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C8" w:rsidRPr="000D70E4" w:rsidTr="00C66D41">
        <w:tc>
          <w:tcPr>
            <w:tcW w:w="0" w:type="auto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92" w:type="dxa"/>
          </w:tcPr>
          <w:p w:rsidR="006601C8" w:rsidRPr="000D70E4" w:rsidRDefault="0081593E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№8</w:t>
            </w:r>
          </w:p>
        </w:tc>
        <w:tc>
          <w:tcPr>
            <w:tcW w:w="991" w:type="dxa"/>
          </w:tcPr>
          <w:p w:rsidR="006601C8" w:rsidRPr="000D70E4" w:rsidRDefault="0081593E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601C8" w:rsidRPr="000D70E4" w:rsidRDefault="003D6483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925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3" w:type="dxa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4" w:type="dxa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6601C8" w:rsidRDefault="006601C8"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1704" w:type="dxa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C8" w:rsidRPr="000D70E4" w:rsidTr="00C66D41">
        <w:tc>
          <w:tcPr>
            <w:tcW w:w="0" w:type="auto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92" w:type="dxa"/>
          </w:tcPr>
          <w:p w:rsidR="006601C8" w:rsidRPr="000D70E4" w:rsidRDefault="0081593E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эскизов деталей. Графическая работа №9</w:t>
            </w:r>
            <w:r w:rsidR="00660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601C8" w:rsidRPr="000D70E4" w:rsidRDefault="0081593E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601C8" w:rsidRPr="000D70E4" w:rsidRDefault="0081593E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13" w:type="dxa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6601C8" w:rsidRDefault="006601C8">
            <w:r w:rsidRPr="008E117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4" w:type="dxa"/>
          </w:tcPr>
          <w:p w:rsidR="006601C8" w:rsidRDefault="006601C8">
            <w:r w:rsidRPr="0086252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05" w:type="dxa"/>
          </w:tcPr>
          <w:p w:rsidR="006601C8" w:rsidRDefault="006601C8">
            <w:r w:rsidRPr="00045E0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4" w:type="dxa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C8" w:rsidRPr="000D70E4" w:rsidTr="00C66D41">
        <w:tc>
          <w:tcPr>
            <w:tcW w:w="0" w:type="auto"/>
          </w:tcPr>
          <w:p w:rsidR="006601C8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92" w:type="dxa"/>
          </w:tcPr>
          <w:p w:rsidR="006601C8" w:rsidRPr="000D70E4" w:rsidRDefault="0081593E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№10</w:t>
            </w:r>
            <w:r w:rsidR="00660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601C8" w:rsidRPr="000D70E4" w:rsidRDefault="0081593E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601C8" w:rsidRPr="000D70E4" w:rsidRDefault="0081593E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925A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3" w:type="dxa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6601C8" w:rsidRDefault="006601C8">
            <w:r w:rsidRPr="008E117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4" w:type="dxa"/>
          </w:tcPr>
          <w:p w:rsidR="006601C8" w:rsidRDefault="006601C8">
            <w:r w:rsidRPr="0086252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05" w:type="dxa"/>
          </w:tcPr>
          <w:p w:rsidR="006601C8" w:rsidRDefault="006601C8">
            <w:r w:rsidRPr="00045E0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4" w:type="dxa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C8" w:rsidRPr="000D70E4" w:rsidTr="00C66D41">
        <w:tc>
          <w:tcPr>
            <w:tcW w:w="0" w:type="auto"/>
          </w:tcPr>
          <w:p w:rsidR="006601C8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92" w:type="dxa"/>
          </w:tcPr>
          <w:p w:rsidR="006601C8" w:rsidRPr="000D70E4" w:rsidRDefault="00814A4F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№11</w:t>
            </w:r>
          </w:p>
        </w:tc>
        <w:tc>
          <w:tcPr>
            <w:tcW w:w="991" w:type="dxa"/>
          </w:tcPr>
          <w:p w:rsidR="006601C8" w:rsidRPr="000D70E4" w:rsidRDefault="001865E2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601C8" w:rsidRPr="000D70E4" w:rsidRDefault="0081593E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25A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3" w:type="dxa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6601C8" w:rsidRDefault="006601C8">
            <w:r w:rsidRPr="008E117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4" w:type="dxa"/>
          </w:tcPr>
          <w:p w:rsidR="006601C8" w:rsidRDefault="006601C8">
            <w:r w:rsidRPr="0086252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05" w:type="dxa"/>
          </w:tcPr>
          <w:p w:rsidR="006601C8" w:rsidRDefault="006601C8">
            <w:r w:rsidRPr="00045E0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4" w:type="dxa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C8" w:rsidRPr="000D70E4" w:rsidTr="00C66D41">
        <w:tc>
          <w:tcPr>
            <w:tcW w:w="0" w:type="auto"/>
          </w:tcPr>
          <w:p w:rsidR="006601C8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2" w:type="dxa"/>
          </w:tcPr>
          <w:p w:rsidR="006601C8" w:rsidRPr="000D70E4" w:rsidRDefault="00814A4F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A4F">
              <w:rPr>
                <w:rFonts w:ascii="Times New Roman" w:hAnsi="Times New Roman" w:cs="Times New Roman"/>
                <w:sz w:val="24"/>
                <w:szCs w:val="24"/>
              </w:rPr>
              <w:t>Обобщение графических знаний</w:t>
            </w:r>
          </w:p>
        </w:tc>
        <w:tc>
          <w:tcPr>
            <w:tcW w:w="991" w:type="dxa"/>
          </w:tcPr>
          <w:p w:rsidR="006601C8" w:rsidRPr="000D70E4" w:rsidRDefault="00814A4F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601C8" w:rsidRPr="000D70E4" w:rsidRDefault="0008452A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25A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3" w:type="dxa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4" w:type="dxa"/>
          </w:tcPr>
          <w:p w:rsidR="006601C8" w:rsidRDefault="006601C8">
            <w:r w:rsidRPr="0086252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05" w:type="dxa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1704" w:type="dxa"/>
          </w:tcPr>
          <w:p w:rsidR="006601C8" w:rsidRPr="000D70E4" w:rsidRDefault="006601C8" w:rsidP="000D70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C8" w:rsidRPr="000D70E4" w:rsidTr="00C66D41">
        <w:tc>
          <w:tcPr>
            <w:tcW w:w="8017" w:type="dxa"/>
            <w:gridSpan w:val="5"/>
          </w:tcPr>
          <w:p w:rsidR="006601C8" w:rsidRPr="000D70E4" w:rsidRDefault="006601C8" w:rsidP="00FB25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0E4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Запланировано уроков –</w:t>
            </w:r>
            <w:r w:rsidR="00D1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8075" w:type="dxa"/>
            <w:gridSpan w:val="4"/>
          </w:tcPr>
          <w:p w:rsidR="006601C8" w:rsidRPr="000D70E4" w:rsidRDefault="006601C8" w:rsidP="00FB25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Проведено уроков фактически - </w:t>
            </w:r>
          </w:p>
        </w:tc>
      </w:tr>
    </w:tbl>
    <w:p w:rsidR="000D70E4" w:rsidRDefault="000D70E4" w:rsidP="000D70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FA5" w:rsidRDefault="00234FA5" w:rsidP="000D70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03D" w:rsidRDefault="0024603D" w:rsidP="002460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Корректировка учебного тематического плана по четвертям.</w:t>
      </w:r>
    </w:p>
    <w:p w:rsidR="00B925AD" w:rsidRDefault="00B925AD" w:rsidP="00B925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25AD" w:rsidRDefault="00B925AD" w:rsidP="00B925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25AD" w:rsidRDefault="00B925AD" w:rsidP="00B925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25AD" w:rsidRDefault="00B925AD" w:rsidP="00B925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25AD" w:rsidRDefault="00B925AD" w:rsidP="00B925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25AD" w:rsidRDefault="00B925AD" w:rsidP="00B925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25AD" w:rsidRDefault="00B925AD" w:rsidP="00B925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25AD" w:rsidRDefault="00B925AD" w:rsidP="00B925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25AD" w:rsidRDefault="00B925AD" w:rsidP="00B925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25AD" w:rsidRDefault="00B925AD" w:rsidP="00B925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25AD" w:rsidRDefault="00B925AD" w:rsidP="00B925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25AD" w:rsidRDefault="00B925AD" w:rsidP="00B925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25AD" w:rsidRDefault="00B925AD" w:rsidP="00B925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25AD" w:rsidRDefault="00B925AD" w:rsidP="00B925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4A4F" w:rsidRDefault="00814A4F" w:rsidP="00B925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452A" w:rsidRDefault="0008452A" w:rsidP="00B925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25AD" w:rsidRPr="00B925AD" w:rsidRDefault="00B925AD" w:rsidP="00B92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25AD">
        <w:rPr>
          <w:rFonts w:ascii="Times New Roman" w:hAnsi="Times New Roman" w:cs="Times New Roman"/>
          <w:b/>
          <w:sz w:val="28"/>
          <w:szCs w:val="28"/>
        </w:rPr>
        <w:lastRenderedPageBreak/>
        <w:t>Учебный тематический план</w:t>
      </w:r>
    </w:p>
    <w:p w:rsidR="00B925AD" w:rsidRPr="00B925AD" w:rsidRDefault="00814A4F" w:rsidP="00B925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Черчение 9 </w:t>
      </w:r>
      <w:r w:rsidR="00B925AD" w:rsidRPr="00B925A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925AD" w:rsidRPr="00B925AD" w:rsidRDefault="00B925AD" w:rsidP="00B925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25AD" w:rsidRPr="00B925AD" w:rsidRDefault="00B925AD" w:rsidP="00B925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4"/>
        <w:gridCol w:w="3125"/>
        <w:gridCol w:w="985"/>
        <w:gridCol w:w="1179"/>
        <w:gridCol w:w="1265"/>
        <w:gridCol w:w="2487"/>
        <w:gridCol w:w="2276"/>
        <w:gridCol w:w="1869"/>
        <w:gridCol w:w="1952"/>
      </w:tblGrid>
      <w:tr w:rsidR="00FB25FC" w:rsidRPr="00B925AD" w:rsidTr="00FB25FC">
        <w:tc>
          <w:tcPr>
            <w:tcW w:w="0" w:type="auto"/>
            <w:shd w:val="clear" w:color="auto" w:fill="A6A6A6" w:themeFill="background1" w:themeFillShade="A6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3492" w:type="dxa"/>
            <w:shd w:val="clear" w:color="auto" w:fill="A6A6A6" w:themeFill="background1" w:themeFillShade="A6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Тема (раздел)</w:t>
            </w:r>
          </w:p>
        </w:tc>
        <w:tc>
          <w:tcPr>
            <w:tcW w:w="991" w:type="dxa"/>
            <w:shd w:val="clear" w:color="auto" w:fill="A6A6A6" w:themeFill="background1" w:themeFillShade="A6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73" w:type="dxa"/>
            <w:shd w:val="clear" w:color="auto" w:fill="A6A6A6" w:themeFill="background1" w:themeFillShade="A6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Дата по</w:t>
            </w:r>
          </w:p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Плану</w:t>
            </w:r>
          </w:p>
        </w:tc>
        <w:tc>
          <w:tcPr>
            <w:tcW w:w="1413" w:type="dxa"/>
            <w:shd w:val="clear" w:color="auto" w:fill="A6A6A6" w:themeFill="background1" w:themeFillShade="A6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Дата по</w:t>
            </w:r>
          </w:p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Факту</w:t>
            </w:r>
          </w:p>
        </w:tc>
        <w:tc>
          <w:tcPr>
            <w:tcW w:w="2162" w:type="dxa"/>
            <w:shd w:val="clear" w:color="auto" w:fill="A6A6A6" w:themeFill="background1" w:themeFillShade="A6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Вид и тип</w:t>
            </w:r>
          </w:p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04" w:type="dxa"/>
            <w:shd w:val="clear" w:color="auto" w:fill="A6A6A6" w:themeFill="background1" w:themeFillShade="A6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и</w:t>
            </w:r>
          </w:p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</w:t>
            </w:r>
          </w:p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1805" w:type="dxa"/>
            <w:shd w:val="clear" w:color="auto" w:fill="A6A6A6" w:themeFill="background1" w:themeFillShade="A6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1704" w:type="dxa"/>
            <w:shd w:val="clear" w:color="auto" w:fill="A6A6A6" w:themeFill="background1" w:themeFillShade="A6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B925AD" w:rsidRPr="00B925AD" w:rsidTr="00FB25FC">
        <w:tc>
          <w:tcPr>
            <w:tcW w:w="16092" w:type="dxa"/>
            <w:gridSpan w:val="9"/>
            <w:shd w:val="clear" w:color="auto" w:fill="A6A6A6" w:themeFill="background1" w:themeFillShade="A6"/>
          </w:tcPr>
          <w:p w:rsidR="00B925AD" w:rsidRPr="00B925AD" w:rsidRDefault="00814A4F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</w:t>
            </w:r>
            <w:r w:rsidR="00B925AD"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925AD" w:rsidRPr="00B925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B925AD"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четверть.</w:t>
            </w: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2" w:type="dxa"/>
          </w:tcPr>
          <w:p w:rsidR="00B925AD" w:rsidRPr="00B925AD" w:rsidRDefault="00814A4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сведений о способах проецирования</w:t>
            </w:r>
          </w:p>
        </w:tc>
        <w:tc>
          <w:tcPr>
            <w:tcW w:w="991" w:type="dxa"/>
          </w:tcPr>
          <w:p w:rsidR="00B925AD" w:rsidRPr="00B925AD" w:rsidRDefault="00814A4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814A4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2" w:type="dxa"/>
          </w:tcPr>
          <w:p w:rsidR="00B925AD" w:rsidRPr="00B925AD" w:rsidRDefault="00814A4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 сечениях и разрезах</w:t>
            </w:r>
          </w:p>
        </w:tc>
        <w:tc>
          <w:tcPr>
            <w:tcW w:w="991" w:type="dxa"/>
          </w:tcPr>
          <w:p w:rsidR="00B925AD" w:rsidRPr="00B925AD" w:rsidRDefault="00814A4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814A4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2" w:type="dxa"/>
          </w:tcPr>
          <w:p w:rsidR="00B925AD" w:rsidRPr="00B925AD" w:rsidRDefault="00814A4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обозначения материалов на сечениях</w:t>
            </w:r>
          </w:p>
        </w:tc>
        <w:tc>
          <w:tcPr>
            <w:tcW w:w="991" w:type="dxa"/>
          </w:tcPr>
          <w:p w:rsidR="00B925AD" w:rsidRPr="00B925AD" w:rsidRDefault="00814A4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814A4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2" w:type="dxa"/>
          </w:tcPr>
          <w:p w:rsidR="00B925AD" w:rsidRPr="00B925AD" w:rsidRDefault="00814A4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работа №1</w:t>
            </w:r>
          </w:p>
        </w:tc>
        <w:tc>
          <w:tcPr>
            <w:tcW w:w="991" w:type="dxa"/>
          </w:tcPr>
          <w:p w:rsidR="00B925AD" w:rsidRPr="00B925AD" w:rsidRDefault="00814A4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814A4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2" w:type="dxa"/>
          </w:tcPr>
          <w:p w:rsidR="00B925AD" w:rsidRPr="00B925AD" w:rsidRDefault="00814A4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разрезе как изображении.</w:t>
            </w:r>
          </w:p>
        </w:tc>
        <w:tc>
          <w:tcPr>
            <w:tcW w:w="991" w:type="dxa"/>
          </w:tcPr>
          <w:p w:rsidR="00B925AD" w:rsidRPr="00B925AD" w:rsidRDefault="00814A4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814A4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92" w:type="dxa"/>
          </w:tcPr>
          <w:p w:rsidR="00B925AD" w:rsidRPr="00B925AD" w:rsidRDefault="00814A4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работа №2</w:t>
            </w:r>
          </w:p>
        </w:tc>
        <w:tc>
          <w:tcPr>
            <w:tcW w:w="991" w:type="dxa"/>
          </w:tcPr>
          <w:p w:rsidR="00B925AD" w:rsidRPr="00B925AD" w:rsidRDefault="00814A4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814A4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92" w:type="dxa"/>
          </w:tcPr>
          <w:p w:rsidR="00B925AD" w:rsidRPr="00B925AD" w:rsidRDefault="00814A4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разрез</w:t>
            </w:r>
          </w:p>
        </w:tc>
        <w:tc>
          <w:tcPr>
            <w:tcW w:w="991" w:type="dxa"/>
          </w:tcPr>
          <w:p w:rsidR="00B925AD" w:rsidRPr="00B925AD" w:rsidRDefault="00814A4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814A4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92" w:type="dxa"/>
          </w:tcPr>
          <w:p w:rsidR="00B925AD" w:rsidRPr="00B925AD" w:rsidRDefault="00BD5451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половины вида с половиной разреза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B925AD" w:rsidRPr="00B925AD" w:rsidRDefault="00814A4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814A4F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AD" w:rsidRPr="00B925AD" w:rsidTr="00FB25FC">
        <w:tc>
          <w:tcPr>
            <w:tcW w:w="8017" w:type="dxa"/>
            <w:gridSpan w:val="5"/>
          </w:tcPr>
          <w:p w:rsidR="00B925AD" w:rsidRPr="00B925AD" w:rsidRDefault="00D120B0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Запланировано уроков – 8</w:t>
            </w:r>
          </w:p>
        </w:tc>
        <w:tc>
          <w:tcPr>
            <w:tcW w:w="8075" w:type="dxa"/>
            <w:gridSpan w:val="4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Проведено уроков фактически - </w:t>
            </w:r>
          </w:p>
        </w:tc>
      </w:tr>
      <w:tr w:rsidR="00B925AD" w:rsidRPr="00B925AD" w:rsidTr="00FB25FC">
        <w:tc>
          <w:tcPr>
            <w:tcW w:w="16092" w:type="dxa"/>
            <w:gridSpan w:val="9"/>
            <w:shd w:val="clear" w:color="auto" w:fill="A6A6A6" w:themeFill="background1" w:themeFillShade="A6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92" w:type="dxa"/>
          </w:tcPr>
          <w:p w:rsidR="00B925AD" w:rsidRPr="00B925AD" w:rsidRDefault="00BD5451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991" w:type="dxa"/>
          </w:tcPr>
          <w:p w:rsidR="00B925AD" w:rsidRPr="00B925AD" w:rsidRDefault="00BD5451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BD5451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  <w:r w:rsidRPr="00B92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</w:t>
            </w:r>
            <w:r w:rsidRPr="00B92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92" w:type="dxa"/>
          </w:tcPr>
          <w:p w:rsidR="00B925AD" w:rsidRPr="00B925AD" w:rsidRDefault="00BD5451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Особые случаи разрезов</w:t>
            </w:r>
          </w:p>
        </w:tc>
        <w:tc>
          <w:tcPr>
            <w:tcW w:w="991" w:type="dxa"/>
          </w:tcPr>
          <w:p w:rsidR="00B925AD" w:rsidRPr="00B925AD" w:rsidRDefault="00BD5451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BD5451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92" w:type="dxa"/>
          </w:tcPr>
          <w:p w:rsidR="00B925AD" w:rsidRPr="00B925AD" w:rsidRDefault="00BD5451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работа №3</w:t>
            </w:r>
          </w:p>
        </w:tc>
        <w:tc>
          <w:tcPr>
            <w:tcW w:w="991" w:type="dxa"/>
          </w:tcPr>
          <w:p w:rsidR="00B925AD" w:rsidRPr="00B925AD" w:rsidRDefault="00BD5451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BD5451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92" w:type="dxa"/>
          </w:tcPr>
          <w:p w:rsidR="00B925AD" w:rsidRPr="00B925AD" w:rsidRDefault="00BD5451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вырезов в аксонометрических проекциях</w:t>
            </w:r>
          </w:p>
        </w:tc>
        <w:tc>
          <w:tcPr>
            <w:tcW w:w="991" w:type="dxa"/>
          </w:tcPr>
          <w:p w:rsidR="00B925AD" w:rsidRPr="00B925AD" w:rsidRDefault="00BD5451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BD5451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92" w:type="dxa"/>
          </w:tcPr>
          <w:p w:rsidR="00B925AD" w:rsidRPr="00B925AD" w:rsidRDefault="00BD5451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необходимого и достаточного количества изображений</w:t>
            </w:r>
          </w:p>
        </w:tc>
        <w:tc>
          <w:tcPr>
            <w:tcW w:w="991" w:type="dxa"/>
          </w:tcPr>
          <w:p w:rsidR="00B925AD" w:rsidRPr="00B925AD" w:rsidRDefault="00BD5451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BD5451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92" w:type="dxa"/>
          </w:tcPr>
          <w:p w:rsidR="00B925AD" w:rsidRPr="00B925AD" w:rsidRDefault="00BD5451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и упрощения на чертежах</w:t>
            </w:r>
          </w:p>
        </w:tc>
        <w:tc>
          <w:tcPr>
            <w:tcW w:w="991" w:type="dxa"/>
          </w:tcPr>
          <w:p w:rsidR="00B925AD" w:rsidRPr="00B925AD" w:rsidRDefault="00BD5451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BD5451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92" w:type="dxa"/>
          </w:tcPr>
          <w:p w:rsidR="00B925AD" w:rsidRPr="00B925AD" w:rsidRDefault="00BD5451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</w:t>
            </w:r>
          </w:p>
        </w:tc>
        <w:tc>
          <w:tcPr>
            <w:tcW w:w="991" w:type="dxa"/>
          </w:tcPr>
          <w:p w:rsidR="00B925AD" w:rsidRPr="00B925AD" w:rsidRDefault="00BD5451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BD5451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AD" w:rsidRPr="00B925AD" w:rsidTr="00FB25FC">
        <w:tc>
          <w:tcPr>
            <w:tcW w:w="8017" w:type="dxa"/>
            <w:gridSpan w:val="5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Запланировано</w:t>
            </w:r>
            <w:r w:rsidR="00D12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уроков – 7</w:t>
            </w:r>
          </w:p>
        </w:tc>
        <w:tc>
          <w:tcPr>
            <w:tcW w:w="8075" w:type="dxa"/>
            <w:gridSpan w:val="4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Проведено уроков фактически - </w:t>
            </w:r>
          </w:p>
        </w:tc>
      </w:tr>
      <w:tr w:rsidR="00B925AD" w:rsidRPr="00B925AD" w:rsidTr="00FB25FC">
        <w:tc>
          <w:tcPr>
            <w:tcW w:w="16092" w:type="dxa"/>
            <w:gridSpan w:val="9"/>
            <w:shd w:val="clear" w:color="auto" w:fill="A6A6A6" w:themeFill="background1" w:themeFillShade="A6"/>
          </w:tcPr>
          <w:p w:rsidR="00B925AD" w:rsidRPr="00B925AD" w:rsidRDefault="00BD5451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B925AD"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25AD" w:rsidRPr="00B925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B925AD"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четверть.</w:t>
            </w: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92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№5</w:t>
            </w:r>
          </w:p>
        </w:tc>
        <w:tc>
          <w:tcPr>
            <w:tcW w:w="991" w:type="dxa"/>
          </w:tcPr>
          <w:p w:rsidR="00B925AD" w:rsidRPr="00B925AD" w:rsidRDefault="00BD5451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BD5451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92" w:type="dxa"/>
          </w:tcPr>
          <w:p w:rsidR="00B925AD" w:rsidRPr="00B925AD" w:rsidRDefault="00BD5451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5451">
              <w:rPr>
                <w:rFonts w:ascii="Times New Roman" w:hAnsi="Times New Roman" w:cs="Times New Roman"/>
                <w:sz w:val="28"/>
                <w:szCs w:val="28"/>
              </w:rPr>
              <w:t>Общие сведения о соединениях деталей</w:t>
            </w:r>
          </w:p>
        </w:tc>
        <w:tc>
          <w:tcPr>
            <w:tcW w:w="991" w:type="dxa"/>
          </w:tcPr>
          <w:p w:rsidR="00B925AD" w:rsidRPr="00B925AD" w:rsidRDefault="00BD5451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BD5451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92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Упрощение изображений резьбовых соединений</w:t>
            </w:r>
          </w:p>
        </w:tc>
        <w:tc>
          <w:tcPr>
            <w:tcW w:w="991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92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работа №6</w:t>
            </w:r>
          </w:p>
        </w:tc>
        <w:tc>
          <w:tcPr>
            <w:tcW w:w="991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92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Чертежи шпоночных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штифтовых соединений</w:t>
            </w:r>
          </w:p>
        </w:tc>
        <w:tc>
          <w:tcPr>
            <w:tcW w:w="991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3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  <w:r w:rsidRPr="00B92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Практическая </w:t>
            </w:r>
            <w:r w:rsidRPr="00B92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Фронтальный </w:t>
            </w:r>
            <w:r w:rsidRPr="00B92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492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о сборочных чертежах</w:t>
            </w:r>
          </w:p>
        </w:tc>
        <w:tc>
          <w:tcPr>
            <w:tcW w:w="991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92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чтения сборочных чертежей</w:t>
            </w:r>
          </w:p>
        </w:tc>
        <w:tc>
          <w:tcPr>
            <w:tcW w:w="991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92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№7</w:t>
            </w:r>
          </w:p>
        </w:tc>
        <w:tc>
          <w:tcPr>
            <w:tcW w:w="991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92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понятия о деталировании</w:t>
            </w:r>
          </w:p>
        </w:tc>
        <w:tc>
          <w:tcPr>
            <w:tcW w:w="991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AD" w:rsidRPr="00B925AD" w:rsidTr="00FB25FC">
        <w:tc>
          <w:tcPr>
            <w:tcW w:w="8017" w:type="dxa"/>
            <w:gridSpan w:val="5"/>
          </w:tcPr>
          <w:p w:rsidR="00B925AD" w:rsidRPr="00B925AD" w:rsidRDefault="00D120B0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Запланировано уроков – 9</w:t>
            </w:r>
          </w:p>
        </w:tc>
        <w:tc>
          <w:tcPr>
            <w:tcW w:w="8075" w:type="dxa"/>
            <w:gridSpan w:val="4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Проведено уроков фактически - </w:t>
            </w:r>
          </w:p>
        </w:tc>
      </w:tr>
      <w:tr w:rsidR="00B925AD" w:rsidRPr="00B925AD" w:rsidTr="00FB25FC">
        <w:tc>
          <w:tcPr>
            <w:tcW w:w="16092" w:type="dxa"/>
            <w:gridSpan w:val="9"/>
            <w:shd w:val="clear" w:color="auto" w:fill="A6A6A6" w:themeFill="background1" w:themeFillShade="A6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четверть.</w:t>
            </w:r>
          </w:p>
        </w:tc>
      </w:tr>
      <w:tr w:rsidR="00B925AD" w:rsidRPr="00B925AD" w:rsidTr="00FB25FC">
        <w:tc>
          <w:tcPr>
            <w:tcW w:w="16092" w:type="dxa"/>
            <w:gridSpan w:val="9"/>
            <w:shd w:val="clear" w:color="auto" w:fill="A6A6A6" w:themeFill="background1" w:themeFillShade="A6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92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Деталирование сборочных чертежей</w:t>
            </w:r>
          </w:p>
        </w:tc>
        <w:tc>
          <w:tcPr>
            <w:tcW w:w="991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92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чертежей деталей.</w:t>
            </w:r>
          </w:p>
        </w:tc>
        <w:tc>
          <w:tcPr>
            <w:tcW w:w="991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92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работа №8</w:t>
            </w:r>
          </w:p>
        </w:tc>
        <w:tc>
          <w:tcPr>
            <w:tcW w:w="991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92" w:type="dxa"/>
          </w:tcPr>
          <w:p w:rsidR="00B925AD" w:rsidRPr="00B925AD" w:rsidRDefault="009B096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0964">
              <w:rPr>
                <w:rFonts w:ascii="Times New Roman" w:hAnsi="Times New Roman" w:cs="Times New Roman"/>
                <w:sz w:val="28"/>
                <w:szCs w:val="28"/>
              </w:rPr>
              <w:t>Выполнение чертежей деталей.</w:t>
            </w:r>
          </w:p>
        </w:tc>
        <w:tc>
          <w:tcPr>
            <w:tcW w:w="991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23398E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92" w:type="dxa"/>
          </w:tcPr>
          <w:p w:rsidR="00B925AD" w:rsidRPr="00B925AD" w:rsidRDefault="009B096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№9</w:t>
            </w:r>
          </w:p>
        </w:tc>
        <w:tc>
          <w:tcPr>
            <w:tcW w:w="991" w:type="dxa"/>
          </w:tcPr>
          <w:p w:rsidR="00B925AD" w:rsidRPr="00B925AD" w:rsidRDefault="009B096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9B096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92" w:type="dxa"/>
          </w:tcPr>
          <w:p w:rsidR="00B925AD" w:rsidRPr="00B925AD" w:rsidRDefault="009B096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творческих задач.</w:t>
            </w:r>
          </w:p>
        </w:tc>
        <w:tc>
          <w:tcPr>
            <w:tcW w:w="991" w:type="dxa"/>
          </w:tcPr>
          <w:p w:rsidR="00B925AD" w:rsidRPr="00B925AD" w:rsidRDefault="009B096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9B096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92" w:type="dxa"/>
          </w:tcPr>
          <w:p w:rsidR="00B925AD" w:rsidRPr="00B925AD" w:rsidRDefault="009B096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Понятия об архитектурно-строительных чертежах</w:t>
            </w:r>
          </w:p>
        </w:tc>
        <w:tc>
          <w:tcPr>
            <w:tcW w:w="991" w:type="dxa"/>
          </w:tcPr>
          <w:p w:rsidR="00B925AD" w:rsidRPr="00B925AD" w:rsidRDefault="009B096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9B096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92" w:type="dxa"/>
          </w:tcPr>
          <w:p w:rsidR="00B925AD" w:rsidRPr="00B925AD" w:rsidRDefault="009B096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№10</w:t>
            </w:r>
          </w:p>
        </w:tc>
        <w:tc>
          <w:tcPr>
            <w:tcW w:w="991" w:type="dxa"/>
          </w:tcPr>
          <w:p w:rsidR="00B925AD" w:rsidRPr="00B925AD" w:rsidRDefault="009B096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9B096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492" w:type="dxa"/>
          </w:tcPr>
          <w:p w:rsidR="00B925AD" w:rsidRPr="00B925AD" w:rsidRDefault="009B096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работа №11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B925AD" w:rsidRPr="00B925AD" w:rsidRDefault="009B096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9B096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5FC" w:rsidRPr="00B925AD" w:rsidTr="00FB25FC">
        <w:tc>
          <w:tcPr>
            <w:tcW w:w="0" w:type="auto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92" w:type="dxa"/>
          </w:tcPr>
          <w:p w:rsidR="00B925AD" w:rsidRPr="00B925AD" w:rsidRDefault="009B096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разновидностей графических изображений.</w:t>
            </w:r>
          </w:p>
        </w:tc>
        <w:tc>
          <w:tcPr>
            <w:tcW w:w="991" w:type="dxa"/>
          </w:tcPr>
          <w:p w:rsidR="00B925AD" w:rsidRPr="00B925AD" w:rsidRDefault="009B096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B925AD" w:rsidRPr="00B925AD" w:rsidRDefault="009B0964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925AD" w:rsidRPr="00B925A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413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805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sz w:val="28"/>
                <w:szCs w:val="28"/>
              </w:rPr>
              <w:t>Письменный опрос</w:t>
            </w:r>
          </w:p>
        </w:tc>
        <w:tc>
          <w:tcPr>
            <w:tcW w:w="1704" w:type="dxa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AD" w:rsidRPr="00B925AD" w:rsidTr="00FB25FC">
        <w:tc>
          <w:tcPr>
            <w:tcW w:w="8017" w:type="dxa"/>
            <w:gridSpan w:val="5"/>
          </w:tcPr>
          <w:p w:rsidR="00B925AD" w:rsidRPr="00B925AD" w:rsidRDefault="00D120B0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Запланировано уроков – 10</w:t>
            </w:r>
          </w:p>
        </w:tc>
        <w:tc>
          <w:tcPr>
            <w:tcW w:w="8075" w:type="dxa"/>
            <w:gridSpan w:val="4"/>
          </w:tcPr>
          <w:p w:rsidR="00B925AD" w:rsidRPr="00B925AD" w:rsidRDefault="00B925AD" w:rsidP="00B925A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Проведено уроков фактически - </w:t>
            </w:r>
          </w:p>
        </w:tc>
      </w:tr>
    </w:tbl>
    <w:p w:rsidR="00B925AD" w:rsidRPr="00B925AD" w:rsidRDefault="00B925AD" w:rsidP="00B925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FA5" w:rsidRDefault="00234FA5" w:rsidP="000D70E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34FA5" w:rsidSect="00234FA5">
      <w:pgSz w:w="16838" w:h="11906" w:orient="landscape"/>
      <w:pgMar w:top="1276" w:right="395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E4"/>
    <w:rsid w:val="0008452A"/>
    <w:rsid w:val="000937D9"/>
    <w:rsid w:val="000C238A"/>
    <w:rsid w:val="000D70E4"/>
    <w:rsid w:val="00184BFF"/>
    <w:rsid w:val="001865E2"/>
    <w:rsid w:val="0023398E"/>
    <w:rsid w:val="00234FA5"/>
    <w:rsid w:val="0024603D"/>
    <w:rsid w:val="00297FFC"/>
    <w:rsid w:val="003C681E"/>
    <w:rsid w:val="003D6483"/>
    <w:rsid w:val="004E2317"/>
    <w:rsid w:val="00513211"/>
    <w:rsid w:val="005A54E0"/>
    <w:rsid w:val="006601C8"/>
    <w:rsid w:val="00814A4F"/>
    <w:rsid w:val="0081593E"/>
    <w:rsid w:val="009B0964"/>
    <w:rsid w:val="00A4142B"/>
    <w:rsid w:val="00AB7AA5"/>
    <w:rsid w:val="00B81CF4"/>
    <w:rsid w:val="00B925AD"/>
    <w:rsid w:val="00BD5451"/>
    <w:rsid w:val="00C66D41"/>
    <w:rsid w:val="00D120B0"/>
    <w:rsid w:val="00D2590D"/>
    <w:rsid w:val="00FB25FC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0E4"/>
    <w:pPr>
      <w:spacing w:after="0" w:line="240" w:lineRule="auto"/>
    </w:pPr>
  </w:style>
  <w:style w:type="table" w:styleId="a4">
    <w:name w:val="Table Grid"/>
    <w:basedOn w:val="a1"/>
    <w:uiPriority w:val="59"/>
    <w:rsid w:val="000D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0E4"/>
    <w:pPr>
      <w:spacing w:after="0" w:line="240" w:lineRule="auto"/>
    </w:pPr>
  </w:style>
  <w:style w:type="table" w:styleId="a4">
    <w:name w:val="Table Grid"/>
    <w:basedOn w:val="a1"/>
    <w:uiPriority w:val="59"/>
    <w:rsid w:val="000D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user</cp:lastModifiedBy>
  <cp:revision>8</cp:revision>
  <cp:lastPrinted>2013-09-15T14:30:00Z</cp:lastPrinted>
  <dcterms:created xsi:type="dcterms:W3CDTF">2013-01-08T13:44:00Z</dcterms:created>
  <dcterms:modified xsi:type="dcterms:W3CDTF">2013-09-15T14:33:00Z</dcterms:modified>
</cp:coreProperties>
</file>