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8" w:rsidRDefault="002B1948" w:rsidP="009C635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Сценарий ярмарки</w:t>
      </w:r>
      <w:r w:rsidR="0098617A">
        <w:rPr>
          <w:rFonts w:ascii="Times New Roman" w:hAnsi="Times New Roman" w:cs="Times New Roman"/>
          <w:b/>
          <w:sz w:val="32"/>
          <w:szCs w:val="28"/>
        </w:rPr>
        <w:t xml:space="preserve"> «Разгуляй»</w:t>
      </w:r>
      <w:r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:rsidR="002B1948" w:rsidRDefault="002B1948" w:rsidP="002B1948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в рамках творческого фестиваля </w:t>
      </w:r>
    </w:p>
    <w:p w:rsidR="002B1948" w:rsidRDefault="002B1948" w:rsidP="009C635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«Обрядовой культуры народов России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… И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з века в век…»</w:t>
      </w:r>
    </w:p>
    <w:p w:rsidR="0098617A" w:rsidRDefault="0098617A" w:rsidP="009C635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166C7" w:rsidRDefault="0098617A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6C7">
        <w:rPr>
          <w:rFonts w:ascii="Times New Roman" w:hAnsi="Times New Roman" w:cs="Times New Roman"/>
          <w:sz w:val="28"/>
          <w:szCs w:val="28"/>
        </w:rPr>
        <w:t xml:space="preserve">формирование национального самосознания, уважение </w:t>
      </w:r>
      <w:proofErr w:type="gramStart"/>
      <w:r w:rsidRPr="002166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66C7">
        <w:rPr>
          <w:rFonts w:ascii="Times New Roman" w:hAnsi="Times New Roman" w:cs="Times New Roman"/>
          <w:sz w:val="28"/>
          <w:szCs w:val="28"/>
        </w:rPr>
        <w:t xml:space="preserve"> </w:t>
      </w:r>
      <w:r w:rsidR="002166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17A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617A" w:rsidRPr="002166C7">
        <w:rPr>
          <w:rFonts w:ascii="Times New Roman" w:hAnsi="Times New Roman" w:cs="Times New Roman"/>
          <w:sz w:val="28"/>
          <w:szCs w:val="28"/>
        </w:rPr>
        <w:t>историческому прошлому</w:t>
      </w:r>
      <w:r w:rsidRPr="002166C7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166C7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6C7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6C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воспитание уважения к родному краю, истории русского народа, </w:t>
      </w:r>
    </w:p>
    <w:p w:rsidR="002166C7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патриотизма</w:t>
      </w:r>
    </w:p>
    <w:p w:rsidR="002166C7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развитие творческих и коммуникативных способностей учащихся</w:t>
      </w:r>
    </w:p>
    <w:p w:rsidR="002166C7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нравственное и эстетическое воспитание школьников посредствам </w:t>
      </w:r>
    </w:p>
    <w:p w:rsidR="002166C7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привлечения к активной творческой деятельности</w:t>
      </w:r>
    </w:p>
    <w:p w:rsidR="002166C7" w:rsidRDefault="002166C7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популяризация здорового образа жизни</w:t>
      </w:r>
    </w:p>
    <w:p w:rsidR="00EE25AA" w:rsidRDefault="00EE25AA" w:rsidP="00614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28" w:rsidRPr="00614A28" w:rsidRDefault="00EE25AA" w:rsidP="00614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6C7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4A28" w:rsidRPr="00614A28">
        <w:rPr>
          <w:rFonts w:ascii="Times New Roman" w:hAnsi="Times New Roman" w:cs="Times New Roman"/>
          <w:sz w:val="28"/>
          <w:szCs w:val="28"/>
        </w:rPr>
        <w:t xml:space="preserve">зал украшен рисунками детей, панно «Ярмарка», а также </w:t>
      </w:r>
    </w:p>
    <w:p w:rsidR="00614A28" w:rsidRPr="00614A28" w:rsidRDefault="00614A28" w:rsidP="00614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28">
        <w:rPr>
          <w:rFonts w:ascii="Times New Roman" w:hAnsi="Times New Roman" w:cs="Times New Roman"/>
          <w:sz w:val="28"/>
          <w:szCs w:val="28"/>
        </w:rPr>
        <w:t xml:space="preserve">                         предметы народных промыслов: ширма, самовар, платки </w:t>
      </w:r>
      <w:proofErr w:type="gramStart"/>
      <w:r w:rsidRPr="00614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4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28" w:rsidRPr="00614A28" w:rsidRDefault="00614A28" w:rsidP="00614A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A28">
        <w:rPr>
          <w:rFonts w:ascii="Times New Roman" w:hAnsi="Times New Roman" w:cs="Times New Roman"/>
          <w:sz w:val="28"/>
          <w:szCs w:val="28"/>
        </w:rPr>
        <w:t xml:space="preserve">                         русско-народном </w:t>
      </w:r>
      <w:proofErr w:type="gramStart"/>
      <w:r w:rsidRPr="00614A28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614A28">
        <w:rPr>
          <w:rFonts w:ascii="Times New Roman" w:hAnsi="Times New Roman" w:cs="Times New Roman"/>
          <w:sz w:val="28"/>
          <w:szCs w:val="28"/>
        </w:rPr>
        <w:t xml:space="preserve">, музыкальные инструменты, </w:t>
      </w:r>
      <w:r w:rsidR="00216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5AA" w:rsidRDefault="00614A28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5AA">
        <w:rPr>
          <w:rFonts w:ascii="Times New Roman" w:hAnsi="Times New Roman" w:cs="Times New Roman"/>
          <w:sz w:val="28"/>
          <w:szCs w:val="28"/>
        </w:rPr>
        <w:t xml:space="preserve">                         русско-народный герой всех ярмарок Петрушка»</w:t>
      </w:r>
      <w:r w:rsidR="00EE25AA">
        <w:rPr>
          <w:rFonts w:ascii="Times New Roman" w:hAnsi="Times New Roman" w:cs="Times New Roman"/>
          <w:sz w:val="28"/>
          <w:szCs w:val="28"/>
        </w:rPr>
        <w:t>,</w:t>
      </w:r>
      <w:r w:rsidR="009D3146">
        <w:rPr>
          <w:rFonts w:ascii="Times New Roman" w:hAnsi="Times New Roman" w:cs="Times New Roman"/>
          <w:sz w:val="28"/>
          <w:szCs w:val="28"/>
        </w:rPr>
        <w:t xml:space="preserve"> </w:t>
      </w:r>
      <w:r w:rsidR="00EE25AA">
        <w:rPr>
          <w:rFonts w:ascii="Times New Roman" w:hAnsi="Times New Roman" w:cs="Times New Roman"/>
          <w:sz w:val="28"/>
          <w:szCs w:val="28"/>
        </w:rPr>
        <w:t xml:space="preserve">все дети </w:t>
      </w:r>
    </w:p>
    <w:p w:rsidR="002166C7" w:rsidRDefault="00EE25AA" w:rsidP="0098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 в русско-народные костюмы, музыкальное оформление</w:t>
      </w:r>
      <w:r w:rsidR="009D31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5AA" w:rsidRDefault="00EE25AA" w:rsidP="00986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5AA" w:rsidRPr="00EE25AA" w:rsidRDefault="00EE25AA" w:rsidP="009861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5AA">
        <w:rPr>
          <w:rFonts w:ascii="Times New Roman" w:hAnsi="Times New Roman" w:cs="Times New Roman"/>
          <w:b/>
          <w:sz w:val="28"/>
          <w:szCs w:val="28"/>
        </w:rPr>
        <w:t>Гостей у входа встречают скоморохи</w:t>
      </w:r>
    </w:p>
    <w:p w:rsidR="002166C7" w:rsidRPr="002166C7" w:rsidRDefault="002166C7" w:rsidP="0098617A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C1F47" w:rsidRPr="009C6358" w:rsidRDefault="00B869C6" w:rsidP="009C635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Скоморох 1</w:t>
      </w:r>
      <w:r w:rsidR="009C6358"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EC1F47" w:rsidRPr="009C6358">
        <w:rPr>
          <w:rFonts w:ascii="Times New Roman" w:hAnsi="Times New Roman" w:cs="Times New Roman"/>
          <w:sz w:val="28"/>
        </w:rPr>
        <w:t>Сколько шуму, сколько смеха, сколько радостных затей!</w:t>
      </w:r>
      <w:r w:rsidR="009C6358">
        <w:rPr>
          <w:rFonts w:ascii="Times New Roman" w:hAnsi="Times New Roman" w:cs="Times New Roman"/>
          <w:sz w:val="28"/>
        </w:rPr>
        <w:br/>
        <w:t xml:space="preserve">                      </w:t>
      </w:r>
      <w:r w:rsidR="00EC1F47" w:rsidRPr="009C6358">
        <w:rPr>
          <w:rFonts w:ascii="Times New Roman" w:hAnsi="Times New Roman" w:cs="Times New Roman"/>
          <w:sz w:val="28"/>
        </w:rPr>
        <w:t>Шуткой, смехом и весельем мы приветствуем гостей!</w:t>
      </w:r>
      <w:r w:rsidR="00EC1F47" w:rsidRPr="009C6358">
        <w:rPr>
          <w:rFonts w:ascii="Times New Roman" w:hAnsi="Times New Roman" w:cs="Times New Roman"/>
          <w:sz w:val="28"/>
        </w:rPr>
        <w:br/>
      </w:r>
    </w:p>
    <w:p w:rsidR="00B869C6" w:rsidRPr="009C6358" w:rsidRDefault="00B869C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 2:</w:t>
      </w:r>
      <w:r w:rsid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Слушайте, слушайте и не говорите, что не слышали!</w:t>
      </w:r>
    </w:p>
    <w:p w:rsidR="00B869C6" w:rsidRPr="009C6358" w:rsidRDefault="00B869C6" w:rsidP="009C63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58">
        <w:rPr>
          <w:rFonts w:ascii="Times New Roman" w:hAnsi="Times New Roman" w:cs="Times New Roman"/>
          <w:color w:val="000000"/>
          <w:sz w:val="28"/>
          <w:szCs w:val="28"/>
        </w:rPr>
        <w:t>Скоморох 1:</w:t>
      </w: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Смотрите, смотрите и не говорите, что не видели!</w:t>
      </w:r>
    </w:p>
    <w:p w:rsidR="00B869C6" w:rsidRPr="009C6358" w:rsidRDefault="009C6358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Скоморох 2: </w:t>
      </w:r>
      <w:r w:rsidR="00B869C6" w:rsidRPr="009C6358">
        <w:rPr>
          <w:rFonts w:ascii="Times New Roman" w:hAnsi="Times New Roman" w:cs="Times New Roman"/>
          <w:color w:val="000000"/>
          <w:sz w:val="28"/>
          <w:szCs w:val="28"/>
        </w:rPr>
        <w:t>Только сегодня,</w:t>
      </w:r>
    </w:p>
    <w:p w:rsidR="00B869C6" w:rsidRPr="009C6358" w:rsidRDefault="00B869C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Скоморох 1: </w:t>
      </w:r>
      <w:r w:rsidRPr="009C635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Только сейчас</w:t>
      </w:r>
    </w:p>
    <w:p w:rsidR="00B869C6" w:rsidRPr="009C6358" w:rsidRDefault="00B869C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Скоморох 2: </w:t>
      </w: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Только у нас</w:t>
      </w:r>
    </w:p>
    <w:p w:rsidR="00B869C6" w:rsidRPr="009C6358" w:rsidRDefault="00B869C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Скоморох 1: </w:t>
      </w:r>
      <w:r w:rsidR="009C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Только для вас...</w:t>
      </w:r>
    </w:p>
    <w:p w:rsidR="00B869C6" w:rsidRPr="009C6358" w:rsidRDefault="00B869C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D3146">
        <w:rPr>
          <w:rFonts w:ascii="Times New Roman" w:hAnsi="Times New Roman" w:cs="Times New Roman"/>
          <w:bCs/>
          <w:color w:val="000000"/>
          <w:sz w:val="28"/>
          <w:szCs w:val="28"/>
        </w:rPr>
        <w:t>Все</w:t>
      </w:r>
      <w:r w:rsidRPr="009C6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C6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хором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YANDEX_11"/>
      <w:bookmarkStart w:id="1" w:name="YANDEX_12"/>
      <w:bookmarkEnd w:id="0"/>
      <w:bookmarkEnd w:id="1"/>
      <w:r w:rsidR="009C6358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C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358" w:rsidRPr="009C6358">
        <w:rPr>
          <w:rFonts w:ascii="Times New Roman" w:hAnsi="Times New Roman" w:cs="Times New Roman"/>
          <w:color w:val="000000"/>
          <w:sz w:val="28"/>
          <w:szCs w:val="28"/>
        </w:rPr>
        <w:t>Весёлая ярмарка</w:t>
      </w:r>
    </w:p>
    <w:p w:rsidR="00EC1F47" w:rsidRPr="009C6358" w:rsidRDefault="00EC1F47" w:rsidP="009C63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Скоморох</w:t>
      </w:r>
      <w:r w:rsidR="00B869C6" w:rsidRPr="009C63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2:</w:t>
      </w:r>
    </w:p>
    <w:p w:rsidR="00B869C6" w:rsidRPr="009C6358" w:rsidRDefault="00EC1F47" w:rsidP="009C63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вы гости дорогие, люди свойские, простые!</w:t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в гости к нам, рады мы всегда гостям!</w:t>
      </w:r>
    </w:p>
    <w:p w:rsidR="009C6358" w:rsidRDefault="009C6358" w:rsidP="009C63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574F0" w:rsidRPr="009C6358" w:rsidRDefault="00EC1F47" w:rsidP="009C63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Скоморох</w:t>
      </w:r>
      <w:r w:rsidR="00B869C6"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1:</w:t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ленточ</w:t>
      </w:r>
      <w:r w:rsidR="004212DB"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 разрежем </w:t>
      </w:r>
    </w:p>
    <w:p w:rsidR="002574F0" w:rsidRPr="009C6358" w:rsidRDefault="002574F0" w:rsidP="009C63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ярмарку пойдём</w:t>
      </w:r>
    </w:p>
    <w:p w:rsidR="002B1948" w:rsidRDefault="002B1948" w:rsidP="009C635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6358" w:rsidRPr="009C6358" w:rsidRDefault="002574F0" w:rsidP="009C635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C63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Почётное право разрезать ленточку предоставляется нашим уважаемым гостям</w:t>
      </w:r>
      <w:r w:rsidR="00EC1F47"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358"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6358" w:rsidRPr="009C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разрезается ленточка, гости входят в актовый зал и рассаживаются по местам)</w:t>
      </w:r>
      <w:proofErr w:type="gramEnd"/>
    </w:p>
    <w:p w:rsidR="009C6358" w:rsidRPr="009C6358" w:rsidRDefault="00EC1F47" w:rsidP="009C63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358"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Скоморох 2: </w:t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ярмарке товары, расписные самовары,</w:t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Покупайте, люди, сушки, деткам маленьким - игрушки!</w:t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Покупайте пирожки…. До чего ж они мягки</w:t>
      </w:r>
    </w:p>
    <w:p w:rsidR="009C6358" w:rsidRDefault="009C6358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6358" w:rsidRPr="009C6358" w:rsidRDefault="009C6358" w:rsidP="009C63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Скоморох 1:</w:t>
      </w:r>
      <w:r w:rsidR="00CB7773" w:rsidRPr="009C63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CB7773" w:rsidRPr="009C6358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CB7773" w:rsidRPr="009C6358">
        <w:rPr>
          <w:rFonts w:ascii="Times New Roman" w:hAnsi="Times New Roman" w:cs="Times New Roman"/>
          <w:sz w:val="28"/>
          <w:szCs w:val="28"/>
          <w:lang w:eastAsia="ru-RU"/>
        </w:rPr>
        <w:t xml:space="preserve"> вы, красны девицы и добры молодцы!</w:t>
      </w:r>
    </w:p>
    <w:p w:rsidR="009C6358" w:rsidRPr="009C6358" w:rsidRDefault="00CB7773" w:rsidP="009C63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635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Приглашаем всех на ярмарку веселую! </w:t>
      </w:r>
    </w:p>
    <w:p w:rsidR="004212DB" w:rsidRPr="009C6358" w:rsidRDefault="00CB7773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358">
        <w:rPr>
          <w:rFonts w:ascii="Times New Roman" w:hAnsi="Times New Roman" w:cs="Times New Roman"/>
          <w:sz w:val="28"/>
          <w:szCs w:val="28"/>
          <w:lang w:eastAsia="ru-RU"/>
        </w:rPr>
        <w:t xml:space="preserve">Собираются сюда гости желанные, скоморохи и </w:t>
      </w:r>
      <w:proofErr w:type="spellStart"/>
      <w:r w:rsidRPr="009C6358">
        <w:rPr>
          <w:rFonts w:ascii="Times New Roman" w:hAnsi="Times New Roman" w:cs="Times New Roman"/>
          <w:sz w:val="28"/>
          <w:szCs w:val="28"/>
          <w:lang w:eastAsia="ru-RU"/>
        </w:rPr>
        <w:t>гудошники</w:t>
      </w:r>
      <w:proofErr w:type="spellEnd"/>
      <w:r w:rsidRPr="009C6358">
        <w:rPr>
          <w:rFonts w:ascii="Times New Roman" w:hAnsi="Times New Roman" w:cs="Times New Roman"/>
          <w:sz w:val="28"/>
          <w:szCs w:val="28"/>
          <w:lang w:eastAsia="ru-RU"/>
        </w:rPr>
        <w:t>, и начинается веселое представление с играми, потехами, с хороводами и песнями</w:t>
      </w:r>
      <w:r w:rsidR="009C6358" w:rsidRPr="009C63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C63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9C6358">
        <w:rPr>
          <w:rFonts w:ascii="Times New Roman" w:hAnsi="Times New Roman" w:cs="Times New Roman"/>
          <w:i/>
          <w:iCs/>
          <w:color w:val="000066"/>
          <w:sz w:val="28"/>
          <w:szCs w:val="28"/>
          <w:lang w:eastAsia="ru-RU"/>
        </w:rPr>
        <w:br/>
      </w:r>
      <w:r w:rsidR="003A66BD" w:rsidRPr="009D3146">
        <w:rPr>
          <w:rFonts w:ascii="Times New Roman" w:hAnsi="Times New Roman" w:cs="Times New Roman"/>
          <w:sz w:val="28"/>
          <w:szCs w:val="28"/>
        </w:rPr>
        <w:t>Хозяюшка:</w:t>
      </w:r>
      <w:r w:rsidR="00E54A42" w:rsidRPr="009D3146">
        <w:rPr>
          <w:rFonts w:ascii="Times New Roman" w:hAnsi="Times New Roman" w:cs="Times New Roman"/>
          <w:sz w:val="28"/>
          <w:szCs w:val="28"/>
        </w:rPr>
        <w:br/>
      </w:r>
      <w:r w:rsidR="00E54A42" w:rsidRPr="009C6358">
        <w:rPr>
          <w:rFonts w:ascii="Times New Roman" w:hAnsi="Times New Roman" w:cs="Times New Roman"/>
          <w:sz w:val="28"/>
          <w:szCs w:val="28"/>
        </w:rPr>
        <w:t>Есть в природе нашего народа</w:t>
      </w:r>
      <w:r w:rsidR="00E54A42" w:rsidRPr="009C6358">
        <w:rPr>
          <w:rFonts w:ascii="Times New Roman" w:hAnsi="Times New Roman" w:cs="Times New Roman"/>
          <w:sz w:val="28"/>
          <w:szCs w:val="28"/>
        </w:rPr>
        <w:br/>
        <w:t xml:space="preserve">Вечные, </w:t>
      </w:r>
      <w:r w:rsidR="004212DB" w:rsidRPr="009C6358">
        <w:rPr>
          <w:rFonts w:ascii="Times New Roman" w:hAnsi="Times New Roman" w:cs="Times New Roman"/>
          <w:sz w:val="28"/>
          <w:szCs w:val="28"/>
        </w:rPr>
        <w:t>особые черты -</w:t>
      </w:r>
      <w:r w:rsidR="004212DB" w:rsidRPr="009C6358">
        <w:rPr>
          <w:rFonts w:ascii="Times New Roman" w:hAnsi="Times New Roman" w:cs="Times New Roman"/>
          <w:sz w:val="28"/>
          <w:szCs w:val="28"/>
        </w:rPr>
        <w:br/>
      </w:r>
      <w:r w:rsidR="00E54A42" w:rsidRPr="009C6358">
        <w:rPr>
          <w:rFonts w:ascii="Times New Roman" w:hAnsi="Times New Roman" w:cs="Times New Roman"/>
          <w:sz w:val="28"/>
          <w:szCs w:val="28"/>
        </w:rPr>
        <w:t>Гость, войди! Традиций не нарушим.</w:t>
      </w:r>
      <w:r w:rsidR="00E54A42" w:rsidRPr="009C6358">
        <w:rPr>
          <w:rFonts w:ascii="Times New Roman" w:hAnsi="Times New Roman" w:cs="Times New Roman"/>
          <w:sz w:val="28"/>
          <w:szCs w:val="28"/>
        </w:rPr>
        <w:br/>
        <w:t>С ним чайку всегда попьём.</w:t>
      </w:r>
      <w:r w:rsidR="00E54A42" w:rsidRPr="009C6358">
        <w:rPr>
          <w:rFonts w:ascii="Times New Roman" w:hAnsi="Times New Roman" w:cs="Times New Roman"/>
          <w:sz w:val="28"/>
          <w:szCs w:val="28"/>
        </w:rPr>
        <w:br/>
        <w:t>Всем известно русское радушье:</w:t>
      </w:r>
      <w:r w:rsidR="00E54A42" w:rsidRPr="009C6358">
        <w:rPr>
          <w:rFonts w:ascii="Times New Roman" w:hAnsi="Times New Roman" w:cs="Times New Roman"/>
          <w:sz w:val="28"/>
          <w:szCs w:val="28"/>
        </w:rPr>
        <w:br/>
        <w:t xml:space="preserve">Хлебосольство и </w:t>
      </w:r>
      <w:r w:rsidR="008B371B" w:rsidRPr="009C6358">
        <w:rPr>
          <w:rFonts w:ascii="Times New Roman" w:hAnsi="Times New Roman" w:cs="Times New Roman"/>
          <w:sz w:val="28"/>
          <w:szCs w:val="28"/>
        </w:rPr>
        <w:t>открытый дом!</w:t>
      </w:r>
    </w:p>
    <w:p w:rsidR="004212DB" w:rsidRPr="009C6358" w:rsidRDefault="004212DB" w:rsidP="009C63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2DB" w:rsidRPr="009C6358" w:rsidRDefault="004212DB" w:rsidP="009C63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46">
        <w:rPr>
          <w:rFonts w:ascii="Times New Roman" w:hAnsi="Times New Roman" w:cs="Times New Roman"/>
          <w:sz w:val="28"/>
          <w:szCs w:val="28"/>
          <w:shd w:val="clear" w:color="auto" w:fill="FFFFFF"/>
        </w:rPr>
        <w:t>Хозяюшка</w:t>
      </w:r>
      <w:r w:rsidRPr="009C6358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вьюн вьюнок</w:t>
      </w:r>
    </w:p>
    <w:p w:rsidR="004212DB" w:rsidRPr="009C6358" w:rsidRDefault="009C6358" w:rsidP="009C63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4212DB" w:rsidRPr="009C6358">
        <w:rPr>
          <w:rFonts w:ascii="Times New Roman" w:hAnsi="Times New Roman" w:cs="Times New Roman"/>
          <w:sz w:val="28"/>
          <w:szCs w:val="28"/>
          <w:shd w:val="clear" w:color="auto" w:fill="FFFFFF"/>
        </w:rPr>
        <w:t>Зовёт ребят он в хоровод</w:t>
      </w:r>
    </w:p>
    <w:p w:rsidR="004212DB" w:rsidRPr="009C6358" w:rsidRDefault="009C6358" w:rsidP="009C63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4212DB" w:rsidRPr="009C6358">
        <w:rPr>
          <w:rFonts w:ascii="Times New Roman" w:hAnsi="Times New Roman" w:cs="Times New Roman"/>
          <w:sz w:val="28"/>
          <w:szCs w:val="28"/>
          <w:shd w:val="clear" w:color="auto" w:fill="FFFFFF"/>
        </w:rPr>
        <w:t>А ну девчата, выходите</w:t>
      </w:r>
    </w:p>
    <w:p w:rsidR="004212DB" w:rsidRPr="009C6358" w:rsidRDefault="009C6358" w:rsidP="009C63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4212DB" w:rsidRPr="009C6358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 свой заводите</w:t>
      </w:r>
    </w:p>
    <w:p w:rsidR="009C6358" w:rsidRDefault="009C6358" w:rsidP="009C63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74F0" w:rsidRPr="009C6358" w:rsidRDefault="002574F0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358">
        <w:rPr>
          <w:rFonts w:ascii="Times New Roman" w:hAnsi="Times New Roman" w:cs="Times New Roman"/>
          <w:b/>
          <w:sz w:val="28"/>
          <w:szCs w:val="28"/>
        </w:rPr>
        <w:t>Хоровод</w:t>
      </w:r>
      <w:r w:rsidR="008B371B" w:rsidRPr="009C6358">
        <w:rPr>
          <w:rFonts w:ascii="Times New Roman" w:hAnsi="Times New Roman" w:cs="Times New Roman"/>
          <w:b/>
          <w:sz w:val="28"/>
          <w:szCs w:val="28"/>
        </w:rPr>
        <w:br/>
      </w:r>
    </w:p>
    <w:p w:rsidR="003A66BD" w:rsidRPr="009C6358" w:rsidRDefault="002574F0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358">
        <w:rPr>
          <w:rFonts w:ascii="Times New Roman" w:hAnsi="Times New Roman" w:cs="Times New Roman"/>
          <w:sz w:val="28"/>
          <w:szCs w:val="28"/>
        </w:rPr>
        <w:t>Хозяюшка:</w:t>
      </w:r>
      <w:r w:rsidR="008B371B" w:rsidRPr="009C6358">
        <w:rPr>
          <w:rFonts w:ascii="Times New Roman" w:hAnsi="Times New Roman" w:cs="Times New Roman"/>
          <w:sz w:val="28"/>
          <w:szCs w:val="28"/>
        </w:rPr>
        <w:br/>
      </w:r>
      <w:r w:rsidR="00E54A42" w:rsidRPr="009C6358">
        <w:rPr>
          <w:rFonts w:ascii="Times New Roman" w:hAnsi="Times New Roman" w:cs="Times New Roman"/>
          <w:sz w:val="28"/>
          <w:szCs w:val="28"/>
        </w:rPr>
        <w:t>По обычаям российским всем гостям поклон наш низ</w:t>
      </w:r>
      <w:r w:rsidR="003A66BD" w:rsidRPr="009C6358">
        <w:rPr>
          <w:rFonts w:ascii="Times New Roman" w:hAnsi="Times New Roman" w:cs="Times New Roman"/>
          <w:sz w:val="28"/>
          <w:szCs w:val="28"/>
        </w:rPr>
        <w:t>кий! (Кланяются)</w:t>
      </w:r>
      <w:r w:rsidR="00E54A42" w:rsidRPr="009C6358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  <w:lang w:eastAsia="ru-RU"/>
        </w:rPr>
        <w:br/>
      </w:r>
    </w:p>
    <w:p w:rsidR="00BF1491" w:rsidRPr="009C6358" w:rsidRDefault="002574F0" w:rsidP="009C635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Входят 2</w:t>
      </w:r>
      <w:r w:rsidR="00E54A42" w:rsidRPr="009C6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коробейника с лотк</w:t>
      </w:r>
      <w:r w:rsidRPr="009C6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ами (в лотках – фрукты, </w:t>
      </w:r>
      <w:r w:rsidR="00E54A42" w:rsidRPr="009C6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игрушки, гребешки, платочки), обходят зал и останавливаются лицом к гостям.</w:t>
      </w:r>
    </w:p>
    <w:p w:rsidR="0012594A" w:rsidRDefault="0012594A" w:rsidP="009C635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6BD" w:rsidRPr="009C6358" w:rsidRDefault="00BF1491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6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Тары-бары</w:t>
      </w:r>
      <w:proofErr w:type="gramEnd"/>
      <w:r w:rsidRPr="009C6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растабары, есть хорошие товары. Не товар, а сущий клад, разбирайте нарасхват!</w:t>
      </w:r>
      <w:r w:rsidRPr="009C6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4A42" w:rsidRPr="009C6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E54A42" w:rsidRPr="009C6358">
        <w:rPr>
          <w:rFonts w:ascii="Times New Roman" w:hAnsi="Times New Roman" w:cs="Times New Roman"/>
          <w:color w:val="000066"/>
          <w:sz w:val="28"/>
          <w:szCs w:val="28"/>
        </w:rPr>
        <w:br/>
      </w:r>
      <w:r w:rsidR="00E5042A" w:rsidRPr="009D3146">
        <w:rPr>
          <w:rFonts w:ascii="Times New Roman" w:hAnsi="Times New Roman" w:cs="Times New Roman"/>
          <w:bCs/>
          <w:sz w:val="28"/>
          <w:szCs w:val="28"/>
        </w:rPr>
        <w:t>1</w:t>
      </w:r>
      <w:r w:rsidR="009D3146">
        <w:rPr>
          <w:rFonts w:ascii="Times New Roman" w:hAnsi="Times New Roman" w:cs="Times New Roman"/>
          <w:bCs/>
          <w:sz w:val="28"/>
          <w:szCs w:val="28"/>
        </w:rPr>
        <w:t>корабейник</w:t>
      </w:r>
      <w:r w:rsidR="00C07EB4" w:rsidRPr="009C63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66BD" w:rsidRPr="009C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6BD" w:rsidRPr="009C6358">
        <w:rPr>
          <w:rFonts w:ascii="Times New Roman" w:hAnsi="Times New Roman" w:cs="Times New Roman"/>
          <w:sz w:val="28"/>
          <w:szCs w:val="28"/>
        </w:rPr>
        <w:t>Всех на ярмарку</w:t>
      </w:r>
      <w:r w:rsidR="003A66BD" w:rsidRPr="009C6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66BD" w:rsidRPr="009C6358">
        <w:rPr>
          <w:rFonts w:ascii="Times New Roman" w:hAnsi="Times New Roman" w:cs="Times New Roman"/>
          <w:sz w:val="28"/>
          <w:szCs w:val="28"/>
        </w:rPr>
        <w:t>приглашаем!</w:t>
      </w:r>
    </w:p>
    <w:p w:rsidR="003A66BD" w:rsidRPr="009C6358" w:rsidRDefault="0012594A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66BD" w:rsidRPr="009C6358">
        <w:rPr>
          <w:rFonts w:ascii="Times New Roman" w:hAnsi="Times New Roman" w:cs="Times New Roman"/>
          <w:sz w:val="28"/>
          <w:szCs w:val="28"/>
        </w:rPr>
        <w:t>Веселья, и покупок вам</w:t>
      </w:r>
      <w:r w:rsidR="003A66BD" w:rsidRPr="009C6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66BD" w:rsidRPr="009C6358">
        <w:rPr>
          <w:rFonts w:ascii="Times New Roman" w:hAnsi="Times New Roman" w:cs="Times New Roman"/>
          <w:sz w:val="28"/>
          <w:szCs w:val="28"/>
        </w:rPr>
        <w:t>желаем!</w:t>
      </w:r>
    </w:p>
    <w:p w:rsidR="0012594A" w:rsidRDefault="0012594A" w:rsidP="009C635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BD" w:rsidRPr="009C6358" w:rsidRDefault="00E5042A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1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 </w:t>
      </w:r>
      <w:proofErr w:type="spellStart"/>
      <w:r w:rsidR="009D3146">
        <w:rPr>
          <w:rFonts w:ascii="Times New Roman" w:hAnsi="Times New Roman" w:cs="Times New Roman"/>
          <w:bCs/>
          <w:sz w:val="28"/>
          <w:szCs w:val="28"/>
        </w:rPr>
        <w:t>корабейник</w:t>
      </w:r>
      <w:proofErr w:type="spellEnd"/>
      <w:r w:rsidR="003A66BD" w:rsidRPr="009C63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66BD" w:rsidRPr="009C6358">
        <w:rPr>
          <w:rFonts w:ascii="Times New Roman" w:hAnsi="Times New Roman" w:cs="Times New Roman"/>
          <w:sz w:val="28"/>
          <w:szCs w:val="28"/>
        </w:rPr>
        <w:t xml:space="preserve"> А ну, честной народ!</w:t>
      </w:r>
    </w:p>
    <w:p w:rsidR="003A66BD" w:rsidRPr="009C6358" w:rsidRDefault="0012594A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31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6BD" w:rsidRPr="009C6358">
        <w:rPr>
          <w:rFonts w:ascii="Times New Roman" w:hAnsi="Times New Roman" w:cs="Times New Roman"/>
          <w:sz w:val="28"/>
          <w:szCs w:val="28"/>
        </w:rPr>
        <w:t>Подходи</w:t>
      </w:r>
      <w:proofErr w:type="gramEnd"/>
      <w:r w:rsidR="003A66BD" w:rsidRPr="009C6358">
        <w:rPr>
          <w:rFonts w:ascii="Times New Roman" w:hAnsi="Times New Roman" w:cs="Times New Roman"/>
          <w:sz w:val="28"/>
          <w:szCs w:val="28"/>
        </w:rPr>
        <w:t xml:space="preserve"> посмелей!</w:t>
      </w:r>
    </w:p>
    <w:p w:rsidR="003A66BD" w:rsidRPr="009C6358" w:rsidRDefault="0012594A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1948">
        <w:rPr>
          <w:rFonts w:ascii="Times New Roman" w:hAnsi="Times New Roman" w:cs="Times New Roman"/>
          <w:sz w:val="28"/>
          <w:szCs w:val="28"/>
        </w:rPr>
        <w:t xml:space="preserve">   </w:t>
      </w:r>
      <w:r w:rsidR="003A66BD" w:rsidRPr="009C6358">
        <w:rPr>
          <w:rFonts w:ascii="Times New Roman" w:hAnsi="Times New Roman" w:cs="Times New Roman"/>
          <w:sz w:val="28"/>
          <w:szCs w:val="28"/>
        </w:rPr>
        <w:t>Покупай товар – не робей!</w:t>
      </w:r>
    </w:p>
    <w:p w:rsidR="0012594A" w:rsidRDefault="0012594A" w:rsidP="009C635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BD" w:rsidRPr="009C6358" w:rsidRDefault="0012594A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66BD" w:rsidRPr="009C6358">
        <w:rPr>
          <w:rFonts w:ascii="Times New Roman" w:hAnsi="Times New Roman" w:cs="Times New Roman"/>
          <w:sz w:val="28"/>
          <w:szCs w:val="28"/>
        </w:rPr>
        <w:t>На нас не обижайтесь!</w:t>
      </w:r>
    </w:p>
    <w:p w:rsidR="0012594A" w:rsidRDefault="0012594A" w:rsidP="009C635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BD" w:rsidRPr="009C6358" w:rsidRDefault="003A66BD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sz w:val="28"/>
          <w:szCs w:val="28"/>
        </w:rPr>
        <w:t>Все продавцы и покупатели:</w:t>
      </w:r>
      <w:r w:rsidRPr="009C6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358">
        <w:rPr>
          <w:rFonts w:ascii="Times New Roman" w:hAnsi="Times New Roman" w:cs="Times New Roman"/>
          <w:sz w:val="28"/>
          <w:szCs w:val="28"/>
        </w:rPr>
        <w:t>Тары-бары-растабары</w:t>
      </w:r>
      <w:proofErr w:type="gramEnd"/>
      <w:r w:rsidRPr="009C6358">
        <w:rPr>
          <w:rFonts w:ascii="Times New Roman" w:hAnsi="Times New Roman" w:cs="Times New Roman"/>
          <w:sz w:val="28"/>
          <w:szCs w:val="28"/>
        </w:rPr>
        <w:t>!</w:t>
      </w:r>
    </w:p>
    <w:p w:rsidR="003A66BD" w:rsidRPr="009C6358" w:rsidRDefault="0012594A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66BD" w:rsidRPr="009C6358">
        <w:rPr>
          <w:rFonts w:ascii="Times New Roman" w:hAnsi="Times New Roman" w:cs="Times New Roman"/>
          <w:sz w:val="28"/>
          <w:szCs w:val="28"/>
        </w:rPr>
        <w:t>Расторгуем все товары!</w:t>
      </w:r>
    </w:p>
    <w:p w:rsidR="0012594A" w:rsidRDefault="0012594A" w:rsidP="009C6358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869C6" w:rsidRPr="009C6358" w:rsidRDefault="003A66BD" w:rsidP="009C6358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Продавцы идут, пританцовывая по кругу, и «рекламируют свой товар»</w:t>
      </w:r>
    </w:p>
    <w:p w:rsidR="0012594A" w:rsidRDefault="0012594A" w:rsidP="009C635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146" w:rsidRPr="002B1948" w:rsidRDefault="0012594A" w:rsidP="009D3146">
      <w:pPr>
        <w:pStyle w:val="a3"/>
        <w:rPr>
          <w:rFonts w:ascii="Times New Roman" w:hAnsi="Times New Roman" w:cs="Times New Roman"/>
          <w:sz w:val="28"/>
        </w:rPr>
      </w:pPr>
      <w:r w:rsidRPr="009D3146">
        <w:rPr>
          <w:b/>
          <w:bCs/>
          <w:sz w:val="28"/>
        </w:rPr>
        <w:t>1 продавец</w:t>
      </w:r>
      <w:r w:rsidR="00B869C6" w:rsidRPr="009D3146">
        <w:rPr>
          <w:b/>
          <w:bCs/>
          <w:sz w:val="28"/>
        </w:rPr>
        <w:t>: </w:t>
      </w:r>
      <w:r w:rsidR="00B869C6" w:rsidRPr="002B1948">
        <w:rPr>
          <w:rFonts w:ascii="Times New Roman" w:hAnsi="Times New Roman" w:cs="Times New Roman"/>
          <w:sz w:val="28"/>
        </w:rPr>
        <w:t xml:space="preserve">Яблочки садовые, яблочки медовые, груши, ананас – набирайте </w:t>
      </w:r>
      <w:r w:rsidR="009D3146" w:rsidRPr="002B1948">
        <w:rPr>
          <w:rFonts w:ascii="Times New Roman" w:hAnsi="Times New Roman" w:cs="Times New Roman"/>
          <w:sz w:val="28"/>
        </w:rPr>
        <w:t xml:space="preserve">        </w:t>
      </w:r>
    </w:p>
    <w:p w:rsidR="0012594A" w:rsidRPr="002B1948" w:rsidRDefault="009D3146" w:rsidP="009D3146">
      <w:pPr>
        <w:pStyle w:val="a3"/>
        <w:rPr>
          <w:rFonts w:ascii="Times New Roman" w:hAnsi="Times New Roman" w:cs="Times New Roman"/>
          <w:sz w:val="28"/>
        </w:rPr>
      </w:pPr>
      <w:r w:rsidRPr="002B1948">
        <w:rPr>
          <w:rFonts w:ascii="Times New Roman" w:hAnsi="Times New Roman" w:cs="Times New Roman"/>
          <w:sz w:val="28"/>
        </w:rPr>
        <w:t xml:space="preserve">                        </w:t>
      </w:r>
      <w:r w:rsidR="00B869C6" w:rsidRPr="002B1948">
        <w:rPr>
          <w:rFonts w:ascii="Times New Roman" w:hAnsi="Times New Roman" w:cs="Times New Roman"/>
          <w:sz w:val="28"/>
        </w:rPr>
        <w:t>про запас.</w:t>
      </w:r>
      <w:r w:rsidR="00B869C6" w:rsidRPr="002B1948">
        <w:rPr>
          <w:rFonts w:ascii="Times New Roman" w:hAnsi="Times New Roman" w:cs="Times New Roman"/>
          <w:sz w:val="28"/>
        </w:rPr>
        <w:br/>
      </w:r>
      <w:r w:rsidR="00B869C6" w:rsidRPr="009D3146">
        <w:rPr>
          <w:sz w:val="28"/>
        </w:rPr>
        <w:br/>
      </w:r>
      <w:r w:rsidR="0012594A" w:rsidRPr="009D3146">
        <w:rPr>
          <w:b/>
          <w:bCs/>
          <w:sz w:val="28"/>
        </w:rPr>
        <w:t>2 продавец</w:t>
      </w:r>
      <w:r w:rsidR="00B869C6" w:rsidRPr="002B1948">
        <w:rPr>
          <w:rFonts w:ascii="Times New Roman" w:hAnsi="Times New Roman" w:cs="Times New Roman"/>
          <w:b/>
          <w:bCs/>
          <w:sz w:val="28"/>
        </w:rPr>
        <w:t>: </w:t>
      </w:r>
      <w:r w:rsidRPr="002B1948">
        <w:rPr>
          <w:rFonts w:ascii="Times New Roman" w:hAnsi="Times New Roman" w:cs="Times New Roman"/>
          <w:b/>
          <w:bCs/>
          <w:sz w:val="28"/>
        </w:rPr>
        <w:t xml:space="preserve"> </w:t>
      </w:r>
      <w:r w:rsidR="0012594A" w:rsidRPr="002B1948">
        <w:rPr>
          <w:rFonts w:ascii="Times New Roman" w:hAnsi="Times New Roman" w:cs="Times New Roman"/>
          <w:color w:val="000000"/>
          <w:sz w:val="28"/>
          <w:szCs w:val="23"/>
        </w:rPr>
        <w:t>Вот румяные блины!</w:t>
      </w:r>
    </w:p>
    <w:p w:rsidR="0012594A" w:rsidRPr="0012594A" w:rsidRDefault="009D3146" w:rsidP="0012594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             </w:t>
      </w:r>
      <w:r w:rsidR="0012594A" w:rsidRPr="0012594A">
        <w:rPr>
          <w:color w:val="000000"/>
          <w:sz w:val="28"/>
          <w:szCs w:val="23"/>
        </w:rPr>
        <w:t>Во все стороны равны!</w:t>
      </w:r>
    </w:p>
    <w:p w:rsidR="0012594A" w:rsidRPr="0012594A" w:rsidRDefault="009D3146" w:rsidP="0012594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             </w:t>
      </w:r>
      <w:r w:rsidR="0012594A" w:rsidRPr="0012594A">
        <w:rPr>
          <w:color w:val="000000"/>
          <w:sz w:val="28"/>
          <w:szCs w:val="23"/>
        </w:rPr>
        <w:t>Что за праздник без блинов?</w:t>
      </w:r>
    </w:p>
    <w:p w:rsidR="0012594A" w:rsidRDefault="009D3146" w:rsidP="0012594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             </w:t>
      </w:r>
      <w:r w:rsidR="0012594A" w:rsidRPr="0012594A">
        <w:rPr>
          <w:color w:val="000000"/>
          <w:sz w:val="28"/>
          <w:szCs w:val="23"/>
        </w:rPr>
        <w:t>Налетай без лишних слов!</w:t>
      </w:r>
    </w:p>
    <w:p w:rsidR="009D3146" w:rsidRDefault="009D3146" w:rsidP="0012594A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12594A" w:rsidRDefault="0012594A" w:rsidP="001259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 продавец</w:t>
      </w:r>
      <w:r w:rsidR="00B869C6" w:rsidRPr="0012594A">
        <w:rPr>
          <w:rFonts w:ascii="Times New Roman" w:hAnsi="Times New Roman" w:cs="Times New Roman"/>
          <w:b/>
          <w:bCs/>
          <w:sz w:val="28"/>
        </w:rPr>
        <w:t>: </w:t>
      </w:r>
      <w:r w:rsidR="00B869C6" w:rsidRPr="0012594A">
        <w:rPr>
          <w:rFonts w:ascii="Times New Roman" w:hAnsi="Times New Roman" w:cs="Times New Roman"/>
          <w:sz w:val="28"/>
        </w:rPr>
        <w:t>Становитесь в ряд, выбирайте подряд: дудки, хлопушки.</w:t>
      </w:r>
    </w:p>
    <w:p w:rsidR="0012594A" w:rsidRPr="009D3146" w:rsidRDefault="009D3146" w:rsidP="0012594A">
      <w:pPr>
        <w:pStyle w:val="a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B869C6" w:rsidRPr="0012594A">
        <w:rPr>
          <w:rFonts w:ascii="Times New Roman" w:hAnsi="Times New Roman" w:cs="Times New Roman"/>
          <w:sz w:val="28"/>
        </w:rPr>
        <w:t xml:space="preserve"> Красиво – приятно, для детей занятно!</w:t>
      </w:r>
      <w:r w:rsidR="00B869C6" w:rsidRPr="0012594A">
        <w:rPr>
          <w:rFonts w:ascii="Times New Roman" w:hAnsi="Times New Roman" w:cs="Times New Roman"/>
          <w:sz w:val="28"/>
        </w:rPr>
        <w:br/>
      </w:r>
      <w:r w:rsidR="00B869C6" w:rsidRPr="0012594A">
        <w:rPr>
          <w:rFonts w:ascii="Times New Roman" w:hAnsi="Times New Roman" w:cs="Times New Roman"/>
          <w:sz w:val="28"/>
        </w:rPr>
        <w:br/>
      </w:r>
      <w:r w:rsidR="0012594A">
        <w:rPr>
          <w:rFonts w:ascii="Times New Roman" w:hAnsi="Times New Roman" w:cs="Times New Roman"/>
          <w:b/>
          <w:bCs/>
          <w:sz w:val="28"/>
        </w:rPr>
        <w:t>4 продавец</w:t>
      </w:r>
      <w:r w:rsidR="00B869C6" w:rsidRPr="0012594A">
        <w:rPr>
          <w:rFonts w:ascii="Times New Roman" w:hAnsi="Times New Roman" w:cs="Times New Roman"/>
          <w:b/>
          <w:bCs/>
          <w:sz w:val="28"/>
        </w:rPr>
        <w:t>: </w:t>
      </w:r>
      <w:r w:rsidR="00B869C6" w:rsidRPr="0012594A">
        <w:rPr>
          <w:rFonts w:ascii="Times New Roman" w:hAnsi="Times New Roman" w:cs="Times New Roman"/>
          <w:sz w:val="28"/>
        </w:rPr>
        <w:t xml:space="preserve">Платки, гребешки, расписные петушки. </w:t>
      </w:r>
    </w:p>
    <w:p w:rsidR="003A66BD" w:rsidRPr="0012594A" w:rsidRDefault="009D3146" w:rsidP="0012594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12594A">
        <w:rPr>
          <w:rFonts w:ascii="Times New Roman" w:hAnsi="Times New Roman" w:cs="Times New Roman"/>
          <w:sz w:val="28"/>
        </w:rPr>
        <w:t xml:space="preserve"> </w:t>
      </w:r>
      <w:r w:rsidR="00B869C6" w:rsidRPr="0012594A">
        <w:rPr>
          <w:rFonts w:ascii="Times New Roman" w:hAnsi="Times New Roman" w:cs="Times New Roman"/>
          <w:sz w:val="28"/>
        </w:rPr>
        <w:t>Небольшой расход, подходи, честной</w:t>
      </w:r>
      <w:r w:rsidR="0012594A">
        <w:rPr>
          <w:rFonts w:ascii="Times New Roman" w:hAnsi="Times New Roman" w:cs="Times New Roman"/>
          <w:sz w:val="28"/>
        </w:rPr>
        <w:t xml:space="preserve"> народ!</w:t>
      </w:r>
      <w:r w:rsidR="0012594A">
        <w:rPr>
          <w:rFonts w:ascii="Times New Roman" w:hAnsi="Times New Roman" w:cs="Times New Roman"/>
          <w:sz w:val="28"/>
        </w:rPr>
        <w:br/>
      </w:r>
      <w:r w:rsidR="00B869C6" w:rsidRPr="0012594A">
        <w:rPr>
          <w:rFonts w:ascii="Times New Roman" w:hAnsi="Times New Roman" w:cs="Times New Roman"/>
          <w:sz w:val="28"/>
        </w:rPr>
        <w:br/>
      </w:r>
      <w:r w:rsidR="003A66BD" w:rsidRPr="0012594A">
        <w:rPr>
          <w:rFonts w:ascii="Times New Roman" w:hAnsi="Times New Roman" w:cs="Times New Roman"/>
          <w:i/>
          <w:iCs/>
          <w:sz w:val="28"/>
        </w:rPr>
        <w:t>…</w:t>
      </w:r>
    </w:p>
    <w:p w:rsidR="003A66BD" w:rsidRPr="009C6358" w:rsidRDefault="003A66BD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продавец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: Покупайте мягкие игрушки, Недорого!</w:t>
      </w:r>
    </w:p>
    <w:p w:rsidR="0012594A" w:rsidRDefault="0012594A" w:rsidP="009C63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594A" w:rsidRDefault="003A66BD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продавец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: Музыкальные инструменты! </w:t>
      </w:r>
    </w:p>
    <w:p w:rsidR="003A66BD" w:rsidRPr="009C6358" w:rsidRDefault="0012594A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аются музыкальные </w:t>
      </w:r>
      <w:proofErr w:type="spellStart"/>
      <w:r w:rsidR="00BF570B" w:rsidRPr="009C6358">
        <w:rPr>
          <w:rFonts w:ascii="Times New Roman" w:hAnsi="Times New Roman" w:cs="Times New Roman"/>
          <w:color w:val="000000"/>
          <w:sz w:val="28"/>
          <w:szCs w:val="28"/>
        </w:rPr>
        <w:t>инструмннты</w:t>
      </w:r>
      <w:proofErr w:type="spellEnd"/>
      <w:r w:rsidR="00BF570B" w:rsidRPr="009C6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6BD" w:rsidRPr="009C6358" w:rsidRDefault="003A66BD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A66BD" w:rsidRPr="009C6358" w:rsidRDefault="00E41AE5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A66BD"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-й продавец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: Пирожки, пирожки горячие</w:t>
      </w:r>
      <w:proofErr w:type="gramStart"/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… С</w:t>
      </w:r>
      <w:proofErr w:type="gramEnd"/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 картошкой, с капустой…</w:t>
      </w:r>
    </w:p>
    <w:p w:rsidR="00E41AE5" w:rsidRDefault="00E41AE5" w:rsidP="00E41AE5">
      <w:pPr>
        <w:spacing w:after="12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1AE5" w:rsidRPr="00E41AE5" w:rsidRDefault="00E41AE5" w:rsidP="00E41AE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A66BD"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-й продавец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Есть для нашей детворы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Разноцветные шары.</w:t>
      </w:r>
    </w:p>
    <w:p w:rsidR="003A66BD" w:rsidRPr="009C6358" w:rsidRDefault="003A66BD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41AE5" w:rsidRDefault="00E41AE5" w:rsidP="00E41AE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1A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 продавец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9D3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Ярмарка без </w:t>
      </w:r>
      <w:proofErr w:type="gramStart"/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серпантина</w:t>
      </w:r>
      <w:proofErr w:type="gramEnd"/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9D3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за грустная картина!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9D3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Конфетти и серпантин</w:t>
      </w:r>
      <w:proofErr w:type="gramStart"/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9D3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E41A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 сегодня продадим!</w:t>
      </w:r>
    </w:p>
    <w:p w:rsidR="001F3B4C" w:rsidRPr="001F3B4C" w:rsidRDefault="001F3B4C" w:rsidP="001F3B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3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 продавец: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Конфетти, леденцы,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Покупайте молодцы!</w:t>
      </w:r>
    </w:p>
    <w:p w:rsidR="009D3146" w:rsidRDefault="003A66BD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вместе</w:t>
      </w:r>
      <w:r w:rsidR="009D3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C6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C63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говорит каждый о своем товаре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</w:p>
    <w:p w:rsidR="003A66BD" w:rsidRPr="009C6358" w:rsidRDefault="009D314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Покупайте…!</w:t>
      </w:r>
    </w:p>
    <w:p w:rsidR="003A66BD" w:rsidRPr="009C6358" w:rsidRDefault="009D314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Продается…! Самые лучшие товары!..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1AE5" w:rsidRPr="00E41AE5" w:rsidRDefault="003A5624" w:rsidP="009C63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AE5">
        <w:rPr>
          <w:rFonts w:ascii="Times New Roman" w:hAnsi="Times New Roman" w:cs="Times New Roman"/>
          <w:b/>
          <w:i/>
          <w:sz w:val="28"/>
          <w:szCs w:val="28"/>
        </w:rPr>
        <w:t>Один продавец плачет</w:t>
      </w:r>
    </w:p>
    <w:p w:rsidR="00E41AE5" w:rsidRDefault="00E41AE5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1:</w:t>
      </w:r>
      <w:r w:rsidR="00B869C6" w:rsidRPr="009C6358">
        <w:rPr>
          <w:rFonts w:ascii="Times New Roman" w:hAnsi="Times New Roman" w:cs="Times New Roman"/>
          <w:sz w:val="28"/>
          <w:szCs w:val="28"/>
        </w:rPr>
        <w:t xml:space="preserve"> Это что же за </w:t>
      </w:r>
      <w:r>
        <w:rPr>
          <w:rFonts w:ascii="Times New Roman" w:hAnsi="Times New Roman" w:cs="Times New Roman"/>
          <w:sz w:val="28"/>
          <w:szCs w:val="28"/>
        </w:rPr>
        <w:t>народ? Слезы горькие он льет?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41AE5">
        <w:rPr>
          <w:rFonts w:ascii="Times New Roman" w:hAnsi="Times New Roman" w:cs="Times New Roman"/>
          <w:b/>
          <w:sz w:val="28"/>
          <w:szCs w:val="28"/>
        </w:rPr>
        <w:t>Продавец:</w:t>
      </w:r>
      <w:r w:rsidR="00B869C6" w:rsidRPr="009C6358">
        <w:rPr>
          <w:rFonts w:ascii="Times New Roman" w:hAnsi="Times New Roman" w:cs="Times New Roman"/>
          <w:sz w:val="28"/>
          <w:szCs w:val="28"/>
        </w:rPr>
        <w:t xml:space="preserve"> Да, противные грачи, утащили калачи.</w:t>
      </w:r>
    </w:p>
    <w:p w:rsidR="00BF570B" w:rsidRDefault="00E41AE5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41AE5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9D314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41A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C6" w:rsidRPr="009C6358">
        <w:rPr>
          <w:rFonts w:ascii="Times New Roman" w:hAnsi="Times New Roman" w:cs="Times New Roman"/>
          <w:sz w:val="28"/>
          <w:szCs w:val="28"/>
        </w:rPr>
        <w:t xml:space="preserve">Можно жить без калачей, был бы чай </w:t>
      </w:r>
      <w:proofErr w:type="gramStart"/>
      <w:r w:rsidR="00B869C6" w:rsidRPr="009C6358">
        <w:rPr>
          <w:rFonts w:ascii="Times New Roman" w:hAnsi="Times New Roman" w:cs="Times New Roman"/>
          <w:sz w:val="28"/>
          <w:szCs w:val="28"/>
        </w:rPr>
        <w:t>погорячей</w:t>
      </w:r>
      <w:proofErr w:type="gramEnd"/>
      <w:r w:rsidR="00B869C6" w:rsidRPr="009C6358">
        <w:rPr>
          <w:rFonts w:ascii="Times New Roman" w:hAnsi="Times New Roman" w:cs="Times New Roman"/>
          <w:sz w:val="28"/>
          <w:szCs w:val="28"/>
        </w:rPr>
        <w:t>!</w:t>
      </w:r>
    </w:p>
    <w:p w:rsidR="001F3B4C" w:rsidRDefault="001F3B4C" w:rsidP="009C6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B4C" w:rsidRPr="001F3B4C" w:rsidRDefault="009D3146" w:rsidP="001F3B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Все: </w:t>
      </w:r>
      <w:r w:rsidR="001F3B4C"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Товары не продаем,</w:t>
      </w:r>
      <w:r w:rsidR="001F3B4C"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1F3B4C"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Только даром отдаем!</w:t>
      </w:r>
    </w:p>
    <w:p w:rsidR="001F3B4C" w:rsidRPr="002B1948" w:rsidRDefault="001F3B4C" w:rsidP="001F3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1: </w:t>
      </w:r>
      <w:r w:rsidRPr="002B1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песни!</w:t>
      </w:r>
    </w:p>
    <w:p w:rsidR="001F3B4C" w:rsidRPr="002B1948" w:rsidRDefault="001F3B4C" w:rsidP="001F3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2: </w:t>
      </w:r>
      <w:r w:rsidRPr="002B1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шутки!</w:t>
      </w:r>
    </w:p>
    <w:p w:rsidR="001F3B4C" w:rsidRPr="002B1948" w:rsidRDefault="001F3B4C" w:rsidP="001F3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3: </w:t>
      </w:r>
      <w:r w:rsidRPr="002B1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игры!</w:t>
      </w:r>
    </w:p>
    <w:p w:rsidR="001F3B4C" w:rsidRPr="002B1948" w:rsidRDefault="001F3B4C" w:rsidP="001F3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4: </w:t>
      </w:r>
      <w:r w:rsidRPr="002B1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прибаутки!</w:t>
      </w:r>
    </w:p>
    <w:p w:rsidR="001F3B4C" w:rsidRPr="002B1948" w:rsidRDefault="001F3B4C" w:rsidP="001F3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5</w:t>
      </w:r>
      <w:r w:rsidRPr="002B19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1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Торопись честной народ – ярмарка зовет!!!</w:t>
      </w:r>
    </w:p>
    <w:p w:rsidR="001F3B4C" w:rsidRPr="009C6358" w:rsidRDefault="001F3B4C" w:rsidP="009C6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146" w:rsidRDefault="00BF570B" w:rsidP="009C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358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9D3146">
        <w:rPr>
          <w:rFonts w:ascii="Times New Roman" w:hAnsi="Times New Roman" w:cs="Times New Roman"/>
          <w:b/>
          <w:sz w:val="28"/>
          <w:szCs w:val="28"/>
        </w:rPr>
        <w:t>:</w:t>
      </w:r>
      <w:r w:rsidR="00B869C6" w:rsidRPr="009C6358">
        <w:rPr>
          <w:rFonts w:ascii="Times New Roman" w:hAnsi="Times New Roman" w:cs="Times New Roman"/>
          <w:sz w:val="28"/>
          <w:szCs w:val="28"/>
        </w:rPr>
        <w:t xml:space="preserve"> Вот так весельчаки-балагуры позабавили. На нашей ярмарке и </w:t>
      </w:r>
      <w:r w:rsidR="009D314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0A39" w:rsidRPr="009D3146" w:rsidRDefault="009D3146" w:rsidP="009C6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69C6" w:rsidRPr="009C6358">
        <w:rPr>
          <w:rFonts w:ascii="Times New Roman" w:hAnsi="Times New Roman" w:cs="Times New Roman"/>
          <w:sz w:val="28"/>
          <w:szCs w:val="28"/>
        </w:rPr>
        <w:t>песне мес</w:t>
      </w:r>
      <w:r w:rsidR="00E41AE5">
        <w:rPr>
          <w:rFonts w:ascii="Times New Roman" w:hAnsi="Times New Roman" w:cs="Times New Roman"/>
          <w:sz w:val="28"/>
          <w:szCs w:val="28"/>
        </w:rPr>
        <w:t xml:space="preserve">то </w:t>
      </w:r>
      <w:r w:rsidR="001F3B4C">
        <w:rPr>
          <w:rFonts w:ascii="Times New Roman" w:hAnsi="Times New Roman" w:cs="Times New Roman"/>
          <w:sz w:val="28"/>
          <w:szCs w:val="28"/>
        </w:rPr>
        <w:t xml:space="preserve"> </w:t>
      </w:r>
      <w:r w:rsidR="00E41AE5">
        <w:rPr>
          <w:rFonts w:ascii="Times New Roman" w:hAnsi="Times New Roman" w:cs="Times New Roman"/>
          <w:sz w:val="28"/>
          <w:szCs w:val="28"/>
        </w:rPr>
        <w:t xml:space="preserve">найдется и пляске и игре. </w:t>
      </w:r>
    </w:p>
    <w:p w:rsidR="00E41AE5" w:rsidRDefault="00E41AE5" w:rsidP="009C63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3B4C" w:rsidRPr="009D3146" w:rsidRDefault="001F3B4C" w:rsidP="009D31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2:</w:t>
      </w:r>
      <w:r w:rsidR="009D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Спешите видеть</w:t>
      </w:r>
      <w:proofErr w:type="gramStart"/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D3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сего за полушку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D3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Неунывающего русского Петрушку!</w:t>
      </w:r>
    </w:p>
    <w:p w:rsidR="009D3146" w:rsidRDefault="009D3146" w:rsidP="001F3B4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D3146" w:rsidRDefault="001F3B4C" w:rsidP="009D3146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Петрушка:</w:t>
      </w:r>
      <w:r w:rsidR="009D3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3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я, остроумный весельчак</w:t>
      </w:r>
      <w:proofErr w:type="gramStart"/>
      <w:r w:rsidRPr="001F3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B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F3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знает всяк!</w:t>
      </w:r>
      <w:r w:rsidR="009F03D9" w:rsidRPr="009C635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br/>
      </w:r>
      <w:r w:rsidR="009F03D9" w:rsidRPr="009C6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F03D9" w:rsidRPr="009C6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Хозяюшка: </w:t>
      </w:r>
      <w:r w:rsidR="009F03D9" w:rsidRPr="009C6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Петрушка – хозяин ярмарки! Гляди-ка, сколько </w:t>
      </w:r>
      <w:r w:rsidR="009D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9D3146" w:rsidRPr="009D3146" w:rsidRDefault="009D3146" w:rsidP="009D314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D3146">
        <w:rPr>
          <w:rFonts w:ascii="Times New Roman" w:hAnsi="Times New Roman" w:cs="Times New Roman"/>
          <w:sz w:val="28"/>
          <w:lang w:eastAsia="ru-RU"/>
        </w:rPr>
        <w:t xml:space="preserve">                      </w:t>
      </w:r>
      <w:r w:rsidR="009F03D9" w:rsidRPr="009D3146">
        <w:rPr>
          <w:rFonts w:ascii="Times New Roman" w:hAnsi="Times New Roman" w:cs="Times New Roman"/>
          <w:sz w:val="28"/>
          <w:lang w:eastAsia="ru-RU"/>
        </w:rPr>
        <w:t>детей на ярмарке собра</w:t>
      </w:r>
      <w:r w:rsidR="00A93B73" w:rsidRPr="009D3146">
        <w:rPr>
          <w:rFonts w:ascii="Times New Roman" w:hAnsi="Times New Roman" w:cs="Times New Roman"/>
          <w:sz w:val="28"/>
          <w:lang w:eastAsia="ru-RU"/>
        </w:rPr>
        <w:t>лось, время и детей позабавить.</w:t>
      </w:r>
      <w:r w:rsidR="009F03D9" w:rsidRPr="009D3146">
        <w:rPr>
          <w:rFonts w:ascii="Times New Roman" w:hAnsi="Times New Roman" w:cs="Times New Roman"/>
          <w:sz w:val="28"/>
          <w:lang w:eastAsia="ru-RU"/>
        </w:rPr>
        <w:br/>
      </w:r>
      <w:r w:rsidR="009F03D9" w:rsidRPr="009D3146">
        <w:rPr>
          <w:rFonts w:ascii="Times New Roman" w:hAnsi="Times New Roman" w:cs="Times New Roman"/>
          <w:sz w:val="28"/>
          <w:lang w:eastAsia="ru-RU"/>
        </w:rPr>
        <w:br/>
      </w:r>
      <w:r w:rsidR="009F03D9" w:rsidRPr="009D3146">
        <w:rPr>
          <w:rFonts w:ascii="Times New Roman" w:hAnsi="Times New Roman" w:cs="Times New Roman"/>
          <w:b/>
          <w:bCs/>
          <w:sz w:val="28"/>
          <w:lang w:eastAsia="ru-RU"/>
        </w:rPr>
        <w:t>Петрушка:</w:t>
      </w:r>
      <w:r w:rsidRPr="009D3146">
        <w:rPr>
          <w:sz w:val="28"/>
          <w:lang w:eastAsia="ru-RU"/>
        </w:rPr>
        <w:t xml:space="preserve">  </w:t>
      </w:r>
      <w:r w:rsidR="009F03D9" w:rsidRPr="009D3146">
        <w:rPr>
          <w:rFonts w:ascii="Times New Roman" w:hAnsi="Times New Roman" w:cs="Times New Roman"/>
          <w:sz w:val="28"/>
          <w:lang w:eastAsia="ru-RU"/>
        </w:rPr>
        <w:t xml:space="preserve">Здравствуйте, ребятишки, здравствуйте, парнишки, славные </w:t>
      </w:r>
      <w:r w:rsidRPr="009D3146">
        <w:rPr>
          <w:rFonts w:ascii="Times New Roman" w:hAnsi="Times New Roman" w:cs="Times New Roman"/>
          <w:sz w:val="28"/>
          <w:lang w:eastAsia="ru-RU"/>
        </w:rPr>
        <w:t xml:space="preserve">       </w:t>
      </w:r>
    </w:p>
    <w:p w:rsidR="009D3146" w:rsidRDefault="009D3146" w:rsidP="009D3146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Pr="009D3146">
        <w:rPr>
          <w:rFonts w:ascii="Times New Roman" w:hAnsi="Times New Roman" w:cs="Times New Roman"/>
          <w:sz w:val="28"/>
          <w:lang w:eastAsia="ru-RU"/>
        </w:rPr>
        <w:t xml:space="preserve"> </w:t>
      </w:r>
      <w:r w:rsidR="009F03D9" w:rsidRPr="009D3146">
        <w:rPr>
          <w:rFonts w:ascii="Times New Roman" w:hAnsi="Times New Roman" w:cs="Times New Roman"/>
          <w:sz w:val="28"/>
          <w:lang w:eastAsia="ru-RU"/>
        </w:rPr>
        <w:t xml:space="preserve">девчушки, быстроглазые вострушки! Я пришел Вас </w:t>
      </w:r>
      <w:proofErr w:type="gramStart"/>
      <w:r w:rsidR="009F03D9" w:rsidRPr="009D3146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="009F03D9" w:rsidRPr="009D314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D3146">
        <w:rPr>
          <w:rFonts w:ascii="Times New Roman" w:hAnsi="Times New Roman" w:cs="Times New Roman"/>
          <w:sz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</w:t>
      </w:r>
    </w:p>
    <w:p w:rsidR="009D3146" w:rsidRDefault="009D3146" w:rsidP="009D3146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</w:t>
      </w:r>
      <w:r w:rsidR="009F03D9" w:rsidRPr="009D3146">
        <w:rPr>
          <w:rFonts w:ascii="Times New Roman" w:hAnsi="Times New Roman" w:cs="Times New Roman"/>
          <w:sz w:val="28"/>
          <w:lang w:eastAsia="ru-RU"/>
        </w:rPr>
        <w:t xml:space="preserve">праздником поздравить. Все садитесь, кто на пенек, а кто </w:t>
      </w:r>
      <w:proofErr w:type="gramStart"/>
      <w:r w:rsidR="009F03D9" w:rsidRPr="009D3146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9F03D9" w:rsidRPr="009D314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E41AE5" w:rsidRPr="009D3146" w:rsidRDefault="009D3146" w:rsidP="009D3146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</w:t>
      </w:r>
      <w:r w:rsidR="009F03D9" w:rsidRPr="009D3146">
        <w:rPr>
          <w:rFonts w:ascii="Times New Roman" w:hAnsi="Times New Roman" w:cs="Times New Roman"/>
          <w:sz w:val="28"/>
          <w:lang w:eastAsia="ru-RU"/>
        </w:rPr>
        <w:t>лавку,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9F03D9" w:rsidRPr="009D3146">
        <w:rPr>
          <w:rFonts w:ascii="Times New Roman" w:hAnsi="Times New Roman" w:cs="Times New Roman"/>
          <w:sz w:val="28"/>
          <w:lang w:eastAsia="ru-RU"/>
        </w:rPr>
        <w:t xml:space="preserve">да не делайте давку! </w:t>
      </w:r>
    </w:p>
    <w:p w:rsidR="00E41AE5" w:rsidRDefault="00E41AE5" w:rsidP="009C635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D3D" w:rsidRPr="00366D3D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Скоморох</w:t>
      </w: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пришел, поздравь публику.</w:t>
      </w:r>
    </w:p>
    <w:p w:rsidR="00366D3D" w:rsidRPr="00366D3D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proofErr w:type="gramStart"/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вижу никакого Бублика.</w:t>
      </w:r>
    </w:p>
    <w:p w:rsidR="00366D3D" w:rsidRPr="00366D3D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 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Петруша, надо публику приглашать.</w:t>
      </w:r>
    </w:p>
    <w:p w:rsidR="00366D3D" w:rsidRPr="00366D3D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 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бублики жевать!</w:t>
      </w:r>
    </w:p>
    <w:p w:rsidR="00366D3D" w:rsidRPr="00366D3D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 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нет, кричи “Начинаем балаган!”</w:t>
      </w:r>
    </w:p>
    <w:p w:rsidR="009D3146" w:rsidRDefault="009D3146" w:rsidP="00366D3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D3D" w:rsidRPr="00366D3D" w:rsidRDefault="00366D3D" w:rsidP="009D314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="009D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Караул! Нападает хулиган!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Спасайся</w:t>
      </w:r>
      <w:proofErr w:type="gramEnd"/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может,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не сможет – милиция поможет.</w:t>
      </w:r>
    </w:p>
    <w:p w:rsidR="00366D3D" w:rsidRPr="00366D3D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путай слова! Кричи: “У нас сегодня большое представленье!”</w:t>
      </w:r>
    </w:p>
    <w:p w:rsidR="00366D3D" w:rsidRPr="00366D3D" w:rsidRDefault="00366D3D" w:rsidP="009D314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большое преступленье</w:t>
      </w:r>
      <w:proofErr w:type="gramStart"/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роих избили, притом каменьями!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6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Разбегайся народ, а то и вам попадет!</w:t>
      </w:r>
    </w:p>
    <w:p w:rsidR="009D3146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D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Скоморох:</w:t>
      </w:r>
      <w:r w:rsidRPr="00366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Вот баламут! Я сам буду объявлять. У нас сегодня </w:t>
      </w:r>
      <w:proofErr w:type="gramStart"/>
      <w:r w:rsidRPr="00366D3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веселый</w:t>
      </w:r>
      <w:proofErr w:type="gramEnd"/>
      <w:r w:rsidRPr="00366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3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366D3D" w:rsidRDefault="009D3146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366D3D" w:rsidRPr="00366D3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балаган!</w:t>
      </w:r>
    </w:p>
    <w:p w:rsidR="00366D3D" w:rsidRPr="00F655C5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F65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6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юмор есть – пожалуйте к нам!</w:t>
      </w:r>
    </w:p>
    <w:p w:rsidR="003A5624" w:rsidRPr="009D3146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 </w:t>
      </w:r>
      <w:r w:rsidRPr="00F655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 – марш по домам!</w:t>
      </w:r>
      <w:r w:rsidR="00B869C6" w:rsidRPr="009C6358">
        <w:rPr>
          <w:rFonts w:ascii="Times New Roman" w:hAnsi="Times New Roman" w:cs="Times New Roman"/>
          <w:b/>
          <w:sz w:val="28"/>
          <w:szCs w:val="28"/>
        </w:rPr>
        <w:br/>
      </w:r>
      <w:r w:rsidR="00B869C6" w:rsidRPr="009C6358">
        <w:rPr>
          <w:rFonts w:ascii="Times New Roman" w:hAnsi="Times New Roman" w:cs="Times New Roman"/>
          <w:sz w:val="28"/>
          <w:szCs w:val="28"/>
        </w:rPr>
        <w:br/>
      </w:r>
      <w:r w:rsidR="003A5624" w:rsidRPr="009D314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Входят Забава с корзиной и Ерёма с котомкой.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Здорово, брат Ерёма!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Ерёма: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Здорово, сестра Забава!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Куда путь держишь?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Ерёма: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На ярмарку иду!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На работу - так позади последних, а как на ярмарку - наперёд первых! А кто же тебе про ярмарку-то сказал?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Ерёма: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Кума сказала!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А, кума, откуда знает?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Ерёма: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Кума все знает, что на свете делается! А ты бывала ли, сестра Забава, на ярмарке?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Бывала!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Ерёма: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Велика?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Не мерила!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Ерёма: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>Сильна?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C6358">
        <w:rPr>
          <w:rFonts w:ascii="Times New Roman" w:hAnsi="Times New Roman" w:cs="Times New Roman"/>
          <w:color w:val="000000"/>
          <w:sz w:val="28"/>
          <w:szCs w:val="28"/>
        </w:rPr>
        <w:t>боролася</w:t>
      </w:r>
      <w:proofErr w:type="spellEnd"/>
      <w:r w:rsidRPr="009C635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A5624" w:rsidRPr="009C6358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Ерёма: </w:t>
      </w:r>
      <w:r w:rsidR="00BF570B" w:rsidRPr="009C6358">
        <w:rPr>
          <w:rFonts w:ascii="Times New Roman" w:hAnsi="Times New Roman" w:cs="Times New Roman"/>
          <w:color w:val="000000"/>
          <w:sz w:val="28"/>
          <w:szCs w:val="28"/>
        </w:rPr>
        <w:t>А что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 ты на ярмарке видела?</w:t>
      </w:r>
    </w:p>
    <w:p w:rsidR="003A5624" w:rsidRDefault="003A5624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C6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Забава: </w:t>
      </w:r>
      <w:r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Видела, как </w:t>
      </w:r>
      <w:r w:rsidR="00BF570B" w:rsidRPr="009C6358">
        <w:rPr>
          <w:rFonts w:ascii="Times New Roman" w:hAnsi="Times New Roman" w:cs="Times New Roman"/>
          <w:color w:val="000000"/>
          <w:sz w:val="28"/>
          <w:szCs w:val="28"/>
        </w:rPr>
        <w:t>в различные игры</w:t>
      </w:r>
      <w:r w:rsidR="00EE25AA">
        <w:rPr>
          <w:rFonts w:ascii="Times New Roman" w:hAnsi="Times New Roman" w:cs="Times New Roman"/>
          <w:color w:val="000000"/>
          <w:sz w:val="28"/>
          <w:szCs w:val="28"/>
        </w:rPr>
        <w:t xml:space="preserve"> играют и за это призы получают.</w:t>
      </w:r>
    </w:p>
    <w:p w:rsidR="001F3B4C" w:rsidRPr="001F3B4C" w:rsidRDefault="001F3B4C" w:rsidP="009C6358">
      <w:pPr>
        <w:pStyle w:val="a3"/>
        <w:rPr>
          <w:rFonts w:ascii="Times New Roman" w:hAnsi="Times New Roman" w:cs="Times New Roman"/>
          <w:color w:val="000000"/>
          <w:sz w:val="40"/>
          <w:szCs w:val="28"/>
        </w:rPr>
      </w:pPr>
    </w:p>
    <w:p w:rsidR="001F3B4C" w:rsidRDefault="001F3B4C" w:rsidP="001F3B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Перетягивать канат – трудная работа</w:t>
      </w:r>
      <w:proofErr w:type="gramStart"/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Т</w:t>
      </w:r>
      <w:proofErr w:type="gramEnd"/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олько нашим силачам поиграть охота!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Гей! Гей! Силачи! Не сидите на печи!</w:t>
      </w:r>
      <w:r w:rsidRPr="001F3B4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Обнимай канат покрепче – и к себе волочи!</w:t>
      </w:r>
    </w:p>
    <w:p w:rsidR="001F3B4C" w:rsidRDefault="001F3B4C" w:rsidP="001F3B4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игра “</w:t>
      </w:r>
      <w:proofErr w:type="spellStart"/>
      <w:r w:rsidRPr="00F65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Перетягивание</w:t>
      </w:r>
      <w:proofErr w:type="spellEnd"/>
      <w:r w:rsidRPr="00F65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каната”)</w:t>
      </w:r>
    </w:p>
    <w:p w:rsidR="009D3146" w:rsidRPr="00224C98" w:rsidRDefault="009D3146" w:rsidP="001F3B4C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9D3146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224C9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Игра с залом</w:t>
      </w:r>
    </w:p>
    <w:p w:rsidR="00224C98" w:rsidRP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Проводят скоморохи.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Скоморох 1: </w:t>
      </w:r>
      <w:r w:rsidRPr="00224C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Зрители делятся на две части. Когда ведущий машет красным 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</w:t>
      </w:r>
      <w:r w:rsidRPr="00224C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флажком, правая половина кричит: «Пшеница». Когда ведущий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</w:t>
      </w:r>
      <w:proofErr w:type="gramStart"/>
      <w:r w:rsidRPr="00224C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машет</w:t>
      </w:r>
      <w:proofErr w:type="gramEnd"/>
      <w:r w:rsidRPr="00224C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синим флажком, левая половина кричит: «Рожь». Когда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224C98" w:rsidRP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</w:t>
      </w:r>
      <w:proofErr w:type="gramStart"/>
      <w:r w:rsidRPr="00224C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поднимает оба флажка все кричат</w:t>
      </w:r>
      <w:proofErr w:type="gramEnd"/>
      <w:r w:rsidRPr="00224C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«Хлеб».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</w:t>
      </w:r>
      <w:r w:rsidRPr="00224C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Ведущий старается запутать зрителей.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Скоморох 2: Вот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потеха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нету мочи,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Веселиться б так до ночи!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Скоморох 1: Нет уж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братец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не зевай 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Новый конкурс открывай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Скоморох 2: </w:t>
      </w:r>
      <w:r w:rsidR="00BE7AA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Приглашаю на игру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Карусель я заведу.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Проводится подвижная игра «Карусель». Скоморох держит в руке зонт с разноцветными лентами. Дети берутся за ленты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произнося слова двигаются по кругу.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Еле-еле, еле-еле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Завертелись карусели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 потом, потом, потом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Всё бегом, бегом, бегом.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Тише, тише, не спешите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Карусель остановите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Раз, два, раз, два</w:t>
      </w:r>
    </w:p>
    <w:p w:rsidR="00BE7AAB" w:rsidRDefault="00BE7AAB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Вот и кончилась игра.</w:t>
      </w:r>
    </w:p>
    <w:p w:rsidR="00224C98" w:rsidRDefault="00224C98" w:rsidP="001F3B4C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</w:t>
      </w:r>
    </w:p>
    <w:p w:rsidR="009D3146" w:rsidRPr="00BE7AAB" w:rsidRDefault="00224C98" w:rsidP="00BE7A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</w:t>
      </w:r>
      <w:r w:rsidR="009D3146" w:rsidRPr="009D3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Русско-народная песня </w:t>
      </w:r>
    </w:p>
    <w:p w:rsidR="009D3146" w:rsidRDefault="009D3146" w:rsidP="009C63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64C5" w:rsidRPr="009C6358" w:rsidRDefault="00EE25AA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D3146">
        <w:rPr>
          <w:rFonts w:ascii="Times New Roman" w:hAnsi="Times New Roman" w:cs="Times New Roman"/>
          <w:bCs/>
          <w:color w:val="000000"/>
          <w:sz w:val="28"/>
          <w:szCs w:val="28"/>
        </w:rPr>
        <w:t>Хозяюшка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: Любит</w:t>
      </w:r>
      <w:r w:rsidR="00E515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русский</w:t>
      </w:r>
      <w:r w:rsidR="003A66BD" w:rsidRPr="009C6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народ праздники, умеет веселиться. А </w:t>
      </w:r>
    </w:p>
    <w:p w:rsidR="009D3146" w:rsidRDefault="009D314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E25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15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ярмарке</w:t>
      </w:r>
      <w:r w:rsidR="003A66BD" w:rsidRPr="009C6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так повелось: песня гре</w:t>
      </w:r>
      <w:r w:rsidR="00BF570B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ет, смех с игрой бодрит, танец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D3146" w:rsidRDefault="009D314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душу </w:t>
      </w:r>
      <w:r w:rsidR="00BF570B" w:rsidRPr="009C6358">
        <w:rPr>
          <w:rFonts w:ascii="Times New Roman" w:hAnsi="Times New Roman" w:cs="Times New Roman"/>
          <w:color w:val="000000"/>
          <w:sz w:val="28"/>
          <w:szCs w:val="28"/>
        </w:rPr>
        <w:t>веселит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, а товар, купленный за слово доброе, пользу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D3146" w:rsidRDefault="009D314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приносит. Ее любят все: люди пожилые и молодые, совсем крохи, </w:t>
      </w:r>
    </w:p>
    <w:p w:rsidR="009D3146" w:rsidRDefault="009D314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 xml:space="preserve">от земли не видать, а туда же – на ярмарку, за подарками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A66BD" w:rsidRPr="009C6358" w:rsidRDefault="009D3146" w:rsidP="009C635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A66BD" w:rsidRPr="009C6358">
        <w:rPr>
          <w:rFonts w:ascii="Times New Roman" w:hAnsi="Times New Roman" w:cs="Times New Roman"/>
          <w:color w:val="000000"/>
          <w:sz w:val="28"/>
          <w:szCs w:val="28"/>
        </w:rPr>
        <w:t>весельем.</w:t>
      </w:r>
    </w:p>
    <w:p w:rsidR="009D3146" w:rsidRDefault="009D3146" w:rsidP="00366D3D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  <w:lang w:eastAsia="ru-RU"/>
        </w:rPr>
      </w:pPr>
    </w:p>
    <w:p w:rsidR="002B1948" w:rsidRDefault="00366D3D" w:rsidP="00366D3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66D3D" w:rsidRDefault="00EE25AA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1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Скоморох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366D3D" w:rsidRPr="00366D3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уж день к концу клонится, скоро ярмарка закроется.</w:t>
      </w:r>
    </w:p>
    <w:p w:rsidR="00EE25AA" w:rsidRDefault="009D3146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25AA" w:rsidRPr="009D314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Скоморох 2:</w:t>
      </w:r>
      <w:r w:rsidR="00EE2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E25AA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proofErr w:type="gramStart"/>
      <w:r w:rsidR="00EE25AA">
        <w:rPr>
          <w:rFonts w:ascii="Times New Roman" w:eastAsia="Times New Roman" w:hAnsi="Times New Roman" w:cs="Times New Roman"/>
          <w:sz w:val="28"/>
          <w:szCs w:val="24"/>
          <w:lang w:eastAsia="ru-RU"/>
        </w:rPr>
        <w:t>,д</w:t>
      </w:r>
      <w:proofErr w:type="gramEnd"/>
      <w:r w:rsidR="00EE25A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EE25AA">
        <w:rPr>
          <w:rFonts w:ascii="Times New Roman" w:eastAsia="Times New Roman" w:hAnsi="Times New Roman" w:cs="Times New Roman"/>
          <w:sz w:val="28"/>
          <w:szCs w:val="24"/>
          <w:lang w:eastAsia="ru-RU"/>
        </w:rPr>
        <w:t>, тут и ярмарке конец</w:t>
      </w:r>
    </w:p>
    <w:p w:rsidR="00EE25AA" w:rsidRDefault="00EE25AA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Кто играл, тот молодец</w:t>
      </w:r>
    </w:p>
    <w:p w:rsidR="00EE25AA" w:rsidRDefault="00EE25AA" w:rsidP="00366D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3146" w:rsidRPr="009D3146" w:rsidRDefault="00EE25AA" w:rsidP="009D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146">
        <w:rPr>
          <w:rFonts w:ascii="Times New Roman" w:hAnsi="Times New Roman" w:cs="Times New Roman"/>
          <w:bCs/>
          <w:sz w:val="28"/>
          <w:szCs w:val="28"/>
          <w:lang w:eastAsia="ru-RU"/>
        </w:rPr>
        <w:t>Продавцы</w:t>
      </w:r>
      <w:r w:rsidR="009D3146" w:rsidRPr="009D3146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9D3146" w:rsidRPr="009D3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66D3D" w:rsidRPr="009D3146">
        <w:rPr>
          <w:rFonts w:ascii="Times New Roman" w:hAnsi="Times New Roman" w:cs="Times New Roman"/>
          <w:sz w:val="28"/>
          <w:szCs w:val="28"/>
        </w:rPr>
        <w:t>И мы торговлю закрываем,</w:t>
      </w:r>
    </w:p>
    <w:p w:rsidR="00366D3D" w:rsidRPr="009D3146" w:rsidRDefault="009D3146" w:rsidP="009D3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6D3D" w:rsidRPr="009D3146">
        <w:rPr>
          <w:rFonts w:ascii="Times New Roman" w:hAnsi="Times New Roman" w:cs="Times New Roman"/>
          <w:sz w:val="28"/>
          <w:szCs w:val="28"/>
        </w:rPr>
        <w:t>В Америку жениться уезжаем!</w:t>
      </w:r>
    </w:p>
    <w:p w:rsidR="003A66BD" w:rsidRPr="009D3146" w:rsidRDefault="003A66BD" w:rsidP="009D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146">
        <w:rPr>
          <w:rFonts w:ascii="Times New Roman" w:hAnsi="Times New Roman" w:cs="Times New Roman"/>
          <w:sz w:val="28"/>
          <w:szCs w:val="28"/>
        </w:rPr>
        <w:br/>
      </w:r>
    </w:p>
    <w:p w:rsidR="003A66BD" w:rsidRPr="009D3146" w:rsidRDefault="003A66BD" w:rsidP="009C6358">
      <w:pPr>
        <w:pStyle w:val="a3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3A66BD" w:rsidRPr="009C6358" w:rsidRDefault="003A66BD" w:rsidP="009C6358">
      <w:pPr>
        <w:pStyle w:val="a3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3A66BD" w:rsidRPr="009C6358" w:rsidRDefault="003A66BD" w:rsidP="009C6358">
      <w:pPr>
        <w:pStyle w:val="a3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3A66BD" w:rsidRPr="009C6358" w:rsidRDefault="003A66BD" w:rsidP="009C6358">
      <w:pPr>
        <w:pStyle w:val="a3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3A66BD" w:rsidRPr="009C6358" w:rsidRDefault="003A66BD" w:rsidP="009C6358">
      <w:pPr>
        <w:pStyle w:val="a3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9C6358" w:rsidRPr="009C6358" w:rsidRDefault="009C6358">
      <w:pPr>
        <w:pStyle w:val="a3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sectPr w:rsidR="009C6358" w:rsidRPr="009C6358" w:rsidSect="000C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3DD"/>
    <w:multiLevelType w:val="multilevel"/>
    <w:tmpl w:val="D806F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00F33"/>
    <w:multiLevelType w:val="multilevel"/>
    <w:tmpl w:val="E06A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4A42"/>
    <w:rsid w:val="000B2F4E"/>
    <w:rsid w:val="000C764C"/>
    <w:rsid w:val="00120872"/>
    <w:rsid w:val="0012594A"/>
    <w:rsid w:val="001360CF"/>
    <w:rsid w:val="00143EAA"/>
    <w:rsid w:val="0017185D"/>
    <w:rsid w:val="001F3B4C"/>
    <w:rsid w:val="002166C7"/>
    <w:rsid w:val="00224C98"/>
    <w:rsid w:val="002574F0"/>
    <w:rsid w:val="002B1948"/>
    <w:rsid w:val="00366D3D"/>
    <w:rsid w:val="003A5624"/>
    <w:rsid w:val="003A66BD"/>
    <w:rsid w:val="004212DB"/>
    <w:rsid w:val="004865CA"/>
    <w:rsid w:val="004E0177"/>
    <w:rsid w:val="004E2B03"/>
    <w:rsid w:val="00614A28"/>
    <w:rsid w:val="00830A39"/>
    <w:rsid w:val="008A0BBB"/>
    <w:rsid w:val="008B371B"/>
    <w:rsid w:val="0098617A"/>
    <w:rsid w:val="009A4296"/>
    <w:rsid w:val="009C6358"/>
    <w:rsid w:val="009D3146"/>
    <w:rsid w:val="009F03D9"/>
    <w:rsid w:val="00A17E0A"/>
    <w:rsid w:val="00A93B73"/>
    <w:rsid w:val="00B869C6"/>
    <w:rsid w:val="00BE7AAB"/>
    <w:rsid w:val="00BF1491"/>
    <w:rsid w:val="00BF570B"/>
    <w:rsid w:val="00BF777C"/>
    <w:rsid w:val="00C07EB4"/>
    <w:rsid w:val="00C10608"/>
    <w:rsid w:val="00C63B46"/>
    <w:rsid w:val="00CB7773"/>
    <w:rsid w:val="00E41AE5"/>
    <w:rsid w:val="00E5042A"/>
    <w:rsid w:val="00E515C2"/>
    <w:rsid w:val="00E54A42"/>
    <w:rsid w:val="00E564C5"/>
    <w:rsid w:val="00EC1F47"/>
    <w:rsid w:val="00EE25AA"/>
    <w:rsid w:val="00F5200C"/>
    <w:rsid w:val="00FD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C1F47"/>
  </w:style>
  <w:style w:type="character" w:customStyle="1" w:styleId="apple-converted-space">
    <w:name w:val="apple-converted-space"/>
    <w:basedOn w:val="a0"/>
    <w:rsid w:val="00EC1F47"/>
  </w:style>
  <w:style w:type="paragraph" w:styleId="a3">
    <w:name w:val="No Spacing"/>
    <w:uiPriority w:val="1"/>
    <w:qFormat/>
    <w:rsid w:val="004212D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Алекс</cp:lastModifiedBy>
  <cp:revision>15</cp:revision>
  <cp:lastPrinted>2014-02-23T13:25:00Z</cp:lastPrinted>
  <dcterms:created xsi:type="dcterms:W3CDTF">2013-10-08T10:32:00Z</dcterms:created>
  <dcterms:modified xsi:type="dcterms:W3CDTF">2014-02-23T13:30:00Z</dcterms:modified>
</cp:coreProperties>
</file>