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2A" w:rsidRPr="00C125C7" w:rsidRDefault="00C125C7" w:rsidP="00C125C7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5C7">
        <w:rPr>
          <w:rFonts w:ascii="Times New Roman" w:hAnsi="Times New Roman" w:cs="Times New Roman"/>
          <w:sz w:val="24"/>
          <w:szCs w:val="24"/>
        </w:rPr>
        <w:t xml:space="preserve">Мониторинг участия </w:t>
      </w:r>
      <w:r w:rsidR="00F323FB" w:rsidRPr="00C125C7">
        <w:rPr>
          <w:rFonts w:ascii="Times New Roman" w:hAnsi="Times New Roman" w:cs="Times New Roman"/>
          <w:sz w:val="24"/>
          <w:szCs w:val="24"/>
        </w:rPr>
        <w:t>обучающиеся</w:t>
      </w:r>
      <w:r w:rsidRPr="00C125C7">
        <w:rPr>
          <w:rFonts w:ascii="Times New Roman" w:hAnsi="Times New Roman" w:cs="Times New Roman"/>
          <w:sz w:val="24"/>
          <w:szCs w:val="24"/>
        </w:rPr>
        <w:t xml:space="preserve">      </w:t>
      </w:r>
      <w:r w:rsidR="00F323FB" w:rsidRPr="00C125C7">
        <w:rPr>
          <w:rFonts w:ascii="Times New Roman" w:hAnsi="Times New Roman" w:cs="Times New Roman"/>
          <w:sz w:val="24"/>
          <w:szCs w:val="24"/>
        </w:rPr>
        <w:t xml:space="preserve"> 6-7</w:t>
      </w:r>
      <w:r w:rsidR="009A6B2A" w:rsidRPr="00C125C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C125C7">
        <w:rPr>
          <w:rFonts w:ascii="Times New Roman" w:hAnsi="Times New Roman" w:cs="Times New Roman"/>
          <w:sz w:val="24"/>
          <w:szCs w:val="24"/>
        </w:rPr>
        <w:t xml:space="preserve"> </w:t>
      </w:r>
      <w:r w:rsidR="009A6B2A" w:rsidRPr="00C125C7">
        <w:rPr>
          <w:rFonts w:ascii="Times New Roman" w:hAnsi="Times New Roman" w:cs="Times New Roman"/>
          <w:sz w:val="24"/>
          <w:szCs w:val="24"/>
        </w:rPr>
        <w:t>в социально ориентированных проектах, социально значимых акциях, конкурсах: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4406"/>
        <w:gridCol w:w="1984"/>
        <w:gridCol w:w="2126"/>
      </w:tblGrid>
      <w:tr w:rsidR="0004514D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14D" w:rsidRPr="00AC66E3" w:rsidRDefault="0004514D" w:rsidP="00AC66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66E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14D" w:rsidRPr="00AC66E3" w:rsidRDefault="0004514D" w:rsidP="00AC66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66E3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14D" w:rsidRPr="00AC66E3" w:rsidRDefault="0004514D" w:rsidP="00AC66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14D" w:rsidRPr="00AC66E3" w:rsidRDefault="0004514D" w:rsidP="00AC66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66E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04514D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14D" w:rsidRPr="00334B55" w:rsidRDefault="0004514D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4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14D" w:rsidRPr="00F323FB" w:rsidRDefault="0004514D" w:rsidP="00334B55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23FB">
              <w:rPr>
                <w:rFonts w:ascii="Times New Roman" w:hAnsi="Times New Roman"/>
              </w:rPr>
              <w:t>Всероссийская виртуальная Доска Успеха "Дети России"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14D" w:rsidRPr="00F323FB" w:rsidRDefault="0004514D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Сергеев Н., Кровяков 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14D" w:rsidRPr="00F323FB" w:rsidRDefault="0004514D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свидетельство свидетельство</w:t>
            </w:r>
          </w:p>
        </w:tc>
      </w:tr>
      <w:tr w:rsidR="0004514D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14D" w:rsidRPr="00334B55" w:rsidRDefault="0004514D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4B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14D" w:rsidRPr="00F323FB" w:rsidRDefault="0004514D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Районный конкурс проектных и исследовательских работ учащихся. Проект «Мой любимый предмет – математика»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14D" w:rsidRPr="00F323FB" w:rsidRDefault="0004514D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Сергеев Н., Кровяков 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14D" w:rsidRPr="00F323FB" w:rsidRDefault="0004514D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сертификаты</w:t>
            </w:r>
          </w:p>
        </w:tc>
      </w:tr>
      <w:tr w:rsidR="0004514D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14D" w:rsidRPr="00334B55" w:rsidRDefault="0004514D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4B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14D" w:rsidRPr="00F323FB" w:rsidRDefault="0004514D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Районный конкурс проектных и исследовательских работ учащихся. Проект «Свеча Памяти»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14D" w:rsidRPr="00F323FB" w:rsidRDefault="0004514D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Проект 6-7 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14D" w:rsidRPr="00F323FB" w:rsidRDefault="0004514D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сертификаты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334B55" w:rsidRDefault="00334B55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4B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00228E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Международный проект видео уроки.нет «Дистанционная олимпиада по математике 6 класс»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00228E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Сергеев Н., Кровяков 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00228E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сертификаты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334B55" w:rsidRDefault="00334B55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4B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Слёт волонтёрских агитбригад «Спорт и мы!»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Сергеев Н., Кровяков А. Шебалова Т.</w:t>
            </w:r>
          </w:p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Бандурина 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2 место, грамота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334B55" w:rsidRDefault="00334B55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4B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1E3EB2">
            <w:pPr>
              <w:pStyle w:val="a3"/>
              <w:rPr>
                <w:rFonts w:ascii="Times New Roman" w:hAnsi="Times New Roman"/>
                <w:b/>
              </w:rPr>
            </w:pPr>
            <w:r w:rsidRPr="00F323FB"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  <w:t>Международная дистанционная Олимпиада«Осень-зима 2013» проекта videouroki.net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1E3EB2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Сергеев Н., Кровяков А.</w:t>
            </w:r>
          </w:p>
          <w:p w:rsidR="00334B55" w:rsidRPr="00F323FB" w:rsidRDefault="00334B55" w:rsidP="001E3EB2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Кошелева Л.А.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1E3EB2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Сертификаты</w:t>
            </w:r>
          </w:p>
          <w:p w:rsidR="00334B55" w:rsidRPr="00F323FB" w:rsidRDefault="00334B55" w:rsidP="001E3EB2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Благодарность за активное участие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334B55" w:rsidRDefault="00334B55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4B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ED7BC0">
            <w:pPr>
              <w:pStyle w:val="a3"/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</w:pPr>
            <w:r w:rsidRPr="00F323FB"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  <w:t>Интернет-конкурс «Имя Победы»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ED7BC0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Сергеев Н., Кровяков А. Шебалова Т.</w:t>
            </w:r>
          </w:p>
          <w:p w:rsidR="00334B55" w:rsidRPr="00F323FB" w:rsidRDefault="00334B55" w:rsidP="00ED7BC0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Бандурина К.</w:t>
            </w:r>
          </w:p>
          <w:p w:rsidR="00334B55" w:rsidRPr="00F323FB" w:rsidRDefault="00334B55" w:rsidP="00ED7BC0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Кошелева Л.А.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334B55" w:rsidRDefault="00334B55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4B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B46FBD" w:rsidP="00C14033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hyperlink r:id="rId4" w:history="1">
              <w:r w:rsidR="00334B55" w:rsidRPr="00F323FB">
                <w:rPr>
                  <w:rStyle w:val="a6"/>
                  <w:rFonts w:ascii="Times New Roman" w:hAnsi="Times New Roman"/>
                  <w:bCs/>
                  <w:color w:val="000000" w:themeColor="text1"/>
                  <w:lang w:val="en-US"/>
                </w:rPr>
                <w:t>II</w:t>
              </w:r>
              <w:r w:rsidR="00334B55" w:rsidRPr="00F323FB">
                <w:rPr>
                  <w:rStyle w:val="a6"/>
                  <w:rFonts w:ascii="Times New Roman" w:hAnsi="Times New Roman"/>
                  <w:bCs/>
                  <w:color w:val="000000" w:themeColor="text1"/>
                </w:rPr>
                <w:t xml:space="preserve"> </w:t>
              </w:r>
            </w:hyperlink>
            <w:hyperlink r:id="rId5" w:history="1">
              <w:r w:rsidR="00334B55" w:rsidRPr="00F323FB">
                <w:rPr>
                  <w:rStyle w:val="a6"/>
                  <w:rFonts w:ascii="Times New Roman" w:hAnsi="Times New Roman"/>
                  <w:bCs/>
                  <w:color w:val="000000" w:themeColor="text1"/>
                </w:rPr>
                <w:t>региональный интернет-конкурс творческих работ учащихся "Здоровая нация – процветание России" навстречу</w:t>
              </w:r>
            </w:hyperlink>
            <w:hyperlink r:id="rId6" w:history="1">
              <w:r w:rsidR="00334B55" w:rsidRPr="00F323FB">
                <w:rPr>
                  <w:rStyle w:val="a6"/>
                  <w:rFonts w:ascii="Times New Roman" w:hAnsi="Times New Roman"/>
                  <w:bCs/>
                  <w:color w:val="000000" w:themeColor="text1"/>
                </w:rPr>
                <w:t xml:space="preserve"> </w:t>
              </w:r>
            </w:hyperlink>
            <w:r w:rsidR="00334B55" w:rsidRPr="00F323FB">
              <w:rPr>
                <w:rFonts w:ascii="Times New Roman" w:hAnsi="Times New Roman"/>
                <w:bCs/>
                <w:color w:val="000000" w:themeColor="text1"/>
                <w:u w:val="single"/>
              </w:rPr>
              <w:t>Олимпиаде</w:t>
            </w:r>
            <w:r w:rsidR="00334B55" w:rsidRPr="00F323F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C14033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Сергеев Н., Кровяков А. Шебалова Т.</w:t>
            </w:r>
          </w:p>
          <w:p w:rsidR="00334B55" w:rsidRPr="00F323FB" w:rsidRDefault="00334B55" w:rsidP="00C14033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Кошелева Л.А.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C14033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сертификаты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334B55" w:rsidRDefault="00334B55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4B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 xml:space="preserve">Интернет - проект "Наблюдай и исследуй" Программы </w:t>
            </w:r>
            <w:r w:rsidRPr="00F323FB">
              <w:rPr>
                <w:rFonts w:ascii="Times New Roman" w:hAnsi="Times New Roman"/>
                <w:lang w:val="en-US"/>
              </w:rPr>
              <w:t>Intel</w:t>
            </w:r>
            <w:r w:rsidRPr="00F323FB">
              <w:rPr>
                <w:rFonts w:ascii="Times New Roman" w:hAnsi="Times New Roman"/>
              </w:rPr>
              <w:t xml:space="preserve">  «Обучение для будущего» (2013-2014 уч. год) </w:t>
            </w:r>
          </w:p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</w:t>
            </w:r>
          </w:p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</w:t>
            </w:r>
          </w:p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команда  учеников «Олимп»</w:t>
            </w:r>
          </w:p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Сергеев Н., Кровяков А. Шебалова Т.</w:t>
            </w:r>
          </w:p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Бандурина К.</w:t>
            </w:r>
          </w:p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Тыщенко 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Диплом за лучшую работу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334B55" w:rsidRDefault="00334B55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4B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C973CB">
            <w:pPr>
              <w:pStyle w:val="a3"/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</w:pPr>
            <w:r w:rsidRPr="00F323FB"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  <w:t>Всероссийская интеллектуальная он-лайн ярмарка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C973CB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Бандурина К.</w:t>
            </w:r>
          </w:p>
          <w:p w:rsidR="00334B55" w:rsidRPr="00F323FB" w:rsidRDefault="00334B55" w:rsidP="00C973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C973CB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Грамота, лауреат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334B55" w:rsidRDefault="00334B55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4B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4841FD">
            <w:pPr>
              <w:pStyle w:val="a3"/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</w:pPr>
            <w:r w:rsidRPr="00F323FB"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  <w:t>Социальный межрегиональный проект «Книга Памяти»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4841FD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Шебалова 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4841FD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Диплом 1 степени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334B55" w:rsidRDefault="00334B55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4B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856351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 </w:t>
            </w:r>
            <w:r w:rsidRPr="00F323FB">
              <w:rPr>
                <w:rFonts w:ascii="Times New Roman" w:hAnsi="Times New Roman"/>
                <w:bdr w:val="none" w:sz="0" w:space="0" w:color="auto" w:frame="1"/>
              </w:rPr>
              <w:t>Всероссийской нтеллектуальная on-line ярмарка. 11 тур</w:t>
            </w:r>
          </w:p>
          <w:p w:rsidR="00334B55" w:rsidRPr="00F323FB" w:rsidRDefault="00334B55" w:rsidP="00856351">
            <w:pPr>
              <w:pStyle w:val="a3"/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</w:pPr>
            <w:r w:rsidRPr="00F323FB">
              <w:rPr>
                <w:rFonts w:ascii="Times New Roman" w:hAnsi="Times New Roman"/>
              </w:rPr>
              <w:t>Тема исследования: «Великая Отечественная война в жизни и судьбе моих земляков».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856351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Бандурина К.</w:t>
            </w:r>
          </w:p>
          <w:p w:rsidR="00334B55" w:rsidRPr="00F323FB" w:rsidRDefault="00334B55" w:rsidP="0085635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Грамота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334B55" w:rsidRDefault="00334B55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4B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000B87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color w:val="000000"/>
              </w:rPr>
            </w:pPr>
            <w:r w:rsidRPr="00F323FB">
              <w:rPr>
                <w:rFonts w:ascii="Times New Roman" w:hAnsi="Times New Roman"/>
                <w:bdr w:val="none" w:sz="0" w:space="0" w:color="auto" w:frame="1"/>
              </w:rPr>
              <w:t xml:space="preserve">Всероссийской нтеллектуальная on-line ярмарка. </w:t>
            </w:r>
            <w:r w:rsidRPr="00F323FB">
              <w:rPr>
                <w:rFonts w:ascii="Times New Roman" w:hAnsi="Times New Roman"/>
                <w:color w:val="000000"/>
              </w:rPr>
              <w:t>Тема исследования: «Человек среди автоматов»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000B87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Кровяков 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Грамота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334B55" w:rsidRDefault="00334B55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4B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457F9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323FB">
              <w:rPr>
                <w:rFonts w:ascii="Times New Roman" w:hAnsi="Times New Roman"/>
              </w:rPr>
              <w:t>V Всероссийский творческий конкурс "Талантоха"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457F9C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Кошелева Л.А.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55" w:rsidRPr="00F323FB" w:rsidRDefault="00334B55" w:rsidP="00457F9C">
            <w:pPr>
              <w:pStyle w:val="a3"/>
              <w:rPr>
                <w:rFonts w:ascii="Times New Roman" w:hAnsi="Times New Roman"/>
                <w:bCs/>
              </w:rPr>
            </w:pPr>
            <w:r w:rsidRPr="00F323FB">
              <w:rPr>
                <w:rFonts w:ascii="Times New Roman" w:hAnsi="Times New Roman"/>
                <w:bCs/>
              </w:rPr>
              <w:t>Диплом</w:t>
            </w:r>
          </w:p>
          <w:p w:rsidR="00334B55" w:rsidRPr="00F323FB" w:rsidRDefault="00334B55" w:rsidP="00457F9C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  <w:bCs/>
              </w:rPr>
              <w:t>III место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334B55" w:rsidRDefault="00F323FB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B547D4">
            <w:pPr>
              <w:pStyle w:val="a3"/>
              <w:rPr>
                <w:rFonts w:ascii="Times New Roman" w:hAnsi="Times New Roman"/>
                <w:color w:val="000000"/>
              </w:rPr>
            </w:pPr>
            <w:r w:rsidRPr="00F323FB">
              <w:rPr>
                <w:rFonts w:ascii="Times New Roman" w:hAnsi="Times New Roman"/>
                <w:bdr w:val="none" w:sz="0" w:space="0" w:color="auto" w:frame="1"/>
              </w:rPr>
              <w:t xml:space="preserve">Всероссийской нтеллектуальная on-line ярмарка. </w:t>
            </w:r>
            <w:r w:rsidRPr="00F323FB">
              <w:rPr>
                <w:rFonts w:ascii="Times New Roman" w:hAnsi="Times New Roman"/>
                <w:color w:val="000000"/>
              </w:rPr>
              <w:t>Тема исследования: «Наши бабушки – дети войны»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B547D4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Шебалова 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Грамота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334B55" w:rsidRDefault="00F323FB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0616C3">
            <w:pPr>
              <w:pStyle w:val="a3"/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</w:pPr>
            <w:r w:rsidRPr="00F323FB"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  <w:t xml:space="preserve">Социальный межрегиональный проект </w:t>
            </w:r>
            <w:r w:rsidRPr="00F323FB"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  <w:lastRenderedPageBreak/>
              <w:t>«Книга Памяти»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0616C3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lastRenderedPageBreak/>
              <w:t>Тыщенко 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0616C3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Диплом 1 степени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334B55" w:rsidRDefault="00F323FB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F53ECB">
            <w:pPr>
              <w:pStyle w:val="a3"/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</w:pPr>
            <w:r w:rsidRPr="00F323FB"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  <w:t>Региональный конкурс «Лучший классный класс»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F53ECB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Сергеев Н., Кровяков А. Шебалова Т.</w:t>
            </w:r>
          </w:p>
          <w:p w:rsidR="00334B55" w:rsidRPr="00F323FB" w:rsidRDefault="00334B55" w:rsidP="00F53ECB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Бандурина К.</w:t>
            </w:r>
          </w:p>
          <w:p w:rsidR="00334B55" w:rsidRPr="00F323FB" w:rsidRDefault="00334B55" w:rsidP="00F53ECB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Тыщенко 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F53ECB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Грамота, номинация «Классный высокой общественной активности»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334B55" w:rsidRDefault="00F323FB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0869DE">
            <w:pPr>
              <w:pStyle w:val="a3"/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</w:pPr>
            <w:r w:rsidRPr="00F323FB"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  <w:t>Всероссийская историческая викторина «Поехали»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0869DE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Кошелева Л.А.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0869DE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Благодарственное письмо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334B55" w:rsidRDefault="00F323FB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88264B">
            <w:pPr>
              <w:pStyle w:val="a3"/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</w:pPr>
            <w:r w:rsidRPr="00F323FB"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  <w:t>Всероссийская историческая викторина «Поехали»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88264B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Бандурина К.</w:t>
            </w:r>
          </w:p>
          <w:p w:rsidR="00334B55" w:rsidRPr="00F323FB" w:rsidRDefault="00334B55" w:rsidP="0088264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88264B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Диплом 1 степени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334B55" w:rsidRDefault="00F323FB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1016AC">
            <w:pPr>
              <w:pStyle w:val="a3"/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</w:pPr>
            <w:r w:rsidRPr="00F323FB"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  <w:t>Муниципальный слёт детских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1016AC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Сергеев Н., Кровяков А. Шебалова Т.</w:t>
            </w:r>
          </w:p>
          <w:p w:rsidR="00334B55" w:rsidRPr="00F323FB" w:rsidRDefault="00334B55" w:rsidP="001016AC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Бандурина К.</w:t>
            </w:r>
          </w:p>
          <w:p w:rsidR="00334B55" w:rsidRPr="00F323FB" w:rsidRDefault="00334B55" w:rsidP="001016AC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Тыщенко 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1016AC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сертификат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334B55" w:rsidRDefault="00F323FB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C66919">
            <w:pPr>
              <w:pStyle w:val="a3"/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</w:pPr>
            <w:r w:rsidRPr="00F323FB"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  <w:t>Международная исследовательская конференция «Исследовательский вестник».1 тур.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C66919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Кошелева Л.А.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C66919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Диплом 1 степени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334B55" w:rsidRDefault="00F323FB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096D67">
            <w:pPr>
              <w:pStyle w:val="a3"/>
              <w:rPr>
                <w:rFonts w:ascii="Times New Roman" w:eastAsia="Times New Roman" w:hAnsi="Times New Roman"/>
              </w:rPr>
            </w:pPr>
            <w:r w:rsidRPr="00F323FB">
              <w:rPr>
                <w:rFonts w:ascii="Times New Roman" w:eastAsia="Times New Roman" w:hAnsi="Times New Roman"/>
                <w:lang w:val="en-US"/>
              </w:rPr>
              <w:t>I</w:t>
            </w:r>
            <w:r w:rsidRPr="00F323FB">
              <w:rPr>
                <w:rFonts w:ascii="Times New Roman" w:eastAsia="Times New Roman" w:hAnsi="Times New Roman"/>
              </w:rPr>
              <w:t xml:space="preserve">  </w:t>
            </w:r>
            <w:r w:rsidRPr="00F323FB">
              <w:rPr>
                <w:rFonts w:ascii="Times New Roman" w:hAnsi="Times New Roman"/>
              </w:rPr>
              <w:t>региональный конкурс</w:t>
            </w:r>
            <w:r w:rsidRPr="00F323FB">
              <w:rPr>
                <w:rFonts w:ascii="Times New Roman" w:eastAsia="Times New Roman" w:hAnsi="Times New Roman"/>
              </w:rPr>
              <w:t xml:space="preserve"> творческих работ</w:t>
            </w:r>
            <w:r w:rsidR="00F323FB" w:rsidRPr="00F323FB">
              <w:rPr>
                <w:rFonts w:ascii="Times New Roman" w:eastAsia="Times New Roman" w:hAnsi="Times New Roman"/>
              </w:rPr>
              <w:t xml:space="preserve"> </w:t>
            </w:r>
            <w:r w:rsidRPr="00F323FB">
              <w:rPr>
                <w:rFonts w:ascii="Times New Roman" w:eastAsia="Times New Roman" w:hAnsi="Times New Roman"/>
              </w:rPr>
              <w:t>«</w:t>
            </w:r>
            <w:r w:rsidRPr="00F323FB">
              <w:rPr>
                <w:rFonts w:ascii="Times New Roman" w:eastAsia="Times New Roman" w:hAnsi="Times New Roman"/>
                <w:color w:val="000000"/>
              </w:rPr>
              <w:t>Учитель, перед именем твоим…»</w:t>
            </w:r>
          </w:p>
          <w:p w:rsidR="00334B55" w:rsidRPr="00F323FB" w:rsidRDefault="00334B55" w:rsidP="00096D67">
            <w:pPr>
              <w:pStyle w:val="a3"/>
              <w:rPr>
                <w:rStyle w:val="a7"/>
                <w:rFonts w:ascii="Times New Roman" w:eastAsia="Times New Roman" w:hAnsi="Times New Roman"/>
                <w:b w:val="0"/>
                <w:bCs w:val="0"/>
                <w:color w:val="000000"/>
              </w:rPr>
            </w:pPr>
            <w:r w:rsidRPr="00F323FB">
              <w:rPr>
                <w:rFonts w:ascii="Times New Roman" w:eastAsia="Times New Roman" w:hAnsi="Times New Roman"/>
                <w:color w:val="000000"/>
              </w:rPr>
              <w:t>Конкурс для педагогов: «Учительство не труд, а отреченье»</w:t>
            </w:r>
            <w:r w:rsidR="00F323FB" w:rsidRPr="00F323FB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F323FB">
              <w:rPr>
                <w:rFonts w:ascii="Times New Roman" w:eastAsia="Times New Roman" w:hAnsi="Times New Roman"/>
                <w:color w:val="000000"/>
              </w:rPr>
              <w:t>Секция 3. «Моя педагогическая династия»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096D67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Кошелева Л.А.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096D67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3-е место</w:t>
            </w:r>
          </w:p>
          <w:p w:rsidR="00334B55" w:rsidRPr="00F323FB" w:rsidRDefault="00334B55" w:rsidP="00096D67">
            <w:pPr>
              <w:pStyle w:val="a3"/>
              <w:rPr>
                <w:rFonts w:ascii="Times New Roman" w:hAnsi="Times New Roman"/>
              </w:rPr>
            </w:pPr>
          </w:p>
          <w:p w:rsidR="00334B55" w:rsidRPr="00F323FB" w:rsidRDefault="00334B55" w:rsidP="00096D67">
            <w:pPr>
              <w:pStyle w:val="a3"/>
              <w:rPr>
                <w:rFonts w:ascii="Times New Roman" w:hAnsi="Times New Roman"/>
              </w:rPr>
            </w:pP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334B55" w:rsidRDefault="00F323FB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E5246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  <w:lang w:val="en-US"/>
              </w:rPr>
              <w:t>I</w:t>
            </w:r>
            <w:r w:rsidRPr="00F323FB">
              <w:rPr>
                <w:rFonts w:ascii="Times New Roman" w:hAnsi="Times New Roman"/>
              </w:rPr>
              <w:t xml:space="preserve"> региональный конкурс творческих работ</w:t>
            </w:r>
            <w:r w:rsidR="00F323FB" w:rsidRPr="00F323FB">
              <w:rPr>
                <w:rFonts w:ascii="Times New Roman" w:hAnsi="Times New Roman"/>
              </w:rPr>
              <w:t xml:space="preserve"> </w:t>
            </w:r>
            <w:r w:rsidRPr="00F323FB">
              <w:rPr>
                <w:rFonts w:ascii="Times New Roman" w:hAnsi="Times New Roman"/>
              </w:rPr>
              <w:t>«</w:t>
            </w:r>
            <w:r w:rsidRPr="00F323FB">
              <w:rPr>
                <w:rFonts w:ascii="Times New Roman" w:hAnsi="Times New Roman"/>
                <w:color w:val="000000"/>
              </w:rPr>
              <w:t>Учитель, перед именем твоим…»</w:t>
            </w:r>
          </w:p>
          <w:p w:rsidR="00334B55" w:rsidRPr="00F323FB" w:rsidRDefault="00334B55" w:rsidP="00E52465">
            <w:pPr>
              <w:pStyle w:val="a3"/>
              <w:rPr>
                <w:rFonts w:ascii="Times New Roman" w:hAnsi="Times New Roman"/>
                <w:color w:val="000000"/>
              </w:rPr>
            </w:pPr>
            <w:r w:rsidRPr="00F323FB">
              <w:rPr>
                <w:rFonts w:ascii="Times New Roman" w:hAnsi="Times New Roman"/>
                <w:color w:val="000000"/>
              </w:rPr>
              <w:t>Номинация Конкурс фоторепортажей «Глазами благодарных учеников».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E5246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Шебалова 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E5246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Сертификат</w:t>
            </w:r>
          </w:p>
          <w:p w:rsidR="00334B55" w:rsidRPr="00F323FB" w:rsidRDefault="00334B55" w:rsidP="00E52465">
            <w:pPr>
              <w:pStyle w:val="a3"/>
              <w:rPr>
                <w:rFonts w:ascii="Times New Roman" w:hAnsi="Times New Roman"/>
              </w:rPr>
            </w:pP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334B55" w:rsidRDefault="00F323FB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60372F">
            <w:pPr>
              <w:pStyle w:val="a3"/>
              <w:rPr>
                <w:rFonts w:ascii="Times New Roman" w:eastAsia="Times New Roman" w:hAnsi="Times New Roman"/>
              </w:rPr>
            </w:pPr>
            <w:r w:rsidRPr="00F323FB">
              <w:rPr>
                <w:rFonts w:ascii="Times New Roman" w:eastAsia="Times New Roman" w:hAnsi="Times New Roman"/>
              </w:rPr>
              <w:t>Международный проект «Спортивный электронный журнал»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60372F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Кошелева Л.А.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60372F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Свидетельство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334B55" w:rsidRDefault="00F323FB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334B55">
            <w:pPr>
              <w:pStyle w:val="a3"/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</w:pPr>
            <w:r w:rsidRPr="00F323FB"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  <w:t>Социальный межрегиональный проект «Книга Памяти»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Кошелева Л.А.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Диплом 1 степени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334B55" w:rsidRDefault="00F323FB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334B55">
            <w:pPr>
              <w:pStyle w:val="a3"/>
              <w:rPr>
                <w:rFonts w:ascii="Times New Roman" w:eastAsia="Times New Roman" w:hAnsi="Times New Roman"/>
              </w:rPr>
            </w:pPr>
            <w:r w:rsidRPr="00F323FB">
              <w:rPr>
                <w:rStyle w:val="a7"/>
                <w:rFonts w:ascii="Times New Roman" w:hAnsi="Times New Roman"/>
                <w:b w:val="0"/>
                <w:color w:val="333333"/>
                <w:shd w:val="clear" w:color="auto" w:fill="FFFFFF"/>
              </w:rPr>
              <w:t>Муниципальный конкурс «Мой урок физики»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Кошелева Л.А.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  <w:r w:rsidRPr="00F323FB">
              <w:rPr>
                <w:rFonts w:ascii="Times New Roman" w:hAnsi="Times New Roman"/>
              </w:rPr>
              <w:t>Сертификат</w:t>
            </w:r>
          </w:p>
          <w:p w:rsidR="00334B55" w:rsidRPr="00F323FB" w:rsidRDefault="00334B55" w:rsidP="00334B55">
            <w:pPr>
              <w:pStyle w:val="a3"/>
              <w:rPr>
                <w:rFonts w:ascii="Times New Roman" w:hAnsi="Times New Roman"/>
              </w:rPr>
            </w:pP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334B55" w:rsidRDefault="00F323FB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6C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3FB">
              <w:rPr>
                <w:rFonts w:ascii="Times New Roman" w:hAnsi="Times New Roman"/>
                <w:sz w:val="20"/>
                <w:szCs w:val="20"/>
              </w:rPr>
              <w:t xml:space="preserve">Всероссийский дистационый конкурс по физике проекта  «Инфоурок»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6C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3FB">
              <w:rPr>
                <w:rFonts w:ascii="Times New Roman" w:hAnsi="Times New Roman"/>
                <w:sz w:val="20"/>
                <w:szCs w:val="20"/>
              </w:rPr>
              <w:t>Бандурина  Кристина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6C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3FB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334B55" w:rsidRDefault="00F323FB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6C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3FB">
              <w:rPr>
                <w:rFonts w:ascii="Times New Roman" w:hAnsi="Times New Roman"/>
                <w:sz w:val="20"/>
                <w:szCs w:val="20"/>
              </w:rPr>
              <w:t>Всероссийский дистационый конкурс по физике проекта  «Инфоурок»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6C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3FB">
              <w:rPr>
                <w:rFonts w:ascii="Times New Roman" w:hAnsi="Times New Roman"/>
                <w:sz w:val="20"/>
                <w:szCs w:val="20"/>
              </w:rPr>
              <w:t>Тыщенко Дмитрий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6C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3FB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334B55" w:rsidRDefault="00F323FB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6C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3FB">
              <w:rPr>
                <w:rFonts w:ascii="Times New Roman" w:hAnsi="Times New Roman"/>
                <w:sz w:val="20"/>
                <w:szCs w:val="20"/>
              </w:rPr>
              <w:t>Районная благотворительная акция «Тропинка к школе»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6C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3FB">
              <w:rPr>
                <w:rFonts w:ascii="Times New Roman" w:hAnsi="Times New Roman"/>
                <w:sz w:val="20"/>
                <w:szCs w:val="20"/>
              </w:rPr>
              <w:t xml:space="preserve">Бандурина  Кристина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6C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3FB">
              <w:rPr>
                <w:rFonts w:ascii="Times New Roman" w:hAnsi="Times New Roman"/>
                <w:sz w:val="20"/>
                <w:szCs w:val="20"/>
              </w:rPr>
              <w:t>благодарность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334B55" w:rsidRDefault="00F323FB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6C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3FB">
              <w:rPr>
                <w:rFonts w:ascii="Times New Roman" w:hAnsi="Times New Roman"/>
                <w:sz w:val="20"/>
                <w:szCs w:val="20"/>
              </w:rPr>
              <w:t>Районная благотворительная акция «Тропинка к школе»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6C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3FB">
              <w:rPr>
                <w:rFonts w:ascii="Times New Roman" w:hAnsi="Times New Roman"/>
                <w:sz w:val="20"/>
                <w:szCs w:val="20"/>
              </w:rPr>
              <w:t>Сергеев Николай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6C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3FB">
              <w:rPr>
                <w:rFonts w:ascii="Times New Roman" w:hAnsi="Times New Roman"/>
                <w:sz w:val="20"/>
                <w:szCs w:val="20"/>
              </w:rPr>
              <w:t>Благодарность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334B55" w:rsidRDefault="00F323FB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6C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3FB">
              <w:rPr>
                <w:rFonts w:ascii="Times New Roman" w:hAnsi="Times New Roman"/>
                <w:sz w:val="20"/>
                <w:szCs w:val="20"/>
              </w:rPr>
              <w:t>Общероссийский  конкурс Альбус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3FB" w:rsidRPr="00F323FB" w:rsidRDefault="00F323FB" w:rsidP="006C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3FB">
              <w:rPr>
                <w:rFonts w:ascii="Times New Roman" w:hAnsi="Times New Roman"/>
                <w:sz w:val="20"/>
                <w:szCs w:val="20"/>
              </w:rPr>
              <w:t>Бандурина  К.</w:t>
            </w:r>
          </w:p>
          <w:p w:rsidR="00334B55" w:rsidRPr="00F323FB" w:rsidRDefault="00334B55" w:rsidP="006C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3FB">
              <w:rPr>
                <w:rFonts w:ascii="Times New Roman" w:hAnsi="Times New Roman"/>
                <w:sz w:val="20"/>
                <w:szCs w:val="20"/>
              </w:rPr>
              <w:t>Шебалова Татьяна Кровяков Алексей</w:t>
            </w:r>
          </w:p>
          <w:p w:rsidR="00334B55" w:rsidRPr="00F323FB" w:rsidRDefault="00334B55" w:rsidP="006C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3FB">
              <w:rPr>
                <w:rFonts w:ascii="Times New Roman" w:hAnsi="Times New Roman"/>
                <w:sz w:val="20"/>
                <w:szCs w:val="20"/>
              </w:rPr>
              <w:t xml:space="preserve"> Сергеев Николай</w:t>
            </w:r>
          </w:p>
          <w:p w:rsidR="00334B55" w:rsidRPr="00F323FB" w:rsidRDefault="00334B55" w:rsidP="006C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3FB">
              <w:rPr>
                <w:rFonts w:ascii="Times New Roman" w:hAnsi="Times New Roman"/>
                <w:sz w:val="20"/>
                <w:szCs w:val="20"/>
              </w:rPr>
              <w:t>Тыщенко Д</w:t>
            </w:r>
            <w:r w:rsidR="00F323FB" w:rsidRPr="00F323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F323FB" w:rsidP="006C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3FB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334B55" w:rsidTr="000451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334B55" w:rsidRDefault="00F323FB" w:rsidP="00334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6C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3FB">
              <w:rPr>
                <w:rFonts w:ascii="Times New Roman" w:hAnsi="Times New Roman"/>
                <w:sz w:val="20"/>
                <w:szCs w:val="20"/>
              </w:rPr>
              <w:t>Международный математический конкурс – игра «Кенгуру»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F323FB" w:rsidP="006C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3FB">
              <w:rPr>
                <w:rFonts w:ascii="Times New Roman" w:hAnsi="Times New Roman"/>
                <w:sz w:val="20"/>
                <w:szCs w:val="20"/>
              </w:rPr>
              <w:t xml:space="preserve">Бандурина  К. </w:t>
            </w:r>
            <w:r w:rsidR="00334B55" w:rsidRPr="00F323FB">
              <w:rPr>
                <w:rFonts w:ascii="Times New Roman" w:hAnsi="Times New Roman"/>
                <w:sz w:val="20"/>
                <w:szCs w:val="20"/>
              </w:rPr>
              <w:t>Кровяков Алексей Сергеев Николай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55" w:rsidRPr="00F323FB" w:rsidRDefault="00334B55" w:rsidP="006C32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3FB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</w:tbl>
    <w:p w:rsidR="00F323FB" w:rsidRDefault="00F323FB" w:rsidP="00F323FB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94AC0" w:rsidRDefault="00A94AC0" w:rsidP="009A6B2A"/>
    <w:sectPr w:rsidR="00A94AC0" w:rsidSect="0068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84154"/>
    <w:rsid w:val="000073EB"/>
    <w:rsid w:val="00035F0B"/>
    <w:rsid w:val="0004514D"/>
    <w:rsid w:val="000D0B0A"/>
    <w:rsid w:val="000F5EE2"/>
    <w:rsid w:val="001112B6"/>
    <w:rsid w:val="00156BD1"/>
    <w:rsid w:val="00206163"/>
    <w:rsid w:val="0024626C"/>
    <w:rsid w:val="002F04F5"/>
    <w:rsid w:val="00334B55"/>
    <w:rsid w:val="0039200D"/>
    <w:rsid w:val="003B2419"/>
    <w:rsid w:val="0045573C"/>
    <w:rsid w:val="00495ABA"/>
    <w:rsid w:val="004A602F"/>
    <w:rsid w:val="004C59E8"/>
    <w:rsid w:val="004E5271"/>
    <w:rsid w:val="00514ED7"/>
    <w:rsid w:val="00543E2E"/>
    <w:rsid w:val="00584154"/>
    <w:rsid w:val="005F7BFC"/>
    <w:rsid w:val="00677299"/>
    <w:rsid w:val="00680479"/>
    <w:rsid w:val="00894676"/>
    <w:rsid w:val="00940CFD"/>
    <w:rsid w:val="009750DA"/>
    <w:rsid w:val="009A6B2A"/>
    <w:rsid w:val="009D1758"/>
    <w:rsid w:val="00A92EF7"/>
    <w:rsid w:val="00A94AC0"/>
    <w:rsid w:val="00AC5B1B"/>
    <w:rsid w:val="00AC66E3"/>
    <w:rsid w:val="00B46FBD"/>
    <w:rsid w:val="00B508A8"/>
    <w:rsid w:val="00BA7E2D"/>
    <w:rsid w:val="00C0021D"/>
    <w:rsid w:val="00C125C7"/>
    <w:rsid w:val="00C92A93"/>
    <w:rsid w:val="00CE20A6"/>
    <w:rsid w:val="00CE5CC0"/>
    <w:rsid w:val="00D07019"/>
    <w:rsid w:val="00D377F7"/>
    <w:rsid w:val="00D96377"/>
    <w:rsid w:val="00DA3040"/>
    <w:rsid w:val="00F323FB"/>
    <w:rsid w:val="00FB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9"/>
  </w:style>
  <w:style w:type="paragraph" w:styleId="1">
    <w:name w:val="heading 1"/>
    <w:basedOn w:val="a"/>
    <w:link w:val="10"/>
    <w:uiPriority w:val="9"/>
    <w:qFormat/>
    <w:rsid w:val="00AC6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1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A94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E20A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0F5E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66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Без интервала Знак"/>
    <w:basedOn w:val="a0"/>
    <w:link w:val="a3"/>
    <w:uiPriority w:val="1"/>
    <w:locked/>
    <w:rsid w:val="00334B5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ki.saripkro.ru/index.php/II_%D0%A0%D0%B5%D0%B3%D0%B8%D0%BE%D0%BD%D0%B0%D0%BB%D1%8C%D0%BD%D1%8B%D0%B9_%D0%B8%D0%BD%D1%82%D0%B5%D1%80%D0%BD%D0%B5%D1%82-%D0%BA%D0%BE%D0%BD%D0%BA%D1%83%D1%80%D1%81_%D1%82%D0%B2%D0%BE%D1%80%D1%87%D0%B5%D1%81%D0%BA%D0%B8%D1%85_%D1%80%D0%B0%D0%B1%D0%BE%D1%82_%D1%83%D1%87%D0%B0%D1%89%D0%B8%D1%85%D1%81%D1%8F_%C2%AB%D0%97%D0%B4%D0%BE%D1%80%D0%BE%D0%B2%D0%B0%D1%8F_%D0%BD%D0%B0%D1%86%D0%B8%D1%8F_%E2%80%93_%D0%BF%D1%80%D0%BE%D1%86%D0%B2%D0%B5%D1%82%D0%B0%D0%BD%D0%B8%D0%B5_%D0%A0%D0%BE%D1%81%D1%81%D0%B8%D0%B8%C2%BB_%D0%BD%D0%B0%D0%B2%D1%81%D1%82%D1%80%D0%B5%D1%87%D1%83_%D0%9E%D0%BB%D0%B8%D0%BC%D0%BF%D0%B8%D0%B0%D0%B4%D0%B5" TargetMode="External"/><Relationship Id="rId5" Type="http://schemas.openxmlformats.org/officeDocument/2006/relationships/hyperlink" Target="http://wiki.saripkro.ru/index.php/II_%D0%A0%D0%B5%D0%B3%D0%B8%D0%BE%D0%BD%D0%B0%D0%BB%D1%8C%D0%BD%D1%8B%D0%B9_%D0%B8%D0%BD%D1%82%D0%B5%D1%80%D0%BD%D0%B5%D1%82-%D0%BA%D0%BE%D0%BD%D0%BA%D1%83%D1%80%D1%81_%D1%82%D0%B2%D0%BE%D1%80%D1%87%D0%B5%D1%81%D0%BA%D0%B8%D1%85_%D1%80%D0%B0%D0%B1%D0%BE%D1%82_%D1%83%D1%87%D0%B0%D1%89%D0%B8%D1%85%D1%81%D1%8F_%C2%AB%D0%97%D0%B4%D0%BE%D1%80%D0%BE%D0%B2%D0%B0%D1%8F_%D0%BD%D0%B0%D1%86%D0%B8%D1%8F_%E2%80%93_%D0%BF%D1%80%D0%BE%D1%86%D0%B2%D0%B5%D1%82%D0%B0%D0%BD%D0%B8%D0%B5_%D0%A0%D0%BE%D1%81%D1%81%D0%B8%D0%B8%C2%BB_%D0%BD%D0%B0%D0%B2%D1%81%D1%82%D1%80%D0%B5%D1%87%D1%83_%D0%9E%D0%BB%D0%B8%D0%BC%D0%BF%D0%B8%D0%B0%D0%B4%D0%B5" TargetMode="External"/><Relationship Id="rId4" Type="http://schemas.openxmlformats.org/officeDocument/2006/relationships/hyperlink" Target="http://wiki.saripkro.ru/index.php/II_%D0%A0%D0%B5%D0%B3%D0%B8%D0%BE%D0%BD%D0%B0%D0%BB%D1%8C%D0%BD%D1%8B%D0%B9_%D0%B8%D0%BD%D1%82%D0%B5%D1%80%D0%BD%D0%B5%D1%82-%D0%BA%D0%BE%D0%BD%D0%BA%D1%83%D1%80%D1%81_%D1%82%D0%B2%D0%BE%D1%80%D1%87%D0%B5%D1%81%D0%BA%D0%B8%D1%85_%D1%80%D0%B0%D0%B1%D0%BE%D1%82_%D1%83%D1%87%D0%B0%D1%89%D0%B8%D1%85%D1%81%D1%8F_%C2%AB%D0%97%D0%B4%D0%BE%D1%80%D0%BE%D0%B2%D0%B0%D1%8F_%D0%BD%D0%B0%D1%86%D0%B8%D1%8F_%E2%80%93_%D0%BF%D1%80%D0%BE%D1%86%D0%B2%D0%B5%D1%82%D0%B0%D0%BD%D0%B8%D0%B5_%D0%A0%D0%BE%D1%81%D1%81%D0%B8%D0%B8%C2%BB_%D0%BD%D0%B0%D0%B2%D1%81%D1%82%D1%80%D0%B5%D1%87%D1%83_%D0%9E%D0%BB%D0%B8%D0%BC%D0%BF%D0%B8%D0%B0%D0%B4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</dc:creator>
  <cp:keywords/>
  <dc:description/>
  <cp:lastModifiedBy>user</cp:lastModifiedBy>
  <cp:revision>31</cp:revision>
  <cp:lastPrinted>2014-09-08T13:15:00Z</cp:lastPrinted>
  <dcterms:created xsi:type="dcterms:W3CDTF">2012-04-03T15:27:00Z</dcterms:created>
  <dcterms:modified xsi:type="dcterms:W3CDTF">2014-09-20T16:36:00Z</dcterms:modified>
</cp:coreProperties>
</file>