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3F" w:rsidRDefault="0071553F" w:rsidP="007155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Классный час для 10-11 класса. «Главное слово на любом языке»</w:t>
      </w:r>
    </w:p>
    <w:p w:rsidR="0071553F" w:rsidRDefault="0071553F" w:rsidP="007155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нравственно-эстетических ценностей, уважения к мамам, содействие сплочению семьи.</w:t>
      </w:r>
    </w:p>
    <w:p w:rsidR="0071553F" w:rsidRDefault="00B85E7D" w:rsidP="007155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B85E7D" w:rsidRDefault="00B85E7D" w:rsidP="00B8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Раскрыть роль матери в семье и жизни каждого человека;</w:t>
      </w:r>
    </w:p>
    <w:p w:rsidR="00B85E7D" w:rsidRDefault="00B85E7D" w:rsidP="00B8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Обратить внимание учащихся и их родителей на значение слова «мама», «семья»;</w:t>
      </w:r>
    </w:p>
    <w:p w:rsidR="00B85E7D" w:rsidRDefault="00B85E7D" w:rsidP="00B8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Сделать совместные выводы о качествах личности всех членов семьи и их проявлении по отношению к матери.</w:t>
      </w:r>
    </w:p>
    <w:p w:rsidR="00B85E7D" w:rsidRDefault="00B85E7D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презентация, сердечки с пожеланиями. </w:t>
      </w:r>
    </w:p>
    <w:p w:rsidR="00B85E7D" w:rsidRDefault="00B85E7D" w:rsidP="00B85E7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классного часа.</w:t>
      </w:r>
    </w:p>
    <w:p w:rsidR="00B85E7D" w:rsidRDefault="00B85E7D" w:rsidP="00B85E7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 момент.</w:t>
      </w:r>
      <w:r w:rsidR="00A85C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(Слайд 1)</w:t>
      </w:r>
    </w:p>
    <w:p w:rsidR="00B85E7D" w:rsidRDefault="00B85E7D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-Ребята! Сегодня у вас необычная встреча. Наш классный час посвящен самому дорогому человеку – Маме.</w:t>
      </w:r>
    </w:p>
    <w:p w:rsidR="00B85E7D" w:rsidRDefault="00B85E7D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Слово «МАМА» особенное. Оно рождается с нами и сопровождает нас всю жизнь.</w:t>
      </w:r>
    </w:p>
    <w:p w:rsidR="00B85E7D" w:rsidRDefault="00B85E7D" w:rsidP="00B85E7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Видео ролик «Притча о маме»</w:t>
      </w:r>
    </w:p>
    <w:p w:rsidR="00A85CD7" w:rsidRDefault="00A85CD7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A85CD7">
        <w:rPr>
          <w:rFonts w:ascii="Times New Roman" w:hAnsi="Times New Roman" w:cs="Times New Roman"/>
          <w:bCs/>
          <w:iCs/>
          <w:sz w:val="28"/>
          <w:szCs w:val="28"/>
        </w:rPr>
        <w:t>Мама!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Самое прекрасное слово на свете. Это первое слово, которое произносит человек после своего рождения.</w:t>
      </w:r>
    </w:p>
    <w:p w:rsidR="00A85CD7" w:rsidRPr="00A85CD7" w:rsidRDefault="00A85CD7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B85E7D" w:rsidRPr="00B85E7D" w:rsidRDefault="00B85E7D" w:rsidP="00B85E7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Нет, наверно, ни одной страны,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где бы не отмечался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праздник – День Матери.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5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История создания праздника</w:t>
      </w:r>
      <w:r w:rsidR="007322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</w:t>
      </w:r>
      <w:r w:rsidR="0066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553F">
        <w:rPr>
          <w:rFonts w:ascii="Times New Roman" w:hAnsi="Times New Roman" w:cs="Times New Roman"/>
          <w:sz w:val="28"/>
          <w:szCs w:val="28"/>
        </w:rPr>
        <w:t xml:space="preserve">Во многих странах мира отмечают День матери, правда, в разное время. 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 xml:space="preserve">В День матери чествуются только матери и беременные женщины, а не все представительницы слабого пола. 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>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</w:t>
      </w:r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>Древние греки отдавали дань уважения матери всех богов - Гее.</w:t>
      </w:r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553F">
        <w:rPr>
          <w:rFonts w:ascii="Times New Roman" w:hAnsi="Times New Roman" w:cs="Times New Roman"/>
          <w:sz w:val="28"/>
          <w:szCs w:val="28"/>
        </w:rPr>
        <w:t xml:space="preserve">Для кельтов Днем матери был день чествования богини </w:t>
      </w:r>
      <w:proofErr w:type="spellStart"/>
      <w:r w:rsidRPr="0071553F"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 w:rsidRPr="0071553F">
        <w:rPr>
          <w:rFonts w:ascii="Times New Roman" w:hAnsi="Times New Roman" w:cs="Times New Roman"/>
          <w:sz w:val="28"/>
          <w:szCs w:val="28"/>
        </w:rPr>
        <w:t>.</w:t>
      </w:r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 xml:space="preserve">На Руси почиталась </w:t>
      </w:r>
      <w:proofErr w:type="spellStart"/>
      <w:r w:rsidRPr="0071553F">
        <w:rPr>
          <w:rFonts w:ascii="Times New Roman" w:hAnsi="Times New Roman" w:cs="Times New Roman"/>
          <w:sz w:val="28"/>
          <w:szCs w:val="28"/>
        </w:rPr>
        <w:t>Мокоша</w:t>
      </w:r>
      <w:proofErr w:type="spellEnd"/>
      <w:r w:rsidRPr="0071553F">
        <w:rPr>
          <w:rFonts w:ascii="Times New Roman" w:hAnsi="Times New Roman" w:cs="Times New Roman"/>
          <w:sz w:val="28"/>
          <w:szCs w:val="28"/>
        </w:rPr>
        <w:t xml:space="preserve"> - Богиня материнства</w:t>
      </w:r>
      <w:r w:rsidR="00662D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62D30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553F">
        <w:rPr>
          <w:rFonts w:ascii="Times New Roman" w:hAnsi="Times New Roman" w:cs="Times New Roman"/>
          <w:b/>
          <w:i/>
          <w:iCs/>
          <w:sz w:val="28"/>
          <w:szCs w:val="28"/>
        </w:rPr>
        <w:t>История развития праздника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 xml:space="preserve">С XVII по XIX век в Великобритании </w:t>
      </w:r>
      <w:r w:rsidR="00662D30">
        <w:rPr>
          <w:rFonts w:ascii="Times New Roman" w:hAnsi="Times New Roman" w:cs="Times New Roman"/>
          <w:sz w:val="28"/>
          <w:szCs w:val="28"/>
        </w:rPr>
        <w:t>отмечалось «мамино воскресенье»</w:t>
      </w:r>
      <w:r w:rsidRPr="0071553F">
        <w:rPr>
          <w:rFonts w:ascii="Times New Roman" w:hAnsi="Times New Roman" w:cs="Times New Roman"/>
          <w:sz w:val="28"/>
          <w:szCs w:val="28"/>
        </w:rPr>
        <w:t>.</w:t>
      </w:r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r w:rsidRPr="0071553F">
        <w:rPr>
          <w:rFonts w:ascii="Times New Roman" w:hAnsi="Times New Roman" w:cs="Times New Roman"/>
          <w:sz w:val="28"/>
          <w:szCs w:val="28"/>
        </w:rPr>
        <w:t xml:space="preserve">В этот день юноши и девушки, которые работали подмастерьями или слугами,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71553F">
        <w:rPr>
          <w:rFonts w:ascii="Times New Roman" w:hAnsi="Times New Roman" w:cs="Times New Roman"/>
          <w:sz w:val="28"/>
          <w:szCs w:val="28"/>
        </w:rPr>
        <w:t xml:space="preserve"> домой, приносили в подарок своим мамам фруктовый пирог.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 xml:space="preserve">Традиционно этот старинный английский праздник отмечался 22 марта. </w:t>
      </w:r>
      <w:proofErr w:type="gramEnd"/>
      <w:r w:rsidR="00662D30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 xml:space="preserve">Подобные традиции известны и в провинциях Шампань (Франция) и </w:t>
      </w:r>
      <w:proofErr w:type="spellStart"/>
      <w:r w:rsidRPr="0071553F">
        <w:rPr>
          <w:rFonts w:ascii="Times New Roman" w:hAnsi="Times New Roman" w:cs="Times New Roman"/>
          <w:sz w:val="28"/>
          <w:szCs w:val="28"/>
        </w:rPr>
        <w:t>Валлонь</w:t>
      </w:r>
      <w:proofErr w:type="spellEnd"/>
      <w:r w:rsidRPr="0071553F">
        <w:rPr>
          <w:rFonts w:ascii="Times New Roman" w:hAnsi="Times New Roman" w:cs="Times New Roman"/>
          <w:sz w:val="28"/>
          <w:szCs w:val="28"/>
        </w:rPr>
        <w:t xml:space="preserve"> (Бельгия).</w:t>
      </w:r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>День матери, аналог нынешнего праздника, появился в XIX веке в американском штате Западная Вирджиния. 7 мая 1906 года в городе Филадельфия скончалась Мэри Джарвис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53F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sz w:val="28"/>
          <w:szCs w:val="28"/>
        </w:rPr>
        <w:t> Д</w:t>
      </w:r>
      <w:r w:rsidRPr="0071553F">
        <w:rPr>
          <w:rFonts w:ascii="Times New Roman" w:hAnsi="Times New Roman" w:cs="Times New Roman"/>
          <w:sz w:val="28"/>
          <w:szCs w:val="28"/>
        </w:rPr>
        <w:t xml:space="preserve">ля </w:t>
      </w:r>
      <w:r w:rsidR="00662D30">
        <w:rPr>
          <w:rFonts w:ascii="Times New Roman" w:hAnsi="Times New Roman" w:cs="Times New Roman"/>
          <w:sz w:val="28"/>
          <w:szCs w:val="28"/>
        </w:rPr>
        <w:t xml:space="preserve">ее </w:t>
      </w:r>
      <w:r w:rsidRPr="0071553F">
        <w:rPr>
          <w:rFonts w:ascii="Times New Roman" w:hAnsi="Times New Roman" w:cs="Times New Roman"/>
          <w:sz w:val="28"/>
          <w:szCs w:val="28"/>
        </w:rPr>
        <w:t xml:space="preserve">дочери—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Эн</w:t>
      </w:r>
      <w:proofErr w:type="gramEnd"/>
      <w:r w:rsidRPr="0071553F">
        <w:rPr>
          <w:rFonts w:ascii="Times New Roman" w:hAnsi="Times New Roman" w:cs="Times New Roman"/>
          <w:sz w:val="28"/>
          <w:szCs w:val="28"/>
        </w:rPr>
        <w:t>н — она стала настоящей трагедией.</w:t>
      </w:r>
    </w:p>
    <w:p w:rsidR="0071553F" w:rsidRDefault="0071553F" w:rsidP="0071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>Жизнь без любящей и мудрой мамы была невыносима для бездетной Энн Джарвис. Её мучило сознание, что при жизни она не</w:t>
      </w:r>
      <w:r w:rsidR="00662D30">
        <w:rPr>
          <w:rFonts w:ascii="Times New Roman" w:hAnsi="Times New Roman" w:cs="Times New Roman"/>
          <w:sz w:val="28"/>
          <w:szCs w:val="28"/>
        </w:rPr>
        <w:t> успела выразить матери всю  свою любовь и признательность</w:t>
      </w:r>
      <w:r w:rsidRPr="0071553F">
        <w:rPr>
          <w:rFonts w:ascii="Times New Roman" w:hAnsi="Times New Roman" w:cs="Times New Roman"/>
          <w:sz w:val="28"/>
          <w:szCs w:val="28"/>
        </w:rPr>
        <w:t xml:space="preserve">. В годовщину смерти своей матери она заказала поминальную службу. 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553F">
        <w:rPr>
          <w:rFonts w:ascii="Times New Roman" w:hAnsi="Times New Roman" w:cs="Times New Roman"/>
          <w:sz w:val="28"/>
          <w:szCs w:val="28"/>
        </w:rPr>
        <w:t>После этого</w:t>
      </w:r>
      <w:r w:rsidR="00662D30">
        <w:rPr>
          <w:rFonts w:ascii="Times New Roman" w:hAnsi="Times New Roman" w:cs="Times New Roman"/>
          <w:sz w:val="28"/>
          <w:szCs w:val="28"/>
        </w:rPr>
        <w:t>,</w:t>
      </w:r>
      <w:r w:rsidRPr="0071553F">
        <w:rPr>
          <w:rFonts w:ascii="Times New Roman" w:hAnsi="Times New Roman" w:cs="Times New Roman"/>
          <w:sz w:val="28"/>
          <w:szCs w:val="28"/>
        </w:rPr>
        <w:t xml:space="preserve"> она и многие другие женщины отправили своим сенаторам и конгрессменам тысячи писем с предложением учредить такой праздник</w:t>
      </w:r>
      <w:r w:rsidR="00662D30">
        <w:rPr>
          <w:rFonts w:ascii="Times New Roman" w:hAnsi="Times New Roman" w:cs="Times New Roman"/>
          <w:sz w:val="28"/>
          <w:szCs w:val="28"/>
        </w:rPr>
        <w:t xml:space="preserve"> – День Матери</w:t>
      </w:r>
      <w:r w:rsidRPr="00715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 xml:space="preserve">Что и случилось семь лет спустя при президенте </w:t>
      </w:r>
      <w:proofErr w:type="spellStart"/>
      <w:r w:rsidRPr="0071553F">
        <w:rPr>
          <w:rFonts w:ascii="Times New Roman" w:hAnsi="Times New Roman" w:cs="Times New Roman"/>
          <w:sz w:val="28"/>
          <w:szCs w:val="28"/>
        </w:rPr>
        <w:t>Вудро</w:t>
      </w:r>
      <w:proofErr w:type="spellEnd"/>
      <w:r w:rsidRPr="00715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53F">
        <w:rPr>
          <w:rFonts w:ascii="Times New Roman" w:hAnsi="Times New Roman" w:cs="Times New Roman"/>
          <w:sz w:val="28"/>
          <w:szCs w:val="28"/>
        </w:rPr>
        <w:t>Вилсоне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553F">
        <w:rPr>
          <w:rFonts w:ascii="Times New Roman" w:hAnsi="Times New Roman" w:cs="Times New Roman"/>
          <w:sz w:val="28"/>
          <w:szCs w:val="28"/>
        </w:rPr>
        <w:t xml:space="preserve"> который объявил второе воскресенье мая национальным праздником в честь всех американских матерей</w:t>
      </w:r>
      <w:r w:rsidRPr="0071553F">
        <w:rPr>
          <w:rFonts w:ascii="Times New Roman" w:hAnsi="Times New Roman" w:cs="Times New Roman"/>
          <w:b/>
          <w:sz w:val="28"/>
          <w:szCs w:val="28"/>
        </w:rPr>
        <w:t>.</w:t>
      </w:r>
      <w:r w:rsidR="006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Вслед за США второе воскресенье мая объявили праздником 23 страны (в их числе: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Бахрейн, Гонконг, Индия, Малайзия, Мексика, Никарагуа, Объединённые Арабские Эмираты, Оман, Пакистан, Катар, Саудовская Аравия, Сингапур и др.), а ещё более 30 отмечают праздник в другие дни.</w:t>
      </w:r>
      <w:proofErr w:type="gramEnd"/>
      <w:r w:rsidR="00662D30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1553F">
        <w:rPr>
          <w:rFonts w:ascii="Times New Roman" w:hAnsi="Times New Roman" w:cs="Times New Roman"/>
          <w:sz w:val="28"/>
          <w:szCs w:val="28"/>
        </w:rPr>
        <w:t xml:space="preserve">В США и Австралии существует традиция носить в этот день на одежде цветок гвоздики. </w:t>
      </w:r>
      <w:proofErr w:type="gramStart"/>
      <w:r w:rsidRPr="0071553F">
        <w:rPr>
          <w:rFonts w:ascii="Times New Roman" w:hAnsi="Times New Roman" w:cs="Times New Roman"/>
          <w:sz w:val="28"/>
          <w:szCs w:val="28"/>
        </w:rPr>
        <w:t>Причем цвет имеет значение, так цветная гвоздика имеет значение «мать человека жива», а белые цветы прикалывают к одежде в память об ушедших матерях</w:t>
      </w:r>
      <w:r w:rsidR="00662D30">
        <w:rPr>
          <w:rFonts w:ascii="Times New Roman" w:hAnsi="Times New Roman" w:cs="Times New Roman"/>
          <w:sz w:val="28"/>
          <w:szCs w:val="28"/>
        </w:rPr>
        <w:t>.</w:t>
      </w:r>
      <w:r w:rsidR="006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71553F" w:rsidRPr="0071553F" w:rsidRDefault="0071553F" w:rsidP="0071553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553F">
        <w:rPr>
          <w:rFonts w:ascii="Times New Roman" w:hAnsi="Times New Roman" w:cs="Times New Roman"/>
          <w:b/>
          <w:i/>
          <w:iCs/>
          <w:sz w:val="28"/>
          <w:szCs w:val="28"/>
        </w:rPr>
        <w:t>День матери в России</w:t>
      </w:r>
    </w:p>
    <w:p w:rsidR="0071553F" w:rsidRPr="00662D30" w:rsidRDefault="0071553F" w:rsidP="0071553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553F">
        <w:rPr>
          <w:rFonts w:ascii="Times New Roman" w:hAnsi="Times New Roman" w:cs="Times New Roman"/>
          <w:iCs/>
          <w:sz w:val="28"/>
          <w:szCs w:val="28"/>
        </w:rPr>
        <w:t xml:space="preserve">В России День матери стали отмечать сравнительно недавно. </w:t>
      </w:r>
      <w:proofErr w:type="gramStart"/>
      <w:r w:rsidRPr="0071553F">
        <w:rPr>
          <w:rFonts w:ascii="Times New Roman" w:hAnsi="Times New Roman" w:cs="Times New Roman"/>
          <w:iCs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iCs/>
          <w:sz w:val="28"/>
          <w:szCs w:val="28"/>
        </w:rPr>
        <w:t>(Слайд 12)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По-русски мама, по-грузински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по-аварски – ласково баба.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 тысяч слов земли и океана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этого – особая судьба.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Тревожится за сына постоянно,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Святой любви великая раба.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По-русски мама, по-грузински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B85E7D" w:rsidRPr="00662D30" w:rsidRDefault="00B85E7D" w:rsidP="0071553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И по-аварски – ласково баба.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iCs/>
          <w:sz w:val="28"/>
          <w:szCs w:val="28"/>
        </w:rPr>
        <w:t>(Слайд 13)</w:t>
      </w:r>
    </w:p>
    <w:p w:rsidR="00B85E7D" w:rsidRDefault="00B85E7D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Мама,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баба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… Э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то главное слово на любом языке всегда звучит ласково и нежно.</w:t>
      </w:r>
    </w:p>
    <w:p w:rsidR="00662D30" w:rsidRPr="00662D30" w:rsidRDefault="006D753C" w:rsidP="00662D3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    Мама – это целый мир, где царят бескорыстие, преданность, самопожертвование. Мама – это моя защита и опора. Это чудная страна, где всегда светит солнце! Мама – это спасательный круг, который помогает нам не утонуть в океане хаоса и безразличия! Мама – это гавань, где царят уют, радость, душевный покой. </w:t>
      </w:r>
      <w:proofErr w:type="gramStart"/>
      <w:r w:rsidR="00662D30">
        <w:rPr>
          <w:rFonts w:ascii="Times New Roman" w:hAnsi="Times New Roman" w:cs="Times New Roman"/>
          <w:iCs/>
          <w:sz w:val="28"/>
          <w:szCs w:val="28"/>
        </w:rPr>
        <w:t>Мама – это чудесная сила, которая держит «на плаву» нашу семейную крепость, не позволяет рухнуть ей в этом непрочном мире!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iCs/>
          <w:sz w:val="28"/>
          <w:szCs w:val="28"/>
        </w:rPr>
        <w:t>(Слайд 14)</w:t>
      </w:r>
    </w:p>
    <w:p w:rsidR="006D753C" w:rsidRPr="00662D30" w:rsidRDefault="00662D30" w:rsidP="0071553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D753C">
        <w:rPr>
          <w:rFonts w:ascii="Times New Roman" w:hAnsi="Times New Roman" w:cs="Times New Roman"/>
          <w:iCs/>
          <w:sz w:val="28"/>
          <w:szCs w:val="28"/>
        </w:rPr>
        <w:t xml:space="preserve">В раннем детстве дети любят маму безоглядной любовью. Позже проявляют сдержанность, а порой и резкость. Наверное, бывает такое, что вскипает обида, и говоришь столько </w:t>
      </w:r>
      <w:proofErr w:type="gramStart"/>
      <w:r w:rsidR="006D753C">
        <w:rPr>
          <w:rFonts w:ascii="Times New Roman" w:hAnsi="Times New Roman" w:cs="Times New Roman"/>
          <w:iCs/>
          <w:sz w:val="28"/>
          <w:szCs w:val="28"/>
        </w:rPr>
        <w:t>несправедливого</w:t>
      </w:r>
      <w:proofErr w:type="gramEnd"/>
      <w:r w:rsidR="006D753C">
        <w:rPr>
          <w:rFonts w:ascii="Times New Roman" w:hAnsi="Times New Roman" w:cs="Times New Roman"/>
          <w:iCs/>
          <w:sz w:val="28"/>
          <w:szCs w:val="28"/>
        </w:rPr>
        <w:t xml:space="preserve">, что поправить трудно. Надо беречь и щадить здоровье самых близких вам людей. </w:t>
      </w:r>
      <w:proofErr w:type="gramStart"/>
      <w:r w:rsidR="006D753C">
        <w:rPr>
          <w:rFonts w:ascii="Times New Roman" w:hAnsi="Times New Roman" w:cs="Times New Roman"/>
          <w:iCs/>
          <w:sz w:val="28"/>
          <w:szCs w:val="28"/>
        </w:rPr>
        <w:t xml:space="preserve">И как бы вы не </w:t>
      </w:r>
      <w:r w:rsidR="006D753C">
        <w:rPr>
          <w:rFonts w:ascii="Times New Roman" w:hAnsi="Times New Roman" w:cs="Times New Roman"/>
          <w:iCs/>
          <w:sz w:val="28"/>
          <w:szCs w:val="28"/>
        </w:rPr>
        <w:lastRenderedPageBreak/>
        <w:t>пытались заменить их друзьями и подругами, в самые трудные и горькие минуты все равно вы обратитесь к маме.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(Слайд 15)</w:t>
      </w:r>
    </w:p>
    <w:p w:rsidR="006D753C" w:rsidRDefault="006D753C" w:rsidP="0071553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Очень хочется узнать мнение мальчиков и девочек, которые сами через небольшой промежуток времени станут папами и мамами</w:t>
      </w:r>
      <w:r w:rsidR="00451273">
        <w:rPr>
          <w:rFonts w:ascii="Times New Roman" w:hAnsi="Times New Roman" w:cs="Times New Roman"/>
          <w:iCs/>
          <w:sz w:val="28"/>
          <w:szCs w:val="28"/>
        </w:rPr>
        <w:t>, о правилах жизни, которые ведут к взаимопониманию в семье.</w:t>
      </w:r>
    </w:p>
    <w:p w:rsidR="00451273" w:rsidRDefault="00451273" w:rsidP="0071553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Создание «Кодекса заботы о маме»</w:t>
      </w:r>
    </w:p>
    <w:p w:rsidR="00451273" w:rsidRDefault="00451273" w:rsidP="0071553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Учащиеся вытаскивают из «корзины» листы и зачитывают их вслух. Затем идет обсуждение и отбор мнений, которые могут быть положены в основу создания Кодекса заботы о матери.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Ставь интересы других людей выше собственных.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Будь предан своей семье, избегай возможности огорчить маму.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Будь верен и надежен.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Уважай труд своих родителей.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Терпимо относись к чужим точкам зрения.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Воспринимай родителей как самых главных людей в твоей жизни.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Учись сопереживать другим, ставя себя на их место.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Умей прощать и не будь обидчив.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Живи в согласии с самим собой и другими людьми.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Проявляй чуткость.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Будь бдителен и достоин своей семьи.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Будь свободен ото лжи и обмана.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Умей контролировать свои желания и поступки.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Упорно иди к цели, если она истинна.</w:t>
      </w:r>
    </w:p>
    <w:p w:rsidR="00451273" w:rsidRDefault="00451273" w:rsidP="00451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Стремись все делать как можно лучше.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62D30">
        <w:rPr>
          <w:rFonts w:ascii="Times New Roman" w:hAnsi="Times New Roman" w:cs="Times New Roman"/>
          <w:b/>
          <w:iCs/>
          <w:sz w:val="28"/>
          <w:szCs w:val="28"/>
        </w:rPr>
        <w:t>Слайд 16,17)</w:t>
      </w:r>
      <w:proofErr w:type="gramEnd"/>
    </w:p>
    <w:p w:rsidR="00451273" w:rsidRDefault="00451273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Сегодня мы начали большое дело. Мы создаем </w:t>
      </w:r>
      <w:r w:rsidRPr="00451273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Кодекс заботы о матери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.»</w:t>
      </w:r>
      <w:proofErr w:type="gramEnd"/>
    </w:p>
    <w:p w:rsidR="00451273" w:rsidRDefault="00451273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Созданием этого документа мы обязуемся выполнять действия, которые приведут нас к главной и большой цели каждого ребенка – сохранить здоровье матерей, их душевное спокойствие и радость!</w:t>
      </w:r>
    </w:p>
    <w:p w:rsidR="00B058EB" w:rsidRPr="00662D30" w:rsidRDefault="00B058EB" w:rsidP="0045127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Милые мамы!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Кодекс заботы о матери должен существовать в каждой семье и тогда взаимопонимание, и любовь помогут преодолеть все трудности жизни.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662D30">
        <w:rPr>
          <w:rFonts w:ascii="Times New Roman" w:hAnsi="Times New Roman" w:cs="Times New Roman"/>
          <w:b/>
          <w:iCs/>
          <w:sz w:val="28"/>
          <w:szCs w:val="28"/>
        </w:rPr>
        <w:t>(Слайд 18)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Пришло прозренье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дальнем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далеке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мало я пожил с тобой, как мало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Твою я руку грел в своей руке,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Как много задолжал тебе я, мама.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по своей, и по чужой вине: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Мне рано в жизни выпала дорога…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часто снится, снится часто мне,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я стою у твоего порога.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Стою и оправдания слова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Невнятно бормочу, почти рыдая…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у тебя,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мама, голова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Уже совсем, совсем почти седая.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на меня, печальная, в упор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Глядишь, не начиная разговора…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О, молчаливый матери укор!</w:t>
      </w:r>
    </w:p>
    <w:p w:rsidR="00B058EB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тяжелея нет укора.</w:t>
      </w:r>
    </w:p>
    <w:p w:rsidR="00B058EB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«Прости!» - я в тишине произношу, - 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Прости, что добротой твоей беспечно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Дышал я так, как воздухом дышу…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это, мне казалось, будет вечно.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от тебя и дома вдалеке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Пришло прозренье все-таки: как мало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Твою я руку грел в своей руке,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много задолжал тебе я, мама!</w:t>
      </w:r>
    </w:p>
    <w:p w:rsidR="0083279F" w:rsidRPr="00662D30" w:rsidRDefault="0083279F" w:rsidP="0045127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Как часто слова любви и благодарности мы говорим своим мамам слишком поздно. Давайте говорить маме добрые и нежные слова. Человек не застрахован от ошибок. Но пусть слова прощения за ошибки, которые мы совершаем, мамы слышат вовремя, а не тогда, когда это, к сожалению, поздно. Любите своих мам сегодня и всегда. Радуйте их своими успехами, будьте достойны всего того, что они делают для вас, своих детей. И если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были в чем-то неправы, не забывайте говорить: «Прости меня, мама!»</w:t>
      </w:r>
      <w:r w:rsidR="00662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b/>
          <w:iCs/>
          <w:sz w:val="28"/>
          <w:szCs w:val="28"/>
        </w:rPr>
        <w:t>(Слайд 19)</w:t>
      </w:r>
    </w:p>
    <w:p w:rsidR="0083279F" w:rsidRDefault="0083279F" w:rsidP="0045127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Заключение.</w:t>
      </w:r>
    </w:p>
    <w:p w:rsidR="0083279F" w:rsidRDefault="0083279F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Сейчас вы имеете такую возможность</w:t>
      </w:r>
      <w:r w:rsidR="00A26C5C">
        <w:rPr>
          <w:rFonts w:ascii="Times New Roman" w:hAnsi="Times New Roman" w:cs="Times New Roman"/>
          <w:iCs/>
          <w:sz w:val="28"/>
          <w:szCs w:val="28"/>
        </w:rPr>
        <w:t>. У вас на партах лежат медальоны</w:t>
      </w:r>
      <w:r>
        <w:rPr>
          <w:rFonts w:ascii="Times New Roman" w:hAnsi="Times New Roman" w:cs="Times New Roman"/>
          <w:iCs/>
          <w:sz w:val="28"/>
          <w:szCs w:val="28"/>
        </w:rPr>
        <w:t>, на которых вы сейчас напишите признание и слова благодарности своей любимой маме.</w:t>
      </w:r>
    </w:p>
    <w:p w:rsidR="0083279F" w:rsidRPr="00A26C5C" w:rsidRDefault="0083279F" w:rsidP="0045127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Дорогие мамы! От всей души поздравляем Вас с праздником!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Желаем крепкого здоровья, счастья и мира в ваших семьях!</w:t>
      </w:r>
      <w:r w:rsidR="00A26C5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A26C5C">
        <w:rPr>
          <w:rFonts w:ascii="Times New Roman" w:hAnsi="Times New Roman" w:cs="Times New Roman"/>
          <w:b/>
          <w:iCs/>
          <w:sz w:val="28"/>
          <w:szCs w:val="28"/>
        </w:rPr>
        <w:t>(Слайд 20)</w:t>
      </w:r>
      <w:bookmarkStart w:id="0" w:name="_GoBack"/>
      <w:bookmarkEnd w:id="0"/>
    </w:p>
    <w:p w:rsidR="00B058EB" w:rsidRPr="00451273" w:rsidRDefault="00B058EB" w:rsidP="00451273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4854" w:rsidRPr="0071553F" w:rsidRDefault="00A44854" w:rsidP="007155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854" w:rsidRPr="0071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FE3"/>
    <w:multiLevelType w:val="hybridMultilevel"/>
    <w:tmpl w:val="54E2C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7416"/>
    <w:multiLevelType w:val="hybridMultilevel"/>
    <w:tmpl w:val="60FE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F"/>
    <w:rsid w:val="00451273"/>
    <w:rsid w:val="00662D30"/>
    <w:rsid w:val="006D753C"/>
    <w:rsid w:val="0071553F"/>
    <w:rsid w:val="00732265"/>
    <w:rsid w:val="0083279F"/>
    <w:rsid w:val="00A26C5C"/>
    <w:rsid w:val="00A44854"/>
    <w:rsid w:val="00A85CD7"/>
    <w:rsid w:val="00B058EB"/>
    <w:rsid w:val="00B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2012-11-14T17:06:00Z</cp:lastPrinted>
  <dcterms:created xsi:type="dcterms:W3CDTF">2012-11-14T16:04:00Z</dcterms:created>
  <dcterms:modified xsi:type="dcterms:W3CDTF">2012-11-19T15:22:00Z</dcterms:modified>
</cp:coreProperties>
</file>