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F7" w:rsidRPr="007B15F7" w:rsidRDefault="007B15F7" w:rsidP="007B15F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Перспективный план по экологическому воспитанию в старшей группе</w:t>
      </w:r>
    </w:p>
    <w:p w:rsidR="007B15F7" w:rsidRDefault="007B15F7" w:rsidP="007B15F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5F7" w:rsidRPr="007B15F7" w:rsidRDefault="007B15F7" w:rsidP="007B15F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140"/>
      </w:tblGrid>
      <w:tr w:rsidR="007B15F7" w:rsidRPr="007B15F7" w:rsidTr="007B15F7">
        <w:trPr>
          <w:trHeight w:val="7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Организованное обучение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Совместная деятельность</w:t>
            </w:r>
          </w:p>
        </w:tc>
      </w:tr>
      <w:tr w:rsidR="007B15F7" w:rsidRPr="007B15F7" w:rsidTr="007B15F7">
        <w:trPr>
          <w:trHeight w:val="5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Сентябрь</w:t>
            </w:r>
          </w:p>
        </w:tc>
      </w:tr>
      <w:tr w:rsidR="007B15F7" w:rsidRPr="007B15F7" w:rsidTr="007B15F7">
        <w:trPr>
          <w:trHeight w:val="59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Работа дежурных в уголке природы.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приемами ухода за растениями и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названиями обитателей уголка природы, их основные потребности. Учить, как надо поливать, рыхлить землю, мыть листья, ухаживать за ними. Воспитывать бережное и внимательное отношение ко всем обитателям уголка природы.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 «Чем их накормить?»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 уголка природы.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Дидактическая игра «Зоопарк»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и расширять представления детей о питании домашних и диких животных (птицы, животные), воспитывать заботливое отношение, интерес и любовь к ним.</w:t>
            </w:r>
          </w:p>
          <w:p w:rsidR="007B15F7" w:rsidRPr="007B15F7" w:rsidRDefault="007B15F7" w:rsidP="007B15F7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Дидактическая игра    «Чудесный мешочек»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Формировать, закреплять знания детей о разных природных объектах (животные, овощи, фрукты и т.д.). Развивать мелкую моторику пальцев, тактильные ощущения, речь детей.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5F7" w:rsidRPr="007B15F7" w:rsidTr="007B15F7">
        <w:trPr>
          <w:trHeight w:val="36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Октябрь</w:t>
            </w:r>
          </w:p>
        </w:tc>
      </w:tr>
      <w:tr w:rsidR="007B15F7" w:rsidRPr="007B15F7" w:rsidTr="007B15F7">
        <w:trPr>
          <w:trHeight w:val="10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Планета Земля в опасности.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детям представления о том, что планета Земля – это огромный шар. Учить ориентироваться на глобусе (вода, суша, полюсы). На планете живет очень много разных живых существ, растут растения и всем живым существам нужна чистая вода, чистая земля, чистый воздух. Воспитывать бережное отношение к природе. Расширять представления о содружестве человека и природы, о положительном и отрицательном влиянии человека на природу.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Словесно-</w:t>
            </w:r>
            <w:proofErr w:type="spellStart"/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</w:t>
            </w:r>
            <w:proofErr w:type="spellEnd"/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игра «Подбери признак».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«Пламя загрязняет воздух».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«Природа – чудесница».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детям многообразие растительного и животного мира, научить их наблюдать за жизнью животного мира, научить их наблюдать за жизнью природы. Развивать творческое воображение, фантазию. С помощью игровых имитаций дать почувствовать сопричастность всему живому и прекрасному.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 игра «Ты чей, листок?».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«Длина тени».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Дидактическая игра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«Где растет?».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учить детей группировать овощи и фрукты, воспитывать быстроту реакции на слово воспитателя, выдержку, дисциплинированность.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num" w:pos="0"/>
                <w:tab w:val="num" w:pos="612"/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7B15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Настольно-печатная игра «Собери грибы в лукошко».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 закреплять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знания детей о съедобных и несъедобных грибах, о месте их произрастания; о правилах сбора  в лесу.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5F7" w:rsidRPr="007B15F7" w:rsidTr="007B15F7">
        <w:trPr>
          <w:trHeight w:val="4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Ноябрь</w:t>
            </w:r>
          </w:p>
        </w:tc>
      </w:tr>
      <w:tr w:rsidR="007B15F7" w:rsidRPr="007B15F7" w:rsidTr="007B15F7">
        <w:trPr>
          <w:trHeight w:val="96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7B15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    </w:t>
            </w: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Природа живая и неживая.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представления детей о природе живой и неживой; научить детей отличать природные объекты от искусственных, созданных человеком; развивать логическое мышление детей; развивать наблюдательность, внимание, умение сравнивать, сопоставлять: воспитывать желание оказывать посильную помощь природе.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Д/игра «Живое и неживое».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«Свойства песка».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num" w:pos="720"/>
                <w:tab w:val="left" w:pos="900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7B15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Дикие животные готовятся к зиме.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знания детей о диких животных наших лесов, выделять и характеризовать особенности внешнего вида животных. Обобщать представления детей об образе жизни и поведении диких животных в зимний период. Воспитывать бережное отношение к природе, чувство доброты, сопричастности и сопереживания ко всему живому и прекрасному, что нас окружает.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Загадки-описания «Когда это бывает?».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«Сохраняет ли шуба тепло».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Дидактическая игра «Четвертый лишний».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и закреплять знания детей о  классификациях разных природных объектов. Развивать логическое мышление, речь.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2.Дидактическая игра «Угадай по описанию».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 закреплять знания о внешнем виде природных объектов (животных, растений, рыб, насекомых и пр.). Развивать память, речь.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5F7" w:rsidRPr="007B15F7" w:rsidTr="007B15F7">
        <w:trPr>
          <w:trHeight w:val="29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Декабрь</w:t>
            </w:r>
          </w:p>
        </w:tc>
      </w:tr>
      <w:tr w:rsidR="007B15F7" w:rsidRPr="007B15F7" w:rsidTr="007B15F7">
        <w:trPr>
          <w:trHeight w:val="9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num" w:pos="720"/>
                <w:tab w:val="left" w:pos="900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7B15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Обитатели уголка природы.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и закреплять знания детей об обитателях уголка природы (виды растений,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животных). </w:t>
            </w:r>
            <w:proofErr w:type="gramStart"/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детей: растения и животные – живые существа, у них есть потребности в определенных условиях (тепло, свет, вода, пища, почва, и т.д.).</w:t>
            </w:r>
            <w:proofErr w:type="gramEnd"/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представления детей о пользе для здоровья человека нахождение его в помещении, где есть разнообразные растения, красивый аквариум, поющие птицы. Воспитывать бережное отношение к обитателям уголка природы, заботиться о них.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Дидактическая игра «Чем </w:t>
            </w:r>
            <w:proofErr w:type="gramStart"/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похожи</w:t>
            </w:r>
            <w:proofErr w:type="gramEnd"/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 Чем   отличаются?».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«Выращивание растений из морковных верхушек».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Дидактическая игра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«Наши друзья».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="00D40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представления детей об образе жизни животных, которые живут в доме (рыбы, птицы, животные), об уходе за ними, об их жилищах, воспитывать заботливое отношение, интерес и любовь к ним.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D40D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Настольно-печатная игра «Ботаническое лото».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растениях, и месте произрастания этих растений (сад, огород, цветник, лес, поле, луг, водоем).</w:t>
            </w:r>
            <w:proofErr w:type="gramEnd"/>
          </w:p>
        </w:tc>
      </w:tr>
      <w:tr w:rsidR="007B15F7" w:rsidRPr="007B15F7" w:rsidTr="007B15F7">
        <w:trPr>
          <w:trHeight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Январь</w:t>
            </w:r>
          </w:p>
        </w:tc>
      </w:tr>
      <w:tr w:rsidR="007B15F7" w:rsidRPr="007B15F7" w:rsidTr="007B15F7">
        <w:trPr>
          <w:trHeight w:val="4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num" w:pos="720"/>
                <w:tab w:val="left" w:pos="900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7B15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в зимний парк.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наблюдательность у детей, чувство сопереживания и причастности к судьбам птиц в зимний период. Воспитывать любовь и интерес к природе родного края. Развивать речь, умение анализировать и делать элементарные выводы.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«Где спрятался зайчик?».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«Греет ли солнышко зимой?».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Настольно-печатная игра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«Прогулка в лес».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и закрепление знаний детей о правилах поведения на природе. Воспитывать бережное отношение к лесу и его обитателям.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Настольно-печатная игра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«Зоологическое лото».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 закреплять знания о диких животных разных климатических зон, и о местах проживания  этих животных.</w:t>
            </w:r>
          </w:p>
        </w:tc>
      </w:tr>
      <w:tr w:rsidR="007B15F7" w:rsidRPr="007B15F7" w:rsidTr="007B15F7">
        <w:trPr>
          <w:trHeight w:val="3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Февраль</w:t>
            </w:r>
          </w:p>
        </w:tc>
      </w:tr>
      <w:tr w:rsidR="007B15F7" w:rsidRPr="007B15F7" w:rsidTr="007B15F7">
        <w:trPr>
          <w:trHeight w:val="11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num" w:pos="720"/>
                <w:tab w:val="left" w:pos="900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7B15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Рассматривание веток деревьев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представления детей о деревьях, их строении, жизни в зимний период. Закреплять знания детей о том/, что дерево – живой организм, который нуждается в воде и тепле. Воспитывать бережное отношение к деревьям зимой, любовь к природе родного края. 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Д/игра «Магазин «Семена»» (семена деревьев).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«Зеленые веточки» (для деревьев нужно тепло и вода).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 2. Чистая вода – богатство страны.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представления детей о планете Земля.  Расширять представления детей о видах, в которых существует вода в окружающей среде. Расширять знания детей о роли воды в жизни человека. Воспитывать бережное отношение к чистоте воды.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Словесно-</w:t>
            </w:r>
            <w:proofErr w:type="spellStart"/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</w:t>
            </w:r>
            <w:proofErr w:type="spellEnd"/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игра «Кому нужна вода?».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«Уводы нет вкуса, нет запаха».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Дидактическая  </w:t>
            </w:r>
            <w:proofErr w:type="gramStart"/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proofErr w:type="gramEnd"/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 «С какой ветки детки?».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 закреплять знания детей о деревьях, их семенах и  листьях. Закреплять правила поведения в лесу, в парке.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Настольно-печатная игра – лото  «Когда это бывает?»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и закреплять знания детей о сезонных изменениях в природе и жизни животных в разные сезоны года.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5F7" w:rsidRPr="007B15F7" w:rsidTr="007B15F7">
        <w:trPr>
          <w:trHeight w:val="4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Март</w:t>
            </w:r>
          </w:p>
        </w:tc>
      </w:tr>
      <w:tr w:rsidR="007B15F7" w:rsidRPr="007B15F7" w:rsidTr="007B15F7">
        <w:trPr>
          <w:trHeight w:val="10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Водоемы родного края.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грамотно отвечать на вопросы; способствовать развитию внимания. Воспитывать бережное отношение к природе. Совершенствовать знания о родном крае. Развивать у детей эстетическое восприятие, любовь к природе.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Загадки-описания  «Мы – водные животные».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испаряется» (Круговорот воды в природе).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Дидактическая игра «Что сначала, что потом?» 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и закреплять знания детей о степени зрелости овощей, фруктов, о порядке роста разных растений, живых существ (рыб, птиц, земноводных).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Дидактическая игра «Рассели животных по домам».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 закреплять знания детей о местах проживания животных, названиях их жилищ. Развивать речь.</w:t>
            </w:r>
          </w:p>
        </w:tc>
      </w:tr>
      <w:tr w:rsidR="007B15F7" w:rsidRPr="007B15F7" w:rsidTr="007B15F7">
        <w:trPr>
          <w:trHeight w:val="4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Апрель</w:t>
            </w:r>
          </w:p>
        </w:tc>
      </w:tr>
      <w:tr w:rsidR="007B15F7" w:rsidRPr="007B15F7" w:rsidTr="007B15F7">
        <w:trPr>
          <w:trHeight w:val="10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«Насекомые».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знания детей об особенностях внешнего вида и жизненных проявлениях насекомых. Учить анализировать, устанавливать простейшие причинно-следственные связи, делать обобщения. Развивать логическое мышление. Учить отвечать на вопросы. Активизировать память и внимание детей.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Словесно-</w:t>
            </w:r>
            <w:proofErr w:type="spellStart"/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</w:t>
            </w:r>
            <w:proofErr w:type="spellEnd"/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игра «Четвертый лишний».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Выяснение причин выхода червей во время дождя на поверхность земли.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КВН «Друзья природы».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Обобщать и систематизировать представления детей о поведении и образе жизни диких и домашних животных. Закреплять знания детей о природе, о природных явлениях, о связях в природе. Воспитывать бережное отношение к природе, заботу о братьях наших меньших.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Дидактическая игра  «Цветочный магазин».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знания детей о растениях (луга, комнатных, садовых), закреплять умение находить нужный цветок по описанию. Научить группировать растения по виду.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Настольно-печатная игра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«Прогулка в лес».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и закрепление знаний детей о правилах поведения на природе. Воспитывать бережное отношение к лесу и его обитателям.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5F7" w:rsidRPr="007B15F7" w:rsidTr="007B15F7">
        <w:trPr>
          <w:trHeight w:val="36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Май</w:t>
            </w:r>
          </w:p>
        </w:tc>
      </w:tr>
      <w:tr w:rsidR="007B15F7" w:rsidRPr="007B15F7" w:rsidTr="007B15F7">
        <w:trPr>
          <w:trHeight w:val="3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«Весна – красна».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знания детей о последовательности весенних изменений в живой и неживой природе. Продолжать учить устанавливать связи между изменениями в живой и неживой природе. Познакомить с образом весны в произведениях искусства. Воспитывать чувство </w:t>
            </w:r>
            <w:proofErr w:type="gramStart"/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любви к природе.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Д/игра «Когда это бывает?».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Опыт: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«Гром и молния» (с воздушными шарами).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1.Дидактическая игра</w:t>
            </w:r>
          </w:p>
          <w:p w:rsidR="007B15F7" w:rsidRPr="007B15F7" w:rsidRDefault="007B15F7" w:rsidP="007B1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«Соберем урожай»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 закреплять знания детей об овощах, фруктах и ягодах. </w:t>
            </w:r>
            <w:proofErr w:type="gramStart"/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месте произрастания (сад, огород, грядка, дерево, куст, в земле, на земле). </w:t>
            </w:r>
            <w:proofErr w:type="gramEnd"/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2.Дидактическая игра  «</w:t>
            </w:r>
            <w:proofErr w:type="gramStart"/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Съедобное</w:t>
            </w:r>
            <w:proofErr w:type="gramEnd"/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не съедобное»</w:t>
            </w: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и закреплять знания детей об овощах и фруктах и ягодах. Развивать память, координацию.</w:t>
            </w:r>
          </w:p>
        </w:tc>
      </w:tr>
    </w:tbl>
    <w:p w:rsidR="00684BAE" w:rsidRDefault="00684BAE"/>
    <w:p w:rsidR="007B15F7" w:rsidRDefault="007B15F7"/>
    <w:p w:rsidR="007B15F7" w:rsidRDefault="007B15F7"/>
    <w:p w:rsidR="007B15F7" w:rsidRDefault="007B15F7"/>
    <w:p w:rsidR="007B15F7" w:rsidRDefault="007B15F7"/>
    <w:p w:rsidR="007B15F7" w:rsidRDefault="007B15F7"/>
    <w:p w:rsidR="007B15F7" w:rsidRDefault="007B15F7"/>
    <w:p w:rsidR="007B15F7" w:rsidRDefault="007B15F7"/>
    <w:p w:rsidR="007B15F7" w:rsidRPr="007B15F7" w:rsidRDefault="007B15F7" w:rsidP="007B15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Перспективный план по экологическому воспитанию в младшей группе</w:t>
      </w:r>
    </w:p>
    <w:p w:rsidR="007B15F7" w:rsidRPr="007B15F7" w:rsidRDefault="007B15F7" w:rsidP="007B15F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140"/>
      </w:tblGrid>
      <w:tr w:rsidR="007B15F7" w:rsidRPr="007B15F7" w:rsidTr="007B15F7">
        <w:trPr>
          <w:trHeight w:val="7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Организованное обучение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Совместная деятельность</w:t>
            </w:r>
          </w:p>
        </w:tc>
      </w:tr>
      <w:tr w:rsidR="007B15F7" w:rsidRPr="007B15F7" w:rsidTr="007B15F7">
        <w:trPr>
          <w:trHeight w:val="5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Сентябрь</w:t>
            </w:r>
          </w:p>
        </w:tc>
      </w:tr>
      <w:tr w:rsidR="007B15F7" w:rsidRPr="007B15F7" w:rsidTr="007B15F7">
        <w:trPr>
          <w:trHeight w:val="59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7B1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по участку детского сада. </w:t>
            </w:r>
            <w:r w:rsidR="00492C0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B15F7">
              <w:rPr>
                <w:rFonts w:ascii="Times New Roman" w:hAnsi="Times New Roman" w:cs="Times New Roman"/>
                <w:b/>
                <w:sz w:val="28"/>
                <w:szCs w:val="28"/>
              </w:rPr>
              <w:t>Листопад</w:t>
            </w:r>
            <w:proofErr w:type="gramStart"/>
            <w:r w:rsidRPr="007B15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2C0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  <w:p w:rsidR="007B15F7" w:rsidRPr="007B15F7" w:rsidRDefault="007B15F7" w:rsidP="007B15F7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7B15F7">
              <w:rPr>
                <w:rFonts w:eastAsia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7B15F7">
              <w:rPr>
                <w:rFonts w:ascii="Times New Roman" w:hAnsi="Times New Roman" w:cs="Times New Roman"/>
                <w:sz w:val="28"/>
                <w:szCs w:val="28"/>
              </w:rPr>
              <w:t>Знакомство с новым временем года – осенью, с сезонными изменениями в природе, с деревьями и кустарниками, растущими на участке детского сада. Рассказать о значении тепла, воды для деревьев. Дать понятие о листопаде. Учить любоваться осенними листьями, различать листья по цвету.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9A02E0" w:rsidRDefault="007B15F7" w:rsidP="009A02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15F7" w:rsidRPr="009A02E0" w:rsidRDefault="009A02E0" w:rsidP="009A02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2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«Угадай растение по описанию» - 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t>умение учитывать названые признаки предмета; развивать наблюдательность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2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«Найди листок, какой покажу» - 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t>учить детей находить листочки по показу.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2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«Лото» </w:t>
            </w:r>
            <w:proofErr w:type="gramStart"/>
            <w:r w:rsidRPr="009A02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A02E0">
              <w:rPr>
                <w:rFonts w:ascii="Times New Roman" w:hAnsi="Times New Roman" w:cs="Times New Roman"/>
                <w:sz w:val="28"/>
                <w:szCs w:val="28"/>
              </w:rPr>
              <w:t>пражнять в умении объединять предметы по месту их произрастания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2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«Сложи картинку» (пейзажные) – 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t>учить собирать из частей целое изображение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2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«Да и нет»  (игр. </w:t>
            </w:r>
            <w:proofErr w:type="spellStart"/>
            <w:r w:rsidRPr="009A02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A02E0">
              <w:rPr>
                <w:rFonts w:ascii="Times New Roman" w:hAnsi="Times New Roman" w:cs="Times New Roman"/>
                <w:sz w:val="28"/>
                <w:szCs w:val="28"/>
              </w:rPr>
              <w:t>)-  закрепить знания о частях тела котенка и какие звуки он издает</w:t>
            </w:r>
          </w:p>
        </w:tc>
      </w:tr>
      <w:tr w:rsidR="007B15F7" w:rsidRPr="007B15F7" w:rsidTr="007B15F7">
        <w:trPr>
          <w:trHeight w:val="36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Октябрь</w:t>
            </w:r>
          </w:p>
        </w:tc>
      </w:tr>
      <w:tr w:rsidR="007B15F7" w:rsidRPr="007B15F7" w:rsidTr="007B15F7">
        <w:trPr>
          <w:trHeight w:val="10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9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92C05" w:rsidRPr="00492C05">
              <w:rPr>
                <w:rFonts w:ascii="Times New Roman" w:hAnsi="Times New Roman" w:cs="Times New Roman"/>
                <w:b/>
                <w:sz w:val="28"/>
                <w:szCs w:val="28"/>
              </w:rPr>
              <w:t>Покажем Мишке наш участок</w:t>
            </w:r>
            <w:proofErr w:type="gramStart"/>
            <w:r w:rsidR="00492C05" w:rsidRPr="00492C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2C0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  <w:p w:rsidR="007B15F7" w:rsidRPr="007B15F7" w:rsidRDefault="007B15F7" w:rsidP="00492C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C05" w:rsidRPr="00492C0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сезонными изменениями в природе. </w:t>
            </w:r>
            <w:proofErr w:type="gramStart"/>
            <w:r w:rsidR="00492C05" w:rsidRPr="00492C05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то, что стало с листьями на деревьях, с травой, птицами, насекомыми; дать понятие, что для роста растений необходимы почва, вода, тепло, свет, воздух.</w:t>
            </w:r>
            <w:proofErr w:type="gramEnd"/>
            <w:r w:rsidR="00492C05" w:rsidRPr="00492C0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заботиться о растениях и птицах.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«</w:t>
            </w:r>
            <w:r w:rsidR="00492C05" w:rsidRPr="00492C05">
              <w:rPr>
                <w:rFonts w:ascii="Times New Roman" w:hAnsi="Times New Roman" w:cs="Times New Roman"/>
                <w:b/>
                <w:sz w:val="28"/>
                <w:szCs w:val="28"/>
              </w:rPr>
              <w:t>Водичка, водичка...</w:t>
            </w:r>
            <w:r w:rsidR="00492C0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B15F7" w:rsidRPr="007B15F7" w:rsidRDefault="007B15F7" w:rsidP="00492C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="00492C05">
              <w:t xml:space="preserve"> </w:t>
            </w:r>
            <w:r w:rsidR="00492C05" w:rsidRPr="00492C0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водой, дать понятие, для чего она нужна человеку. </w:t>
            </w:r>
            <w:proofErr w:type="gramStart"/>
            <w:r w:rsidR="00492C05" w:rsidRPr="00492C05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воды (не имеет запаха, прозрачная, течет, растекается, льется; бывает холодная, теплая, горячая).</w:t>
            </w:r>
            <w:proofErr w:type="gramEnd"/>
            <w:r w:rsidR="00492C05" w:rsidRPr="00492C05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о взаимосвязи воды и живых организмов. Воду надо беречь!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9A02E0" w:rsidRDefault="009A02E0" w:rsidP="009A02E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02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«Такой листок, лети ко мне»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t xml:space="preserve"> - упражнять в нахождении листьев по сходству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2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«Раз, два, три – дерево назови» (береза, сосна, рябина) – 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t>закрепить названия деревьев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2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«Собери дерево из частей» - 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t>учить собирать из частей целое (синтез)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2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«Где, спряталась матрешка» - 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t>закрепить названия растений, воспитывать любознательность.</w:t>
            </w:r>
            <w:proofErr w:type="gramEnd"/>
            <w:r w:rsidRPr="009A02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2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«Найди, о ком расскажу» - </w:t>
            </w:r>
            <w:r w:rsidRPr="009A02E0">
              <w:rPr>
                <w:rFonts w:ascii="Times New Roman" w:hAnsi="Times New Roman" w:cs="Times New Roman"/>
                <w:sz w:val="28"/>
                <w:szCs w:val="28"/>
              </w:rPr>
              <w:t>воспитывать умение находить животное по его характерным признакам.</w:t>
            </w:r>
          </w:p>
        </w:tc>
      </w:tr>
      <w:tr w:rsidR="007B15F7" w:rsidRPr="007B15F7" w:rsidTr="007B15F7">
        <w:trPr>
          <w:trHeight w:val="4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Ноябрь</w:t>
            </w:r>
          </w:p>
        </w:tc>
      </w:tr>
      <w:tr w:rsidR="007B15F7" w:rsidRPr="007B15F7" w:rsidTr="007B15F7">
        <w:trPr>
          <w:trHeight w:val="96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492C05">
            <w:pPr>
              <w:pStyle w:val="c0"/>
            </w:pPr>
            <w:r w:rsidRPr="007B15F7">
              <w:rPr>
                <w:b/>
                <w:sz w:val="28"/>
                <w:szCs w:val="28"/>
              </w:rPr>
              <w:t>1.</w:t>
            </w:r>
            <w:r w:rsidRPr="007B15F7">
              <w:rPr>
                <w:b/>
                <w:sz w:val="14"/>
                <w:szCs w:val="14"/>
              </w:rPr>
              <w:t xml:space="preserve">        </w:t>
            </w:r>
            <w:r w:rsidR="00492C05" w:rsidRPr="00492C05">
              <w:rPr>
                <w:b/>
                <w:sz w:val="28"/>
                <w:szCs w:val="28"/>
              </w:rPr>
              <w:t>Домашние животные (собака).</w:t>
            </w:r>
          </w:p>
          <w:p w:rsidR="007B15F7" w:rsidRPr="007B15F7" w:rsidRDefault="007B15F7" w:rsidP="00492C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C05" w:rsidRPr="00492C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внешним видом собаки, с особенностями  поведения; показать, что жизнь  собаки связана с человеком: он создает ей условия (кормит, ухаживает). Без создания необходимых условий (животные оказываются на улице) они могут погибнуть. Воспитывать бережное отношение и любовь к животным, желание ухаживать за ними.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num" w:pos="720"/>
                <w:tab w:val="left" w:pos="900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7B15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="00492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492C05" w:rsidRPr="00492C05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животные. Что растет в лесу, кто живет в лесу?</w:t>
            </w:r>
          </w:p>
          <w:p w:rsidR="00492C05" w:rsidRPr="007B15F7" w:rsidRDefault="007B15F7" w:rsidP="00492C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C05" w:rsidRPr="00492C05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сведения о лесе (что растет в лесу и кто живет в лесу?); учить детей находить на картинках, узнавать и называть животных, известных им по произведениям писателей, природоведов, сказкам, играм. Вызвать интерес к лесным обитателям. Воспитывать бережное отношение ко всему живому.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D4A" w:rsidRDefault="00D40D4A" w:rsidP="00D40D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«Отгадай мою загадку» (о животных леса)-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отгадыват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загадки, опираясь на ключевые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D4A" w:rsidRDefault="00D40D4A" w:rsidP="00D40D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«Кто, что любит» (домашние животные)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том, чем питаются домашние животные.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«Угадай, что в руке» (</w:t>
            </w:r>
            <w:proofErr w:type="spell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)-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узнавать названный предмет, с помощью одного из анализаторов.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«Когда это бывает» - 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по словесному описанию, находить нужные картинки.</w:t>
            </w:r>
          </w:p>
          <w:p w:rsidR="007B15F7" w:rsidRPr="00D40D4A" w:rsidRDefault="00D40D4A" w:rsidP="00D40D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«Угадай, чей хвост»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и называть животных, развивать способность анализировать.</w:t>
            </w:r>
          </w:p>
        </w:tc>
      </w:tr>
      <w:tr w:rsidR="007B15F7" w:rsidRPr="007B15F7" w:rsidTr="007B15F7">
        <w:trPr>
          <w:trHeight w:val="29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Декабрь</w:t>
            </w:r>
          </w:p>
        </w:tc>
      </w:tr>
      <w:tr w:rsidR="007B15F7" w:rsidRPr="007B15F7" w:rsidTr="007B15F7">
        <w:trPr>
          <w:trHeight w:val="9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num" w:pos="720"/>
                <w:tab w:val="left" w:pos="900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7B15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="00492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492C05" w:rsidRPr="00492C05">
              <w:rPr>
                <w:rFonts w:ascii="Times New Roman" w:hAnsi="Times New Roman" w:cs="Times New Roman"/>
                <w:b/>
                <w:sz w:val="28"/>
                <w:szCs w:val="28"/>
              </w:rPr>
              <w:t>Как живут лесные звери зимой?</w:t>
            </w:r>
          </w:p>
          <w:p w:rsidR="007B15F7" w:rsidRPr="007B15F7" w:rsidRDefault="007B15F7" w:rsidP="00492C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C05" w:rsidRPr="00492C0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внешним видом, с некоторыми особенностями образа жизни зимой зайца, лисы, волка, медведя (что едят, как добывают корм, как спасаются от врагов); с моделью маскировки; воспитывать доброжелательное отношение к лесным зверям.</w:t>
            </w:r>
          </w:p>
          <w:p w:rsidR="007B15F7" w:rsidRDefault="00492C05" w:rsidP="007B15F7">
            <w:pPr>
              <w:tabs>
                <w:tab w:val="left" w:pos="9000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492C05">
              <w:rPr>
                <w:rFonts w:ascii="Times New Roman" w:hAnsi="Times New Roman" w:cs="Times New Roman"/>
                <w:b/>
                <w:sz w:val="28"/>
                <w:szCs w:val="28"/>
              </w:rPr>
              <w:t>Ели и сосны в лесу.</w:t>
            </w:r>
          </w:p>
          <w:p w:rsidR="007B15F7" w:rsidRPr="00492C05" w:rsidRDefault="00492C05" w:rsidP="00492C0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05">
              <w:rPr>
                <w:rFonts w:ascii="Times New Roman" w:hAnsi="Times New Roman" w:cs="Times New Roman"/>
                <w:sz w:val="28"/>
                <w:szCs w:val="28"/>
              </w:rPr>
              <w:t>Показать особенности лиственных и хвойных деревьев в зимний период. Рассказать о том, как долго растут деревья.  Воспитывать бережное отношение к деревьям, чувство красоты зимнего убранства.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D40D4A" w:rsidRDefault="007B15F7" w:rsidP="00D40D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15F7" w:rsidRPr="007B15F7" w:rsidRDefault="00D40D4A" w:rsidP="00D40D4A">
            <w:pPr>
              <w:pStyle w:val="a3"/>
              <w:jc w:val="both"/>
              <w:rPr>
                <w:lang w:eastAsia="ru-RU"/>
              </w:rPr>
            </w:pP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«Какое время года»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отгадывать загадки по характерным признакам.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 во что одет» (лото с элементами моделирования) –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систематизировать животных по покрову тела (перья, чешуя, шерсть). Формировать навык пользования моделями.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«Сложи картинку» (изображения лисы и зайца) –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 учить собирать из частей целое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(синтез)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«Где, спряталась рыбка»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анализировать, закреплять названия растений.</w:t>
            </w:r>
          </w:p>
        </w:tc>
      </w:tr>
      <w:tr w:rsidR="007B15F7" w:rsidRPr="007B15F7" w:rsidTr="007B15F7">
        <w:trPr>
          <w:trHeight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Январь</w:t>
            </w:r>
          </w:p>
        </w:tc>
      </w:tr>
      <w:tr w:rsidR="007B15F7" w:rsidRPr="007B15F7" w:rsidTr="007B15F7">
        <w:trPr>
          <w:trHeight w:val="4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num" w:pos="720"/>
                <w:tab w:val="left" w:pos="900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7B15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="00492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492C05" w:rsidRPr="00492C05">
              <w:rPr>
                <w:rFonts w:ascii="Times New Roman" w:hAnsi="Times New Roman" w:cs="Times New Roman"/>
                <w:b/>
                <w:sz w:val="28"/>
                <w:szCs w:val="28"/>
              </w:rPr>
              <w:t>Поможем птицам зимой.</w:t>
            </w:r>
          </w:p>
          <w:p w:rsidR="007B15F7" w:rsidRPr="007B15F7" w:rsidRDefault="007B15F7" w:rsidP="00263E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3EB6" w:rsidRPr="00263EB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зимующими птицами: воробьями, сороками, синицы, снегири, вороны, голуби; с особенностями их поведения (им зимой холодно и голодно, их надо подкармливать, для этого необходимо делать кормушки и каждый день насыпать туда корм). Воспитывать у детей доброе, заботливое отношение к пернатым друзьям.</w:t>
            </w:r>
          </w:p>
          <w:p w:rsidR="007B15F7" w:rsidRDefault="00263EB6" w:rsidP="007B15F7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263EB6">
              <w:rPr>
                <w:rFonts w:ascii="Times New Roman" w:hAnsi="Times New Roman" w:cs="Times New Roman"/>
                <w:b/>
                <w:sz w:val="28"/>
                <w:szCs w:val="28"/>
              </w:rPr>
              <w:t>Поможем Незнайке.</w:t>
            </w:r>
          </w:p>
          <w:p w:rsidR="00263EB6" w:rsidRPr="00263EB6" w:rsidRDefault="00263EB6" w:rsidP="00263EB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EB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EB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комнатных растениях. Познакомить с бальзамином. Закреплять умение поливать растение из лейки. Воспитывать желание ухаживать за растениями, радоваться их хорошему виду.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D40D4A" w:rsidRDefault="00D40D4A" w:rsidP="00D40D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«Кого не стало (дом</w:t>
            </w:r>
            <w:proofErr w:type="gram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ивотные) –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закреплять названия дом. животных.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«Найди то, о чем расскажу» (овощи, фрукты) –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находить предмет по словесному описанию.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«Что мы делали сначала, что потом») (уход за комнатными растениями)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знания детей по уходу за комнатными растениями.</w:t>
            </w:r>
            <w:proofErr w:type="gramEnd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«Чей детеныш» (дом</w:t>
            </w:r>
            <w:proofErr w:type="gram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ивотные) -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называть животных и  их детёнышей.</w:t>
            </w:r>
          </w:p>
        </w:tc>
      </w:tr>
      <w:tr w:rsidR="007B15F7" w:rsidRPr="007B15F7" w:rsidTr="007B15F7">
        <w:trPr>
          <w:trHeight w:val="3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Февраль</w:t>
            </w:r>
          </w:p>
        </w:tc>
      </w:tr>
      <w:tr w:rsidR="007B15F7" w:rsidRPr="007B15F7" w:rsidTr="007B15F7">
        <w:trPr>
          <w:trHeight w:val="11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num" w:pos="720"/>
                <w:tab w:val="left" w:pos="900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7B15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 </w:t>
            </w:r>
            <w:r w:rsidR="00263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263EB6" w:rsidRPr="00263EB6">
              <w:rPr>
                <w:rFonts w:ascii="Times New Roman" w:hAnsi="Times New Roman" w:cs="Times New Roman"/>
                <w:b/>
                <w:sz w:val="28"/>
                <w:szCs w:val="28"/>
              </w:rPr>
              <w:t>Мы посадим лук.</w:t>
            </w:r>
          </w:p>
          <w:p w:rsidR="007B15F7" w:rsidRPr="007B15F7" w:rsidRDefault="007B15F7" w:rsidP="00263E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3EB6" w:rsidRPr="00263EB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новое растение можно вырастить из семян и из луковиц. Познакомить с технологией посадки лука. Рассказать о необходимости ухода за луком (полив, тепло, свет). Дать понятие о том, чем лук полезен. Воспитывать желание трудиться, быть полезным.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 2. </w:t>
            </w:r>
            <w:r w:rsidR="009A02E0" w:rsidRPr="009A02E0">
              <w:rPr>
                <w:rFonts w:ascii="Times New Roman" w:hAnsi="Times New Roman" w:cs="Times New Roman"/>
                <w:b/>
                <w:sz w:val="28"/>
                <w:szCs w:val="28"/>
              </w:rPr>
              <w:t>Огород на подоконнике.</w:t>
            </w:r>
          </w:p>
          <w:p w:rsidR="00263EB6" w:rsidRPr="007B15F7" w:rsidRDefault="007B15F7" w:rsidP="00263E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02E0" w:rsidRPr="009A02E0">
              <w:rPr>
                <w:rFonts w:ascii="Times New Roman" w:hAnsi="Times New Roman" w:cs="Times New Roman"/>
                <w:sz w:val="28"/>
                <w:szCs w:val="28"/>
              </w:rPr>
              <w:t>Наблюдения за ростом и развитием фасоли, гороха,  ухода за ними. Формировать представления детей о значимости ухода для растений. Прививать элементарные трудовые навыки по уходу за ними. Желание ухаживать за растениями.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D40D4A" w:rsidRDefault="00D40D4A" w:rsidP="00D40D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«В зимней столовой»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- закрепить знания детей о зимующих птицах и их названия. Развивать умение подражать их повадкам.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«Птички» (</w:t>
            </w:r>
            <w:proofErr w:type="spell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– упражнять детей в умении согласовывать свои слова и действия, активизировать речь детей.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 Узнай по голосу, какая это птичка»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об издаваемых птицами звуках. Закрепит названия птиц.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«Угадай растение по описанию» (комнатные </w:t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растения)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умение учитывать названые признаки предмета; развивать наблюдательность</w:t>
            </w:r>
          </w:p>
        </w:tc>
      </w:tr>
      <w:tr w:rsidR="007B15F7" w:rsidRPr="007B15F7" w:rsidTr="007B15F7">
        <w:trPr>
          <w:trHeight w:val="4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Март</w:t>
            </w:r>
          </w:p>
        </w:tc>
      </w:tr>
      <w:tr w:rsidR="007B15F7" w:rsidRPr="007B15F7" w:rsidTr="007B15F7">
        <w:trPr>
          <w:trHeight w:val="10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263EB6" w:rsidRPr="00263EB6">
              <w:rPr>
                <w:rFonts w:ascii="Times New Roman" w:hAnsi="Times New Roman" w:cs="Times New Roman"/>
                <w:b/>
                <w:sz w:val="28"/>
                <w:szCs w:val="28"/>
              </w:rPr>
              <w:t>К деревьям в гости.</w:t>
            </w:r>
          </w:p>
          <w:p w:rsidR="00263EB6" w:rsidRDefault="007B15F7" w:rsidP="00263E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3EB6" w:rsidRPr="00263EB6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деревьями, растущими на участке детского сада; дать понятие о структуре дерева (корни, ствол, ветки, листья). Ствол покрыт корой. Весной на дереве набухают почки. Почки — домики листочков. Развивать у детей желание рассматривать, наблюдать, делать умозаключения, выводы. Воспитывать умение видеть красоту природы в любое время года.</w:t>
            </w:r>
          </w:p>
          <w:p w:rsidR="00263EB6" w:rsidRDefault="00263EB6" w:rsidP="00263E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Неживая природа (знакомство с песком)</w:t>
            </w:r>
          </w:p>
          <w:p w:rsidR="00263EB6" w:rsidRPr="00263EB6" w:rsidRDefault="00263EB6" w:rsidP="00263EB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Цель: </w:t>
            </w:r>
            <w:r w:rsidRPr="00263EB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песком, со свойствами мокрого и сухого песка. Сухой песок сыпуч, из </w:t>
            </w:r>
            <w:proofErr w:type="gramStart"/>
            <w:r w:rsidRPr="00263EB6">
              <w:rPr>
                <w:rFonts w:ascii="Times New Roman" w:hAnsi="Times New Roman" w:cs="Times New Roman"/>
                <w:sz w:val="28"/>
                <w:szCs w:val="28"/>
              </w:rPr>
              <w:t>мокрого</w:t>
            </w:r>
            <w:proofErr w:type="gramEnd"/>
            <w:r w:rsidRPr="00263EB6">
              <w:rPr>
                <w:rFonts w:ascii="Times New Roman" w:hAnsi="Times New Roman" w:cs="Times New Roman"/>
                <w:sz w:val="28"/>
                <w:szCs w:val="28"/>
              </w:rPr>
              <w:t xml:space="preserve"> можно делать постройки. Вспомнить с детьми, какие постройки делали. Рассказать о значении песка для человека и животных. Воспитывать интерес к неживой природе.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63EB6" w:rsidRPr="00263EB6" w:rsidTr="00263E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EB6" w:rsidRPr="00263EB6" w:rsidRDefault="00263EB6" w:rsidP="00263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3EB6" w:rsidRPr="007B15F7" w:rsidRDefault="00263EB6" w:rsidP="00263E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D40D4A" w:rsidRDefault="00D40D4A" w:rsidP="00D40D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«Когда это бывает» (загадки)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отгадывать загадки по характерным признакам.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«Какая сегодня погода» (сюжетные картинки) – </w:t>
            </w:r>
            <w:proofErr w:type="gramStart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по описанию выбирать</w:t>
            </w:r>
            <w:proofErr w:type="gramEnd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 нужные картинки.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«Найди маму» (дикие животные)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называть животных и  их детёнышей. Подбирать парные картинки.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«Узнай по вкусу» (овощи и фрукты)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упражнять в определении вкуса овощей и фрукто</w:t>
            </w:r>
            <w:proofErr w:type="gramStart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сладкий, кислый, соленый, горький)</w:t>
            </w:r>
          </w:p>
        </w:tc>
      </w:tr>
      <w:tr w:rsidR="007B15F7" w:rsidRPr="007B15F7" w:rsidTr="007B15F7">
        <w:trPr>
          <w:trHeight w:val="4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Апрель</w:t>
            </w:r>
          </w:p>
        </w:tc>
      </w:tr>
      <w:tr w:rsidR="007B15F7" w:rsidRPr="007B15F7" w:rsidTr="007B15F7">
        <w:trPr>
          <w:trHeight w:val="10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 </w:t>
            </w: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263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гости к весеннему солнышку.</w:t>
            </w:r>
          </w:p>
          <w:p w:rsidR="00263EB6" w:rsidRDefault="007B15F7" w:rsidP="00263EB6">
            <w:pPr>
              <w:pStyle w:val="a3"/>
              <w:jc w:val="both"/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3EB6" w:rsidRPr="00263EB6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</w:t>
            </w:r>
            <w:proofErr w:type="gramStart"/>
            <w:r w:rsidR="00263EB6" w:rsidRPr="00263E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63EB6" w:rsidRPr="00263EB6">
              <w:rPr>
                <w:rFonts w:ascii="Times New Roman" w:hAnsi="Times New Roman" w:cs="Times New Roman"/>
                <w:sz w:val="28"/>
                <w:szCs w:val="28"/>
              </w:rPr>
              <w:t xml:space="preserve"> временами года используя </w:t>
            </w:r>
            <w:proofErr w:type="spellStart"/>
            <w:r w:rsidR="00263EB6" w:rsidRPr="00263EB6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мнемо</w:t>
            </w:r>
            <w:proofErr w:type="spellEnd"/>
            <w:r w:rsidR="00263EB6" w:rsidRPr="00263EB6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-таблицы</w:t>
            </w:r>
            <w:r w:rsidR="00263EB6" w:rsidRPr="00263EB6">
              <w:rPr>
                <w:rFonts w:ascii="Times New Roman" w:hAnsi="Times New Roman" w:cs="Times New Roman"/>
                <w:sz w:val="28"/>
                <w:szCs w:val="28"/>
              </w:rPr>
              <w:t>. Продолжать знакомить с характерными особенностями времени года «весна». Развивать речевую активность. Воспитывать у детей умение видеть красоту природы  в любое время года.</w:t>
            </w:r>
          </w:p>
          <w:p w:rsidR="007B15F7" w:rsidRPr="007B15F7" w:rsidRDefault="007B15F7" w:rsidP="00263EB6">
            <w:pPr>
              <w:tabs>
                <w:tab w:val="left" w:pos="9000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D40D4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9A02E0" w:rsidRPr="009A02E0">
              <w:rPr>
                <w:rFonts w:ascii="Times New Roman" w:hAnsi="Times New Roman" w:cs="Times New Roman"/>
                <w:b/>
                <w:sz w:val="28"/>
                <w:szCs w:val="28"/>
              </w:rPr>
              <w:t>День Земли (22 апреля)</w:t>
            </w:r>
          </w:p>
          <w:p w:rsidR="007B15F7" w:rsidRPr="007B15F7" w:rsidRDefault="007B15F7" w:rsidP="009A02E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Pr="007B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9A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A02E0" w:rsidRPr="009A02E0">
              <w:rPr>
                <w:rFonts w:ascii="Times New Roman" w:hAnsi="Times New Roman" w:cs="Times New Roman"/>
                <w:sz w:val="28"/>
                <w:szCs w:val="28"/>
              </w:rPr>
              <w:t xml:space="preserve">ать детям первые знания о планете Земля. Рассказать, что нужно делать для того, чтобы Земля жила вечно и расцветала. Рассказать о том, что даже маленькие дети могут помочь Земле (не бросать  фантики от конфет, не ломать ветки у деревьев, не пугать птиц и т. д.) Прививать любовь и бережное </w:t>
            </w:r>
            <w:r w:rsidR="009A02E0" w:rsidRPr="009A0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ко всему живому на Земле.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D40D4A" w:rsidP="00D40D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D4A">
              <w:rPr>
                <w:rFonts w:ascii="Times New Roman" w:hAnsi="Times New Roman" w:cs="Times New Roman"/>
                <w:b/>
                <w:sz w:val="28"/>
                <w:szCs w:val="28"/>
              </w:rPr>
              <w:t>«Цветы цветут»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 (лото) – учить подбирать парные картинки.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Fonts w:ascii="Times New Roman" w:hAnsi="Times New Roman" w:cs="Times New Roman"/>
                <w:b/>
                <w:sz w:val="28"/>
                <w:szCs w:val="28"/>
              </w:rPr>
              <w:t>«Отбери и назови цветы, которые ты знаешь»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 - закреплять название цветов.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Fonts w:ascii="Times New Roman" w:hAnsi="Times New Roman" w:cs="Times New Roman"/>
                <w:b/>
                <w:sz w:val="28"/>
                <w:szCs w:val="28"/>
              </w:rPr>
              <w:t>«Птицы, которые прилетают весной»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 - закрепить знания детей о перелетных птицах и их названия.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Fonts w:ascii="Times New Roman" w:hAnsi="Times New Roman" w:cs="Times New Roman"/>
                <w:b/>
                <w:sz w:val="28"/>
                <w:szCs w:val="28"/>
              </w:rPr>
              <w:t>«Где спряталась рыбка»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умение анализировать, закреплять названия растений.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Fonts w:ascii="Times New Roman" w:hAnsi="Times New Roman" w:cs="Times New Roman"/>
                <w:b/>
                <w:sz w:val="28"/>
                <w:szCs w:val="28"/>
              </w:rPr>
              <w:t>«Кто во что одет»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 (лото с элементами моделирования) - закреплять умение детей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систематизировать животных по покрову тела (перья, чешуя, шерсть). Формировать навык пользования моделями</w:t>
            </w:r>
            <w:r>
              <w:t>.</w:t>
            </w:r>
          </w:p>
        </w:tc>
      </w:tr>
      <w:tr w:rsidR="007B15F7" w:rsidRPr="007B15F7" w:rsidTr="007B15F7">
        <w:trPr>
          <w:trHeight w:val="36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Май</w:t>
            </w:r>
          </w:p>
        </w:tc>
      </w:tr>
      <w:tr w:rsidR="007B15F7" w:rsidRPr="007B15F7" w:rsidTr="007B15F7">
        <w:trPr>
          <w:trHeight w:val="3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7B15F7" w:rsidRDefault="007B15F7" w:rsidP="007B15F7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9A02E0" w:rsidRPr="009A02E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дождем и радугой.</w:t>
            </w:r>
          </w:p>
          <w:p w:rsidR="007B15F7" w:rsidRDefault="007B15F7" w:rsidP="009A02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 w:rsidR="009A0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02E0" w:rsidRPr="009A02E0">
              <w:rPr>
                <w:rFonts w:ascii="Times New Roman" w:hAnsi="Times New Roman" w:cs="Times New Roman"/>
                <w:sz w:val="28"/>
                <w:szCs w:val="28"/>
              </w:rPr>
              <w:t>Учить устанавливать простейшие связи: идет дождь — на земле лужи. Дождь нужен всему живому и растениям и животным. Без воды растения погибнут. Воспитывать умение радоваться дождю, любоваться радугой.</w:t>
            </w:r>
          </w:p>
          <w:p w:rsidR="009A02E0" w:rsidRDefault="009A02E0" w:rsidP="009A02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E0">
              <w:rPr>
                <w:rFonts w:ascii="Times New Roman" w:hAnsi="Times New Roman" w:cs="Times New Roman"/>
                <w:b/>
                <w:sz w:val="28"/>
                <w:szCs w:val="28"/>
              </w:rPr>
              <w:t>2. Здравствуйте, травушка-муравушка и золотой одуванчик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A02E0" w:rsidRPr="009A02E0" w:rsidRDefault="009A02E0" w:rsidP="009A02E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Цель: </w:t>
            </w:r>
            <w:proofErr w:type="gramStart"/>
            <w:r w:rsidRPr="009A02E0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весенней траве (зеленая, нежная, шелковистая) и одуванчике (желтый, круглый, похожий на солнышко, длинные узкие лепестки, зубчатые листья), об условиях, необходимых для роста (солнце, свет, тепло, вода, земля); дать знания о связях в природе: бабочки пьют сладкий сок цветов не будет цветов – не будет и бабочек; воспитывать бережное отношение ко всему живому.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5F7" w:rsidRPr="007B15F7" w:rsidRDefault="007B15F7" w:rsidP="007B15F7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5F7" w:rsidRPr="00D40D4A" w:rsidRDefault="00D40D4A" w:rsidP="00D40D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«Собери цветок из частей»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собирать из частей целое (синтез). Закреплять названия частей растения.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«Кто, как двигается» (с элементами моделирования) - 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систематизировать животных по способу передвижения</w:t>
            </w:r>
            <w:proofErr w:type="gramStart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оги, крылья, плавники).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«Чья это тень»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закреплять названия животных, учить определять животное по силуэту.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«Найди ошибку» (сюжетные картинки) –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учить находить ошибки в изображении времен года.</w:t>
            </w:r>
          </w:p>
        </w:tc>
      </w:tr>
    </w:tbl>
    <w:p w:rsidR="007B15F7" w:rsidRDefault="007B15F7"/>
    <w:p w:rsidR="00D40D4A" w:rsidRDefault="00D40D4A"/>
    <w:p w:rsidR="00D40D4A" w:rsidRDefault="00D40D4A"/>
    <w:p w:rsidR="00D40D4A" w:rsidRDefault="00D40D4A"/>
    <w:p w:rsidR="00D40D4A" w:rsidRDefault="00D40D4A"/>
    <w:p w:rsidR="00D40D4A" w:rsidRDefault="00D40D4A"/>
    <w:p w:rsidR="00D40D4A" w:rsidRDefault="00D40D4A"/>
    <w:p w:rsidR="00D40D4A" w:rsidRDefault="00D40D4A"/>
    <w:p w:rsidR="00D40D4A" w:rsidRDefault="00D40D4A"/>
    <w:p w:rsidR="00D40D4A" w:rsidRDefault="00D40D4A"/>
    <w:p w:rsidR="00D40D4A" w:rsidRDefault="00D40D4A"/>
    <w:p w:rsidR="00D40D4A" w:rsidRDefault="00D40D4A"/>
    <w:p w:rsidR="00D40D4A" w:rsidRPr="007B15F7" w:rsidRDefault="00D40D4A" w:rsidP="00D40D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Перспективный план по экологическому воспитанию в средней группе</w:t>
      </w:r>
    </w:p>
    <w:p w:rsidR="00D40D4A" w:rsidRPr="007B15F7" w:rsidRDefault="00D40D4A" w:rsidP="00D40D4A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140"/>
      </w:tblGrid>
      <w:tr w:rsidR="00D40D4A" w:rsidRPr="007B15F7" w:rsidTr="00332BBA">
        <w:trPr>
          <w:trHeight w:val="7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Организованное обучение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Совместная деятельность</w:t>
            </w:r>
          </w:p>
        </w:tc>
      </w:tr>
      <w:tr w:rsidR="00D40D4A" w:rsidRPr="007B15F7" w:rsidTr="00332BBA">
        <w:trPr>
          <w:trHeight w:val="5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Сентябрь</w:t>
            </w:r>
          </w:p>
        </w:tc>
      </w:tr>
      <w:tr w:rsidR="00D40D4A" w:rsidRPr="007B15F7" w:rsidTr="00332BBA">
        <w:trPr>
          <w:trHeight w:val="59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D4A" w:rsidRPr="00F772CA" w:rsidRDefault="00F772CA" w:rsidP="00F772CA">
            <w:pPr>
              <w:pStyle w:val="a5"/>
              <w:numPr>
                <w:ilvl w:val="0"/>
                <w:numId w:val="1"/>
              </w:num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772CA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F77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саду ли, в огороде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72CA" w:rsidRPr="00F772CA" w:rsidRDefault="00F772CA" w:rsidP="00F772CA">
            <w:pPr>
              <w:tabs>
                <w:tab w:val="left" w:pos="9000"/>
              </w:tabs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t xml:space="preserve"> </w:t>
            </w:r>
            <w:r w:rsidRPr="00F772CA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холода на растение)</w:t>
            </w:r>
            <w:proofErr w:type="gramStart"/>
            <w:r w:rsidRPr="00F772C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772CA">
              <w:rPr>
                <w:rFonts w:ascii="Times New Roman" w:hAnsi="Times New Roman" w:cs="Times New Roman"/>
                <w:sz w:val="28"/>
                <w:szCs w:val="28"/>
              </w:rPr>
              <w:t>азвивать сенсорные чувства, речь, внимание.</w:t>
            </w:r>
          </w:p>
          <w:p w:rsidR="00D40D4A" w:rsidRPr="00F772CA" w:rsidRDefault="00F772CA" w:rsidP="00F772CA">
            <w:pPr>
              <w:pStyle w:val="a5"/>
              <w:numPr>
                <w:ilvl w:val="0"/>
                <w:numId w:val="1"/>
              </w:num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72CA">
              <w:rPr>
                <w:rFonts w:ascii="Times New Roman" w:hAnsi="Times New Roman" w:cs="Times New Roman"/>
                <w:b/>
                <w:sz w:val="28"/>
                <w:szCs w:val="28"/>
              </w:rPr>
              <w:t>В хороводе деревьев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72CA" w:rsidRPr="00F772CA" w:rsidRDefault="00F772CA" w:rsidP="00F772CA">
            <w:pPr>
              <w:tabs>
                <w:tab w:val="left" w:pos="9000"/>
              </w:tabs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t xml:space="preserve"> </w:t>
            </w:r>
            <w:r w:rsidRPr="00F772CA">
              <w:rPr>
                <w:rFonts w:ascii="Times New Roman" w:hAnsi="Times New Roman" w:cs="Times New Roman"/>
                <w:sz w:val="28"/>
                <w:szCs w:val="28"/>
              </w:rPr>
              <w:t>Накапливать впечатления о деревьях; учить детей различать их по коре, листьям, цветам, плодам (берёза, клён, тополь, дуб, рябина)</w:t>
            </w:r>
            <w:proofErr w:type="gramStart"/>
            <w:r w:rsidRPr="00F772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772CA">
              <w:rPr>
                <w:rFonts w:ascii="Times New Roman" w:hAnsi="Times New Roman" w:cs="Times New Roman"/>
                <w:sz w:val="28"/>
                <w:szCs w:val="28"/>
              </w:rPr>
              <w:t>родемонстрировать приспособленность растений к сезонным изменениям в природе; находить и называть отличия, сходство лиственных и хвойных деревьев. Воспитывать интерес к познанию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9A02E0" w:rsidRDefault="00D40D4A" w:rsidP="0033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0D4A" w:rsidRPr="00D40D4A" w:rsidRDefault="00D40D4A" w:rsidP="0033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«Четвертый лишний</w:t>
            </w:r>
            <w:proofErr w:type="gram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овощи) –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замечать ошибки , развивать наблюдательность.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«Что сажают в огороде»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классифицировать предметы по определённым признакам (по месту их произрастания)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«Определи на вкус»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упражнять в определении вкуса овощей и фрукто</w:t>
            </w:r>
            <w:proofErr w:type="gramStart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сладкий, кислый, соленый, горький)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«На птичьем дворе»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называть домашних птиц. (утка, курица, петух, индюк, селезень)</w:t>
            </w:r>
          </w:p>
        </w:tc>
      </w:tr>
      <w:tr w:rsidR="00D40D4A" w:rsidRPr="007B15F7" w:rsidTr="00332BBA">
        <w:trPr>
          <w:trHeight w:val="36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Октябрь</w:t>
            </w:r>
          </w:p>
        </w:tc>
      </w:tr>
      <w:tr w:rsidR="00D40D4A" w:rsidRPr="007B15F7" w:rsidTr="00332BBA">
        <w:trPr>
          <w:trHeight w:val="10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D4A" w:rsidRPr="00F772CA" w:rsidRDefault="00F772CA" w:rsidP="00F772CA">
            <w:pPr>
              <w:pStyle w:val="a5"/>
              <w:numPr>
                <w:ilvl w:val="0"/>
                <w:numId w:val="2"/>
              </w:num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CA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страну Осень</w:t>
            </w:r>
            <w:r w:rsidRPr="00F772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72CA" w:rsidRDefault="00F772CA" w:rsidP="00F77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772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proofErr w:type="gramStart"/>
            <w:r>
              <w:t xml:space="preserve"> </w:t>
            </w:r>
            <w:r>
              <w:t>.</w:t>
            </w:r>
            <w:proofErr w:type="gramEnd"/>
            <w:r w:rsidRPr="00F772CA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её явлениям.</w:t>
            </w:r>
          </w:p>
          <w:p w:rsidR="00F772CA" w:rsidRPr="00F772CA" w:rsidRDefault="00F772CA" w:rsidP="00F772C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F772CA">
              <w:rPr>
                <w:rFonts w:ascii="Times New Roman" w:hAnsi="Times New Roman" w:cs="Times New Roman"/>
                <w:b/>
                <w:sz w:val="28"/>
                <w:szCs w:val="28"/>
              </w:rPr>
              <w:t>Тайны грибного царства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72CA" w:rsidRPr="00F772CA" w:rsidRDefault="00F772CA" w:rsidP="00F772CA">
            <w:pPr>
              <w:pStyle w:val="a3"/>
              <w:ind w:left="25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 w:rsidR="00EB0BA9">
              <w:t xml:space="preserve"> </w:t>
            </w:r>
            <w:r w:rsidR="00EB0BA9" w:rsidRPr="00EB0B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грибами, учить выделять съедобные и несъедобные грибы (рыжик, белый гриб, мухомор, поганка). Дать знания о полезных свойствах грибов.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D4A" w:rsidRPr="00D40D4A" w:rsidRDefault="00D40D4A" w:rsidP="00332BB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«К дереву беги» -</w:t>
            </w:r>
            <w:proofErr w:type="gram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деревьях которые растут на участке; учить быстро ориентироваться в них находить нужное дерево.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 живет в лесу»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</w:t>
            </w:r>
            <w:proofErr w:type="gramStart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End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 живущих в лесу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 знает, пусть продолжает) –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подбирать слова к обобщающему слову (насекомые – это…)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 «Найди листок, какой покажу»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находить листок по показу.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«Кто в домике живет»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- закрепить знания детей о животных, умение правильно произносить звуки.</w:t>
            </w:r>
          </w:p>
        </w:tc>
      </w:tr>
      <w:tr w:rsidR="00D40D4A" w:rsidRPr="007B15F7" w:rsidTr="00332BBA">
        <w:trPr>
          <w:trHeight w:val="4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Ноябрь</w:t>
            </w:r>
          </w:p>
        </w:tc>
      </w:tr>
      <w:tr w:rsidR="00D40D4A" w:rsidRPr="007B15F7" w:rsidTr="00332BBA">
        <w:trPr>
          <w:trHeight w:val="96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D4A" w:rsidRDefault="00EB0BA9" w:rsidP="00EB0BA9">
            <w:pPr>
              <w:pStyle w:val="c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EB0BA9">
              <w:rPr>
                <w:b/>
                <w:sz w:val="28"/>
                <w:szCs w:val="28"/>
              </w:rPr>
              <w:t>Мир растений</w:t>
            </w:r>
            <w:r>
              <w:rPr>
                <w:b/>
                <w:sz w:val="28"/>
                <w:szCs w:val="28"/>
              </w:rPr>
              <w:t>.</w:t>
            </w:r>
          </w:p>
          <w:p w:rsidR="00EB0BA9" w:rsidRDefault="00EB0BA9" w:rsidP="00EB0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t xml:space="preserve"> </w:t>
            </w:r>
            <w:r w:rsidRPr="00EB0BA9"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эстетические чувства.</w:t>
            </w:r>
          </w:p>
          <w:p w:rsidR="00EB0BA9" w:rsidRDefault="00EB0BA9" w:rsidP="00EB0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BA9" w:rsidRPr="00EB0BA9" w:rsidRDefault="00EB0BA9" w:rsidP="00EB0BA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B0BA9">
              <w:rPr>
                <w:rFonts w:ascii="Times New Roman" w:hAnsi="Times New Roman" w:cs="Times New Roman"/>
                <w:b/>
                <w:sz w:val="28"/>
                <w:szCs w:val="28"/>
              </w:rPr>
              <w:t>Волшебница вода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0BA9" w:rsidRPr="00EB0BA9" w:rsidRDefault="00EB0BA9" w:rsidP="00EB0BA9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>
              <w:t xml:space="preserve"> </w:t>
            </w:r>
            <w:r w:rsidRPr="00EB0BA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со свойствами и признаками воды (вода может быть холодной, тёплой, может нагревать другие 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вещество), с различным его состоянием. Расширять знания детей о значении воды в нашей жизни.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D4A" w:rsidRPr="00FB6ED3" w:rsidRDefault="00FB6ED3" w:rsidP="00332BB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«С какой ветки детки» - 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названии деревьев о плодах,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«Отгадай загадки о животных» -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 учить отгадывать загадки, опираясь на ключевые слова.</w:t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«Сложи картинку» (времена года)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собирать из частей целое (синтез). Закреплять знания о временах года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«Почему заяц зимой белый) (лог. </w:t>
            </w:r>
            <w:proofErr w:type="spellStart"/>
            <w:proofErr w:type="gram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приспособленности зверей к трудной зимовке.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«Опиши, я отгадаю» (овощи</w:t>
            </w:r>
            <w:proofErr w:type="gram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фрукты)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– развивать умение описывать предметы и узнавать их по описанию.</w:t>
            </w:r>
          </w:p>
        </w:tc>
      </w:tr>
      <w:tr w:rsidR="00D40D4A" w:rsidRPr="007B15F7" w:rsidTr="00332BBA">
        <w:trPr>
          <w:trHeight w:val="29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Декабрь</w:t>
            </w:r>
          </w:p>
        </w:tc>
      </w:tr>
      <w:tr w:rsidR="00D40D4A" w:rsidRPr="007B15F7" w:rsidTr="00332BBA">
        <w:trPr>
          <w:trHeight w:val="9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BA9" w:rsidRPr="00EB0BA9" w:rsidRDefault="00D40D4A" w:rsidP="00EB0BA9">
            <w:pPr>
              <w:pStyle w:val="a5"/>
              <w:numPr>
                <w:ilvl w:val="0"/>
                <w:numId w:val="4"/>
              </w:numPr>
              <w:tabs>
                <w:tab w:val="num" w:pos="72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EB0BA9" w:rsidRPr="00EB0BA9">
              <w:rPr>
                <w:rFonts w:ascii="Times New Roman" w:hAnsi="Times New Roman" w:cs="Times New Roman"/>
                <w:b/>
                <w:sz w:val="28"/>
                <w:szCs w:val="28"/>
              </w:rPr>
              <w:t>На бабушкином дворе</w:t>
            </w:r>
            <w:r w:rsidR="00EB0BA9" w:rsidRPr="00EB0B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40D4A" w:rsidRPr="00EB0BA9" w:rsidRDefault="00EB0BA9" w:rsidP="00EB0BA9">
            <w:pPr>
              <w:pStyle w:val="a5"/>
              <w:numPr>
                <w:ilvl w:val="0"/>
                <w:numId w:val="4"/>
              </w:numPr>
              <w:tabs>
                <w:tab w:val="num" w:pos="720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EB0BA9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детей о домашних животных, их внешнем виде. Дать первоначальные знания детям об их образе жизни и приносимой ими пользе. Познакомить детей с трудом людей по уходу за домашними животными (их кормят, лечат, выгуливают). Прививать добрые чувства к животным.</w:t>
            </w:r>
          </w:p>
          <w:p w:rsidR="00EB0BA9" w:rsidRPr="00EB0BA9" w:rsidRDefault="00EB0BA9" w:rsidP="00EB0BA9">
            <w:pPr>
              <w:pStyle w:val="a5"/>
              <w:numPr>
                <w:ilvl w:val="0"/>
                <w:numId w:val="4"/>
              </w:numPr>
              <w:tabs>
                <w:tab w:val="num" w:pos="720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EB0BA9">
              <w:rPr>
                <w:rFonts w:ascii="Times New Roman" w:hAnsi="Times New Roman" w:cs="Times New Roman"/>
                <w:b/>
                <w:sz w:val="28"/>
                <w:szCs w:val="28"/>
              </w:rPr>
              <w:t>Лесные жители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0BA9" w:rsidRPr="00EB0BA9" w:rsidRDefault="00EB0BA9" w:rsidP="00EB0BA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t xml:space="preserve"> </w:t>
            </w:r>
            <w:r w:rsidRPr="00EB0BA9">
              <w:rPr>
                <w:rFonts w:ascii="Times New Roman" w:hAnsi="Times New Roman" w:cs="Times New Roman"/>
                <w:sz w:val="28"/>
                <w:szCs w:val="28"/>
              </w:rPr>
              <w:t xml:space="preserve">Дать 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диких животных). Помочь детям устанавливать </w:t>
            </w:r>
            <w:r w:rsidRPr="00EB0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зависимость изменений в жизни животных от изменений в неживой природе. Воспитывать любовь и заботу к животным.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D40D4A" w:rsidRDefault="00D40D4A" w:rsidP="0033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0D4A" w:rsidRPr="00FB6ED3" w:rsidRDefault="00FB6ED3" w:rsidP="0033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«Кто в домике живет (</w:t>
            </w:r>
            <w:proofErr w:type="spell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животных, умение правильно произносить звуки.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«В магазине растений»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животных, умение правильно произносить звуки.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 Кто живет у нас зимой» (зимующие птицы)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зимующих птицах нашего края и их названия. Развивать умение подражать их повадкам.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«Какое время года»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детей соотносить описание природы в стихах или прозе с определенным временем года;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«Угадай, что съел»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определять по вкусу и называть съеденный овощ или фрукт.</w:t>
            </w:r>
          </w:p>
        </w:tc>
      </w:tr>
      <w:tr w:rsidR="00D40D4A" w:rsidRPr="007B15F7" w:rsidTr="00332BBA">
        <w:trPr>
          <w:trHeight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Январь</w:t>
            </w:r>
          </w:p>
        </w:tc>
      </w:tr>
      <w:tr w:rsidR="00D40D4A" w:rsidRPr="007B15F7" w:rsidTr="00332BBA">
        <w:trPr>
          <w:trHeight w:val="4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BA9" w:rsidRPr="00EB0BA9" w:rsidRDefault="00EB0BA9" w:rsidP="00EB0BA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BA9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птиц</w:t>
            </w:r>
            <w:r w:rsidRPr="00EB0B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0BA9" w:rsidRDefault="00EB0BA9" w:rsidP="00EB0BA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t xml:space="preserve"> </w:t>
            </w:r>
            <w:r w:rsidRPr="00EB0BA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зимующими и перелётными птицами (сорока, ворона, голубь, скворец, грач). Расширять знания детей о жизни птиц зимой, об их повадках, питании. Воспитывать сочувствие, сопереживание к "братьям нашим меньшим"</w:t>
            </w:r>
          </w:p>
          <w:p w:rsidR="00EB0BA9" w:rsidRPr="00EB0BA9" w:rsidRDefault="00EB0BA9" w:rsidP="00EB0BA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BA9">
              <w:rPr>
                <w:rFonts w:ascii="Times New Roman" w:hAnsi="Times New Roman" w:cs="Times New Roman"/>
                <w:b/>
                <w:sz w:val="28"/>
                <w:szCs w:val="28"/>
              </w:rPr>
              <w:t>Зимушка-зима</w:t>
            </w:r>
          </w:p>
          <w:p w:rsidR="00EB0BA9" w:rsidRPr="00EB0BA9" w:rsidRDefault="00EB0BA9" w:rsidP="00EB0BA9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>
              <w:t xml:space="preserve"> </w:t>
            </w:r>
            <w:r w:rsidRPr="00EB0BA9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сезонных изменениях в природе и их влиянии на жизнь растений, животных, на деятельность людей. Показать детям связь между живой и неживой природой. Воспитывать любовь и интерес ко всему живому.</w:t>
            </w:r>
          </w:p>
          <w:p w:rsidR="00D40D4A" w:rsidRPr="00263EB6" w:rsidRDefault="00D40D4A" w:rsidP="00332BB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FB6ED3" w:rsidRDefault="00D40D4A" w:rsidP="00FB6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0D4A" w:rsidRPr="00FB6ED3" w:rsidRDefault="00FB6ED3" w:rsidP="00FB6E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«Кто, где живет» (насекомые) –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насекомых (бабочке, муравье, пчеле, червяке) месте их обитания.</w:t>
            </w:r>
            <w:proofErr w:type="gramEnd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«Кто, кем будет»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определять по первоначальной стадии развития кто кем будет.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«Бывает или не бывает»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умение замечать непоследовательность в суждениях.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«Зоологическое лото»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упражнять в умении объединять предметы по месту их обитания.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«Чудесный мешочек» (овощи и фрукты) –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определять овощи и фрукты на ощупь.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«Все по домам»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по внешнему виду домика, определять животное в нем живущее.</w:t>
            </w:r>
          </w:p>
        </w:tc>
      </w:tr>
      <w:tr w:rsidR="00D40D4A" w:rsidRPr="007B15F7" w:rsidTr="00332BBA">
        <w:trPr>
          <w:trHeight w:val="3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Февраль</w:t>
            </w:r>
          </w:p>
        </w:tc>
      </w:tr>
      <w:tr w:rsidR="00D40D4A" w:rsidRPr="007B15F7" w:rsidTr="00332BBA">
        <w:trPr>
          <w:trHeight w:val="11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D4A" w:rsidRDefault="00EB0BA9" w:rsidP="00F12A2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BA9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царство комнатных растений</w:t>
            </w:r>
            <w:r w:rsidR="00F12A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2A29" w:rsidRDefault="00F12A29" w:rsidP="00F12A2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>
              <w:t xml:space="preserve"> </w:t>
            </w:r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растениями (</w:t>
            </w:r>
            <w:proofErr w:type="spellStart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аспидистра</w:t>
            </w:r>
            <w:proofErr w:type="spellEnd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 xml:space="preserve"> и герань) и со способами их черенкования. Закрепить названия знакомых комнатных растений (бальзамин, фикус). Продолжать обучать детей описывать растение, отмечая различие и сходство между ними, характерные </w:t>
            </w:r>
            <w:r w:rsidRPr="00F12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признаки. Поддерживать интерес к комнатным растениям, желание наблюдать и ухаживать за ними.</w:t>
            </w:r>
          </w:p>
          <w:p w:rsidR="00F12A29" w:rsidRDefault="00F12A29" w:rsidP="00F12A2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29">
              <w:rPr>
                <w:rFonts w:ascii="Times New Roman" w:hAnsi="Times New Roman" w:cs="Times New Roman"/>
                <w:b/>
                <w:sz w:val="28"/>
                <w:szCs w:val="28"/>
              </w:rPr>
              <w:t>Стекло и металл</w:t>
            </w:r>
          </w:p>
          <w:p w:rsidR="00F12A29" w:rsidRPr="00F12A29" w:rsidRDefault="00F12A29" w:rsidP="00F12A29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>
              <w:t xml:space="preserve"> </w:t>
            </w:r>
            <w:proofErr w:type="gramStart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материалом (стекло, металл); учить определять признаки свойства материалов (структура поверхности, мягкость, твёрдость, прочность, хрупкость).</w:t>
            </w:r>
            <w:proofErr w:type="gramEnd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определению материала, из которого сделан предмет.</w:t>
            </w:r>
          </w:p>
          <w:p w:rsidR="00F12A29" w:rsidRPr="00F12A29" w:rsidRDefault="00F12A29" w:rsidP="00F12A2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D4A" w:rsidRPr="00FB6ED3" w:rsidRDefault="00FB6ED3" w:rsidP="00332BB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«Отгадай загадки об овощах»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отгадывать загадки, опираясь на ключевые слова.</w:t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 «Найди по названию» (птицы) –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птицах, развивать слуховое восприятие.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«Где, спряталась матрешка»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названия растений,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любознательность.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«Когда это бывает»  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уточнять и углублять знания о временах года.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 с хозяином живет, что хозяину дает»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домашних животных, и пользе, которую они приносят.</w:t>
            </w:r>
          </w:p>
        </w:tc>
      </w:tr>
      <w:tr w:rsidR="00D40D4A" w:rsidRPr="007B15F7" w:rsidTr="00332BBA">
        <w:trPr>
          <w:trHeight w:val="4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Март</w:t>
            </w:r>
          </w:p>
        </w:tc>
      </w:tr>
      <w:tr w:rsidR="00D40D4A" w:rsidRPr="007B15F7" w:rsidTr="00332BBA">
        <w:trPr>
          <w:trHeight w:val="10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 </w:t>
            </w:r>
          </w:p>
          <w:p w:rsidR="00D40D4A" w:rsidRDefault="00F12A29" w:rsidP="00F12A2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29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Веснянки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2A29" w:rsidRDefault="00F12A29" w:rsidP="00F12A2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>
              <w:t xml:space="preserve"> </w:t>
            </w:r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весенних изменениях в неживой природе и их влиянии на жизнь растений и животных</w:t>
            </w:r>
            <w:proofErr w:type="gramStart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 xml:space="preserve"> на деятельность людей. Учить устанавливать связь сезонных изменений с наступлением тепла, появлением солнца. Воспитывать любовь к природе и интерес к её явлениям.</w:t>
            </w:r>
          </w:p>
          <w:p w:rsidR="00F12A29" w:rsidRDefault="00F12A29" w:rsidP="00F12A2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29">
              <w:rPr>
                <w:rFonts w:ascii="Times New Roman" w:hAnsi="Times New Roman" w:cs="Times New Roman"/>
                <w:b/>
                <w:sz w:val="28"/>
                <w:szCs w:val="28"/>
              </w:rPr>
              <w:t>Береги живое!</w:t>
            </w:r>
          </w:p>
          <w:p w:rsidR="00F12A29" w:rsidRPr="00F12A29" w:rsidRDefault="00F12A29" w:rsidP="00F12A29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>
              <w:t xml:space="preserve"> </w:t>
            </w:r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Красной книгой, редкими, находящимися под угрозой исчезновения видами растений и животных; вызвать чувство сопереживание, умение видеть взаимосвязь в природе.</w:t>
            </w:r>
            <w:proofErr w:type="gramStart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Приучать бережно относится к цветам, животным, как части природы, источнику красоты, радости людей.</w:t>
            </w:r>
          </w:p>
          <w:p w:rsidR="00F12A29" w:rsidRPr="00F12A29" w:rsidRDefault="00F12A29" w:rsidP="00F12A2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40D4A" w:rsidRPr="00263EB6" w:rsidTr="00332BB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0D4A" w:rsidRPr="00263EB6" w:rsidRDefault="00D40D4A" w:rsidP="0033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0D4A" w:rsidRPr="007B15F7" w:rsidRDefault="00D40D4A" w:rsidP="00332BB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D4A" w:rsidRPr="007B15F7" w:rsidRDefault="00D40D4A" w:rsidP="00332BB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D4A" w:rsidRPr="00FB6ED3" w:rsidRDefault="00FB6ED3" w:rsidP="00332BB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«Магазин цветов» (комнатные растения)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- учить описывать растение, который надо купить.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 Съедобное или несъедобное»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съедобных и несъедобных растениях.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«Узнай по голосу»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определять птицу по характерным звукам голоса.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«Чей хвост»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анализировать, закреплять умение называть и различать животных.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«Кого не стало»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закреплять названия дом</w:t>
            </w:r>
            <w:proofErr w:type="gramStart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ивотных.</w:t>
            </w:r>
          </w:p>
        </w:tc>
      </w:tr>
      <w:tr w:rsidR="00D40D4A" w:rsidRPr="007B15F7" w:rsidTr="00332BBA">
        <w:trPr>
          <w:trHeight w:val="4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Апрель</w:t>
            </w:r>
          </w:p>
        </w:tc>
      </w:tr>
      <w:tr w:rsidR="00D40D4A" w:rsidRPr="007B15F7" w:rsidTr="00332BBA">
        <w:trPr>
          <w:trHeight w:val="10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 </w:t>
            </w:r>
          </w:p>
          <w:p w:rsidR="00F12A29" w:rsidRDefault="00F12A29" w:rsidP="00F12A2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29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 - наши помощники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2A29" w:rsidRDefault="00F12A29" w:rsidP="00F12A2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>
              <w:t xml:space="preserve"> </w:t>
            </w:r>
            <w:proofErr w:type="gramStart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Дать элементарные знания 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</w:t>
            </w:r>
            <w:proofErr w:type="gramEnd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пользу насекомых.</w:t>
            </w:r>
            <w:r w:rsidRPr="00F12A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2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интерес и доброе отношение к насекомым.</w:t>
            </w:r>
          </w:p>
          <w:p w:rsidR="00F12A29" w:rsidRDefault="00F12A29" w:rsidP="00F12A2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29">
              <w:rPr>
                <w:rFonts w:ascii="Times New Roman" w:hAnsi="Times New Roman" w:cs="Times New Roman"/>
                <w:b/>
                <w:sz w:val="28"/>
                <w:szCs w:val="28"/>
              </w:rPr>
              <w:t>Земля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2A29">
              <w:rPr>
                <w:rFonts w:ascii="Times New Roman" w:hAnsi="Times New Roman" w:cs="Times New Roman"/>
                <w:b/>
                <w:sz w:val="28"/>
                <w:szCs w:val="28"/>
              </w:rPr>
              <w:t>- мой дом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2A29" w:rsidRPr="00F12A29" w:rsidRDefault="00F12A29" w:rsidP="00F12A2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>
              <w:t xml:space="preserve"> </w:t>
            </w:r>
            <w:proofErr w:type="gramStart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суше и водном пространстве, разнообразии рельефа земной поверхности, водоёмов (пруд, болото, озеро, река, море), видах поселения (дере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вня, город, страна), о звёздах.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Приветствовать стремление детей овладеть разнообразными способами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 </w:t>
            </w:r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Поощрять желания делится своими впечатлениями с окружающими.</w:t>
            </w:r>
          </w:p>
          <w:p w:rsidR="00D40D4A" w:rsidRPr="007B15F7" w:rsidRDefault="00D40D4A" w:rsidP="00332BB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Default="00FB6ED3" w:rsidP="0033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«Какую пользу приносит» (дом</w:t>
            </w:r>
            <w:proofErr w:type="gram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ивотные)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домашних животных, и пользе, которую они приносят.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«Отгадай загадки о птицах»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отгадывать загадки, опираясь на ключевые слова.</w:t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«Опиши, мы отгадаем»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классифицировать растения по их признакам.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«Найди дерево по описанию»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учить находить деревья </w:t>
            </w:r>
            <w:proofErr w:type="gramStart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 описанным характерным</w:t>
            </w:r>
          </w:p>
          <w:p w:rsidR="00D40D4A" w:rsidRPr="00FB6ED3" w:rsidRDefault="00FB6ED3" w:rsidP="00332BB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«А что потом»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частях суток; о деятельности детей в разное время дня.</w:t>
            </w:r>
          </w:p>
        </w:tc>
      </w:tr>
      <w:tr w:rsidR="00D40D4A" w:rsidRPr="007B15F7" w:rsidTr="00332BBA">
        <w:trPr>
          <w:trHeight w:val="36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Май</w:t>
            </w:r>
          </w:p>
        </w:tc>
      </w:tr>
      <w:tr w:rsidR="00D40D4A" w:rsidRPr="007B15F7" w:rsidTr="00332BBA">
        <w:trPr>
          <w:trHeight w:val="3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D4A" w:rsidRPr="007B15F7" w:rsidRDefault="00D40D4A" w:rsidP="00332BB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9" w:rsidRPr="00F12A29" w:rsidRDefault="00F12A29" w:rsidP="00F12A29">
            <w:pPr>
              <w:pStyle w:val="a5"/>
              <w:numPr>
                <w:ilvl w:val="0"/>
                <w:numId w:val="12"/>
              </w:num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2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тропинка</w:t>
            </w:r>
            <w:r w:rsidRPr="00F12A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2A29" w:rsidRDefault="00F12A29" w:rsidP="00F12A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Цель:</w:t>
            </w:r>
            <w:r>
              <w:t xml:space="preserve"> </w:t>
            </w:r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Приблизить детей к природе; учить их общаться с ней, любить ее. Уточнить имеющиеся знания детей об окружающей природе (о цветах на клумбе, о лесе, об огороде, о зелёной аптеке</w:t>
            </w:r>
            <w:proofErr w:type="gramStart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F12A29">
              <w:rPr>
                <w:rFonts w:ascii="Times New Roman" w:hAnsi="Times New Roman" w:cs="Times New Roman"/>
                <w:sz w:val="28"/>
                <w:szCs w:val="28"/>
              </w:rPr>
              <w:t>пражнять в практической помощи природе (уборка мусора, лечение деревьев)</w:t>
            </w:r>
          </w:p>
          <w:p w:rsidR="00F12A29" w:rsidRPr="00B7726C" w:rsidRDefault="00B7726C" w:rsidP="00B7726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B7726C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- живой организм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7726C" w:rsidRPr="00B7726C" w:rsidRDefault="00B7726C" w:rsidP="00B7726C">
            <w:pPr>
              <w:pStyle w:val="a3"/>
              <w:ind w:left="25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>
              <w:t xml:space="preserve"> </w:t>
            </w:r>
            <w:r w:rsidRPr="00B7726C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к осознанию себя как живого существа, имеющего особенности и потребности. Формировать представления детей о некоторых органах и системах строения человека, о "+" и </w:t>
            </w:r>
            <w:proofErr w:type="gramStart"/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"-</w:t>
            </w:r>
            <w:proofErr w:type="gramEnd"/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" влиянии на них. Развивать сенсорную чувствительность при решении познавательных задач.</w:t>
            </w:r>
          </w:p>
          <w:p w:rsidR="00D40D4A" w:rsidRPr="009A02E0" w:rsidRDefault="00D40D4A" w:rsidP="00332BB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4A" w:rsidRPr="007B15F7" w:rsidRDefault="00D40D4A" w:rsidP="00332BBA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Default="00FB6ED3" w:rsidP="00332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«Четвертый лишний» (дикие животные) - </w:t>
            </w:r>
            <w:r w:rsidR="00B7726C">
              <w:rPr>
                <w:rFonts w:ascii="Times New Roman" w:hAnsi="Times New Roman" w:cs="Times New Roman"/>
                <w:sz w:val="28"/>
                <w:szCs w:val="28"/>
              </w:rPr>
              <w:t xml:space="preserve">учить замечать ошибки,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D40D4A" w:rsidRPr="00FB6ED3" w:rsidRDefault="00FB6ED3" w:rsidP="00332BB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наблюдательность.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«Парные картинки» (рыбы) –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воспитывать наблюдательность; умение находить в предметах, изображенных на картинках, сходство и различие.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«Отбери и назови цветы, которые знаешь»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различать и называть цветы.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«Охотник и пастух»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упражнять детей в группировке диких и домашних животных.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«Найди в букете, такой же цветок»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находить листок по показу. Закреплять названия цветов.</w:t>
            </w:r>
          </w:p>
        </w:tc>
      </w:tr>
    </w:tbl>
    <w:p w:rsidR="00D40D4A" w:rsidRDefault="00D40D4A" w:rsidP="00D40D4A"/>
    <w:p w:rsidR="00D40D4A" w:rsidRDefault="00D40D4A"/>
    <w:p w:rsidR="00B7726C" w:rsidRDefault="00B7726C"/>
    <w:p w:rsidR="00B7726C" w:rsidRDefault="00B7726C"/>
    <w:p w:rsidR="00B7726C" w:rsidRDefault="00B7726C"/>
    <w:p w:rsidR="00B7726C" w:rsidRDefault="00B7726C"/>
    <w:p w:rsidR="00B7726C" w:rsidRPr="007B15F7" w:rsidRDefault="00B7726C" w:rsidP="00B772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Перспективный план по экологическому воспитанию в </w:t>
      </w:r>
      <w:r>
        <w:rPr>
          <w:rFonts w:ascii="Times New Roman" w:hAnsi="Times New Roman" w:cs="Times New Roman"/>
          <w:b/>
          <w:sz w:val="36"/>
          <w:szCs w:val="36"/>
        </w:rPr>
        <w:t xml:space="preserve">подготовительной </w:t>
      </w:r>
      <w:r>
        <w:rPr>
          <w:rFonts w:ascii="Times New Roman" w:hAnsi="Times New Roman" w:cs="Times New Roman"/>
          <w:b/>
          <w:sz w:val="36"/>
          <w:szCs w:val="36"/>
        </w:rPr>
        <w:t>группе</w:t>
      </w:r>
    </w:p>
    <w:p w:rsidR="00B7726C" w:rsidRPr="007B15F7" w:rsidRDefault="00B7726C" w:rsidP="00B7726C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140"/>
      </w:tblGrid>
      <w:tr w:rsidR="00B7726C" w:rsidRPr="007B15F7" w:rsidTr="005665FE">
        <w:trPr>
          <w:trHeight w:val="7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Организованное обучение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Совместная деятельность</w:t>
            </w:r>
          </w:p>
        </w:tc>
      </w:tr>
      <w:tr w:rsidR="00B7726C" w:rsidRPr="007B15F7" w:rsidTr="005665FE">
        <w:trPr>
          <w:trHeight w:val="5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Сентябрь</w:t>
            </w:r>
          </w:p>
        </w:tc>
      </w:tr>
      <w:tr w:rsidR="00B7726C" w:rsidRPr="007B15F7" w:rsidTr="005665FE">
        <w:trPr>
          <w:trHeight w:val="59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Pr="00B7726C" w:rsidRDefault="00B7726C" w:rsidP="00B7726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26C">
              <w:rPr>
                <w:rFonts w:ascii="Times New Roman" w:hAnsi="Times New Roman" w:cs="Times New Roman"/>
                <w:b/>
                <w:sz w:val="28"/>
                <w:szCs w:val="28"/>
              </w:rPr>
              <w:t>Дары Земли – матушки и Осени – красавицы»</w:t>
            </w:r>
          </w:p>
          <w:p w:rsidR="00B7726C" w:rsidRDefault="00B7726C" w:rsidP="00B77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фруктах, овощах, злаковых культурах. Формировать умение объединять плоды по сходному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признаку и находить различия (</w:t>
            </w:r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у злаков). Познакомить с технологиями заготовки плодов на зиму;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изготовления хлеба (</w:t>
            </w:r>
            <w:proofErr w:type="gramStart"/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современная</w:t>
            </w:r>
            <w:proofErr w:type="gramEnd"/>
            <w:r w:rsidRPr="00B7726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старокубанская</w:t>
            </w:r>
            <w:proofErr w:type="spellEnd"/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7726C" w:rsidRDefault="00B7726C" w:rsidP="00B7726C">
            <w:pPr>
              <w:pStyle w:val="c3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B7726C">
              <w:rPr>
                <w:b/>
                <w:sz w:val="28"/>
                <w:szCs w:val="28"/>
              </w:rPr>
              <w:t>«По грибы да по ягоды»</w:t>
            </w:r>
          </w:p>
          <w:p w:rsidR="00B7726C" w:rsidRPr="00B7726C" w:rsidRDefault="00B7726C" w:rsidP="00B7726C">
            <w:pPr>
              <w:pStyle w:val="c3"/>
              <w:rPr>
                <w:b/>
                <w:sz w:val="28"/>
                <w:szCs w:val="28"/>
              </w:rPr>
            </w:pPr>
            <w:r w:rsidRPr="00B7726C">
              <w:rPr>
                <w:b/>
                <w:i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</w:t>
            </w:r>
            <w:r w:rsidRPr="00B7726C">
              <w:rPr>
                <w:sz w:val="28"/>
                <w:szCs w:val="28"/>
              </w:rPr>
              <w:t>родолжать знакомить детей с разнообразием грибов и ягод, выделив группы съедобных и несъедобных.</w:t>
            </w:r>
            <w:r>
              <w:rPr>
                <w:sz w:val="28"/>
                <w:szCs w:val="28"/>
              </w:rPr>
              <w:t xml:space="preserve"> Рассказать о прави</w:t>
            </w:r>
            <w:r w:rsidRPr="00B7726C">
              <w:rPr>
                <w:sz w:val="28"/>
                <w:szCs w:val="28"/>
              </w:rPr>
              <w:t>лах сбора растений.</w:t>
            </w:r>
            <w:r>
              <w:rPr>
                <w:sz w:val="28"/>
                <w:szCs w:val="28"/>
              </w:rPr>
              <w:t xml:space="preserve"> Обогащать сло</w:t>
            </w:r>
            <w:r w:rsidRPr="00B7726C">
              <w:rPr>
                <w:sz w:val="28"/>
                <w:szCs w:val="28"/>
              </w:rPr>
              <w:t>варь детей за счет слов названий грибов и ягод. Выделить среди их разнообразия те, которые</w:t>
            </w:r>
            <w:r>
              <w:rPr>
                <w:sz w:val="28"/>
                <w:szCs w:val="28"/>
              </w:rPr>
              <w:t xml:space="preserve"> встречаются на Кубани. Воспитывать бережное отношение</w:t>
            </w:r>
            <w:r w:rsidRPr="00B7726C">
              <w:rPr>
                <w:sz w:val="28"/>
                <w:szCs w:val="28"/>
              </w:rPr>
              <w:t xml:space="preserve"> к природе.</w:t>
            </w:r>
          </w:p>
          <w:p w:rsidR="00B7726C" w:rsidRPr="00B7726C" w:rsidRDefault="00B7726C" w:rsidP="00B77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26C" w:rsidRPr="00F772CA" w:rsidRDefault="00B7726C" w:rsidP="005665FE">
            <w:pPr>
              <w:tabs>
                <w:tab w:val="left" w:pos="9000"/>
              </w:tabs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9A02E0" w:rsidRDefault="00B7726C" w:rsidP="005665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7726C" w:rsidRPr="00D40D4A" w:rsidRDefault="00B7726C" w:rsidP="005665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«Четвертый лишний</w:t>
            </w:r>
            <w:proofErr w:type="gram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овощи) –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замечать ошибки , развивать наблюдательность.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«Что сажают в огороде»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классифицировать предметы по определённым признакам (по месту их произрастания)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«Определи на вкус»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упражнять в определении вкуса овощей и фрукто</w:t>
            </w:r>
            <w:proofErr w:type="gramStart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сладкий, кислый, соленый, горький)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«На птичьем дворе»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называть домашних птиц. (утка, курица, петух, индюк, селезень)</w:t>
            </w:r>
          </w:p>
        </w:tc>
      </w:tr>
      <w:tr w:rsidR="00B7726C" w:rsidRPr="007B15F7" w:rsidTr="005665FE">
        <w:trPr>
          <w:trHeight w:val="36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Октябрь</w:t>
            </w:r>
          </w:p>
        </w:tc>
      </w:tr>
      <w:tr w:rsidR="00B7726C" w:rsidRPr="007B15F7" w:rsidTr="005665FE">
        <w:trPr>
          <w:trHeight w:val="10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Default="00B7726C" w:rsidP="00B7726C">
            <w:pPr>
              <w:pStyle w:val="c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B7726C">
              <w:rPr>
                <w:b/>
                <w:sz w:val="28"/>
                <w:szCs w:val="28"/>
              </w:rPr>
              <w:t>«Царица – водица»</w:t>
            </w:r>
          </w:p>
          <w:p w:rsidR="00B7726C" w:rsidRDefault="00B7726C" w:rsidP="00B7726C">
            <w:pPr>
              <w:pStyle w:val="c3"/>
              <w:rPr>
                <w:sz w:val="28"/>
                <w:szCs w:val="28"/>
              </w:rPr>
            </w:pPr>
            <w:r w:rsidRPr="00B7726C">
              <w:rPr>
                <w:b/>
                <w:i/>
                <w:sz w:val="28"/>
                <w:szCs w:val="28"/>
                <w:u w:val="single"/>
              </w:rPr>
              <w:t>Цели:</w:t>
            </w:r>
            <w:r w:rsidRPr="00B7726C">
              <w:rPr>
                <w:sz w:val="28"/>
                <w:szCs w:val="28"/>
              </w:rPr>
              <w:t xml:space="preserve"> У</w:t>
            </w:r>
            <w:r w:rsidRPr="00B7726C">
              <w:rPr>
                <w:sz w:val="28"/>
                <w:szCs w:val="28"/>
              </w:rPr>
              <w:t>точнить и расширить знания детей о воде, её свойствах, роли в жизни человека и живых организмов, о формах и видах воды; познакомить детей с круговоротом воды в природе; дать представление об основных источниках загрязнения воды, его последствиях.</w:t>
            </w:r>
            <w:r w:rsidRPr="00B7726C">
              <w:rPr>
                <w:sz w:val="28"/>
                <w:szCs w:val="28"/>
              </w:rPr>
              <w:t xml:space="preserve"> </w:t>
            </w:r>
            <w:r w:rsidRPr="00B7726C">
              <w:rPr>
                <w:sz w:val="28"/>
                <w:szCs w:val="28"/>
              </w:rPr>
              <w:t>Развивать речь, мышление.</w:t>
            </w:r>
            <w:r w:rsidRPr="00B7726C">
              <w:rPr>
                <w:sz w:val="28"/>
                <w:szCs w:val="28"/>
              </w:rPr>
              <w:t xml:space="preserve"> </w:t>
            </w:r>
            <w:r w:rsidRPr="00B7726C">
              <w:rPr>
                <w:sz w:val="28"/>
                <w:szCs w:val="28"/>
              </w:rPr>
              <w:lastRenderedPageBreak/>
              <w:t>Воспитыва</w:t>
            </w:r>
            <w:r w:rsidRPr="00B7726C">
              <w:rPr>
                <w:sz w:val="28"/>
                <w:szCs w:val="28"/>
              </w:rPr>
              <w:t>т</w:t>
            </w:r>
            <w:r w:rsidRPr="00B7726C">
              <w:rPr>
                <w:sz w:val="28"/>
                <w:szCs w:val="28"/>
              </w:rPr>
              <w:t>ь бережное отношение к природе.</w:t>
            </w:r>
          </w:p>
          <w:p w:rsidR="00B7726C" w:rsidRPr="00B7726C" w:rsidRDefault="00B7726C" w:rsidP="00B7726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26C">
              <w:rPr>
                <w:rFonts w:ascii="Times New Roman" w:hAnsi="Times New Roman" w:cs="Times New Roman"/>
                <w:b/>
                <w:sz w:val="28"/>
                <w:szCs w:val="28"/>
              </w:rPr>
              <w:t>«Речные обитатели водоёмов Кубани»</w:t>
            </w:r>
          </w:p>
          <w:p w:rsidR="00B7726C" w:rsidRPr="00B7726C" w:rsidRDefault="00B7726C" w:rsidP="00B77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детей с рыбами рек и озёр. Учить отличать морскую и речную рыбу; закреплять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других обитателях водоёмов (</w:t>
            </w:r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лягушках, пиявках, раках); обогащать словарный запас; воспитывать экологическую культуру.</w:t>
            </w:r>
          </w:p>
          <w:p w:rsidR="00B7726C" w:rsidRPr="00B7726C" w:rsidRDefault="00B7726C" w:rsidP="00B7726C">
            <w:pPr>
              <w:pStyle w:val="c3"/>
              <w:rPr>
                <w:b/>
                <w:sz w:val="28"/>
                <w:szCs w:val="28"/>
              </w:rPr>
            </w:pPr>
          </w:p>
          <w:p w:rsidR="00B7726C" w:rsidRPr="00F772CA" w:rsidRDefault="00B7726C" w:rsidP="005665FE">
            <w:pPr>
              <w:pStyle w:val="a3"/>
              <w:ind w:left="25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Pr="00D40D4A" w:rsidRDefault="00B7726C" w:rsidP="005665F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«К дереву беги» -</w:t>
            </w:r>
            <w:proofErr w:type="gramStart"/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деревьях которые растут на участке; учить быстро ориентироваться в них находить нужное дерево.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 живет в лесу»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</w:t>
            </w:r>
            <w:proofErr w:type="gramStart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End"/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 живущих в лесу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 знает, пусть продолжает) –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подбирать слова к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обобщающему слову (насекомые – это…)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 «Найди листок, какой покажу» -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учить находить листок по показу.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D4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 в домике живет» </w:t>
            </w:r>
            <w:r w:rsidRPr="00D40D4A">
              <w:rPr>
                <w:rFonts w:ascii="Times New Roman" w:hAnsi="Times New Roman" w:cs="Times New Roman"/>
                <w:sz w:val="28"/>
                <w:szCs w:val="28"/>
              </w:rPr>
              <w:t>- закрепить знания детей о животных, умение правильно произносить звуки.</w:t>
            </w:r>
          </w:p>
        </w:tc>
      </w:tr>
      <w:tr w:rsidR="00B7726C" w:rsidRPr="007B15F7" w:rsidTr="005665FE">
        <w:trPr>
          <w:trHeight w:val="4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Ноябрь</w:t>
            </w:r>
          </w:p>
        </w:tc>
      </w:tr>
      <w:tr w:rsidR="00B7726C" w:rsidRPr="007B15F7" w:rsidTr="005665FE">
        <w:trPr>
          <w:trHeight w:val="96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Pr="00B7726C" w:rsidRDefault="00B7726C" w:rsidP="00B7726C">
            <w:pPr>
              <w:pStyle w:val="c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B7726C">
              <w:rPr>
                <w:b/>
                <w:sz w:val="28"/>
                <w:szCs w:val="28"/>
              </w:rPr>
              <w:t>«Воздушный океан»</w:t>
            </w:r>
          </w:p>
          <w:p w:rsidR="00B7726C" w:rsidRDefault="00B7726C" w:rsidP="00B77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знания де</w:t>
            </w:r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тей о воздухе, его составе; о природном явлении «ветер»,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причинами его возникновения, влиянием на жизнь живых организмов и человека. Развивать речь, логическое мышление, интерес к природным явлениям. Формировать интерес к экспериментальной работе, моделированию.</w:t>
            </w:r>
          </w:p>
          <w:p w:rsidR="00B7726C" w:rsidRPr="00B7726C" w:rsidRDefault="00B7726C" w:rsidP="00B7726C">
            <w:pPr>
              <w:pStyle w:val="c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B7726C">
              <w:rPr>
                <w:b/>
                <w:sz w:val="28"/>
                <w:szCs w:val="28"/>
              </w:rPr>
              <w:t>«Проводы осени»</w:t>
            </w:r>
          </w:p>
          <w:p w:rsidR="00B7726C" w:rsidRPr="00B7726C" w:rsidRDefault="00B7726C" w:rsidP="00B77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7726C">
              <w:rPr>
                <w:rFonts w:ascii="Times New Roman" w:hAnsi="Times New Roman" w:cs="Times New Roman"/>
                <w:sz w:val="28"/>
                <w:szCs w:val="28"/>
              </w:rPr>
              <w:t>бобщить и систематизировать знания детей об осени. Учить устанавливать связи между продолжительностью дня, температурой воздуха, состоянием растений, наличием пищи для животных и приспособлением их к зиме. Учить замечать красоту осенней природы.</w:t>
            </w:r>
          </w:p>
          <w:p w:rsidR="00B7726C" w:rsidRPr="00B7726C" w:rsidRDefault="00B7726C" w:rsidP="00B77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26C" w:rsidRPr="00EB0BA9" w:rsidRDefault="00B7726C" w:rsidP="005665FE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Pr="00FB6ED3" w:rsidRDefault="00B7726C" w:rsidP="005665F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«С какой ветки детки» - 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названии деревьев о плодах,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«Отгадай загадки о животных» -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 учить отгадывать загадки, опираясь на ключевые слова.</w:t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«Сложи картинку» (времена года)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собирать из частей целое (синтез). Закреплять знания о временах года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«Почему заяц зимой белый) (лог. </w:t>
            </w:r>
            <w:proofErr w:type="spellStart"/>
            <w:proofErr w:type="gram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приспособленности зверей к трудной зимовке.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«Опиши, я отгадаю» (овощи</w:t>
            </w:r>
            <w:proofErr w:type="gram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фрукты)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– развивать умение описывать предметы и узнавать их по описанию.</w:t>
            </w:r>
          </w:p>
        </w:tc>
      </w:tr>
      <w:tr w:rsidR="00B7726C" w:rsidRPr="007B15F7" w:rsidTr="005665FE">
        <w:trPr>
          <w:trHeight w:val="29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Декабрь</w:t>
            </w:r>
          </w:p>
        </w:tc>
      </w:tr>
      <w:tr w:rsidR="00B7726C" w:rsidRPr="007B15F7" w:rsidTr="005665FE">
        <w:trPr>
          <w:trHeight w:val="9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ECE" w:rsidRDefault="00B7726C" w:rsidP="00001ECE">
            <w:pPr>
              <w:pStyle w:val="c3"/>
            </w:pPr>
            <w:r w:rsidRPr="00EB0BA9">
              <w:rPr>
                <w:b/>
                <w:sz w:val="28"/>
                <w:szCs w:val="28"/>
              </w:rPr>
              <w:t xml:space="preserve">1. </w:t>
            </w:r>
            <w:r w:rsidR="00001ECE" w:rsidRPr="00001ECE">
              <w:rPr>
                <w:b/>
                <w:sz w:val="28"/>
                <w:szCs w:val="28"/>
              </w:rPr>
              <w:t>«Зимушка – зима»</w:t>
            </w:r>
          </w:p>
          <w:p w:rsidR="00001ECE" w:rsidRDefault="00001ECE" w:rsidP="00001E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E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 w:rsidRPr="00001EC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 детей признаки зимы, сезонные изменения в природе, связанные с зимним периодом. Воспитывать интерес к </w:t>
            </w:r>
            <w:r w:rsidRPr="00001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изучению природы, любовь к ней, умение видеть красоту окружающего мира. Обогащать и активизировать словарь; развивать умение подбирать образные выражения к описанию зимней природы.</w:t>
            </w:r>
          </w:p>
          <w:p w:rsidR="00001ECE" w:rsidRPr="00001ECE" w:rsidRDefault="00001ECE" w:rsidP="00001EC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01ECE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лес. Жители различных этажей леса».</w:t>
            </w:r>
          </w:p>
          <w:p w:rsidR="00001ECE" w:rsidRPr="00001ECE" w:rsidRDefault="00001ECE" w:rsidP="00001E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E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001ECE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и пополнять знания о диких животных средней полосы; определять их </w:t>
            </w:r>
            <w:proofErr w:type="gramStart"/>
            <w:r w:rsidRPr="00001ECE">
              <w:rPr>
                <w:rFonts w:ascii="Times New Roman" w:hAnsi="Times New Roman" w:cs="Times New Roman"/>
                <w:sz w:val="28"/>
                <w:szCs w:val="28"/>
              </w:rPr>
              <w:t>приспособленческие</w:t>
            </w:r>
            <w:proofErr w:type="gramEnd"/>
            <w:r w:rsidRPr="00001EC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к лесной жизни, выстраивать пищевые цепочки; объяснить, что в природе все взаимосвязано, в ней нет «лишних» или «вредных» животных, птиц, насекомых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т.д. Поощрять в детях познава</w:t>
            </w:r>
            <w:r w:rsidRPr="00001ECE">
              <w:rPr>
                <w:rFonts w:ascii="Times New Roman" w:hAnsi="Times New Roman" w:cs="Times New Roman"/>
                <w:sz w:val="28"/>
                <w:szCs w:val="28"/>
              </w:rPr>
              <w:t>тельную активность.</w:t>
            </w:r>
          </w:p>
          <w:p w:rsidR="00001ECE" w:rsidRPr="00001ECE" w:rsidRDefault="00001ECE" w:rsidP="00001E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CE" w:rsidRPr="00EB0BA9" w:rsidRDefault="00001ECE" w:rsidP="00001ECE">
            <w:pPr>
              <w:pStyle w:val="a5"/>
              <w:numPr>
                <w:ilvl w:val="0"/>
                <w:numId w:val="4"/>
              </w:numPr>
              <w:tabs>
                <w:tab w:val="num" w:pos="720"/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26C" w:rsidRPr="00EB0BA9" w:rsidRDefault="00B7726C" w:rsidP="005665F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D40D4A" w:rsidRDefault="00B7726C" w:rsidP="005665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7726C" w:rsidRPr="00FB6ED3" w:rsidRDefault="00B7726C" w:rsidP="005665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«Кто в домике живет (</w:t>
            </w:r>
            <w:proofErr w:type="spell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животных, умение правильно произносить звуки.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«В магазине растений»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знания детей о животных, умение правильно произносить звуки.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 Кто живет у нас зимой» (зимующие птицы)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зимующих птицах нашего края и их названия. Развивать умение подражать их повадкам.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«Какое время года»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детей соотносить описание природы в стихах или прозе с определенным временем года;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«Угадай, что съел»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определять по вкусу и называть съеденный овощ или фрукт.</w:t>
            </w:r>
          </w:p>
        </w:tc>
      </w:tr>
      <w:tr w:rsidR="00B7726C" w:rsidRPr="007B15F7" w:rsidTr="005665FE">
        <w:trPr>
          <w:trHeight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Январь</w:t>
            </w:r>
          </w:p>
        </w:tc>
      </w:tr>
      <w:tr w:rsidR="00B7726C" w:rsidRPr="007B15F7" w:rsidTr="005665FE">
        <w:trPr>
          <w:trHeight w:val="43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ECE" w:rsidRPr="00001ECE" w:rsidRDefault="00001ECE" w:rsidP="00001EC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ECE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и декоративные птицы»</w:t>
            </w:r>
          </w:p>
          <w:p w:rsidR="00001ECE" w:rsidRDefault="00001ECE" w:rsidP="00001E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E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001ECE">
              <w:rPr>
                <w:rFonts w:ascii="Times New Roman" w:hAnsi="Times New Roman" w:cs="Times New Roman"/>
                <w:sz w:val="28"/>
                <w:szCs w:val="28"/>
              </w:rPr>
              <w:t>асширять знания и представления детей о домашних и декоративных птицах; развивать воображение и фантазию; обогащать словарный запас, умение сравнивать, анализировать и делать обобщения. Воспитывать внимательное отношение к природе, умение глубоко чувствовать её красоту.</w:t>
            </w:r>
          </w:p>
          <w:p w:rsidR="00001ECE" w:rsidRPr="00001ECE" w:rsidRDefault="00001ECE" w:rsidP="00001EC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ECE">
              <w:rPr>
                <w:rFonts w:ascii="Times New Roman" w:hAnsi="Times New Roman" w:cs="Times New Roman"/>
                <w:b/>
                <w:sz w:val="28"/>
                <w:szCs w:val="28"/>
              </w:rPr>
              <w:t>«Чудесное яблоко, или «Зеркало нашей души»</w:t>
            </w:r>
          </w:p>
          <w:p w:rsidR="00001ECE" w:rsidRPr="00001ECE" w:rsidRDefault="00001ECE" w:rsidP="00001E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E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01ECE">
              <w:rPr>
                <w:rFonts w:ascii="Times New Roman" w:hAnsi="Times New Roman" w:cs="Times New Roman"/>
                <w:sz w:val="28"/>
                <w:szCs w:val="28"/>
              </w:rPr>
              <w:t>оспитывать у детей познавательный интерес к человеку. На уровне элементарных представлений познакомить детей с органом зрения – глазом. Раскрыть функции и значение органов зрения. Учить беречь своё зрение.</w:t>
            </w:r>
          </w:p>
          <w:p w:rsidR="00001ECE" w:rsidRPr="00001ECE" w:rsidRDefault="00001ECE" w:rsidP="00001E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26C" w:rsidRPr="00263EB6" w:rsidRDefault="00B7726C" w:rsidP="00001EC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FB6ED3" w:rsidRDefault="00B7726C" w:rsidP="005665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7726C" w:rsidRPr="00FB6ED3" w:rsidRDefault="00B7726C" w:rsidP="005665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«Кто, где живет» (насекомые) –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насекомых (бабочке, муравье, пчеле, червяке) месте их обитания.</w:t>
            </w:r>
            <w:proofErr w:type="gramEnd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«Кто, кем будет»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определять по первоначальной стадии развития кто кем будет.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«Бывает или не бывает»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умение замечать непоследовательность в суждениях.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«Зоологическое лото»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упражнять в умении объединять предметы по месту их обитания.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«Чудесный мешочек» (овощи и фрукты) –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определять овощи и фрукты на ощупь.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«Все по домам»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по внешнему виду домика, определять животное в нем живущее.</w:t>
            </w:r>
          </w:p>
        </w:tc>
      </w:tr>
      <w:tr w:rsidR="00B7726C" w:rsidRPr="007B15F7" w:rsidTr="005665FE">
        <w:trPr>
          <w:trHeight w:val="3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Февраль</w:t>
            </w:r>
          </w:p>
        </w:tc>
      </w:tr>
      <w:tr w:rsidR="00B7726C" w:rsidRPr="007B15F7" w:rsidTr="005665FE">
        <w:trPr>
          <w:trHeight w:val="11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ECE" w:rsidRPr="00001ECE" w:rsidRDefault="00001ECE" w:rsidP="00001ECE">
            <w:pPr>
              <w:pStyle w:val="c3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 w:rsidRPr="00001ECE">
              <w:rPr>
                <w:b/>
                <w:sz w:val="28"/>
                <w:szCs w:val="28"/>
              </w:rPr>
              <w:t>«Животный мир полярных районов земли»</w:t>
            </w:r>
          </w:p>
          <w:p w:rsidR="00001ECE" w:rsidRDefault="00001ECE" w:rsidP="00001E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E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001ECE">
              <w:rPr>
                <w:rFonts w:ascii="Times New Roman" w:hAnsi="Times New Roman" w:cs="Times New Roman"/>
                <w:sz w:val="28"/>
                <w:szCs w:val="28"/>
              </w:rPr>
              <w:t>ать детям представление о природных условиях тундры, животном и растительном мире. Научить устанавливать взаимосвязь между климатическими условиями и состоянием растений. Активизировать и пополнять словарь детей. Способствовать воспитанию интереса к разнообразию природы.</w:t>
            </w:r>
          </w:p>
          <w:p w:rsidR="00001ECE" w:rsidRPr="00001ECE" w:rsidRDefault="00001ECE" w:rsidP="00001ECE">
            <w:pPr>
              <w:pStyle w:val="c3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 w:rsidRPr="00001ECE">
              <w:rPr>
                <w:b/>
                <w:sz w:val="28"/>
                <w:szCs w:val="28"/>
              </w:rPr>
              <w:t>«Животный мир жарких стран»</w:t>
            </w:r>
          </w:p>
          <w:p w:rsidR="00001ECE" w:rsidRPr="00001ECE" w:rsidRDefault="00001ECE" w:rsidP="00001E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E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001ECE">
              <w:rPr>
                <w:rFonts w:ascii="Times New Roman" w:hAnsi="Times New Roman" w:cs="Times New Roman"/>
                <w:sz w:val="28"/>
                <w:szCs w:val="28"/>
              </w:rPr>
              <w:t xml:space="preserve">асширять представления детей о жарких странах, о животных, их населяющих. Познакомить с </w:t>
            </w:r>
            <w:proofErr w:type="gramStart"/>
            <w:r w:rsidRPr="00001ECE">
              <w:rPr>
                <w:rFonts w:ascii="Times New Roman" w:hAnsi="Times New Roman" w:cs="Times New Roman"/>
                <w:sz w:val="28"/>
                <w:szCs w:val="28"/>
              </w:rPr>
              <w:t>приспособленческими</w:t>
            </w:r>
            <w:proofErr w:type="gramEnd"/>
            <w:r w:rsidRPr="00001EC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особенностями растений и животных. Развивать любознательность и воспитывать стремление к изучению природы Земли. Обогащать словарь детей.</w:t>
            </w:r>
          </w:p>
          <w:p w:rsidR="00001ECE" w:rsidRPr="00001ECE" w:rsidRDefault="00001ECE" w:rsidP="00001E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26C" w:rsidRPr="00F12A29" w:rsidRDefault="00B7726C" w:rsidP="00001ECE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Pr="00FB6ED3" w:rsidRDefault="00B7726C" w:rsidP="005665F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«Отгадай загадки об овощах»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отгадывать загадки, опираясь на ключевые слова.</w:t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 «Найди по названию» (птицы) –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птицах, развивать слуховое восприятие.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«Где, спряталась матрешка»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закрепить названия растений, воспитывать любознательность.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«Когда это бывает»  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уточнять и углублять знания о временах года.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«Кто с хозяином живет, что хозяину дает»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домашних животных, и пользе, которую они приносят.</w:t>
            </w:r>
          </w:p>
        </w:tc>
      </w:tr>
      <w:tr w:rsidR="00B7726C" w:rsidRPr="007B15F7" w:rsidTr="005665FE">
        <w:trPr>
          <w:trHeight w:val="44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Март</w:t>
            </w:r>
          </w:p>
        </w:tc>
      </w:tr>
      <w:tr w:rsidR="00B7726C" w:rsidRPr="007B15F7" w:rsidTr="005665FE">
        <w:trPr>
          <w:trHeight w:val="10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718"/>
            </w:tblGrid>
            <w:tr w:rsidR="00001ECE" w:rsidRPr="00001ECE" w:rsidTr="00001E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1ECE" w:rsidRPr="00001ECE" w:rsidRDefault="00001ECE" w:rsidP="00001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ECE" w:rsidRPr="00001ECE" w:rsidRDefault="00001ECE" w:rsidP="00001ECE">
                  <w:pPr>
                    <w:pStyle w:val="a5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E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 w:rsidRPr="00001EC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Как поссорились март и февраль»</w:t>
                  </w:r>
                </w:p>
                <w:p w:rsidR="00001ECE" w:rsidRDefault="00001ECE" w:rsidP="00001EC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1EC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  <w:t>Цели: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</w:t>
                  </w:r>
                  <w:r w:rsidRPr="00001EC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родолжать формировать у детей представления о марте как месяце пробуждения природы. Закреплять знания об изменениях в жизни животных и птиц. Развивать умения замечать нарастающие изменения в неживой природе. Воспитывать интерес к народному календарю. Учить детей объяснять смысл примет и пословиц о марте (весне).</w:t>
                  </w:r>
                </w:p>
                <w:p w:rsidR="00001ECE" w:rsidRPr="00001ECE" w:rsidRDefault="00001ECE" w:rsidP="00001ECE">
                  <w:pPr>
                    <w:pStyle w:val="c3"/>
                    <w:numPr>
                      <w:ilvl w:val="0"/>
                      <w:numId w:val="19"/>
                    </w:numPr>
                    <w:rPr>
                      <w:b/>
                      <w:sz w:val="28"/>
                      <w:szCs w:val="28"/>
                    </w:rPr>
                  </w:pPr>
                  <w:r w:rsidRPr="00001ECE">
                    <w:rPr>
                      <w:b/>
                      <w:sz w:val="28"/>
                      <w:szCs w:val="28"/>
                    </w:rPr>
                    <w:t>«Кубанское поле»</w:t>
                  </w:r>
                </w:p>
                <w:p w:rsidR="00001ECE" w:rsidRPr="00001ECE" w:rsidRDefault="00001ECE" w:rsidP="00001EC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1EC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Цели: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</w:t>
                  </w:r>
                  <w:r w:rsidRPr="00001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асширять и пополнять знания детей </w:t>
                  </w:r>
                  <w:proofErr w:type="gramStart"/>
                  <w:r w:rsidRPr="00001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proofErr w:type="gramEnd"/>
                  <w:r w:rsidRPr="00001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экологической системе – поле. Закреплять </w:t>
                  </w:r>
                  <w:r w:rsidRPr="00001EC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знания о растениях, выращиваемых людьми на полях; о значении этих растений для человека. Рассказать о весенних работах людей в поле.</w:t>
                  </w:r>
                </w:p>
                <w:p w:rsidR="00001ECE" w:rsidRPr="00001ECE" w:rsidRDefault="00001ECE" w:rsidP="00001EC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7726C" w:rsidRPr="00F12A29" w:rsidRDefault="00B7726C" w:rsidP="005665F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7726C" w:rsidRPr="00263EB6" w:rsidTr="005665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7726C" w:rsidRPr="00263EB6" w:rsidRDefault="00B7726C" w:rsidP="00566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726C" w:rsidRPr="007B15F7" w:rsidRDefault="00B7726C" w:rsidP="005665F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Pr="007B15F7" w:rsidRDefault="00B7726C" w:rsidP="005665FE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Pr="00FB6ED3" w:rsidRDefault="00B7726C" w:rsidP="005665F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«Магазин цветов» (комнатные растения)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- учить описывать растение, который надо купить.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 Съедобное или несъедобное»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съедобных и несъедобных растениях.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«Узнай по голосу»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определять птицу по характерным звукам голоса.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«Чей хвост»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анализировать, закреплять умение называть и различать животных.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«Кого не стало»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наблюдательность, закреплять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названия дом</w:t>
            </w:r>
            <w:proofErr w:type="gramStart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ивотных.</w:t>
            </w:r>
          </w:p>
        </w:tc>
      </w:tr>
      <w:tr w:rsidR="00B7726C" w:rsidRPr="007B15F7" w:rsidTr="005665FE">
        <w:trPr>
          <w:trHeight w:val="4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Апрель</w:t>
            </w:r>
          </w:p>
        </w:tc>
      </w:tr>
      <w:tr w:rsidR="00B7726C" w:rsidRPr="007B15F7" w:rsidTr="005665FE">
        <w:trPr>
          <w:trHeight w:val="10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 </w:t>
            </w:r>
          </w:p>
          <w:p w:rsidR="00001ECE" w:rsidRPr="00001ECE" w:rsidRDefault="00001ECE" w:rsidP="00001ECE">
            <w:pPr>
              <w:pStyle w:val="c3"/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001ECE">
              <w:rPr>
                <w:b/>
                <w:sz w:val="28"/>
                <w:szCs w:val="28"/>
              </w:rPr>
              <w:t>«Шестиногие малыши»</w:t>
            </w:r>
          </w:p>
          <w:p w:rsidR="00001ECE" w:rsidRDefault="00001ECE" w:rsidP="00001E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E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001ECE">
              <w:rPr>
                <w:rFonts w:ascii="Times New Roman" w:hAnsi="Times New Roman" w:cs="Times New Roman"/>
                <w:sz w:val="28"/>
                <w:szCs w:val="28"/>
              </w:rPr>
              <w:t>асширять знания и представления детей об особенностях внешнего вида и жизненных проявлениях насекомых. Учить анализировать, устанавлива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простейшие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причин</w:t>
            </w:r>
            <w:r w:rsidR="00BF73A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="00BF73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следст</w:t>
            </w:r>
            <w:r w:rsidRPr="00001ECE">
              <w:rPr>
                <w:rFonts w:ascii="Times New Roman" w:hAnsi="Times New Roman" w:cs="Times New Roman"/>
                <w:sz w:val="28"/>
                <w:szCs w:val="28"/>
              </w:rPr>
              <w:t>венные связи, делать обобщения; учить отвечать на вопросы; активизировать память и внимание детей; обогащать словарный запас. Воспитывать доброе отношение к маленьким соседям по планете.</w:t>
            </w:r>
          </w:p>
          <w:p w:rsidR="00BF73A9" w:rsidRPr="00BF73A9" w:rsidRDefault="00BF73A9" w:rsidP="00BF73A9">
            <w:pPr>
              <w:pStyle w:val="c3"/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 w:rsidRPr="00BF73A9">
              <w:rPr>
                <w:b/>
                <w:sz w:val="28"/>
                <w:szCs w:val="28"/>
              </w:rPr>
              <w:t>«</w:t>
            </w:r>
            <w:proofErr w:type="spellStart"/>
            <w:r w:rsidRPr="00BF73A9">
              <w:rPr>
                <w:b/>
                <w:sz w:val="28"/>
                <w:szCs w:val="28"/>
              </w:rPr>
              <w:t>Дарьюшкины</w:t>
            </w:r>
            <w:proofErr w:type="spellEnd"/>
            <w:r w:rsidRPr="00BF73A9">
              <w:rPr>
                <w:b/>
                <w:sz w:val="28"/>
                <w:szCs w:val="28"/>
              </w:rPr>
              <w:t xml:space="preserve"> сказки»</w:t>
            </w:r>
          </w:p>
          <w:p w:rsidR="00BF73A9" w:rsidRPr="00BF73A9" w:rsidRDefault="00BF73A9" w:rsidP="00BF7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F73A9">
              <w:rPr>
                <w:rFonts w:ascii="Times New Roman" w:hAnsi="Times New Roman" w:cs="Times New Roman"/>
                <w:sz w:val="28"/>
                <w:szCs w:val="28"/>
              </w:rPr>
              <w:t>родолжать знакомство детей со свойствами лекарственных растений; через постановку проблемных вопросов активизировать умственную деятельность, учить находить выход из сложившейся ситуации; помочь прочувствовать единство и взаимосвязь всего живого на земле.</w:t>
            </w:r>
          </w:p>
          <w:p w:rsidR="00BF73A9" w:rsidRPr="00001ECE" w:rsidRDefault="00BF73A9" w:rsidP="00001E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26C" w:rsidRPr="007B15F7" w:rsidRDefault="00B7726C" w:rsidP="00001ECE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Default="00B7726C" w:rsidP="005665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«Какую пользу приносит» (дом</w:t>
            </w:r>
            <w:proofErr w:type="gram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ивотные)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домашних животных, и пользе, которую они приносят.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«Отгадай загадки о птицах»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отгадывать загадки, опираясь на ключевые слова.</w:t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«Опиши, мы отгадаем»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детей классифицировать растения по их признакам.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«Найди дерево по описанию»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учить находить деревья </w:t>
            </w:r>
            <w:proofErr w:type="gramStart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 описанным характерным</w:t>
            </w:r>
          </w:p>
          <w:p w:rsidR="00B7726C" w:rsidRPr="00FB6ED3" w:rsidRDefault="00B7726C" w:rsidP="005665F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«А что потом»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частях суток; о деятельности детей в разное время дня.</w:t>
            </w:r>
          </w:p>
        </w:tc>
      </w:tr>
      <w:tr w:rsidR="00B7726C" w:rsidRPr="007B15F7" w:rsidTr="005665FE">
        <w:trPr>
          <w:trHeight w:val="36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5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Май</w:t>
            </w:r>
          </w:p>
        </w:tc>
      </w:tr>
      <w:tr w:rsidR="00B7726C" w:rsidRPr="007B15F7" w:rsidTr="005665FE">
        <w:trPr>
          <w:trHeight w:val="3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tabs>
                <w:tab w:val="left" w:pos="9000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Pr="007B15F7" w:rsidRDefault="00B7726C" w:rsidP="00BF73A9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Pr="00BF73A9" w:rsidRDefault="00BF73A9" w:rsidP="00BF73A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BF73A9">
              <w:rPr>
                <w:rFonts w:ascii="Times New Roman" w:hAnsi="Times New Roman" w:cs="Times New Roman"/>
                <w:b/>
                <w:sz w:val="28"/>
                <w:szCs w:val="28"/>
              </w:rPr>
              <w:t>«Весенние заботы птиц»</w:t>
            </w:r>
            <w:r>
              <w:br/>
            </w:r>
            <w:r w:rsidRPr="00BF73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F73A9">
              <w:rPr>
                <w:rFonts w:ascii="Times New Roman" w:hAnsi="Times New Roman" w:cs="Times New Roman"/>
                <w:sz w:val="28"/>
                <w:szCs w:val="28"/>
              </w:rPr>
              <w:t xml:space="preserve">бобщить, систематизировать знания детей об изменениях в жизни птиц весной. Учить устанавливать связи между прилётом птиц и наличием корма. Знакомить детей с тем, как птицы устраивают свои гнёзда (различные виды гнёзд), как заботятся о птенцах. </w:t>
            </w:r>
            <w:r w:rsidRPr="00BF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знания детей об особенностях внешнего вида и повадках птиц нашего края. Формировать гуманное отношение к птицам.</w:t>
            </w:r>
          </w:p>
          <w:p w:rsidR="00BF73A9" w:rsidRPr="00BF73A9" w:rsidRDefault="00BF73A9" w:rsidP="00BF73A9">
            <w:pPr>
              <w:pStyle w:val="c3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 w:rsidRPr="00BF73A9">
              <w:rPr>
                <w:b/>
                <w:sz w:val="28"/>
                <w:szCs w:val="28"/>
              </w:rPr>
              <w:t>«Строим экологический город»</w:t>
            </w:r>
          </w:p>
          <w:p w:rsidR="00BF73A9" w:rsidRPr="00BF73A9" w:rsidRDefault="00BF73A9" w:rsidP="00BF73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BF73A9">
              <w:rPr>
                <w:rFonts w:ascii="Times New Roman" w:hAnsi="Times New Roman" w:cs="Times New Roman"/>
                <w:sz w:val="28"/>
                <w:szCs w:val="28"/>
              </w:rPr>
              <w:t>точнить природоведческие знания детей о факторах окружающей среды, необходимых для жизни на Земле. Формировать умение прогнозировать последствия своих действий. Воспитывать гуманное отношение к природе, желание сберечь и сохранить красоту природы.</w:t>
            </w:r>
          </w:p>
          <w:p w:rsidR="00BF73A9" w:rsidRPr="009A02E0" w:rsidRDefault="00BF73A9" w:rsidP="00BF73A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6C" w:rsidRPr="007B15F7" w:rsidRDefault="00B7726C" w:rsidP="005665FE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6C" w:rsidRDefault="00B7726C" w:rsidP="005665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«Четвертый лишний» (дикие животные)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замечать ошибки,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B7726C" w:rsidRPr="00FB6ED3" w:rsidRDefault="00B7726C" w:rsidP="005665F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наблюдательность.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«Парные картинки» (рыбы) –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наблюдательность; умение находить в предметах, изображенных на картинках,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сходство и различие.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«Отбери и назови цветы, которые знаешь»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различать и называть цветы.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«Охотник и пастух»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упражнять детей в группировке диких и домашних животных.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B6ED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«Найди в букете, такой же цветок» - </w:t>
            </w:r>
            <w:r w:rsidRPr="00FB6ED3">
              <w:rPr>
                <w:rFonts w:ascii="Times New Roman" w:hAnsi="Times New Roman" w:cs="Times New Roman"/>
                <w:sz w:val="28"/>
                <w:szCs w:val="28"/>
              </w:rPr>
              <w:t>учить находить листок по показу. Закреплять названия цветов.</w:t>
            </w:r>
          </w:p>
        </w:tc>
      </w:tr>
    </w:tbl>
    <w:p w:rsidR="00B7726C" w:rsidRDefault="00B7726C" w:rsidP="00B7726C"/>
    <w:p w:rsidR="00B7726C" w:rsidRDefault="00B7726C" w:rsidP="00B7726C"/>
    <w:p w:rsidR="00B7726C" w:rsidRDefault="00B7726C"/>
    <w:sectPr w:rsidR="00B7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D1F"/>
    <w:multiLevelType w:val="hybridMultilevel"/>
    <w:tmpl w:val="E874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0755"/>
    <w:multiLevelType w:val="hybridMultilevel"/>
    <w:tmpl w:val="DFAC4BCA"/>
    <w:lvl w:ilvl="0" w:tplc="6D3AB6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B33"/>
    <w:multiLevelType w:val="hybridMultilevel"/>
    <w:tmpl w:val="7E36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F359F"/>
    <w:multiLevelType w:val="hybridMultilevel"/>
    <w:tmpl w:val="892868AA"/>
    <w:lvl w:ilvl="0" w:tplc="C8D668B0">
      <w:start w:val="1"/>
      <w:numFmt w:val="decimal"/>
      <w:lvlText w:val="%1."/>
      <w:lvlJc w:val="left"/>
      <w:pPr>
        <w:ind w:left="612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4AE08E6"/>
    <w:multiLevelType w:val="hybridMultilevel"/>
    <w:tmpl w:val="9BE8AE90"/>
    <w:lvl w:ilvl="0" w:tplc="6414D888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67E06B4"/>
    <w:multiLevelType w:val="hybridMultilevel"/>
    <w:tmpl w:val="7558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43FD4"/>
    <w:multiLevelType w:val="hybridMultilevel"/>
    <w:tmpl w:val="CCAA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E44B5"/>
    <w:multiLevelType w:val="hybridMultilevel"/>
    <w:tmpl w:val="0D3AD392"/>
    <w:lvl w:ilvl="0" w:tplc="6F94F2E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230DF3"/>
    <w:multiLevelType w:val="hybridMultilevel"/>
    <w:tmpl w:val="B8DA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B61F4"/>
    <w:multiLevelType w:val="hybridMultilevel"/>
    <w:tmpl w:val="A734DF98"/>
    <w:lvl w:ilvl="0" w:tplc="6EE6E144">
      <w:start w:val="1"/>
      <w:numFmt w:val="decimal"/>
      <w:lvlText w:val="%1."/>
      <w:lvlJc w:val="left"/>
      <w:pPr>
        <w:ind w:left="6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3B80591C"/>
    <w:multiLevelType w:val="hybridMultilevel"/>
    <w:tmpl w:val="E84EBCEA"/>
    <w:lvl w:ilvl="0" w:tplc="8718349E">
      <w:start w:val="1"/>
      <w:numFmt w:val="decimal"/>
      <w:lvlText w:val="%1."/>
      <w:lvlJc w:val="left"/>
      <w:pPr>
        <w:ind w:left="3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45976F07"/>
    <w:multiLevelType w:val="hybridMultilevel"/>
    <w:tmpl w:val="96B2D2A8"/>
    <w:lvl w:ilvl="0" w:tplc="322C2736">
      <w:start w:val="1"/>
      <w:numFmt w:val="decimal"/>
      <w:lvlText w:val="%1."/>
      <w:lvlJc w:val="left"/>
      <w:pPr>
        <w:ind w:left="6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4F9A1BE3"/>
    <w:multiLevelType w:val="hybridMultilevel"/>
    <w:tmpl w:val="DE6C639A"/>
    <w:lvl w:ilvl="0" w:tplc="9CD63C48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E7FEA"/>
    <w:multiLevelType w:val="hybridMultilevel"/>
    <w:tmpl w:val="D95A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424FA"/>
    <w:multiLevelType w:val="hybridMultilevel"/>
    <w:tmpl w:val="6D70ED76"/>
    <w:lvl w:ilvl="0" w:tplc="1E0AEC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973B1"/>
    <w:multiLevelType w:val="hybridMultilevel"/>
    <w:tmpl w:val="E992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01585"/>
    <w:multiLevelType w:val="hybridMultilevel"/>
    <w:tmpl w:val="D10A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532C6"/>
    <w:multiLevelType w:val="hybridMultilevel"/>
    <w:tmpl w:val="B1189722"/>
    <w:lvl w:ilvl="0" w:tplc="85C08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107B9"/>
    <w:multiLevelType w:val="hybridMultilevel"/>
    <w:tmpl w:val="4D2E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E0585"/>
    <w:multiLevelType w:val="hybridMultilevel"/>
    <w:tmpl w:val="7E1E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A79D8"/>
    <w:multiLevelType w:val="hybridMultilevel"/>
    <w:tmpl w:val="488CB9FA"/>
    <w:lvl w:ilvl="0" w:tplc="970C3B3E">
      <w:start w:val="1"/>
      <w:numFmt w:val="decimal"/>
      <w:lvlText w:val="%1."/>
      <w:lvlJc w:val="left"/>
      <w:pPr>
        <w:ind w:left="6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7"/>
  </w:num>
  <w:num w:numId="9">
    <w:abstractNumId w:val="16"/>
  </w:num>
  <w:num w:numId="10">
    <w:abstractNumId w:val="15"/>
  </w:num>
  <w:num w:numId="11">
    <w:abstractNumId w:val="13"/>
  </w:num>
  <w:num w:numId="12">
    <w:abstractNumId w:val="9"/>
  </w:num>
  <w:num w:numId="13">
    <w:abstractNumId w:val="19"/>
  </w:num>
  <w:num w:numId="14">
    <w:abstractNumId w:val="2"/>
  </w:num>
  <w:num w:numId="15">
    <w:abstractNumId w:val="5"/>
  </w:num>
  <w:num w:numId="16">
    <w:abstractNumId w:val="18"/>
  </w:num>
  <w:num w:numId="17">
    <w:abstractNumId w:val="8"/>
  </w:num>
  <w:num w:numId="18">
    <w:abstractNumId w:val="0"/>
  </w:num>
  <w:num w:numId="19">
    <w:abstractNumId w:val="17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F7"/>
    <w:rsid w:val="00001ECE"/>
    <w:rsid w:val="00263EB6"/>
    <w:rsid w:val="00492C05"/>
    <w:rsid w:val="004F5AC6"/>
    <w:rsid w:val="00566353"/>
    <w:rsid w:val="00684BAE"/>
    <w:rsid w:val="007B15F7"/>
    <w:rsid w:val="009A02E0"/>
    <w:rsid w:val="00B7726C"/>
    <w:rsid w:val="00BF73A9"/>
    <w:rsid w:val="00D40D4A"/>
    <w:rsid w:val="00EB0BA9"/>
    <w:rsid w:val="00F12A29"/>
    <w:rsid w:val="00F772CA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5F7"/>
    <w:pPr>
      <w:spacing w:after="0" w:line="240" w:lineRule="auto"/>
    </w:pPr>
  </w:style>
  <w:style w:type="paragraph" w:customStyle="1" w:styleId="c0">
    <w:name w:val="c0"/>
    <w:basedOn w:val="a"/>
    <w:rsid w:val="0049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3EB6"/>
  </w:style>
  <w:style w:type="character" w:styleId="a4">
    <w:name w:val="Strong"/>
    <w:basedOn w:val="a0"/>
    <w:uiPriority w:val="22"/>
    <w:qFormat/>
    <w:rsid w:val="009A02E0"/>
    <w:rPr>
      <w:b/>
      <w:bCs/>
    </w:rPr>
  </w:style>
  <w:style w:type="paragraph" w:styleId="a5">
    <w:name w:val="List Paragraph"/>
    <w:basedOn w:val="a"/>
    <w:uiPriority w:val="34"/>
    <w:qFormat/>
    <w:rsid w:val="00F772CA"/>
    <w:pPr>
      <w:ind w:left="720"/>
      <w:contextualSpacing/>
    </w:pPr>
  </w:style>
  <w:style w:type="paragraph" w:customStyle="1" w:styleId="c3">
    <w:name w:val="c3"/>
    <w:basedOn w:val="a"/>
    <w:rsid w:val="00B7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5F7"/>
    <w:pPr>
      <w:spacing w:after="0" w:line="240" w:lineRule="auto"/>
    </w:pPr>
  </w:style>
  <w:style w:type="paragraph" w:customStyle="1" w:styleId="c0">
    <w:name w:val="c0"/>
    <w:basedOn w:val="a"/>
    <w:rsid w:val="0049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3EB6"/>
  </w:style>
  <w:style w:type="character" w:styleId="a4">
    <w:name w:val="Strong"/>
    <w:basedOn w:val="a0"/>
    <w:uiPriority w:val="22"/>
    <w:qFormat/>
    <w:rsid w:val="009A02E0"/>
    <w:rPr>
      <w:b/>
      <w:bCs/>
    </w:rPr>
  </w:style>
  <w:style w:type="paragraph" w:styleId="a5">
    <w:name w:val="List Paragraph"/>
    <w:basedOn w:val="a"/>
    <w:uiPriority w:val="34"/>
    <w:qFormat/>
    <w:rsid w:val="00F772CA"/>
    <w:pPr>
      <w:ind w:left="720"/>
      <w:contextualSpacing/>
    </w:pPr>
  </w:style>
  <w:style w:type="paragraph" w:customStyle="1" w:styleId="c3">
    <w:name w:val="c3"/>
    <w:basedOn w:val="a"/>
    <w:rsid w:val="00B7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8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37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42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664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35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75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130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651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018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76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70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95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25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76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26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34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810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55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112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18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8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54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24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00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661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7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8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45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62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42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004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125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503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75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862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039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150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223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24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62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535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868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041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335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974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478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191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256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68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94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64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726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842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343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958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944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71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5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37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21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66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48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92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82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77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535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0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11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09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04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74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620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5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68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79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73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213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354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80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440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06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07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574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452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10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07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0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348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704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412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013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060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954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849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5725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2013-08-27T17:20:00Z</cp:lastPrinted>
  <dcterms:created xsi:type="dcterms:W3CDTF">2013-08-26T16:20:00Z</dcterms:created>
  <dcterms:modified xsi:type="dcterms:W3CDTF">2013-08-27T17:37:00Z</dcterms:modified>
</cp:coreProperties>
</file>