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FF" w:rsidRDefault="000868FF" w:rsidP="003C6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3. Пла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конспект личностно- ориентированного урока </w:t>
      </w:r>
    </w:p>
    <w:p w:rsidR="00275107" w:rsidRPr="003C6A24" w:rsidRDefault="0015293A" w:rsidP="003C6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A2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B160F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4EC8">
        <w:rPr>
          <w:rFonts w:ascii="Times New Roman" w:hAnsi="Times New Roman" w:cs="Times New Roman"/>
          <w:b/>
          <w:sz w:val="28"/>
          <w:szCs w:val="28"/>
        </w:rPr>
        <w:t>Пасхальные мотивы</w:t>
      </w:r>
      <w:r w:rsidR="00344EC8" w:rsidRPr="003C6A24">
        <w:rPr>
          <w:rFonts w:ascii="Times New Roman" w:hAnsi="Times New Roman" w:cs="Times New Roman"/>
          <w:b/>
          <w:sz w:val="28"/>
          <w:szCs w:val="28"/>
        </w:rPr>
        <w:t>.</w:t>
      </w:r>
      <w:r w:rsidR="00344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A24">
        <w:rPr>
          <w:rFonts w:ascii="Times New Roman" w:hAnsi="Times New Roman" w:cs="Times New Roman"/>
          <w:b/>
          <w:sz w:val="28"/>
          <w:szCs w:val="28"/>
        </w:rPr>
        <w:t xml:space="preserve">Защита </w:t>
      </w:r>
      <w:proofErr w:type="gramStart"/>
      <w:r w:rsidRPr="003C6A24">
        <w:rPr>
          <w:rFonts w:ascii="Times New Roman" w:hAnsi="Times New Roman" w:cs="Times New Roman"/>
          <w:b/>
          <w:sz w:val="28"/>
          <w:szCs w:val="28"/>
        </w:rPr>
        <w:t>творческог</w:t>
      </w:r>
      <w:r w:rsidR="005560C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556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4EC8">
        <w:rPr>
          <w:rFonts w:ascii="Times New Roman" w:hAnsi="Times New Roman" w:cs="Times New Roman"/>
          <w:b/>
          <w:sz w:val="28"/>
          <w:szCs w:val="28"/>
        </w:rPr>
        <w:t>мини</w:t>
      </w:r>
      <w:r w:rsidR="00B160F3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spellEnd"/>
      <w:r w:rsidR="00B160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0F3">
        <w:rPr>
          <w:rFonts w:ascii="Times New Roman" w:hAnsi="Times New Roman" w:cs="Times New Roman"/>
          <w:b/>
          <w:sz w:val="28"/>
          <w:szCs w:val="28"/>
        </w:rPr>
        <w:t>по разделу вязание крюч</w:t>
      </w:r>
      <w:r w:rsidR="00E046E6">
        <w:rPr>
          <w:rFonts w:ascii="Times New Roman" w:hAnsi="Times New Roman" w:cs="Times New Roman"/>
          <w:b/>
          <w:sz w:val="28"/>
          <w:szCs w:val="28"/>
        </w:rPr>
        <w:t>к</w:t>
      </w:r>
      <w:r w:rsidR="00B160F3">
        <w:rPr>
          <w:rFonts w:ascii="Times New Roman" w:hAnsi="Times New Roman" w:cs="Times New Roman"/>
          <w:b/>
          <w:sz w:val="28"/>
          <w:szCs w:val="28"/>
        </w:rPr>
        <w:t>ом</w:t>
      </w:r>
      <w:r w:rsidR="00E046E6">
        <w:rPr>
          <w:rFonts w:ascii="Times New Roman" w:hAnsi="Times New Roman" w:cs="Times New Roman"/>
          <w:b/>
          <w:sz w:val="28"/>
          <w:szCs w:val="28"/>
        </w:rPr>
        <w:t>.</w:t>
      </w:r>
    </w:p>
    <w:p w:rsidR="00344EC8" w:rsidRDefault="00344EC8" w:rsidP="003C6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22EB" w:rsidRPr="003C6A24" w:rsidRDefault="00F922EB" w:rsidP="003C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F95DEA" w:rsidRPr="00344EC8" w:rsidRDefault="00E46478" w:rsidP="003C6A24">
      <w:pPr>
        <w:spacing w:after="0" w:line="240" w:lineRule="auto"/>
        <w:ind w:left="15" w:firstLine="69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44E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="00F95DEA" w:rsidRPr="00344E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C4A08" w:rsidRPr="003C6A24" w:rsidRDefault="00F95DEA" w:rsidP="003C6A24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ознакомить учащихся с приемами защиты </w:t>
      </w:r>
      <w:r w:rsidR="002C4A08" w:rsidRPr="003C6A24">
        <w:rPr>
          <w:rFonts w:ascii="Times New Roman" w:eastAsia="Times New Roman" w:hAnsi="Times New Roman" w:cs="Times New Roman"/>
          <w:bCs/>
          <w:iCs/>
          <w:sz w:val="28"/>
          <w:szCs w:val="28"/>
        </w:rPr>
        <w:t>творческ</w:t>
      </w:r>
      <w:r w:rsidRPr="003C6A24">
        <w:rPr>
          <w:rFonts w:ascii="Times New Roman" w:eastAsia="Times New Roman" w:hAnsi="Times New Roman" w:cs="Times New Roman"/>
          <w:bCs/>
          <w:iCs/>
          <w:sz w:val="28"/>
          <w:szCs w:val="28"/>
        </w:rPr>
        <w:t>ого проекта</w:t>
      </w:r>
      <w:r w:rsidR="000563B4" w:rsidRPr="003C6A24">
        <w:rPr>
          <w:rFonts w:ascii="Times New Roman" w:hAnsi="Times New Roman" w:cs="Times New Roman"/>
          <w:sz w:val="28"/>
          <w:szCs w:val="28"/>
        </w:rPr>
        <w:t>;</w:t>
      </w:r>
      <w:r w:rsidR="0096402F" w:rsidRPr="003C6A24">
        <w:rPr>
          <w:rFonts w:ascii="Times New Roman" w:hAnsi="Times New Roman" w:cs="Times New Roman"/>
          <w:sz w:val="28"/>
          <w:szCs w:val="28"/>
        </w:rPr>
        <w:t xml:space="preserve"> вырабатывать умения и  навыки публичного выступления,</w:t>
      </w:r>
      <w:r w:rsidR="000563B4" w:rsidRPr="003C6A24">
        <w:rPr>
          <w:rFonts w:ascii="Times New Roman" w:eastAsia="Times New Roman" w:hAnsi="Times New Roman" w:cs="Times New Roman"/>
          <w:sz w:val="28"/>
          <w:szCs w:val="28"/>
        </w:rPr>
        <w:t xml:space="preserve"> чтения схем;</w:t>
      </w:r>
    </w:p>
    <w:p w:rsidR="00F95DEA" w:rsidRPr="003C6A24" w:rsidRDefault="00B87BC8" w:rsidP="003C6A2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 xml:space="preserve">учить применять полученные знания и умения </w:t>
      </w:r>
      <w:r w:rsidR="00E30E3C" w:rsidRPr="003C6A24">
        <w:rPr>
          <w:rFonts w:ascii="Times New Roman" w:eastAsia="Times New Roman" w:hAnsi="Times New Roman" w:cs="Times New Roman"/>
          <w:sz w:val="28"/>
          <w:szCs w:val="28"/>
        </w:rPr>
        <w:t>(вязания</w:t>
      </w:r>
      <w:r w:rsidR="00E46478" w:rsidRPr="003C6A24">
        <w:rPr>
          <w:rFonts w:ascii="Times New Roman" w:eastAsia="Times New Roman" w:hAnsi="Times New Roman" w:cs="Times New Roman"/>
          <w:sz w:val="28"/>
          <w:szCs w:val="28"/>
        </w:rPr>
        <w:t xml:space="preserve"> крючком</w:t>
      </w:r>
      <w:r w:rsidRPr="003C6A24">
        <w:rPr>
          <w:rFonts w:ascii="Times New Roman" w:eastAsia="Times New Roman" w:hAnsi="Times New Roman" w:cs="Times New Roman"/>
          <w:sz w:val="28"/>
          <w:szCs w:val="28"/>
        </w:rPr>
        <w:t>) на практике;</w:t>
      </w:r>
      <w:r w:rsidR="00E46478" w:rsidRPr="003C6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062" w:rsidRPr="00344EC8" w:rsidRDefault="00931062" w:rsidP="003C6A2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4EC8">
        <w:rPr>
          <w:rStyle w:val="a3"/>
          <w:rFonts w:ascii="Times New Roman" w:hAnsi="Times New Roman" w:cs="Times New Roman"/>
          <w:b/>
          <w:sz w:val="28"/>
          <w:szCs w:val="28"/>
        </w:rPr>
        <w:t>Развивающие</w:t>
      </w:r>
      <w:r w:rsidRPr="00344EC8">
        <w:rPr>
          <w:rFonts w:ascii="Times New Roman" w:hAnsi="Times New Roman" w:cs="Times New Roman"/>
          <w:b/>
          <w:sz w:val="28"/>
          <w:szCs w:val="28"/>
        </w:rPr>
        <w:t>:</w:t>
      </w:r>
    </w:p>
    <w:p w:rsidR="000563B4" w:rsidRPr="003C6A24" w:rsidRDefault="000563B4" w:rsidP="003C6A24">
      <w:pPr>
        <w:shd w:val="clear" w:color="auto" w:fill="FFFFFF"/>
        <w:spacing w:after="0" w:line="240" w:lineRule="auto"/>
        <w:ind w:left="1080" w:firstLine="336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 xml:space="preserve">развивать  интереса к предмету;    </w:t>
      </w:r>
    </w:p>
    <w:p w:rsidR="00931062" w:rsidRPr="003C6A24" w:rsidRDefault="00E30E3C" w:rsidP="003C6A2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кругозор, эрудиц</w:t>
      </w:r>
      <w:r w:rsidRPr="003C6A24">
        <w:rPr>
          <w:rFonts w:ascii="Times New Roman" w:eastAsia="Times New Roman" w:hAnsi="Times New Roman" w:cs="Times New Roman"/>
          <w:sz w:val="28"/>
          <w:szCs w:val="28"/>
        </w:rPr>
        <w:t>ию, речи</w:t>
      </w:r>
      <w:r w:rsidR="00931062" w:rsidRPr="003C6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A24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:rsidR="00931062" w:rsidRPr="003C6A24" w:rsidRDefault="000563B4" w:rsidP="003C6A2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развить умение критически оценивать свою и чужую работу;</w:t>
      </w:r>
    </w:p>
    <w:p w:rsidR="00931062" w:rsidRPr="00344EC8" w:rsidRDefault="00931062" w:rsidP="003C6A24">
      <w:pPr>
        <w:shd w:val="clear" w:color="auto" w:fill="FFFFFF"/>
        <w:spacing w:after="0" w:line="240" w:lineRule="auto"/>
        <w:ind w:left="15" w:firstLine="694"/>
        <w:rPr>
          <w:rFonts w:ascii="Times New Roman" w:hAnsi="Times New Roman" w:cs="Times New Roman"/>
          <w:b/>
          <w:sz w:val="28"/>
          <w:szCs w:val="28"/>
        </w:rPr>
      </w:pPr>
      <w:r w:rsidRPr="00344EC8">
        <w:rPr>
          <w:rStyle w:val="a3"/>
          <w:rFonts w:ascii="Times New Roman" w:hAnsi="Times New Roman" w:cs="Times New Roman"/>
          <w:b/>
          <w:sz w:val="28"/>
          <w:szCs w:val="28"/>
        </w:rPr>
        <w:t>Воспитательные</w:t>
      </w:r>
      <w:r w:rsidRPr="00344EC8">
        <w:rPr>
          <w:rFonts w:ascii="Times New Roman" w:hAnsi="Times New Roman" w:cs="Times New Roman"/>
          <w:b/>
          <w:sz w:val="28"/>
          <w:szCs w:val="28"/>
        </w:rPr>
        <w:t>:</w:t>
      </w:r>
    </w:p>
    <w:p w:rsidR="00931062" w:rsidRPr="003C6A24" w:rsidRDefault="000563B4" w:rsidP="003C6A24">
      <w:pPr>
        <w:shd w:val="clear" w:color="auto" w:fill="FFFFFF"/>
        <w:spacing w:after="0" w:line="240" w:lineRule="auto"/>
        <w:ind w:left="780" w:firstLine="636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 xml:space="preserve">Воспитывать  интереса к учению, познавательной потребности, </w:t>
      </w:r>
      <w:r w:rsidRPr="003C6A24">
        <w:rPr>
          <w:rFonts w:ascii="Times New Roman" w:eastAsia="Times New Roman" w:hAnsi="Times New Roman" w:cs="Times New Roman"/>
          <w:sz w:val="28"/>
          <w:szCs w:val="28"/>
        </w:rPr>
        <w:t>самостоятельности, трудолюби</w:t>
      </w:r>
      <w:r w:rsidR="00053161" w:rsidRPr="003C6A24">
        <w:rPr>
          <w:rFonts w:ascii="Times New Roman" w:eastAsia="Times New Roman" w:hAnsi="Times New Roman" w:cs="Times New Roman"/>
          <w:sz w:val="28"/>
          <w:szCs w:val="28"/>
        </w:rPr>
        <w:t>ю, взаимопомощи;</w:t>
      </w:r>
    </w:p>
    <w:p w:rsidR="00DB1DA9" w:rsidRPr="003C6A24" w:rsidRDefault="00931062" w:rsidP="003C6A24">
      <w:pPr>
        <w:shd w:val="clear" w:color="auto" w:fill="FFFFFF"/>
        <w:spacing w:after="0" w:line="240" w:lineRule="auto"/>
        <w:ind w:left="1098" w:firstLine="318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в</w:t>
      </w:r>
      <w:r w:rsidR="00053161" w:rsidRPr="003C6A24">
        <w:rPr>
          <w:rFonts w:ascii="Times New Roman" w:hAnsi="Times New Roman" w:cs="Times New Roman"/>
          <w:sz w:val="28"/>
          <w:szCs w:val="28"/>
        </w:rPr>
        <w:t>оспитание художественного вкуса;</w:t>
      </w:r>
    </w:p>
    <w:p w:rsidR="00053161" w:rsidRPr="003C6A24" w:rsidRDefault="00053161" w:rsidP="003C6A24">
      <w:pPr>
        <w:shd w:val="clear" w:color="auto" w:fill="FFFFFF"/>
        <w:spacing w:after="0" w:line="240" w:lineRule="auto"/>
        <w:ind w:left="1098" w:firstLine="318"/>
        <w:rPr>
          <w:rFonts w:ascii="Times New Roman" w:hAnsi="Times New Roman" w:cs="Times New Roman"/>
          <w:sz w:val="28"/>
          <w:szCs w:val="28"/>
        </w:rPr>
      </w:pPr>
    </w:p>
    <w:p w:rsidR="0019493E" w:rsidRPr="003C6A24" w:rsidRDefault="0019493E" w:rsidP="003C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оснащение урока:</w:t>
      </w:r>
    </w:p>
    <w:p w:rsidR="00053161" w:rsidRPr="003C6A24" w:rsidRDefault="0019493E" w:rsidP="003C6A24">
      <w:pPr>
        <w:numPr>
          <w:ilvl w:val="0"/>
          <w:numId w:val="11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база:</w:t>
      </w:r>
    </w:p>
    <w:p w:rsidR="0019493E" w:rsidRPr="003C6A24" w:rsidRDefault="0019493E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кабинет трудового обучения;</w:t>
      </w:r>
    </w:p>
    <w:p w:rsidR="0019493E" w:rsidRPr="003C6A24" w:rsidRDefault="0019493E" w:rsidP="003C6A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проектор, ноутбук</w:t>
      </w:r>
    </w:p>
    <w:p w:rsidR="0019493E" w:rsidRPr="003C6A24" w:rsidRDefault="0019493E" w:rsidP="003C6A24">
      <w:pPr>
        <w:numPr>
          <w:ilvl w:val="0"/>
          <w:numId w:val="1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Дидактическое обеспечение:</w:t>
      </w:r>
    </w:p>
    <w:p w:rsidR="0019493E" w:rsidRPr="003C6A24" w:rsidRDefault="0019493E" w:rsidP="003C6A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рабочая тетрадь;</w:t>
      </w:r>
    </w:p>
    <w:p w:rsidR="0019493E" w:rsidRPr="003C6A24" w:rsidRDefault="0019493E" w:rsidP="003C6A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образцы цветов;</w:t>
      </w:r>
    </w:p>
    <w:p w:rsidR="0045533D" w:rsidRPr="003C6A24" w:rsidRDefault="0045533D" w:rsidP="003C6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листы оценки работы учащихся,</w:t>
      </w:r>
    </w:p>
    <w:p w:rsidR="0045533D" w:rsidRPr="003C6A24" w:rsidRDefault="0045533D" w:rsidP="003C6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требования к защите творческих проектов.</w:t>
      </w:r>
    </w:p>
    <w:p w:rsidR="00093ABA" w:rsidRDefault="00093ABA" w:rsidP="003C6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3161" w:rsidRPr="003C6A24" w:rsidRDefault="00053161" w:rsidP="003C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</w:p>
    <w:p w:rsidR="005D5F23" w:rsidRPr="003C6A24" w:rsidRDefault="00053161" w:rsidP="003C6A2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словесный</w:t>
      </w:r>
    </w:p>
    <w:p w:rsidR="005D5F23" w:rsidRPr="003C6A24" w:rsidRDefault="00053161" w:rsidP="003C6A2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 xml:space="preserve">наглядно иллюстративный </w:t>
      </w:r>
    </w:p>
    <w:p w:rsidR="005D5F23" w:rsidRPr="003C6A24" w:rsidRDefault="005D5F23" w:rsidP="003C6A24">
      <w:pPr>
        <w:shd w:val="clear" w:color="auto" w:fill="FFFFFF"/>
        <w:spacing w:after="0" w:line="240" w:lineRule="auto"/>
        <w:ind w:left="375" w:firstLine="333"/>
        <w:rPr>
          <w:rFonts w:ascii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самостоятельной работы.</w:t>
      </w:r>
    </w:p>
    <w:p w:rsidR="00344EC8" w:rsidRDefault="00344EC8" w:rsidP="00344EC8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hAnsi="Times New Roman" w:cs="Times New Roman"/>
          <w:sz w:val="28"/>
          <w:szCs w:val="28"/>
        </w:rPr>
        <w:t>К</w:t>
      </w:r>
      <w:r w:rsidR="005D5F23" w:rsidRPr="003C6A24">
        <w:rPr>
          <w:rFonts w:ascii="Times New Roman" w:hAnsi="Times New Roman" w:cs="Times New Roman"/>
          <w:sz w:val="28"/>
          <w:szCs w:val="28"/>
        </w:rPr>
        <w:t>онтроля</w:t>
      </w:r>
    </w:p>
    <w:p w:rsidR="0019493E" w:rsidRPr="003C6A24" w:rsidRDefault="0019493E" w:rsidP="0034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занятия:</w:t>
      </w:r>
    </w:p>
    <w:p w:rsidR="0019493E" w:rsidRPr="003C6A24" w:rsidRDefault="0019493E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индивидуальная;</w:t>
      </w:r>
    </w:p>
    <w:p w:rsidR="0019493E" w:rsidRPr="003C6A24" w:rsidRDefault="0019493E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фронтальная;</w:t>
      </w:r>
    </w:p>
    <w:p w:rsidR="0019493E" w:rsidRPr="003C6A24" w:rsidRDefault="0019493E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групповая.</w:t>
      </w:r>
    </w:p>
    <w:p w:rsidR="00093ABA" w:rsidRDefault="00093ABA" w:rsidP="003C6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493E" w:rsidRPr="003C6A24" w:rsidRDefault="0019493E" w:rsidP="003C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труда:</w:t>
      </w:r>
    </w:p>
    <w:p w:rsidR="0019493E" w:rsidRPr="003C6A24" w:rsidRDefault="0019493E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през</w:t>
      </w:r>
      <w:r w:rsidR="005560CE">
        <w:rPr>
          <w:rFonts w:ascii="Times New Roman" w:eastAsia="Times New Roman" w:hAnsi="Times New Roman" w:cs="Times New Roman"/>
          <w:sz w:val="28"/>
          <w:szCs w:val="28"/>
        </w:rPr>
        <w:t xml:space="preserve">ентации  </w:t>
      </w:r>
    </w:p>
    <w:p w:rsidR="0019493E" w:rsidRPr="003C6A24" w:rsidRDefault="005560CE" w:rsidP="003C6A24">
      <w:pPr>
        <w:spacing w:after="0" w:line="240" w:lineRule="auto"/>
        <w:ind w:left="375" w:firstLine="3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 яиц</w:t>
      </w:r>
      <w:r w:rsidR="0019493E" w:rsidRPr="003C6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ABA" w:rsidRDefault="00093ABA" w:rsidP="003C6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0CE" w:rsidRDefault="005560CE" w:rsidP="003C6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F23" w:rsidRPr="003C6A24" w:rsidRDefault="0019493E" w:rsidP="003C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 </w:t>
      </w:r>
      <w:r w:rsidRPr="003C6A24">
        <w:rPr>
          <w:rFonts w:ascii="Times New Roman" w:eastAsia="Times New Roman" w:hAnsi="Times New Roman" w:cs="Times New Roman"/>
          <w:sz w:val="28"/>
          <w:szCs w:val="28"/>
        </w:rPr>
        <w:t>обобщающий</w:t>
      </w:r>
    </w:p>
    <w:p w:rsidR="005D5F23" w:rsidRPr="003C6A24" w:rsidRDefault="00093ABA" w:rsidP="003C6A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План </w:t>
      </w:r>
      <w:r w:rsidR="005D5F23" w:rsidRPr="003C6A24">
        <w:rPr>
          <w:rStyle w:val="a5"/>
          <w:sz w:val="28"/>
          <w:szCs w:val="28"/>
        </w:rPr>
        <w:t xml:space="preserve"> урока:</w:t>
      </w:r>
    </w:p>
    <w:p w:rsidR="00093ABA" w:rsidRDefault="005D5F23" w:rsidP="00093ABA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284" w:firstLine="0"/>
        <w:rPr>
          <w:sz w:val="28"/>
          <w:szCs w:val="28"/>
        </w:rPr>
      </w:pPr>
      <w:r w:rsidRPr="003C6A24">
        <w:rPr>
          <w:sz w:val="28"/>
          <w:szCs w:val="28"/>
        </w:rPr>
        <w:t>Организационная часть</w:t>
      </w:r>
    </w:p>
    <w:p w:rsidR="005D5F23" w:rsidRPr="00093ABA" w:rsidRDefault="005D5F23" w:rsidP="00093ABA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3ABA">
        <w:rPr>
          <w:sz w:val="28"/>
          <w:szCs w:val="28"/>
        </w:rPr>
        <w:t xml:space="preserve">II. </w:t>
      </w:r>
      <w:r w:rsidR="00093ABA" w:rsidRPr="00093ABA">
        <w:rPr>
          <w:sz w:val="28"/>
          <w:szCs w:val="28"/>
        </w:rPr>
        <w:t>Повторение материала</w:t>
      </w:r>
      <w:r w:rsidRPr="00093ABA">
        <w:rPr>
          <w:sz w:val="28"/>
          <w:szCs w:val="28"/>
        </w:rPr>
        <w:br/>
        <w:t xml:space="preserve">III. </w:t>
      </w:r>
      <w:r w:rsidR="00093ABA" w:rsidRPr="00093ABA">
        <w:rPr>
          <w:sz w:val="28"/>
          <w:szCs w:val="28"/>
        </w:rPr>
        <w:t>Изучение нового материала</w:t>
      </w:r>
      <w:r w:rsidRPr="00093ABA">
        <w:rPr>
          <w:sz w:val="28"/>
          <w:szCs w:val="28"/>
        </w:rPr>
        <w:br/>
        <w:t xml:space="preserve">IY. </w:t>
      </w:r>
      <w:r w:rsidR="00093ABA" w:rsidRPr="00093ABA">
        <w:rPr>
          <w:sz w:val="28"/>
          <w:szCs w:val="28"/>
        </w:rPr>
        <w:t>Практическая работа</w:t>
      </w:r>
      <w:r w:rsidR="00093ABA" w:rsidRPr="00093ABA">
        <w:rPr>
          <w:sz w:val="28"/>
          <w:szCs w:val="28"/>
        </w:rPr>
        <w:br/>
        <w:t>V. Заключительная часть</w:t>
      </w:r>
      <w:r w:rsidRPr="00093ABA">
        <w:rPr>
          <w:sz w:val="28"/>
          <w:szCs w:val="28"/>
        </w:rPr>
        <w:br/>
      </w:r>
    </w:p>
    <w:p w:rsidR="0045533D" w:rsidRPr="003C6A24" w:rsidRDefault="0045533D" w:rsidP="003C6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</w:rPr>
        <w:t>Эпиграф.</w:t>
      </w:r>
    </w:p>
    <w:p w:rsidR="0045533D" w:rsidRPr="003C6A24" w:rsidRDefault="0045533D" w:rsidP="003C6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sz w:val="28"/>
          <w:szCs w:val="28"/>
        </w:rPr>
        <w:t>Мир будет счастлив только тогда, когда у каждого будет душа художника.</w:t>
      </w:r>
      <w:r w:rsidRPr="003C6A24">
        <w:rPr>
          <w:rFonts w:ascii="Times New Roman" w:eastAsia="Times New Roman" w:hAnsi="Times New Roman" w:cs="Times New Roman"/>
          <w:sz w:val="28"/>
          <w:szCs w:val="28"/>
        </w:rPr>
        <w:br/>
        <w:t>Иначе говоря, когда каждый будет находить радость в своём труде.</w:t>
      </w:r>
    </w:p>
    <w:p w:rsidR="002403F2" w:rsidRPr="003C6A24" w:rsidRDefault="0045533D" w:rsidP="003C6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6A24">
        <w:rPr>
          <w:rFonts w:ascii="Times New Roman" w:eastAsia="Times New Roman" w:hAnsi="Times New Roman" w:cs="Times New Roman"/>
          <w:i/>
          <w:iCs/>
          <w:sz w:val="28"/>
          <w:szCs w:val="28"/>
        </w:rPr>
        <w:t>О. Роден.</w:t>
      </w:r>
    </w:p>
    <w:p w:rsidR="002403F2" w:rsidRPr="003C6A24" w:rsidRDefault="002403F2" w:rsidP="003C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C4A4A" w:rsidRDefault="006C4A4A" w:rsidP="003C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C4A4A" w:rsidRDefault="006C4A4A" w:rsidP="003C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C4A4A" w:rsidRDefault="006C4A4A" w:rsidP="003C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C4A4A" w:rsidRDefault="006C4A4A" w:rsidP="003C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5533D" w:rsidRPr="003C6A24" w:rsidRDefault="0045533D" w:rsidP="003C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6A2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ХОД УРОКА</w:t>
      </w:r>
    </w:p>
    <w:p w:rsidR="00386E64" w:rsidRPr="005E41D3" w:rsidRDefault="00386E64" w:rsidP="003C6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1D3" w:rsidRDefault="005E41D3" w:rsidP="005E4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97"/>
        <w:gridCol w:w="10231"/>
        <w:gridCol w:w="4944"/>
      </w:tblGrid>
      <w:tr w:rsidR="007175BD" w:rsidRPr="007175BD" w:rsidTr="002403F2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E046E6" w:rsidRDefault="002403F2" w:rsidP="0071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E046E6" w:rsidRDefault="002403F2" w:rsidP="0071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E046E6" w:rsidRDefault="002403F2" w:rsidP="0071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BA4C55" w:rsidRPr="007175BD" w:rsidTr="007175B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E046E6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E046E6" w:rsidRDefault="002403F2" w:rsidP="007175BD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E046E6">
              <w:rPr>
                <w:rStyle w:val="a5"/>
                <w:sz w:val="28"/>
                <w:szCs w:val="28"/>
              </w:rPr>
              <w:t>Организационный момент</w:t>
            </w:r>
          </w:p>
        </w:tc>
      </w:tr>
      <w:tr w:rsidR="007175BD" w:rsidRPr="007175BD" w:rsidTr="002403F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E046E6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E046E6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b/>
                <w:sz w:val="28"/>
                <w:szCs w:val="28"/>
              </w:rPr>
              <w:t>1.Приветствие</w:t>
            </w: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03F2" w:rsidRPr="00E046E6" w:rsidRDefault="002403F2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2.Это стихотворение и слова французского скульптора О.Родена:</w:t>
            </w:r>
          </w:p>
          <w:p w:rsidR="002403F2" w:rsidRPr="00E046E6" w:rsidRDefault="002403F2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“Мир будет счастлив только тогда, когда у каждого человека будет душа художника. Иначе говоря, когда каждый будет находить радость в своем труде”, прекрасно показывают, что все, что нас окружает подвластно человеку, все создается его руками, энергией, волей, выдумкой, фантазией, его умом.</w:t>
            </w:r>
          </w:p>
          <w:p w:rsidR="002403F2" w:rsidRPr="00E046E6" w:rsidRDefault="002403F2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мы </w:t>
            </w:r>
            <w:r w:rsidR="00A0355D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нашем занятии постараемся рассмотреть </w:t>
            </w: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таланты, какие есть среди </w:t>
            </w:r>
            <w:r w:rsidR="008652C3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наших </w:t>
            </w: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девочек, </w:t>
            </w:r>
          </w:p>
          <w:p w:rsidR="00E23FF4" w:rsidRPr="00E046E6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0258" w:rsidRPr="00E046E6" w:rsidRDefault="008652C3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="005C0258" w:rsidRPr="00E046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Постановка темы урока</w:t>
            </w:r>
          </w:p>
          <w:p w:rsidR="008652C3" w:rsidRPr="00E046E6" w:rsidRDefault="008652C3" w:rsidP="00E23F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- Что нового вы узнали </w:t>
            </w:r>
            <w:r w:rsidR="00E23FF4" w:rsidRPr="00E046E6">
              <w:rPr>
                <w:rFonts w:ascii="Times New Roman" w:hAnsi="Times New Roman" w:cs="Times New Roman"/>
                <w:sz w:val="28"/>
                <w:szCs w:val="28"/>
              </w:rPr>
              <w:t>на предыдущих уроках по вязанию</w:t>
            </w: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652C3" w:rsidRPr="00E046E6" w:rsidRDefault="008652C3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2C3" w:rsidRPr="00E046E6" w:rsidRDefault="008652C3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FF4" w:rsidRPr="00E046E6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52C3" w:rsidRPr="00E046E6" w:rsidRDefault="005C0258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-Чему вы </w:t>
            </w:r>
            <w:r w:rsidR="008652C3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учились на прошлых уроках?</w:t>
            </w:r>
          </w:p>
          <w:p w:rsidR="00E23FF4" w:rsidRPr="00E046E6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FF4" w:rsidRPr="00E046E6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0258" w:rsidRPr="00E046E6" w:rsidRDefault="005C0258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652C3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B160F3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сегодня вам предстоит  украсить связанные яйца, доделать наши мини проекты и защитить их.</w:t>
            </w:r>
          </w:p>
          <w:p w:rsidR="002403F2" w:rsidRPr="00E046E6" w:rsidRDefault="002403F2" w:rsidP="00E23FF4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  <w:p w:rsidR="005C0258" w:rsidRPr="00E046E6" w:rsidRDefault="008652C3" w:rsidP="00E23FF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46E6">
              <w:rPr>
                <w:sz w:val="28"/>
                <w:szCs w:val="28"/>
              </w:rPr>
              <w:t>-</w:t>
            </w:r>
            <w:r w:rsidR="00E23FF4" w:rsidRPr="00E046E6">
              <w:rPr>
                <w:sz w:val="28"/>
                <w:szCs w:val="28"/>
              </w:rPr>
              <w:t xml:space="preserve">Как вы </w:t>
            </w:r>
            <w:r w:rsidR="00E30E3C" w:rsidRPr="00E046E6">
              <w:rPr>
                <w:sz w:val="28"/>
                <w:szCs w:val="28"/>
              </w:rPr>
              <w:t>думаете, чему</w:t>
            </w:r>
            <w:r w:rsidR="00216C6D" w:rsidRPr="00E046E6">
              <w:rPr>
                <w:sz w:val="28"/>
                <w:szCs w:val="28"/>
              </w:rPr>
              <w:t xml:space="preserve"> </w:t>
            </w:r>
            <w:r w:rsidR="00E23FF4" w:rsidRPr="00E046E6">
              <w:rPr>
                <w:sz w:val="28"/>
                <w:szCs w:val="28"/>
              </w:rPr>
              <w:t xml:space="preserve">вы можете </w:t>
            </w:r>
            <w:r w:rsidR="00216C6D" w:rsidRPr="00E046E6">
              <w:rPr>
                <w:sz w:val="28"/>
                <w:szCs w:val="28"/>
              </w:rPr>
              <w:t>научиться</w:t>
            </w:r>
            <w:r w:rsidR="00E23FF4" w:rsidRPr="00E046E6">
              <w:rPr>
                <w:sz w:val="28"/>
                <w:szCs w:val="28"/>
              </w:rPr>
              <w:t xml:space="preserve"> на этом уроке</w:t>
            </w:r>
            <w:r w:rsidR="00216C6D" w:rsidRPr="00E046E6">
              <w:rPr>
                <w:sz w:val="28"/>
                <w:szCs w:val="28"/>
              </w:rPr>
              <w:t>?</w:t>
            </w:r>
          </w:p>
          <w:p w:rsidR="005C0258" w:rsidRPr="00E046E6" w:rsidRDefault="005C0258" w:rsidP="00E23FF4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  <w:p w:rsidR="005C0258" w:rsidRPr="00E046E6" w:rsidRDefault="005C0258" w:rsidP="00E23FF4">
            <w:pPr>
              <w:pStyle w:val="a4"/>
              <w:spacing w:after="0" w:afterAutospacing="0"/>
              <w:rPr>
                <w:sz w:val="28"/>
                <w:szCs w:val="28"/>
              </w:rPr>
            </w:pPr>
          </w:p>
          <w:p w:rsidR="00BB4B00" w:rsidRPr="00E046E6" w:rsidRDefault="00BB4B00" w:rsidP="00E23F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B00" w:rsidRPr="00E046E6" w:rsidRDefault="00BB4B00" w:rsidP="00E23F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FF4" w:rsidRPr="00E046E6" w:rsidRDefault="00E23FF4" w:rsidP="00E23F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А еще бы мне хотелось, чтобы вы научились </w:t>
            </w:r>
            <w:r w:rsidR="006A5E01" w:rsidRPr="00E046E6">
              <w:rPr>
                <w:rFonts w:ascii="Times New Roman" w:hAnsi="Times New Roman" w:cs="Times New Roman"/>
                <w:sz w:val="28"/>
                <w:szCs w:val="28"/>
              </w:rPr>
              <w:t>публично выступать</w:t>
            </w:r>
            <w:r w:rsidR="00B160F3"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и отстаивать свои идеи, развили </w:t>
            </w:r>
            <w:r w:rsidR="006A5E01"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 результаты </w:t>
            </w:r>
            <w:r w:rsidR="00B160F3"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своей работы и работы товарищей,  могли </w:t>
            </w:r>
            <w:r w:rsidR="006A5E01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оценить их выдумку, творчество, мастерство и ораторские возможности</w:t>
            </w:r>
          </w:p>
          <w:p w:rsidR="00216C6D" w:rsidRPr="00E046E6" w:rsidRDefault="008652C3" w:rsidP="006A5E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C0258" w:rsidRPr="00E046E6">
              <w:rPr>
                <w:rFonts w:ascii="Times New Roman" w:hAnsi="Times New Roman" w:cs="Times New Roman"/>
                <w:sz w:val="28"/>
                <w:szCs w:val="28"/>
              </w:rPr>
              <w:t>а занятии предстоит систематизировать знания в проектной деятельности, научиться</w:t>
            </w:r>
            <w:r w:rsidR="005C0258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E046E6" w:rsidRDefault="002403F2" w:rsidP="00E23F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3F2" w:rsidRPr="00E046E6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F2" w:rsidRPr="00E046E6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F2" w:rsidRPr="00E046E6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F2" w:rsidRPr="00E046E6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F2" w:rsidRPr="00E046E6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F2" w:rsidRPr="00E046E6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F2" w:rsidRPr="00E046E6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F2" w:rsidRPr="00E046E6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F2" w:rsidRPr="00E046E6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0258" w:rsidRPr="00E046E6" w:rsidRDefault="005C0258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Примерные ответы на вопросы: </w:t>
            </w:r>
          </w:p>
          <w:p w:rsidR="008652C3" w:rsidRPr="00E046E6" w:rsidRDefault="008652C3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Познакомились с историей вязания, </w:t>
            </w:r>
          </w:p>
          <w:p w:rsidR="008652C3" w:rsidRPr="00E046E6" w:rsidRDefault="008652C3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Условными обозначениями, </w:t>
            </w:r>
          </w:p>
          <w:p w:rsidR="005C0258" w:rsidRPr="00E046E6" w:rsidRDefault="008652C3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Материалами и инструментами для вязания</w:t>
            </w:r>
          </w:p>
          <w:p w:rsidR="008652C3" w:rsidRPr="00E046E6" w:rsidRDefault="008652C3" w:rsidP="00E23FF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Узнали что такое творческий проект и этапы выполнения.</w:t>
            </w:r>
          </w:p>
          <w:p w:rsidR="008652C3" w:rsidRPr="00E046E6" w:rsidRDefault="008652C3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Научились приемам вязания, чтению схем.</w:t>
            </w:r>
          </w:p>
          <w:p w:rsidR="002403F2" w:rsidRPr="00E046E6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2. Записывают тему урока в тетради.</w:t>
            </w:r>
          </w:p>
          <w:p w:rsidR="002403F2" w:rsidRPr="00E046E6" w:rsidRDefault="002403F2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C0258" w:rsidRPr="00E046E6" w:rsidRDefault="00BB4B00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Примерные ответы на вопросы: </w:t>
            </w:r>
          </w:p>
          <w:p w:rsidR="008652C3" w:rsidRPr="00E046E6" w:rsidRDefault="00461D2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Узнать последовательность защиты проекта</w:t>
            </w:r>
          </w:p>
          <w:p w:rsidR="00275107" w:rsidRPr="00E046E6" w:rsidRDefault="00461D22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9FC"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Как защищать проекты </w:t>
            </w:r>
          </w:p>
          <w:p w:rsidR="008652C3" w:rsidRPr="00E046E6" w:rsidRDefault="008652C3" w:rsidP="00E23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Будем защищать свои работы</w:t>
            </w:r>
          </w:p>
          <w:p w:rsidR="00BB4B00" w:rsidRPr="00E046E6" w:rsidRDefault="005C0258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Выступать перед</w:t>
            </w:r>
            <w:r w:rsidR="00B160F3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публикой</w:t>
            </w:r>
          </w:p>
          <w:p w:rsidR="005C0258" w:rsidRPr="00E046E6" w:rsidRDefault="005C0258" w:rsidP="00E23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разговаривать</w:t>
            </w:r>
            <w:r w:rsidR="00B160F3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прорекламируем</w:t>
            </w:r>
            <w:r w:rsidR="00B160F3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 изделие</w:t>
            </w:r>
          </w:p>
          <w:p w:rsidR="005C0258" w:rsidRPr="00E046E6" w:rsidRDefault="005C0258" w:rsidP="00E23F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работу товарищей</w:t>
            </w:r>
          </w:p>
        </w:tc>
      </w:tr>
      <w:tr w:rsidR="00BA4C55" w:rsidRPr="007175BD" w:rsidTr="007175B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E046E6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7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E046E6" w:rsidRDefault="005C0258" w:rsidP="007175BD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E046E6">
              <w:rPr>
                <w:rStyle w:val="a5"/>
                <w:sz w:val="28"/>
                <w:szCs w:val="28"/>
              </w:rPr>
              <w:t>Повторение материала</w:t>
            </w:r>
          </w:p>
        </w:tc>
      </w:tr>
      <w:tr w:rsidR="007175BD" w:rsidRPr="007175BD" w:rsidTr="002403F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E046E6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E01" w:rsidRPr="00E046E6" w:rsidRDefault="006A5E01" w:rsidP="00093A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61D22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теоретических знаний по рукоделию.</w:t>
            </w:r>
            <w:r w:rsidR="00B160F3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60F3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="00B160F3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тестирование, </w:t>
            </w:r>
            <w:r w:rsidR="00991731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проверяют сами девочки, </w:t>
            </w:r>
            <w:r w:rsidR="00461D22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№4)</w:t>
            </w:r>
            <w:r w:rsidR="00B160F3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91731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, результаты заносят в листы оценивания.</w:t>
            </w:r>
          </w:p>
          <w:p w:rsidR="00BB4B00" w:rsidRPr="00E046E6" w:rsidRDefault="006A5E01" w:rsidP="00093A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61D22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должны указать соответствие между названиями во втором столбце и определениями в 4 столбце. Если ученица отвечает правильно, то в третьем столбце должно получиться слово " Рукоделие"</w:t>
            </w: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№5)</w:t>
            </w:r>
            <w:r w:rsidR="00991731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. Дополнительные баллы проставляются в листы оценивания.</w:t>
            </w:r>
          </w:p>
          <w:p w:rsidR="00803568" w:rsidRPr="00E046E6" w:rsidRDefault="00BB4B00" w:rsidP="009917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52395"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рукоделие?</w:t>
            </w:r>
            <w:r w:rsidR="00991731"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E3C" w:rsidRPr="00E046E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Рукоделие</w:t>
            </w:r>
            <w:r w:rsidR="00C52395" w:rsidRPr="00E046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— вид ручного труда, искусство выполнения вещей из ткани, ниток, шерсти и других материалов. Преимущественно термин используется для женского труда:</w:t>
            </w:r>
            <w:r w:rsidR="00C52395" w:rsidRPr="00E046E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5" w:tooltip="Шитьё" w:history="1">
              <w:r w:rsidR="00C52395" w:rsidRPr="00E046E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шитья</w:t>
              </w:r>
            </w:hyperlink>
            <w:r w:rsidR="00C52395" w:rsidRPr="00E046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52395" w:rsidRPr="00E046E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6" w:tooltip="Вышивание" w:history="1">
              <w:r w:rsidR="00C52395" w:rsidRPr="00E046E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вышивания</w:t>
              </w:r>
            </w:hyperlink>
            <w:r w:rsidR="00C52395" w:rsidRPr="00E046E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C52395" w:rsidRPr="00E046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C52395" w:rsidRPr="00E046E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7" w:tooltip="Вязание" w:history="1">
              <w:r w:rsidR="00C52395" w:rsidRPr="00E046E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вязания</w:t>
              </w:r>
            </w:hyperlink>
            <w:r w:rsidR="00C52395" w:rsidRPr="00E046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52395" w:rsidRPr="00E046E6" w:rsidRDefault="00C52395" w:rsidP="00093A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Какие виды рукоделия вы знаете!</w:t>
            </w:r>
          </w:p>
          <w:p w:rsidR="00991731" w:rsidRPr="00E046E6" w:rsidRDefault="00991731" w:rsidP="00093A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31" w:rsidRPr="00E046E6" w:rsidRDefault="00991731" w:rsidP="00093A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31" w:rsidRPr="00E046E6" w:rsidRDefault="00991731" w:rsidP="00093A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6E6" w:rsidRDefault="00E046E6" w:rsidP="00093A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6E6" w:rsidRDefault="00E046E6" w:rsidP="00093A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6E6" w:rsidRDefault="00E046E6" w:rsidP="00093A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04B" w:rsidRPr="00E046E6" w:rsidRDefault="0039104B" w:rsidP="00093A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На прошлом уроке </w:t>
            </w:r>
            <w:proofErr w:type="gramStart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изучая основные приемы вязания мы вязали</w:t>
            </w:r>
            <w:proofErr w:type="gramEnd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пасхальные яйца не просто так, потому что скоро приближается светлый праздник Пасхи, и изготовить такие сувениры очень легко для своих родных. Но я бы хотела чтобы вы узнали чуть </w:t>
            </w:r>
            <w:proofErr w:type="gramStart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991731"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ь еще об этом празднике.  Диана и Алина </w:t>
            </w: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приготовили нам небольшие сообщения (слайд № 7,8)</w:t>
            </w:r>
          </w:p>
        </w:tc>
        <w:tc>
          <w:tcPr>
            <w:tcW w:w="4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E046E6" w:rsidRDefault="002403F2" w:rsidP="00093A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6A5E01" w:rsidRPr="00E046E6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тестами</w:t>
            </w:r>
            <w:r w:rsidR="00461D22" w:rsidRPr="00E046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D22" w:rsidRPr="00E046E6" w:rsidRDefault="00461D22" w:rsidP="00093A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1D22" w:rsidRPr="00E046E6" w:rsidRDefault="00461D22" w:rsidP="00093A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1D22" w:rsidRPr="00E046E6" w:rsidRDefault="00461D22" w:rsidP="00093A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4B00" w:rsidRPr="00E046E6" w:rsidRDefault="00BB4B00" w:rsidP="00093A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4B00" w:rsidRPr="00E046E6" w:rsidRDefault="00BB4B00" w:rsidP="00093AB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2395" w:rsidRPr="00E046E6" w:rsidRDefault="00C52395" w:rsidP="00093ABA">
            <w:pPr>
              <w:spacing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52395" w:rsidRPr="00E046E6" w:rsidRDefault="00C52395" w:rsidP="00093AB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Аня зачитывает определение из </w:t>
            </w:r>
            <w:r w:rsidRPr="00E046E6"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словаря Ожегова</w:t>
            </w:r>
            <w:r w:rsidR="00093ABA" w:rsidRPr="00E046E6">
              <w:rPr>
                <w:rStyle w:val="a3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046E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(</w:t>
            </w:r>
            <w:r w:rsidRPr="00E046E6">
              <w:rPr>
                <w:rFonts w:ascii="Times New Roman" w:hAnsi="Times New Roman" w:cs="Times New Roman"/>
                <w:bCs/>
                <w:sz w:val="28"/>
                <w:szCs w:val="28"/>
              </w:rPr>
              <w:t>1) Рукоделие</w:t>
            </w:r>
            <w:r w:rsidRPr="00E046E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093ABA" w:rsidRPr="00E046E6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ещь, искусно </w:t>
            </w:r>
            <w:proofErr w:type="spellStart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выполенная</w:t>
            </w:r>
            <w:proofErr w:type="spellEnd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руками (о </w:t>
            </w:r>
            <w:proofErr w:type="gramStart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вышитом</w:t>
            </w:r>
            <w:proofErr w:type="gramEnd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, связанном)</w:t>
            </w:r>
          </w:p>
          <w:p w:rsidR="00991731" w:rsidRPr="00E046E6" w:rsidRDefault="00C52395" w:rsidP="009917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bCs/>
                <w:sz w:val="28"/>
                <w:szCs w:val="28"/>
              </w:rPr>
              <w:t>2) Рукоделие</w:t>
            </w:r>
            <w:r w:rsidRPr="00E046E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46E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8" w:tooltip="Кликните для подробного описания" w:history="1">
              <w:r w:rsidRPr="00E046E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Ручной</w:t>
              </w:r>
            </w:hyperlink>
            <w:r w:rsidRPr="00E046E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tooltip="Кликните для подробного описания" w:history="1">
              <w:r w:rsidRPr="00E046E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труд</w:t>
              </w:r>
            </w:hyperlink>
            <w:r w:rsidRPr="00E046E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Pr="00E046E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" w:tooltip="Кликните для подробного описания" w:history="1">
              <w:r w:rsidRPr="00E046E6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шитье</w:t>
              </w:r>
            </w:hyperlink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, вышивании, вязании)</w:t>
            </w:r>
          </w:p>
          <w:p w:rsidR="00991731" w:rsidRDefault="00C52395" w:rsidP="00991731">
            <w:pPr>
              <w:spacing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Вязание, вышивание, макраме, </w:t>
            </w:r>
            <w:proofErr w:type="spellStart"/>
            <w:r w:rsidR="00E30E3C" w:rsidRPr="00E046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фриволите</w:t>
            </w:r>
            <w:proofErr w:type="spellEnd"/>
            <w:r w:rsidRPr="00E046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046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декупаж</w:t>
            </w:r>
            <w:proofErr w:type="spellEnd"/>
            <w:r w:rsidR="00991731" w:rsidRPr="00E046E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6E6" w:rsidRPr="00E046E6" w:rsidRDefault="00E046E6" w:rsidP="00991731">
            <w:pPr>
              <w:spacing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E046E6" w:rsidRDefault="00E046E6" w:rsidP="00991731">
            <w:pPr>
              <w:spacing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E046E6" w:rsidRDefault="00E046E6" w:rsidP="00991731">
            <w:pPr>
              <w:spacing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E046E6" w:rsidRDefault="00E046E6" w:rsidP="00991731">
            <w:pPr>
              <w:spacing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991731" w:rsidRPr="00E046E6" w:rsidRDefault="00991731" w:rsidP="00991731">
            <w:pPr>
              <w:spacing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Сообщения девочек</w:t>
            </w:r>
          </w:p>
          <w:p w:rsidR="00C52395" w:rsidRPr="00E046E6" w:rsidRDefault="00C52395" w:rsidP="009917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55" w:rsidRPr="007175BD" w:rsidTr="007175B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E046E6" w:rsidRDefault="00BD7A6B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E046E6" w:rsidRDefault="00BB4B00" w:rsidP="007175BD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E046E6">
              <w:rPr>
                <w:rStyle w:val="a5"/>
                <w:sz w:val="28"/>
                <w:szCs w:val="28"/>
              </w:rPr>
              <w:t>Изучение нового материала</w:t>
            </w:r>
          </w:p>
        </w:tc>
      </w:tr>
      <w:tr w:rsidR="007175BD" w:rsidRPr="007175BD" w:rsidTr="0009607C">
        <w:trPr>
          <w:trHeight w:val="3369"/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E046E6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5E01" w:rsidRPr="00E046E6" w:rsidRDefault="006A5E01" w:rsidP="00C5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Праздник Пасхи (слайд №</w:t>
            </w:r>
            <w:r w:rsidR="0039104B" w:rsidRPr="00E04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104B" w:rsidRPr="00E046E6" w:rsidRDefault="0039104B" w:rsidP="0039104B">
            <w:pPr>
              <w:spacing w:before="134" w:after="60" w:line="240" w:lineRule="auto"/>
              <w:ind w:left="360" w:hanging="28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>Наряду с натуральными (куриными, лебедиными, гусиными, голубиными, утиными) крашеными яйцами были деревянные и костяные, резные и расписные…</w:t>
            </w:r>
            <w:r w:rsidR="00B51836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>(слайд №9</w:t>
            </w:r>
            <w:r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>)</w:t>
            </w:r>
            <w:r w:rsidR="00991731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. Самые </w:t>
            </w:r>
            <w:proofErr w:type="spellStart"/>
            <w:r w:rsidR="00991731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>рошкошные</w:t>
            </w:r>
            <w:proofErr w:type="spellEnd"/>
            <w:r w:rsidR="00991731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до сих пор счи</w:t>
            </w:r>
            <w:r w:rsidR="00B51836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таются яйца </w:t>
            </w:r>
            <w:proofErr w:type="spellStart"/>
            <w:r w:rsidR="00B51836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>Феберже</w:t>
            </w:r>
            <w:proofErr w:type="spellEnd"/>
            <w:r w:rsidR="00B51836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(Слайд № 10,11</w:t>
            </w:r>
            <w:r w:rsidR="00991731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). А теперь девочки </w:t>
            </w:r>
            <w:proofErr w:type="gramStart"/>
            <w:r w:rsidR="00991731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>посмотрите</w:t>
            </w:r>
            <w:proofErr w:type="gramEnd"/>
            <w:r w:rsidR="00991731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как украшают вязаные яйца, этим нам  предстоит заниматься сейчас (с</w:t>
            </w:r>
            <w:r w:rsidR="00BD7A6B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>лайд №</w:t>
            </w:r>
            <w:r w:rsidR="00991731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>12</w:t>
            </w:r>
            <w:r w:rsidR="00BD7A6B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>, 13</w:t>
            </w:r>
            <w:r w:rsidR="00991731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>)</w:t>
            </w:r>
            <w:r w:rsidR="00BD7A6B" w:rsidRPr="00E046E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>, но прежде мы проверим как вы помните условные обозначения элементов в вязании крючком (слайд №14) Взаимопроверка, результат в лист оценивания</w:t>
            </w:r>
          </w:p>
          <w:p w:rsidR="00BD7A6B" w:rsidRPr="00E046E6" w:rsidRDefault="00BD7A6B" w:rsidP="0039104B">
            <w:pPr>
              <w:spacing w:before="134" w:after="60" w:line="240" w:lineRule="auto"/>
              <w:ind w:left="360" w:hanging="28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4A4A" w:rsidRPr="00E046E6" w:rsidRDefault="00BD7A6B" w:rsidP="000960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Физкульминутка</w:t>
            </w:r>
            <w:proofErr w:type="spellEnd"/>
          </w:p>
        </w:tc>
        <w:tc>
          <w:tcPr>
            <w:tcW w:w="4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836" w:rsidRPr="00E046E6" w:rsidRDefault="00B51836" w:rsidP="00C52395">
            <w:pPr>
              <w:spacing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C52395" w:rsidRPr="00E046E6" w:rsidRDefault="00C52395" w:rsidP="00C523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Примерные ответы учащихся:</w:t>
            </w: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836" w:rsidRPr="00E046E6" w:rsidRDefault="00B51836" w:rsidP="00C52395">
            <w:pPr>
              <w:pStyle w:val="a4"/>
              <w:spacing w:before="0" w:beforeAutospacing="0"/>
              <w:rPr>
                <w:sz w:val="28"/>
                <w:szCs w:val="28"/>
              </w:rPr>
            </w:pPr>
          </w:p>
          <w:p w:rsidR="00B51836" w:rsidRPr="00E046E6" w:rsidRDefault="00B51836" w:rsidP="00C52395">
            <w:pPr>
              <w:pStyle w:val="a4"/>
              <w:spacing w:before="0" w:beforeAutospacing="0"/>
              <w:rPr>
                <w:sz w:val="28"/>
                <w:szCs w:val="28"/>
              </w:rPr>
            </w:pPr>
          </w:p>
          <w:p w:rsidR="00B51836" w:rsidRPr="00E046E6" w:rsidRDefault="00B51836" w:rsidP="00C52395">
            <w:pPr>
              <w:pStyle w:val="a4"/>
              <w:spacing w:before="0" w:beforeAutospacing="0"/>
              <w:rPr>
                <w:sz w:val="28"/>
                <w:szCs w:val="28"/>
              </w:rPr>
            </w:pPr>
          </w:p>
          <w:p w:rsidR="00BD7A6B" w:rsidRPr="00E046E6" w:rsidRDefault="00BD7A6B" w:rsidP="00C52395">
            <w:pPr>
              <w:pStyle w:val="a4"/>
              <w:spacing w:before="0" w:beforeAutospacing="0"/>
              <w:rPr>
                <w:sz w:val="28"/>
                <w:szCs w:val="28"/>
              </w:rPr>
            </w:pPr>
          </w:p>
          <w:p w:rsidR="00BD7A6B" w:rsidRPr="00E046E6" w:rsidRDefault="00BD7A6B" w:rsidP="00C52395">
            <w:pPr>
              <w:pStyle w:val="a4"/>
              <w:spacing w:before="0" w:beforeAutospacing="0"/>
              <w:rPr>
                <w:sz w:val="28"/>
                <w:szCs w:val="28"/>
              </w:rPr>
            </w:pPr>
          </w:p>
          <w:p w:rsidR="00803568" w:rsidRPr="00E046E6" w:rsidRDefault="00803568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568" w:rsidRPr="00E046E6" w:rsidRDefault="00803568" w:rsidP="00717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C55" w:rsidRPr="007175BD" w:rsidTr="007175B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E046E6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03F2" w:rsidRPr="00E046E6" w:rsidRDefault="007175BD" w:rsidP="007175BD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E046E6">
              <w:rPr>
                <w:rStyle w:val="a5"/>
                <w:sz w:val="28"/>
                <w:szCs w:val="28"/>
              </w:rPr>
              <w:t>Практическая работа.</w:t>
            </w:r>
          </w:p>
        </w:tc>
      </w:tr>
      <w:tr w:rsidR="007175BD" w:rsidRPr="007175BD" w:rsidTr="002403F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03F2" w:rsidRPr="00E046E6" w:rsidRDefault="002403F2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07C" w:rsidRPr="00E046E6" w:rsidRDefault="0009607C" w:rsidP="000960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«украшение вязаных </w:t>
            </w:r>
            <w:proofErr w:type="spellStart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яйц</w:t>
            </w:r>
            <w:proofErr w:type="spellEnd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способами» можете использовать различные элементы: бисер, </w:t>
            </w:r>
            <w:proofErr w:type="spellStart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, бусины, ленты и др. 7-10 мин. Оценки в листы оценивания</w:t>
            </w:r>
          </w:p>
          <w:p w:rsidR="0009607C" w:rsidRPr="00E046E6" w:rsidRDefault="0009607C" w:rsidP="0009607C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9607C" w:rsidRPr="00E046E6" w:rsidRDefault="0009607C" w:rsidP="000960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переходим  к защите </w:t>
            </w:r>
            <w:proofErr w:type="gramStart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минипроектов</w:t>
            </w:r>
            <w:proofErr w:type="spellEnd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, но прежде давайте вспомним </w:t>
            </w:r>
          </w:p>
          <w:p w:rsidR="0009607C" w:rsidRPr="00E046E6" w:rsidRDefault="0009607C" w:rsidP="000960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07C" w:rsidRPr="00E046E6" w:rsidRDefault="0009607C" w:rsidP="000960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Что такое творческий проект? (слайд № 15</w:t>
            </w:r>
            <w:proofErr w:type="gramStart"/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09607C" w:rsidRPr="00E046E6" w:rsidRDefault="0009607C" w:rsidP="000960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Из каких этапов состоит проект?</w:t>
            </w:r>
          </w:p>
          <w:p w:rsidR="0009607C" w:rsidRPr="00E046E6" w:rsidRDefault="0009607C" w:rsidP="000960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07C" w:rsidRPr="00E046E6" w:rsidRDefault="0009607C" w:rsidP="000960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 это еще и  демонстрация своих знаний, умений, которые вы приобрели при выполнении проекта, умение заинтересовать присутствующих своей работой</w:t>
            </w: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оценить самостоятельно свою работу, выслушать мнение окружающих и оценку учителя </w:t>
            </w:r>
          </w:p>
          <w:p w:rsidR="0009607C" w:rsidRPr="00E046E6" w:rsidRDefault="0009607C" w:rsidP="000960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607C" w:rsidRPr="00E046E6" w:rsidRDefault="0009607C" w:rsidP="000960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 Как защищать проект?</w:t>
            </w:r>
          </w:p>
          <w:p w:rsidR="0009607C" w:rsidRPr="00E046E6" w:rsidRDefault="0009607C" w:rsidP="0009607C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  При защите творческого проекта ученица должна:</w:t>
            </w:r>
          </w:p>
          <w:p w:rsidR="0009607C" w:rsidRPr="00E046E6" w:rsidRDefault="0009607C" w:rsidP="0009607C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Дать название проекта, показать или продемонстрировать его.</w:t>
            </w:r>
          </w:p>
          <w:p w:rsidR="0009607C" w:rsidRPr="00E046E6" w:rsidRDefault="0009607C" w:rsidP="0009607C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Назвать причины, почему вы решили выбрать именно этот проект, указать цели и задачи перед его выполнением.</w:t>
            </w:r>
          </w:p>
          <w:p w:rsidR="0009607C" w:rsidRPr="00E046E6" w:rsidRDefault="0009607C" w:rsidP="0009607C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Назвать разделы программы "Технология", соответствующие ее проекту, указать дополнительную литературу.</w:t>
            </w:r>
          </w:p>
          <w:p w:rsidR="0009607C" w:rsidRPr="00E046E6" w:rsidRDefault="0009607C" w:rsidP="0009607C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Перечислить оборудование и средства, используемые при выполнении проекта.</w:t>
            </w:r>
          </w:p>
          <w:p w:rsidR="0009607C" w:rsidRPr="00E046E6" w:rsidRDefault="0009607C" w:rsidP="0009607C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Дать краткую историческую справку об изделии.</w:t>
            </w:r>
          </w:p>
          <w:p w:rsidR="0009607C" w:rsidRPr="00E046E6" w:rsidRDefault="0009607C" w:rsidP="0009607C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Обосновать выбор материала, цветовую гамму.</w:t>
            </w:r>
          </w:p>
          <w:p w:rsidR="0009607C" w:rsidRPr="00E046E6" w:rsidRDefault="0009607C" w:rsidP="0009607C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Дать оценку материальных затрат.</w:t>
            </w:r>
          </w:p>
          <w:p w:rsidR="0009607C" w:rsidRPr="00E046E6" w:rsidRDefault="0009607C" w:rsidP="0009607C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Рассказать о новых знаниях и умениях, полученных при выполнении проекта.</w:t>
            </w:r>
          </w:p>
          <w:p w:rsidR="0009607C" w:rsidRPr="00E046E6" w:rsidRDefault="0009607C" w:rsidP="000960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07C" w:rsidRPr="00E046E6" w:rsidRDefault="0009607C" w:rsidP="000960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01" w:rsidRPr="00E046E6" w:rsidRDefault="006A5E01" w:rsidP="007175BD">
            <w:pPr>
              <w:pStyle w:val="a4"/>
              <w:rPr>
                <w:sz w:val="28"/>
                <w:szCs w:val="28"/>
              </w:rPr>
            </w:pPr>
          </w:p>
          <w:p w:rsidR="007175BD" w:rsidRPr="00E046E6" w:rsidRDefault="007175BD" w:rsidP="007175BD">
            <w:pPr>
              <w:pStyle w:val="a4"/>
              <w:rPr>
                <w:sz w:val="28"/>
                <w:szCs w:val="28"/>
              </w:rPr>
            </w:pPr>
            <w:r w:rsidRPr="00E046E6">
              <w:rPr>
                <w:sz w:val="28"/>
                <w:szCs w:val="28"/>
              </w:rPr>
              <w:t>Защита творческих проектов. Обсуждение выступления (4мин.)</w:t>
            </w:r>
          </w:p>
          <w:p w:rsidR="00A15681" w:rsidRPr="00E046E6" w:rsidRDefault="00A15681" w:rsidP="00EC082A">
            <w:pPr>
              <w:pStyle w:val="a8"/>
              <w:spacing w:line="360" w:lineRule="auto"/>
              <w:ind w:left="36" w:hanging="36"/>
              <w:rPr>
                <w:sz w:val="28"/>
                <w:szCs w:val="28"/>
              </w:rPr>
            </w:pPr>
          </w:p>
          <w:p w:rsidR="00EC082A" w:rsidRPr="00E046E6" w:rsidRDefault="00EC082A" w:rsidP="00EC082A">
            <w:pPr>
              <w:pStyle w:val="a8"/>
              <w:spacing w:line="360" w:lineRule="auto"/>
              <w:ind w:left="36" w:hanging="36"/>
              <w:rPr>
                <w:sz w:val="28"/>
                <w:szCs w:val="28"/>
                <w:highlight w:val="yellow"/>
              </w:rPr>
            </w:pPr>
            <w:r w:rsidRPr="00E046E6">
              <w:rPr>
                <w:sz w:val="28"/>
                <w:szCs w:val="28"/>
                <w:highlight w:val="yellow"/>
              </w:rPr>
              <w:t>Основой жизни на Земле</w:t>
            </w:r>
          </w:p>
          <w:p w:rsidR="00EC082A" w:rsidRPr="00E046E6" w:rsidRDefault="00EC082A" w:rsidP="00EC082A">
            <w:pPr>
              <w:pStyle w:val="a8"/>
              <w:spacing w:line="360" w:lineRule="auto"/>
              <w:ind w:left="36" w:hanging="36"/>
              <w:rPr>
                <w:sz w:val="28"/>
                <w:szCs w:val="28"/>
                <w:highlight w:val="yellow"/>
              </w:rPr>
            </w:pPr>
            <w:r w:rsidRPr="00E046E6">
              <w:rPr>
                <w:sz w:val="28"/>
                <w:szCs w:val="28"/>
                <w:highlight w:val="yellow"/>
              </w:rPr>
              <w:t>Можно труд назвать вполне.</w:t>
            </w:r>
          </w:p>
          <w:p w:rsidR="00EC082A" w:rsidRPr="00E046E6" w:rsidRDefault="00EC082A" w:rsidP="00EC082A">
            <w:pPr>
              <w:pStyle w:val="a8"/>
              <w:spacing w:line="360" w:lineRule="auto"/>
              <w:ind w:left="36" w:hanging="36"/>
              <w:rPr>
                <w:sz w:val="28"/>
                <w:szCs w:val="28"/>
                <w:highlight w:val="yellow"/>
              </w:rPr>
            </w:pPr>
            <w:r w:rsidRPr="00E046E6">
              <w:rPr>
                <w:sz w:val="28"/>
                <w:szCs w:val="28"/>
                <w:highlight w:val="yellow"/>
              </w:rPr>
              <w:t>Человек трудом гордится,</w:t>
            </w:r>
          </w:p>
          <w:p w:rsidR="00EC082A" w:rsidRPr="00E046E6" w:rsidRDefault="00EC082A" w:rsidP="00EC082A">
            <w:pPr>
              <w:pStyle w:val="a8"/>
              <w:spacing w:line="360" w:lineRule="auto"/>
              <w:ind w:left="36" w:hanging="36"/>
              <w:rPr>
                <w:sz w:val="28"/>
                <w:szCs w:val="28"/>
                <w:highlight w:val="yellow"/>
              </w:rPr>
            </w:pPr>
            <w:r w:rsidRPr="00E046E6">
              <w:rPr>
                <w:sz w:val="28"/>
                <w:szCs w:val="28"/>
                <w:highlight w:val="yellow"/>
              </w:rPr>
              <w:t>Другой же может лишь его стыдиться.</w:t>
            </w:r>
          </w:p>
          <w:p w:rsidR="00EC082A" w:rsidRPr="00E046E6" w:rsidRDefault="00EC082A" w:rsidP="00EC082A">
            <w:pPr>
              <w:pStyle w:val="a8"/>
              <w:spacing w:line="360" w:lineRule="auto"/>
              <w:ind w:left="36" w:hanging="36"/>
              <w:rPr>
                <w:sz w:val="28"/>
                <w:szCs w:val="28"/>
                <w:highlight w:val="yellow"/>
              </w:rPr>
            </w:pPr>
            <w:r w:rsidRPr="00E046E6">
              <w:rPr>
                <w:sz w:val="28"/>
                <w:szCs w:val="28"/>
                <w:highlight w:val="yellow"/>
              </w:rPr>
              <w:lastRenderedPageBreak/>
              <w:t xml:space="preserve"> </w:t>
            </w:r>
          </w:p>
          <w:p w:rsidR="00EC082A" w:rsidRPr="00E046E6" w:rsidRDefault="00EC082A" w:rsidP="00EC082A">
            <w:pPr>
              <w:pStyle w:val="a8"/>
              <w:spacing w:line="360" w:lineRule="auto"/>
              <w:ind w:left="36" w:hanging="36"/>
              <w:rPr>
                <w:sz w:val="28"/>
                <w:szCs w:val="28"/>
                <w:highlight w:val="yellow"/>
              </w:rPr>
            </w:pPr>
            <w:r w:rsidRPr="00E046E6">
              <w:rPr>
                <w:sz w:val="28"/>
                <w:szCs w:val="28"/>
                <w:highlight w:val="yellow"/>
              </w:rPr>
              <w:t>Без стараний и умений</w:t>
            </w:r>
          </w:p>
          <w:p w:rsidR="00EC082A" w:rsidRPr="00E046E6" w:rsidRDefault="00EC082A" w:rsidP="00EC082A">
            <w:pPr>
              <w:pStyle w:val="a8"/>
              <w:spacing w:line="360" w:lineRule="auto"/>
              <w:ind w:left="36" w:hanging="36"/>
              <w:rPr>
                <w:sz w:val="28"/>
                <w:szCs w:val="28"/>
                <w:highlight w:val="yellow"/>
              </w:rPr>
            </w:pPr>
            <w:r w:rsidRPr="00E046E6">
              <w:rPr>
                <w:sz w:val="28"/>
                <w:szCs w:val="28"/>
                <w:highlight w:val="yellow"/>
              </w:rPr>
              <w:t>Не жди успехов, достижений.</w:t>
            </w:r>
          </w:p>
          <w:p w:rsidR="00EC082A" w:rsidRPr="00E046E6" w:rsidRDefault="00EC082A" w:rsidP="00EC082A">
            <w:pPr>
              <w:pStyle w:val="a8"/>
              <w:spacing w:line="360" w:lineRule="auto"/>
              <w:ind w:left="36" w:hanging="36"/>
              <w:rPr>
                <w:sz w:val="28"/>
                <w:szCs w:val="28"/>
                <w:highlight w:val="yellow"/>
              </w:rPr>
            </w:pPr>
            <w:r w:rsidRPr="00E046E6">
              <w:rPr>
                <w:sz w:val="28"/>
                <w:szCs w:val="28"/>
                <w:highlight w:val="yellow"/>
              </w:rPr>
              <w:t>Сегодня у вас по технологии зачет-</w:t>
            </w:r>
          </w:p>
          <w:p w:rsidR="00EC082A" w:rsidRPr="00E046E6" w:rsidRDefault="00EC082A" w:rsidP="00EC082A">
            <w:pPr>
              <w:pStyle w:val="a8"/>
              <w:spacing w:line="360" w:lineRule="auto"/>
              <w:ind w:left="36" w:hanging="36"/>
              <w:rPr>
                <w:sz w:val="28"/>
                <w:szCs w:val="28"/>
                <w:highlight w:val="yellow"/>
              </w:rPr>
            </w:pPr>
            <w:r w:rsidRPr="00E046E6">
              <w:rPr>
                <w:sz w:val="28"/>
                <w:szCs w:val="28"/>
                <w:highlight w:val="yellow"/>
              </w:rPr>
              <w:t>Творческого проекта защита-отчет.</w:t>
            </w:r>
          </w:p>
          <w:p w:rsidR="00EC082A" w:rsidRPr="00E046E6" w:rsidRDefault="00EC082A" w:rsidP="00EC082A">
            <w:pPr>
              <w:pStyle w:val="a8"/>
              <w:spacing w:line="360" w:lineRule="auto"/>
              <w:ind w:left="36" w:hanging="36"/>
              <w:rPr>
                <w:sz w:val="28"/>
                <w:szCs w:val="28"/>
                <w:highlight w:val="yellow"/>
              </w:rPr>
            </w:pPr>
            <w:r w:rsidRPr="00E046E6">
              <w:rPr>
                <w:sz w:val="28"/>
                <w:szCs w:val="28"/>
                <w:highlight w:val="yellow"/>
              </w:rPr>
              <w:t>Работали вы  над ним  увлекательно,</w:t>
            </w:r>
          </w:p>
          <w:p w:rsidR="00EC082A" w:rsidRPr="00E046E6" w:rsidRDefault="00EC082A" w:rsidP="00EC082A">
            <w:pPr>
              <w:pStyle w:val="a8"/>
              <w:spacing w:line="360" w:lineRule="auto"/>
              <w:ind w:left="36" w:hanging="36"/>
              <w:rPr>
                <w:sz w:val="28"/>
                <w:szCs w:val="28"/>
              </w:rPr>
            </w:pPr>
            <w:r w:rsidRPr="00E046E6">
              <w:rPr>
                <w:sz w:val="28"/>
                <w:szCs w:val="28"/>
                <w:highlight w:val="yellow"/>
              </w:rPr>
              <w:t>Давайте слушать друг друга внимательно.</w:t>
            </w:r>
          </w:p>
          <w:p w:rsidR="00EC082A" w:rsidRPr="00E046E6" w:rsidRDefault="00A15681" w:rsidP="007175BD">
            <w:pPr>
              <w:pStyle w:val="a4"/>
              <w:rPr>
                <w:sz w:val="28"/>
                <w:szCs w:val="28"/>
              </w:rPr>
            </w:pPr>
            <w:r w:rsidRPr="00E046E6">
              <w:rPr>
                <w:sz w:val="28"/>
                <w:szCs w:val="28"/>
              </w:rPr>
              <w:t>Игра «</w:t>
            </w:r>
            <w:proofErr w:type="spellStart"/>
            <w:r w:rsidRPr="00E046E6">
              <w:rPr>
                <w:sz w:val="28"/>
                <w:szCs w:val="28"/>
              </w:rPr>
              <w:t>Крутилочка</w:t>
            </w:r>
            <w:proofErr w:type="spellEnd"/>
            <w:r w:rsidRPr="00E046E6">
              <w:rPr>
                <w:sz w:val="28"/>
                <w:szCs w:val="28"/>
              </w:rPr>
              <w:t>»</w:t>
            </w:r>
          </w:p>
          <w:p w:rsidR="00625E71" w:rsidRPr="00E046E6" w:rsidRDefault="00A15681" w:rsidP="00AC7F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5E71" w:rsidRPr="00E046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«Доскажи пословицу»</w:t>
            </w:r>
          </w:p>
          <w:p w:rsidR="00625E71" w:rsidRPr="00E046E6" w:rsidRDefault="00625E71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за всех, … (все за одного).</w:t>
            </w:r>
          </w:p>
          <w:p w:rsidR="00625E71" w:rsidRPr="00E046E6" w:rsidRDefault="00625E71" w:rsidP="00AC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в поле - … (не воин).</w:t>
            </w:r>
          </w:p>
          <w:p w:rsidR="00625E71" w:rsidRPr="00E046E6" w:rsidRDefault="00625E71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рукой узла … (не завяжешь).</w:t>
            </w:r>
          </w:p>
          <w:p w:rsidR="00625E71" w:rsidRPr="00E046E6" w:rsidRDefault="00625E71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Одна пчела немного … (меду натаскает).</w:t>
            </w:r>
          </w:p>
          <w:p w:rsidR="00625E71" w:rsidRPr="00E046E6" w:rsidRDefault="00625E71" w:rsidP="00AC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словах и так и сяк, …(а на деле никак).</w:t>
            </w:r>
          </w:p>
          <w:p w:rsidR="00625E71" w:rsidRPr="00E046E6" w:rsidRDefault="00625E71" w:rsidP="00AC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словах города берет, … (а на деле ни шагу вперед)</w:t>
            </w:r>
          </w:p>
          <w:p w:rsidR="00625E71" w:rsidRPr="00E046E6" w:rsidRDefault="00625E71" w:rsidP="00AC7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Не храбрись словом, … (покажи делом).</w:t>
            </w:r>
          </w:p>
          <w:p w:rsidR="00625E71" w:rsidRPr="00E046E6" w:rsidRDefault="00625E71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>Щедр на слова, …(да скуп на деле).</w:t>
            </w:r>
          </w:p>
          <w:p w:rsidR="00A15681" w:rsidRPr="00E046E6" w:rsidRDefault="00A15681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681" w:rsidRPr="00E046E6" w:rsidRDefault="00A15681" w:rsidP="00AC7FF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681" w:rsidRPr="00E046E6" w:rsidRDefault="00A15681" w:rsidP="00A1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Анаграммы:</w:t>
            </w:r>
            <w:r w:rsidRPr="00E04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ОЧККЮР, ВРУКОЖЕ, ТОРТЖАКИ.</w:t>
            </w:r>
          </w:p>
          <w:p w:rsidR="00696B3E" w:rsidRPr="00E046E6" w:rsidRDefault="00696B3E" w:rsidP="00AC7FF0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607C" w:rsidRPr="00E046E6" w:rsidRDefault="006A5E01" w:rsidP="000960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Украшают пасхальные яйца</w:t>
            </w:r>
            <w:r w:rsidR="0009607C"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07C" w:rsidRPr="00E046E6" w:rsidRDefault="0009607C" w:rsidP="0009607C">
            <w:pPr>
              <w:pStyle w:val="a4"/>
              <w:spacing w:before="0" w:beforeAutospacing="0"/>
              <w:rPr>
                <w:sz w:val="28"/>
                <w:szCs w:val="28"/>
              </w:rPr>
            </w:pPr>
            <w:r w:rsidRPr="00E046E6">
              <w:rPr>
                <w:sz w:val="28"/>
                <w:szCs w:val="28"/>
              </w:rPr>
              <w:t>Творческий проек</w:t>
            </w:r>
            <w:proofErr w:type="gramStart"/>
            <w:r w:rsidRPr="00E046E6">
              <w:rPr>
                <w:sz w:val="28"/>
                <w:szCs w:val="28"/>
              </w:rPr>
              <w:t>т-</w:t>
            </w:r>
            <w:proofErr w:type="gramEnd"/>
            <w:r w:rsidRPr="00E046E6">
              <w:rPr>
                <w:sz w:val="28"/>
                <w:szCs w:val="28"/>
              </w:rPr>
              <w:t xml:space="preserve">  это самостоятельная, творческая, завершенная работа учащегося под руководством учителя.</w:t>
            </w:r>
          </w:p>
          <w:p w:rsidR="0009607C" w:rsidRPr="00E046E6" w:rsidRDefault="0009607C" w:rsidP="0009607C">
            <w:pPr>
              <w:shd w:val="clear" w:color="auto" w:fill="FFFFFF"/>
              <w:tabs>
                <w:tab w:val="left" w:pos="216"/>
              </w:tabs>
              <w:spacing w:after="0" w:line="240" w:lineRule="auto"/>
              <w:ind w:right="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Поисково-исследовательский</w:t>
            </w:r>
            <w:r w:rsidRPr="00E046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046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Технологический</w:t>
            </w:r>
          </w:p>
          <w:p w:rsidR="0009607C" w:rsidRPr="00E046E6" w:rsidRDefault="0009607C" w:rsidP="000960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Заключительный</w:t>
            </w:r>
          </w:p>
          <w:p w:rsidR="0009607C" w:rsidRPr="00E046E6" w:rsidRDefault="0009607C" w:rsidP="000960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2A" w:rsidRPr="00E046E6" w:rsidRDefault="00EC082A" w:rsidP="007175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07C" w:rsidRPr="00E046E6" w:rsidRDefault="007175BD" w:rsidP="0009607C">
            <w:pPr>
              <w:pStyle w:val="a4"/>
              <w:spacing w:before="0" w:beforeAutospacing="0"/>
              <w:rPr>
                <w:sz w:val="28"/>
                <w:szCs w:val="28"/>
              </w:rPr>
            </w:pPr>
            <w:r w:rsidRPr="00E046E6">
              <w:rPr>
                <w:sz w:val="28"/>
                <w:szCs w:val="28"/>
              </w:rPr>
              <w:t xml:space="preserve">Каждый автор называет свою работу, демонстрирует ее, рассказывает, отвечает на вопросы, дополняя </w:t>
            </w:r>
            <w:r w:rsidRPr="00E046E6">
              <w:rPr>
                <w:sz w:val="28"/>
                <w:szCs w:val="28"/>
              </w:rPr>
              <w:lastRenderedPageBreak/>
              <w:t>предыдущие ответы при необходимости. Можно использовать презентации.</w:t>
            </w:r>
            <w:r w:rsidR="0009607C" w:rsidRPr="00E046E6">
              <w:rPr>
                <w:sz w:val="28"/>
                <w:szCs w:val="28"/>
              </w:rPr>
              <w:t xml:space="preserve"> </w:t>
            </w:r>
          </w:p>
          <w:p w:rsidR="007175BD" w:rsidRPr="00E046E6" w:rsidRDefault="007175BD" w:rsidP="007175BD">
            <w:pPr>
              <w:pStyle w:val="a4"/>
              <w:rPr>
                <w:sz w:val="28"/>
                <w:szCs w:val="28"/>
              </w:rPr>
            </w:pPr>
            <w:r w:rsidRPr="00E046E6">
              <w:rPr>
                <w:sz w:val="28"/>
                <w:szCs w:val="28"/>
              </w:rPr>
              <w:t xml:space="preserve">Наблюдают за последовательностью проведения презентаций, затем приступают к  обсуждению работ, задают интересующие их вопросы, самостоятельно оценивают выступления мастеров  </w:t>
            </w:r>
          </w:p>
          <w:p w:rsidR="007175BD" w:rsidRPr="00E046E6" w:rsidRDefault="007175BD" w:rsidP="007175B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вопросы для обсуждения: </w:t>
            </w:r>
          </w:p>
          <w:p w:rsidR="007175BD" w:rsidRPr="00E046E6" w:rsidRDefault="007175BD" w:rsidP="007175B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Этапы работы над проектом?</w:t>
            </w:r>
          </w:p>
          <w:p w:rsidR="007175BD" w:rsidRPr="00E046E6" w:rsidRDefault="007175BD" w:rsidP="007175B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Самый интересный этап работы?</w:t>
            </w:r>
          </w:p>
          <w:p w:rsidR="007175BD" w:rsidRPr="00E046E6" w:rsidRDefault="007175BD" w:rsidP="007175B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Как оцениваете стоимость своего проекта?</w:t>
            </w:r>
          </w:p>
          <w:p w:rsidR="00BF776C" w:rsidRPr="00E046E6" w:rsidRDefault="007175BD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Если бы заново изготовить проект, что бы вы изменили в нем?</w:t>
            </w:r>
          </w:p>
          <w:p w:rsidR="00BF776C" w:rsidRPr="00E046E6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Почему </w:t>
            </w:r>
            <w:r w:rsidR="00BF776C" w:rsidRPr="00E046E6">
              <w:rPr>
                <w:rFonts w:ascii="Times New Roman" w:hAnsi="Times New Roman" w:cs="Times New Roman"/>
                <w:sz w:val="28"/>
                <w:szCs w:val="28"/>
              </w:rPr>
              <w:t>вы выбрали именно эту модель?</w:t>
            </w:r>
          </w:p>
          <w:p w:rsidR="00BF776C" w:rsidRPr="00E046E6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Какие положительные или отрицательные моменты возникли в вашей работе?</w:t>
            </w:r>
          </w:p>
          <w:p w:rsidR="00BF776C" w:rsidRPr="00E046E6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Что вы бы изменили в своей работе и почему? </w:t>
            </w:r>
          </w:p>
          <w:p w:rsidR="00BF776C" w:rsidRPr="00E046E6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Какое практическое применение можно найти вашей работе? </w:t>
            </w:r>
          </w:p>
          <w:p w:rsidR="00BF776C" w:rsidRPr="00E046E6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результатом своей работы? </w:t>
            </w:r>
          </w:p>
          <w:p w:rsidR="00BF776C" w:rsidRPr="00E046E6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 ли было работать над выполнением проекта? </w:t>
            </w:r>
          </w:p>
          <w:p w:rsidR="001647D6" w:rsidRPr="00E046E6" w:rsidRDefault="001647D6" w:rsidP="00BF776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вызывало трудности,  как вы с ними справлялись?</w:t>
            </w:r>
          </w:p>
          <w:p w:rsidR="00F436A6" w:rsidRPr="00E046E6" w:rsidRDefault="007175BD" w:rsidP="006A5E01">
            <w:pPr>
              <w:spacing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96B3E" w:rsidRPr="00E046E6" w:rsidRDefault="00696B3E" w:rsidP="00BA4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B3E" w:rsidRPr="00E046E6" w:rsidRDefault="00696B3E" w:rsidP="00BA4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B3E" w:rsidRPr="00E046E6" w:rsidRDefault="00696B3E" w:rsidP="00BA4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B3E" w:rsidRPr="00E046E6" w:rsidRDefault="00696B3E" w:rsidP="00BA4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B3E" w:rsidRPr="00E046E6" w:rsidRDefault="00696B3E" w:rsidP="00BA4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B3E" w:rsidRPr="00E046E6" w:rsidRDefault="00696B3E" w:rsidP="00BA4C5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r w:rsidRPr="00E046E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учащихся:</w:t>
            </w:r>
          </w:p>
          <w:p w:rsidR="00A15681" w:rsidRPr="00E046E6" w:rsidRDefault="00A15681" w:rsidP="00BA4C5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A15681" w:rsidRPr="00E046E6" w:rsidRDefault="00A15681" w:rsidP="00BA4C5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A15681" w:rsidRPr="00E046E6" w:rsidRDefault="00A15681" w:rsidP="00BA4C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6E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Девочки катают </w:t>
            </w:r>
            <w:proofErr w:type="spellStart"/>
            <w:r w:rsidRPr="00E046E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яица</w:t>
            </w:r>
            <w:proofErr w:type="spellEnd"/>
          </w:p>
        </w:tc>
      </w:tr>
      <w:tr w:rsidR="00BA4C55" w:rsidRPr="007175BD" w:rsidTr="007175B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75BD" w:rsidRPr="00E046E6" w:rsidRDefault="007175BD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E046E6" w:rsidRPr="00E046E6" w:rsidRDefault="00E046E6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6E6" w:rsidRPr="00E046E6" w:rsidRDefault="00E046E6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6E6" w:rsidRPr="00E046E6" w:rsidRDefault="00E046E6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6E6" w:rsidRPr="00E046E6" w:rsidRDefault="00E046E6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6E6" w:rsidRPr="00E046E6" w:rsidRDefault="00E046E6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6E6" w:rsidRPr="00E046E6" w:rsidRDefault="00E046E6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8FF" w:rsidRDefault="000868FF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6E6" w:rsidRDefault="00E046E6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868FF" w:rsidRDefault="000868FF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8FF" w:rsidRDefault="000868FF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8FF" w:rsidRDefault="000868FF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8FF" w:rsidRDefault="000868FF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8FF" w:rsidRDefault="000868FF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8FF" w:rsidRPr="00E046E6" w:rsidRDefault="000868FF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7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5BD" w:rsidRPr="00E046E6" w:rsidRDefault="007175BD" w:rsidP="007175BD">
            <w:pPr>
              <w:pStyle w:val="a4"/>
              <w:jc w:val="center"/>
              <w:rPr>
                <w:sz w:val="28"/>
                <w:szCs w:val="28"/>
              </w:rPr>
            </w:pPr>
            <w:r w:rsidRPr="00E046E6">
              <w:rPr>
                <w:rStyle w:val="a5"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7175BD" w:rsidRPr="007175BD" w:rsidTr="002403F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75BD" w:rsidRPr="00E046E6" w:rsidRDefault="007175BD" w:rsidP="00717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5BD" w:rsidRPr="00E046E6" w:rsidRDefault="007175BD" w:rsidP="007175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5BD" w:rsidRPr="00E046E6" w:rsidRDefault="007175BD" w:rsidP="007175B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Что нового вы узнали на уроке?</w:t>
            </w:r>
          </w:p>
          <w:p w:rsidR="007175BD" w:rsidRPr="00E046E6" w:rsidRDefault="007175BD" w:rsidP="007175B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интересен и полезен для вас был урок?</w:t>
            </w:r>
          </w:p>
          <w:p w:rsidR="00E046E6" w:rsidRPr="00E046E6" w:rsidRDefault="00E046E6" w:rsidP="00BF776C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BA4C55" w:rsidRPr="00E046E6" w:rsidRDefault="00E046E6" w:rsidP="00BF776C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Девочки если вам понравился урок повесьте, пожалуйста,  свои готовые яйца на наше пасхальное дерево. Молодцы!</w:t>
            </w:r>
            <w:r w:rsidR="00BA4C55" w:rsidRPr="00E046E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175BD" w:rsidRPr="00E046E6" w:rsidRDefault="007175BD" w:rsidP="007175BD">
            <w:pPr>
              <w:pStyle w:val="a4"/>
              <w:rPr>
                <w:sz w:val="28"/>
                <w:szCs w:val="28"/>
              </w:rPr>
            </w:pPr>
            <w:r w:rsidRPr="00E046E6">
              <w:rPr>
                <w:sz w:val="28"/>
                <w:szCs w:val="28"/>
              </w:rPr>
              <w:t>Подведение итогов: Анализ учителем ошибок и недочетов, определение личного вклада каждого участника в выполнении задания.</w:t>
            </w:r>
            <w:r w:rsidR="000868FF">
              <w:rPr>
                <w:sz w:val="28"/>
                <w:szCs w:val="28"/>
              </w:rPr>
              <w:t xml:space="preserve"> Выставление оценок.</w:t>
            </w:r>
          </w:p>
          <w:p w:rsidR="007175BD" w:rsidRPr="00E046E6" w:rsidRDefault="007175BD" w:rsidP="007175BD">
            <w:pPr>
              <w:pStyle w:val="a4"/>
              <w:rPr>
                <w:sz w:val="28"/>
                <w:szCs w:val="28"/>
              </w:rPr>
            </w:pPr>
            <w:r w:rsidRPr="00E046E6">
              <w:rPr>
                <w:sz w:val="28"/>
                <w:szCs w:val="28"/>
              </w:rPr>
              <w:t xml:space="preserve">На сегодняшнем занятии вы научились новым навыкам: не только демонстрировать свои знания и умения, но и </w:t>
            </w:r>
            <w:proofErr w:type="spellStart"/>
            <w:r w:rsidRPr="00E046E6">
              <w:rPr>
                <w:sz w:val="28"/>
                <w:szCs w:val="28"/>
              </w:rPr>
              <w:t>компетентно</w:t>
            </w:r>
            <w:r w:rsidR="000868FF">
              <w:rPr>
                <w:sz w:val="28"/>
                <w:szCs w:val="28"/>
              </w:rPr>
              <w:t>стно</w:t>
            </w:r>
            <w:proofErr w:type="spellEnd"/>
            <w:r w:rsidRPr="00E046E6">
              <w:rPr>
                <w:sz w:val="28"/>
                <w:szCs w:val="28"/>
              </w:rPr>
              <w:t xml:space="preserve"> представлять свои варианты решения проблем, что очень пригодится вам в будущем. Согласны ли вы с тем, что умения, приобретенные во время работы над проектом, помогут вам в дальнейшей жизни быть более удачливыми, оригинальными и неординарными? Даже если вы не будете в будущем выполнять такие работы как сегодня на уроке, вы все же сегодня прикоснулись к национальной культуре, создавая предметные проекты декоративно-прикладного искусства и народных промыслов. Сегодня у нас был праздник творчества и мастерства!</w:t>
            </w:r>
          </w:p>
          <w:p w:rsidR="000868FF" w:rsidRDefault="000868FF" w:rsidP="007175BD">
            <w:pPr>
              <w:pStyle w:val="a4"/>
              <w:rPr>
                <w:sz w:val="28"/>
                <w:szCs w:val="28"/>
              </w:rPr>
            </w:pPr>
          </w:p>
          <w:p w:rsidR="007175BD" w:rsidRPr="00E046E6" w:rsidRDefault="007175BD" w:rsidP="007175BD">
            <w:pPr>
              <w:pStyle w:val="a4"/>
              <w:rPr>
                <w:sz w:val="28"/>
                <w:szCs w:val="28"/>
              </w:rPr>
            </w:pPr>
            <w:r w:rsidRPr="00E046E6">
              <w:rPr>
                <w:sz w:val="28"/>
                <w:szCs w:val="28"/>
              </w:rPr>
              <w:t>Урок закончен, спасибо всем!</w:t>
            </w:r>
          </w:p>
        </w:tc>
        <w:tc>
          <w:tcPr>
            <w:tcW w:w="4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5BD" w:rsidRPr="00E046E6" w:rsidRDefault="007175BD" w:rsidP="007175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Примерные ответы на вопросы: </w:t>
            </w:r>
          </w:p>
          <w:p w:rsidR="007175BD" w:rsidRPr="00E046E6" w:rsidRDefault="007175BD" w:rsidP="007175B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t>Сегодня на уроке мы узнали много интересного и полезного.</w:t>
            </w:r>
          </w:p>
          <w:p w:rsidR="007175BD" w:rsidRPr="00E046E6" w:rsidRDefault="007175BD" w:rsidP="007175B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Научились новым видам технологий по изготовлению панно для украшения интерьеров или подарков.</w:t>
            </w:r>
          </w:p>
          <w:p w:rsidR="00F436A6" w:rsidRPr="00E046E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A6" w:rsidRPr="00E046E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A6" w:rsidRPr="00E046E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A6" w:rsidRPr="00E046E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A6" w:rsidRPr="00E046E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A6" w:rsidRPr="00E046E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6A6" w:rsidRPr="00E046E6" w:rsidRDefault="00F436A6" w:rsidP="00F436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5490" w:rsidRDefault="00465490" w:rsidP="00465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490" w:rsidRDefault="00465490" w:rsidP="00465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5BD" w:rsidRPr="00465490" w:rsidRDefault="007175BD" w:rsidP="00465490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bCs w:val="0"/>
          <w:sz w:val="28"/>
          <w:szCs w:val="28"/>
        </w:rPr>
      </w:pPr>
      <w:r w:rsidRPr="0046549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Приложение</w:t>
      </w:r>
      <w:r w:rsidRPr="00465490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hyperlink r:id="rId11" w:history="1">
        <w:r w:rsidRPr="00465490">
          <w:rPr>
            <w:rStyle w:val="a7"/>
            <w:rFonts w:ascii="Times New Roman" w:hAnsi="Times New Roman" w:cs="Times New Roman"/>
            <w:i/>
            <w:sz w:val="28"/>
            <w:szCs w:val="28"/>
          </w:rPr>
          <w:t>презентация  «Защита творческих проектов».</w:t>
        </w:r>
      </w:hyperlink>
    </w:p>
    <w:p w:rsidR="007175BD" w:rsidRPr="00D1734E" w:rsidRDefault="007175BD" w:rsidP="007175BD">
      <w:pPr>
        <w:pStyle w:val="a4"/>
        <w:rPr>
          <w:rStyle w:val="a5"/>
          <w:b w:val="0"/>
          <w:color w:val="000000"/>
          <w:sz w:val="28"/>
          <w:szCs w:val="28"/>
          <w:u w:val="single"/>
        </w:rPr>
      </w:pPr>
      <w:r w:rsidRPr="00D1734E">
        <w:rPr>
          <w:rStyle w:val="a5"/>
          <w:b w:val="0"/>
          <w:color w:val="000000"/>
          <w:sz w:val="28"/>
          <w:szCs w:val="28"/>
        </w:rPr>
        <w:t xml:space="preserve">   </w:t>
      </w:r>
      <w:r w:rsidRPr="007175BD">
        <w:rPr>
          <w:rStyle w:val="a5"/>
          <w:b w:val="0"/>
          <w:color w:val="000000"/>
          <w:sz w:val="28"/>
          <w:szCs w:val="28"/>
        </w:rPr>
        <w:t xml:space="preserve">           </w:t>
      </w:r>
      <w:r w:rsidRPr="00D1734E">
        <w:rPr>
          <w:rStyle w:val="a5"/>
          <w:b w:val="0"/>
          <w:color w:val="000000"/>
          <w:sz w:val="28"/>
          <w:szCs w:val="28"/>
          <w:u w:val="single"/>
        </w:rPr>
        <w:t>Литература для учителя:</w:t>
      </w:r>
    </w:p>
    <w:p w:rsidR="007175BD" w:rsidRPr="00D1734E" w:rsidRDefault="007175BD" w:rsidP="007175BD">
      <w:pPr>
        <w:pStyle w:val="a4"/>
        <w:numPr>
          <w:ilvl w:val="1"/>
          <w:numId w:val="38"/>
        </w:numPr>
        <w:rPr>
          <w:rStyle w:val="a5"/>
          <w:b w:val="0"/>
          <w:color w:val="000000"/>
          <w:sz w:val="28"/>
          <w:szCs w:val="28"/>
        </w:rPr>
      </w:pPr>
      <w:proofErr w:type="spellStart"/>
      <w:r w:rsidRPr="00D1734E">
        <w:rPr>
          <w:sz w:val="28"/>
          <w:szCs w:val="28"/>
        </w:rPr>
        <w:t>Бешенков</w:t>
      </w:r>
      <w:proofErr w:type="spellEnd"/>
      <w:r w:rsidRPr="00D1734E">
        <w:rPr>
          <w:sz w:val="28"/>
          <w:szCs w:val="28"/>
        </w:rPr>
        <w:t xml:space="preserve"> А.К. ,Бычков А.Б. Методика обучения технологии.  5-9 классы. - М.: - издательство «Дрофа», 2003.</w:t>
      </w:r>
    </w:p>
    <w:p w:rsidR="007175BD" w:rsidRPr="00D1734E" w:rsidRDefault="007175BD" w:rsidP="007175BD">
      <w:pPr>
        <w:pStyle w:val="a4"/>
        <w:numPr>
          <w:ilvl w:val="1"/>
          <w:numId w:val="38"/>
        </w:numPr>
        <w:rPr>
          <w:rStyle w:val="a5"/>
          <w:b w:val="0"/>
          <w:color w:val="000000"/>
          <w:sz w:val="28"/>
          <w:szCs w:val="28"/>
        </w:rPr>
      </w:pPr>
      <w:r w:rsidRPr="00D1734E">
        <w:rPr>
          <w:rStyle w:val="a5"/>
          <w:b w:val="0"/>
          <w:color w:val="000000"/>
          <w:sz w:val="28"/>
          <w:szCs w:val="28"/>
        </w:rPr>
        <w:t>Морозова Л.Н., Кравченко Н.Г., Павлова О.В., Технология. Проектная деятельность учащихся. Волгоград, издательство «Учитель», 2007.</w:t>
      </w:r>
    </w:p>
    <w:p w:rsidR="007175BD" w:rsidRPr="00D1734E" w:rsidRDefault="007175BD" w:rsidP="007175BD">
      <w:pPr>
        <w:pStyle w:val="a4"/>
        <w:numPr>
          <w:ilvl w:val="1"/>
          <w:numId w:val="38"/>
        </w:numPr>
        <w:rPr>
          <w:rStyle w:val="a5"/>
          <w:b w:val="0"/>
          <w:color w:val="000000"/>
          <w:sz w:val="28"/>
          <w:szCs w:val="28"/>
        </w:rPr>
      </w:pPr>
      <w:r w:rsidRPr="00D1734E">
        <w:rPr>
          <w:rStyle w:val="a5"/>
          <w:b w:val="0"/>
          <w:color w:val="000000"/>
          <w:sz w:val="28"/>
          <w:szCs w:val="28"/>
        </w:rPr>
        <w:lastRenderedPageBreak/>
        <w:t>Пономаренко Н.А. Технология. 5-11классы. Проектная деятельность на уроках. Волгоград, издательство «Учитель», 2008.</w:t>
      </w:r>
    </w:p>
    <w:p w:rsidR="007175BD" w:rsidRPr="00D1734E" w:rsidRDefault="007175BD" w:rsidP="007175BD">
      <w:pPr>
        <w:pStyle w:val="a4"/>
        <w:numPr>
          <w:ilvl w:val="1"/>
          <w:numId w:val="38"/>
        </w:numPr>
        <w:rPr>
          <w:rStyle w:val="a5"/>
          <w:b w:val="0"/>
          <w:color w:val="000000"/>
          <w:sz w:val="28"/>
          <w:szCs w:val="28"/>
        </w:rPr>
      </w:pPr>
      <w:r w:rsidRPr="00D1734E">
        <w:rPr>
          <w:rStyle w:val="a5"/>
          <w:b w:val="0"/>
          <w:color w:val="000000"/>
          <w:sz w:val="28"/>
          <w:szCs w:val="28"/>
        </w:rPr>
        <w:t>Научно-методические журналы «Школа и производство» 2004-2009годы.</w:t>
      </w:r>
    </w:p>
    <w:p w:rsidR="00AF28E0" w:rsidRDefault="00AF28E0" w:rsidP="0019493E">
      <w:pPr>
        <w:rPr>
          <w:rFonts w:ascii="Times New Roman" w:hAnsi="Times New Roman" w:cs="Times New Roman"/>
          <w:sz w:val="28"/>
          <w:szCs w:val="28"/>
        </w:rPr>
      </w:pPr>
    </w:p>
    <w:p w:rsidR="00AF28E0" w:rsidRDefault="00AF28E0" w:rsidP="0019493E">
      <w:pPr>
        <w:rPr>
          <w:rFonts w:ascii="Times New Roman" w:hAnsi="Times New Roman" w:cs="Times New Roman"/>
          <w:sz w:val="28"/>
          <w:szCs w:val="28"/>
        </w:rPr>
      </w:pPr>
    </w:p>
    <w:p w:rsidR="00AF28E0" w:rsidRPr="0019493E" w:rsidRDefault="00AF28E0" w:rsidP="0019493E">
      <w:pPr>
        <w:rPr>
          <w:rFonts w:ascii="Times New Roman" w:hAnsi="Times New Roman" w:cs="Times New Roman"/>
          <w:sz w:val="28"/>
          <w:szCs w:val="28"/>
        </w:rPr>
      </w:pPr>
    </w:p>
    <w:sectPr w:rsidR="00AF28E0" w:rsidRPr="0019493E" w:rsidSect="00344EC8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2C1"/>
    <w:multiLevelType w:val="multilevel"/>
    <w:tmpl w:val="815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32B3E"/>
    <w:multiLevelType w:val="multilevel"/>
    <w:tmpl w:val="48E2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93127"/>
    <w:multiLevelType w:val="multilevel"/>
    <w:tmpl w:val="DBE6A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6A7FCA"/>
    <w:multiLevelType w:val="multilevel"/>
    <w:tmpl w:val="977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E0C88"/>
    <w:multiLevelType w:val="multilevel"/>
    <w:tmpl w:val="D7BC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D3137"/>
    <w:multiLevelType w:val="multilevel"/>
    <w:tmpl w:val="87D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C2014"/>
    <w:multiLevelType w:val="multilevel"/>
    <w:tmpl w:val="B2A4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D30C0"/>
    <w:multiLevelType w:val="multilevel"/>
    <w:tmpl w:val="00E6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10BF1"/>
    <w:multiLevelType w:val="multilevel"/>
    <w:tmpl w:val="A1B2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86320"/>
    <w:multiLevelType w:val="multilevel"/>
    <w:tmpl w:val="49D2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A17CB"/>
    <w:multiLevelType w:val="multilevel"/>
    <w:tmpl w:val="0D94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557D9"/>
    <w:multiLevelType w:val="hybridMultilevel"/>
    <w:tmpl w:val="CC66DB14"/>
    <w:lvl w:ilvl="0" w:tplc="40FEE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0C8F"/>
    <w:multiLevelType w:val="hybridMultilevel"/>
    <w:tmpl w:val="D6DE9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D01605"/>
    <w:multiLevelType w:val="multilevel"/>
    <w:tmpl w:val="D326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9B3F97"/>
    <w:multiLevelType w:val="multilevel"/>
    <w:tmpl w:val="87649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61FD9"/>
    <w:multiLevelType w:val="hybridMultilevel"/>
    <w:tmpl w:val="0C22BDA2"/>
    <w:lvl w:ilvl="0" w:tplc="60C25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0EB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4C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CD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0F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EA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E7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05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63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C136142"/>
    <w:multiLevelType w:val="hybridMultilevel"/>
    <w:tmpl w:val="C7522A4C"/>
    <w:lvl w:ilvl="0" w:tplc="F9DE4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E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8A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C9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4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06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8F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0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8D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DAC3384"/>
    <w:multiLevelType w:val="multilevel"/>
    <w:tmpl w:val="106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20E57"/>
    <w:multiLevelType w:val="multilevel"/>
    <w:tmpl w:val="B15A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D21CD"/>
    <w:multiLevelType w:val="multilevel"/>
    <w:tmpl w:val="E490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B1792C"/>
    <w:multiLevelType w:val="hybridMultilevel"/>
    <w:tmpl w:val="BFB86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F253EE"/>
    <w:multiLevelType w:val="multilevel"/>
    <w:tmpl w:val="469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38177D"/>
    <w:multiLevelType w:val="hybridMultilevel"/>
    <w:tmpl w:val="B756F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DC6A10"/>
    <w:multiLevelType w:val="multilevel"/>
    <w:tmpl w:val="8FEE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EB11B7"/>
    <w:multiLevelType w:val="multilevel"/>
    <w:tmpl w:val="AFEA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9448B0"/>
    <w:multiLevelType w:val="multilevel"/>
    <w:tmpl w:val="8300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691ADA"/>
    <w:multiLevelType w:val="multilevel"/>
    <w:tmpl w:val="83141B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7">
    <w:nsid w:val="5DE0376D"/>
    <w:multiLevelType w:val="multilevel"/>
    <w:tmpl w:val="0AE8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5468E"/>
    <w:multiLevelType w:val="multilevel"/>
    <w:tmpl w:val="E9A2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0A57EE"/>
    <w:multiLevelType w:val="multilevel"/>
    <w:tmpl w:val="3848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1127E5"/>
    <w:multiLevelType w:val="multilevel"/>
    <w:tmpl w:val="6E34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E47E2E"/>
    <w:multiLevelType w:val="multilevel"/>
    <w:tmpl w:val="F78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11724C"/>
    <w:multiLevelType w:val="multilevel"/>
    <w:tmpl w:val="2FC8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1C1B02"/>
    <w:multiLevelType w:val="hybridMultilevel"/>
    <w:tmpl w:val="A8C2C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D6341"/>
    <w:multiLevelType w:val="multilevel"/>
    <w:tmpl w:val="ED8E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B82D7A"/>
    <w:multiLevelType w:val="multilevel"/>
    <w:tmpl w:val="BB9E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6A4E19"/>
    <w:multiLevelType w:val="hybridMultilevel"/>
    <w:tmpl w:val="AAA03A18"/>
    <w:lvl w:ilvl="0" w:tplc="2B70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C5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60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665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C6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4E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C8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47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22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D233CC"/>
    <w:multiLevelType w:val="multilevel"/>
    <w:tmpl w:val="AB3C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E7A11"/>
    <w:multiLevelType w:val="multilevel"/>
    <w:tmpl w:val="5A56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F43791"/>
    <w:multiLevelType w:val="multilevel"/>
    <w:tmpl w:val="04F4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8"/>
  </w:num>
  <w:num w:numId="3">
    <w:abstractNumId w:val="23"/>
  </w:num>
  <w:num w:numId="4">
    <w:abstractNumId w:val="29"/>
  </w:num>
  <w:num w:numId="5">
    <w:abstractNumId w:val="1"/>
  </w:num>
  <w:num w:numId="6">
    <w:abstractNumId w:val="18"/>
  </w:num>
  <w:num w:numId="7">
    <w:abstractNumId w:val="38"/>
  </w:num>
  <w:num w:numId="8">
    <w:abstractNumId w:val="25"/>
  </w:num>
  <w:num w:numId="9">
    <w:abstractNumId w:val="3"/>
  </w:num>
  <w:num w:numId="10">
    <w:abstractNumId w:val="4"/>
  </w:num>
  <w:num w:numId="11">
    <w:abstractNumId w:val="10"/>
  </w:num>
  <w:num w:numId="12">
    <w:abstractNumId w:val="26"/>
  </w:num>
  <w:num w:numId="13">
    <w:abstractNumId w:val="14"/>
  </w:num>
  <w:num w:numId="14">
    <w:abstractNumId w:val="0"/>
  </w:num>
  <w:num w:numId="15">
    <w:abstractNumId w:val="34"/>
  </w:num>
  <w:num w:numId="16">
    <w:abstractNumId w:val="27"/>
  </w:num>
  <w:num w:numId="17">
    <w:abstractNumId w:val="21"/>
  </w:num>
  <w:num w:numId="18">
    <w:abstractNumId w:val="37"/>
  </w:num>
  <w:num w:numId="19">
    <w:abstractNumId w:val="17"/>
  </w:num>
  <w:num w:numId="20">
    <w:abstractNumId w:val="31"/>
  </w:num>
  <w:num w:numId="21">
    <w:abstractNumId w:val="8"/>
  </w:num>
  <w:num w:numId="22">
    <w:abstractNumId w:val="6"/>
  </w:num>
  <w:num w:numId="23">
    <w:abstractNumId w:val="39"/>
  </w:num>
  <w:num w:numId="24">
    <w:abstractNumId w:val="30"/>
  </w:num>
  <w:num w:numId="25">
    <w:abstractNumId w:val="32"/>
  </w:num>
  <w:num w:numId="26">
    <w:abstractNumId w:val="35"/>
  </w:num>
  <w:num w:numId="27">
    <w:abstractNumId w:val="2"/>
  </w:num>
  <w:num w:numId="28">
    <w:abstractNumId w:val="13"/>
  </w:num>
  <w:num w:numId="29">
    <w:abstractNumId w:val="7"/>
  </w:num>
  <w:num w:numId="30">
    <w:abstractNumId w:val="19"/>
  </w:num>
  <w:num w:numId="31">
    <w:abstractNumId w:val="33"/>
  </w:num>
  <w:num w:numId="32">
    <w:abstractNumId w:val="12"/>
  </w:num>
  <w:num w:numId="33">
    <w:abstractNumId w:val="20"/>
  </w:num>
  <w:num w:numId="34">
    <w:abstractNumId w:val="22"/>
  </w:num>
  <w:num w:numId="35">
    <w:abstractNumId w:val="15"/>
  </w:num>
  <w:num w:numId="36">
    <w:abstractNumId w:val="16"/>
  </w:num>
  <w:num w:numId="37">
    <w:abstractNumId w:val="36"/>
  </w:num>
  <w:num w:numId="38">
    <w:abstractNumId w:val="9"/>
  </w:num>
  <w:num w:numId="39">
    <w:abstractNumId w:val="24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293A"/>
    <w:rsid w:val="00053161"/>
    <w:rsid w:val="000563B4"/>
    <w:rsid w:val="000868FF"/>
    <w:rsid w:val="00093ABA"/>
    <w:rsid w:val="0009607C"/>
    <w:rsid w:val="000A510D"/>
    <w:rsid w:val="0015293A"/>
    <w:rsid w:val="001647D6"/>
    <w:rsid w:val="001873CC"/>
    <w:rsid w:val="0019493E"/>
    <w:rsid w:val="001A4EDC"/>
    <w:rsid w:val="001E0B97"/>
    <w:rsid w:val="00216C6D"/>
    <w:rsid w:val="002403F2"/>
    <w:rsid w:val="00275107"/>
    <w:rsid w:val="002C4A08"/>
    <w:rsid w:val="002C7734"/>
    <w:rsid w:val="00315CA1"/>
    <w:rsid w:val="00325575"/>
    <w:rsid w:val="00344EC8"/>
    <w:rsid w:val="00373614"/>
    <w:rsid w:val="00386E64"/>
    <w:rsid w:val="0039104B"/>
    <w:rsid w:val="003C6A24"/>
    <w:rsid w:val="003D01D8"/>
    <w:rsid w:val="0041758A"/>
    <w:rsid w:val="004379CA"/>
    <w:rsid w:val="0045533D"/>
    <w:rsid w:val="00461D22"/>
    <w:rsid w:val="00465490"/>
    <w:rsid w:val="004E43DC"/>
    <w:rsid w:val="004F517F"/>
    <w:rsid w:val="004F799B"/>
    <w:rsid w:val="00506053"/>
    <w:rsid w:val="005560CE"/>
    <w:rsid w:val="00562848"/>
    <w:rsid w:val="005B2CC2"/>
    <w:rsid w:val="005C0258"/>
    <w:rsid w:val="005D5F23"/>
    <w:rsid w:val="005E41D3"/>
    <w:rsid w:val="00606842"/>
    <w:rsid w:val="00625E71"/>
    <w:rsid w:val="00636EF3"/>
    <w:rsid w:val="00696B3E"/>
    <w:rsid w:val="006A5E01"/>
    <w:rsid w:val="006C4A4A"/>
    <w:rsid w:val="0070770E"/>
    <w:rsid w:val="007175BD"/>
    <w:rsid w:val="00803568"/>
    <w:rsid w:val="008102F0"/>
    <w:rsid w:val="0082072C"/>
    <w:rsid w:val="00832FC0"/>
    <w:rsid w:val="00853731"/>
    <w:rsid w:val="008652C3"/>
    <w:rsid w:val="008852FC"/>
    <w:rsid w:val="00931062"/>
    <w:rsid w:val="0096402F"/>
    <w:rsid w:val="00991731"/>
    <w:rsid w:val="009D0CD4"/>
    <w:rsid w:val="00A0355D"/>
    <w:rsid w:val="00A15681"/>
    <w:rsid w:val="00AB26B6"/>
    <w:rsid w:val="00AC7FF0"/>
    <w:rsid w:val="00AE5724"/>
    <w:rsid w:val="00AF28E0"/>
    <w:rsid w:val="00B160F3"/>
    <w:rsid w:val="00B51836"/>
    <w:rsid w:val="00B87BC8"/>
    <w:rsid w:val="00BA4C55"/>
    <w:rsid w:val="00BB4B00"/>
    <w:rsid w:val="00BD7A6B"/>
    <w:rsid w:val="00BF49DA"/>
    <w:rsid w:val="00BF776C"/>
    <w:rsid w:val="00C012E3"/>
    <w:rsid w:val="00C4658E"/>
    <w:rsid w:val="00C52395"/>
    <w:rsid w:val="00C739FC"/>
    <w:rsid w:val="00D37A6D"/>
    <w:rsid w:val="00DB1DA9"/>
    <w:rsid w:val="00DD1745"/>
    <w:rsid w:val="00DE5D05"/>
    <w:rsid w:val="00E046E6"/>
    <w:rsid w:val="00E23FF4"/>
    <w:rsid w:val="00E30E3C"/>
    <w:rsid w:val="00E46478"/>
    <w:rsid w:val="00EA0A23"/>
    <w:rsid w:val="00EC082A"/>
    <w:rsid w:val="00ED0C7E"/>
    <w:rsid w:val="00F436A6"/>
    <w:rsid w:val="00F658DB"/>
    <w:rsid w:val="00F922EB"/>
    <w:rsid w:val="00F9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31"/>
  </w:style>
  <w:style w:type="paragraph" w:styleId="1">
    <w:name w:val="heading 1"/>
    <w:basedOn w:val="a"/>
    <w:next w:val="a"/>
    <w:link w:val="10"/>
    <w:qFormat/>
    <w:rsid w:val="0082072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922EB"/>
    <w:rPr>
      <w:i/>
      <w:iCs/>
    </w:rPr>
  </w:style>
  <w:style w:type="paragraph" w:styleId="a4">
    <w:name w:val="Normal (Web)"/>
    <w:basedOn w:val="a"/>
    <w:unhideWhenUsed/>
    <w:rsid w:val="00F9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922EB"/>
    <w:rPr>
      <w:b/>
      <w:bCs/>
    </w:rPr>
  </w:style>
  <w:style w:type="character" w:customStyle="1" w:styleId="apple-converted-space">
    <w:name w:val="apple-converted-space"/>
    <w:basedOn w:val="a0"/>
    <w:rsid w:val="001E0B97"/>
  </w:style>
  <w:style w:type="table" w:styleId="a6">
    <w:name w:val="Table Grid"/>
    <w:basedOn w:val="a1"/>
    <w:uiPriority w:val="59"/>
    <w:rsid w:val="009D0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F28E0"/>
    <w:rPr>
      <w:color w:val="0000FF"/>
      <w:u w:val="single"/>
    </w:rPr>
  </w:style>
  <w:style w:type="paragraph" w:styleId="a8">
    <w:name w:val="List Paragraph"/>
    <w:basedOn w:val="a"/>
    <w:qFormat/>
    <w:rsid w:val="00803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0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No Spacing"/>
    <w:qFormat/>
    <w:rsid w:val="0082072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7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072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922EB"/>
    <w:rPr>
      <w:i/>
      <w:iCs/>
    </w:rPr>
  </w:style>
  <w:style w:type="paragraph" w:styleId="a4">
    <w:name w:val="Normal (Web)"/>
    <w:basedOn w:val="a"/>
    <w:unhideWhenUsed/>
    <w:rsid w:val="00F9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922EB"/>
    <w:rPr>
      <w:b/>
      <w:bCs/>
    </w:rPr>
  </w:style>
  <w:style w:type="character" w:customStyle="1" w:styleId="apple-converted-space">
    <w:name w:val="apple-converted-space"/>
    <w:basedOn w:val="a0"/>
    <w:rsid w:val="001E0B97"/>
  </w:style>
  <w:style w:type="table" w:styleId="a6">
    <w:name w:val="Table Grid"/>
    <w:basedOn w:val="a1"/>
    <w:uiPriority w:val="59"/>
    <w:rsid w:val="009D0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F28E0"/>
    <w:rPr>
      <w:color w:val="0000FF"/>
      <w:u w:val="single"/>
    </w:rPr>
  </w:style>
  <w:style w:type="paragraph" w:styleId="a8">
    <w:name w:val="List Paragraph"/>
    <w:basedOn w:val="a"/>
    <w:qFormat/>
    <w:rsid w:val="00803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0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No Spacing"/>
    <w:qFormat/>
    <w:rsid w:val="0082072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7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89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deport.ru/slovar/ojegov/r/ruchnoj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1%8F%D0%B7%D0%B0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1%8B%D1%88%D0%B8%D0%B2%D0%B0%D0%BD%D0%B8%D0%B5" TargetMode="External"/><Relationship Id="rId11" Type="http://schemas.openxmlformats.org/officeDocument/2006/relationships/hyperlink" Target="file:///E:\&#1074;&#1103;&#1079;&#1072;&#1085;&#1080;&#1077;\&#1058;&#1074;&#1086;&#1088;&#1095;&#1077;&#1089;&#1082;&#1072;&#1103;%20&#1084;&#1072;&#1089;&#1090;&#1077;&#1088;&#1089;&#1082;&#1072;&#1103;.%20&#1047;&#1072;&#1097;&#1080;&#1090;&#1072;%20&#1087;&#1088;&#1086;&#1077;&#1082;&#1090;&#1086;&#1074;.%20&#1050;&#1091;&#1083;&#1080;&#1095;&#1077;&#1085;&#1082;&#1086;&#1045;..ppt" TargetMode="External"/><Relationship Id="rId5" Type="http://schemas.openxmlformats.org/officeDocument/2006/relationships/hyperlink" Target="http://ru.wikipedia.org/wiki/%D0%A8%D0%B8%D1%82%D1%8C%D1%91" TargetMode="External"/><Relationship Id="rId10" Type="http://schemas.openxmlformats.org/officeDocument/2006/relationships/hyperlink" Target="http://lib.deport.ru/slovar/ojegov/sh/shitj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deport.ru/slovar/ojegov/t/trud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8</cp:revision>
  <cp:lastPrinted>2014-04-08T07:32:00Z</cp:lastPrinted>
  <dcterms:created xsi:type="dcterms:W3CDTF">2014-04-09T17:30:00Z</dcterms:created>
  <dcterms:modified xsi:type="dcterms:W3CDTF">2014-10-06T15:37:00Z</dcterms:modified>
</cp:coreProperties>
</file>