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890"/>
        <w:gridCol w:w="5167"/>
        <w:gridCol w:w="1398"/>
        <w:gridCol w:w="1372"/>
        <w:gridCol w:w="1514"/>
      </w:tblGrid>
      <w:tr w:rsidR="00900B8C" w:rsidTr="00900B8C">
        <w:trPr>
          <w:trHeight w:val="401"/>
        </w:trPr>
        <w:tc>
          <w:tcPr>
            <w:tcW w:w="1418" w:type="dxa"/>
          </w:tcPr>
          <w:p w:rsidR="00900B8C" w:rsidRPr="00900B8C" w:rsidRDefault="00900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 w:rsidRPr="00900B8C">
              <w:rPr>
                <w:rFonts w:ascii="Times New Roman" w:hAnsi="Times New Roman" w:cs="Times New Roman"/>
                <w:b/>
                <w:sz w:val="28"/>
                <w:szCs w:val="28"/>
              </w:rPr>
              <w:t>Органоид</w:t>
            </w:r>
          </w:p>
        </w:tc>
        <w:tc>
          <w:tcPr>
            <w:tcW w:w="5919" w:type="dxa"/>
          </w:tcPr>
          <w:p w:rsidR="00900B8C" w:rsidRPr="00900B8C" w:rsidRDefault="00900B8C" w:rsidP="00900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8C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  <w:tc>
          <w:tcPr>
            <w:tcW w:w="1306" w:type="dxa"/>
          </w:tcPr>
          <w:p w:rsidR="00900B8C" w:rsidRPr="00900B8C" w:rsidRDefault="00900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8C">
              <w:rPr>
                <w:rFonts w:ascii="Times New Roman" w:hAnsi="Times New Roman" w:cs="Times New Roman"/>
                <w:b/>
                <w:sz w:val="28"/>
                <w:szCs w:val="28"/>
              </w:rPr>
              <w:t>бактерии</w:t>
            </w:r>
          </w:p>
        </w:tc>
        <w:tc>
          <w:tcPr>
            <w:tcW w:w="1280" w:type="dxa"/>
          </w:tcPr>
          <w:p w:rsidR="00900B8C" w:rsidRPr="00900B8C" w:rsidRDefault="00900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8C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</w:t>
            </w:r>
          </w:p>
        </w:tc>
        <w:tc>
          <w:tcPr>
            <w:tcW w:w="1418" w:type="dxa"/>
          </w:tcPr>
          <w:p w:rsidR="00900B8C" w:rsidRPr="00900B8C" w:rsidRDefault="00900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8C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</w:p>
        </w:tc>
      </w:tr>
      <w:tr w:rsidR="00900B8C" w:rsidTr="00900B8C">
        <w:trPr>
          <w:trHeight w:val="802"/>
        </w:trPr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5919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00B8C" w:rsidRDefault="00900B8C" w:rsidP="0090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900B8C" w:rsidRDefault="00900B8C" w:rsidP="0090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00B8C" w:rsidRDefault="00900B8C" w:rsidP="0090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0B8C" w:rsidTr="00900B8C">
        <w:trPr>
          <w:trHeight w:val="821"/>
        </w:trPr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Хромосома</w:t>
            </w:r>
          </w:p>
        </w:tc>
        <w:tc>
          <w:tcPr>
            <w:tcW w:w="5919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8C" w:rsidTr="00900B8C">
        <w:trPr>
          <w:trHeight w:val="821"/>
        </w:trPr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Рибосомы</w:t>
            </w:r>
          </w:p>
        </w:tc>
        <w:tc>
          <w:tcPr>
            <w:tcW w:w="5919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8C" w:rsidTr="00900B8C">
        <w:trPr>
          <w:trHeight w:val="802"/>
        </w:trPr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Митохондрии</w:t>
            </w:r>
          </w:p>
        </w:tc>
        <w:tc>
          <w:tcPr>
            <w:tcW w:w="5919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8C" w:rsidTr="00900B8C">
        <w:trPr>
          <w:trHeight w:val="821"/>
        </w:trPr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</w:p>
        </w:tc>
        <w:tc>
          <w:tcPr>
            <w:tcW w:w="5919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8C" w:rsidTr="00900B8C">
        <w:trPr>
          <w:trHeight w:val="802"/>
        </w:trPr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ЭПС</w:t>
            </w:r>
          </w:p>
        </w:tc>
        <w:tc>
          <w:tcPr>
            <w:tcW w:w="5919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8C" w:rsidTr="00900B8C">
        <w:trPr>
          <w:trHeight w:val="821"/>
        </w:trPr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Центриоль</w:t>
            </w:r>
          </w:p>
        </w:tc>
        <w:tc>
          <w:tcPr>
            <w:tcW w:w="5919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8C" w:rsidTr="00900B8C">
        <w:trPr>
          <w:trHeight w:val="821"/>
        </w:trPr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Хлоропласты</w:t>
            </w:r>
          </w:p>
        </w:tc>
        <w:tc>
          <w:tcPr>
            <w:tcW w:w="5919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8C" w:rsidTr="00900B8C">
        <w:trPr>
          <w:trHeight w:val="802"/>
        </w:trPr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Лейкопласты</w:t>
            </w:r>
          </w:p>
        </w:tc>
        <w:tc>
          <w:tcPr>
            <w:tcW w:w="5919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8C" w:rsidTr="00900B8C">
        <w:trPr>
          <w:trHeight w:val="821"/>
        </w:trPr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Хромопласты</w:t>
            </w:r>
          </w:p>
        </w:tc>
        <w:tc>
          <w:tcPr>
            <w:tcW w:w="5919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8C" w:rsidTr="00900B8C">
        <w:trPr>
          <w:trHeight w:val="802"/>
        </w:trPr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Лизосомы</w:t>
            </w:r>
          </w:p>
        </w:tc>
        <w:tc>
          <w:tcPr>
            <w:tcW w:w="5919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8C" w:rsidTr="00900B8C">
        <w:trPr>
          <w:trHeight w:val="821"/>
        </w:trPr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Клеточная оболочка</w:t>
            </w:r>
          </w:p>
        </w:tc>
        <w:tc>
          <w:tcPr>
            <w:tcW w:w="5919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8C" w:rsidTr="00900B8C">
        <w:trPr>
          <w:trHeight w:val="802"/>
        </w:trPr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Вакуоли </w:t>
            </w:r>
          </w:p>
        </w:tc>
        <w:tc>
          <w:tcPr>
            <w:tcW w:w="5919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8C" w:rsidTr="00900B8C">
        <w:trPr>
          <w:trHeight w:val="821"/>
        </w:trPr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Цитоскелет</w:t>
            </w:r>
            <w:proofErr w:type="spellEnd"/>
          </w:p>
        </w:tc>
        <w:tc>
          <w:tcPr>
            <w:tcW w:w="5919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8C" w:rsidTr="00900B8C">
        <w:trPr>
          <w:trHeight w:val="821"/>
        </w:trPr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Органеллы для перемещения</w:t>
            </w:r>
          </w:p>
        </w:tc>
        <w:tc>
          <w:tcPr>
            <w:tcW w:w="5919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8C" w:rsidTr="00900B8C">
        <w:trPr>
          <w:trHeight w:val="821"/>
        </w:trPr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Лизосомы</w:t>
            </w:r>
          </w:p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B8C" w:rsidRDefault="00900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83E71" w:rsidRPr="00900B8C" w:rsidRDefault="00783E71">
      <w:pPr>
        <w:rPr>
          <w:rFonts w:ascii="Times New Roman" w:hAnsi="Times New Roman" w:cs="Times New Roman"/>
          <w:sz w:val="28"/>
          <w:szCs w:val="28"/>
        </w:rPr>
      </w:pPr>
    </w:p>
    <w:sectPr w:rsidR="00783E71" w:rsidRPr="00900B8C" w:rsidSect="0090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8C"/>
    <w:rsid w:val="00783E71"/>
    <w:rsid w:val="00900B8C"/>
    <w:rsid w:val="00A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Розина</dc:creator>
  <cp:lastModifiedBy>Розина</cp:lastModifiedBy>
  <cp:revision>1</cp:revision>
  <cp:lastPrinted>2012-12-04T15:26:00Z</cp:lastPrinted>
  <dcterms:created xsi:type="dcterms:W3CDTF">2012-12-04T15:16:00Z</dcterms:created>
  <dcterms:modified xsi:type="dcterms:W3CDTF">2012-12-04T15:29:00Z</dcterms:modified>
</cp:coreProperties>
</file>