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A3" w:rsidRPr="008D1425" w:rsidRDefault="005B0CA3" w:rsidP="005B0CA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b/>
          <w:sz w:val="24"/>
          <w:szCs w:val="24"/>
        </w:rPr>
        <w:t>Муниципальное образование  город Ноябрьск</w:t>
      </w:r>
    </w:p>
    <w:p w:rsidR="005B0CA3" w:rsidRPr="008D1425" w:rsidRDefault="005B0CA3" w:rsidP="005B0CA3">
      <w:pPr>
        <w:keepNext/>
        <w:spacing w:after="0" w:line="240" w:lineRule="auto"/>
        <w:ind w:right="-297" w:hanging="851"/>
        <w:jc w:val="center"/>
        <w:outlineLvl w:val="0"/>
        <w:rPr>
          <w:rFonts w:ascii="Times New Roman" w:hAnsi="Times New Roman"/>
          <w:b/>
          <w:iCs/>
          <w:sz w:val="24"/>
          <w:szCs w:val="24"/>
          <w:u w:val="words"/>
          <w:vertAlign w:val="superscript"/>
        </w:rPr>
      </w:pPr>
      <w:r w:rsidRPr="008D1425">
        <w:rPr>
          <w:rFonts w:ascii="Times New Roman" w:hAnsi="Times New Roman"/>
          <w:b/>
          <w:iCs/>
          <w:sz w:val="24"/>
          <w:szCs w:val="24"/>
        </w:rPr>
        <w:t xml:space="preserve">МУНИЦИПАЛЬНОЕ АВТОНОМНОЕ ДОШКОЛЬНОЕ ОБРАЗОВАТЕЛЬНОЕ УЧРЕЖДЕНИЕ </w:t>
      </w:r>
      <w:r w:rsidRPr="008D1425">
        <w:rPr>
          <w:rFonts w:ascii="Times New Roman" w:hAnsi="Times New Roman"/>
          <w:b/>
          <w:sz w:val="24"/>
          <w:szCs w:val="24"/>
        </w:rPr>
        <w:t>ДЕТСКИЙ САД КОМБИНИРОВАННОГО ВИДА</w:t>
      </w:r>
      <w:r w:rsidRPr="008D1425">
        <w:rPr>
          <w:rFonts w:ascii="Times New Roman" w:hAnsi="Times New Roman"/>
          <w:b/>
          <w:iCs/>
          <w:sz w:val="24"/>
          <w:szCs w:val="24"/>
        </w:rPr>
        <w:t xml:space="preserve"> «ЗОЛУШКА»</w:t>
      </w:r>
    </w:p>
    <w:p w:rsidR="005B0CA3" w:rsidRPr="008D1425" w:rsidRDefault="005B0CA3" w:rsidP="005B0CA3">
      <w:pPr>
        <w:keepNext/>
        <w:tabs>
          <w:tab w:val="left" w:pos="7260"/>
        </w:tabs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4"/>
          <w:szCs w:val="24"/>
          <w:u w:val="words"/>
          <w:vertAlign w:val="superscript"/>
        </w:rPr>
      </w:pPr>
      <w:r w:rsidRPr="008D1425">
        <w:rPr>
          <w:rFonts w:ascii="Times New Roman" w:hAnsi="Times New Roman"/>
          <w:b/>
          <w:iCs/>
          <w:sz w:val="24"/>
          <w:szCs w:val="24"/>
        </w:rPr>
        <w:t>муниципального образования город Ноябрьск</w:t>
      </w:r>
    </w:p>
    <w:p w:rsidR="005B0CA3" w:rsidRPr="008D1425" w:rsidRDefault="005B0CA3" w:rsidP="005B0CA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B0CA3" w:rsidRPr="008D1425" w:rsidRDefault="005B0CA3" w:rsidP="005B0CA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10459" w:type="dxa"/>
        <w:jc w:val="center"/>
        <w:tblInd w:w="-743" w:type="dxa"/>
        <w:tblLook w:val="04A0"/>
      </w:tblPr>
      <w:tblGrid>
        <w:gridCol w:w="3402"/>
        <w:gridCol w:w="3825"/>
        <w:gridCol w:w="3232"/>
      </w:tblGrid>
      <w:tr w:rsidR="005B0CA3" w:rsidRPr="008D1425" w:rsidTr="005B0CA3">
        <w:trPr>
          <w:jc w:val="center"/>
        </w:trPr>
        <w:tc>
          <w:tcPr>
            <w:tcW w:w="3402" w:type="dxa"/>
            <w:hideMark/>
          </w:tcPr>
          <w:p w:rsidR="005B0CA3" w:rsidRPr="008D1425" w:rsidRDefault="005B0CA3" w:rsidP="005B0CA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825" w:type="dxa"/>
            <w:hideMark/>
          </w:tcPr>
          <w:p w:rsidR="005B0CA3" w:rsidRPr="008D1425" w:rsidRDefault="005B0CA3" w:rsidP="005B0CA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СОГЛАСОВАНО  </w:t>
            </w:r>
          </w:p>
        </w:tc>
        <w:tc>
          <w:tcPr>
            <w:tcW w:w="0" w:type="auto"/>
            <w:hideMark/>
          </w:tcPr>
          <w:p w:rsidR="005B0CA3" w:rsidRPr="008D1425" w:rsidRDefault="005B0CA3" w:rsidP="005B0CA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</w:tc>
      </w:tr>
      <w:tr w:rsidR="005B0CA3" w:rsidRPr="008D1425" w:rsidTr="005B0CA3">
        <w:trPr>
          <w:trHeight w:val="1613"/>
          <w:jc w:val="center"/>
        </w:trPr>
        <w:tc>
          <w:tcPr>
            <w:tcW w:w="3402" w:type="dxa"/>
            <w:hideMark/>
          </w:tcPr>
          <w:p w:rsidR="005B0CA3" w:rsidRPr="008D1425" w:rsidRDefault="005B0CA3" w:rsidP="005B0CA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заседании  Педагоги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ческого совета МАДОУ «Золушка» </w:t>
            </w:r>
          </w:p>
          <w:p w:rsidR="005B0CA3" w:rsidRPr="008D1425" w:rsidRDefault="005B0CA3" w:rsidP="005B0CA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Протокол № </w:t>
            </w:r>
            <w:r w:rsidR="00967BE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5B0CA3" w:rsidRPr="008D1425" w:rsidRDefault="005B0CA3" w:rsidP="005B0CA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 «</w:t>
            </w:r>
            <w:r w:rsidR="00967BE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» </w:t>
            </w:r>
            <w:r w:rsidR="00967BE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августа</w:t>
            </w:r>
            <w:r w:rsidR="00E94B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2014</w:t>
            </w: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5B0CA3" w:rsidRPr="008D1425" w:rsidRDefault="005B0CA3" w:rsidP="005B0CA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Председатель Педагогического совета: ___________</w:t>
            </w:r>
          </w:p>
        </w:tc>
        <w:tc>
          <w:tcPr>
            <w:tcW w:w="3825" w:type="dxa"/>
            <w:hideMark/>
          </w:tcPr>
          <w:p w:rsidR="005B0CA3" w:rsidRPr="008D1425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заведующего по ВМР _________________ Г.М. Фомина</w:t>
            </w:r>
          </w:p>
          <w:p w:rsidR="00967BE6" w:rsidRPr="008D1425" w:rsidRDefault="00967BE6" w:rsidP="00967B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 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августа</w:t>
            </w:r>
            <w:r w:rsidR="00E94B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2014</w:t>
            </w: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5B0CA3" w:rsidRPr="008D1425" w:rsidRDefault="005B0CA3" w:rsidP="005B0CA3">
            <w:pPr>
              <w:spacing w:after="0" w:line="240" w:lineRule="auto"/>
              <w:ind w:hanging="1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:rsidR="005B0CA3" w:rsidRPr="008D1425" w:rsidRDefault="005B0CA3" w:rsidP="005B0C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Заведующий МАДОУ «Золушка»          </w:t>
            </w:r>
          </w:p>
          <w:p w:rsidR="005B0CA3" w:rsidRPr="008D1425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_____________Л.Г. Жукова                      </w:t>
            </w:r>
          </w:p>
          <w:p w:rsidR="00967BE6" w:rsidRPr="008D1425" w:rsidRDefault="00967BE6" w:rsidP="00967B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 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августа</w:t>
            </w:r>
            <w:r w:rsidR="00E94B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2014</w:t>
            </w:r>
            <w:r w:rsidRPr="008D142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5B0CA3" w:rsidRPr="008D1425" w:rsidRDefault="005B0CA3" w:rsidP="005B0C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B0CA3" w:rsidRPr="008D1425" w:rsidRDefault="005B0CA3" w:rsidP="005B0CA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B0CA3" w:rsidRDefault="005B0CA3" w:rsidP="005B0CA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B0CA3" w:rsidRDefault="005B0CA3" w:rsidP="005B0CA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B0CA3" w:rsidRPr="008D1425" w:rsidRDefault="005B0CA3" w:rsidP="005B0CA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B0CA3" w:rsidRPr="008D1425" w:rsidRDefault="005B0CA3" w:rsidP="005B0CA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B0CA3" w:rsidRPr="005B0CA3" w:rsidRDefault="005B0CA3" w:rsidP="005B0CA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B0CA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образовательная область «Художественное творчество»</w:t>
      </w:r>
    </w:p>
    <w:p w:rsidR="005B0CA3" w:rsidRDefault="005B0CA3" w:rsidP="005B0CA3">
      <w:pPr>
        <w:tabs>
          <w:tab w:val="left" w:pos="3440"/>
        </w:tabs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</w:p>
    <w:p w:rsidR="005B0CA3" w:rsidRPr="005B0CA3" w:rsidRDefault="005B0CA3" w:rsidP="005B0CA3">
      <w:pPr>
        <w:tabs>
          <w:tab w:val="left" w:pos="3440"/>
        </w:tabs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r w:rsidRPr="005B0CA3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Рабочая программа</w:t>
      </w:r>
    </w:p>
    <w:p w:rsidR="005B0CA3" w:rsidRPr="005B0CA3" w:rsidRDefault="005B0CA3" w:rsidP="005B0CA3">
      <w:pPr>
        <w:tabs>
          <w:tab w:val="left" w:pos="3440"/>
        </w:tabs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r w:rsidRPr="005B0CA3">
        <w:rPr>
          <w:rFonts w:ascii="Times New Roman" w:hAnsi="Times New Roman"/>
          <w:b/>
          <w:sz w:val="32"/>
          <w:szCs w:val="32"/>
        </w:rPr>
        <w:t>по образовательному компоненту</w:t>
      </w:r>
      <w:r w:rsidRPr="005B0CA3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 xml:space="preserve"> «</w:t>
      </w:r>
      <w:r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Л</w:t>
      </w:r>
      <w:r w:rsidRPr="005B0CA3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епк</w:t>
      </w:r>
      <w:r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а»</w:t>
      </w:r>
    </w:p>
    <w:p w:rsidR="005B0CA3" w:rsidRPr="008D1425" w:rsidRDefault="005B0CA3" w:rsidP="005B0CA3">
      <w:pPr>
        <w:spacing w:after="0" w:line="360" w:lineRule="auto"/>
        <w:ind w:left="142" w:hanging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0CA3">
        <w:rPr>
          <w:rFonts w:ascii="Times New Roman" w:eastAsia="Calibri" w:hAnsi="Times New Roman"/>
          <w:b/>
          <w:sz w:val="32"/>
          <w:szCs w:val="32"/>
          <w:lang w:eastAsia="en-US"/>
        </w:rPr>
        <w:t>для средней группы</w:t>
      </w:r>
    </w:p>
    <w:p w:rsidR="005B0CA3" w:rsidRPr="008D1425" w:rsidRDefault="005B0CA3" w:rsidP="005B0CA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B0CA3" w:rsidRPr="008D1425" w:rsidRDefault="005B0CA3" w:rsidP="005B0CA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B0CA3" w:rsidRPr="008D1425" w:rsidRDefault="005B0CA3" w:rsidP="005B0CA3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D14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(непосредственно образовательной деятельности в неделю – 1,  </w:t>
      </w:r>
    </w:p>
    <w:p w:rsidR="005B0CA3" w:rsidRPr="008D1425" w:rsidRDefault="005B0CA3" w:rsidP="005B0CA3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D1425">
        <w:rPr>
          <w:rFonts w:ascii="Times New Roman" w:eastAsia="Calibri" w:hAnsi="Times New Roman"/>
          <w:bCs/>
          <w:sz w:val="24"/>
          <w:szCs w:val="24"/>
          <w:lang w:eastAsia="en-US"/>
        </w:rPr>
        <w:t>непосредственно образовательной деятельности в год – 36)</w:t>
      </w:r>
    </w:p>
    <w:p w:rsidR="005B0CA3" w:rsidRPr="008D1425" w:rsidRDefault="005B0CA3" w:rsidP="005B0CA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B0CA3" w:rsidRPr="008D1425" w:rsidRDefault="005B0CA3" w:rsidP="005B0CA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B0CA3" w:rsidRDefault="005B0CA3" w:rsidP="005B0CA3">
      <w:pPr>
        <w:spacing w:after="0" w:line="240" w:lineRule="auto"/>
        <w:ind w:left="142" w:hanging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0CA3" w:rsidRDefault="005B0CA3" w:rsidP="005B0CA3">
      <w:pPr>
        <w:spacing w:after="0" w:line="240" w:lineRule="auto"/>
        <w:ind w:left="142" w:hanging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0CA3" w:rsidRDefault="005B0CA3" w:rsidP="005B0CA3">
      <w:pPr>
        <w:spacing w:after="0" w:line="240" w:lineRule="auto"/>
        <w:ind w:left="142" w:hanging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0CA3" w:rsidRDefault="005B0CA3" w:rsidP="005B0CA3">
      <w:pPr>
        <w:spacing w:after="0" w:line="240" w:lineRule="auto"/>
        <w:ind w:left="142" w:hanging="284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0CA3" w:rsidRPr="008D1425" w:rsidRDefault="005B0CA3" w:rsidP="005B0CA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0CA3" w:rsidRPr="008D1425" w:rsidRDefault="005B0CA3" w:rsidP="00E94B1B">
      <w:pPr>
        <w:tabs>
          <w:tab w:val="left" w:pos="9923"/>
        </w:tabs>
        <w:spacing w:after="0" w:line="240" w:lineRule="auto"/>
        <w:ind w:firstLine="4500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D142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Составитель:</w:t>
      </w:r>
      <w:r w:rsidR="00E94B1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E94B1B">
        <w:rPr>
          <w:rFonts w:ascii="Times New Roman" w:eastAsia="Calibri" w:hAnsi="Times New Roman"/>
          <w:bCs/>
          <w:sz w:val="24"/>
          <w:szCs w:val="24"/>
          <w:lang w:eastAsia="en-US"/>
        </w:rPr>
        <w:t>Пономарева И. В.,</w:t>
      </w:r>
    </w:p>
    <w:p w:rsidR="005B0CA3" w:rsidRPr="008D1425" w:rsidRDefault="005B0CA3" w:rsidP="00E94B1B">
      <w:pPr>
        <w:tabs>
          <w:tab w:val="left" w:pos="9923"/>
        </w:tabs>
        <w:spacing w:after="0" w:line="240" w:lineRule="auto"/>
        <w:ind w:firstLine="4500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D1425">
        <w:rPr>
          <w:rFonts w:ascii="Times New Roman" w:eastAsia="Calibri" w:hAnsi="Times New Roman"/>
          <w:bCs/>
          <w:sz w:val="24"/>
          <w:szCs w:val="24"/>
          <w:lang w:eastAsia="en-US"/>
        </w:rPr>
        <w:t>воспитатель МАДОУ «Золушка»</w:t>
      </w:r>
    </w:p>
    <w:p w:rsidR="005B0CA3" w:rsidRPr="008D1425" w:rsidRDefault="005B0CA3" w:rsidP="005B0CA3">
      <w:pPr>
        <w:spacing w:after="0" w:line="240" w:lineRule="auto"/>
        <w:ind w:firstLine="4500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B0CA3" w:rsidRPr="008D1425" w:rsidRDefault="005B0CA3" w:rsidP="005B0CA3">
      <w:pPr>
        <w:spacing w:after="0" w:line="240" w:lineRule="auto"/>
        <w:ind w:firstLine="4500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B0CA3" w:rsidRPr="008D1425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Pr="008D1425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Pr="008D1425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Pr="008D1425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Pr="008D1425" w:rsidRDefault="005B0CA3" w:rsidP="005B0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A3" w:rsidRPr="005B0CA3" w:rsidRDefault="00E94B1B" w:rsidP="005B0C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2014</w:t>
      </w:r>
      <w:r w:rsidR="005B0CA3" w:rsidRPr="008D1425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="005B0CA3">
        <w:rPr>
          <w:rFonts w:ascii="Times New Roman" w:hAnsi="Times New Roman"/>
          <w:sz w:val="24"/>
          <w:szCs w:val="24"/>
          <w:vertAlign w:val="subscript"/>
        </w:rPr>
        <w:t>уч.г.</w:t>
      </w:r>
    </w:p>
    <w:p w:rsidR="005B0CA3" w:rsidRPr="008D1425" w:rsidRDefault="005B0CA3" w:rsidP="005B0CA3">
      <w:pPr>
        <w:pStyle w:val="a6"/>
        <w:spacing w:before="0" w:beforeAutospacing="0" w:after="0" w:afterAutospacing="0"/>
        <w:rPr>
          <w:rFonts w:ascii="Times New Roman" w:hAnsi="Times New Roman"/>
          <w:u w:val="single"/>
        </w:rPr>
      </w:pPr>
    </w:p>
    <w:p w:rsidR="005B0CA3" w:rsidRPr="005B0CA3" w:rsidRDefault="005B0CA3" w:rsidP="005B0CA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CA3">
        <w:rPr>
          <w:rFonts w:ascii="Times New Roman" w:hAnsi="Times New Roman"/>
          <w:b/>
          <w:sz w:val="24"/>
          <w:szCs w:val="24"/>
        </w:rPr>
        <w:lastRenderedPageBreak/>
        <w:t>Содержание рабочей программы:</w:t>
      </w:r>
    </w:p>
    <w:p w:rsidR="005B0CA3" w:rsidRPr="005B0CA3" w:rsidRDefault="005B0CA3" w:rsidP="005B0CA3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85" w:type="dxa"/>
        <w:tblLook w:val="04A0"/>
      </w:tblPr>
      <w:tblGrid>
        <w:gridCol w:w="396"/>
        <w:gridCol w:w="9099"/>
        <w:gridCol w:w="457"/>
      </w:tblGrid>
      <w:tr w:rsidR="005B0CA3" w:rsidRPr="005B0CA3" w:rsidTr="005B0CA3">
        <w:trPr>
          <w:trHeight w:val="213"/>
        </w:trPr>
        <w:tc>
          <w:tcPr>
            <w:tcW w:w="396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</w:tcPr>
          <w:p w:rsidR="005B0CA3" w:rsidRPr="005B0CA3" w:rsidRDefault="005B0CA3" w:rsidP="005B0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Пояснительная записка .....…………………………………………………………………</w:t>
            </w:r>
          </w:p>
        </w:tc>
        <w:tc>
          <w:tcPr>
            <w:tcW w:w="457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A3" w:rsidRPr="005B0CA3" w:rsidTr="005B0CA3">
        <w:trPr>
          <w:trHeight w:val="213"/>
        </w:trPr>
        <w:tc>
          <w:tcPr>
            <w:tcW w:w="396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99" w:type="dxa"/>
          </w:tcPr>
          <w:p w:rsidR="005B0CA3" w:rsidRPr="005B0CA3" w:rsidRDefault="005B0CA3" w:rsidP="00EB2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bCs/>
                <w:sz w:val="24"/>
                <w:szCs w:val="24"/>
              </w:rPr>
              <w:t>Требования к результатам освоения образовательного компонента</w:t>
            </w:r>
            <w:r w:rsidRPr="005B0CA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3403E"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5B0CA3">
              <w:rPr>
                <w:rFonts w:ascii="Times New Roman" w:hAnsi="Times New Roman"/>
                <w:sz w:val="24"/>
                <w:szCs w:val="24"/>
              </w:rPr>
              <w:t>»</w:t>
            </w:r>
            <w:r w:rsidR="00EB2C57" w:rsidRPr="00EB2C57">
              <w:rPr>
                <w:rFonts w:ascii="Times New Roman" w:hAnsi="Times New Roman"/>
                <w:sz w:val="24"/>
                <w:szCs w:val="24"/>
              </w:rPr>
              <w:t xml:space="preserve"> образовательной области «Художественное творчество»</w:t>
            </w:r>
            <w:r w:rsidRPr="005B0CA3"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  <w:r w:rsidR="00EB2C57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457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A3" w:rsidRPr="005B0CA3" w:rsidRDefault="00A3403E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A3" w:rsidRPr="005B0CA3" w:rsidTr="005B0CA3">
        <w:trPr>
          <w:trHeight w:val="213"/>
        </w:trPr>
        <w:tc>
          <w:tcPr>
            <w:tcW w:w="396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9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Тематический план</w:t>
            </w:r>
            <w:r w:rsidRPr="005B0CA3">
              <w:rPr>
                <w:rFonts w:ascii="Times New Roman" w:hAnsi="Times New Roman"/>
                <w:bCs/>
                <w:sz w:val="24"/>
                <w:szCs w:val="24"/>
              </w:rPr>
              <w:t>...……………………………………………………………………….</w:t>
            </w:r>
          </w:p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5B0CA3" w:rsidRPr="005B0CA3" w:rsidRDefault="00EB2C57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A3" w:rsidRPr="005B0CA3" w:rsidTr="005B0CA3">
        <w:trPr>
          <w:trHeight w:val="213"/>
        </w:trPr>
        <w:tc>
          <w:tcPr>
            <w:tcW w:w="396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</w:tcPr>
          <w:p w:rsidR="005B0CA3" w:rsidRPr="005B0CA3" w:rsidRDefault="005B0CA3" w:rsidP="00EB2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Содержание работы по освоению</w:t>
            </w:r>
            <w:r w:rsidRPr="005B0CA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компонента</w:t>
            </w:r>
            <w:r w:rsidR="00EB2C57" w:rsidRPr="005B0CA3">
              <w:rPr>
                <w:rFonts w:ascii="Times New Roman" w:hAnsi="Times New Roman"/>
                <w:sz w:val="24"/>
                <w:szCs w:val="24"/>
              </w:rPr>
              <w:t>«</w:t>
            </w:r>
            <w:r w:rsidR="00EB2C57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EB2C57" w:rsidRPr="005B0CA3">
              <w:rPr>
                <w:rFonts w:ascii="Times New Roman" w:hAnsi="Times New Roman"/>
                <w:sz w:val="24"/>
                <w:szCs w:val="24"/>
              </w:rPr>
              <w:t>»</w:t>
            </w:r>
            <w:r w:rsidR="00EB2C57" w:rsidRPr="00EB2C57">
              <w:rPr>
                <w:rFonts w:ascii="Times New Roman" w:hAnsi="Times New Roman"/>
                <w:sz w:val="24"/>
                <w:szCs w:val="24"/>
              </w:rPr>
              <w:t xml:space="preserve"> образовательной области «Художественное творчество»</w:t>
            </w:r>
            <w:r w:rsidRPr="005B0CA3">
              <w:rPr>
                <w:rFonts w:ascii="Times New Roman" w:hAnsi="Times New Roman"/>
                <w:sz w:val="24"/>
                <w:szCs w:val="24"/>
              </w:rPr>
              <w:t>…………………...</w:t>
            </w:r>
            <w:r w:rsidR="00EB2C57"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</w:tc>
        <w:tc>
          <w:tcPr>
            <w:tcW w:w="457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A3" w:rsidRPr="005B0CA3" w:rsidRDefault="00EB2C57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A3" w:rsidRPr="005B0CA3" w:rsidTr="005B0CA3">
        <w:trPr>
          <w:trHeight w:val="213"/>
        </w:trPr>
        <w:tc>
          <w:tcPr>
            <w:tcW w:w="396" w:type="dxa"/>
          </w:tcPr>
          <w:p w:rsid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3403E" w:rsidRDefault="00A3403E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03E" w:rsidRDefault="00A3403E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03E" w:rsidRPr="005B0CA3" w:rsidRDefault="00A3403E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</w:tcPr>
          <w:p w:rsidR="005B0CA3" w:rsidRDefault="005B0CA3" w:rsidP="005B0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 xml:space="preserve">Способы проверкиусвоения элементов содержания  </w:t>
            </w:r>
            <w:r w:rsidRPr="005B0CA3">
              <w:rPr>
                <w:rFonts w:ascii="Times New Roman" w:hAnsi="Times New Roman"/>
                <w:bCs/>
                <w:sz w:val="24"/>
                <w:szCs w:val="24"/>
              </w:rPr>
              <w:t>образовательного компонента</w:t>
            </w:r>
            <w:r w:rsidR="00EB2C57" w:rsidRPr="005B0CA3">
              <w:rPr>
                <w:rFonts w:ascii="Times New Roman" w:hAnsi="Times New Roman"/>
                <w:sz w:val="24"/>
                <w:szCs w:val="24"/>
              </w:rPr>
              <w:t>«</w:t>
            </w:r>
            <w:r w:rsidR="00EB2C57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EB2C57" w:rsidRPr="005B0CA3">
              <w:rPr>
                <w:rFonts w:ascii="Times New Roman" w:hAnsi="Times New Roman"/>
                <w:sz w:val="24"/>
                <w:szCs w:val="24"/>
              </w:rPr>
              <w:t>»</w:t>
            </w:r>
            <w:r w:rsidR="00EB2C57" w:rsidRPr="00EB2C57">
              <w:rPr>
                <w:rFonts w:ascii="Times New Roman" w:hAnsi="Times New Roman"/>
                <w:sz w:val="24"/>
                <w:szCs w:val="24"/>
              </w:rPr>
              <w:t xml:space="preserve"> образовательной области «Художественное творчество»</w:t>
            </w:r>
            <w:r w:rsidRPr="005B0CA3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</w:p>
          <w:p w:rsidR="00A3403E" w:rsidRDefault="00A3403E" w:rsidP="005B0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03E" w:rsidRPr="00A3403E" w:rsidRDefault="00A3403E" w:rsidP="00A34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3E">
              <w:rPr>
                <w:rFonts w:ascii="Times New Roman" w:hAnsi="Times New Roman"/>
                <w:sz w:val="24"/>
                <w:szCs w:val="24"/>
              </w:rPr>
              <w:t>Литература и средства обучения …………………………………………………………..</w:t>
            </w:r>
          </w:p>
          <w:p w:rsidR="00A3403E" w:rsidRPr="005B0CA3" w:rsidRDefault="00A3403E" w:rsidP="005B0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A3" w:rsidRPr="005B0CA3" w:rsidRDefault="00812181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C57" w:rsidRPr="005B0CA3" w:rsidRDefault="00812181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B0CA3" w:rsidRPr="005B0CA3" w:rsidTr="005B0CA3">
        <w:trPr>
          <w:trHeight w:val="213"/>
        </w:trPr>
        <w:tc>
          <w:tcPr>
            <w:tcW w:w="396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</w:tcPr>
          <w:p w:rsidR="005B0CA3" w:rsidRPr="005B0CA3" w:rsidRDefault="005B0CA3" w:rsidP="005B0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 xml:space="preserve">ПРИЛОЖЕНИЯ  </w:t>
            </w:r>
          </w:p>
          <w:p w:rsidR="005B0CA3" w:rsidRPr="005B0CA3" w:rsidRDefault="005B0CA3" w:rsidP="005B0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A3" w:rsidRPr="005B0CA3" w:rsidTr="005B0CA3">
        <w:trPr>
          <w:trHeight w:val="213"/>
        </w:trPr>
        <w:tc>
          <w:tcPr>
            <w:tcW w:w="396" w:type="dxa"/>
          </w:tcPr>
          <w:p w:rsidR="005B0CA3" w:rsidRPr="005B0CA3" w:rsidRDefault="00A3403E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0CA3" w:rsidRPr="005B0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:rsidR="005B0CA3" w:rsidRPr="005B0CA3" w:rsidRDefault="005B0CA3" w:rsidP="005B0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Календарно-тематический план  …………………………………………………………...</w:t>
            </w:r>
          </w:p>
        </w:tc>
        <w:tc>
          <w:tcPr>
            <w:tcW w:w="457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1</w:t>
            </w:r>
            <w:r w:rsidR="0081218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A3" w:rsidRPr="005B0CA3" w:rsidTr="005B0CA3">
        <w:trPr>
          <w:trHeight w:val="213"/>
        </w:trPr>
        <w:tc>
          <w:tcPr>
            <w:tcW w:w="396" w:type="dxa"/>
          </w:tcPr>
          <w:p w:rsidR="005B0CA3" w:rsidRPr="005B0CA3" w:rsidRDefault="00A3403E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0CA3" w:rsidRPr="005B0C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:rsidR="005B0CA3" w:rsidRPr="005B0CA3" w:rsidRDefault="005B0CA3" w:rsidP="00EB2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eastAsia="Arial Unicode MS" w:hAnsi="Times New Roman"/>
                <w:sz w:val="24"/>
                <w:szCs w:val="24"/>
              </w:rPr>
              <w:t xml:space="preserve">Методика определения уровня освоения программы воспитанниками </w:t>
            </w:r>
            <w:r w:rsidR="00EB2C57">
              <w:rPr>
                <w:rFonts w:ascii="Times New Roman" w:eastAsia="Arial Unicode MS" w:hAnsi="Times New Roman"/>
                <w:sz w:val="24"/>
                <w:szCs w:val="24"/>
              </w:rPr>
              <w:t>средней</w:t>
            </w:r>
            <w:r w:rsidRPr="005B0CA3">
              <w:rPr>
                <w:rFonts w:ascii="Times New Roman" w:eastAsia="Arial Unicode MS" w:hAnsi="Times New Roman"/>
                <w:sz w:val="24"/>
                <w:szCs w:val="24"/>
              </w:rPr>
              <w:t xml:space="preserve"> группы  .......</w:t>
            </w:r>
            <w:r w:rsidRPr="005B0CA3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  <w:r w:rsidR="00EB2C57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457" w:type="dxa"/>
          </w:tcPr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CA3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5B0CA3" w:rsidRPr="005B0CA3" w:rsidRDefault="005B0CA3" w:rsidP="005B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CA3" w:rsidRPr="005B0CA3" w:rsidRDefault="005B0CA3" w:rsidP="005B0CA3">
      <w:pPr>
        <w:tabs>
          <w:tab w:val="left" w:pos="6660"/>
          <w:tab w:val="left" w:pos="9540"/>
        </w:tabs>
        <w:ind w:right="22"/>
        <w:rPr>
          <w:rFonts w:ascii="Times New Roman" w:hAnsi="Times New Roman"/>
          <w:b/>
          <w:sz w:val="24"/>
          <w:szCs w:val="24"/>
        </w:rPr>
        <w:sectPr w:rsidR="005B0CA3" w:rsidRPr="005B0CA3" w:rsidSect="005B0CA3">
          <w:headerReference w:type="default" r:id="rId7"/>
          <w:footerReference w:type="default" r:id="rId8"/>
          <w:pgSz w:w="11906" w:h="16838"/>
          <w:pgMar w:top="567" w:right="851" w:bottom="567" w:left="1134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5B0CA3" w:rsidRPr="00154C6A" w:rsidRDefault="005B0CA3" w:rsidP="005B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C6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E20BF" w:rsidRDefault="005B0CA3" w:rsidP="006E2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образовательному компоненту</w:t>
      </w:r>
      <w:r w:rsidRPr="00154C6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Лепка</w:t>
      </w:r>
      <w:r w:rsidRPr="00154C6A">
        <w:rPr>
          <w:rFonts w:ascii="Times New Roman" w:hAnsi="Times New Roman"/>
          <w:sz w:val="24"/>
          <w:szCs w:val="24"/>
        </w:rPr>
        <w:t>» для детей средней группы (с 4 до 5 лет) разработана в соответствии с основной общеобразовательной программой дошкольного образования муниципального автономного дошкольного образовательного учреждения детского сада комбинированного вида «Золушка» муниципального образования город Ноябрьск</w:t>
      </w:r>
      <w:r w:rsidRPr="00154C6A">
        <w:rPr>
          <w:rFonts w:ascii="Times New Roman" w:hAnsi="Times New Roman"/>
          <w:b/>
          <w:sz w:val="24"/>
          <w:szCs w:val="24"/>
        </w:rPr>
        <w:t>.</w:t>
      </w:r>
    </w:p>
    <w:p w:rsidR="006E20BF" w:rsidRPr="006E20BF" w:rsidRDefault="005B0CA3" w:rsidP="006E2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0BF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 w:rsidRPr="006E20BF">
        <w:rPr>
          <w:rFonts w:ascii="Times New Roman" w:hAnsi="Times New Roman"/>
          <w:b/>
          <w:sz w:val="24"/>
          <w:szCs w:val="24"/>
        </w:rPr>
        <w:t>учебно-методического комплекта</w:t>
      </w:r>
      <w:r w:rsidRPr="006E20BF">
        <w:rPr>
          <w:rFonts w:ascii="Times New Roman" w:hAnsi="Times New Roman"/>
          <w:sz w:val="24"/>
          <w:szCs w:val="24"/>
        </w:rPr>
        <w:t xml:space="preserve">: </w:t>
      </w:r>
    </w:p>
    <w:p w:rsidR="006E20BF" w:rsidRPr="006E20BF" w:rsidRDefault="005B0CA3" w:rsidP="00F443E5">
      <w:pPr>
        <w:pStyle w:val="a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0BF">
        <w:rPr>
          <w:rFonts w:ascii="Times New Roman" w:hAnsi="Times New Roman"/>
          <w:sz w:val="24"/>
          <w:szCs w:val="24"/>
        </w:rPr>
        <w:t>Доронова Т.Н. «Из детства в отрочество». Программа для родителей и воспитателей по формированию здоровья и развития детей от года до 7 лет. Москва, 2007.</w:t>
      </w:r>
    </w:p>
    <w:p w:rsidR="006E20BF" w:rsidRPr="006E20BF" w:rsidRDefault="006E20BF" w:rsidP="00F443E5">
      <w:pPr>
        <w:pStyle w:val="a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0BF">
        <w:rPr>
          <w:rFonts w:ascii="Times New Roman" w:hAnsi="Times New Roman"/>
          <w:iCs/>
          <w:sz w:val="24"/>
          <w:szCs w:val="24"/>
        </w:rPr>
        <w:t>Казакова Т.Г. Развивайте у дошкольников творчество (Конспекты занятий рисованием, лепкой, аппликацией). М.: Просвещение, 1985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6E20BF" w:rsidRDefault="006E20BF" w:rsidP="00F443E5">
      <w:pPr>
        <w:pStyle w:val="a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0BF">
        <w:rPr>
          <w:rFonts w:ascii="Times New Roman" w:hAnsi="Times New Roman"/>
          <w:sz w:val="24"/>
          <w:szCs w:val="24"/>
        </w:rPr>
        <w:t>Комарова Т.С. Занятие по изобразительной деятельности в детском саду</w:t>
      </w:r>
      <w:r>
        <w:rPr>
          <w:rFonts w:ascii="Times New Roman" w:hAnsi="Times New Roman"/>
          <w:sz w:val="24"/>
          <w:szCs w:val="24"/>
        </w:rPr>
        <w:t xml:space="preserve">.                         </w:t>
      </w:r>
      <w:r w:rsidRPr="006E20BF">
        <w:rPr>
          <w:rFonts w:ascii="Times New Roman" w:hAnsi="Times New Roman"/>
          <w:sz w:val="24"/>
          <w:szCs w:val="24"/>
        </w:rPr>
        <w:t>М.: Просвещение, 1991.</w:t>
      </w:r>
    </w:p>
    <w:p w:rsidR="00A3403E" w:rsidRPr="00A3403E" w:rsidRDefault="006E20BF" w:rsidP="00A3403E">
      <w:pPr>
        <w:pStyle w:val="a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0BF">
        <w:rPr>
          <w:rFonts w:ascii="Times New Roman" w:hAnsi="Times New Roman"/>
          <w:iCs/>
          <w:sz w:val="24"/>
          <w:szCs w:val="24"/>
        </w:rPr>
        <w:t>Лыкова И.А. Изобразительная деятельность: планирование, конспекты занятий, методические рекомендации (средняя групп</w:t>
      </w:r>
      <w:r>
        <w:rPr>
          <w:rFonts w:ascii="Times New Roman" w:hAnsi="Times New Roman"/>
          <w:iCs/>
          <w:sz w:val="24"/>
          <w:szCs w:val="24"/>
        </w:rPr>
        <w:t>а</w:t>
      </w:r>
      <w:r w:rsidRPr="006E20BF">
        <w:rPr>
          <w:rFonts w:ascii="Times New Roman" w:hAnsi="Times New Roman"/>
          <w:iCs/>
          <w:sz w:val="24"/>
          <w:szCs w:val="24"/>
        </w:rPr>
        <w:t>).  М.: Карапуз-Дидактика, 2006.</w:t>
      </w:r>
    </w:p>
    <w:p w:rsidR="005B0CA3" w:rsidRPr="006E20BF" w:rsidRDefault="005B0CA3" w:rsidP="006E20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0BF">
        <w:rPr>
          <w:rFonts w:ascii="Times New Roman" w:hAnsi="Times New Roman"/>
          <w:sz w:val="24"/>
          <w:szCs w:val="24"/>
        </w:rPr>
        <w:t xml:space="preserve">Рабочая программа рассчитана на проведение непосредственно образовательной деятельности по лепке 1 раз в неделю (согласно календарному учебному графику – 36 в год), длительностью 20 минут </w:t>
      </w:r>
      <w:r w:rsidRPr="006E20BF">
        <w:rPr>
          <w:rFonts w:ascii="Times New Roman" w:hAnsi="Times New Roman"/>
          <w:color w:val="000000"/>
          <w:sz w:val="24"/>
          <w:szCs w:val="24"/>
        </w:rPr>
        <w:t>(СанПиН 2.4.1.3049-13).</w:t>
      </w:r>
      <w:r w:rsidR="000A65EA" w:rsidRPr="006E20BF">
        <w:rPr>
          <w:rFonts w:ascii="Times New Roman" w:hAnsi="Times New Roman"/>
          <w:color w:val="000000"/>
          <w:sz w:val="24"/>
          <w:szCs w:val="24"/>
        </w:rPr>
        <w:t>Н</w:t>
      </w:r>
      <w:r w:rsidR="000A65EA" w:rsidRPr="006E20BF">
        <w:rPr>
          <w:rFonts w:ascii="Times New Roman" w:hAnsi="Times New Roman"/>
          <w:sz w:val="24"/>
          <w:szCs w:val="24"/>
        </w:rPr>
        <w:t xml:space="preserve">аправлена на реализацию содержания образовательной области </w:t>
      </w:r>
      <w:r w:rsidRPr="006E20BF">
        <w:rPr>
          <w:rFonts w:ascii="Times New Roman" w:hAnsi="Times New Roman"/>
          <w:sz w:val="24"/>
          <w:szCs w:val="24"/>
        </w:rPr>
        <w:t>«Художественное творчество».</w:t>
      </w:r>
    </w:p>
    <w:p w:rsidR="000A65EA" w:rsidRPr="00A3403E" w:rsidRDefault="000A65EA" w:rsidP="00A34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5EA">
        <w:rPr>
          <w:rFonts w:ascii="Times New Roman" w:hAnsi="Times New Roman"/>
          <w:bCs/>
          <w:color w:val="000000"/>
          <w:sz w:val="24"/>
          <w:szCs w:val="24"/>
        </w:rPr>
        <w:t>Содержание психолого-педагогической работы по освоению детьми образовательной  области</w:t>
      </w:r>
      <w:r w:rsidR="005B0CA3" w:rsidRPr="00154C6A">
        <w:rPr>
          <w:rFonts w:ascii="Times New Roman" w:hAnsi="Times New Roman"/>
          <w:bCs/>
          <w:sz w:val="24"/>
          <w:szCs w:val="24"/>
        </w:rPr>
        <w:t xml:space="preserve">«Художественное творчество» </w:t>
      </w:r>
      <w:r w:rsidRPr="00154C6A">
        <w:rPr>
          <w:rFonts w:ascii="Times New Roman" w:hAnsi="Times New Roman"/>
          <w:bCs/>
          <w:sz w:val="24"/>
          <w:szCs w:val="24"/>
        </w:rPr>
        <w:t xml:space="preserve">направлено на достижение </w:t>
      </w:r>
      <w:r w:rsidRPr="00154C6A">
        <w:rPr>
          <w:rFonts w:ascii="Times New Roman" w:hAnsi="Times New Roman"/>
          <w:b/>
          <w:bCs/>
          <w:sz w:val="24"/>
          <w:szCs w:val="24"/>
        </w:rPr>
        <w:t>целей</w:t>
      </w:r>
      <w:r w:rsidRPr="000A65EA">
        <w:rPr>
          <w:rFonts w:ascii="Times New Roman" w:hAnsi="Times New Roman"/>
          <w:color w:val="000000"/>
          <w:sz w:val="24"/>
          <w:szCs w:val="24"/>
        </w:rPr>
        <w:t>формирования интереса к эстетической стороне окружающей действительности, удовлетворение потребности детей в самовыражении</w:t>
      </w:r>
      <w:r w:rsidRPr="000A65EA">
        <w:rPr>
          <w:rFonts w:ascii="Times New Roman" w:hAnsi="Times New Roman"/>
          <w:sz w:val="24"/>
          <w:szCs w:val="24"/>
        </w:rPr>
        <w:t>.</w:t>
      </w:r>
    </w:p>
    <w:p w:rsidR="00A8119D" w:rsidRPr="00050DE8" w:rsidRDefault="005B0CA3" w:rsidP="00050DE8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b/>
          <w:sz w:val="24"/>
          <w:szCs w:val="24"/>
        </w:rPr>
        <w:t>Задачи психолого-педагогической работы</w:t>
      </w:r>
    </w:p>
    <w:p w:rsidR="00050DE8" w:rsidRPr="00050DE8" w:rsidRDefault="00050DE8" w:rsidP="00050DE8">
      <w:pPr>
        <w:numPr>
          <w:ilvl w:val="0"/>
          <w:numId w:val="27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0DE8">
        <w:rPr>
          <w:rFonts w:ascii="Times New Roman" w:hAnsi="Times New Roman"/>
          <w:sz w:val="24"/>
          <w:szCs w:val="24"/>
        </w:rPr>
        <w:t xml:space="preserve">развитие продуктивной деятельности; </w:t>
      </w:r>
    </w:p>
    <w:p w:rsidR="00A3403E" w:rsidRDefault="00050DE8" w:rsidP="00A8119D">
      <w:pPr>
        <w:numPr>
          <w:ilvl w:val="0"/>
          <w:numId w:val="27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0DE8">
        <w:rPr>
          <w:rFonts w:ascii="Times New Roman" w:hAnsi="Times New Roman"/>
          <w:sz w:val="24"/>
          <w:szCs w:val="24"/>
        </w:rPr>
        <w:t>р</w:t>
      </w:r>
      <w:r w:rsidR="00A8119D" w:rsidRPr="00050DE8">
        <w:rPr>
          <w:rFonts w:ascii="Times New Roman" w:hAnsi="Times New Roman"/>
          <w:sz w:val="24"/>
          <w:szCs w:val="24"/>
        </w:rPr>
        <w:t>азвити</w:t>
      </w:r>
      <w:r w:rsidRPr="00050DE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детского творчества</w:t>
      </w:r>
      <w:r w:rsidR="00A8119D" w:rsidRPr="00050DE8">
        <w:rPr>
          <w:rFonts w:ascii="Times New Roman" w:hAnsi="Times New Roman"/>
          <w:sz w:val="24"/>
          <w:szCs w:val="24"/>
        </w:rPr>
        <w:t>;</w:t>
      </w:r>
    </w:p>
    <w:p w:rsidR="00A8119D" w:rsidRPr="00A3403E" w:rsidRDefault="00A8119D" w:rsidP="00A8119D">
      <w:pPr>
        <w:numPr>
          <w:ilvl w:val="0"/>
          <w:numId w:val="27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sz w:val="24"/>
          <w:szCs w:val="24"/>
        </w:rPr>
        <w:t>приобщени</w:t>
      </w:r>
      <w:r w:rsidR="00A3403E" w:rsidRPr="00A3403E">
        <w:rPr>
          <w:rFonts w:ascii="Times New Roman" w:hAnsi="Times New Roman"/>
          <w:sz w:val="24"/>
          <w:szCs w:val="24"/>
        </w:rPr>
        <w:t>е</w:t>
      </w:r>
      <w:r w:rsidR="00A3403E">
        <w:rPr>
          <w:rFonts w:ascii="Times New Roman" w:hAnsi="Times New Roman"/>
          <w:sz w:val="24"/>
          <w:szCs w:val="24"/>
        </w:rPr>
        <w:t xml:space="preserve"> к изобразительному искусству.</w:t>
      </w:r>
    </w:p>
    <w:p w:rsidR="005B0CA3" w:rsidRPr="00154C6A" w:rsidRDefault="005B0CA3" w:rsidP="005B0C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 xml:space="preserve">Наряду с федеральным компонентом, реализуется </w:t>
      </w:r>
      <w:r w:rsidRPr="00154C6A">
        <w:rPr>
          <w:rFonts w:ascii="Times New Roman" w:hAnsi="Times New Roman"/>
          <w:i/>
          <w:sz w:val="24"/>
          <w:szCs w:val="24"/>
        </w:rPr>
        <w:t>компонент ДОУ</w:t>
      </w:r>
      <w:r w:rsidRPr="00154C6A">
        <w:rPr>
          <w:rFonts w:ascii="Times New Roman" w:hAnsi="Times New Roman"/>
          <w:sz w:val="24"/>
          <w:szCs w:val="24"/>
        </w:rPr>
        <w:t xml:space="preserve">, который представлен в виде использования физкультминуток </w:t>
      </w:r>
      <w:r w:rsidRPr="00154C6A">
        <w:rPr>
          <w:rFonts w:ascii="Times New Roman" w:eastAsia="Calibri" w:hAnsi="Times New Roman"/>
          <w:sz w:val="24"/>
          <w:szCs w:val="24"/>
          <w:lang w:eastAsia="en-US"/>
        </w:rPr>
        <w:t>с упражнениями на профилактику зрения, развитие общей и мелкой моторики, снятие мышечной усталости</w:t>
      </w:r>
      <w:r w:rsidRPr="00154C6A">
        <w:rPr>
          <w:rFonts w:ascii="Times New Roman" w:hAnsi="Times New Roman"/>
          <w:sz w:val="24"/>
          <w:szCs w:val="24"/>
        </w:rPr>
        <w:t xml:space="preserve">. </w:t>
      </w:r>
    </w:p>
    <w:p w:rsidR="006E20BF" w:rsidRDefault="005B0CA3" w:rsidP="006E20BF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i/>
          <w:sz w:val="24"/>
          <w:szCs w:val="24"/>
        </w:rPr>
        <w:t>Национально-региональный компонент</w:t>
      </w:r>
      <w:r w:rsidRPr="00154C6A">
        <w:rPr>
          <w:rFonts w:ascii="Times New Roman" w:hAnsi="Times New Roman"/>
          <w:sz w:val="24"/>
          <w:szCs w:val="24"/>
        </w:rPr>
        <w:t xml:space="preserve"> представлен в программе темами: «Ягоды на тарелочке», «Бревенчатый домик», «</w:t>
      </w:r>
      <w:r w:rsidRPr="00154C6A">
        <w:rPr>
          <w:rFonts w:ascii="Times New Roman" w:hAnsi="Times New Roman"/>
          <w:bCs/>
          <w:sz w:val="24"/>
          <w:szCs w:val="24"/>
        </w:rPr>
        <w:t>Грибы на пенёчке», «Лесной магазин», «Зайчик», «Птички и кормушки».</w:t>
      </w: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03E" w:rsidRDefault="00A3403E" w:rsidP="006E20B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C30C5" w:rsidRPr="006E20BF" w:rsidRDefault="00094E2C" w:rsidP="006E20B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19D">
        <w:rPr>
          <w:rFonts w:ascii="Times New Roman" w:hAnsi="Times New Roman"/>
          <w:b/>
          <w:sz w:val="24"/>
          <w:szCs w:val="24"/>
        </w:rPr>
        <w:lastRenderedPageBreak/>
        <w:t xml:space="preserve">Основной формой </w:t>
      </w:r>
      <w:r w:rsidRPr="00A8119D">
        <w:rPr>
          <w:rFonts w:ascii="Times New Roman" w:hAnsi="Times New Roman"/>
          <w:b/>
          <w:color w:val="000000"/>
          <w:sz w:val="24"/>
          <w:szCs w:val="24"/>
        </w:rPr>
        <w:t>организации</w:t>
      </w:r>
      <w:r w:rsidRPr="00A8119D">
        <w:rPr>
          <w:rFonts w:ascii="Times New Roman" w:hAnsi="Times New Roman"/>
          <w:sz w:val="24"/>
          <w:szCs w:val="24"/>
        </w:rPr>
        <w:t>непосредственно образовательной деятельности является фронтальная</w:t>
      </w:r>
      <w:r>
        <w:rPr>
          <w:rFonts w:ascii="Times New Roman" w:hAnsi="Times New Roman"/>
          <w:sz w:val="24"/>
          <w:szCs w:val="24"/>
        </w:rPr>
        <w:t>,</w:t>
      </w:r>
      <w:r w:rsidRPr="00A8119D">
        <w:rPr>
          <w:rFonts w:ascii="Times New Roman" w:hAnsi="Times New Roman"/>
          <w:sz w:val="24"/>
          <w:szCs w:val="24"/>
        </w:rPr>
        <w:t xml:space="preserve"> с учетом возрастных особенностей дошкольников</w:t>
      </w:r>
      <w:r w:rsidRPr="00A8119D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819"/>
        <w:gridCol w:w="1701"/>
      </w:tblGrid>
      <w:tr w:rsidR="00094E2C" w:rsidRPr="006E20BF" w:rsidTr="006C19B4">
        <w:trPr>
          <w:trHeight w:val="228"/>
        </w:trPr>
        <w:tc>
          <w:tcPr>
            <w:tcW w:w="3261" w:type="dxa"/>
          </w:tcPr>
          <w:p w:rsidR="00094E2C" w:rsidRPr="00094E2C" w:rsidRDefault="00094E2C" w:rsidP="00A3403E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94E2C">
              <w:rPr>
                <w:rFonts w:ascii="Times New Roman" w:hAnsi="Times New Roman"/>
                <w:b/>
              </w:rPr>
              <w:t>Задачи и содержание работы</w:t>
            </w:r>
          </w:p>
        </w:tc>
        <w:tc>
          <w:tcPr>
            <w:tcW w:w="4819" w:type="dxa"/>
          </w:tcPr>
          <w:p w:rsidR="00094E2C" w:rsidRPr="00094E2C" w:rsidRDefault="00094E2C" w:rsidP="00A3403E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94E2C">
              <w:rPr>
                <w:rFonts w:ascii="Times New Roman" w:hAnsi="Times New Roman"/>
                <w:b/>
              </w:rPr>
              <w:t>Средства, методы и приемы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20BF" w:rsidRDefault="00094E2C" w:rsidP="00A340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94E2C">
              <w:rPr>
                <w:rFonts w:ascii="Times New Roman" w:hAnsi="Times New Roman"/>
                <w:b/>
              </w:rPr>
              <w:t>Формы</w:t>
            </w:r>
          </w:p>
          <w:p w:rsidR="00094E2C" w:rsidRPr="00094E2C" w:rsidRDefault="00094E2C" w:rsidP="00A340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94E2C">
              <w:rPr>
                <w:rFonts w:ascii="Times New Roman" w:hAnsi="Times New Roman"/>
                <w:b/>
              </w:rPr>
              <w:t>орг</w:t>
            </w:r>
            <w:r w:rsidR="006E20BF">
              <w:rPr>
                <w:rFonts w:ascii="Times New Roman" w:hAnsi="Times New Roman"/>
                <w:b/>
              </w:rPr>
              <w:t>-</w:t>
            </w:r>
            <w:r w:rsidRPr="00094E2C">
              <w:rPr>
                <w:rFonts w:ascii="Times New Roman" w:hAnsi="Times New Roman"/>
                <w:b/>
              </w:rPr>
              <w:t>ции детей</w:t>
            </w:r>
          </w:p>
        </w:tc>
      </w:tr>
      <w:tr w:rsidR="00094E2C" w:rsidRPr="006E20BF" w:rsidTr="006E20BF">
        <w:trPr>
          <w:trHeight w:val="162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094E2C" w:rsidRPr="00094E2C" w:rsidRDefault="00094E2C" w:rsidP="00A3403E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94E2C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</w:tc>
      </w:tr>
      <w:tr w:rsidR="002C30C5" w:rsidRPr="006E20BF" w:rsidTr="006E20BF">
        <w:trPr>
          <w:trHeight w:val="4958"/>
        </w:trPr>
        <w:tc>
          <w:tcPr>
            <w:tcW w:w="3261" w:type="dxa"/>
          </w:tcPr>
          <w:p w:rsidR="002C30C5" w:rsidRPr="00094E2C" w:rsidRDefault="002C30C5" w:rsidP="00094E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4819" w:type="dxa"/>
          </w:tcPr>
          <w:p w:rsidR="002C30C5" w:rsidRPr="006E20BF" w:rsidRDefault="002C30C5" w:rsidP="00F443E5">
            <w:pPr>
              <w:pStyle w:val="a5"/>
              <w:numPr>
                <w:ilvl w:val="0"/>
                <w:numId w:val="2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6E20BF">
              <w:rPr>
                <w:rFonts w:ascii="Times New Roman" w:hAnsi="Times New Roman"/>
                <w:bCs/>
                <w:iCs/>
              </w:rPr>
              <w:t xml:space="preserve">экспериментирование с изобразительными материалами; 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2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6E20BF">
              <w:rPr>
                <w:rFonts w:ascii="Times New Roman" w:hAnsi="Times New Roman"/>
              </w:rPr>
              <w:t xml:space="preserve">разнообразные </w:t>
            </w:r>
            <w:r w:rsidRPr="006E20BF">
              <w:rPr>
                <w:rFonts w:ascii="Times New Roman" w:hAnsi="Times New Roman"/>
                <w:bCs/>
                <w:iCs/>
              </w:rPr>
              <w:t>игровые приемы;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2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6E20BF">
              <w:rPr>
                <w:rFonts w:ascii="Times New Roman" w:hAnsi="Times New Roman"/>
                <w:bCs/>
                <w:iCs/>
              </w:rPr>
              <w:t xml:space="preserve">рассматривание, обсуждение, обыгрывание </w:t>
            </w:r>
            <w:r w:rsidRPr="006E20BF">
              <w:rPr>
                <w:rFonts w:ascii="Times New Roman" w:hAnsi="Times New Roman"/>
              </w:rPr>
              <w:t>разнообразных эстети</w:t>
            </w:r>
            <w:r w:rsidRPr="006E20BF">
              <w:rPr>
                <w:rFonts w:ascii="Times New Roman" w:hAnsi="Times New Roman"/>
              </w:rPr>
              <w:softHyphen/>
              <w:t>чески привлекательных предметов;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2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6E20BF">
              <w:rPr>
                <w:rFonts w:ascii="Times New Roman" w:hAnsi="Times New Roman"/>
                <w:bCs/>
                <w:iCs/>
              </w:rPr>
              <w:t xml:space="preserve">настольно-печатные игры </w:t>
            </w:r>
            <w:r w:rsidRPr="006E20BF">
              <w:rPr>
                <w:rFonts w:ascii="Times New Roman" w:hAnsi="Times New Roman"/>
              </w:rPr>
              <w:t>для развития умений различать, срав</w:t>
            </w:r>
            <w:r w:rsidRPr="006E20BF">
              <w:rPr>
                <w:rFonts w:ascii="Times New Roman" w:hAnsi="Times New Roman"/>
              </w:rPr>
              <w:softHyphen/>
              <w:t>нивать узоры, элементы, формы;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2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6E20BF">
              <w:rPr>
                <w:rFonts w:ascii="Times New Roman" w:hAnsi="Times New Roman"/>
                <w:bCs/>
                <w:iCs/>
              </w:rPr>
              <w:t>игры и упражнения, направленные                           на развитие творческих и эсте</w:t>
            </w:r>
            <w:r w:rsidRPr="006E20BF">
              <w:rPr>
                <w:rFonts w:ascii="Times New Roman" w:hAnsi="Times New Roman"/>
                <w:bCs/>
                <w:iCs/>
              </w:rPr>
              <w:softHyphen/>
              <w:t xml:space="preserve">тических способностей: </w:t>
            </w:r>
            <w:r w:rsidRPr="006E20BF">
              <w:rPr>
                <w:rFonts w:ascii="Times New Roman" w:hAnsi="Times New Roman"/>
              </w:rPr>
              <w:t>«Превратим предметы в героев сказок», «На что похоже?»;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2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6E20BF">
              <w:rPr>
                <w:rFonts w:ascii="Times New Roman" w:hAnsi="Times New Roman"/>
                <w:bCs/>
                <w:iCs/>
              </w:rPr>
              <w:t>создание ситуации упражняемости;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2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6E20BF">
              <w:rPr>
                <w:rFonts w:ascii="Times New Roman" w:hAnsi="Times New Roman"/>
                <w:bCs/>
                <w:iCs/>
              </w:rPr>
              <w:t xml:space="preserve">упражнения и игры, способствующие обогащению сенсорного опыта, </w:t>
            </w:r>
            <w:r w:rsidRPr="006E20BF">
              <w:rPr>
                <w:rFonts w:ascii="Times New Roman" w:hAnsi="Times New Roman"/>
              </w:rPr>
              <w:t>развитию обследовательских действий, аналитических умений, освоению сенсорных эталонов;</w:t>
            </w:r>
          </w:p>
          <w:p w:rsidR="00A3403E" w:rsidRPr="00A3403E" w:rsidRDefault="002C30C5" w:rsidP="00A3403E">
            <w:pPr>
              <w:pStyle w:val="a5"/>
              <w:numPr>
                <w:ilvl w:val="0"/>
                <w:numId w:val="29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6E20BF">
              <w:rPr>
                <w:rFonts w:ascii="Times New Roman" w:hAnsi="Times New Roman"/>
                <w:bCs/>
                <w:iCs/>
              </w:rPr>
              <w:t>использование синтеза искусств и интеграции видов деятельнос</w:t>
            </w:r>
            <w:r w:rsidRPr="006E20BF">
              <w:rPr>
                <w:rFonts w:ascii="Times New Roman" w:hAnsi="Times New Roman"/>
                <w:bCs/>
                <w:iCs/>
              </w:rPr>
              <w:softHyphen/>
              <w:t>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30C5" w:rsidRPr="006E20BF" w:rsidRDefault="002C30C5" w:rsidP="00AC0A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Групповая</w:t>
            </w:r>
          </w:p>
          <w:p w:rsidR="002C30C5" w:rsidRPr="00094E2C" w:rsidRDefault="002C30C5" w:rsidP="00AC0A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Подгрупповая</w:t>
            </w:r>
          </w:p>
          <w:p w:rsidR="002C30C5" w:rsidRPr="00094E2C" w:rsidRDefault="002C30C5" w:rsidP="00094E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Индивидуальная</w:t>
            </w:r>
          </w:p>
        </w:tc>
      </w:tr>
      <w:tr w:rsidR="00094E2C" w:rsidRPr="006E20BF" w:rsidTr="002C30C5">
        <w:trPr>
          <w:trHeight w:val="257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094E2C" w:rsidRPr="00094E2C" w:rsidRDefault="00094E2C" w:rsidP="002C30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94E2C">
              <w:rPr>
                <w:rFonts w:ascii="Times New Roman" w:hAnsi="Times New Roman"/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2C30C5" w:rsidRPr="006E20BF" w:rsidTr="002C30C5">
        <w:trPr>
          <w:trHeight w:val="4048"/>
        </w:trPr>
        <w:tc>
          <w:tcPr>
            <w:tcW w:w="3261" w:type="dxa"/>
          </w:tcPr>
          <w:p w:rsidR="002C30C5" w:rsidRPr="00094E2C" w:rsidRDefault="002C30C5" w:rsidP="002C3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Развитие продуктивной деятельности детей, детского творчества и приобщение к искусству в лепке</w:t>
            </w:r>
          </w:p>
          <w:p w:rsidR="002C30C5" w:rsidRPr="00094E2C" w:rsidRDefault="002C30C5" w:rsidP="002C3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2C30C5" w:rsidRPr="006E20BF" w:rsidRDefault="002C30C5" w:rsidP="00F443E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6E20BF">
              <w:rPr>
                <w:rFonts w:ascii="Times New Roman" w:hAnsi="Times New Roman"/>
              </w:rPr>
              <w:t>изготовление украшений для группового помещения к праздникам, предметов для игры, сувениров;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6E20BF">
              <w:rPr>
                <w:rFonts w:ascii="Times New Roman" w:hAnsi="Times New Roman"/>
              </w:rPr>
              <w:t>украшение предметов для личного пользования;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6E20BF">
              <w:rPr>
                <w:rFonts w:ascii="Times New Roman" w:hAnsi="Times New Roman"/>
              </w:rPr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                          с произведений живописи и книжной графики;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6E20BF">
              <w:rPr>
                <w:rFonts w:ascii="Times New Roman" w:hAnsi="Times New Roman"/>
              </w:rPr>
              <w:t>игры;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6E20BF">
              <w:rPr>
                <w:rFonts w:ascii="Times New Roman" w:hAnsi="Times New Roman"/>
              </w:rPr>
              <w:t>организация выставок работ народных мастеров и произведений  декоративно-прикладного искусства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30C5" w:rsidRPr="00094E2C" w:rsidRDefault="002C30C5" w:rsidP="00AC0A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Подгрупповая</w:t>
            </w:r>
          </w:p>
          <w:p w:rsidR="002C30C5" w:rsidRPr="00094E2C" w:rsidRDefault="002C30C5" w:rsidP="002C30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Индивидуальная</w:t>
            </w:r>
          </w:p>
        </w:tc>
      </w:tr>
      <w:tr w:rsidR="00094E2C" w:rsidRPr="006E20BF" w:rsidTr="002C30C5"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094E2C" w:rsidRPr="00094E2C" w:rsidRDefault="00094E2C" w:rsidP="002C30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94E2C">
              <w:rPr>
                <w:rFonts w:ascii="Times New Roman" w:hAnsi="Times New Roman"/>
                <w:b/>
              </w:rPr>
              <w:t>Самостоятельная деятельность детей</w:t>
            </w:r>
          </w:p>
        </w:tc>
      </w:tr>
      <w:tr w:rsidR="00094E2C" w:rsidRPr="006E20BF" w:rsidTr="002C30C5">
        <w:tc>
          <w:tcPr>
            <w:tcW w:w="3261" w:type="dxa"/>
          </w:tcPr>
          <w:p w:rsidR="00094E2C" w:rsidRPr="00094E2C" w:rsidRDefault="00094E2C" w:rsidP="002C3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4819" w:type="dxa"/>
          </w:tcPr>
          <w:p w:rsidR="002C30C5" w:rsidRPr="006E20BF" w:rsidRDefault="002C30C5" w:rsidP="00F443E5">
            <w:pPr>
              <w:pStyle w:val="a5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6E20BF">
              <w:rPr>
                <w:rFonts w:ascii="Times New Roman" w:hAnsi="Times New Roman"/>
              </w:rPr>
              <w:t>с</w:t>
            </w:r>
            <w:r w:rsidR="00094E2C" w:rsidRPr="006E20BF">
              <w:rPr>
                <w:rFonts w:ascii="Times New Roman" w:hAnsi="Times New Roman"/>
              </w:rPr>
              <w:t>оздание соответствующей предметно-развивающей среды</w:t>
            </w:r>
            <w:r w:rsidRPr="006E20BF">
              <w:rPr>
                <w:rFonts w:ascii="Times New Roman" w:hAnsi="Times New Roman"/>
              </w:rPr>
              <w:t>;</w:t>
            </w:r>
          </w:p>
          <w:p w:rsidR="002C30C5" w:rsidRPr="006E20BF" w:rsidRDefault="002C30C5" w:rsidP="00F443E5">
            <w:pPr>
              <w:pStyle w:val="a5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6E20BF">
              <w:rPr>
                <w:rFonts w:ascii="Times New Roman" w:hAnsi="Times New Roman"/>
              </w:rPr>
              <w:t>р</w:t>
            </w:r>
            <w:r w:rsidR="00094E2C" w:rsidRPr="006E20BF">
              <w:rPr>
                <w:rFonts w:ascii="Times New Roman" w:hAnsi="Times New Roman"/>
              </w:rPr>
              <w:t>исование, лепка, аппликация, художественное конструирование</w:t>
            </w:r>
            <w:r w:rsidRPr="006E20BF">
              <w:rPr>
                <w:rFonts w:ascii="Times New Roman" w:hAnsi="Times New Roman"/>
              </w:rPr>
              <w:t>;</w:t>
            </w:r>
          </w:p>
          <w:p w:rsidR="00094E2C" w:rsidRPr="006E20BF" w:rsidRDefault="002C30C5" w:rsidP="00F443E5">
            <w:pPr>
              <w:pStyle w:val="a5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6E20BF">
              <w:rPr>
                <w:rFonts w:ascii="Times New Roman" w:hAnsi="Times New Roman"/>
              </w:rPr>
              <w:t>р</w:t>
            </w:r>
            <w:r w:rsidR="00094E2C" w:rsidRPr="006E20BF">
              <w:rPr>
                <w:rFonts w:ascii="Times New Roman" w:hAnsi="Times New Roman"/>
              </w:rPr>
              <w:t>ассматривание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4E2C" w:rsidRPr="00094E2C" w:rsidRDefault="00094E2C" w:rsidP="002C30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Индивидуальная</w:t>
            </w:r>
          </w:p>
          <w:p w:rsidR="00094E2C" w:rsidRPr="00094E2C" w:rsidRDefault="00094E2C" w:rsidP="00AC0A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94E2C">
              <w:rPr>
                <w:rFonts w:ascii="Times New Roman" w:hAnsi="Times New Roman"/>
              </w:rPr>
              <w:t>Подгрупповая</w:t>
            </w:r>
          </w:p>
        </w:tc>
      </w:tr>
    </w:tbl>
    <w:p w:rsidR="005B0CA3" w:rsidRPr="00154C6A" w:rsidRDefault="005B0CA3" w:rsidP="006C19B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при переходе от одной группы к другой, возрастными особенностями развития воспитанников.</w:t>
      </w:r>
    </w:p>
    <w:p w:rsidR="008E714E" w:rsidRPr="008E714E" w:rsidRDefault="008E714E" w:rsidP="002C30C5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14E">
        <w:rPr>
          <w:rFonts w:ascii="Times New Roman" w:hAnsi="Times New Roman"/>
          <w:sz w:val="24"/>
          <w:szCs w:val="24"/>
        </w:rPr>
        <w:lastRenderedPageBreak/>
        <w:t xml:space="preserve">При построении Программы учитывается </w:t>
      </w:r>
      <w:r w:rsidRPr="008E714E">
        <w:rPr>
          <w:rFonts w:ascii="Times New Roman" w:hAnsi="Times New Roman"/>
          <w:i/>
          <w:sz w:val="24"/>
          <w:szCs w:val="24"/>
        </w:rPr>
        <w:t>принцип интеграции образовательных областей</w:t>
      </w:r>
      <w:r w:rsidRPr="008E714E">
        <w:rPr>
          <w:rFonts w:ascii="Times New Roman" w:hAnsi="Times New Roman"/>
          <w:sz w:val="24"/>
          <w:szCs w:val="24"/>
        </w:rPr>
        <w:t xml:space="preserve"> в соответствии с возрастными возможностями и особенностями воспитанников, спецификой образовательных областей: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6804"/>
      </w:tblGrid>
      <w:tr w:rsidR="008E714E" w:rsidRPr="008E714E" w:rsidTr="008E714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E714E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E714E">
              <w:rPr>
                <w:rFonts w:ascii="Times New Roman" w:hAnsi="Times New Roman"/>
                <w:b/>
              </w:rPr>
              <w:t>Интеграция</w:t>
            </w:r>
          </w:p>
        </w:tc>
      </w:tr>
      <w:tr w:rsidR="008E714E" w:rsidRPr="008E714E" w:rsidTr="008E714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8E714E">
              <w:rPr>
                <w:rFonts w:ascii="Times New Roman" w:hAnsi="Times New Roman"/>
              </w:rPr>
              <w:t>«Коммуникация»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Pr="008E714E">
              <w:rPr>
                <w:rFonts w:ascii="Times New Roman" w:hAnsi="Times New Roman"/>
              </w:rPr>
              <w:t>азвитие свободного общения со взрослыми и детьми по поводу процесса и результатов продуктивной деятельности. Использование художественного слова.</w:t>
            </w:r>
          </w:p>
        </w:tc>
      </w:tr>
      <w:tr w:rsidR="008E714E" w:rsidRPr="008E714E" w:rsidTr="008E714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E714E">
              <w:rPr>
                <w:rFonts w:ascii="Times New Roman" w:hAnsi="Times New Roman"/>
              </w:rPr>
              <w:t>«Познание»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E714E">
              <w:rPr>
                <w:rFonts w:ascii="Times New Roman" w:hAnsi="Times New Roman"/>
              </w:rPr>
              <w:t>ормирование целостной картины мира, расширение кругозора в части изобразительного искусства, творчества. Формирование знаний о форме, цвете, размере, ритме. Расширение кругозора в процессе рассматривания иллюстраций, различных наблюдений,  а также знакомства со строением предметов, объектов.</w:t>
            </w:r>
          </w:p>
        </w:tc>
      </w:tr>
      <w:tr w:rsidR="008E714E" w:rsidRPr="008E714E" w:rsidTr="008E714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E714E">
              <w:rPr>
                <w:rFonts w:ascii="Times New Roman" w:hAnsi="Times New Roman"/>
              </w:rPr>
              <w:t>«Безопасность»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E714E">
              <w:rPr>
                <w:rFonts w:ascii="Times New Roman" w:hAnsi="Times New Roman"/>
              </w:rPr>
              <w:t>ормирование основ безопасности собственной жизнедеятельности в различных видах продуктивной деятельности.</w:t>
            </w:r>
          </w:p>
        </w:tc>
      </w:tr>
      <w:tr w:rsidR="008E714E" w:rsidRPr="008E714E" w:rsidTr="008E714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8E714E">
              <w:rPr>
                <w:rFonts w:ascii="Times New Roman" w:hAnsi="Times New Roman"/>
              </w:rPr>
              <w:t>«Труд»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</w:t>
            </w:r>
            <w:r w:rsidRPr="008E714E">
              <w:rPr>
                <w:rFonts w:ascii="Times New Roman" w:hAnsi="Times New Roman"/>
              </w:rPr>
              <w:t xml:space="preserve">ормирование трудовых умений и навыков, адекватных возрасту воспитанников, трудолюбия в различных видах продуктивной деятельности </w:t>
            </w:r>
          </w:p>
        </w:tc>
      </w:tr>
      <w:tr w:rsidR="008E714E" w:rsidRPr="008E714E" w:rsidTr="008E714E">
        <w:trPr>
          <w:trHeight w:val="7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E714E">
              <w:rPr>
                <w:rFonts w:ascii="Times New Roman" w:hAnsi="Times New Roman"/>
              </w:rPr>
              <w:t xml:space="preserve">«Музыка», </w:t>
            </w:r>
          </w:p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E714E">
              <w:rPr>
                <w:rFonts w:ascii="Times New Roman" w:hAnsi="Times New Roman"/>
              </w:rPr>
              <w:t>«Чтение художественной литературы»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4E" w:rsidRPr="008E714E" w:rsidRDefault="008E714E" w:rsidP="008E71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E714E">
              <w:rPr>
                <w:rFonts w:ascii="Times New Roman" w:hAnsi="Times New Roman"/>
              </w:rPr>
              <w:t>азвитие детского творчества, приобщение к различным видам искусства; использование музыкальных и художественных произведений для обогащения содержания области</w:t>
            </w:r>
          </w:p>
        </w:tc>
      </w:tr>
    </w:tbl>
    <w:p w:rsidR="00A3403E" w:rsidRDefault="00A3403E" w:rsidP="00A3403E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03E" w:rsidRDefault="00A3403E" w:rsidP="00A3403E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b/>
          <w:sz w:val="24"/>
          <w:szCs w:val="24"/>
        </w:rPr>
        <w:t>Особенности организации непосредственно образовательной деятельности по лепке</w:t>
      </w:r>
    </w:p>
    <w:p w:rsidR="00A3403E" w:rsidRDefault="00A3403E" w:rsidP="00A34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В средней группе ребенок получает навыки обращения с материалом, поэтому чрезвычайно важно правильно ознакомить детей с особенностями материала и первоначальными приемами работы с ним. Эти приемы не могут быть оторваны от доступного детям содержания. Воспитатель показывает детям простейшие предметы, имеющие пластические формы, обращает внимание на их форму, некоторые наиболее характерные несложные детали, знакомит с названиями этих форм и деталей, учит изображать их в лепке при по</w:t>
      </w:r>
      <w:r>
        <w:rPr>
          <w:rFonts w:ascii="Times New Roman" w:hAnsi="Times New Roman"/>
          <w:sz w:val="24"/>
          <w:szCs w:val="24"/>
        </w:rPr>
        <w:t xml:space="preserve">мощи легких и простых приемов. </w:t>
      </w:r>
    </w:p>
    <w:p w:rsidR="00A3403E" w:rsidRPr="00154C6A" w:rsidRDefault="00A3403E" w:rsidP="00A34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В число предметов, которые воспитатель предлагает изобразить детям, входят, главным образом, хорошо знакомые детям игрушки, предметы, связанные с игрой в куклы (угощение для кукол), простые по форме вещи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54C6A">
        <w:rPr>
          <w:rFonts w:ascii="Times New Roman" w:hAnsi="Times New Roman"/>
          <w:sz w:val="24"/>
          <w:szCs w:val="24"/>
        </w:rPr>
        <w:t xml:space="preserve">овощи, ягоды, фрукты. </w:t>
      </w:r>
    </w:p>
    <w:p w:rsidR="00A3403E" w:rsidRPr="00154C6A" w:rsidRDefault="00A3403E" w:rsidP="00A34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 xml:space="preserve">При обучении детей особенно необходимо, чтобы они хорошо видели руки воспитателя, показывающего приемы работы. </w:t>
      </w:r>
    </w:p>
    <w:p w:rsidR="00A3403E" w:rsidRPr="00154C6A" w:rsidRDefault="00A3403E" w:rsidP="00A34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Словесные пояснения воспитателя должны быть кратки</w:t>
      </w:r>
      <w:r>
        <w:rPr>
          <w:rFonts w:ascii="Times New Roman" w:hAnsi="Times New Roman"/>
          <w:sz w:val="24"/>
          <w:szCs w:val="24"/>
        </w:rPr>
        <w:t>ми</w:t>
      </w:r>
      <w:r w:rsidRPr="00154C6A">
        <w:rPr>
          <w:rFonts w:ascii="Times New Roman" w:hAnsi="Times New Roman"/>
          <w:sz w:val="24"/>
          <w:szCs w:val="24"/>
        </w:rPr>
        <w:t>, выразительны</w:t>
      </w:r>
      <w:r>
        <w:rPr>
          <w:rFonts w:ascii="Times New Roman" w:hAnsi="Times New Roman"/>
          <w:sz w:val="24"/>
          <w:szCs w:val="24"/>
        </w:rPr>
        <w:t>ми</w:t>
      </w:r>
      <w:r w:rsidRPr="00154C6A">
        <w:rPr>
          <w:rFonts w:ascii="Times New Roman" w:hAnsi="Times New Roman"/>
          <w:sz w:val="24"/>
          <w:szCs w:val="24"/>
        </w:rPr>
        <w:t xml:space="preserve">, содержать в себе только основное, необходимое. </w:t>
      </w:r>
    </w:p>
    <w:p w:rsidR="00A3403E" w:rsidRPr="00154C6A" w:rsidRDefault="00A3403E" w:rsidP="00A34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С первых же занятий воспитатель учит детей правильно сидеть, не прижимаясь грудью к столу, не сгибаясь над доской, учит правильному положению рук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54C6A">
        <w:rPr>
          <w:rFonts w:ascii="Times New Roman" w:hAnsi="Times New Roman"/>
          <w:sz w:val="24"/>
          <w:szCs w:val="24"/>
        </w:rPr>
        <w:t>обе руки до локтя на столе, учит правильным движениям рук, пальцев в процессе работы. Вначале дети лепят ладонями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54C6A">
        <w:rPr>
          <w:rFonts w:ascii="Times New Roman" w:hAnsi="Times New Roman"/>
          <w:sz w:val="24"/>
          <w:szCs w:val="24"/>
        </w:rPr>
        <w:t xml:space="preserve">раскатывают, сдавливают, затем лепят с участием одного пальца и затем с участием нескольких пальцев, отрывая кусочки глины, прикладывая, расплющивая, прищипывая. </w:t>
      </w:r>
    </w:p>
    <w:p w:rsidR="00A3403E" w:rsidRPr="00154C6A" w:rsidRDefault="00A3403E" w:rsidP="00A34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 xml:space="preserve">К концу года дети должны научиться аккуратно обращаться с глиной, элементарно передавать основную форму предмета. </w:t>
      </w:r>
    </w:p>
    <w:p w:rsidR="00A3403E" w:rsidRPr="00154C6A" w:rsidRDefault="00A3403E" w:rsidP="00A34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 xml:space="preserve">При проведении непосредственно образовательной деятельности по замыслу дети лепят по представлению, используя полученные навыки. </w:t>
      </w:r>
    </w:p>
    <w:p w:rsidR="00A3403E" w:rsidRPr="006E20BF" w:rsidRDefault="00A3403E" w:rsidP="00A3403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Повторение и упражнение в средней группе обеспечивают более прочное усвоение умений и навыков в работе с материалом, в изо</w:t>
      </w:r>
      <w:r>
        <w:rPr>
          <w:rFonts w:ascii="Times New Roman" w:hAnsi="Times New Roman"/>
          <w:sz w:val="24"/>
          <w:szCs w:val="24"/>
        </w:rPr>
        <w:t xml:space="preserve">бражении простейших предметов. </w:t>
      </w:r>
    </w:p>
    <w:p w:rsidR="00A3403E" w:rsidRDefault="00A3403E" w:rsidP="008E714E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03E" w:rsidRDefault="00A3403E" w:rsidP="00A3403E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A3" w:rsidRPr="00154C6A" w:rsidRDefault="005B0CA3" w:rsidP="008E714E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lastRenderedPageBreak/>
        <w:t>В рабочей программе также заложены возможности предусмотренного стандартом формирования у воспитанников общеучебных умений и навыков, универсальных способов деятельности и ключевых компетенций.</w:t>
      </w:r>
    </w:p>
    <w:p w:rsidR="008E714E" w:rsidRDefault="008E714E" w:rsidP="005B0CA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CA3" w:rsidRPr="00154C6A" w:rsidRDefault="005B0CA3" w:rsidP="006C19B4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C6A">
        <w:rPr>
          <w:rFonts w:ascii="Times New Roman" w:hAnsi="Times New Roman"/>
          <w:b/>
          <w:sz w:val="24"/>
          <w:szCs w:val="24"/>
        </w:rPr>
        <w:t>Возрастные особенности детей 4-5 лет.</w:t>
      </w:r>
    </w:p>
    <w:p w:rsidR="005B0CA3" w:rsidRPr="00154C6A" w:rsidRDefault="005B0CA3" w:rsidP="006C19B4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Наиболее доступными видами изобразительной деятельности для детей 4-5 лет являются рисование и лепка. Лепка привлекает детей новизной материала, кроме того сжатый в руке комочек может напомнить какой-либо предмет, вызвать желание играть с ним. Ребенку третьего года жизни легче действовать непосредственно руками, чем каким-либо инструментом: он с удовольствием мнет глину, сжимает ладонями, надавливает на нее пальцами, отламывает от большого комочка маленькие.</w:t>
      </w:r>
    </w:p>
    <w:p w:rsidR="005B0CA3" w:rsidRPr="00154C6A" w:rsidRDefault="005B0CA3" w:rsidP="005B0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4C6A">
        <w:rPr>
          <w:rFonts w:ascii="Times New Roman" w:hAnsi="Times New Roman"/>
          <w:color w:val="000000"/>
          <w:sz w:val="24"/>
          <w:szCs w:val="24"/>
        </w:rPr>
        <w:t>Для успешного овладения лепкой</w:t>
      </w:r>
      <w:r w:rsidR="008E714E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54C6A">
        <w:rPr>
          <w:rFonts w:ascii="Times New Roman" w:hAnsi="Times New Roman"/>
          <w:color w:val="000000"/>
          <w:sz w:val="24"/>
          <w:szCs w:val="24"/>
        </w:rPr>
        <w:t>изображением пред</w:t>
      </w:r>
      <w:r w:rsidRPr="00154C6A">
        <w:rPr>
          <w:rFonts w:ascii="Times New Roman" w:hAnsi="Times New Roman"/>
          <w:color w:val="000000"/>
          <w:sz w:val="24"/>
          <w:szCs w:val="24"/>
        </w:rPr>
        <w:softHyphen/>
        <w:t>метов и явлений окружающего мира</w:t>
      </w:r>
      <w:r w:rsidR="008E714E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54C6A">
        <w:rPr>
          <w:rFonts w:ascii="Times New Roman" w:hAnsi="Times New Roman"/>
          <w:color w:val="000000"/>
          <w:sz w:val="24"/>
          <w:szCs w:val="24"/>
        </w:rPr>
        <w:t>важно развивать сенсорные осно</w:t>
      </w:r>
      <w:r w:rsidRPr="00154C6A">
        <w:rPr>
          <w:rFonts w:ascii="Times New Roman" w:hAnsi="Times New Roman"/>
          <w:color w:val="000000"/>
          <w:sz w:val="24"/>
          <w:szCs w:val="24"/>
        </w:rPr>
        <w:softHyphen/>
        <w:t>вы изобразительной деятельности: восприятие предметов разной формы (зрительное, осязательное, кинестезическое); цвета, начиная с контраст</w:t>
      </w:r>
      <w:r w:rsidRPr="00154C6A">
        <w:rPr>
          <w:rFonts w:ascii="Times New Roman" w:hAnsi="Times New Roman"/>
          <w:color w:val="000000"/>
          <w:sz w:val="24"/>
          <w:szCs w:val="24"/>
        </w:rPr>
        <w:softHyphen/>
        <w:t>ных цветов (красный, синий, зеленый, черный) и постепенно добавляя другие (без ограничения количества) цвета, требуя от детей запомина</w:t>
      </w:r>
      <w:r w:rsidRPr="00154C6A">
        <w:rPr>
          <w:rFonts w:ascii="Times New Roman" w:hAnsi="Times New Roman"/>
          <w:color w:val="000000"/>
          <w:sz w:val="24"/>
          <w:szCs w:val="24"/>
        </w:rPr>
        <w:softHyphen/>
        <w:t>ния названий большого количества цветов . Это дает им возможность узнавать и запоминать боль</w:t>
      </w:r>
      <w:r w:rsidRPr="00154C6A">
        <w:rPr>
          <w:rFonts w:ascii="Times New Roman" w:hAnsi="Times New Roman"/>
          <w:color w:val="000000"/>
          <w:sz w:val="24"/>
          <w:szCs w:val="24"/>
        </w:rPr>
        <w:softHyphen/>
        <w:t>ше цветов. Особое значение в сенсорном развитии детей, обогащении их сенсорного опыта и на основе этого овладении изобразительной деятель</w:t>
      </w:r>
      <w:r w:rsidRPr="00154C6A">
        <w:rPr>
          <w:rFonts w:ascii="Times New Roman" w:hAnsi="Times New Roman"/>
          <w:color w:val="000000"/>
          <w:sz w:val="24"/>
          <w:szCs w:val="24"/>
        </w:rPr>
        <w:softHyphen/>
        <w:t>ностью имеют рассматривание предметов и явлений окружающего мира и дидактические игры, в процессе которых уточняются и обогащаются пред</w:t>
      </w:r>
      <w:r w:rsidRPr="00154C6A">
        <w:rPr>
          <w:rFonts w:ascii="Times New Roman" w:hAnsi="Times New Roman"/>
          <w:color w:val="000000"/>
          <w:sz w:val="24"/>
          <w:szCs w:val="24"/>
        </w:rPr>
        <w:softHyphen/>
        <w:t>ставления о предметах и их свойствах.</w:t>
      </w:r>
    </w:p>
    <w:p w:rsidR="005B0CA3" w:rsidRPr="006C19B4" w:rsidRDefault="005B0CA3" w:rsidP="006C1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color w:val="000000"/>
          <w:sz w:val="24"/>
          <w:szCs w:val="24"/>
        </w:rPr>
        <w:t>Настойчивое требование воспитателя заниматься может вызв</w:t>
      </w:r>
      <w:r w:rsidR="008E714E">
        <w:rPr>
          <w:rFonts w:ascii="Times New Roman" w:hAnsi="Times New Roman"/>
          <w:color w:val="000000"/>
          <w:sz w:val="24"/>
          <w:szCs w:val="24"/>
        </w:rPr>
        <w:t xml:space="preserve">ать капризы, даже </w:t>
      </w:r>
      <w:r w:rsidRPr="00154C6A">
        <w:rPr>
          <w:rFonts w:ascii="Times New Roman" w:hAnsi="Times New Roman"/>
          <w:color w:val="000000"/>
          <w:sz w:val="24"/>
          <w:szCs w:val="24"/>
        </w:rPr>
        <w:t>плач</w:t>
      </w:r>
      <w:r w:rsidR="008E714E">
        <w:rPr>
          <w:rFonts w:ascii="Times New Roman" w:hAnsi="Times New Roman"/>
          <w:color w:val="000000"/>
          <w:sz w:val="24"/>
          <w:szCs w:val="24"/>
        </w:rPr>
        <w:t>,</w:t>
      </w:r>
      <w:r w:rsidRPr="00154C6A">
        <w:rPr>
          <w:rFonts w:ascii="Times New Roman" w:hAnsi="Times New Roman"/>
          <w:color w:val="000000"/>
          <w:sz w:val="24"/>
          <w:szCs w:val="24"/>
        </w:rPr>
        <w:t>и отрицатель</w:t>
      </w:r>
      <w:r w:rsidRPr="00154C6A">
        <w:rPr>
          <w:rFonts w:ascii="Times New Roman" w:hAnsi="Times New Roman"/>
          <w:color w:val="000000"/>
          <w:sz w:val="24"/>
          <w:szCs w:val="24"/>
        </w:rPr>
        <w:softHyphen/>
        <w:t>ное отношение к рисованию, лепке укрепится надолго. Необходимо заин</w:t>
      </w:r>
      <w:r w:rsidRPr="00154C6A">
        <w:rPr>
          <w:rFonts w:ascii="Times New Roman" w:hAnsi="Times New Roman"/>
          <w:color w:val="000000"/>
          <w:sz w:val="24"/>
          <w:szCs w:val="24"/>
        </w:rPr>
        <w:softHyphen/>
        <w:t>тересовать детей ярками материалами, игровыми приемами "ситуациями " посредственно образовательная деятельность должна доставлять детям радость; недостаточная четкость педагога, требование выполнить задание (без учета настроения и состояния ребенка) вызывают протест, а иногда и отрицательное отношение к деятельности.</w:t>
      </w:r>
    </w:p>
    <w:p w:rsidR="005B0CA3" w:rsidRDefault="005B0CA3" w:rsidP="005B0CA3">
      <w:pPr>
        <w:tabs>
          <w:tab w:val="left" w:pos="-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0CA3" w:rsidRDefault="005B0CA3" w:rsidP="005B0CA3">
      <w:pPr>
        <w:tabs>
          <w:tab w:val="left" w:pos="-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30C5" w:rsidRPr="002C30C5" w:rsidRDefault="002C30C5" w:rsidP="002C3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0C5">
        <w:rPr>
          <w:rFonts w:ascii="Times New Roman" w:hAnsi="Times New Roman"/>
          <w:b/>
          <w:sz w:val="24"/>
          <w:szCs w:val="24"/>
        </w:rPr>
        <w:t>Требования</w:t>
      </w:r>
    </w:p>
    <w:p w:rsidR="002C30C5" w:rsidRPr="002C30C5" w:rsidRDefault="002C30C5" w:rsidP="002C3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0C5">
        <w:rPr>
          <w:rFonts w:ascii="Times New Roman" w:hAnsi="Times New Roman"/>
          <w:b/>
          <w:sz w:val="24"/>
          <w:szCs w:val="24"/>
        </w:rPr>
        <w:t>к результатам освоения образовательного компонента «</w:t>
      </w:r>
      <w:r>
        <w:rPr>
          <w:rFonts w:ascii="Times New Roman" w:hAnsi="Times New Roman"/>
          <w:b/>
          <w:sz w:val="24"/>
          <w:szCs w:val="24"/>
        </w:rPr>
        <w:t>Лепка</w:t>
      </w:r>
      <w:r w:rsidRPr="002C30C5">
        <w:rPr>
          <w:rFonts w:ascii="Times New Roman" w:hAnsi="Times New Roman"/>
          <w:b/>
          <w:sz w:val="24"/>
          <w:szCs w:val="24"/>
        </w:rPr>
        <w:t>»</w:t>
      </w:r>
    </w:p>
    <w:p w:rsidR="002C30C5" w:rsidRPr="002C30C5" w:rsidRDefault="002C30C5" w:rsidP="002C3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0C5">
        <w:rPr>
          <w:rFonts w:ascii="Times New Roman" w:hAnsi="Times New Roman"/>
          <w:b/>
          <w:sz w:val="24"/>
          <w:szCs w:val="24"/>
        </w:rPr>
        <w:t xml:space="preserve"> образовательной области «</w:t>
      </w:r>
      <w:r>
        <w:rPr>
          <w:rFonts w:ascii="Times New Roman" w:hAnsi="Times New Roman"/>
          <w:b/>
          <w:sz w:val="24"/>
          <w:szCs w:val="24"/>
        </w:rPr>
        <w:t>Художественное творчество</w:t>
      </w:r>
      <w:r w:rsidRPr="002C30C5">
        <w:rPr>
          <w:rFonts w:ascii="Times New Roman" w:hAnsi="Times New Roman"/>
          <w:b/>
          <w:sz w:val="24"/>
          <w:szCs w:val="24"/>
        </w:rPr>
        <w:t xml:space="preserve">» </w:t>
      </w:r>
    </w:p>
    <w:p w:rsidR="002C30C5" w:rsidRPr="002C30C5" w:rsidRDefault="002C30C5" w:rsidP="002C30C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0C5">
        <w:rPr>
          <w:rFonts w:ascii="Times New Roman" w:hAnsi="Times New Roman"/>
          <w:b/>
          <w:sz w:val="24"/>
          <w:szCs w:val="24"/>
        </w:rPr>
        <w:t xml:space="preserve">воспитанниками </w:t>
      </w:r>
      <w:r>
        <w:rPr>
          <w:rFonts w:ascii="Times New Roman" w:hAnsi="Times New Roman"/>
          <w:b/>
          <w:sz w:val="24"/>
          <w:szCs w:val="24"/>
        </w:rPr>
        <w:t>средней</w:t>
      </w:r>
      <w:r w:rsidRPr="002C30C5">
        <w:rPr>
          <w:rFonts w:ascii="Times New Roman" w:hAnsi="Times New Roman"/>
          <w:b/>
          <w:sz w:val="24"/>
          <w:szCs w:val="24"/>
        </w:rPr>
        <w:t xml:space="preserve"> группы</w:t>
      </w:r>
    </w:p>
    <w:p w:rsidR="005B0CA3" w:rsidRPr="00154C6A" w:rsidRDefault="005B0CA3" w:rsidP="002C30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 xml:space="preserve">В результате </w:t>
      </w:r>
      <w:r w:rsidRPr="002C30C5">
        <w:rPr>
          <w:rFonts w:ascii="Times New Roman" w:hAnsi="Times New Roman"/>
          <w:sz w:val="24"/>
          <w:szCs w:val="24"/>
        </w:rPr>
        <w:t xml:space="preserve">освоения </w:t>
      </w:r>
      <w:r w:rsidR="002C30C5" w:rsidRPr="002C30C5">
        <w:rPr>
          <w:rFonts w:ascii="Times New Roman" w:hAnsi="Times New Roman"/>
          <w:sz w:val="24"/>
          <w:szCs w:val="24"/>
        </w:rPr>
        <w:t>образовательного компонента «Лепка»</w:t>
      </w:r>
      <w:r w:rsidRPr="002C30C5">
        <w:rPr>
          <w:rFonts w:ascii="Times New Roman" w:hAnsi="Times New Roman"/>
          <w:bCs/>
          <w:sz w:val="24"/>
          <w:szCs w:val="24"/>
        </w:rPr>
        <w:t>образовательной области «Художественное творчество</w:t>
      </w:r>
      <w:r w:rsidRPr="00154C6A">
        <w:rPr>
          <w:rFonts w:ascii="Times New Roman" w:hAnsi="Times New Roman"/>
          <w:bCs/>
          <w:sz w:val="24"/>
          <w:szCs w:val="24"/>
        </w:rPr>
        <w:t>» воспитанники</w:t>
      </w:r>
      <w:r w:rsidRPr="00154C6A">
        <w:rPr>
          <w:rFonts w:ascii="Times New Roman" w:hAnsi="Times New Roman"/>
          <w:sz w:val="24"/>
          <w:szCs w:val="24"/>
        </w:rPr>
        <w:t xml:space="preserve"> средней  группы</w:t>
      </w:r>
      <w:r w:rsidRPr="00154C6A">
        <w:rPr>
          <w:rFonts w:ascii="Times New Roman" w:hAnsi="Times New Roman"/>
          <w:b/>
          <w:bCs/>
          <w:sz w:val="24"/>
          <w:szCs w:val="24"/>
        </w:rPr>
        <w:t xml:space="preserve"> имеют представления:</w:t>
      </w:r>
    </w:p>
    <w:p w:rsidR="00A3403E" w:rsidRDefault="005B0CA3" w:rsidP="00A3403E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bCs/>
          <w:sz w:val="24"/>
          <w:szCs w:val="24"/>
        </w:rPr>
        <w:t xml:space="preserve">об </w:t>
      </w:r>
      <w:r w:rsidRPr="00154C6A">
        <w:rPr>
          <w:rFonts w:ascii="Times New Roman" w:hAnsi="Times New Roman"/>
          <w:sz w:val="24"/>
          <w:szCs w:val="24"/>
        </w:rPr>
        <w:t xml:space="preserve">эстетических признаках объектов окружающего мира, о том, что свои впечатления можно отображать в лепке; </w:t>
      </w:r>
    </w:p>
    <w:p w:rsidR="00A3403E" w:rsidRDefault="005B0CA3" w:rsidP="005B0CA3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sz w:val="24"/>
          <w:szCs w:val="24"/>
        </w:rPr>
        <w:t>о свойствах пластических материалов (глины, пластилина, пластической массы), какие предметы можно из них вылепить.</w:t>
      </w:r>
    </w:p>
    <w:p w:rsidR="00A3403E" w:rsidRDefault="005B0CA3" w:rsidP="00A3403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b/>
          <w:bCs/>
          <w:sz w:val="24"/>
          <w:szCs w:val="24"/>
        </w:rPr>
        <w:t>Умеют:</w:t>
      </w:r>
    </w:p>
    <w:p w:rsidR="00A3403E" w:rsidRDefault="005B0CA3" w:rsidP="00A3403E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лепить различные предметы, передавая их форму, пропорции, позы и движения фигур; </w:t>
      </w:r>
    </w:p>
    <w:p w:rsidR="00A3403E" w:rsidRPr="00A3403E" w:rsidRDefault="005B0CA3" w:rsidP="00A3403E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создавать сюжетные композиции из двух-трех и более изображений;</w:t>
      </w:r>
    </w:p>
    <w:p w:rsidR="00A3403E" w:rsidRPr="00A3403E" w:rsidRDefault="005B0CA3" w:rsidP="00A3403E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выполнять декоративные композиции способами налепа и рельефа;</w:t>
      </w:r>
    </w:p>
    <w:p w:rsidR="006C19B4" w:rsidRPr="00EB2C57" w:rsidRDefault="005B0CA3" w:rsidP="00EB2C57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расписывать вылепленные изделия по мотивам народного искусства.</w:t>
      </w:r>
      <w:r w:rsidRPr="00A3403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EB2C57">
        <w:rPr>
          <w:rFonts w:ascii="Times New Roman" w:hAnsi="Times New Roman"/>
          <w:color w:val="000000"/>
          <w:sz w:val="24"/>
          <w:szCs w:val="24"/>
        </w:rPr>
        <w:br/>
      </w:r>
    </w:p>
    <w:p w:rsidR="000342F0" w:rsidRDefault="000342F0" w:rsidP="005B0C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C57" w:rsidRDefault="00EB2C57" w:rsidP="005B0C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C57" w:rsidRDefault="00EB2C57" w:rsidP="005B0C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C57" w:rsidRDefault="00EB2C57" w:rsidP="005B0C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C57" w:rsidRDefault="00EB2C57" w:rsidP="005B0C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C57" w:rsidRDefault="00EB2C57" w:rsidP="005B0C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C57" w:rsidRPr="00154C6A" w:rsidRDefault="00EB2C57" w:rsidP="00EB2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C6A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по </w:t>
      </w:r>
      <w:r>
        <w:rPr>
          <w:rFonts w:ascii="Times New Roman" w:hAnsi="Times New Roman"/>
          <w:b/>
          <w:sz w:val="24"/>
          <w:szCs w:val="24"/>
        </w:rPr>
        <w:t xml:space="preserve">образовательному компоненту </w:t>
      </w:r>
      <w:r w:rsidRPr="00154C6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Лепка</w:t>
      </w:r>
      <w:r w:rsidRPr="00154C6A">
        <w:rPr>
          <w:rFonts w:ascii="Times New Roman" w:hAnsi="Times New Roman"/>
          <w:b/>
          <w:sz w:val="24"/>
          <w:szCs w:val="24"/>
        </w:rPr>
        <w:t xml:space="preserve">» </w:t>
      </w:r>
    </w:p>
    <w:p w:rsidR="00EB2C57" w:rsidRPr="00154C6A" w:rsidRDefault="00EB2C57" w:rsidP="00EB2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4C6A">
        <w:rPr>
          <w:rFonts w:ascii="Times New Roman" w:hAnsi="Times New Roman"/>
          <w:b/>
          <w:sz w:val="24"/>
          <w:szCs w:val="24"/>
        </w:rPr>
        <w:t xml:space="preserve">образовательной области «Художественное творчество» </w:t>
      </w:r>
      <w:r>
        <w:rPr>
          <w:rFonts w:ascii="Times New Roman" w:hAnsi="Times New Roman"/>
          <w:b/>
          <w:sz w:val="24"/>
          <w:szCs w:val="24"/>
        </w:rPr>
        <w:t>в средней</w:t>
      </w:r>
      <w:r w:rsidRPr="00154C6A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EB2C57" w:rsidRPr="00154C6A" w:rsidRDefault="00EB2C57" w:rsidP="00EB2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8" w:type="dxa"/>
        <w:jc w:val="center"/>
        <w:tblInd w:w="2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"/>
        <w:gridCol w:w="6"/>
        <w:gridCol w:w="4740"/>
        <w:gridCol w:w="2391"/>
        <w:gridCol w:w="2059"/>
      </w:tblGrid>
      <w:tr w:rsidR="00EB2C57" w:rsidRPr="00154C6A" w:rsidTr="00C961DD">
        <w:trPr>
          <w:trHeight w:val="708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A">
              <w:rPr>
                <w:rFonts w:ascii="Times New Roman" w:hAnsi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A">
              <w:rPr>
                <w:rFonts w:ascii="Times New Roman" w:hAnsi="Times New Roman"/>
                <w:b/>
                <w:sz w:val="24"/>
                <w:szCs w:val="24"/>
              </w:rPr>
              <w:t>Количество непосредственно образовательной деятельности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A">
              <w:rPr>
                <w:rFonts w:ascii="Times New Roman" w:hAnsi="Times New Roman"/>
                <w:b/>
                <w:sz w:val="24"/>
                <w:szCs w:val="24"/>
              </w:rPr>
              <w:t>В том числе: практической непосредственно образовательной деятельности</w:t>
            </w:r>
          </w:p>
        </w:tc>
      </w:tr>
      <w:tr w:rsidR="00EB2C57" w:rsidRPr="00154C6A" w:rsidTr="00C961DD">
        <w:trPr>
          <w:trHeight w:val="263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 xml:space="preserve">Вот </w:t>
            </w:r>
            <w:r>
              <w:rPr>
                <w:rFonts w:ascii="Times New Roman" w:hAnsi="Times New Roman"/>
                <w:sz w:val="24"/>
                <w:szCs w:val="24"/>
              </w:rPr>
              <w:t>поезд наш едет, колеса стучат…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94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Красивые значки и кулоны»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330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Печатанье осенних листьев на д</w:t>
            </w:r>
            <w:r>
              <w:rPr>
                <w:rFonts w:ascii="Times New Roman" w:hAnsi="Times New Roman"/>
                <w:sz w:val="24"/>
                <w:szCs w:val="24"/>
              </w:rPr>
              <w:t>екоративных пластинах из глины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19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Подарок детскому саду (по замыслу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16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Жуки на цветочной клумбе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2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Мишка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06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Зайчик»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10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жадных медвежонка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70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Овощи и фрукты»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34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 из бревнышек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180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 xml:space="preserve">Во саду ли в огороде» 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5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Утята на птичьем дворе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14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– сердечки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34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bCs/>
                <w:sz w:val="24"/>
                <w:szCs w:val="24"/>
              </w:rPr>
              <w:t>Петушок(</w:t>
            </w:r>
            <w:r w:rsidRPr="00154C6A">
              <w:rPr>
                <w:rStyle w:val="text"/>
                <w:rFonts w:ascii="Times New Roman" w:hAnsi="Times New Roman"/>
                <w:bCs/>
                <w:sz w:val="24"/>
                <w:szCs w:val="24"/>
              </w:rPr>
              <w:t>по мотивам дымковской игрушки</w:t>
            </w:r>
            <w:r>
              <w:rPr>
                <w:rStyle w:val="text"/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9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Девочка в длинной шубке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70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Елка для лесных зверюшек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19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Снегурочка танцует»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5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Дед Мороз принес подарки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19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Снежная баба – франтиха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78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Рыбка</w:t>
            </w:r>
            <w:r w:rsidRPr="00154C6A">
              <w:rPr>
                <w:rFonts w:ascii="Times New Roman" w:hAnsi="Times New Roman"/>
                <w:sz w:val="24"/>
                <w:szCs w:val="24"/>
              </w:rPr>
              <w:t xml:space="preserve"> (по представлению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67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Торт для кукол</w:t>
            </w:r>
            <w:r w:rsidRPr="00154C6A">
              <w:rPr>
                <w:rFonts w:ascii="Times New Roman" w:hAnsi="Times New Roman"/>
                <w:sz w:val="24"/>
                <w:szCs w:val="24"/>
              </w:rPr>
              <w:t xml:space="preserve"> (по представлению)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18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Дымковская птица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304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вертолеты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6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70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Декоративная тарелочка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73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рыбка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00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 xml:space="preserve">Филимоновские игрушки – свистульки 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189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Курочка и петушок</w:t>
            </w:r>
            <w:r w:rsidRPr="00154C6A">
              <w:rPr>
                <w:rFonts w:ascii="Times New Roman" w:hAnsi="Times New Roman"/>
                <w:sz w:val="24"/>
                <w:szCs w:val="24"/>
              </w:rPr>
              <w:t xml:space="preserve"> (декоративная из глины или соленого теста)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194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bCs/>
                <w:sz w:val="24"/>
                <w:szCs w:val="24"/>
              </w:rPr>
              <w:t>Прилетайте в гости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183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Звезды и кометы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16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31,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Федорино горе </w:t>
            </w:r>
            <w:r w:rsidRPr="00154C6A">
              <w:rPr>
                <w:rFonts w:ascii="Times New Roman" w:hAnsi="Times New Roman"/>
                <w:sz w:val="24"/>
                <w:szCs w:val="24"/>
              </w:rPr>
              <w:t>(по произведению)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8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По реке плывет кораблик»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8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Красивые цветы</w:t>
            </w:r>
            <w:r w:rsidRPr="00154C6A">
              <w:rPr>
                <w:rFonts w:ascii="Times New Roman" w:hAnsi="Times New Roman"/>
                <w:sz w:val="24"/>
                <w:szCs w:val="24"/>
              </w:rPr>
              <w:t xml:space="preserve"> (барельефы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43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Сонюшки-пеленашки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451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bCs/>
                <w:sz w:val="24"/>
                <w:szCs w:val="24"/>
              </w:rPr>
              <w:t>Козлик(</w:t>
            </w:r>
            <w:r w:rsidRPr="00154C6A">
              <w:rPr>
                <w:rStyle w:val="text"/>
                <w:rFonts w:ascii="Times New Roman" w:hAnsi="Times New Roman"/>
                <w:bCs/>
                <w:sz w:val="24"/>
                <w:szCs w:val="24"/>
              </w:rPr>
              <w:t>по мотивам дымковской игрушки</w:t>
            </w:r>
            <w:r>
              <w:rPr>
                <w:rStyle w:val="text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54C6A">
              <w:rPr>
                <w:rStyle w:val="text"/>
                <w:rFonts w:ascii="Times New Roman" w:hAnsi="Times New Roman"/>
                <w:bCs/>
                <w:sz w:val="24"/>
                <w:szCs w:val="24"/>
              </w:rPr>
              <w:t>лепка по непосредственному восприятию</w:t>
            </w:r>
            <w:r>
              <w:rPr>
                <w:rStyle w:val="text"/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195"/>
          <w:jc w:val="center"/>
        </w:trPr>
        <w:tc>
          <w:tcPr>
            <w:tcW w:w="748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C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40" w:type="dxa"/>
          </w:tcPr>
          <w:p w:rsidR="00EB2C57" w:rsidRPr="00154C6A" w:rsidRDefault="00EB2C57" w:rsidP="00C96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bCs/>
                <w:sz w:val="24"/>
                <w:szCs w:val="24"/>
              </w:rPr>
              <w:t>Козлик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C57" w:rsidRPr="00154C6A" w:rsidTr="00C961DD">
        <w:trPr>
          <w:trHeight w:val="226"/>
          <w:jc w:val="center"/>
        </w:trPr>
        <w:tc>
          <w:tcPr>
            <w:tcW w:w="742" w:type="dxa"/>
          </w:tcPr>
          <w:p w:rsidR="00EB2C57" w:rsidRPr="00154C6A" w:rsidRDefault="00EB2C57" w:rsidP="00C96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2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1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059" w:type="dxa"/>
          </w:tcPr>
          <w:p w:rsidR="00EB2C57" w:rsidRPr="00154C6A" w:rsidRDefault="00EB2C57" w:rsidP="00C9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EB2C57" w:rsidRPr="00154C6A" w:rsidRDefault="00EB2C57" w:rsidP="00EB2C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C57" w:rsidRDefault="00EB2C57" w:rsidP="00EB2C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2C57" w:rsidRPr="00A3403E" w:rsidRDefault="00EB2C57" w:rsidP="00EB2C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03E">
        <w:rPr>
          <w:rFonts w:ascii="Times New Roman" w:hAnsi="Times New Roman"/>
          <w:b/>
          <w:sz w:val="24"/>
          <w:szCs w:val="24"/>
        </w:rPr>
        <w:lastRenderedPageBreak/>
        <w:t>Содержание работы по освоению</w:t>
      </w:r>
      <w:r w:rsidRPr="00A3403E">
        <w:rPr>
          <w:rFonts w:ascii="Times New Roman" w:hAnsi="Times New Roman"/>
          <w:b/>
          <w:bCs/>
          <w:sz w:val="24"/>
          <w:szCs w:val="24"/>
        </w:rPr>
        <w:t xml:space="preserve"> образовательного компонента </w:t>
      </w:r>
      <w:r w:rsidRPr="00A3403E">
        <w:rPr>
          <w:rFonts w:ascii="Times New Roman" w:hAnsi="Times New Roman"/>
          <w:b/>
          <w:sz w:val="24"/>
          <w:szCs w:val="24"/>
        </w:rPr>
        <w:t xml:space="preserve">«Лепка» </w:t>
      </w:r>
    </w:p>
    <w:p w:rsidR="00EB2C57" w:rsidRPr="00A3403E" w:rsidRDefault="00EB2C57" w:rsidP="00EB2C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03E">
        <w:rPr>
          <w:rFonts w:ascii="Times New Roman" w:hAnsi="Times New Roman"/>
          <w:b/>
          <w:sz w:val="24"/>
          <w:szCs w:val="24"/>
        </w:rPr>
        <w:t xml:space="preserve">образовательной области «Художественное творчество» в </w:t>
      </w:r>
      <w:r>
        <w:rPr>
          <w:rFonts w:ascii="Times New Roman" w:hAnsi="Times New Roman"/>
          <w:b/>
          <w:sz w:val="24"/>
          <w:szCs w:val="24"/>
        </w:rPr>
        <w:t>средней</w:t>
      </w:r>
      <w:r w:rsidRPr="00A3403E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EB2C57" w:rsidRDefault="00EB2C57" w:rsidP="00EB2C57">
      <w:pPr>
        <w:pStyle w:val="a6"/>
        <w:spacing w:before="0" w:beforeAutospacing="0" w:after="0" w:afterAutospacing="0"/>
        <w:rPr>
          <w:rFonts w:ascii="Times New Roman" w:hAnsi="Times New Roman"/>
          <w:u w:val="single"/>
        </w:rPr>
      </w:pPr>
    </w:p>
    <w:p w:rsidR="00EB2C57" w:rsidRPr="00A8119D" w:rsidRDefault="00EB2C57" w:rsidP="00EB2C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119D">
        <w:rPr>
          <w:rFonts w:ascii="Times New Roman" w:hAnsi="Times New Roman"/>
          <w:b/>
          <w:i/>
          <w:sz w:val="24"/>
          <w:szCs w:val="24"/>
        </w:rPr>
        <w:t>Общ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A8119D">
        <w:rPr>
          <w:rFonts w:ascii="Times New Roman" w:hAnsi="Times New Roman"/>
          <w:b/>
          <w:i/>
          <w:sz w:val="24"/>
          <w:szCs w:val="24"/>
        </w:rPr>
        <w:t>е:</w:t>
      </w:r>
    </w:p>
    <w:p w:rsidR="00EB2C57" w:rsidRDefault="00EB2C57" w:rsidP="00EB2C57">
      <w:pPr>
        <w:numPr>
          <w:ilvl w:val="0"/>
          <w:numId w:val="20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продолжать формировать у детей интерес к изобразительной деятельности (рисованию, лепке, аппликации, конструированию);</w:t>
      </w:r>
    </w:p>
    <w:p w:rsidR="00EB2C57" w:rsidRDefault="00EB2C57" w:rsidP="00EB2C57">
      <w:pPr>
        <w:numPr>
          <w:ilvl w:val="0"/>
          <w:numId w:val="20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обращать внимание детей на красоту природы и любоваться  вместе с детьми  совершенством  формы, цвета, строения, деревьев, кустарников и других представителей растительного и животного  мира;</w:t>
      </w:r>
    </w:p>
    <w:p w:rsidR="00EB2C57" w:rsidRDefault="00EB2C57" w:rsidP="00EB2C57">
      <w:pPr>
        <w:numPr>
          <w:ilvl w:val="0"/>
          <w:numId w:val="20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проявлять уважение к художественным интересам и работам ребенка, бережно относиться к результатам его творческой деятельности;</w:t>
      </w:r>
    </w:p>
    <w:p w:rsidR="00EB2C57" w:rsidRDefault="00EB2C57" w:rsidP="00EB2C57">
      <w:pPr>
        <w:numPr>
          <w:ilvl w:val="0"/>
          <w:numId w:val="20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учить сохранять правильную позу при работе за столом: не горбиться, не наклоняться низко над столом, сидеть свободно, не напрягаясь; приучать детей быть аккуратными: сохранять свое рабочее место в порядке, по окончании работы убирать все со стола;</w:t>
      </w:r>
    </w:p>
    <w:p w:rsidR="00EB2C57" w:rsidRPr="00A8119D" w:rsidRDefault="00EB2C57" w:rsidP="00EB2C57">
      <w:pPr>
        <w:numPr>
          <w:ilvl w:val="0"/>
          <w:numId w:val="20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систематически информировать родителей о том, как протекает художественно-эстетическое развитие их ребенка</w:t>
      </w:r>
      <w:r>
        <w:rPr>
          <w:rFonts w:ascii="Times New Roman" w:hAnsi="Times New Roman"/>
          <w:sz w:val="24"/>
          <w:szCs w:val="24"/>
        </w:rPr>
        <w:t>,</w:t>
      </w:r>
      <w:r w:rsidRPr="00A8119D">
        <w:rPr>
          <w:rFonts w:ascii="Times New Roman" w:hAnsi="Times New Roman"/>
          <w:sz w:val="24"/>
          <w:szCs w:val="24"/>
        </w:rPr>
        <w:t xml:space="preserve"> и консультировать  относительно того, как организовать изобразительную деятельность в домашних условиях;</w:t>
      </w:r>
    </w:p>
    <w:p w:rsidR="00EB2C57" w:rsidRPr="00A8119D" w:rsidRDefault="00EB2C57" w:rsidP="00EB2C5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19D">
        <w:rPr>
          <w:rFonts w:ascii="Times New Roman" w:hAnsi="Times New Roman"/>
          <w:b/>
          <w:i/>
          <w:sz w:val="24"/>
          <w:szCs w:val="24"/>
        </w:rPr>
        <w:t>По развитию продуктивной деятельности:</w:t>
      </w:r>
    </w:p>
    <w:p w:rsidR="00EB2C57" w:rsidRDefault="00EB2C57" w:rsidP="00EB2C57">
      <w:pPr>
        <w:numPr>
          <w:ilvl w:val="0"/>
          <w:numId w:val="27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 xml:space="preserve">в  процессе лепки закреплять приемы, с которыми дети познакомились в предыдущей группе; </w:t>
      </w:r>
    </w:p>
    <w:p w:rsidR="00EB2C57" w:rsidRDefault="00EB2C57" w:rsidP="00EB2C57">
      <w:pPr>
        <w:numPr>
          <w:ilvl w:val="0"/>
          <w:numId w:val="27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 xml:space="preserve">познакомить со  способами лепки (из целого куска глины, комбинированным и конструктивным), которые направлены на </w:t>
      </w:r>
      <w:r w:rsidRPr="00A8119D">
        <w:rPr>
          <w:rFonts w:ascii="Times New Roman" w:hAnsi="Times New Roman"/>
          <w:iCs/>
          <w:sz w:val="24"/>
          <w:szCs w:val="24"/>
        </w:rPr>
        <w:t xml:space="preserve">создание объемного образа </w:t>
      </w:r>
      <w:r w:rsidRPr="00A8119D">
        <w:rPr>
          <w:rFonts w:ascii="Times New Roman" w:hAnsi="Times New Roman"/>
          <w:sz w:val="24"/>
          <w:szCs w:val="24"/>
        </w:rPr>
        <w:t>(овощи, фрукты и др. предметы питания, животные и птицы, простейшее изображе</w:t>
      </w:r>
      <w:r w:rsidRPr="00A8119D">
        <w:rPr>
          <w:rFonts w:ascii="Times New Roman" w:hAnsi="Times New Roman"/>
          <w:sz w:val="24"/>
          <w:szCs w:val="24"/>
        </w:rPr>
        <w:softHyphen/>
        <w:t xml:space="preserve">ние человека); </w:t>
      </w:r>
    </w:p>
    <w:p w:rsidR="00EB2C57" w:rsidRDefault="00EB2C57" w:rsidP="00EB2C57">
      <w:pPr>
        <w:numPr>
          <w:ilvl w:val="0"/>
          <w:numId w:val="27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содействовать освоению детьми  некоторых новых приемов лепки: оттягивание деталей из целого куска (клюв и хвост птички), соединение частей путем прижимания и  при</w:t>
      </w:r>
      <w:r w:rsidRPr="00A8119D">
        <w:rPr>
          <w:rFonts w:ascii="Times New Roman" w:hAnsi="Times New Roman"/>
          <w:sz w:val="24"/>
          <w:szCs w:val="24"/>
        </w:rPr>
        <w:softHyphen/>
        <w:t xml:space="preserve">мазывания их (голову к туловищу, ручку к чашке и т.д.); </w:t>
      </w:r>
    </w:p>
    <w:p w:rsidR="00EB2C57" w:rsidRDefault="00EB2C57" w:rsidP="00EB2C57">
      <w:pPr>
        <w:numPr>
          <w:ilvl w:val="0"/>
          <w:numId w:val="27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вызвать интерес к укра</w:t>
      </w:r>
      <w:r w:rsidRPr="00A8119D">
        <w:rPr>
          <w:rFonts w:ascii="Times New Roman" w:hAnsi="Times New Roman"/>
          <w:sz w:val="24"/>
          <w:szCs w:val="24"/>
        </w:rPr>
        <w:softHyphen/>
        <w:t>шению вылепленных изделий с помощью стеки и налепов;</w:t>
      </w:r>
    </w:p>
    <w:p w:rsidR="00EB2C57" w:rsidRPr="006E20BF" w:rsidRDefault="00EB2C57" w:rsidP="00EB2C57">
      <w:pPr>
        <w:numPr>
          <w:ilvl w:val="0"/>
          <w:numId w:val="27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 xml:space="preserve">развивать способность передавать одну и ту же форму или образ в разных техниках (изображать солнце, цветок, птичку в рисунке, аппликации, лепке); </w:t>
      </w:r>
    </w:p>
    <w:p w:rsidR="00EB2C57" w:rsidRPr="00A8119D" w:rsidRDefault="00EB2C57" w:rsidP="00EB2C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8119D">
        <w:rPr>
          <w:rFonts w:ascii="Times New Roman" w:hAnsi="Times New Roman"/>
          <w:b/>
          <w:i/>
          <w:sz w:val="24"/>
          <w:szCs w:val="24"/>
        </w:rPr>
        <w:t>По развитию детского творчества:</w:t>
      </w:r>
    </w:p>
    <w:p w:rsidR="00EB2C57" w:rsidRDefault="00EB2C57" w:rsidP="00EB2C57">
      <w:pPr>
        <w:numPr>
          <w:ilvl w:val="0"/>
          <w:numId w:val="28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привлекать к рассматриванию материала с целью «обнаружения» в разлохмаченной шишке, в корнях и вет</w:t>
      </w:r>
      <w:r w:rsidRPr="00A8119D">
        <w:rPr>
          <w:rFonts w:ascii="Times New Roman" w:hAnsi="Times New Roman"/>
          <w:sz w:val="24"/>
          <w:szCs w:val="24"/>
        </w:rPr>
        <w:softHyphen/>
        <w:t>ках причудливой формы какого-то образа (змея, муравья и т.п.); совместно достраивать образ способом «опредмечива</w:t>
      </w:r>
      <w:r w:rsidRPr="00A8119D">
        <w:rPr>
          <w:rFonts w:ascii="Times New Roman" w:hAnsi="Times New Roman"/>
          <w:sz w:val="24"/>
          <w:szCs w:val="24"/>
        </w:rPr>
        <w:softHyphen/>
        <w:t xml:space="preserve">ния» — путем дополнения основы (ветки, шишки, корни и т.п.) разными деталями; </w:t>
      </w:r>
    </w:p>
    <w:p w:rsidR="00EB2C57" w:rsidRDefault="00EB2C57" w:rsidP="00EB2C57">
      <w:pPr>
        <w:numPr>
          <w:ilvl w:val="0"/>
          <w:numId w:val="28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проводить (не реже одного раза в месяц) занятия лепкой по замыслу детей;</w:t>
      </w:r>
    </w:p>
    <w:p w:rsidR="00EB2C57" w:rsidRPr="00A8119D" w:rsidRDefault="00EB2C57" w:rsidP="00EB2C57">
      <w:pPr>
        <w:numPr>
          <w:ilvl w:val="0"/>
          <w:numId w:val="28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создавать условия для коллективного и самостоятельного художественного творчества;</w:t>
      </w:r>
    </w:p>
    <w:p w:rsidR="00EB2C57" w:rsidRPr="00A8119D" w:rsidRDefault="00EB2C57" w:rsidP="00EB2C5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19D">
        <w:rPr>
          <w:rFonts w:ascii="Times New Roman" w:hAnsi="Times New Roman"/>
          <w:b/>
          <w:i/>
          <w:sz w:val="24"/>
          <w:szCs w:val="24"/>
        </w:rPr>
        <w:t>По приобщению к изобразительному искусству:</w:t>
      </w:r>
    </w:p>
    <w:p w:rsidR="00EB2C57" w:rsidRDefault="00EB2C57" w:rsidP="00EB2C57">
      <w:pPr>
        <w:numPr>
          <w:ilvl w:val="0"/>
          <w:numId w:val="29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продолжать работу по знакомству с 2-3 видами произведений народного, декоративно-прикладного и изобразительного искусства с понятным и интересным  содержанием; формировать  представление о присущих им средствах выразительности (элементы узора, их цвет, расположение на форме); развивать интерес детей к народному и декоративному искусству;</w:t>
      </w:r>
    </w:p>
    <w:p w:rsidR="00EB2C57" w:rsidRPr="00094E2C" w:rsidRDefault="00EB2C57" w:rsidP="00EB2C57">
      <w:pPr>
        <w:numPr>
          <w:ilvl w:val="0"/>
          <w:numId w:val="29"/>
        </w:numPr>
        <w:tabs>
          <w:tab w:val="left" w:pos="-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19D">
        <w:rPr>
          <w:rFonts w:ascii="Times New Roman" w:hAnsi="Times New Roman"/>
          <w:sz w:val="24"/>
          <w:szCs w:val="24"/>
        </w:rPr>
        <w:t>побуждать принимать активное участие в рассматривании произведений народного, декоративно-прикладного и изобразительного искусства, подбирая тематику с учетом</w:t>
      </w:r>
      <w:r>
        <w:rPr>
          <w:rFonts w:ascii="Times New Roman" w:hAnsi="Times New Roman"/>
          <w:sz w:val="24"/>
          <w:szCs w:val="24"/>
        </w:rPr>
        <w:t xml:space="preserve"> интересов девочек и мальчиков,</w:t>
      </w:r>
      <w:r w:rsidRPr="00A8119D">
        <w:rPr>
          <w:rFonts w:ascii="Times New Roman" w:hAnsi="Times New Roman"/>
          <w:sz w:val="24"/>
          <w:szCs w:val="24"/>
        </w:rPr>
        <w:t xml:space="preserve"> вызывать желание задавать вопросы, помогать понять те произведения искусства, в которых переданы разные эмоциональные состояния людей, животных (радуется, сердится).</w:t>
      </w:r>
    </w:p>
    <w:p w:rsidR="00EB2C57" w:rsidRDefault="00EB2C57" w:rsidP="006C19B4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C57" w:rsidRDefault="00EB2C57" w:rsidP="006C19B4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C57" w:rsidRPr="00EB2C57" w:rsidRDefault="00EB2C57" w:rsidP="00EB2C57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2C57">
        <w:rPr>
          <w:rFonts w:ascii="Times New Roman" w:hAnsi="Times New Roman"/>
          <w:b/>
          <w:sz w:val="24"/>
          <w:szCs w:val="24"/>
        </w:rPr>
        <w:lastRenderedPageBreak/>
        <w:t xml:space="preserve">Способы проверкиусвоения элементов содержания  </w:t>
      </w:r>
      <w:r w:rsidRPr="00EB2C57">
        <w:rPr>
          <w:rFonts w:ascii="Times New Roman" w:hAnsi="Times New Roman"/>
          <w:b/>
          <w:bCs/>
          <w:sz w:val="24"/>
          <w:szCs w:val="24"/>
        </w:rPr>
        <w:t>образовательного компонента</w:t>
      </w:r>
      <w:r w:rsidRPr="00EB2C57">
        <w:rPr>
          <w:rFonts w:ascii="Times New Roman" w:hAnsi="Times New Roman"/>
          <w:b/>
          <w:sz w:val="24"/>
          <w:szCs w:val="24"/>
        </w:rPr>
        <w:t xml:space="preserve"> «Лепка» образовательной области «Художественное творчество»</w:t>
      </w:r>
    </w:p>
    <w:p w:rsidR="00EB2C57" w:rsidRDefault="00EB2C57" w:rsidP="00812181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57">
        <w:rPr>
          <w:rFonts w:ascii="Times New Roman" w:hAnsi="Times New Roman"/>
          <w:i/>
          <w:sz w:val="24"/>
          <w:szCs w:val="24"/>
        </w:rPr>
        <w:t>Педагогический анализ умений и навыков детей (диагностика</w:t>
      </w:r>
      <w:r w:rsidRPr="00EB2C57">
        <w:rPr>
          <w:rFonts w:ascii="Times New Roman" w:hAnsi="Times New Roman"/>
          <w:sz w:val="24"/>
          <w:szCs w:val="24"/>
        </w:rPr>
        <w:t xml:space="preserve">) проводится один раз в год и осуществляется с использованием метода наблюдения за активностью ребенка и анализа продуктов детской деятельности (работы фотографируются, оцениваются по параметрам). </w:t>
      </w:r>
    </w:p>
    <w:p w:rsidR="00812181" w:rsidRPr="00812181" w:rsidRDefault="00812181" w:rsidP="00812181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0CA3" w:rsidRPr="00154C6A" w:rsidRDefault="00A3403E" w:rsidP="006C19B4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</w:t>
      </w:r>
      <w:r w:rsidR="005B0CA3" w:rsidRPr="00154C6A">
        <w:rPr>
          <w:rFonts w:ascii="Times New Roman" w:hAnsi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/>
          <w:b/>
          <w:bCs/>
          <w:sz w:val="24"/>
          <w:szCs w:val="24"/>
        </w:rPr>
        <w:t>а и средства обучения</w:t>
      </w:r>
    </w:p>
    <w:p w:rsidR="005B0CA3" w:rsidRPr="00154C6A" w:rsidRDefault="005B0CA3" w:rsidP="00F443E5">
      <w:pPr>
        <w:numPr>
          <w:ilvl w:val="0"/>
          <w:numId w:val="19"/>
        </w:numPr>
        <w:tabs>
          <w:tab w:val="clear" w:pos="720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Винникова Г.И. «Занятия с детьми 2-3 лет» (развитие речи, художественная литература, изобразительная деятельность). Москва, 2009.</w:t>
      </w:r>
    </w:p>
    <w:p w:rsidR="005B0CA3" w:rsidRPr="00154C6A" w:rsidRDefault="005B0CA3" w:rsidP="00F443E5">
      <w:pPr>
        <w:numPr>
          <w:ilvl w:val="0"/>
          <w:numId w:val="19"/>
        </w:numPr>
        <w:tabs>
          <w:tab w:val="clear" w:pos="720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 xml:space="preserve">Доронова Т.Н. «Из детства в отрочество». Программа для родителей и воспитателей по формированию здоровья и развития детей от года до 7 лет. Москва, 2007. </w:t>
      </w:r>
    </w:p>
    <w:p w:rsidR="005B0CA3" w:rsidRPr="00154C6A" w:rsidRDefault="005B0CA3" w:rsidP="00F443E5">
      <w:pPr>
        <w:numPr>
          <w:ilvl w:val="0"/>
          <w:numId w:val="19"/>
        </w:numPr>
        <w:tabs>
          <w:tab w:val="clear" w:pos="720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Доронова Т.Н. «Обучение детей 2-4 лет рисованию, лепке, аппликации в игре». Москва, 1992.</w:t>
      </w:r>
    </w:p>
    <w:p w:rsidR="005B0CA3" w:rsidRPr="00154C6A" w:rsidRDefault="005B0CA3" w:rsidP="00F443E5">
      <w:pPr>
        <w:numPr>
          <w:ilvl w:val="0"/>
          <w:numId w:val="19"/>
        </w:numPr>
        <w:tabs>
          <w:tab w:val="clear" w:pos="720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Казакова Т.Г. «Лепка в детском саду». М.: Просвещение, 2008.</w:t>
      </w:r>
    </w:p>
    <w:p w:rsidR="005B0CA3" w:rsidRPr="00154C6A" w:rsidRDefault="005B0CA3" w:rsidP="00F443E5">
      <w:pPr>
        <w:numPr>
          <w:ilvl w:val="0"/>
          <w:numId w:val="19"/>
        </w:numPr>
        <w:tabs>
          <w:tab w:val="clear" w:pos="720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Колдина Д.Н. «Игровые занятия с детьми 2-3 лет». Москва, 2010.</w:t>
      </w:r>
    </w:p>
    <w:p w:rsidR="005B0CA3" w:rsidRPr="00154C6A" w:rsidRDefault="005B0CA3" w:rsidP="00F443E5">
      <w:pPr>
        <w:numPr>
          <w:ilvl w:val="0"/>
          <w:numId w:val="19"/>
        </w:numPr>
        <w:tabs>
          <w:tab w:val="clear" w:pos="720"/>
          <w:tab w:val="left" w:pos="993"/>
        </w:tabs>
        <w:suppressAutoHyphens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Комарова Т.С. «Изобразительная деятельность в детском саду». Москва, 2008.</w:t>
      </w:r>
    </w:p>
    <w:p w:rsidR="005B0CA3" w:rsidRPr="00154C6A" w:rsidRDefault="005B0CA3" w:rsidP="00F443E5">
      <w:pPr>
        <w:numPr>
          <w:ilvl w:val="0"/>
          <w:numId w:val="19"/>
        </w:numPr>
        <w:tabs>
          <w:tab w:val="clear" w:pos="720"/>
          <w:tab w:val="left" w:pos="284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 xml:space="preserve">Лыкова И.А. «Изобразительная деятельность </w:t>
      </w:r>
      <w:r w:rsidRPr="00154C6A">
        <w:rPr>
          <w:rFonts w:ascii="Times New Roman" w:hAnsi="Times New Roman"/>
          <w:color w:val="000000"/>
          <w:sz w:val="24"/>
          <w:szCs w:val="24"/>
        </w:rPr>
        <w:t>в дет</w:t>
      </w:r>
      <w:r w:rsidRPr="00154C6A">
        <w:rPr>
          <w:rFonts w:ascii="Times New Roman" w:hAnsi="Times New Roman"/>
          <w:sz w:val="24"/>
          <w:szCs w:val="24"/>
        </w:rPr>
        <w:t>ском саду: планирование, конспекты занятий, методические рекомендации. Младшая группа. М.: «Карапуз-Дидактика», 2007.</w:t>
      </w:r>
    </w:p>
    <w:p w:rsidR="005B0CA3" w:rsidRPr="00154C6A" w:rsidRDefault="005B0CA3" w:rsidP="00F443E5">
      <w:pPr>
        <w:numPr>
          <w:ilvl w:val="0"/>
          <w:numId w:val="19"/>
        </w:numPr>
        <w:tabs>
          <w:tab w:val="clear" w:pos="720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Полозова Е.В. «Продуктивная деятельность с детьми младшего возраста» Воронеж, 2009.</w:t>
      </w:r>
    </w:p>
    <w:p w:rsidR="00A3403E" w:rsidRDefault="005B0CA3" w:rsidP="00A3403E">
      <w:pPr>
        <w:numPr>
          <w:ilvl w:val="0"/>
          <w:numId w:val="19"/>
        </w:numPr>
        <w:tabs>
          <w:tab w:val="clear" w:pos="720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C6A">
        <w:rPr>
          <w:rFonts w:ascii="Times New Roman" w:hAnsi="Times New Roman"/>
          <w:sz w:val="24"/>
          <w:szCs w:val="24"/>
        </w:rPr>
        <w:t>Румянцева Е.А. «Простые поделки из пластилина». М.: Айрис – пресс, 2008.</w:t>
      </w:r>
    </w:p>
    <w:p w:rsidR="00A3403E" w:rsidRDefault="00A3403E" w:rsidP="00A3403E">
      <w:pPr>
        <w:numPr>
          <w:ilvl w:val="0"/>
          <w:numId w:val="19"/>
        </w:numPr>
        <w:tabs>
          <w:tab w:val="clear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sz w:val="24"/>
          <w:szCs w:val="24"/>
        </w:rPr>
        <w:t>Швайко Г.С. «Занятия по и</w:t>
      </w:r>
      <w:r w:rsidRPr="00A3403E">
        <w:rPr>
          <w:rFonts w:ascii="Times New Roman" w:hAnsi="Times New Roman"/>
          <w:iCs/>
          <w:sz w:val="24"/>
          <w:szCs w:val="24"/>
        </w:rPr>
        <w:t>зобразительной деятельности</w:t>
      </w:r>
      <w:r w:rsidRPr="00A3403E">
        <w:rPr>
          <w:rFonts w:ascii="Times New Roman" w:hAnsi="Times New Roman"/>
          <w:sz w:val="24"/>
          <w:szCs w:val="24"/>
        </w:rPr>
        <w:t xml:space="preserve"> в детском саду» </w:t>
      </w:r>
    </w:p>
    <w:p w:rsidR="00A3403E" w:rsidRDefault="005B0CA3" w:rsidP="00A3403E">
      <w:pPr>
        <w:numPr>
          <w:ilvl w:val="0"/>
          <w:numId w:val="19"/>
        </w:numPr>
        <w:tabs>
          <w:tab w:val="clear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sz w:val="24"/>
          <w:szCs w:val="24"/>
        </w:rPr>
        <w:t xml:space="preserve">Шкицкая И.О. «Аппликация из пластилина». Ростов н./Д: Феникс, 2009. </w:t>
      </w:r>
    </w:p>
    <w:p w:rsidR="005B0CA3" w:rsidRPr="00A3403E" w:rsidRDefault="005B0CA3" w:rsidP="00A3403E">
      <w:pPr>
        <w:numPr>
          <w:ilvl w:val="0"/>
          <w:numId w:val="19"/>
        </w:numPr>
        <w:tabs>
          <w:tab w:val="clear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sz w:val="24"/>
          <w:szCs w:val="24"/>
        </w:rPr>
        <w:t>Янушко Е.А. «Лепка с детьми раннего возраста». Москва, 2005.</w:t>
      </w:r>
    </w:p>
    <w:p w:rsidR="005B0CA3" w:rsidRPr="00154C6A" w:rsidRDefault="005B0CA3" w:rsidP="006C19B4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2181" w:rsidRDefault="00812181" w:rsidP="00812181">
      <w:pPr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12181">
        <w:rPr>
          <w:rFonts w:ascii="Times New Roman" w:eastAsia="Calibri" w:hAnsi="Times New Roman"/>
          <w:b/>
          <w:sz w:val="24"/>
          <w:szCs w:val="24"/>
          <w:lang w:eastAsia="en-US"/>
        </w:rPr>
        <w:t>Технические средства обучения:</w:t>
      </w:r>
    </w:p>
    <w:p w:rsidR="00812181" w:rsidRDefault="00812181" w:rsidP="00812181">
      <w:pPr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812181">
        <w:rPr>
          <w:rFonts w:ascii="Times New Roman" w:hAnsi="Times New Roman"/>
          <w:color w:val="000000"/>
          <w:sz w:val="24"/>
          <w:szCs w:val="24"/>
        </w:rPr>
        <w:t>агнитофон;</w:t>
      </w:r>
    </w:p>
    <w:p w:rsidR="00812181" w:rsidRDefault="00812181" w:rsidP="00812181">
      <w:pPr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812181">
        <w:rPr>
          <w:rFonts w:ascii="Times New Roman" w:hAnsi="Times New Roman"/>
          <w:color w:val="000000"/>
          <w:sz w:val="24"/>
          <w:szCs w:val="24"/>
        </w:rPr>
        <w:t>редства мультимедиа;</w:t>
      </w:r>
    </w:p>
    <w:p w:rsidR="00812181" w:rsidRPr="00812181" w:rsidRDefault="00812181" w:rsidP="00812181">
      <w:pPr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Pr="00812181">
        <w:rPr>
          <w:rFonts w:ascii="Times New Roman" w:hAnsi="Times New Roman"/>
          <w:color w:val="000000"/>
          <w:sz w:val="24"/>
          <w:szCs w:val="24"/>
          <w:lang w:val="en-US"/>
        </w:rPr>
        <w:t xml:space="preserve">CD </w:t>
      </w:r>
      <w:r w:rsidRPr="00812181">
        <w:rPr>
          <w:rFonts w:ascii="Times New Roman" w:hAnsi="Times New Roman"/>
          <w:color w:val="000000"/>
          <w:sz w:val="24"/>
          <w:szCs w:val="24"/>
        </w:rPr>
        <w:t>диски;</w:t>
      </w:r>
    </w:p>
    <w:p w:rsidR="005B0CA3" w:rsidRPr="00154C6A" w:rsidRDefault="005B0CA3" w:rsidP="00EB2C5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C57" w:rsidRPr="00EB2C57" w:rsidRDefault="00EB2C57" w:rsidP="00EB2C57">
      <w:pPr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B2C57">
        <w:rPr>
          <w:rFonts w:ascii="Times New Roman" w:eastAsia="Calibri" w:hAnsi="Times New Roman"/>
          <w:b/>
          <w:sz w:val="24"/>
          <w:szCs w:val="24"/>
          <w:lang w:eastAsia="en-US"/>
        </w:rPr>
        <w:t>Учебно-наглядные пособия:</w:t>
      </w:r>
    </w:p>
    <w:p w:rsidR="00EB2C57" w:rsidRPr="00EB2C57" w:rsidRDefault="00EB2C57" w:rsidP="00EB2C57">
      <w:pPr>
        <w:spacing w:after="0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2C57">
        <w:rPr>
          <w:rFonts w:ascii="Times New Roman" w:eastAsia="Calibri" w:hAnsi="Times New Roman"/>
          <w:sz w:val="24"/>
          <w:szCs w:val="24"/>
          <w:lang w:eastAsia="en-US"/>
        </w:rPr>
        <w:t xml:space="preserve"> - плакаты;</w:t>
      </w:r>
    </w:p>
    <w:p w:rsidR="00EB2C57" w:rsidRPr="00EB2C57" w:rsidRDefault="00EB2C57" w:rsidP="00EB2C57">
      <w:pPr>
        <w:spacing w:after="0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2C57">
        <w:rPr>
          <w:rFonts w:ascii="Times New Roman" w:eastAsia="Calibri" w:hAnsi="Times New Roman"/>
          <w:sz w:val="24"/>
          <w:szCs w:val="24"/>
          <w:lang w:eastAsia="en-US"/>
        </w:rPr>
        <w:t xml:space="preserve"> - игрушки;</w:t>
      </w:r>
    </w:p>
    <w:p w:rsidR="00EB2C57" w:rsidRPr="00EB2C57" w:rsidRDefault="00EB2C57" w:rsidP="00EB2C57">
      <w:pPr>
        <w:spacing w:after="0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2C57">
        <w:rPr>
          <w:rFonts w:ascii="Times New Roman" w:eastAsia="Calibri" w:hAnsi="Times New Roman"/>
          <w:sz w:val="24"/>
          <w:szCs w:val="24"/>
          <w:lang w:eastAsia="en-US"/>
        </w:rPr>
        <w:t xml:space="preserve"> - муляжи.</w:t>
      </w:r>
    </w:p>
    <w:p w:rsidR="00EB2C57" w:rsidRPr="00EB2C57" w:rsidRDefault="00EB2C57" w:rsidP="00EB2C57">
      <w:pPr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B2C57" w:rsidRDefault="00EB2C57" w:rsidP="00EB2C57">
      <w:pPr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B2C57">
        <w:rPr>
          <w:rFonts w:ascii="Times New Roman" w:eastAsia="Calibri" w:hAnsi="Times New Roman"/>
          <w:b/>
          <w:sz w:val="24"/>
          <w:szCs w:val="24"/>
          <w:lang w:eastAsia="en-US"/>
        </w:rPr>
        <w:t>Оборудование:</w:t>
      </w:r>
    </w:p>
    <w:p w:rsidR="00EB2C57" w:rsidRPr="00EB2C57" w:rsidRDefault="00EB2C57" w:rsidP="0081218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B2C57">
        <w:rPr>
          <w:rFonts w:ascii="Times New Roman" w:eastAsia="Calibri" w:hAnsi="Times New Roman"/>
          <w:sz w:val="24"/>
          <w:szCs w:val="24"/>
          <w:lang w:eastAsia="en-US"/>
        </w:rPr>
        <w:t>- пластилин</w:t>
      </w:r>
      <w:r>
        <w:rPr>
          <w:rFonts w:ascii="Times New Roman" w:eastAsia="Calibri" w:hAnsi="Times New Roman"/>
          <w:sz w:val="24"/>
          <w:szCs w:val="24"/>
          <w:lang w:eastAsia="en-US"/>
        </w:rPr>
        <w:t>, глина, тесто</w:t>
      </w:r>
      <w:r w:rsidRPr="00EB2C5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B2C57" w:rsidRPr="00A3403E" w:rsidRDefault="00EB2C57" w:rsidP="0081218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бросовый  мелкий  материал;</w:t>
      </w:r>
    </w:p>
    <w:p w:rsidR="00EB2C57" w:rsidRPr="00EB2C57" w:rsidRDefault="00EB2C57" w:rsidP="0081218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3403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природный  материал;</w:t>
      </w:r>
    </w:p>
    <w:p w:rsidR="00EB2C57" w:rsidRPr="00EB2C57" w:rsidRDefault="00EB2C57" w:rsidP="0081218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2C57">
        <w:rPr>
          <w:rFonts w:ascii="Times New Roman" w:eastAsia="Calibri" w:hAnsi="Times New Roman"/>
          <w:sz w:val="24"/>
          <w:szCs w:val="24"/>
          <w:lang w:eastAsia="en-US"/>
        </w:rPr>
        <w:t xml:space="preserve"> - дощечки;</w:t>
      </w:r>
    </w:p>
    <w:p w:rsidR="00EB2C57" w:rsidRPr="00EB2C57" w:rsidRDefault="00EB2C57" w:rsidP="0081218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2C57">
        <w:rPr>
          <w:rFonts w:ascii="Times New Roman" w:eastAsia="Calibri" w:hAnsi="Times New Roman"/>
          <w:sz w:val="24"/>
          <w:szCs w:val="24"/>
          <w:lang w:eastAsia="en-US"/>
        </w:rPr>
        <w:t xml:space="preserve"> - х/б салфетки для рук;</w:t>
      </w:r>
    </w:p>
    <w:p w:rsidR="00EB2C57" w:rsidRPr="00EB2C57" w:rsidRDefault="00EB2C57" w:rsidP="00967BE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2C57">
        <w:rPr>
          <w:rFonts w:ascii="Times New Roman" w:eastAsia="Calibri" w:hAnsi="Times New Roman"/>
          <w:sz w:val="24"/>
          <w:szCs w:val="24"/>
          <w:lang w:eastAsia="en-US"/>
        </w:rPr>
        <w:t xml:space="preserve"> - клеёнка;</w:t>
      </w:r>
      <w:bookmarkStart w:id="0" w:name="_GoBack"/>
      <w:bookmarkEnd w:id="0"/>
      <w:r w:rsidRPr="00EB2C57">
        <w:rPr>
          <w:rFonts w:ascii="Times New Roman" w:eastAsia="Calibri" w:hAnsi="Times New Roman"/>
          <w:sz w:val="24"/>
          <w:szCs w:val="24"/>
          <w:lang w:eastAsia="en-US"/>
        </w:rPr>
        <w:t xml:space="preserve"> - банки с водой. </w:t>
      </w:r>
    </w:p>
    <w:p w:rsidR="006C19B4" w:rsidRDefault="006C19B4" w:rsidP="00AC0A5D">
      <w:pPr>
        <w:pStyle w:val="4"/>
        <w:rPr>
          <w:rFonts w:ascii="Times New Roman" w:hAnsi="Times New Roman"/>
          <w:sz w:val="24"/>
          <w:szCs w:val="24"/>
        </w:rPr>
        <w:sectPr w:rsidR="006C19B4" w:rsidSect="005B0CA3"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:rsidR="000342F0" w:rsidRPr="000342F0" w:rsidRDefault="000342F0" w:rsidP="0003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F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образовательного компонента «Лепка»</w:t>
      </w:r>
    </w:p>
    <w:p w:rsidR="0049235C" w:rsidRPr="001946CC" w:rsidRDefault="000342F0" w:rsidP="000342F0">
      <w:pPr>
        <w:pStyle w:val="4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0342F0">
        <w:rPr>
          <w:rFonts w:ascii="Times New Roman" w:hAnsi="Times New Roman"/>
          <w:bCs w:val="0"/>
          <w:sz w:val="24"/>
          <w:szCs w:val="24"/>
        </w:rPr>
        <w:t xml:space="preserve">образовательной области «Художественное творчество» в </w:t>
      </w:r>
      <w:r w:rsidR="0049235C" w:rsidRPr="001946CC">
        <w:rPr>
          <w:rFonts w:ascii="Times New Roman" w:hAnsi="Times New Roman"/>
          <w:sz w:val="24"/>
          <w:szCs w:val="24"/>
        </w:rPr>
        <w:t>средней группе</w:t>
      </w:r>
    </w:p>
    <w:tbl>
      <w:tblPr>
        <w:tblW w:w="161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584"/>
        <w:gridCol w:w="236"/>
        <w:gridCol w:w="47"/>
        <w:gridCol w:w="284"/>
        <w:gridCol w:w="97"/>
        <w:gridCol w:w="3149"/>
        <w:gridCol w:w="408"/>
        <w:gridCol w:w="18"/>
        <w:gridCol w:w="11"/>
        <w:gridCol w:w="96"/>
        <w:gridCol w:w="3850"/>
        <w:gridCol w:w="22"/>
        <w:gridCol w:w="92"/>
        <w:gridCol w:w="1756"/>
        <w:gridCol w:w="92"/>
        <w:gridCol w:w="24"/>
        <w:gridCol w:w="2297"/>
        <w:gridCol w:w="89"/>
        <w:gridCol w:w="2315"/>
        <w:gridCol w:w="120"/>
        <w:gridCol w:w="15"/>
        <w:gridCol w:w="9"/>
        <w:gridCol w:w="97"/>
      </w:tblGrid>
      <w:tr w:rsidR="00F443E5" w:rsidRPr="006C19B4" w:rsidTr="00080F61">
        <w:trPr>
          <w:gridAfter w:val="4"/>
          <w:wAfter w:w="241" w:type="dxa"/>
          <w:cantSplit/>
          <w:trHeight w:val="1568"/>
        </w:trPr>
        <w:tc>
          <w:tcPr>
            <w:tcW w:w="408" w:type="dxa"/>
            <w:textDirection w:val="btLr"/>
          </w:tcPr>
          <w:p w:rsidR="00D677B4" w:rsidRPr="006C19B4" w:rsidRDefault="00D677B4" w:rsidP="00AC0A5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C19B4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584" w:type="dxa"/>
            <w:textDirection w:val="btLr"/>
          </w:tcPr>
          <w:p w:rsidR="00D677B4" w:rsidRPr="00AC0A5D" w:rsidRDefault="00D677B4" w:rsidP="00AC0A5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A5D">
              <w:rPr>
                <w:rFonts w:ascii="Times New Roman" w:hAnsi="Times New Roman"/>
                <w:b/>
                <w:sz w:val="20"/>
                <w:szCs w:val="20"/>
              </w:rPr>
              <w:t>Название события</w:t>
            </w:r>
          </w:p>
        </w:tc>
        <w:tc>
          <w:tcPr>
            <w:tcW w:w="283" w:type="dxa"/>
            <w:gridSpan w:val="2"/>
            <w:textDirection w:val="btLr"/>
          </w:tcPr>
          <w:p w:rsidR="00D677B4" w:rsidRPr="00F443E5" w:rsidRDefault="00AC0A5D" w:rsidP="00AC0A5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3E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D677B4" w:rsidRPr="00F443E5">
              <w:rPr>
                <w:rFonts w:ascii="Times New Roman" w:hAnsi="Times New Roman"/>
                <w:b/>
                <w:sz w:val="16"/>
                <w:szCs w:val="16"/>
              </w:rPr>
              <w:t>редполаг</w:t>
            </w:r>
            <w:r w:rsidRPr="00F443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677B4" w:rsidRPr="00F443E5">
              <w:rPr>
                <w:rFonts w:ascii="Times New Roman" w:hAnsi="Times New Roman"/>
                <w:b/>
                <w:sz w:val="16"/>
                <w:szCs w:val="16"/>
              </w:rPr>
              <w:t xml:space="preserve"> дата</w:t>
            </w:r>
          </w:p>
        </w:tc>
        <w:tc>
          <w:tcPr>
            <w:tcW w:w="284" w:type="dxa"/>
            <w:textDirection w:val="btLr"/>
          </w:tcPr>
          <w:p w:rsidR="00D677B4" w:rsidRPr="00F443E5" w:rsidRDefault="00AC0A5D" w:rsidP="00AC0A5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3E5">
              <w:rPr>
                <w:rFonts w:ascii="Times New Roman" w:hAnsi="Times New Roman"/>
                <w:b/>
                <w:sz w:val="16"/>
                <w:szCs w:val="16"/>
              </w:rPr>
              <w:t>Фактич. дата</w:t>
            </w:r>
          </w:p>
        </w:tc>
        <w:tc>
          <w:tcPr>
            <w:tcW w:w="3247" w:type="dxa"/>
            <w:gridSpan w:val="2"/>
          </w:tcPr>
          <w:p w:rsidR="00D677B4" w:rsidRPr="006C19B4" w:rsidRDefault="00D677B4" w:rsidP="00AC0A5D">
            <w:pPr>
              <w:jc w:val="center"/>
              <w:rPr>
                <w:rFonts w:ascii="Times New Roman" w:hAnsi="Times New Roman"/>
                <w:b/>
              </w:rPr>
            </w:pPr>
            <w:r w:rsidRPr="006C19B4">
              <w:rPr>
                <w:rFonts w:ascii="Times New Roman" w:hAnsi="Times New Roman"/>
                <w:b/>
              </w:rPr>
              <w:t>Тема, задачи</w:t>
            </w:r>
          </w:p>
          <w:p w:rsidR="00D677B4" w:rsidRPr="006C19B4" w:rsidRDefault="00D677B4" w:rsidP="00AC0A5D">
            <w:pPr>
              <w:jc w:val="center"/>
              <w:rPr>
                <w:rFonts w:ascii="Times New Roman" w:hAnsi="Times New Roman"/>
                <w:b/>
              </w:rPr>
            </w:pPr>
          </w:p>
          <w:p w:rsidR="00D677B4" w:rsidRPr="006C19B4" w:rsidRDefault="00D677B4" w:rsidP="00AC0A5D">
            <w:pPr>
              <w:jc w:val="center"/>
              <w:rPr>
                <w:rFonts w:ascii="Times New Roman" w:hAnsi="Times New Roman"/>
                <w:b/>
              </w:rPr>
            </w:pPr>
          </w:p>
          <w:p w:rsidR="00D677B4" w:rsidRPr="006C19B4" w:rsidRDefault="00D677B4" w:rsidP="00AC0A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4" w:type="dxa"/>
            <w:gridSpan w:val="5"/>
          </w:tcPr>
          <w:p w:rsidR="00D677B4" w:rsidRPr="006C19B4" w:rsidRDefault="00D677B4" w:rsidP="00AC0A5D">
            <w:pPr>
              <w:jc w:val="center"/>
              <w:rPr>
                <w:rFonts w:ascii="Times New Roman" w:hAnsi="Times New Roman"/>
                <w:b/>
              </w:rPr>
            </w:pPr>
            <w:r w:rsidRPr="006C19B4">
              <w:rPr>
                <w:rFonts w:ascii="Times New Roman" w:hAnsi="Times New Roman"/>
                <w:b/>
              </w:rPr>
              <w:t>Структура</w:t>
            </w:r>
          </w:p>
        </w:tc>
        <w:tc>
          <w:tcPr>
            <w:tcW w:w="1986" w:type="dxa"/>
            <w:gridSpan w:val="5"/>
          </w:tcPr>
          <w:p w:rsidR="00D677B4" w:rsidRPr="006C19B4" w:rsidRDefault="00D677B4" w:rsidP="00AC0A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19B4">
              <w:rPr>
                <w:rFonts w:ascii="Times New Roman" w:hAnsi="Times New Roman"/>
                <w:b/>
              </w:rPr>
              <w:t>НРК</w:t>
            </w:r>
            <w:r w:rsidR="00AC0A5D">
              <w:rPr>
                <w:rFonts w:ascii="Times New Roman" w:hAnsi="Times New Roman"/>
                <w:b/>
              </w:rPr>
              <w:t xml:space="preserve"> (</w:t>
            </w:r>
            <w:r w:rsidRPr="006C19B4">
              <w:rPr>
                <w:rFonts w:ascii="Times New Roman" w:hAnsi="Times New Roman"/>
                <w:b/>
              </w:rPr>
              <w:t>+</w:t>
            </w:r>
            <w:r w:rsidR="00AC0A5D">
              <w:rPr>
                <w:rFonts w:ascii="Times New Roman" w:hAnsi="Times New Roman"/>
                <w:b/>
              </w:rPr>
              <w:t>)</w:t>
            </w:r>
          </w:p>
          <w:p w:rsidR="00D677B4" w:rsidRPr="006C19B4" w:rsidRDefault="00D677B4" w:rsidP="00AC0A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19B4">
              <w:rPr>
                <w:rFonts w:ascii="Times New Roman" w:hAnsi="Times New Roman"/>
                <w:b/>
              </w:rPr>
              <w:t>компонент ДОУ</w:t>
            </w:r>
            <w:r w:rsidR="00AC0A5D">
              <w:rPr>
                <w:rFonts w:ascii="Times New Roman" w:hAnsi="Times New Roman"/>
                <w:b/>
              </w:rPr>
              <w:t>(</w:t>
            </w:r>
            <w:r w:rsidRPr="006C19B4">
              <w:rPr>
                <w:rFonts w:ascii="Times New Roman" w:hAnsi="Times New Roman"/>
                <w:b/>
              </w:rPr>
              <w:t>*</w:t>
            </w:r>
            <w:r w:rsidR="00AC0A5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94" w:type="dxa"/>
          </w:tcPr>
          <w:p w:rsidR="00D677B4" w:rsidRPr="006C19B4" w:rsidRDefault="00D677B4" w:rsidP="00AC0A5D">
            <w:pPr>
              <w:jc w:val="center"/>
              <w:rPr>
                <w:rFonts w:ascii="Times New Roman" w:hAnsi="Times New Roman"/>
                <w:b/>
              </w:rPr>
            </w:pPr>
            <w:r w:rsidRPr="006C19B4">
              <w:rPr>
                <w:rFonts w:ascii="Times New Roman" w:hAnsi="Times New Roman"/>
                <w:b/>
              </w:rPr>
              <w:t>Материал</w:t>
            </w:r>
            <w:r w:rsidR="000342F0">
              <w:rPr>
                <w:rFonts w:ascii="Times New Roman" w:hAnsi="Times New Roman"/>
                <w:b/>
              </w:rPr>
              <w:t>, литература</w:t>
            </w:r>
          </w:p>
        </w:tc>
        <w:tc>
          <w:tcPr>
            <w:tcW w:w="2404" w:type="dxa"/>
            <w:gridSpan w:val="2"/>
          </w:tcPr>
          <w:p w:rsidR="00D677B4" w:rsidRPr="006C19B4" w:rsidRDefault="00D677B4" w:rsidP="00AC0A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19B4">
              <w:rPr>
                <w:rFonts w:ascii="Times New Roman" w:hAnsi="Times New Roman"/>
                <w:b/>
              </w:rPr>
              <w:t>Сопутствующие формы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129"/>
        </w:trPr>
        <w:tc>
          <w:tcPr>
            <w:tcW w:w="408" w:type="dxa"/>
            <w:vMerge w:val="restart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925" w:right="113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84" w:type="dxa"/>
            <w:textDirection w:val="btLr"/>
          </w:tcPr>
          <w:p w:rsidR="00E94B1B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«Здравствуй детский сад»</w:t>
            </w:r>
          </w:p>
          <w:p w:rsidR="00E94B1B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DA04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AC0A5D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0A5D">
              <w:rPr>
                <w:rFonts w:ascii="Times New Roman" w:hAnsi="Times New Roman"/>
                <w:b/>
              </w:rPr>
              <w:t xml:space="preserve">«Вот поезд наш едет, колеса стучат…» </w:t>
            </w:r>
          </w:p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Составление коллективной композиции из паровозика и вагончиков. Освоение способа деления бруска пластилина стекойна одинаковые части (вагончики).</w:t>
            </w: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F443E5">
            <w:pPr>
              <w:numPr>
                <w:ilvl w:val="0"/>
                <w:numId w:val="1"/>
              </w:numPr>
              <w:tabs>
                <w:tab w:val="center" w:pos="252"/>
              </w:tabs>
              <w:spacing w:after="0" w:line="240" w:lineRule="auto"/>
              <w:ind w:left="32" w:firstLine="0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Беседа «</w:t>
            </w:r>
            <w:r>
              <w:rPr>
                <w:rFonts w:ascii="Times New Roman" w:hAnsi="Times New Roman"/>
              </w:rPr>
              <w:t xml:space="preserve">Чем отличается </w:t>
            </w:r>
            <w:r w:rsidRPr="006C19B4">
              <w:rPr>
                <w:rFonts w:ascii="Times New Roman" w:hAnsi="Times New Roman"/>
              </w:rPr>
              <w:t>железнодорожный транспорт от других видов транспорта».</w:t>
            </w:r>
          </w:p>
          <w:p w:rsidR="00E94B1B" w:rsidRPr="006C19B4" w:rsidRDefault="00E94B1B" w:rsidP="00F443E5">
            <w:pPr>
              <w:numPr>
                <w:ilvl w:val="0"/>
                <w:numId w:val="1"/>
              </w:numPr>
              <w:tabs>
                <w:tab w:val="center" w:pos="252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стихотворения Г.Лагздынь «Вовкин паровоз».</w:t>
            </w:r>
          </w:p>
          <w:p w:rsidR="00E94B1B" w:rsidRPr="006C19B4" w:rsidRDefault="00E94B1B" w:rsidP="00F443E5">
            <w:pPr>
              <w:numPr>
                <w:ilvl w:val="0"/>
                <w:numId w:val="1"/>
              </w:numPr>
              <w:tabs>
                <w:tab w:val="center" w:pos="252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Преобразование брусков пластилина в вагончики, вагончик – в паровоз.</w:t>
            </w:r>
          </w:p>
          <w:p w:rsidR="00E94B1B" w:rsidRPr="006C19B4" w:rsidRDefault="00E94B1B" w:rsidP="00F443E5">
            <w:pPr>
              <w:numPr>
                <w:ilvl w:val="0"/>
                <w:numId w:val="1"/>
              </w:numPr>
              <w:tabs>
                <w:tab w:val="center" w:pos="252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Самостоятельное выполнение работы: вагончики с окнами и пассажирами.</w:t>
            </w:r>
          </w:p>
          <w:p w:rsidR="00E94B1B" w:rsidRPr="006C19B4" w:rsidRDefault="00E94B1B" w:rsidP="00AC0A5D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5"/>
          </w:tcPr>
          <w:p w:rsidR="00E94B1B" w:rsidRDefault="00E94B1B" w:rsidP="00AC0A5D">
            <w:pPr>
              <w:tabs>
                <w:tab w:val="center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Логоритмическое упражнение </w:t>
            </w:r>
          </w:p>
          <w:p w:rsidR="00E94B1B" w:rsidRPr="006C19B4" w:rsidRDefault="00E94B1B" w:rsidP="00AC0A5D">
            <w:pPr>
              <w:tabs>
                <w:tab w:val="center" w:pos="252"/>
              </w:tabs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«У оленя дом большой».</w:t>
            </w: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Пластилин, </w:t>
            </w:r>
          </w:p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дощечки, стеки, </w:t>
            </w:r>
          </w:p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пуговицы </w:t>
            </w:r>
          </w:p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для колес, </w:t>
            </w:r>
          </w:p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колпачки фломастеров </w:t>
            </w:r>
          </w:p>
          <w:p w:rsidR="00E94B1B" w:rsidRDefault="00E94B1B" w:rsidP="00AC0A5D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для трубы, салфетки</w:t>
            </w:r>
            <w:r>
              <w:rPr>
                <w:rFonts w:ascii="Times New Roman" w:hAnsi="Times New Roman"/>
              </w:rPr>
              <w:t>.</w:t>
            </w:r>
          </w:p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2D4848" w:rsidRDefault="00E94B1B" w:rsidP="00AC0A5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>Л.А. Лыкова «</w:t>
            </w:r>
            <w:r w:rsidRPr="002D4848">
              <w:rPr>
                <w:rFonts w:ascii="Times New Roman" w:hAnsi="Times New Roman"/>
                <w:i/>
                <w:iCs/>
              </w:rPr>
              <w:t>Изобразительная деятельность</w:t>
            </w:r>
            <w:r w:rsidRPr="002D4848">
              <w:rPr>
                <w:rFonts w:ascii="Times New Roman" w:hAnsi="Times New Roman"/>
                <w:i/>
              </w:rPr>
              <w:t xml:space="preserve">                  в детском саду» </w:t>
            </w:r>
          </w:p>
          <w:p w:rsidR="00E94B1B" w:rsidRPr="006C19B4" w:rsidRDefault="00E94B1B" w:rsidP="00AC0A5D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с. 20.</w:t>
            </w:r>
          </w:p>
        </w:tc>
        <w:tc>
          <w:tcPr>
            <w:tcW w:w="2404" w:type="dxa"/>
            <w:gridSpan w:val="2"/>
          </w:tcPr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Знакомство с видами транспорта (поезд), рассматривание иллюстраций </w:t>
            </w: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 их изображением. </w:t>
            </w:r>
          </w:p>
          <w:p w:rsidR="00E94B1B" w:rsidRPr="006C19B4" w:rsidRDefault="00E94B1B" w:rsidP="00AC0A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</w:t>
            </w:r>
            <w:r w:rsidRPr="006C19B4">
              <w:rPr>
                <w:rFonts w:ascii="Times New Roman" w:hAnsi="Times New Roman"/>
              </w:rPr>
              <w:t>Поезд». Конструирование поезда из кубиков. Беседа о загородных поездках, создание альбома и (или) газеты на тему «Как я провел лето».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801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«Мой город - моя страна.»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День работников нефтяной и газовой промышленности</w:t>
            </w:r>
            <w:r w:rsidRPr="00306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DA04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6C19B4" w:rsidRDefault="00E94B1B" w:rsidP="00AC0A5D">
            <w:pPr>
              <w:spacing w:after="0" w:line="240" w:lineRule="auto"/>
              <w:rPr>
                <w:rFonts w:ascii="Times New Roman" w:hAnsi="Times New Roman"/>
              </w:rPr>
            </w:pPr>
            <w:r w:rsidRPr="00AC0A5D">
              <w:rPr>
                <w:rFonts w:ascii="Times New Roman" w:hAnsi="Times New Roman"/>
                <w:b/>
              </w:rPr>
              <w:t>«Красивые значки и кулоны»</w:t>
            </w: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Продолжать вызывать интерес к созданию красивого украшения, изготовленного собственными руками, представить возможность проявить инициативу и самостоятельность. </w:t>
            </w:r>
          </w:p>
          <w:p w:rsidR="00E94B1B" w:rsidRPr="006C19B4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Упражнять в использовании приемов вдавливания и процарапывания.</w:t>
            </w: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Default="00E94B1B" w:rsidP="00F443E5">
            <w:pPr>
              <w:numPr>
                <w:ilvl w:val="0"/>
                <w:numId w:val="2"/>
              </w:numPr>
              <w:tabs>
                <w:tab w:val="center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Рассказ воспитателя о значках. Рассматривание нескольких значков.</w:t>
            </w:r>
          </w:p>
          <w:p w:rsidR="00E94B1B" w:rsidRDefault="00E94B1B" w:rsidP="00F443E5">
            <w:pPr>
              <w:numPr>
                <w:ilvl w:val="0"/>
                <w:numId w:val="2"/>
              </w:numPr>
              <w:tabs>
                <w:tab w:val="center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C0A5D">
              <w:rPr>
                <w:rFonts w:ascii="Times New Roman" w:hAnsi="Times New Roman"/>
              </w:rPr>
              <w:t>Рассказ о последовательности выполнения работы (скатать ком, расплющить, с помощью стеки придать нужную форму, нанести изображение, приклеивание булавки).</w:t>
            </w:r>
          </w:p>
          <w:p w:rsidR="00E94B1B" w:rsidRPr="00AC0A5D" w:rsidRDefault="00E94B1B" w:rsidP="00F443E5">
            <w:pPr>
              <w:numPr>
                <w:ilvl w:val="0"/>
                <w:numId w:val="2"/>
              </w:numPr>
              <w:tabs>
                <w:tab w:val="center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C0A5D">
              <w:rPr>
                <w:rFonts w:ascii="Times New Roman" w:hAnsi="Times New Roman"/>
              </w:rPr>
              <w:t>Самостоятельное выполнение работы детьми.</w:t>
            </w:r>
          </w:p>
        </w:tc>
        <w:tc>
          <w:tcPr>
            <w:tcW w:w="1986" w:type="dxa"/>
            <w:gridSpan w:val="5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Пальчиковая гимнастика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«Мы лепили…».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Глина,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клей ПВА,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стеки,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вода,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салфетки,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дощечки, </w:t>
            </w:r>
          </w:p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мелкие предметы для украшения.</w:t>
            </w:r>
          </w:p>
          <w:p w:rsidR="00E94B1B" w:rsidRDefault="00E94B1B" w:rsidP="00AC0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2D4848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>Т.Н. Доронова «</w:t>
            </w:r>
            <w:r w:rsidRPr="002D4848">
              <w:rPr>
                <w:rFonts w:ascii="Times New Roman" w:hAnsi="Times New Roman"/>
                <w:i/>
                <w:iCs/>
              </w:rPr>
              <w:t>Изобразительная деятельность</w:t>
            </w:r>
          </w:p>
          <w:p w:rsidR="00E94B1B" w:rsidRPr="002D4848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и эстетическое развитие детей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4-5 лет) с.82.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Рассматривание значков и кулонов.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Экскурсия по городу (с родителями»).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Выставка рисунков «Подарок городу».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художественной литературы по теме.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С/р игра «Детский сад», «В парке».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Д/и «Собери картинку».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Работа с альбомом «Наши славные дела». 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931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«Международный день красоты»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2D4848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4848">
              <w:rPr>
                <w:rFonts w:ascii="Times New Roman" w:hAnsi="Times New Roman"/>
                <w:b/>
              </w:rPr>
              <w:t xml:space="preserve">«Печатанье  осенних листьев на декоративных пластинах из глины» </w:t>
            </w:r>
          </w:p>
          <w:p w:rsidR="00E94B1B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Продолжать обращать внимание детей на изящество строения и совершенство формы осенних листьев.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2D4848">
            <w:pPr>
              <w:tabs>
                <w:tab w:val="num" w:pos="-182"/>
                <w:tab w:val="num" w:pos="-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Познакомить с приемом декоративного украшения вылепленных изделий путем вдавливания.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 Самостоятельное выполнение задания.</w:t>
            </w:r>
          </w:p>
          <w:p w:rsidR="00E94B1B" w:rsidRPr="006C19B4" w:rsidRDefault="00E94B1B" w:rsidP="002D4848">
            <w:pPr>
              <w:tabs>
                <w:tab w:val="num" w:pos="-182"/>
                <w:tab w:val="num" w:pos="-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tabs>
                <w:tab w:val="num" w:pos="-182"/>
                <w:tab w:val="num" w:pos="-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tabs>
                <w:tab w:val="num" w:pos="-182"/>
                <w:tab w:val="num" w:pos="-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tabs>
                <w:tab w:val="num" w:pos="-182"/>
                <w:tab w:val="num" w:pos="-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tabs>
                <w:tab w:val="num" w:pos="-182"/>
                <w:tab w:val="num" w:pos="-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5"/>
          </w:tcPr>
          <w:p w:rsidR="00E94B1B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Упражнение </w:t>
            </w:r>
          </w:p>
          <w:p w:rsidR="00E94B1B" w:rsidRPr="006C19B4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на дыхание</w:t>
            </w:r>
          </w:p>
          <w:p w:rsidR="00E94B1B" w:rsidRDefault="00E94B1B" w:rsidP="00DA0458">
            <w:pPr>
              <w:tabs>
                <w:tab w:val="num" w:pos="-182"/>
                <w:tab w:val="num" w:pos="-2"/>
              </w:tabs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«Подуй </w:t>
            </w:r>
          </w:p>
          <w:p w:rsidR="00E94B1B" w:rsidRPr="006C19B4" w:rsidRDefault="00E94B1B" w:rsidP="00DA0458">
            <w:pPr>
              <w:tabs>
                <w:tab w:val="num" w:pos="-182"/>
                <w:tab w:val="num" w:pos="-2"/>
              </w:tabs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на листик»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Глина,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вода,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тряпочки,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листья,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скалка,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формочки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для вырезания.</w:t>
            </w:r>
          </w:p>
          <w:p w:rsidR="00E94B1B" w:rsidRDefault="00E94B1B" w:rsidP="002D48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2D4848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>Т.Н. Доронова «</w:t>
            </w:r>
            <w:r w:rsidRPr="002D4848">
              <w:rPr>
                <w:rFonts w:ascii="Times New Roman" w:hAnsi="Times New Roman"/>
                <w:i/>
                <w:iCs/>
              </w:rPr>
              <w:t>Изобразительная деятельность</w:t>
            </w:r>
          </w:p>
          <w:p w:rsidR="00E94B1B" w:rsidRPr="002D4848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и эстетическое развитие детей </w:t>
            </w:r>
          </w:p>
          <w:p w:rsidR="00E94B1B" w:rsidRPr="006C19B4" w:rsidRDefault="00E94B1B" w:rsidP="002D4848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4-5 лет) с.80.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4" w:type="dxa"/>
            <w:gridSpan w:val="2"/>
          </w:tcPr>
          <w:p w:rsidR="00E94B1B" w:rsidRPr="006C19B4" w:rsidRDefault="00E94B1B" w:rsidP="002D484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Ежедневные наблюдения на прогулке с последующей работой с коллажем «Лес».</w:t>
            </w:r>
          </w:p>
          <w:p w:rsidR="00E94B1B" w:rsidRPr="006C19B4" w:rsidRDefault="00E94B1B" w:rsidP="002D484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Игровое упражнение «Что изменилось?»</w:t>
            </w:r>
          </w:p>
          <w:p w:rsidR="00E94B1B" w:rsidRPr="006C19B4" w:rsidRDefault="00E94B1B" w:rsidP="002D484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Наблюдение за цветником, деревьями на участке детского сада.</w:t>
            </w:r>
          </w:p>
          <w:p w:rsidR="00E94B1B" w:rsidRPr="006C19B4" w:rsidRDefault="00E94B1B" w:rsidP="002D484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Слушание музыкальных произведений на осеннюю тематику.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500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«День воспитателя и всех дошкольных работников»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DA04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b/>
              </w:rPr>
              <w:t>«Подарок детскому саду»</w:t>
            </w:r>
            <w:r w:rsidRPr="006C19B4">
              <w:rPr>
                <w:rFonts w:ascii="Times New Roman" w:hAnsi="Times New Roman"/>
              </w:rPr>
              <w:t>(по замыслу)</w:t>
            </w:r>
          </w:p>
          <w:p w:rsidR="00E94B1B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определять содержание  своей работы, использовать в лепке знакомые приемы. Воспитывать активность</w:t>
            </w:r>
            <w:r>
              <w:rPr>
                <w:rFonts w:ascii="Times New Roman" w:hAnsi="Times New Roman"/>
              </w:rPr>
              <w:t>, самостоятельность</w:t>
            </w:r>
            <w:r w:rsidRPr="006C19B4">
              <w:rPr>
                <w:rFonts w:ascii="Times New Roman" w:hAnsi="Times New Roman"/>
              </w:rPr>
              <w:t xml:space="preserve">. 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Развивать творческие способности детей.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F443E5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Рассказ педагога о предстоящем празднике. Предложить детям подумать, что бы они хотели слепить. Поощрить интересные замыслы, рассказать о них.</w:t>
            </w:r>
          </w:p>
          <w:p w:rsidR="00E94B1B" w:rsidRPr="006C19B4" w:rsidRDefault="00E94B1B" w:rsidP="00F443E5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Самостоятельное выполнение работы.</w:t>
            </w:r>
          </w:p>
        </w:tc>
        <w:tc>
          <w:tcPr>
            <w:tcW w:w="1986" w:type="dxa"/>
            <w:gridSpan w:val="5"/>
          </w:tcPr>
          <w:p w:rsidR="00E94B1B" w:rsidRPr="006C19B4" w:rsidRDefault="00E94B1B" w:rsidP="00DA045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 «Детский сад»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Листы бумаги разной формы, пластилин, стеки, салфетки, доски.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2D4848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Т.С. Комарова «Занятия </w:t>
            </w:r>
          </w:p>
          <w:p w:rsidR="00E94B1B" w:rsidRPr="002D4848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>по и</w:t>
            </w:r>
            <w:r w:rsidRPr="002D4848">
              <w:rPr>
                <w:rFonts w:ascii="Times New Roman" w:hAnsi="Times New Roman"/>
                <w:i/>
                <w:iCs/>
              </w:rPr>
              <w:t>зобразительной деятельности</w:t>
            </w:r>
          </w:p>
          <w:p w:rsidR="00E94B1B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2D4848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с. 49</w:t>
            </w:r>
            <w:r w:rsidRPr="006C19B4">
              <w:rPr>
                <w:rFonts w:ascii="Times New Roman" w:hAnsi="Times New Roman"/>
              </w:rPr>
              <w:t>.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С/р игра «Детский сад».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Выставка рисунков «Мой любимый детский сад».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Слушание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и исполнение песен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 детском саде.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Мастерская (изготовление подарков).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художественной литературы по теме.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4666"/>
        </w:trPr>
        <w:tc>
          <w:tcPr>
            <w:tcW w:w="408" w:type="dxa"/>
            <w:vMerge w:val="restart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«Международный день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музыки»    1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2D4848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4848">
              <w:rPr>
                <w:rFonts w:ascii="Times New Roman" w:hAnsi="Times New Roman"/>
                <w:b/>
              </w:rPr>
              <w:t>«Жуки на цветочной клумбе»</w:t>
            </w:r>
          </w:p>
          <w:p w:rsidR="00E94B1B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Учить детей лепить жуков, передавая строение тела (туловище, голова, шесть ножек). Закрепить способы лепки полусферы. 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Воспитывать аккуратность</w:t>
            </w:r>
            <w:r>
              <w:rPr>
                <w:rFonts w:ascii="Times New Roman" w:hAnsi="Times New Roman"/>
              </w:rPr>
              <w:t>,самостоятельность</w:t>
            </w:r>
            <w:r w:rsidRPr="006C19B4">
              <w:rPr>
                <w:rFonts w:ascii="Times New Roman" w:hAnsi="Times New Roman"/>
              </w:rPr>
              <w:t>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Чтение стихотворения  Г.Лагздынь«С добрым утром!»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Беседа о жуках (их разнообразие и образ жизни).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Поиск решения «Как можно слепить жуков». Уточнение и обобщение ответов детей.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4. Самостоятельное выполнение работы под музыкальное сопровождение (аудиозапись).</w:t>
            </w:r>
          </w:p>
        </w:tc>
        <w:tc>
          <w:tcPr>
            <w:tcW w:w="1986" w:type="dxa"/>
            <w:gridSpan w:val="5"/>
          </w:tcPr>
          <w:p w:rsidR="00E94B1B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Упражнение </w:t>
            </w:r>
          </w:p>
          <w:p w:rsidR="00E94B1B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для развития координации, синхронизации обеих рук </w:t>
            </w:r>
          </w:p>
          <w:p w:rsidR="00E94B1B" w:rsidRPr="006C19B4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«Глаз- рука».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Пластилин,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стеки, трубочки (спички) для ножек, пуговицы,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бусины,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доски, салфетки. Композиция «Цветочная клумба», 3-4 пластилиновых жука, разной формы и по-разному оформленных</w:t>
            </w:r>
          </w:p>
          <w:p w:rsidR="00E94B1B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B1B" w:rsidRPr="002D4848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>Л.А. Лыкова «</w:t>
            </w:r>
            <w:r w:rsidRPr="002D4848">
              <w:rPr>
                <w:rFonts w:ascii="Times New Roman" w:hAnsi="Times New Roman"/>
                <w:i/>
                <w:iCs/>
              </w:rPr>
              <w:t>Изобразительная деятельность</w:t>
            </w:r>
            <w:r w:rsidRPr="002D4848">
              <w:rPr>
                <w:rFonts w:ascii="Times New Roman" w:hAnsi="Times New Roman"/>
                <w:i/>
              </w:rPr>
              <w:t xml:space="preserve">                  в детском саду» </w:t>
            </w:r>
          </w:p>
          <w:p w:rsidR="00E94B1B" w:rsidRPr="002D4848" w:rsidRDefault="00E94B1B" w:rsidP="00BB54F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>с. 26.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Оформление цветочной клумбы, рассматривание жуков или их изображений, беседа о внешнем виде и разнообразии жуков. Слушание музыкальных произведений по теме («В лесу», «На поляне», «Звуки природы» насекомые)</w:t>
            </w:r>
            <w:r>
              <w:rPr>
                <w:rFonts w:ascii="Times New Roman" w:hAnsi="Times New Roman"/>
              </w:rPr>
              <w:t>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Музыкально-дидактические игры.</w:t>
            </w:r>
          </w:p>
          <w:p w:rsidR="00E94B1B" w:rsidRPr="006C19B4" w:rsidRDefault="00E94B1B" w:rsidP="002D484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Движени</w:t>
            </w:r>
            <w:r>
              <w:rPr>
                <w:rFonts w:ascii="Times New Roman" w:hAnsi="Times New Roman"/>
              </w:rPr>
              <w:t>я</w:t>
            </w:r>
            <w:r w:rsidRPr="006C19B4">
              <w:rPr>
                <w:rFonts w:ascii="Times New Roman" w:hAnsi="Times New Roman"/>
              </w:rPr>
              <w:t xml:space="preserve"> под музыку.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240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«Всемирный день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животных»  2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2D4848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4848">
              <w:rPr>
                <w:rFonts w:ascii="Times New Roman" w:hAnsi="Times New Roman"/>
                <w:b/>
              </w:rPr>
              <w:t>«Мишка»</w:t>
            </w:r>
          </w:p>
          <w:p w:rsidR="00E94B1B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детей лепить животное из 3-х разных по форме частей, соблюдая пропорции между ними. Закреплять знакомые приемы лепки: скатывание, раскатывание, соединение частей приемом примазывания, использовать стеку для прорисовки деталей и разрезания пластилина.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F443E5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Загадывание загадки. Сюрпризный момент – коробка с игрушками (медвежата).</w:t>
            </w:r>
          </w:p>
          <w:p w:rsidR="00E94B1B" w:rsidRPr="006C19B4" w:rsidRDefault="00E94B1B" w:rsidP="00F443E5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Рассматривание вылепленной игрушки (из каких частей, последовательность лепки).</w:t>
            </w:r>
          </w:p>
          <w:p w:rsidR="00E94B1B" w:rsidRPr="006C19B4" w:rsidRDefault="00E94B1B" w:rsidP="00F443E5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Самостоятельное выполнение работы.</w:t>
            </w:r>
          </w:p>
        </w:tc>
        <w:tc>
          <w:tcPr>
            <w:tcW w:w="1986" w:type="dxa"/>
            <w:gridSpan w:val="5"/>
          </w:tcPr>
          <w:p w:rsidR="00E94B1B" w:rsidRPr="006C19B4" w:rsidRDefault="00E94B1B" w:rsidP="00DA0458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культминутка «</w:t>
            </w:r>
            <w:r w:rsidRPr="006C19B4">
              <w:rPr>
                <w:rFonts w:ascii="Times New Roman" w:hAnsi="Times New Roman"/>
              </w:rPr>
              <w:t>Медвежата в чаще жили…»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Образец – вылепленный мишка,  пластилин (глина), стеки, доски, салфетки, мелкие детали для оформления поделки (глаза, нос).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Г.С. Швайко «Занятия </w:t>
            </w:r>
          </w:p>
          <w:p w:rsidR="00E94B1B" w:rsidRPr="002D4848" w:rsidRDefault="00E94B1B" w:rsidP="002D48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по </w:t>
            </w:r>
            <w:r>
              <w:rPr>
                <w:rFonts w:ascii="Times New Roman" w:hAnsi="Times New Roman"/>
                <w:i/>
              </w:rPr>
              <w:t>и</w:t>
            </w:r>
            <w:r w:rsidRPr="002D4848">
              <w:rPr>
                <w:rFonts w:ascii="Times New Roman" w:hAnsi="Times New Roman"/>
                <w:i/>
                <w:iCs/>
              </w:rPr>
              <w:t>зобразительн</w:t>
            </w:r>
            <w:r>
              <w:rPr>
                <w:rFonts w:ascii="Times New Roman" w:hAnsi="Times New Roman"/>
                <w:i/>
                <w:iCs/>
              </w:rPr>
              <w:t>ой</w:t>
            </w:r>
            <w:r w:rsidRPr="002D4848">
              <w:rPr>
                <w:rFonts w:ascii="Times New Roman" w:hAnsi="Times New Roman"/>
                <w:i/>
                <w:iCs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 w:rsidRPr="002D4848">
              <w:rPr>
                <w:rFonts w:ascii="Times New Roman" w:hAnsi="Times New Roman"/>
                <w:i/>
              </w:rPr>
              <w:t xml:space="preserve">                  в детском саду»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в д/с» с.73</w:t>
            </w:r>
            <w:r w:rsidRPr="006C19B4">
              <w:rPr>
                <w:rFonts w:ascii="Times New Roman" w:hAnsi="Times New Roman"/>
              </w:rPr>
              <w:t>.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С/р игра «Магазин игрушек».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Рассматривание картин из серии «Картины из жизни диких животных», иллюстраций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 журналах, книгах, рисование, аппликация по теме, выставка.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Ситуативные беседы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 значении животных для человека.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391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«Международный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день врача»   3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2D4848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4848">
              <w:rPr>
                <w:rFonts w:ascii="Times New Roman" w:hAnsi="Times New Roman"/>
                <w:b/>
              </w:rPr>
              <w:t>«Зайчик»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Продолжать учить лепить животное, используя форму овоида (туловище, голова); передавать в лепке характерные особенности внешнего вида зайца (длинные уши, короткий хвост), разное состояние зверька (прислушивается или спокойно отдыхает) через разное положение его ушей, закреплять приемы лепки овоидаи при</w:t>
            </w:r>
            <w:r>
              <w:rPr>
                <w:rFonts w:ascii="Times New Roman" w:hAnsi="Times New Roman"/>
              </w:rPr>
              <w:t>мазывания деталей друг                   к другу.</w:t>
            </w:r>
          </w:p>
        </w:tc>
        <w:tc>
          <w:tcPr>
            <w:tcW w:w="4384" w:type="dxa"/>
            <w:gridSpan w:val="5"/>
          </w:tcPr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Чтение стихотворения А.Барто «Зайка».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Рассказ зайки о себе.  Решение проблемной ситуации.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Рассматривание зайца (форма туловища, головы, способы соединения).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4. Самостоятельное выполнение работы.</w:t>
            </w:r>
          </w:p>
          <w:p w:rsidR="00E94B1B" w:rsidRPr="006C19B4" w:rsidRDefault="00E94B1B" w:rsidP="002D48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5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Пальчиковая гимнастика «Зайчик».</w:t>
            </w: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Игрушки: заяц,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несколько елочек, кустиков, вылепленный заяц (образец), части тела зайчика: два овоида разной величины, тонкий цилиндр, пластилин, стеки, доски.</w:t>
            </w:r>
          </w:p>
          <w:p w:rsidR="00E94B1B" w:rsidRPr="002D4848" w:rsidRDefault="00E94B1B" w:rsidP="00F44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>Г.С. Швайко</w:t>
            </w:r>
          </w:p>
          <w:p w:rsidR="00E94B1B" w:rsidRDefault="00E94B1B" w:rsidP="00F44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«Занятия </w:t>
            </w:r>
          </w:p>
          <w:p w:rsidR="00E94B1B" w:rsidRPr="00F443E5" w:rsidRDefault="00E94B1B" w:rsidP="00F44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>по</w:t>
            </w:r>
            <w:r>
              <w:rPr>
                <w:rFonts w:ascii="Times New Roman" w:hAnsi="Times New Roman"/>
                <w:i/>
              </w:rPr>
              <w:t>и</w:t>
            </w:r>
            <w:r w:rsidRPr="002D4848">
              <w:rPr>
                <w:rFonts w:ascii="Times New Roman" w:hAnsi="Times New Roman"/>
                <w:i/>
                <w:iCs/>
              </w:rPr>
              <w:t>зо</w:t>
            </w:r>
            <w:r w:rsidRPr="002D4848">
              <w:rPr>
                <w:rFonts w:ascii="Times New Roman" w:hAnsi="Times New Roman"/>
                <w:i/>
              </w:rPr>
              <w:t xml:space="preserve"> в детском саду» в д/с» с.7</w:t>
            </w:r>
            <w:r>
              <w:rPr>
                <w:rFonts w:ascii="Times New Roman" w:hAnsi="Times New Roman"/>
                <w:i/>
              </w:rPr>
              <w:t>1</w:t>
            </w:r>
            <w:r w:rsidRPr="006C19B4">
              <w:rPr>
                <w:rFonts w:ascii="Times New Roman" w:hAnsi="Times New Roman"/>
              </w:rPr>
              <w:t>.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сказки К.И.Чуковского «Айболит».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Работа с альбомом «Все работы хороши».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Рассматривание содержимого аптечки, целевое назначение предметов и препаратов.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С/р игра  «Поликлиника».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19B4">
              <w:rPr>
                <w:rFonts w:ascii="Times New Roman" w:hAnsi="Times New Roman"/>
              </w:rPr>
              <w:t>/и «Лиса и зайцы».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983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«Международный день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анимации»  4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F443E5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43E5">
              <w:rPr>
                <w:rFonts w:ascii="Times New Roman" w:hAnsi="Times New Roman"/>
                <w:b/>
              </w:rPr>
              <w:t>«Два жадных медвежонка»</w:t>
            </w:r>
          </w:p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Воспитывать у детей желание работать вместе, формировать умение договариваться друг с другом; учить самостоятельно располагать фигурки медвежат и передавать движения лапок в соответствии с предложенным сюжетом; закреплять умение делить комок пластилина на части, использовать знакомые способы лепки: скатывание, раскатывание, расплющивание, примазывание, заглаживание; использо</w:t>
            </w:r>
            <w:r>
              <w:rPr>
                <w:rFonts w:ascii="Times New Roman" w:hAnsi="Times New Roman"/>
              </w:rPr>
              <w:t xml:space="preserve">вать стеку для прорисовывания. </w:t>
            </w:r>
          </w:p>
        </w:tc>
        <w:tc>
          <w:tcPr>
            <w:tcW w:w="4384" w:type="dxa"/>
            <w:gridSpan w:val="5"/>
          </w:tcPr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1.Рассматривание картины Е.Рачева «Два жадных медвежонка». </w:t>
            </w:r>
          </w:p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Беседа о способах лепки разных частей, их скрепления, использование стеки.</w:t>
            </w:r>
          </w:p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Самостоятельное выполнение работы в парах (лепка братьев старшего и младшего  из одного куска пластилина).</w:t>
            </w:r>
          </w:p>
        </w:tc>
        <w:tc>
          <w:tcPr>
            <w:tcW w:w="1986" w:type="dxa"/>
            <w:gridSpan w:val="5"/>
          </w:tcPr>
          <w:p w:rsidR="00E94B1B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</w:t>
            </w:r>
            <w:r w:rsidRPr="006C19B4">
              <w:rPr>
                <w:rFonts w:ascii="Times New Roman" w:hAnsi="Times New Roman"/>
              </w:rPr>
              <w:t xml:space="preserve">минутка «Медвежата </w:t>
            </w:r>
          </w:p>
          <w:p w:rsidR="00E94B1B" w:rsidRPr="006C19B4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 чаще жили».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Иллюстрации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к сказке «Два жадных медвежонка»,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два игрушечных медвежонка,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головка сыра, пластилин,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доски,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стеки, салфетки.</w:t>
            </w:r>
          </w:p>
          <w:p w:rsidR="00E94B1B" w:rsidRDefault="00E94B1B" w:rsidP="00F44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Г.С. Швайко «Занятия </w:t>
            </w:r>
          </w:p>
          <w:p w:rsidR="00E94B1B" w:rsidRPr="002D4848" w:rsidRDefault="00E94B1B" w:rsidP="00F44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по </w:t>
            </w:r>
            <w:r>
              <w:rPr>
                <w:rFonts w:ascii="Times New Roman" w:hAnsi="Times New Roman"/>
                <w:i/>
              </w:rPr>
              <w:t>и</w:t>
            </w:r>
            <w:r w:rsidRPr="002D4848">
              <w:rPr>
                <w:rFonts w:ascii="Times New Roman" w:hAnsi="Times New Roman"/>
                <w:i/>
                <w:iCs/>
              </w:rPr>
              <w:t>зобразительн</w:t>
            </w:r>
            <w:r>
              <w:rPr>
                <w:rFonts w:ascii="Times New Roman" w:hAnsi="Times New Roman"/>
                <w:i/>
                <w:iCs/>
              </w:rPr>
              <w:t>ой</w:t>
            </w:r>
            <w:r w:rsidRPr="002D4848">
              <w:rPr>
                <w:rFonts w:ascii="Times New Roman" w:hAnsi="Times New Roman"/>
                <w:i/>
                <w:iCs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 w:rsidRPr="002D4848">
              <w:rPr>
                <w:rFonts w:ascii="Times New Roman" w:hAnsi="Times New Roman"/>
                <w:i/>
              </w:rPr>
              <w:t xml:space="preserve">                  в детском саду» </w:t>
            </w:r>
          </w:p>
          <w:p w:rsidR="00E94B1B" w:rsidRPr="006C19B4" w:rsidRDefault="00E94B1B" w:rsidP="00F443E5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в д/с» с.7</w:t>
            </w:r>
            <w:r>
              <w:rPr>
                <w:rFonts w:ascii="Times New Roman" w:hAnsi="Times New Roman"/>
                <w:i/>
              </w:rPr>
              <w:t>5</w:t>
            </w:r>
            <w:r w:rsidRPr="006C19B4">
              <w:rPr>
                <w:rFonts w:ascii="Times New Roman" w:hAnsi="Times New Roman"/>
              </w:rPr>
              <w:t>.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сказки «Глиняный парень»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Просмотр мультфильма «Пластилиновая ворона».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венгерской сказки «Два жадных медвежонка».</w:t>
            </w:r>
          </w:p>
          <w:p w:rsidR="00E94B1B" w:rsidRDefault="00E94B1B" w:rsidP="00F443E5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Наст</w:t>
            </w:r>
            <w:r>
              <w:rPr>
                <w:rFonts w:ascii="Times New Roman" w:hAnsi="Times New Roman"/>
              </w:rPr>
              <w:t xml:space="preserve">ольный </w:t>
            </w:r>
            <w:r w:rsidRPr="006C19B4">
              <w:rPr>
                <w:rFonts w:ascii="Times New Roman" w:hAnsi="Times New Roman"/>
              </w:rPr>
              <w:t xml:space="preserve">театр </w:t>
            </w:r>
          </w:p>
          <w:p w:rsidR="00E94B1B" w:rsidRPr="006C19B4" w:rsidRDefault="00E94B1B" w:rsidP="00F443E5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 использованием вылепленных игрушек.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2398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«Здоровейка»    5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F443E5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" w:type="dxa"/>
            <w:textDirection w:val="btLr"/>
          </w:tcPr>
          <w:p w:rsidR="00E94B1B" w:rsidRPr="00F443E5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47" w:type="dxa"/>
            <w:gridSpan w:val="2"/>
          </w:tcPr>
          <w:p w:rsidR="00E94B1B" w:rsidRPr="00F443E5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443E5">
              <w:rPr>
                <w:rFonts w:ascii="Times New Roman" w:hAnsi="Times New Roman"/>
                <w:b/>
                <w:sz w:val="21"/>
                <w:szCs w:val="21"/>
              </w:rPr>
              <w:t>«Овощи и фрукты»</w:t>
            </w:r>
          </w:p>
          <w:p w:rsidR="00E94B1B" w:rsidRPr="00F443E5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>Закреплять умение лепить знакомые предметы, применяя усвоенные ранее приемы (круглые, удлиненные формы, сужающиеся к одному концу, слегка оттягивая и сужая конец разного размера). Развивать инициативу, самостоятельность и творческие способности детей.</w:t>
            </w:r>
          </w:p>
        </w:tc>
        <w:tc>
          <w:tcPr>
            <w:tcW w:w="4384" w:type="dxa"/>
            <w:gridSpan w:val="5"/>
          </w:tcPr>
          <w:p w:rsidR="00E94B1B" w:rsidRPr="00F443E5" w:rsidRDefault="00E94B1B" w:rsidP="00F443E5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>Рассматривание муляжей овощей и фруктов.</w:t>
            </w:r>
          </w:p>
          <w:p w:rsidR="00E94B1B" w:rsidRPr="00F443E5" w:rsidRDefault="00E94B1B" w:rsidP="00F443E5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>Напомнить приемы лепки яблока и моркови.</w:t>
            </w:r>
          </w:p>
          <w:p w:rsidR="00E94B1B" w:rsidRPr="00F443E5" w:rsidRDefault="00E94B1B" w:rsidP="00F443E5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>Самостоятельное выполнение работы (поощрение лепки пальцами).</w:t>
            </w:r>
          </w:p>
          <w:p w:rsidR="00E94B1B" w:rsidRPr="00F443E5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6" w:type="dxa"/>
            <w:gridSpan w:val="5"/>
          </w:tcPr>
          <w:p w:rsidR="00E94B1B" w:rsidRPr="00F443E5" w:rsidRDefault="00E94B1B" w:rsidP="00F443E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 xml:space="preserve">Пальчиковая гимнастика </w:t>
            </w:r>
          </w:p>
          <w:p w:rsidR="00E94B1B" w:rsidRPr="00F443E5" w:rsidRDefault="00E94B1B" w:rsidP="00F443E5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>«Вот какой у нас салат».</w:t>
            </w:r>
          </w:p>
          <w:p w:rsidR="00E94B1B" w:rsidRPr="00F443E5" w:rsidRDefault="00E94B1B" w:rsidP="00BB54F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94" w:type="dxa"/>
          </w:tcPr>
          <w:p w:rsidR="00E94B1B" w:rsidRPr="00F443E5" w:rsidRDefault="00E94B1B" w:rsidP="00BB54F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>Овощи и фрукты для рассматривания, стеки, пластилин, доски,  салфетки.</w:t>
            </w:r>
          </w:p>
          <w:p w:rsidR="00E94B1B" w:rsidRPr="00F443E5" w:rsidRDefault="00E94B1B" w:rsidP="00BB54F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94B1B" w:rsidRPr="00F443E5" w:rsidRDefault="00E94B1B" w:rsidP="00BB54F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443E5">
              <w:rPr>
                <w:rFonts w:ascii="Times New Roman" w:hAnsi="Times New Roman"/>
                <w:i/>
                <w:sz w:val="21"/>
                <w:szCs w:val="21"/>
              </w:rPr>
              <w:t xml:space="preserve">Т.С. Комарова «Занятия </w:t>
            </w:r>
          </w:p>
          <w:p w:rsidR="00E94B1B" w:rsidRPr="00F443E5" w:rsidRDefault="00E94B1B" w:rsidP="00BB54F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443E5">
              <w:rPr>
                <w:rFonts w:ascii="Times New Roman" w:hAnsi="Times New Roman"/>
                <w:i/>
                <w:sz w:val="21"/>
                <w:szCs w:val="21"/>
              </w:rPr>
              <w:t>по 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зобразительной деятельности</w:t>
            </w:r>
            <w:r w:rsidRPr="00F443E5">
              <w:rPr>
                <w:rFonts w:ascii="Times New Roman" w:hAnsi="Times New Roman"/>
                <w:i/>
                <w:sz w:val="21"/>
                <w:szCs w:val="21"/>
              </w:rPr>
              <w:t xml:space="preserve">                  в детском саду» с. 47.</w:t>
            </w:r>
          </w:p>
        </w:tc>
        <w:tc>
          <w:tcPr>
            <w:tcW w:w="2404" w:type="dxa"/>
            <w:gridSpan w:val="2"/>
          </w:tcPr>
          <w:p w:rsidR="00E94B1B" w:rsidRPr="00F443E5" w:rsidRDefault="00E94B1B" w:rsidP="00BB54F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 xml:space="preserve">Д/и на закрепление знаний об овощах, фруктах: </w:t>
            </w:r>
          </w:p>
          <w:p w:rsidR="00E94B1B" w:rsidRPr="00F443E5" w:rsidRDefault="00E94B1B" w:rsidP="00BB54F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 xml:space="preserve">«Чудесный мешочек»; </w:t>
            </w:r>
          </w:p>
          <w:p w:rsidR="00E94B1B" w:rsidRPr="00F443E5" w:rsidRDefault="00E94B1B" w:rsidP="00BB54F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 xml:space="preserve">«Определим на вкус»; </w:t>
            </w:r>
          </w:p>
          <w:p w:rsidR="00E94B1B" w:rsidRPr="00F443E5" w:rsidRDefault="00E94B1B" w:rsidP="00BB54F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 xml:space="preserve">«Что пропало». </w:t>
            </w:r>
          </w:p>
          <w:p w:rsidR="00E94B1B" w:rsidRPr="00F443E5" w:rsidRDefault="00E94B1B" w:rsidP="00F443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443E5">
              <w:rPr>
                <w:rFonts w:ascii="Times New Roman" w:hAnsi="Times New Roman"/>
                <w:sz w:val="21"/>
                <w:szCs w:val="21"/>
              </w:rPr>
              <w:t>Чтение стихотворения Ю.Тувима «Овощи».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103"/>
        </w:trPr>
        <w:tc>
          <w:tcPr>
            <w:tcW w:w="408" w:type="dxa"/>
            <w:vMerge w:val="restart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«День народного единства»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F443E5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43E5">
              <w:rPr>
                <w:rFonts w:ascii="Times New Roman" w:hAnsi="Times New Roman"/>
                <w:b/>
              </w:rPr>
              <w:t>«Домик из бревнышек»</w:t>
            </w:r>
          </w:p>
          <w:p w:rsidR="00E94B1B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Продолжать воспитывать у детей отзывчивость, доброжелательность. Упражнять в раскатывании комков глины между ладонями.</w:t>
            </w:r>
          </w:p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Рассматривание деревянного дома из бревнышек, последовательности его изготовления из пластилина и приемах работы.</w:t>
            </w:r>
          </w:p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Самостоятельное выполнение работы (использование счетных палочек в качестве мерки).</w:t>
            </w:r>
          </w:p>
          <w:p w:rsidR="00E94B1B" w:rsidRPr="006C19B4" w:rsidRDefault="00E94B1B" w:rsidP="00F4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4. Украшение дома (окна, двери).</w:t>
            </w:r>
          </w:p>
        </w:tc>
        <w:tc>
          <w:tcPr>
            <w:tcW w:w="1986" w:type="dxa"/>
            <w:gridSpan w:val="5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Пальчиковая гимнастика «Домик».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Глина, доски, образец деревянного домика из конструктора, вырезанные геометрические фигуры для украшения.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0342F0">
              <w:rPr>
                <w:rFonts w:ascii="Times New Roman" w:hAnsi="Times New Roman"/>
                <w:i/>
              </w:rPr>
              <w:t>Т.Н. Доронова «Развитие детей от 3 до 5 лет в</w:t>
            </w:r>
          </w:p>
          <w:p w:rsidR="00E94B1B" w:rsidRPr="000342F0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443E5">
              <w:rPr>
                <w:rFonts w:ascii="Times New Roman" w:hAnsi="Times New Roman"/>
                <w:i/>
                <w:sz w:val="21"/>
                <w:szCs w:val="21"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зобразительной деятельности</w:t>
            </w:r>
            <w:r w:rsidRPr="000342F0">
              <w:rPr>
                <w:rFonts w:ascii="Times New Roman" w:hAnsi="Times New Roman"/>
                <w:i/>
              </w:rPr>
              <w:t>» с.68.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Экскурсия по городу.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русских народных сказок.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П/ и  «Горелки», «Гуси – гуси».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Игры с конструктором на тему «Дома».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4B1B" w:rsidRPr="006C19B4" w:rsidTr="00080F61">
        <w:trPr>
          <w:gridAfter w:val="4"/>
          <w:wAfter w:w="241" w:type="dxa"/>
          <w:cantSplit/>
          <w:trHeight w:val="3588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«Права ребенка. Международный день толерантности.»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F0">
              <w:rPr>
                <w:rFonts w:ascii="Times New Roman" w:hAnsi="Times New Roman"/>
                <w:b/>
              </w:rPr>
              <w:t>«Во саду ли в огороде»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(по мотивам сказки «Пых»)</w:t>
            </w:r>
          </w:p>
          <w:p w:rsidR="00E94B1B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лепить овощи, передавая форму и характерные особенности: морковка  в форме конуса с  кудрявым хвостиком, капуста из ленты, свернутой в вилок (в форме бутона или розана). Развивать творческое мышление и воображение.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0342F0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0342F0">
            <w:pPr>
              <w:numPr>
                <w:ilvl w:val="0"/>
                <w:numId w:val="6"/>
              </w:numPr>
              <w:tabs>
                <w:tab w:val="left" w:pos="2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отрывка из бел.нар.ск. «Пых». Беседа по сказке.</w:t>
            </w:r>
          </w:p>
          <w:p w:rsidR="00E94B1B" w:rsidRPr="006C19B4" w:rsidRDefault="00E94B1B" w:rsidP="000342F0">
            <w:pPr>
              <w:numPr>
                <w:ilvl w:val="0"/>
                <w:numId w:val="6"/>
              </w:numPr>
              <w:tabs>
                <w:tab w:val="left" w:pos="2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Освоение нового способа лепки по схеме (параллельно с педагогом).</w:t>
            </w:r>
          </w:p>
          <w:p w:rsidR="00E94B1B" w:rsidRPr="006C19B4" w:rsidRDefault="00E94B1B" w:rsidP="000342F0">
            <w:pPr>
              <w:numPr>
                <w:ilvl w:val="0"/>
                <w:numId w:val="6"/>
              </w:numPr>
              <w:tabs>
                <w:tab w:val="left" w:pos="2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Оформление грядки вылепленными овощами.</w:t>
            </w:r>
          </w:p>
        </w:tc>
        <w:tc>
          <w:tcPr>
            <w:tcW w:w="1986" w:type="dxa"/>
            <w:gridSpan w:val="5"/>
          </w:tcPr>
          <w:p w:rsidR="00E94B1B" w:rsidRPr="006C19B4" w:rsidRDefault="00E94B1B" w:rsidP="00DA0458">
            <w:pPr>
              <w:tabs>
                <w:tab w:val="left" w:pos="260"/>
              </w:tabs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:rsidR="00E94B1B" w:rsidRPr="006C19B4" w:rsidRDefault="00E94B1B" w:rsidP="00DA0458">
            <w:pPr>
              <w:tabs>
                <w:tab w:val="left" w:pos="260"/>
              </w:tabs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:rsidR="00E94B1B" w:rsidRPr="006C19B4" w:rsidRDefault="00E94B1B" w:rsidP="00DA0458">
            <w:pPr>
              <w:tabs>
                <w:tab w:val="left" w:pos="260"/>
              </w:tabs>
              <w:spacing w:after="0" w:line="240" w:lineRule="auto"/>
              <w:ind w:left="32"/>
              <w:rPr>
                <w:rFonts w:ascii="Times New Roman" w:hAnsi="Times New Roman"/>
              </w:rPr>
            </w:pPr>
          </w:p>
          <w:p w:rsidR="00E94B1B" w:rsidRPr="006C19B4" w:rsidRDefault="00E94B1B" w:rsidP="00DA0458">
            <w:pPr>
              <w:tabs>
                <w:tab w:val="left" w:pos="260"/>
              </w:tabs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Пальчиковая  гимнастика «Вот, какой, у нас салат».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C19B4">
              <w:rPr>
                <w:rFonts w:ascii="Times New Roman" w:hAnsi="Times New Roman"/>
              </w:rPr>
              <w:t>Овощи (настоящие и муляжи), пластилин, стеки, салфетки, доски.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B1B" w:rsidRPr="006C19B4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>в детском саду» с. 48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Загадывание и отгадывание загадок об овощах.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Беседа об овощах как огородной культуре.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 бел.н.ск.«Пых».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С/р игра «Семья», «Кафе».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Д/и «Репка и свеколка» лепка овощей (по схеме).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580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«Международный день приветствия»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0342F0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2F0">
              <w:rPr>
                <w:rFonts w:ascii="Times New Roman" w:hAnsi="Times New Roman"/>
                <w:b/>
              </w:rPr>
              <w:t>«Утята на птичьем дворе»</w:t>
            </w:r>
          </w:p>
          <w:p w:rsidR="00E94B1B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детей самостоятельно лепить утенка, используя знакомые способы; продолжать развивать композиционные умения: самостоятельно располагать вылепленные фигуры вокруг предмета или возле (поилка, навес, озеро), учитывая его назначение.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0342F0">
            <w:pPr>
              <w:numPr>
                <w:ilvl w:val="0"/>
                <w:numId w:val="7"/>
              </w:numPr>
              <w:tabs>
                <w:tab w:val="left" w:pos="174"/>
                <w:tab w:val="left" w:pos="252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Рассматривание птичьего двора, утки.</w:t>
            </w:r>
          </w:p>
          <w:p w:rsidR="00E94B1B" w:rsidRPr="006C19B4" w:rsidRDefault="00E94B1B" w:rsidP="000342F0">
            <w:pPr>
              <w:numPr>
                <w:ilvl w:val="0"/>
                <w:numId w:val="7"/>
              </w:numPr>
              <w:tabs>
                <w:tab w:val="left" w:pos="174"/>
                <w:tab w:val="left" w:pos="252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Выделение характерных особенностей утки: тело, голова в форме овоида, широкий клюв, широкие плоские лапки.</w:t>
            </w:r>
          </w:p>
          <w:p w:rsidR="00E94B1B" w:rsidRPr="006C19B4" w:rsidRDefault="00E94B1B" w:rsidP="000342F0">
            <w:pPr>
              <w:numPr>
                <w:ilvl w:val="0"/>
                <w:numId w:val="7"/>
              </w:numPr>
              <w:tabs>
                <w:tab w:val="left" w:pos="174"/>
                <w:tab w:val="left" w:pos="252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Самостоятельное выполнение работы и размещение их на птичьем дворе.</w:t>
            </w:r>
          </w:p>
        </w:tc>
        <w:tc>
          <w:tcPr>
            <w:tcW w:w="1986" w:type="dxa"/>
            <w:gridSpan w:val="5"/>
          </w:tcPr>
          <w:p w:rsidR="00E94B1B" w:rsidRPr="006C19B4" w:rsidRDefault="00E94B1B" w:rsidP="00DA0458">
            <w:pPr>
              <w:tabs>
                <w:tab w:val="left" w:pos="174"/>
                <w:tab w:val="left" w:pos="252"/>
              </w:tabs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Физ.минутка «Уточка».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Птичий двор, огороженный забором, поилка, кормушка, навес от дождя, озеро из картона, вылепленная утка, пластилин, доски, салфетки.</w:t>
            </w: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Г.С. Швайко «Занятия </w:t>
            </w:r>
          </w:p>
          <w:p w:rsidR="00E94B1B" w:rsidRPr="002D4848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по </w:t>
            </w:r>
            <w:r>
              <w:rPr>
                <w:rFonts w:ascii="Times New Roman" w:hAnsi="Times New Roman"/>
                <w:i/>
              </w:rPr>
              <w:t>и</w:t>
            </w:r>
            <w:r w:rsidRPr="002D4848">
              <w:rPr>
                <w:rFonts w:ascii="Times New Roman" w:hAnsi="Times New Roman"/>
                <w:i/>
                <w:iCs/>
              </w:rPr>
              <w:t>зобразительн</w:t>
            </w:r>
            <w:r>
              <w:rPr>
                <w:rFonts w:ascii="Times New Roman" w:hAnsi="Times New Roman"/>
                <w:i/>
                <w:iCs/>
              </w:rPr>
              <w:t>ой</w:t>
            </w:r>
            <w:r w:rsidRPr="002D4848">
              <w:rPr>
                <w:rFonts w:ascii="Times New Roman" w:hAnsi="Times New Roman"/>
                <w:i/>
                <w:iCs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 w:rsidRPr="002D4848">
              <w:rPr>
                <w:rFonts w:ascii="Times New Roman" w:hAnsi="Times New Roman"/>
                <w:i/>
              </w:rPr>
              <w:t xml:space="preserve">                  в детском саду» </w:t>
            </w:r>
          </w:p>
          <w:p w:rsidR="00E94B1B" w:rsidRPr="006C19B4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в д/с» с.</w:t>
            </w:r>
            <w:r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Беседа о домашних птицах.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художественных произведений по теме.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С/р игра «Семья».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Решение проблемных ситуаций.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4B1B" w:rsidRPr="006C19B4" w:rsidTr="00080F61">
        <w:trPr>
          <w:gridAfter w:val="4"/>
          <w:wAfter w:w="241" w:type="dxa"/>
          <w:cantSplit/>
          <w:trHeight w:val="3040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«День матери»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0342F0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2F0">
              <w:rPr>
                <w:rFonts w:ascii="Times New Roman" w:hAnsi="Times New Roman"/>
                <w:b/>
              </w:rPr>
              <w:t>«Цветы – сердечки»</w:t>
            </w:r>
          </w:p>
          <w:p w:rsidR="00E94B1B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лепить рельефные картины в подарок близким людям – мамам. Бабушкам. Показать варианты изображения цветов с элементами – сердечками. Учить лепить сердечки разными способами: 1)моделировать пальцами рук: раскатывать шар, сплющивать в диск, с одной стороны вытягивать и заострять, с другой вдавливать и сглаживать; 2)вырезать формочкой или стекой. Вызывать интерес к обрамлению лепных картин. Развивать чувство формы и ритма. Воспитывать эстетический вкус.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Чтение стихотворения В.Шугаевой «Маме».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2.Уточнение представлений детей о сердце, как художественный символ. Рассмотреть варианты цветов с элементами – сердечками.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Сердце – символ. Моделирование формы сердечка пальцами рук.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4. Самостоятельное выполнение работы, украшение мелкими деталями.</w:t>
            </w:r>
          </w:p>
        </w:tc>
        <w:tc>
          <w:tcPr>
            <w:tcW w:w="1986" w:type="dxa"/>
            <w:gridSpan w:val="5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Физ.минутка «Цветок».</w:t>
            </w: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Пластилин или соленое тесто, картонные заготовки разной формы и разного цвета, бусины, бисер, блески, пуговицы, стеки, салфетки, доски.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104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Беседа о предстоящем празднике. Рассматривание произведений декоративно-прикладного искусства с растительными элементами декора. Работа с альбомом «Моя семья».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Встреча с интересным человеком (бабушка).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художественных произведений по теме.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Выставка рисунков.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С/р игра «Дочки – матери».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220"/>
        </w:trPr>
        <w:tc>
          <w:tcPr>
            <w:tcW w:w="408" w:type="dxa"/>
            <w:vMerge w:val="restart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«День инвалида»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Default="00E94B1B" w:rsidP="000342F0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  <w:bCs/>
              </w:rPr>
            </w:pPr>
            <w:r w:rsidRPr="000342F0">
              <w:rPr>
                <w:rStyle w:val="text"/>
                <w:rFonts w:ascii="Times New Roman" w:hAnsi="Times New Roman"/>
                <w:b/>
                <w:bCs/>
              </w:rPr>
              <w:t>«Петушок»</w:t>
            </w:r>
          </w:p>
          <w:p w:rsidR="00E94B1B" w:rsidRDefault="00E94B1B" w:rsidP="000342F0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  <w:bCs/>
              </w:rPr>
              <w:t>по мотивам дымковской игрушки (лепка по непосредственному восприятию)</w:t>
            </w:r>
            <w:r w:rsidRPr="006C19B4">
              <w:rPr>
                <w:rFonts w:ascii="Times New Roman" w:hAnsi="Times New Roman"/>
              </w:rPr>
              <w:br/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Учить передавать форму основных частей игрушки и дополнять ее декоративными деталями. Делать украшения, выполняя их стекой, прищипыванием и налепами.</w:t>
            </w:r>
            <w:r w:rsidRPr="006C19B4">
              <w:rPr>
                <w:rFonts w:ascii="Times New Roman" w:hAnsi="Times New Roman"/>
              </w:rPr>
              <w:br/>
            </w:r>
            <w:r w:rsidRPr="006C19B4">
              <w:rPr>
                <w:rFonts w:ascii="Times New Roman" w:hAnsi="Times New Roman"/>
              </w:rPr>
              <w:br/>
              <w:t>Приложение.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0342F0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1. Выставка «Дымковские игрушки». Напомнить о том, что дымковские игрушки яркие, красочные. </w:t>
            </w:r>
          </w:p>
          <w:p w:rsidR="00E94B1B" w:rsidRPr="006C19B4" w:rsidRDefault="00E94B1B" w:rsidP="000342F0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Рассматривание петушка.</w:t>
            </w:r>
          </w:p>
          <w:p w:rsidR="00E94B1B" w:rsidRPr="006C19B4" w:rsidRDefault="00E94B1B" w:rsidP="000342F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Уточнить овальную форму туловища и головы. Рассмотреть мелкие детали. Показать, как от овала можно оттянуть шею и голову; предложить подумать, как изобразить хвост, крылья и как украсить фигурку, пользуясь разными способами. Если дети их забыли, то показать.</w:t>
            </w:r>
            <w:r w:rsidRPr="006C19B4">
              <w:rPr>
                <w:rFonts w:ascii="Times New Roman" w:hAnsi="Times New Roman"/>
              </w:rPr>
              <w:br/>
              <w:t>3. Самостоятельное выполнение работы.</w:t>
            </w:r>
          </w:p>
        </w:tc>
        <w:tc>
          <w:tcPr>
            <w:tcW w:w="1986" w:type="dxa"/>
            <w:gridSpan w:val="5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DA0458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 «Петушок»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Глина, доски, стеки, дымковские игрушки на каждый стол.</w:t>
            </w:r>
          </w:p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32</w:t>
            </w:r>
          </w:p>
        </w:tc>
        <w:tc>
          <w:tcPr>
            <w:tcW w:w="2404" w:type="dxa"/>
            <w:gridSpan w:val="2"/>
          </w:tcPr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На музыкальном занятии слушание песенки про петушка. Беседа по знакомству </w:t>
            </w:r>
          </w:p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с дымковской игрушкой, рассматривание иллюстраций в книгах, подготовка к выставке (совместно </w:t>
            </w:r>
          </w:p>
          <w:p w:rsidR="00E94B1B" w:rsidRPr="006C19B4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с родителями).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Д\и «Птичий двор».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2940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«Здравствуй, зимушка-зима!»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0342F0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2F0">
              <w:rPr>
                <w:rFonts w:ascii="Times New Roman" w:hAnsi="Times New Roman"/>
                <w:b/>
              </w:rPr>
              <w:t>«Девочка в длинной шубке»</w:t>
            </w:r>
          </w:p>
          <w:p w:rsidR="00E94B1B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лепить из трех частей разной формы: конуса, шара, и цилиндров фигуру человека; передавать пропорции между частями; познакомить со способами утяжеления нижней части фигуры для ее устойчивости; учить изображать зимнюю одежду: шубку с воротником, шапку с опушкой.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Рассказ воспитателя с показом действий персонажа.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2. Рассматривание одежды на Маше (шубка, шапка). 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Последовательный показ действий лепки девочки в шубке.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4.  Самостоятельное выполнение работы, с последующим украшением.</w:t>
            </w:r>
          </w:p>
        </w:tc>
        <w:tc>
          <w:tcPr>
            <w:tcW w:w="1986" w:type="dxa"/>
            <w:gridSpan w:val="5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Физкультминутка. «Дед Мороз».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Образец из пластилина и готовые части: шарик (голова), толстый цилиндр – заготовка для шубки, тонкие цилиндры для рук, воротника и опушки; большой лист белой бумаги, пластилин, доски, стеки.</w:t>
            </w: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Г.С. Швайко «Занятия </w:t>
            </w:r>
          </w:p>
          <w:p w:rsidR="00E94B1B" w:rsidRPr="002D4848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по </w:t>
            </w:r>
            <w:r>
              <w:rPr>
                <w:rFonts w:ascii="Times New Roman" w:hAnsi="Times New Roman"/>
                <w:i/>
              </w:rPr>
              <w:t>и</w:t>
            </w:r>
            <w:r w:rsidRPr="002D4848">
              <w:rPr>
                <w:rFonts w:ascii="Times New Roman" w:hAnsi="Times New Roman"/>
                <w:i/>
                <w:iCs/>
              </w:rPr>
              <w:t>зобразительн</w:t>
            </w:r>
            <w:r>
              <w:rPr>
                <w:rFonts w:ascii="Times New Roman" w:hAnsi="Times New Roman"/>
                <w:i/>
                <w:iCs/>
              </w:rPr>
              <w:t>ой</w:t>
            </w:r>
            <w:r w:rsidRPr="002D4848">
              <w:rPr>
                <w:rFonts w:ascii="Times New Roman" w:hAnsi="Times New Roman"/>
                <w:i/>
                <w:iCs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 w:rsidRPr="002D4848">
              <w:rPr>
                <w:rFonts w:ascii="Times New Roman" w:hAnsi="Times New Roman"/>
                <w:i/>
              </w:rPr>
              <w:t xml:space="preserve">                  в детском саду» </w:t>
            </w:r>
          </w:p>
          <w:p w:rsidR="00E94B1B" w:rsidRPr="006C19B4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в д/с» с.</w:t>
            </w:r>
            <w:r>
              <w:rPr>
                <w:rFonts w:ascii="Times New Roman" w:hAnsi="Times New Roman"/>
                <w:i/>
              </w:rPr>
              <w:t>105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произведений на зимнюю тематику (одежда, обувь).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Работа с альбомами «Наши славные дела».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Рассматривание орнаментов на одежде коренных жителей ЯНАО.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Д\и «Оденем куклу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на прогулку»,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«Части одежды»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4B1B" w:rsidRPr="006C19B4" w:rsidTr="00080F61">
        <w:trPr>
          <w:gridAfter w:val="4"/>
          <w:wAfter w:w="241" w:type="dxa"/>
          <w:cantSplit/>
          <w:trHeight w:val="4208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«Город мастеров.»</w:t>
            </w:r>
          </w:p>
          <w:p w:rsidR="00E94B1B" w:rsidRPr="00306C1F" w:rsidRDefault="00E94B1B" w:rsidP="00B712F1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0342F0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2F0">
              <w:rPr>
                <w:rFonts w:ascii="Times New Roman" w:hAnsi="Times New Roman"/>
                <w:b/>
              </w:rPr>
              <w:t>«Елка для лесных зверюшек»</w:t>
            </w:r>
          </w:p>
          <w:p w:rsidR="00E94B1B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Развивать способность к созданию собственного замысла; учить приемам лепки животного; объединить детские работы в общую композицию; учить самостоятельно применять в лепке знакомые способы работы.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Решение проблемной ситуации (гости  на елку).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Уточнение особенности внешнего вида лесных животных (у белочки – большой пушистый хвост, у лисички – острая мордочка); способах лепки той или иной части тела, об относительной величине частей.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Самостоятельное выполнение работы.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5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 «Елочка».</w:t>
            </w: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Рисунки с изображением зимнего леса, игрушки – елочка, дед мороз, снегурочка, лесные животные, пластилин, стеки, доски.</w:t>
            </w: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Г.С. Швайко «Занятия </w:t>
            </w:r>
          </w:p>
          <w:p w:rsidR="00E94B1B" w:rsidRPr="002D4848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по </w:t>
            </w:r>
            <w:r>
              <w:rPr>
                <w:rFonts w:ascii="Times New Roman" w:hAnsi="Times New Roman"/>
                <w:i/>
              </w:rPr>
              <w:t>и</w:t>
            </w:r>
            <w:r w:rsidRPr="002D4848">
              <w:rPr>
                <w:rFonts w:ascii="Times New Roman" w:hAnsi="Times New Roman"/>
                <w:i/>
                <w:iCs/>
              </w:rPr>
              <w:t>зобразительн</w:t>
            </w:r>
            <w:r>
              <w:rPr>
                <w:rFonts w:ascii="Times New Roman" w:hAnsi="Times New Roman"/>
                <w:i/>
                <w:iCs/>
              </w:rPr>
              <w:t>ой</w:t>
            </w:r>
            <w:r w:rsidRPr="002D4848">
              <w:rPr>
                <w:rFonts w:ascii="Times New Roman" w:hAnsi="Times New Roman"/>
                <w:i/>
                <w:iCs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 w:rsidRPr="002D4848">
              <w:rPr>
                <w:rFonts w:ascii="Times New Roman" w:hAnsi="Times New Roman"/>
                <w:i/>
              </w:rPr>
              <w:t xml:space="preserve">                  в детском саду» </w:t>
            </w:r>
          </w:p>
          <w:p w:rsidR="00E94B1B" w:rsidRPr="006C19B4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в д/с» с.</w:t>
            </w:r>
            <w:r>
              <w:rPr>
                <w:rFonts w:ascii="Times New Roman" w:hAnsi="Times New Roman"/>
                <w:i/>
              </w:rPr>
              <w:t>78</w:t>
            </w:r>
          </w:p>
        </w:tc>
        <w:tc>
          <w:tcPr>
            <w:tcW w:w="2404" w:type="dxa"/>
            <w:gridSpan w:val="2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Планирование предстоящих дел, связанных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 подготовкой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 проведением праздника Новый год. Украшение елки елочными игрушками.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Чтение произведений о лесных животных. Рассматривание иллюстраций, картин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 изображением лесных жителей.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540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«Новогодний калейдоскоп.»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2"/>
          </w:tcPr>
          <w:p w:rsidR="00E94B1B" w:rsidRPr="000342F0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2F0">
              <w:rPr>
                <w:rFonts w:ascii="Times New Roman" w:hAnsi="Times New Roman"/>
                <w:b/>
              </w:rPr>
              <w:t>«Снегурочка танцует»</w:t>
            </w:r>
          </w:p>
          <w:p w:rsidR="00E94B1B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лепить Снегурочку рациональным способом – из конуса; располагать фигурку вертикально, придавая ей устойчивость. Показать возможность передачи движения лепной фигурки путем небольшого изменения положения рук (разведены в стороны, вытянуты вперед или подняты вверх), будто Снегурочка танцует. Развивать чувство формы и пропорций.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5"/>
          </w:tcPr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Чтение стихотворения Г.Лагздынь «Снегурочка».</w:t>
            </w:r>
          </w:p>
          <w:p w:rsidR="00E94B1B" w:rsidRPr="006C19B4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2. Рассматривание вылепленной Снегурочки. 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Показ последовательности лепки и основных приемов лепки (технологическая карта)</w:t>
            </w:r>
          </w:p>
          <w:p w:rsidR="00E94B1B" w:rsidRPr="006C19B4" w:rsidRDefault="00E94B1B" w:rsidP="0003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3. Самостоятельное выполнение работы (выставка «Хоровод Снегурочек»). </w:t>
            </w:r>
          </w:p>
        </w:tc>
        <w:tc>
          <w:tcPr>
            <w:tcW w:w="1986" w:type="dxa"/>
            <w:gridSpan w:val="5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DA0458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Пальчиковая гимнастика «Мы лепили».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Пластилин белого или голубого цвета, фольга, бусины, бисер, пуговицы, стеки, доски, салфетки, вылепленные части: конус и шарик.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034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034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68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Рассматривание картин на новогоднюю тему.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Работа по технологической карте – схеме (лепка знакомых предметов).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Д/и «Пляшущие человечки» (передавать в лепке заданное движение).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Подготовка к коллективному изготовлению альбома «Елочка».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4B1B" w:rsidRPr="006C19B4" w:rsidTr="00080F61">
        <w:trPr>
          <w:gridAfter w:val="4"/>
          <w:wAfter w:w="241" w:type="dxa"/>
          <w:cantSplit/>
          <w:trHeight w:val="2330"/>
        </w:trPr>
        <w:tc>
          <w:tcPr>
            <w:tcW w:w="408" w:type="dxa"/>
            <w:vMerge w:val="restart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Всемирный день «Спасибо».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5" w:type="dxa"/>
            <w:gridSpan w:val="3"/>
          </w:tcPr>
          <w:p w:rsidR="00E94B1B" w:rsidRPr="00F32B03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32B03">
              <w:rPr>
                <w:rFonts w:ascii="Times New Roman" w:hAnsi="Times New Roman"/>
                <w:b/>
              </w:rPr>
              <w:t>«Дед Мороз принес подарки»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Продолжать учить лепить фигуру человека на основе конуса (в длинной шубе), учить самостоятельно определять приемы лепки для передачи характерных особенностей Деда Мороза (длинная борода, высокий воротник на шубе, большой мешок с подарками); показать возможность лепки мешка из плоской формы путем преобразования в объемную. Развивать чувство формы, пропорций, композиции.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98" w:type="dxa"/>
            <w:gridSpan w:val="5"/>
          </w:tcPr>
          <w:p w:rsidR="00E94B1B" w:rsidRPr="006C19B4" w:rsidRDefault="00E94B1B" w:rsidP="00F32B03">
            <w:pPr>
              <w:numPr>
                <w:ilvl w:val="0"/>
                <w:numId w:val="13"/>
              </w:numPr>
              <w:tabs>
                <w:tab w:val="clear" w:pos="720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стихотворения Г.Лагздынь «Несчастный случай».</w:t>
            </w:r>
          </w:p>
          <w:p w:rsidR="00E94B1B" w:rsidRPr="006C19B4" w:rsidRDefault="00E94B1B" w:rsidP="00F32B03">
            <w:pPr>
              <w:numPr>
                <w:ilvl w:val="0"/>
                <w:numId w:val="13"/>
              </w:numPr>
              <w:tabs>
                <w:tab w:val="clear" w:pos="720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 Сравнение вылепленных Деда Мороза и Снегурочки.</w:t>
            </w:r>
          </w:p>
          <w:p w:rsidR="00E94B1B" w:rsidRPr="006C19B4" w:rsidRDefault="00E94B1B" w:rsidP="00F32B03">
            <w:pPr>
              <w:numPr>
                <w:ilvl w:val="0"/>
                <w:numId w:val="13"/>
              </w:numPr>
              <w:tabs>
                <w:tab w:val="clear" w:pos="720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Пояснение отдельных приемов лепки Деда Мороза.  (технологическая карта – схема).</w:t>
            </w:r>
          </w:p>
          <w:p w:rsidR="00E94B1B" w:rsidRPr="006C19B4" w:rsidRDefault="00E94B1B" w:rsidP="00F32B03">
            <w:pPr>
              <w:numPr>
                <w:ilvl w:val="0"/>
                <w:numId w:val="13"/>
              </w:numPr>
              <w:tabs>
                <w:tab w:val="clear" w:pos="720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 Самостоятельное выполнение работы (оформление выставки «Дед Мороз и Снегурочка»).</w:t>
            </w:r>
          </w:p>
        </w:tc>
        <w:tc>
          <w:tcPr>
            <w:tcW w:w="1848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 «На елке».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Пластилин белого или голубого цвета, фольга, бусины, бисер, пуговицы, стеки, доски, салфетки, вылепленные части: конус и шарик.</w:t>
            </w:r>
          </w:p>
          <w:p w:rsidR="00E94B1B" w:rsidRDefault="00E94B1B" w:rsidP="00F32B0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B1B" w:rsidRDefault="00E94B1B" w:rsidP="00F32B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70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Работа по технологической карте – схеме (лепка знакомых предметов).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Д/и «Пляшущие человечки» (передавать в лепке заданное движение).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Изготовление альбома на тему «Елочка» (работы детей с рассказами о своей елочке).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стихотворения В.Шипуновой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«С новым годом».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1420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 xml:space="preserve">День заповедников и национальных парков 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Pr="00F32B03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32B03">
              <w:rPr>
                <w:rFonts w:ascii="Times New Roman" w:hAnsi="Times New Roman"/>
                <w:b/>
              </w:rPr>
              <w:t>«Снежная баба – франтиха»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Учить создавать выразительные лепные образы конструктивным способом. Пояснить связи между пластической формой и способом лепки. Учить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деталей. Показать приемы оформления вылепленной фигурки дополнительными материалами. 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3"/>
          </w:tcPr>
          <w:p w:rsidR="00E94B1B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1. Чтение стихотворения 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Е.Михайленко «Снежная баба».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Уточнение и обобщение ответов детей, создание схематического рисунка.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Обучение планированию работы, деление материала на нужное количество частей параллельно с воспитателем.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4. Самостоятельное выполнение работы. Поощрение за поиски и находки детей, оригинальные приемы.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Выставка «На снежной поляне…».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ind w:left="-102" w:right="-108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 «Модница».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Пластилин белого, голубого, фиолетового или синего цвета (глина, тесто); секи, бусинки, пуговицы, доски, салфетки, схематическое изображение снеговика.</w:t>
            </w:r>
          </w:p>
          <w:p w:rsidR="00E94B1B" w:rsidRDefault="00E94B1B" w:rsidP="00F32B0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B1B" w:rsidRDefault="00E94B1B" w:rsidP="00F32B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76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Экспериментирование со снегом и пластилином.  Лепка (конструирование) снеговиков и др.поделок из мягкого снега на прогулке, роспись снежных скульптур гуашевыми красками по мотивам дымковской игрушки или по замыслу.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Работа с альбомом «Наши славные дела» (правила безопасности работы со снегом).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1777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Миром правит Доброта.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B03">
              <w:rPr>
                <w:rFonts w:ascii="Times New Roman" w:hAnsi="Times New Roman"/>
                <w:b/>
              </w:rPr>
              <w:t>«Рыбка»</w:t>
            </w:r>
            <w:r w:rsidRPr="006C19B4">
              <w:rPr>
                <w:rFonts w:ascii="Times New Roman" w:hAnsi="Times New Roman"/>
              </w:rPr>
              <w:t xml:space="preserve"> (по представлению)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Учить лепить рыбку из овальной формы пользуясь пластическими способами лепки. Передавать характерную форму хвоста. Плавники лепить путем налепов и оттягивания глины от общего объема. Налепами или стекой изображать глаза и чешую рыбки, располагая ее ритмично в виде узора.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Приложение.</w:t>
            </w:r>
            <w:r w:rsidRPr="006C19B4">
              <w:rPr>
                <w:rFonts w:ascii="Times New Roman" w:hAnsi="Times New Roman"/>
              </w:rPr>
              <w:br/>
            </w:r>
          </w:p>
        </w:tc>
        <w:tc>
          <w:tcPr>
            <w:tcW w:w="3958" w:type="dxa"/>
            <w:gridSpan w:val="3"/>
          </w:tcPr>
          <w:p w:rsidR="00E94B1B" w:rsidRPr="006C19B4" w:rsidRDefault="00E94B1B" w:rsidP="00F32B03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Рассматривание рыбки – игрушки. Уточнить ее форму, пропорции, детали, красивое ритмичное расположение чешуи. </w:t>
            </w:r>
          </w:p>
          <w:p w:rsidR="00E94B1B" w:rsidRPr="006C19B4" w:rsidRDefault="00E94B1B" w:rsidP="00F32B03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Показ и объяснение способов лепки.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Показать (заготовка-овоид делается заранее), как оттягивается хвост. Предложить детям рассказать, какими способами можно вылепить детали головы. Задавая вопросы, подвести детей к тому, что чешую можно изобразить стекой или налепами.</w:t>
            </w:r>
          </w:p>
          <w:p w:rsidR="00E94B1B" w:rsidRPr="006C19B4" w:rsidRDefault="00E94B1B" w:rsidP="00F32B03">
            <w:pPr>
              <w:numPr>
                <w:ilvl w:val="0"/>
                <w:numId w:val="14"/>
              </w:numPr>
              <w:tabs>
                <w:tab w:val="clear" w:pos="54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Самостоятельное выполнение работы.</w:t>
            </w: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457E5F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Пальчиковая гимнастика «Рыбка по морю плывет».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Глина, стеки, доски, игрушки, изображающие рыбок.</w:t>
            </w:r>
          </w:p>
        </w:tc>
        <w:tc>
          <w:tcPr>
            <w:tcW w:w="2404" w:type="dxa"/>
            <w:gridSpan w:val="2"/>
          </w:tcPr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Наблюдение рыбок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в аквариуме. Рассматривание формы рыбки-игрушки.</w:t>
            </w:r>
            <w:r w:rsidRPr="006C19B4">
              <w:rPr>
                <w:rFonts w:ascii="Times New Roman" w:hAnsi="Times New Roman"/>
              </w:rPr>
              <w:br/>
              <w:t xml:space="preserve">Рассказы детей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 пользе воды.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Игры с водой.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Игры с магнитом «Угадай, что поймал». Рисование и конструирование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 теме.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045"/>
        </w:trPr>
        <w:tc>
          <w:tcPr>
            <w:tcW w:w="408" w:type="dxa"/>
            <w:vMerge w:val="restart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Международный день родного языка.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B03">
              <w:rPr>
                <w:rFonts w:ascii="Times New Roman" w:hAnsi="Times New Roman"/>
                <w:b/>
              </w:rPr>
              <w:t>«Торт для кукол»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(по представлению)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Учить детей делать из глины торт для куклы квадратной и круглой формы, украшать эти формы шариками разной величины и валиками, ритмично располагая их на поверхности изделия. Дополнять упражнение точками и полосами при помощи стеки.</w:t>
            </w:r>
            <w:r w:rsidRPr="006C19B4">
              <w:rPr>
                <w:rFonts w:ascii="Times New Roman" w:hAnsi="Times New Roman"/>
              </w:rPr>
              <w:br/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Приложение.</w:t>
            </w:r>
          </w:p>
        </w:tc>
        <w:tc>
          <w:tcPr>
            <w:tcW w:w="3958" w:type="dxa"/>
            <w:gridSpan w:val="3"/>
          </w:tcPr>
          <w:p w:rsidR="00E94B1B" w:rsidRPr="006C19B4" w:rsidRDefault="00E94B1B" w:rsidP="00F32B03">
            <w:pPr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0" w:firstLine="32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Беседа о самом вкусном угощении всех праздников, какой формы бывают торты и как они украшены.</w:t>
            </w:r>
          </w:p>
          <w:p w:rsidR="00E94B1B" w:rsidRPr="006C19B4" w:rsidRDefault="00E94B1B" w:rsidP="00F32B03">
            <w:pPr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0" w:firstLine="32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Показ приема  срезания сторон стекой дискообразной формы, чтобы получить квадрат. </w:t>
            </w:r>
          </w:p>
          <w:p w:rsidR="00E94B1B" w:rsidRPr="006C19B4" w:rsidRDefault="00E94B1B" w:rsidP="00F32B03">
            <w:pPr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0" w:firstLine="32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Показ ребенком, как нужно работать стекой: нанесение точек, полосок.</w:t>
            </w:r>
          </w:p>
          <w:p w:rsidR="00E94B1B" w:rsidRPr="006C19B4" w:rsidRDefault="00E94B1B" w:rsidP="00F32B03">
            <w:pPr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Самостоятельное выполнение работы (украшение торта налепами).</w:t>
            </w: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tabs>
                <w:tab w:val="left" w:pos="295"/>
              </w:tabs>
              <w:spacing w:after="0" w:line="240" w:lineRule="auto"/>
              <w:ind w:left="32" w:right="-108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Физкультминутка «Вкусное угощение».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Глина, доски, стеки.</w:t>
            </w:r>
            <w:r w:rsidRPr="006C19B4">
              <w:rPr>
                <w:rFonts w:ascii="Times New Roman" w:hAnsi="Times New Roman"/>
              </w:rPr>
              <w:br/>
            </w:r>
          </w:p>
        </w:tc>
        <w:tc>
          <w:tcPr>
            <w:tcW w:w="2404" w:type="dxa"/>
            <w:gridSpan w:val="2"/>
          </w:tcPr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Поговорить с детьми, как можно сделать кукле торт. </w:t>
            </w:r>
          </w:p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На занятиях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по аппликации предложить украсить кругами и полосами квадрат и круг.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Решение проблемных ситуаций на тему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«Как помочь другу, если…».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Мастерская поделок «Подарок от души».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С/р игра «Семья».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2690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День защитника Отечества.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Pr="00F32B03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19B4">
              <w:rPr>
                <w:rFonts w:ascii="Times New Roman" w:hAnsi="Times New Roman"/>
              </w:rPr>
              <w:t>«</w:t>
            </w:r>
            <w:r w:rsidRPr="00F32B03">
              <w:rPr>
                <w:rFonts w:ascii="Times New Roman" w:hAnsi="Times New Roman"/>
                <w:b/>
              </w:rPr>
              <w:t>Дымковская птица»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Создавать интерес к народной игрушке, желание самостоятельно слепить такую же игрушку, передавать характерные признаки птицы.соотношение частей по величине.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3"/>
          </w:tcPr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Беседа о мастерах – народных умельцах.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Рассматривание филимоновской игрушки, ее узора.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Самостоятельное выполнение работы, раскрашивание или оформление налепамицв.плстилином. Оформление выставки «Большие и маленькие красивые птицы».</w:t>
            </w: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Пальчиковая гимнастика «Летели птицы».</w:t>
            </w: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Дымковская игрушка, глина (пластилин), дощечки, салфетки.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F32B03" w:rsidRDefault="00E94B1B" w:rsidP="00BB54F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2B03">
              <w:rPr>
                <w:rFonts w:ascii="Times New Roman" w:hAnsi="Times New Roman"/>
                <w:i/>
              </w:rPr>
              <w:t>Т.Г. Казакова «Развивайте у дошкольников творчество» с.86.</w:t>
            </w:r>
          </w:p>
        </w:tc>
        <w:tc>
          <w:tcPr>
            <w:tcW w:w="2404" w:type="dxa"/>
            <w:gridSpan w:val="2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Рассматривание дымковских игрушек, иллюстраций, альбомов для раскрашивания.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Д/и «Найди пару».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«Четвертый лишний».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4B1B" w:rsidRPr="006C19B4" w:rsidTr="00080F61">
        <w:trPr>
          <w:gridAfter w:val="4"/>
          <w:wAfter w:w="241" w:type="dxa"/>
          <w:cantSplit/>
          <w:trHeight w:val="3404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Зима (итоговое).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C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Pr="00F32B03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32B03">
              <w:rPr>
                <w:rFonts w:ascii="Times New Roman" w:hAnsi="Times New Roman"/>
                <w:b/>
              </w:rPr>
              <w:t>«Веселые вертолеты»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лепить воздушный транспорт из разных по форме и размеру деталей. Уточнять представление о строении и способе передвижения вертолета. Обратить внимание на способы крепления деталей (примазывание, использование зубочисток и трубочек). Развивать глазомер.мелкую моторику, согласованность в движениях руки и глаза. Вызвать желание порадовать пап своими подарками.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3"/>
          </w:tcPr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Беседа о Дне защитников Отечества. Вертолет – незаменимый помощник.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Рассматривание игрушечного вертолета или картинки и описание его внешнего вида по памяти. Уточнение ответов детей.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Обсуждение способов лепки и уточнение последовательности, получение военной (камуфляжной) окраски.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4. Самостоятельное выполнение работы по технологической карте.</w:t>
            </w: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 «Самолет».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Пластилин, стеки, спички, зубочистки, трубочки для коктейля, пуговицы, салфетки, доски; вентилятор.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F32B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96</w:t>
            </w:r>
          </w:p>
        </w:tc>
        <w:tc>
          <w:tcPr>
            <w:tcW w:w="2404" w:type="dxa"/>
            <w:gridSpan w:val="2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Беседы с детьми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на тему воздушный транспорт.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рассказа Д.Габе «Работа» Работа с альбомами «Все работы хороши».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«Встреча с интересным человеком» (военный).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Работа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 технологической картой-схемой.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Д/и «Виды транспорта».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316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Международный женский день.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Pr="00F32B03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32B03">
              <w:rPr>
                <w:rFonts w:ascii="Times New Roman" w:hAnsi="Times New Roman"/>
                <w:b/>
              </w:rPr>
              <w:t>«Снеговик»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Развивать умение самостоятельно рассматривать знакомый предмет и передавать в лепке его форму и строение; развивать воображение; применять в работе знакомые способы лепки: скатывание, раскатывание, примазывание и др.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3"/>
          </w:tcPr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Рассказ воспитателя «Как дети построили разных снеговиков».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Беседа о том, как можно использовать бросовый материал для оформления поделок.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3. Самостоятельное выполнение работы (при анализе отметить различия в работах). </w:t>
            </w: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457E5F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Пальчиковая гимнастика «Снеговик».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Снеговик (из ваты), пластилин, стеки, доп.материал: чешуя от шишек, еловые иголки косточки, пробки.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F32B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Г.С. Швайко «Занятия </w:t>
            </w:r>
          </w:p>
          <w:p w:rsidR="00E94B1B" w:rsidRPr="002D4848" w:rsidRDefault="00E94B1B" w:rsidP="00F32B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4848">
              <w:rPr>
                <w:rFonts w:ascii="Times New Roman" w:hAnsi="Times New Roman"/>
                <w:i/>
              </w:rPr>
              <w:t xml:space="preserve">по </w:t>
            </w:r>
            <w:r>
              <w:rPr>
                <w:rFonts w:ascii="Times New Roman" w:hAnsi="Times New Roman"/>
                <w:i/>
              </w:rPr>
              <w:t>и</w:t>
            </w:r>
            <w:r w:rsidRPr="002D4848">
              <w:rPr>
                <w:rFonts w:ascii="Times New Roman" w:hAnsi="Times New Roman"/>
                <w:i/>
                <w:iCs/>
              </w:rPr>
              <w:t>зобразительн</w:t>
            </w:r>
            <w:r>
              <w:rPr>
                <w:rFonts w:ascii="Times New Roman" w:hAnsi="Times New Roman"/>
                <w:i/>
                <w:iCs/>
              </w:rPr>
              <w:t>ой</w:t>
            </w:r>
            <w:r w:rsidRPr="002D4848">
              <w:rPr>
                <w:rFonts w:ascii="Times New Roman" w:hAnsi="Times New Roman"/>
                <w:i/>
                <w:iCs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 w:rsidRPr="002D4848">
              <w:rPr>
                <w:rFonts w:ascii="Times New Roman" w:hAnsi="Times New Roman"/>
                <w:i/>
              </w:rPr>
              <w:t xml:space="preserve">                  в детском саду» 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2D4848">
              <w:rPr>
                <w:rFonts w:ascii="Times New Roman" w:hAnsi="Times New Roman"/>
                <w:i/>
              </w:rPr>
              <w:t>в д/с» с.</w:t>
            </w:r>
            <w:r>
              <w:rPr>
                <w:rFonts w:ascii="Times New Roman" w:hAnsi="Times New Roman"/>
                <w:i/>
              </w:rPr>
              <w:t>97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Игровое упражнение «Что изменилось?»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Выставка рисунков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на тему «Зима», «Зимние забавы».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Беседы о первых признаках весны.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Повторение пословиц и закличек.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049"/>
        </w:trPr>
        <w:tc>
          <w:tcPr>
            <w:tcW w:w="408" w:type="dxa"/>
            <w:vMerge w:val="restart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март</w:t>
            </w: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Всемирный день Земли и водных ресурсов (Земля).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Pr="00F32B03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32B03">
              <w:rPr>
                <w:rFonts w:ascii="Times New Roman" w:hAnsi="Times New Roman"/>
                <w:b/>
              </w:rPr>
              <w:t>«Декоративная тарелочка»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Познакомить детей с историей посуды, с процессом ее преобразования человеком.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детей приемам барельефной лепки из тонких жгутиков, завитков, шарообразных форм.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Развивать любознательность, мышление, творческое воображение, мелкую моторику.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Воспитывать у детей  самостоятельность и аккуратность при работе с пластилином.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Приложение.</w:t>
            </w:r>
          </w:p>
        </w:tc>
        <w:tc>
          <w:tcPr>
            <w:tcW w:w="3958" w:type="dxa"/>
            <w:gridSpan w:val="3"/>
          </w:tcPr>
          <w:p w:rsidR="00E94B1B" w:rsidRDefault="00E94B1B" w:rsidP="00F32B03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Выставка «Разные тарелки» 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(из листика, камня, дерева, глины, метала, стекла).</w:t>
            </w:r>
          </w:p>
          <w:p w:rsidR="00E94B1B" w:rsidRPr="006C19B4" w:rsidRDefault="00E94B1B" w:rsidP="00F32B03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Изготовление декоративной тарелки(напомнить знакомые  приемы барельефной лепки: раскатывание, загибание, сплющивание, размазывание и элементы узоров: ягодка, цветок, завиток, линия).</w:t>
            </w:r>
          </w:p>
          <w:p w:rsidR="00E94B1B" w:rsidRPr="006C19B4" w:rsidRDefault="00E94B1B" w:rsidP="00F32B03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Оформление выставки «Декоративные тарелочки».</w:t>
            </w:r>
          </w:p>
          <w:p w:rsidR="00E94B1B" w:rsidRPr="006C19B4" w:rsidRDefault="00E94B1B" w:rsidP="00F32B03">
            <w:pPr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457E5F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Пальчиковая гимнастика «Полепить мы захотели».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Разнообразные тарелки, расставленные как на выставке, картинка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 изображением древнего человека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у костра, крупные листья какого-нибудь растения, плоские камни, крупа, пластиковые тарелки, разноцветный пластилин, оборудование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для лепки.</w:t>
            </w:r>
          </w:p>
        </w:tc>
        <w:tc>
          <w:tcPr>
            <w:tcW w:w="2404" w:type="dxa"/>
            <w:gridSpan w:val="2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Беседа с детьми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 предстоящем женском празднике.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Оформление выставки рисунков и поделок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 теме.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Работа с альбомами «Все работы хороши», «Наши славные дела».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5022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Всемирный день Земли и водных ресурсов (вода).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Pr="00F32B03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32B03">
              <w:rPr>
                <w:rFonts w:ascii="Times New Roman" w:hAnsi="Times New Roman"/>
                <w:b/>
              </w:rPr>
              <w:t>«Сказочная рыбка»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Вызвать интерес к лепке сказочной рыбки пластическим способом из целого куска. Познакомить приемом оттягивания, который можно использовать во время лепки таких деталей, как вытянутая голова рыбки, ее хвост. Продемонстрировать приемы прищипывания – при лепке плавников и рельефной лепки – при изображении глаз и чешуи (небольшие куски глины накладываются на основную форму, а пальцами им стекой им придается нужная форма).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3"/>
          </w:tcPr>
          <w:p w:rsidR="00E94B1B" w:rsidRPr="006C19B4" w:rsidRDefault="00E94B1B" w:rsidP="00F32B03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Рассматривание рыбки (игрушки, иллюстраций в книгах). Уточнить ее форму, пропорции, детали, красивое ритмичное расположение чешуи. </w:t>
            </w:r>
          </w:p>
          <w:p w:rsidR="00E94B1B" w:rsidRPr="006C19B4" w:rsidRDefault="00E94B1B" w:rsidP="00F32B03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Показ и объяснение способов лепки.</w:t>
            </w:r>
          </w:p>
          <w:p w:rsidR="00E94B1B" w:rsidRPr="006C19B4" w:rsidRDefault="00E94B1B" w:rsidP="00F32B03">
            <w:pPr>
              <w:tabs>
                <w:tab w:val="num" w:pos="252"/>
              </w:tabs>
              <w:spacing w:after="0" w:line="240" w:lineRule="auto"/>
              <w:ind w:left="72"/>
              <w:jc w:val="both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Показать (заготовка-овоид делается заранее), как оттягивается хвост. Предложить детям рассказать, какими способами можно вылепить детали головы. Задавая вопросы, подвести детей к тому, что чешую можно изобразить стекой или налепами.</w:t>
            </w:r>
          </w:p>
          <w:p w:rsidR="00E94B1B" w:rsidRPr="006C19B4" w:rsidRDefault="00E94B1B" w:rsidP="00F32B03">
            <w:pPr>
              <w:tabs>
                <w:tab w:val="num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Самостоятельное выполнение работы.</w:t>
            </w: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457E5F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Пальчиковая гимнастика «Рыбка по морю плывет».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Глина, стеки игрушки – рыбки, рисунки, иллюстрации из книг.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F32B03" w:rsidRDefault="00E94B1B" w:rsidP="00BB54F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2B03">
              <w:rPr>
                <w:rFonts w:ascii="Times New Roman" w:hAnsi="Times New Roman"/>
                <w:i/>
              </w:rPr>
              <w:t>Т.Н. Доронова «Развитие детей от 3 до 5 лет в ИЗО д-ти» с. 78.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стихотворений и рассказов о воде.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Рассматривание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Д/и «Четвертый лишний», «Кто, где живет»…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С/р игра «Путешествие».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Ситуативные разговоры о бережном отношении к природе, значении воды в жизни человека, растений, животных.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2151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AF5C7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Международный день театра.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B03">
              <w:rPr>
                <w:rFonts w:ascii="Times New Roman" w:hAnsi="Times New Roman"/>
                <w:b/>
              </w:rPr>
              <w:t>Филимоновские игрушки – свистульки</w:t>
            </w:r>
            <w:r w:rsidRPr="006C19B4">
              <w:rPr>
                <w:rFonts w:ascii="Times New Roman" w:hAnsi="Times New Roman"/>
              </w:rPr>
              <w:t xml:space="preserve"> (по мотивам народной пластики)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Познакомить с филимоновской игрушкой как видом народного декоративно-прикладного искусства, имеющим свою специфику и образную выразительность. Формирование представления о ремесле игрушечных дел мастеров, знание о том какими материалами и инструментами пользуются мастера.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3"/>
          </w:tcPr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Рассказ воспитателя на тему «Филимоновские игрушки».</w:t>
            </w:r>
          </w:p>
          <w:p w:rsidR="00E94B1B" w:rsidRPr="006C19B4" w:rsidRDefault="00E94B1B" w:rsidP="00054300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Обследование игрушки – свистульки «Курочка», объяснение последовательность лепки (исходная форма, оттягивание шеи, головы, клюва, прищипывание гребешка, размещение на подставке, сглаживание).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Самостоятельное выполнение работы.</w:t>
            </w: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F32B0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 «Петушок».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Филимоновские игрушки, дидактическое пособие (таблица)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 характерными цветосочетаниями декоративными элементами филимоновского народного промысла, глина доски, стеки, салфетки.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F32B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112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Рассматривание предметов декоративно-прикладного искусства, альбома для детского творчества.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Беседа о том, что все эти красивые вещи сделали мастера – народные умельцы.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рассказов, стихотворений о труде людей.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Рассматривание иллюстраций в книгах. </w:t>
            </w:r>
          </w:p>
        </w:tc>
      </w:tr>
      <w:tr w:rsidR="00E94B1B" w:rsidRPr="006C19B4" w:rsidTr="00080F61">
        <w:trPr>
          <w:gridAfter w:val="4"/>
          <w:wAfter w:w="241" w:type="dxa"/>
          <w:cantSplit/>
          <w:trHeight w:val="3045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международный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день книги 2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457E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4"/>
          </w:tcPr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B03">
              <w:rPr>
                <w:rFonts w:ascii="Times New Roman" w:hAnsi="Times New Roman"/>
                <w:b/>
              </w:rPr>
              <w:t>«Курочка и петушок»</w:t>
            </w:r>
            <w:r w:rsidRPr="006C19B4">
              <w:rPr>
                <w:rFonts w:ascii="Times New Roman" w:hAnsi="Times New Roman"/>
              </w:rPr>
              <w:t xml:space="preserve"> (декоративная из глины или соленого теста)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Продолжать знакомить детей с филимоновской игрушкой как видом народного декоративно-прикладного искусства для обогащения зрительных впечатлений, формирования эстетического вкуса. Создавать условия для творчества детей. Закреплять способ лепки птички на основе овоида или цилиндра. Уточнить представление о характерных элементах декора и цветосочетаниях. </w:t>
            </w:r>
          </w:p>
          <w:p w:rsidR="00E94B1B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Развивать воображение. 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Воспитывать интерес к народному искусству.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3"/>
          </w:tcPr>
          <w:p w:rsidR="00E94B1B" w:rsidRPr="006C19B4" w:rsidRDefault="00E94B1B" w:rsidP="00F32B03">
            <w:pPr>
              <w:tabs>
                <w:tab w:val="left" w:pos="172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>1. Рассматривание 4-5 филимоновских игрушек.</w:t>
            </w:r>
          </w:p>
          <w:p w:rsidR="00E94B1B" w:rsidRPr="006C19B4" w:rsidRDefault="00E94B1B" w:rsidP="00F32B03">
            <w:pPr>
              <w:tabs>
                <w:tab w:val="left" w:pos="172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>2. Беседа для уточнения представлений о филимоновской игрушке.</w:t>
            </w:r>
          </w:p>
          <w:p w:rsidR="00E94B1B" w:rsidRPr="006C19B4" w:rsidRDefault="00E94B1B" w:rsidP="00F32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  <w:bCs/>
              </w:rPr>
              <w:t xml:space="preserve">3. </w:t>
            </w:r>
            <w:r w:rsidRPr="006C19B4">
              <w:rPr>
                <w:rFonts w:ascii="Times New Roman" w:hAnsi="Times New Roman"/>
              </w:rPr>
              <w:t>Обследование игрушки – свистульки «Петушок». Объяснение последовательность лепки скульптурным или комбинированным способом (исходная форма, загибание краев для шеи, хвоста; вытягивание клюва, прищипывание гребешка, размещение на подставке, сглаживание).</w:t>
            </w:r>
          </w:p>
          <w:p w:rsidR="00E94B1B" w:rsidRPr="006C19B4" w:rsidRDefault="00E94B1B" w:rsidP="00F32B03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4. Самостоятельное выполнение работы. Оформление композиции «Петушок и курица».</w:t>
            </w:r>
          </w:p>
          <w:p w:rsidR="00E94B1B" w:rsidRPr="006C19B4" w:rsidRDefault="00E94B1B" w:rsidP="00F32B03">
            <w:pPr>
              <w:tabs>
                <w:tab w:val="left" w:pos="172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7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 «Семья».</w:t>
            </w:r>
          </w:p>
        </w:tc>
        <w:tc>
          <w:tcPr>
            <w:tcW w:w="241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Глина (пластилин, соленое тесто), доски, салфетки, Филимоновские игрушки.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Схема с показом способа лепки.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Дидактическое пособие (таблица)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 характерными цветосочетаниями декоративными элементами филимоновского народного промысла.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C0642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C06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114</w:t>
            </w:r>
          </w:p>
        </w:tc>
        <w:tc>
          <w:tcPr>
            <w:tcW w:w="2404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Беседа о народных промыслах.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Рассматривание филимоновских игрушек.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Декоративное рисование в альбоме для детского творчества «Филимоновские игрушки».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Подготовка художественных материалов (глины, теста).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стихотворения Г.Лагздынь «Я – красавец петух».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Раскрашивание лепных работ из соленого теста и глины.</w:t>
            </w:r>
          </w:p>
        </w:tc>
      </w:tr>
      <w:tr w:rsidR="00E94B1B" w:rsidRPr="006C19B4" w:rsidTr="00080F61">
        <w:trPr>
          <w:gridAfter w:val="3"/>
          <w:wAfter w:w="121" w:type="dxa"/>
          <w:cantSplit/>
          <w:trHeight w:val="3752"/>
        </w:trPr>
        <w:tc>
          <w:tcPr>
            <w:tcW w:w="408" w:type="dxa"/>
            <w:vMerge w:val="restart"/>
            <w:textDirection w:val="btLr"/>
          </w:tcPr>
          <w:p w:rsidR="00E94B1B" w:rsidRPr="006C19B4" w:rsidRDefault="00E94B1B" w:rsidP="00C064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Всемирный день здоровья.</w:t>
            </w:r>
          </w:p>
          <w:p w:rsidR="00E94B1B" w:rsidRPr="00306C1F" w:rsidRDefault="00E94B1B" w:rsidP="00AF5C7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День космонавтики.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5"/>
          </w:tcPr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6420">
              <w:rPr>
                <w:rFonts w:ascii="Times New Roman" w:hAnsi="Times New Roman"/>
                <w:b/>
                <w:bCs/>
              </w:rPr>
              <w:t>«Прилетайте в гости»</w:t>
            </w:r>
            <w:r w:rsidRPr="006C19B4">
              <w:rPr>
                <w:rFonts w:ascii="Times New Roman" w:hAnsi="Times New Roman"/>
                <w:bCs/>
              </w:rPr>
              <w:t xml:space="preserve"> (воробушки на кормушке)</w:t>
            </w:r>
          </w:p>
          <w:p w:rsidR="00E94B1B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>Учить лепить птиц конструктивным способом из 4-5 частей, разных по форме и размеру. С использованием дополнительных материалов. Показать возможность получения более выразительного цвета путем смешивания двух исходных цветов. Направить на самостоятельный поиск способов передачи движения лепной фигурки. Развивать чувство формы, способности к композиции.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E94B1B" w:rsidRPr="006C19B4" w:rsidRDefault="00E94B1B" w:rsidP="00C06420">
            <w:pPr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 xml:space="preserve">1. Чтение стихотворения Е.Благининой «Голодно, холодно». Описывание внешнего вида воробышков </w:t>
            </w:r>
          </w:p>
          <w:p w:rsidR="00E94B1B" w:rsidRPr="006C19B4" w:rsidRDefault="00E94B1B" w:rsidP="00C06420">
            <w:pPr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 xml:space="preserve">2. Показ способа лепки птички конструктивным способом. Игровым способом показать возможности передачи движения лепной фигурки. </w:t>
            </w:r>
          </w:p>
          <w:p w:rsidR="00E94B1B" w:rsidRPr="006C19B4" w:rsidRDefault="00E94B1B" w:rsidP="00C06420">
            <w:pPr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>3. Самостоятельное выполнение работы по технологическим картам.</w:t>
            </w:r>
          </w:p>
          <w:p w:rsidR="00E94B1B" w:rsidRPr="006C19B4" w:rsidRDefault="00E94B1B" w:rsidP="00C06420">
            <w:pPr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>Оформление выставки «Воробышки на кормушке».</w:t>
            </w:r>
          </w:p>
        </w:tc>
        <w:tc>
          <w:tcPr>
            <w:tcW w:w="1845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C06420">
            <w:pPr>
              <w:spacing w:after="0" w:line="240" w:lineRule="auto"/>
              <w:ind w:right="-156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spacing w:after="0" w:line="240" w:lineRule="auto"/>
              <w:ind w:right="-156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  <w:bCs/>
              </w:rPr>
              <w:t>Физ</w:t>
            </w:r>
            <w:r>
              <w:rPr>
                <w:rFonts w:ascii="Times New Roman" w:hAnsi="Times New Roman"/>
                <w:bCs/>
              </w:rPr>
              <w:t>культ</w:t>
            </w:r>
            <w:r w:rsidRPr="006C19B4">
              <w:rPr>
                <w:rFonts w:ascii="Times New Roman" w:hAnsi="Times New Roman"/>
                <w:bCs/>
              </w:rPr>
              <w:t>минутка «Воробышки».</w:t>
            </w:r>
          </w:p>
        </w:tc>
        <w:tc>
          <w:tcPr>
            <w:tcW w:w="2413" w:type="dxa"/>
            <w:gridSpan w:val="3"/>
          </w:tcPr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Пластилин коричневого и серого цвета,  стеки, доски, салфетки, семечки, бусины, бисер, спички, салфетки, кормушка – основа, технологическая карта по лепке «Воробьи на кормушке</w:t>
            </w:r>
            <w:r>
              <w:rPr>
                <w:rFonts w:ascii="Times New Roman" w:hAnsi="Times New Roman"/>
              </w:rPr>
              <w:t>»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C0642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88</w:t>
            </w:r>
          </w:p>
        </w:tc>
        <w:tc>
          <w:tcPr>
            <w:tcW w:w="2524" w:type="dxa"/>
            <w:gridSpan w:val="3"/>
          </w:tcPr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Изготовление кормушек, скворечников.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Рассматривание иллюстраций и беседы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 детьми.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Наблюдение за птицами на участке детского сада.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Отгадывание загадок.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Чтение стихотворения З.Александровой «Птичья елка».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Ситуативные беседы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на тему «Если бы я был птицей», «Если бы не было птиц»…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П/и «Коршун и лиса», «Воробышки и автомобиль».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«Птицы и охотники».</w:t>
            </w:r>
          </w:p>
        </w:tc>
      </w:tr>
      <w:tr w:rsidR="00E94B1B" w:rsidRPr="006C19B4" w:rsidTr="00080F61">
        <w:trPr>
          <w:gridAfter w:val="2"/>
          <w:wAfter w:w="106" w:type="dxa"/>
          <w:cantSplit/>
          <w:trHeight w:val="2510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Праздник имени.</w:t>
            </w: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5"/>
          </w:tcPr>
          <w:p w:rsidR="00E94B1B" w:rsidRPr="00C06420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6420">
              <w:rPr>
                <w:rFonts w:ascii="Times New Roman" w:hAnsi="Times New Roman"/>
                <w:b/>
              </w:rPr>
              <w:t>«Звезды и кометы»</w:t>
            </w:r>
          </w:p>
          <w:p w:rsidR="00E94B1B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Продолжать усвоение техники рельефной лепки. Вызвать интерес к созданию рельефной картины со звездами, созвездиями и кометами. Инициировать самостоятельный поиск средств и приемов изображения (скручивание и свивание удлиненных жгутиков для хвоста кометы, наложение одного цветового фона на другой). Познакомить со способом смешивания цветов пластилина, пластилиновой растяжкой.</w:t>
            </w: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>1. Рассматривание ночного неба через подзорную трубу. Одновременно с комментарием воспитатель размещает  на небе звезды, комету.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>2. Показ и объяснение некоторых вариантов лепки звезд, комет (от простого – к сложному).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 xml:space="preserve">3. Самостоятельное выполнение работы (парами). Оформление выставки «Звездное небо» </w:t>
            </w:r>
          </w:p>
        </w:tc>
        <w:tc>
          <w:tcPr>
            <w:tcW w:w="1848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>Физкультминутка «Ракета».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Пластилин разных цветов, бусины, пуговицы, композиционная основа для лепки в парах, стеки, силуэты созвездий.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Default="00E94B1B" w:rsidP="00C0642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124</w:t>
            </w:r>
          </w:p>
        </w:tc>
        <w:tc>
          <w:tcPr>
            <w:tcW w:w="2539" w:type="dxa"/>
            <w:gridSpan w:val="4"/>
          </w:tcPr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Наблюдение звездного неба. 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Беседа о ночном небе, 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о звездах, о созвездиях и знаках Зодиака. Рисование звездного неба с месяцем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 звездами.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Конструирование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из бросового материала, конструктора по теме.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Чтение произведений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 теме (космосе, космонавтах).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Изготовление основы – панно «Ночное небо».</w:t>
            </w:r>
          </w:p>
        </w:tc>
      </w:tr>
      <w:tr w:rsidR="00E94B1B" w:rsidRPr="006C19B4" w:rsidTr="00080F61">
        <w:trPr>
          <w:gridAfter w:val="2"/>
          <w:wAfter w:w="106" w:type="dxa"/>
          <w:cantSplit/>
          <w:trHeight w:val="2136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Международный день Земли.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5"/>
          </w:tcPr>
          <w:p w:rsidR="00E94B1B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420">
              <w:rPr>
                <w:rFonts w:ascii="Times New Roman" w:hAnsi="Times New Roman"/>
                <w:b/>
              </w:rPr>
              <w:t>«Федорино горе»</w:t>
            </w: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(по произведению)</w:t>
            </w:r>
          </w:p>
          <w:p w:rsidR="00E94B1B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Воспитывать интерес им желание отображать в лепке эпизоды литературного произведения, учить составлять композицию по литературному произведению, закреплять умение лепить посуду.</w:t>
            </w: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E94B1B" w:rsidRPr="006C19B4" w:rsidRDefault="00E94B1B" w:rsidP="00C06420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Беседа по произведению К.Чуковского «Федорино горе».</w:t>
            </w: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Распределение посуды на каждого ребенка (кто, что будет лепить).</w:t>
            </w:r>
          </w:p>
          <w:p w:rsidR="00E94B1B" w:rsidRPr="006C19B4" w:rsidRDefault="00E94B1B" w:rsidP="00C06420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Самостоятельное выполнение работы. Воспитатель лепит Федору. Оформление выставки  «Посуда, убегающая от Федоры».</w:t>
            </w:r>
          </w:p>
        </w:tc>
        <w:tc>
          <w:tcPr>
            <w:tcW w:w="1848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spacing w:after="0" w:line="240" w:lineRule="auto"/>
              <w:ind w:right="-140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Физкультминутка. «Посуда».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Глина, доски, салфетки.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6420">
              <w:rPr>
                <w:rFonts w:ascii="Times New Roman" w:hAnsi="Times New Roman"/>
                <w:i/>
              </w:rPr>
              <w:t>Н.Б.Халезова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C06420">
              <w:rPr>
                <w:rFonts w:ascii="Times New Roman" w:hAnsi="Times New Roman"/>
                <w:i/>
              </w:rPr>
              <w:t>«Лепка в д/с» с. 95.</w:t>
            </w:r>
          </w:p>
        </w:tc>
        <w:tc>
          <w:tcPr>
            <w:tcW w:w="2539" w:type="dxa"/>
            <w:gridSpan w:val="4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Чтение и беседа 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по произведению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К.Чуковского «Федорино горе», рассматривание иллюстраций.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Работа по схемам (лепка) на тему «Посуда».</w:t>
            </w:r>
          </w:p>
        </w:tc>
      </w:tr>
      <w:tr w:rsidR="00E94B1B" w:rsidRPr="006C19B4" w:rsidTr="00080F61">
        <w:trPr>
          <w:gridAfter w:val="2"/>
          <w:wAfter w:w="106" w:type="dxa"/>
          <w:cantSplit/>
          <w:trHeight w:val="3053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Праздник весны и труда.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5"/>
          </w:tcPr>
          <w:p w:rsidR="00E94B1B" w:rsidRPr="00C06420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6420">
              <w:rPr>
                <w:rFonts w:ascii="Times New Roman" w:hAnsi="Times New Roman"/>
                <w:b/>
              </w:rPr>
              <w:t>«По реке плывет кораблик»</w:t>
            </w:r>
          </w:p>
          <w:p w:rsidR="00E94B1B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лепить кораблики из бруска пластилина, отрезая стекой лишнее (уголки для образования носа) и «достраивая» недостающее (палубу, мачту, трубу). Показать взаимосвязь способов лепки и конструирования деталей. Вызвать интерес к лепке по мотивам литературного произведения. Обеспечить условия для свободного выбора детьми содержания и приемов лепки.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C19B4">
              <w:rPr>
                <w:rFonts w:ascii="Times New Roman" w:hAnsi="Times New Roman"/>
                <w:iCs/>
              </w:rPr>
              <w:t>1. Чтение стихотворения Д.Хармса «Кораблик». Показ и рассматривание нескольких корабликов.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C19B4">
              <w:rPr>
                <w:rFonts w:ascii="Times New Roman" w:hAnsi="Times New Roman"/>
                <w:iCs/>
              </w:rPr>
              <w:t>2. Решение вопроса: «Как слепить кораблик не нарушая общей формы бруска пластилина?».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C19B4">
              <w:rPr>
                <w:rFonts w:ascii="Times New Roman" w:hAnsi="Times New Roman"/>
                <w:iCs/>
              </w:rPr>
              <w:t>3. Рассматривание вариантов оформления кораблика.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C19B4">
              <w:rPr>
                <w:rFonts w:ascii="Times New Roman" w:hAnsi="Times New Roman"/>
                <w:iCs/>
              </w:rPr>
              <w:t>4. Самостоятельное выполнение работы. Дополняют работу храбрым мышонком (работа по технологической карте - схеме, по сюжетам народных сказок). Оформление выставки.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848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45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C19B4">
              <w:rPr>
                <w:rFonts w:ascii="Times New Roman" w:hAnsi="Times New Roman"/>
                <w:iCs/>
              </w:rPr>
              <w:t>Физкультминутка «Капитаны».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Пластилин разных цветов, трубочки для коктейля. Зубочистки, бусинки, бисер, стеки, салфетки.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94B1B" w:rsidRDefault="00E94B1B" w:rsidP="00C0642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C0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128</w:t>
            </w:r>
          </w:p>
        </w:tc>
        <w:tc>
          <w:tcPr>
            <w:tcW w:w="2539" w:type="dxa"/>
            <w:gridSpan w:val="4"/>
          </w:tcPr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Чтение сказки А.С.Пушкина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«Сказка о царе Салтане...».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Знакомство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с творчеством художников – маринистов.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Беседа о море, рассматривание иллюстраций, художественных открыток, марок.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Преобразование куска пластилина в разные образы.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Выкладывание корабликов из геометрических фигур.</w:t>
            </w:r>
          </w:p>
        </w:tc>
      </w:tr>
      <w:tr w:rsidR="00E94B1B" w:rsidRPr="006C19B4" w:rsidTr="00080F61">
        <w:trPr>
          <w:gridAfter w:val="2"/>
          <w:wAfter w:w="106" w:type="dxa"/>
          <w:cantSplit/>
          <w:trHeight w:val="2456"/>
        </w:trPr>
        <w:tc>
          <w:tcPr>
            <w:tcW w:w="408" w:type="dxa"/>
            <w:vMerge w:val="restart"/>
            <w:textDirection w:val="btLr"/>
          </w:tcPr>
          <w:p w:rsidR="00E94B1B" w:rsidRPr="006C19B4" w:rsidRDefault="00E94B1B" w:rsidP="00C064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День Победы.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5"/>
          </w:tcPr>
          <w:p w:rsidR="00E94B1B" w:rsidRPr="006C19B4" w:rsidRDefault="00E94B1B" w:rsidP="00C06420">
            <w:pPr>
              <w:spacing w:after="0" w:line="240" w:lineRule="auto"/>
              <w:rPr>
                <w:rFonts w:ascii="Times New Roman" w:hAnsi="Times New Roman"/>
              </w:rPr>
            </w:pPr>
            <w:r w:rsidRPr="00C06420">
              <w:rPr>
                <w:rFonts w:ascii="Times New Roman" w:hAnsi="Times New Roman"/>
                <w:b/>
              </w:rPr>
              <w:t>«Красивые цветы»</w:t>
            </w:r>
            <w:r w:rsidRPr="006C19B4">
              <w:rPr>
                <w:rFonts w:ascii="Times New Roman" w:hAnsi="Times New Roman"/>
              </w:rPr>
              <w:t xml:space="preserve"> (барельефы)</w:t>
            </w:r>
          </w:p>
          <w:p w:rsidR="00E94B1B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Развивать у детей замысел, передавать пластическим способом изображение цветка, располагать его на глиняной пластине.</w:t>
            </w: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1. Рассматривание изображения цветка на пластилине, обследование изображения (форма, поверхность, где есть возвышения и углубления).</w:t>
            </w:r>
          </w:p>
          <w:p w:rsidR="00E94B1B" w:rsidRPr="006C19B4" w:rsidRDefault="00E94B1B" w:rsidP="00C06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2. Показ способа лепки отдельных частей цветка.</w:t>
            </w:r>
          </w:p>
          <w:p w:rsidR="00E94B1B" w:rsidRPr="006C19B4" w:rsidRDefault="00E94B1B" w:rsidP="00C06420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3. Самостоятельное выполнение работы.</w:t>
            </w:r>
          </w:p>
        </w:tc>
        <w:tc>
          <w:tcPr>
            <w:tcW w:w="1848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054300">
            <w:pPr>
              <w:spacing w:after="0" w:line="240" w:lineRule="auto"/>
              <w:ind w:right="-140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Физкультминутка «Цветок».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Глина (пластилин), дощечки, салфетки.</w:t>
            </w:r>
          </w:p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C06420" w:rsidRDefault="00E94B1B" w:rsidP="00BB54F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6420">
              <w:rPr>
                <w:rFonts w:ascii="Times New Roman" w:hAnsi="Times New Roman"/>
                <w:i/>
              </w:rPr>
              <w:t>Т.Г. Казакова «Развивайте у дошкольников творчество» с.93.</w:t>
            </w:r>
          </w:p>
        </w:tc>
        <w:tc>
          <w:tcPr>
            <w:tcW w:w="2539" w:type="dxa"/>
            <w:gridSpan w:val="4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Рассматривание готовых барельефов. Игры с песочными формами на прогулке.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Рассматривание иллюстраций в книгах, чтение художественной.литературы о цветах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Уход за растениями уголка природы.</w:t>
            </w:r>
          </w:p>
        </w:tc>
      </w:tr>
      <w:tr w:rsidR="00E94B1B" w:rsidRPr="006C19B4" w:rsidTr="00080F61">
        <w:trPr>
          <w:gridAfter w:val="1"/>
          <w:wAfter w:w="97" w:type="dxa"/>
          <w:cantSplit/>
          <w:trHeight w:val="2027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AF5C7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Международный день семьи.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5"/>
          </w:tcPr>
          <w:p w:rsidR="00E94B1B" w:rsidRPr="00054300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4300">
              <w:rPr>
                <w:rFonts w:ascii="Times New Roman" w:hAnsi="Times New Roman"/>
                <w:b/>
              </w:rPr>
              <w:t>«Сонюшки-пеленашки»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Учить создавать оригинальные композиции в спичечных коробках – лепить пеленашек в колыбельках. Познакомить с видом народной куклы – пеленашкой, пояснить значение нового слова. (кукла в пеленках, спелёнутая) и показать обобщенный смысл. Развивать воображение, мелкую моторику.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C19B4">
              <w:rPr>
                <w:rFonts w:ascii="Times New Roman" w:hAnsi="Times New Roman"/>
                <w:iCs/>
              </w:rPr>
              <w:t>1. Чтение стихотворения Г.Лагздынь «Сонные стихи». Рассматривание иллюстраций с изображением народной куклы – пеленашки. Рассуждение о том, какую куклу можно назвать пеленашкой.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C19B4">
              <w:rPr>
                <w:rFonts w:ascii="Times New Roman" w:hAnsi="Times New Roman"/>
                <w:iCs/>
              </w:rPr>
              <w:t>2. Показ обобщенного способа лепки куклы – пеленашки.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C19B4">
              <w:rPr>
                <w:rFonts w:ascii="Times New Roman" w:hAnsi="Times New Roman"/>
                <w:iCs/>
              </w:rPr>
              <w:t>3.  Самостоятельное выполнение работы. Укладывание куклы в колыбельку из спичечной коробки, напевание колыбельной песенки.</w:t>
            </w:r>
          </w:p>
        </w:tc>
        <w:tc>
          <w:tcPr>
            <w:tcW w:w="1848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05430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  <w:iCs/>
              </w:rPr>
              <w:t>Физкультминутка «Семья».</w:t>
            </w:r>
          </w:p>
        </w:tc>
        <w:tc>
          <w:tcPr>
            <w:tcW w:w="2410" w:type="dxa"/>
            <w:gridSpan w:val="3"/>
          </w:tcPr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Пластилин, пустые спичечные коробки или другие мелкие упаковки, стеки, пуговички, ленточки.</w:t>
            </w:r>
          </w:p>
          <w:p w:rsidR="00E94B1B" w:rsidRDefault="00E94B1B" w:rsidP="0005430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B1B" w:rsidRDefault="00E94B1B" w:rsidP="0005430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342F0">
              <w:rPr>
                <w:rFonts w:ascii="Times New Roman" w:hAnsi="Times New Roman"/>
                <w:i/>
              </w:rPr>
              <w:t>Л.А. Лыкова «</w:t>
            </w:r>
            <w:r>
              <w:rPr>
                <w:rFonts w:ascii="Times New Roman" w:hAnsi="Times New Roman"/>
                <w:i/>
              </w:rPr>
              <w:t>И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>зобразительн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ая</w:t>
            </w:r>
            <w:r w:rsidRPr="00F443E5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деятельност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в детском саду» </w:t>
            </w:r>
          </w:p>
          <w:p w:rsidR="00E94B1B" w:rsidRPr="006C19B4" w:rsidRDefault="00E94B1B" w:rsidP="0005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 80</w:t>
            </w:r>
          </w:p>
        </w:tc>
        <w:tc>
          <w:tcPr>
            <w:tcW w:w="2548" w:type="dxa"/>
            <w:gridSpan w:val="5"/>
          </w:tcPr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Д/и с куклой – голышом (купание, кормление, пеленание). </w:t>
            </w:r>
          </w:p>
          <w:p w:rsidR="00E94B1B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Рассказ воспитателя 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 младенцах, о том как люди за ними ухаживают. Обогащение словаря: пеленать, пеленашка, пустышка.</w:t>
            </w:r>
          </w:p>
          <w:p w:rsidR="00E94B1B" w:rsidRPr="006C19B4" w:rsidRDefault="00E94B1B" w:rsidP="00B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Рассказы из личного опыта детей.</w:t>
            </w:r>
          </w:p>
        </w:tc>
      </w:tr>
      <w:tr w:rsidR="00E94B1B" w:rsidRPr="006C19B4" w:rsidTr="00080F61">
        <w:trPr>
          <w:gridAfter w:val="1"/>
          <w:wAfter w:w="97" w:type="dxa"/>
          <w:cantSplit/>
          <w:trHeight w:val="2681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Хантыйский народный праздник «День оленевода».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5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054300">
              <w:rPr>
                <w:rStyle w:val="text"/>
                <w:rFonts w:ascii="Times New Roman" w:hAnsi="Times New Roman"/>
                <w:b/>
                <w:bCs/>
              </w:rPr>
              <w:t xml:space="preserve">«Козлик» </w:t>
            </w:r>
            <w:r w:rsidRPr="006C19B4">
              <w:rPr>
                <w:rStyle w:val="text"/>
                <w:rFonts w:ascii="Times New Roman" w:hAnsi="Times New Roman"/>
                <w:bCs/>
              </w:rPr>
              <w:t>по мотивам дымковской игрушки (лепка по непосредственному восприятию)</w:t>
            </w:r>
            <w:r w:rsidRPr="006C19B4">
              <w:rPr>
                <w:rFonts w:ascii="Times New Roman" w:hAnsi="Times New Roman"/>
              </w:rPr>
              <w:br/>
            </w:r>
          </w:p>
          <w:p w:rsidR="00E94B1B" w:rsidRPr="006C19B4" w:rsidRDefault="00E94B1B" w:rsidP="000543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Учить </w:t>
            </w:r>
            <w:r w:rsidRPr="006C19B4">
              <w:rPr>
                <w:rStyle w:val="text"/>
                <w:rFonts w:ascii="Times New Roman" w:hAnsi="Times New Roman"/>
              </w:rPr>
              <w:t>лепить козлика, составляя его из частей. Путем налепа делать рога. Стекой наносить детали. Развивать глазомер</w:t>
            </w:r>
            <w:r w:rsidRPr="006C19B4">
              <w:rPr>
                <w:rFonts w:ascii="Times New Roman" w:hAnsi="Times New Roman"/>
              </w:rPr>
              <w:t>, чувство формы и пропорций.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Приложение.</w:t>
            </w:r>
          </w:p>
        </w:tc>
        <w:tc>
          <w:tcPr>
            <w:tcW w:w="3969" w:type="dxa"/>
            <w:gridSpan w:val="3"/>
          </w:tcPr>
          <w:p w:rsidR="00E94B1B" w:rsidRPr="006C19B4" w:rsidRDefault="00E94B1B" w:rsidP="00F443E5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left="74" w:hanging="74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Рассматривание дымковской игрушки  «Козлик».</w:t>
            </w:r>
          </w:p>
          <w:p w:rsidR="00E94B1B" w:rsidRPr="006C19B4" w:rsidRDefault="00E94B1B" w:rsidP="00F443E5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left="74" w:hanging="74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Показ и объяснение способов лепки, соединения и скрепления частей. Использование технологической карты – схемы.</w:t>
            </w:r>
          </w:p>
          <w:p w:rsidR="00E94B1B" w:rsidRPr="006C19B4" w:rsidRDefault="00E94B1B" w:rsidP="00F443E5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left="74" w:hanging="74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Самостоятельное выполнение работы. Оформление выставки «На лужайке»</w:t>
            </w:r>
          </w:p>
        </w:tc>
        <w:tc>
          <w:tcPr>
            <w:tcW w:w="1848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054300">
            <w:pPr>
              <w:spacing w:after="0" w:line="240" w:lineRule="auto"/>
              <w:ind w:right="-108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Физкультминутка «Козлик».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Глина, доски, стеки, игрушки.</w:t>
            </w:r>
            <w:r w:rsidRPr="006C19B4">
              <w:rPr>
                <w:rFonts w:ascii="Times New Roman" w:hAnsi="Times New Roman"/>
              </w:rPr>
              <w:br/>
            </w:r>
          </w:p>
        </w:tc>
        <w:tc>
          <w:tcPr>
            <w:tcW w:w="2548" w:type="dxa"/>
            <w:gridSpan w:val="5"/>
          </w:tcPr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Чтение  сказок </w:t>
            </w:r>
          </w:p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и рассказов про козла. Загадывание  загадок, Рассматривание иллюстрации </w:t>
            </w:r>
          </w:p>
          <w:p w:rsidR="00E94B1B" w:rsidRDefault="00E94B1B" w:rsidP="00BB54FC">
            <w:pPr>
              <w:spacing w:after="0" w:line="240" w:lineRule="auto"/>
              <w:rPr>
                <w:rStyle w:val="text"/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 xml:space="preserve">Ю. Васнецова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Style w:val="text"/>
                <w:rFonts w:ascii="Times New Roman" w:hAnsi="Times New Roman"/>
              </w:rPr>
              <w:t>с изображением козла. Рассматривание дымковской игрушки</w:t>
            </w:r>
            <w:r w:rsidRPr="006C19B4">
              <w:rPr>
                <w:rFonts w:ascii="Times New Roman" w:hAnsi="Times New Roman"/>
              </w:rPr>
              <w:br/>
            </w:r>
          </w:p>
        </w:tc>
      </w:tr>
      <w:tr w:rsidR="00E94B1B" w:rsidRPr="006C19B4" w:rsidTr="00080F61">
        <w:trPr>
          <w:cantSplit/>
          <w:trHeight w:val="3225"/>
        </w:trPr>
        <w:tc>
          <w:tcPr>
            <w:tcW w:w="408" w:type="dxa"/>
            <w:vMerge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</w:tcPr>
          <w:p w:rsidR="00E94B1B" w:rsidRPr="00306C1F" w:rsidRDefault="00E94B1B" w:rsidP="00E94B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C1F">
              <w:rPr>
                <w:rFonts w:ascii="Times New Roman" w:hAnsi="Times New Roman"/>
                <w:b/>
                <w:sz w:val="20"/>
                <w:szCs w:val="20"/>
              </w:rPr>
              <w:t>Международный день защиты детей.</w:t>
            </w:r>
          </w:p>
          <w:p w:rsidR="00E94B1B" w:rsidRPr="00306C1F" w:rsidRDefault="00E94B1B" w:rsidP="00B712F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3"/>
            <w:textDirection w:val="btLr"/>
          </w:tcPr>
          <w:p w:rsidR="00E94B1B" w:rsidRPr="006C19B4" w:rsidRDefault="00E94B1B" w:rsidP="00BB5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5"/>
          </w:tcPr>
          <w:p w:rsidR="00E94B1B" w:rsidRPr="00050DE8" w:rsidRDefault="00E94B1B" w:rsidP="00BB54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0DE8">
              <w:rPr>
                <w:rFonts w:ascii="Times New Roman" w:hAnsi="Times New Roman"/>
                <w:b/>
              </w:rPr>
              <w:t>«Матрешка танцует»</w:t>
            </w:r>
          </w:p>
          <w:p w:rsidR="00E94B1B" w:rsidRDefault="00E94B1B" w:rsidP="00050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050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Учить лепить фигуру человека в длинной одежде, самостоятельно использовать усвоенные способы лепки, передавать различные танцевальные движения рук у матрешки, украшать узором </w:t>
            </w:r>
          </w:p>
          <w:p w:rsidR="00E94B1B" w:rsidRPr="006C19B4" w:rsidRDefault="00E94B1B" w:rsidP="00050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(стекой и печатками) подол перед сарафана, располагая два разных элемента в чередовании.</w:t>
            </w:r>
          </w:p>
          <w:p w:rsidR="00E94B1B" w:rsidRPr="006C19B4" w:rsidRDefault="00E94B1B" w:rsidP="00050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5" w:type="dxa"/>
            <w:gridSpan w:val="3"/>
          </w:tcPr>
          <w:p w:rsidR="00E94B1B" w:rsidRPr="006C19B4" w:rsidRDefault="00E94B1B" w:rsidP="00050DE8">
            <w:pPr>
              <w:numPr>
                <w:ilvl w:val="0"/>
                <w:numId w:val="18"/>
              </w:numPr>
              <w:tabs>
                <w:tab w:val="num" w:pos="252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Сюрпризный момент – появление гостей.</w:t>
            </w:r>
          </w:p>
          <w:p w:rsidR="00E94B1B" w:rsidRPr="006C19B4" w:rsidRDefault="00E94B1B" w:rsidP="00050DE8">
            <w:pPr>
              <w:numPr>
                <w:ilvl w:val="0"/>
                <w:numId w:val="18"/>
              </w:numPr>
              <w:tabs>
                <w:tab w:val="num" w:pos="252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Выполнение танцевальных движений под музыку.</w:t>
            </w:r>
          </w:p>
          <w:p w:rsidR="00E94B1B" w:rsidRPr="006C19B4" w:rsidRDefault="00E94B1B" w:rsidP="00050DE8">
            <w:pPr>
              <w:numPr>
                <w:ilvl w:val="0"/>
                <w:numId w:val="18"/>
              </w:numPr>
              <w:tabs>
                <w:tab w:val="num" w:pos="252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Самостоятельное выполнение работы: лепка матрешек по подобию девочки в длинной шубе.</w:t>
            </w:r>
          </w:p>
          <w:p w:rsidR="00E94B1B" w:rsidRPr="006C19B4" w:rsidRDefault="00E94B1B" w:rsidP="00050DE8">
            <w:pPr>
              <w:numPr>
                <w:ilvl w:val="0"/>
                <w:numId w:val="18"/>
              </w:numPr>
              <w:tabs>
                <w:tab w:val="num" w:pos="252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Общая пляска.</w:t>
            </w:r>
          </w:p>
        </w:tc>
        <w:tc>
          <w:tcPr>
            <w:tcW w:w="1848" w:type="dxa"/>
            <w:gridSpan w:val="2"/>
          </w:tcPr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*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gridSpan w:val="3"/>
          </w:tcPr>
          <w:p w:rsidR="00E94B1B" w:rsidRPr="00050DE8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Игрушки: мишка, петрушка, балалайка, гармошка, пластилин, стеки, печатки, доски.</w:t>
            </w:r>
            <w:r w:rsidRPr="00050DE8">
              <w:rPr>
                <w:rFonts w:ascii="Times New Roman" w:hAnsi="Times New Roman"/>
                <w:i/>
              </w:rPr>
              <w:t>Г.С.Швайко «Занятия по ИЗО д-ти в д/с» с.114.</w:t>
            </w:r>
          </w:p>
        </w:tc>
        <w:tc>
          <w:tcPr>
            <w:tcW w:w="2553" w:type="dxa"/>
            <w:gridSpan w:val="5"/>
          </w:tcPr>
          <w:p w:rsidR="00E94B1B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 xml:space="preserve">Выставка рисунков 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на тему «Здравствуй, лето!»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Игры с вылепленными игрушками.</w:t>
            </w:r>
          </w:p>
          <w:p w:rsidR="00E94B1B" w:rsidRPr="006C19B4" w:rsidRDefault="00E94B1B" w:rsidP="00BB54FC">
            <w:pPr>
              <w:spacing w:after="0" w:line="240" w:lineRule="auto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Игры с песком, рисование на асфальте.</w:t>
            </w:r>
          </w:p>
        </w:tc>
      </w:tr>
    </w:tbl>
    <w:p w:rsidR="007607AC" w:rsidRDefault="007607AC" w:rsidP="0049235C">
      <w:pPr>
        <w:pStyle w:val="a6"/>
        <w:spacing w:before="0" w:beforeAutospacing="0" w:after="0" w:afterAutospacing="0"/>
        <w:rPr>
          <w:u w:val="single"/>
        </w:rPr>
        <w:sectPr w:rsidR="007607AC" w:rsidSect="00F443E5">
          <w:pgSz w:w="16838" w:h="11906" w:orient="landscape"/>
          <w:pgMar w:top="1134" w:right="720" w:bottom="709" w:left="720" w:header="709" w:footer="107" w:gutter="0"/>
          <w:cols w:space="708"/>
          <w:docGrid w:linePitch="360"/>
        </w:sectPr>
      </w:pPr>
    </w:p>
    <w:p w:rsidR="007607AC" w:rsidRPr="008D1425" w:rsidRDefault="007607AC" w:rsidP="00EB2C57">
      <w:pPr>
        <w:pStyle w:val="a6"/>
        <w:spacing w:before="0" w:beforeAutospacing="0" w:after="0" w:afterAutospacing="0"/>
        <w:jc w:val="right"/>
        <w:rPr>
          <w:rFonts w:ascii="Times New Roman" w:hAnsi="Times New Roman"/>
          <w:b/>
        </w:rPr>
      </w:pPr>
      <w:r w:rsidRPr="008D1425">
        <w:rPr>
          <w:rFonts w:ascii="Times New Roman" w:hAnsi="Times New Roman"/>
          <w:b/>
        </w:rPr>
        <w:lastRenderedPageBreak/>
        <w:t>ПРИЛОЖЕНИЕ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Подарок для Хрюши</w:t>
      </w:r>
      <w:r w:rsidRPr="008D1425">
        <w:rPr>
          <w:rFonts w:ascii="Times New Roman" w:hAnsi="Times New Roman"/>
          <w:bCs/>
        </w:rPr>
        <w:t xml:space="preserve"> (пластилинография).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  <w:u w:val="single"/>
        </w:rPr>
      </w:pPr>
      <w:r w:rsidRPr="008D1425">
        <w:rPr>
          <w:rFonts w:ascii="Times New Roman" w:hAnsi="Times New Roman"/>
          <w:u w:val="single"/>
        </w:rPr>
        <w:t>Задачи:</w:t>
      </w:r>
    </w:p>
    <w:p w:rsidR="007607AC" w:rsidRPr="008D1425" w:rsidRDefault="007607AC" w:rsidP="00F443E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Закрепить представления детей о домашних животных, об особенностях их внешнего облика; </w:t>
      </w:r>
    </w:p>
    <w:p w:rsidR="007607AC" w:rsidRPr="008D1425" w:rsidRDefault="007607AC" w:rsidP="00F443E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Продолжать знакомить детей со свойствами пластилина </w:t>
      </w:r>
      <w:r w:rsidRPr="008D1425">
        <w:rPr>
          <w:rFonts w:ascii="Times New Roman" w:hAnsi="Times New Roman"/>
          <w:iCs/>
          <w:sz w:val="24"/>
          <w:szCs w:val="24"/>
        </w:rPr>
        <w:t>(мягкий, податливый, способен принимать любую форму)</w:t>
      </w:r>
      <w:r w:rsidRPr="008D1425">
        <w:rPr>
          <w:rFonts w:ascii="Times New Roman" w:hAnsi="Times New Roman"/>
          <w:sz w:val="24"/>
          <w:szCs w:val="24"/>
        </w:rPr>
        <w:t>;</w:t>
      </w:r>
    </w:p>
    <w:p w:rsidR="007607AC" w:rsidRPr="008D1425" w:rsidRDefault="007607AC" w:rsidP="00F443E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Учить детей достигать выразительной передачи формы, цвета, изображений мелких деталей объекта; </w:t>
      </w:r>
    </w:p>
    <w:p w:rsidR="007607AC" w:rsidRPr="008D1425" w:rsidRDefault="007607AC" w:rsidP="00F443E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Воспитывать аккуратность в работе с пластилином. Вызвать у детей желание делать приятное, дарить подарки. 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  <w:u w:val="single"/>
        </w:rPr>
      </w:pPr>
      <w:r w:rsidRPr="008D1425">
        <w:rPr>
          <w:rFonts w:ascii="Times New Roman" w:hAnsi="Times New Roman"/>
          <w:u w:val="single"/>
        </w:rPr>
        <w:t>Материал:</w:t>
      </w:r>
    </w:p>
    <w:p w:rsidR="007607AC" w:rsidRPr="008D1425" w:rsidRDefault="007607AC" w:rsidP="00F443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Пластилин розового цвета </w:t>
      </w:r>
    </w:p>
    <w:p w:rsidR="007607AC" w:rsidRPr="008D1425" w:rsidRDefault="007607AC" w:rsidP="00F443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Доски для лепки </w:t>
      </w:r>
    </w:p>
    <w:p w:rsidR="007607AC" w:rsidRPr="008D1425" w:rsidRDefault="007607AC" w:rsidP="00F443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Стеки, тренажёр « весёлый мячик» - для разминки пальцев перед началом работы </w:t>
      </w:r>
    </w:p>
    <w:p w:rsidR="007607AC" w:rsidRPr="008D1425" w:rsidRDefault="007607AC" w:rsidP="00F443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Картон яркого цвета 1\2 </w:t>
      </w:r>
    </w:p>
    <w:p w:rsidR="007607AC" w:rsidRPr="008D1425" w:rsidRDefault="007607AC" w:rsidP="00F443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Бумажная салфетка, тканевая салфетка </w:t>
      </w:r>
      <w:r w:rsidRPr="008D1425">
        <w:rPr>
          <w:rFonts w:ascii="Times New Roman" w:hAnsi="Times New Roman"/>
          <w:iCs/>
          <w:sz w:val="24"/>
          <w:szCs w:val="24"/>
        </w:rPr>
        <w:t>(на каждого ребёнка)</w:t>
      </w:r>
    </w:p>
    <w:p w:rsidR="007607AC" w:rsidRPr="008D1425" w:rsidRDefault="007607AC" w:rsidP="00F443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Возможны дополнительные материалы </w:t>
      </w:r>
      <w:r w:rsidRPr="008D1425">
        <w:rPr>
          <w:rFonts w:ascii="Times New Roman" w:hAnsi="Times New Roman"/>
          <w:iCs/>
          <w:sz w:val="24"/>
          <w:szCs w:val="24"/>
        </w:rPr>
        <w:t>(бисер, бантики)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u w:val="single"/>
        </w:rPr>
        <w:t>Организационная часть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В.</w:t>
      </w:r>
      <w:r w:rsidRPr="008D1425">
        <w:rPr>
          <w:rFonts w:ascii="Times New Roman" w:hAnsi="Times New Roman"/>
        </w:rPr>
        <w:t xml:space="preserve"> Ребята, у людей есть верные друзья и помощники – домашние животные.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А скажите мне, почему этих животных называют домашними?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Д.</w:t>
      </w:r>
      <w:r w:rsidRPr="008D1425">
        <w:rPr>
          <w:rFonts w:ascii="Times New Roman" w:hAnsi="Times New Roman"/>
        </w:rPr>
        <w:t xml:space="preserve"> Потому что живут дома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В.</w:t>
      </w:r>
      <w:r w:rsidRPr="008D1425">
        <w:rPr>
          <w:rFonts w:ascii="Times New Roman" w:hAnsi="Times New Roman"/>
        </w:rPr>
        <w:t xml:space="preserve"> Правильно. Домашние животные живут рядом с человеком, он кормит их и ухаживает за ними. В свою очередь они тоже стали полезными для человека: дают молоко, шерсть, мясо. Охраняют дом.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Я предлагаю вам угадать животных по загадкам:</w:t>
      </w:r>
    </w:p>
    <w:p w:rsidR="007607AC" w:rsidRPr="008D1425" w:rsidRDefault="007607AC" w:rsidP="00F443E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Стоит копна посреди двора – спереди вилы, а сзади метла </w:t>
      </w:r>
      <w:r w:rsidRPr="008D1425">
        <w:rPr>
          <w:rFonts w:ascii="Times New Roman" w:hAnsi="Times New Roman"/>
          <w:iCs/>
          <w:sz w:val="24"/>
          <w:szCs w:val="24"/>
        </w:rPr>
        <w:t>(корова)</w:t>
      </w:r>
    </w:p>
    <w:p w:rsidR="007607AC" w:rsidRPr="008D1425" w:rsidRDefault="007607AC" w:rsidP="00F443E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Груз везёт, сено жуёт, хвостом помахивает, гривой потряхивает. И–го–го, И–го–го, поскачу я далеко </w:t>
      </w:r>
      <w:r w:rsidRPr="008D1425">
        <w:rPr>
          <w:rFonts w:ascii="Times New Roman" w:hAnsi="Times New Roman"/>
          <w:iCs/>
          <w:sz w:val="24"/>
          <w:szCs w:val="24"/>
        </w:rPr>
        <w:t>(лошадь)</w:t>
      </w:r>
    </w:p>
    <w:p w:rsidR="007607AC" w:rsidRPr="008D1425" w:rsidRDefault="007607AC" w:rsidP="00F443E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В дом чужого не пущу, без хозяина – грущу </w:t>
      </w:r>
      <w:r w:rsidRPr="008D1425">
        <w:rPr>
          <w:rFonts w:ascii="Times New Roman" w:hAnsi="Times New Roman"/>
          <w:iCs/>
          <w:sz w:val="24"/>
          <w:szCs w:val="24"/>
        </w:rPr>
        <w:t>(собака)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Какие вы молодцы! Правильно назвали всех животных, но про одно забыли. Попробуйте угадать, кто спрятался от нас в этой загадке?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Чок – Чок, пятачок,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Сзади розовый крючок,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Посреди бочонок,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Голос тонок, звонок.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В луже я лежать люблю,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И похрюкивать: «Хрю–Хрю»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Д.</w:t>
      </w:r>
      <w:r w:rsidRPr="008D1425">
        <w:rPr>
          <w:rFonts w:ascii="Times New Roman" w:hAnsi="Times New Roman"/>
        </w:rPr>
        <w:t xml:space="preserve"> Это свинья </w:t>
      </w:r>
      <w:r w:rsidRPr="008D1425">
        <w:rPr>
          <w:rFonts w:ascii="Times New Roman" w:hAnsi="Times New Roman"/>
          <w:iCs/>
        </w:rPr>
        <w:t>(поросёнок)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В.</w:t>
      </w:r>
      <w:r w:rsidRPr="008D1425">
        <w:rPr>
          <w:rFonts w:ascii="Times New Roman" w:hAnsi="Times New Roman"/>
        </w:rPr>
        <w:t xml:space="preserve"> Правильно. Ребята, расскажу вам по секрету, к нам в гости приехал настоящий родственник свиньи. Угадайте?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С Филей и Степашкой очень я дружу,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И с Каркушей также потрещать люблю,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А зовусь Я </w:t>
      </w:r>
      <w:r w:rsidRPr="008D1425">
        <w:rPr>
          <w:rFonts w:ascii="Times New Roman" w:hAnsi="Times New Roman"/>
          <w:iCs/>
        </w:rPr>
        <w:t>(Хрюшей)</w:t>
      </w:r>
      <w:r w:rsidRPr="008D1425">
        <w:rPr>
          <w:rFonts w:ascii="Times New Roman" w:hAnsi="Times New Roman"/>
        </w:rPr>
        <w:t xml:space="preserve"> милые друзья,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Так встречайте гостя </w:t>
      </w:r>
      <w:r w:rsidRPr="008D1425">
        <w:rPr>
          <w:rFonts w:ascii="Times New Roman" w:hAnsi="Times New Roman"/>
          <w:iCs/>
        </w:rPr>
        <w:t>(воспитатель вносит игрушку)</w:t>
      </w:r>
      <w:r w:rsidRPr="008D1425">
        <w:rPr>
          <w:rFonts w:ascii="Times New Roman" w:hAnsi="Times New Roman"/>
        </w:rPr>
        <w:t>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Здравствуйте, а вот и я!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В.</w:t>
      </w:r>
      <w:r w:rsidRPr="008D1425">
        <w:rPr>
          <w:rFonts w:ascii="Times New Roman" w:hAnsi="Times New Roman"/>
        </w:rPr>
        <w:t xml:space="preserve"> Ребята, наш гость приехал посмотреть, чем мы занимаемся, во что играем, и он очень хочет найти друзей. Но с дороги он устал, да и мы засиделись. Давайте покажем нашему гостю, как мы умеем снимать усталость и поднимать настроение.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Физ. минутка «Поросятки»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Лентяи – поросятки </w:t>
      </w:r>
      <w:r w:rsidRPr="008D1425">
        <w:rPr>
          <w:rFonts w:ascii="Times New Roman" w:hAnsi="Times New Roman"/>
          <w:iCs/>
        </w:rPr>
        <w:t>(округлить руки вдоль туловища)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Не делают зарядки.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И стали неуклюжи </w:t>
      </w:r>
      <w:r w:rsidRPr="008D1425">
        <w:rPr>
          <w:rFonts w:ascii="Times New Roman" w:hAnsi="Times New Roman"/>
          <w:iCs/>
        </w:rPr>
        <w:t>(раскачиваться из стороны)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lastRenderedPageBreak/>
        <w:t xml:space="preserve">Не вылезти из лужи </w:t>
      </w:r>
      <w:r w:rsidRPr="008D1425">
        <w:rPr>
          <w:rFonts w:ascii="Times New Roman" w:hAnsi="Times New Roman"/>
          <w:iCs/>
        </w:rPr>
        <w:t>(в сторону)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Никак, никак, никак.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А наши – то ребятки </w:t>
      </w:r>
      <w:r w:rsidRPr="008D1425">
        <w:rPr>
          <w:rFonts w:ascii="Times New Roman" w:hAnsi="Times New Roman"/>
          <w:iCs/>
        </w:rPr>
        <w:t>(руки поднять вверх, к плечам)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Все делают зарядку </w:t>
      </w:r>
      <w:r w:rsidRPr="008D1425">
        <w:rPr>
          <w:rFonts w:ascii="Times New Roman" w:hAnsi="Times New Roman"/>
          <w:iCs/>
        </w:rPr>
        <w:t>(пальцы сжаты в кулачки)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И делают как нужно </w:t>
      </w:r>
      <w:r w:rsidRPr="008D1425">
        <w:rPr>
          <w:rFonts w:ascii="Times New Roman" w:hAnsi="Times New Roman"/>
          <w:iCs/>
        </w:rPr>
        <w:t>(руки в стороны, пальцы разжать)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Вот так, вот так! </w:t>
      </w:r>
      <w:r w:rsidRPr="008D1425">
        <w:rPr>
          <w:rFonts w:ascii="Times New Roman" w:hAnsi="Times New Roman"/>
          <w:iCs/>
        </w:rPr>
        <w:t>(Руки к плечам)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Шагают в ногу дружно </w:t>
      </w:r>
      <w:r w:rsidRPr="008D1425">
        <w:rPr>
          <w:rFonts w:ascii="Times New Roman" w:hAnsi="Times New Roman"/>
          <w:iCs/>
        </w:rPr>
        <w:t>(ходьба на месте)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Вот так, вот так!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В.</w:t>
      </w:r>
      <w:r w:rsidRPr="008D1425">
        <w:rPr>
          <w:rFonts w:ascii="Times New Roman" w:hAnsi="Times New Roman"/>
        </w:rPr>
        <w:t xml:space="preserve"> Ребята, Хрюша мне по секрету сказал, что очень хотел бы иметь свой портрет. А давайте, по поводу нашего знакомства, нарисуем портрет Хрюши и подарим ему? </w:t>
      </w:r>
      <w:r w:rsidRPr="008D1425">
        <w:rPr>
          <w:rFonts w:ascii="Times New Roman" w:hAnsi="Times New Roman"/>
          <w:iCs/>
        </w:rPr>
        <w:t>(ответы детей)</w:t>
      </w:r>
      <w:r w:rsidRPr="008D1425">
        <w:rPr>
          <w:rFonts w:ascii="Times New Roman" w:hAnsi="Times New Roman"/>
        </w:rPr>
        <w:t>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А рисовать мы будем не красками, а пластилином. У меня есть волшебные мячики, которые разогреют наши пальчики </w:t>
      </w:r>
      <w:r w:rsidRPr="008D1425">
        <w:rPr>
          <w:rFonts w:ascii="Times New Roman" w:hAnsi="Times New Roman"/>
          <w:iCs/>
        </w:rPr>
        <w:t>(раздать тренажёры)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Разминка для рук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Жили – были поросятки </w:t>
      </w:r>
      <w:r w:rsidRPr="008D1425">
        <w:rPr>
          <w:rFonts w:ascii="Times New Roman" w:hAnsi="Times New Roman"/>
          <w:iCs/>
        </w:rPr>
        <w:t>(мяч сжимать в руках)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На полянке у реки.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Рано утром просыпались </w:t>
      </w:r>
      <w:r w:rsidRPr="008D1425">
        <w:rPr>
          <w:rFonts w:ascii="Times New Roman" w:hAnsi="Times New Roman"/>
          <w:iCs/>
        </w:rPr>
        <w:t>(круговые движения)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Умывали пятачки </w:t>
      </w:r>
      <w:r w:rsidRPr="008D1425">
        <w:rPr>
          <w:rFonts w:ascii="Times New Roman" w:hAnsi="Times New Roman"/>
          <w:iCs/>
        </w:rPr>
        <w:t>(около носа, пальцами)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Мыли ушки и копытца. </w:t>
      </w:r>
      <w:r w:rsidRPr="008D1425">
        <w:rPr>
          <w:rFonts w:ascii="Times New Roman" w:hAnsi="Times New Roman"/>
          <w:iCs/>
        </w:rPr>
        <w:t>(Переминая мяч)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Ох, и тёплая водица!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В.</w:t>
      </w:r>
      <w:r w:rsidRPr="008D1425">
        <w:rPr>
          <w:rFonts w:ascii="Times New Roman" w:hAnsi="Times New Roman"/>
        </w:rPr>
        <w:t xml:space="preserve"> Ну вот, мы разогрели наши ладошки и пальчики, отложили мячики.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u w:val="single"/>
        </w:rPr>
        <w:t>Практическая часть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Туловище: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Кусочек пластилина на ладошку положили,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И ладошкою прикрыли. В ручках пластилин крутился,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В шарик быстро превратился.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Приложили и прижали, Ручки наши не устали.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 xml:space="preserve">Скатать шар, расплющить его в центре заготовки </w:t>
      </w:r>
      <w:r w:rsidRPr="008D1425">
        <w:rPr>
          <w:rFonts w:ascii="Times New Roman" w:hAnsi="Times New Roman"/>
          <w:iCs/>
        </w:rPr>
        <w:t>(на середине картонной основы нарисован круг)</w:t>
      </w:r>
      <w:r w:rsidRPr="008D1425">
        <w:rPr>
          <w:rFonts w:ascii="Times New Roman" w:hAnsi="Times New Roman"/>
        </w:rPr>
        <w:t>, размазать пластилин, не заезжая за края контура.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Глазки сделаем легко, Наши ручки могут всё.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Скатать два шарика – горошины, из пластилина чёрного цвета, прилепить глаза.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 xml:space="preserve">Ножки </w:t>
      </w:r>
      <w:r w:rsidRPr="008D1425">
        <w:rPr>
          <w:rFonts w:ascii="Times New Roman" w:hAnsi="Times New Roman"/>
          <w:b/>
          <w:bCs/>
          <w:iCs/>
        </w:rPr>
        <w:t>(копытца)</w:t>
      </w:r>
      <w:r w:rsidRPr="008D1425">
        <w:rPr>
          <w:rFonts w:ascii="Times New Roman" w:hAnsi="Times New Roman"/>
        </w:rPr>
        <w:t>: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Толстую колбаску раскатаем мы сейчас,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Вперёд – назад ладошки движутся у нас.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Скатать короткую толстую колбаску, отделить кусок на пятачок, оставшуюся разделить пополам. Прикрепить ножки под туловищем, стеком сделать надрезы – копытца.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Хвостик: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От большого куска отщипнули кусочек,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И сделали хрюшке хвостик – крючочек.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Скатать тонкую колбаску, прикрепить сбоку и закрутить.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Ушки: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Шарик быстро мы скатаем.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Вместе в блинчик превращаем,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Чтобы ушки получить, надо стеком разделить.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Скатать шарик, приплюснуть, разделить на четыре половинки, взять два треугольника и прикрепить к основе.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Пятачок: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Снова шарик мы скатаем,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И в ладошках прижимаем.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Получился чок–да–чок</w:t>
      </w:r>
    </w:p>
    <w:p w:rsidR="007607AC" w:rsidRPr="008D1425" w:rsidRDefault="007607AC" w:rsidP="007607AC">
      <w:pPr>
        <w:pStyle w:val="stx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Аккуратный пятачок.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</w:rPr>
        <w:t>Скатать шар, приплюснуть, приложить на туловище.</w:t>
      </w:r>
    </w:p>
    <w:p w:rsidR="007607AC" w:rsidRPr="008D1425" w:rsidRDefault="007607AC" w:rsidP="007607AC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8D1425">
        <w:rPr>
          <w:rFonts w:ascii="Times New Roman" w:hAnsi="Times New Roman"/>
          <w:b/>
          <w:bCs/>
        </w:rPr>
        <w:t>В.</w:t>
      </w:r>
      <w:r w:rsidRPr="008D1425">
        <w:rPr>
          <w:rFonts w:ascii="Times New Roman" w:hAnsi="Times New Roman"/>
        </w:rPr>
        <w:t xml:space="preserve"> Вот портрет готов. И мы с удовольствием подарим его нашему гостю, но обязательно ребята, скажем от кого: «Хрюше на память от Егора».</w:t>
      </w:r>
    </w:p>
    <w:p w:rsidR="00050DE8" w:rsidRDefault="007607AC" w:rsidP="00050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25">
        <w:rPr>
          <w:rStyle w:val="text"/>
          <w:rFonts w:ascii="Times New Roman" w:hAnsi="Times New Roman"/>
          <w:b/>
          <w:bCs/>
          <w:sz w:val="24"/>
          <w:szCs w:val="24"/>
        </w:rPr>
        <w:lastRenderedPageBreak/>
        <w:t>Петушок по мотивам дымковской игрушки (лепка по непосредственному восприятию)</w:t>
      </w:r>
      <w:r w:rsidRPr="008D1425">
        <w:rPr>
          <w:rFonts w:ascii="Times New Roman" w:hAnsi="Times New Roman"/>
          <w:sz w:val="24"/>
          <w:szCs w:val="24"/>
        </w:rPr>
        <w:br/>
      </w:r>
      <w:r w:rsidRPr="008D1425">
        <w:rPr>
          <w:rStyle w:val="text"/>
          <w:rFonts w:ascii="Times New Roman" w:hAnsi="Times New Roman"/>
          <w:sz w:val="24"/>
          <w:szCs w:val="24"/>
          <w:u w:val="single"/>
        </w:rPr>
        <w:t>Задачи.</w:t>
      </w:r>
      <w:r w:rsidRPr="008D1425">
        <w:rPr>
          <w:rStyle w:val="text"/>
          <w:rFonts w:ascii="Times New Roman" w:hAnsi="Times New Roman"/>
          <w:sz w:val="24"/>
          <w:szCs w:val="24"/>
        </w:rPr>
        <w:t xml:space="preserve"> Передавать форму основных частей игрушки и дополнять ее декоративными деталями. Делать украшения, выполняя их стекой, прищипыванием и налепами.</w:t>
      </w:r>
    </w:p>
    <w:p w:rsidR="00050DE8" w:rsidRDefault="007607AC" w:rsidP="00050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25">
        <w:rPr>
          <w:rStyle w:val="text"/>
          <w:rFonts w:ascii="Times New Roman" w:hAnsi="Times New Roman"/>
          <w:sz w:val="24"/>
          <w:szCs w:val="24"/>
          <w:u w:val="single"/>
        </w:rPr>
        <w:t>Материалы и оборудование.</w:t>
      </w:r>
      <w:r w:rsidRPr="008D1425">
        <w:rPr>
          <w:rStyle w:val="text"/>
          <w:rFonts w:ascii="Times New Roman" w:hAnsi="Times New Roman"/>
          <w:sz w:val="24"/>
          <w:szCs w:val="24"/>
        </w:rPr>
        <w:t xml:space="preserve"> Глина, доски, стеки, дымковские игрушки на каждый стол.</w:t>
      </w:r>
      <w:r w:rsidRPr="008D1425">
        <w:rPr>
          <w:rFonts w:ascii="Times New Roman" w:hAnsi="Times New Roman"/>
          <w:sz w:val="24"/>
          <w:szCs w:val="24"/>
        </w:rPr>
        <w:br/>
      </w:r>
      <w:r w:rsidRPr="008D1425">
        <w:rPr>
          <w:rStyle w:val="text"/>
          <w:rFonts w:ascii="Times New Roman" w:hAnsi="Times New Roman"/>
          <w:sz w:val="24"/>
          <w:szCs w:val="24"/>
          <w:u w:val="single"/>
        </w:rPr>
        <w:t>Предварительная работа</w:t>
      </w:r>
      <w:r w:rsidRPr="008D1425">
        <w:rPr>
          <w:rStyle w:val="text"/>
          <w:rFonts w:ascii="Times New Roman" w:hAnsi="Times New Roman"/>
          <w:sz w:val="24"/>
          <w:szCs w:val="24"/>
        </w:rPr>
        <w:t xml:space="preserve"> и связь с другими видами деятельности детей. На музыкальном занятии дети поют песенку про петушка. Во второй половине дня проводится беседа по знакомству с дымковской игрушкой.</w:t>
      </w:r>
    </w:p>
    <w:p w:rsidR="00050DE8" w:rsidRDefault="007607AC" w:rsidP="00050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25">
        <w:rPr>
          <w:rStyle w:val="text"/>
          <w:rFonts w:ascii="Times New Roman" w:hAnsi="Times New Roman"/>
          <w:sz w:val="24"/>
          <w:szCs w:val="24"/>
          <w:u w:val="single"/>
        </w:rPr>
        <w:t>Методические приемы.</w:t>
      </w:r>
      <w:r w:rsidRPr="008D1425">
        <w:rPr>
          <w:rStyle w:val="text"/>
          <w:rFonts w:ascii="Times New Roman" w:hAnsi="Times New Roman"/>
          <w:sz w:val="24"/>
          <w:szCs w:val="24"/>
        </w:rPr>
        <w:t xml:space="preserve"> В начале занятия напомнить о том, что дымковские игрушки яркие, красочные. Показать петушка. Затем уточнить овальную форму туловища и головы. Рассмотреть мелкие детали. Показать, как от овала можно оттянуть шею и голову; предложить подумать, как изобразить хвост, крылья и как украсить фигурку, пользуясь разными способами. Если дети их забыли, то показать.</w:t>
      </w:r>
    </w:p>
    <w:p w:rsidR="00050DE8" w:rsidRDefault="00050DE8" w:rsidP="00050DE8">
      <w:pPr>
        <w:jc w:val="both"/>
        <w:rPr>
          <w:rStyle w:val="text"/>
          <w:rFonts w:ascii="Times New Roman" w:hAnsi="Times New Roman"/>
          <w:b/>
          <w:bCs/>
          <w:sz w:val="24"/>
          <w:szCs w:val="24"/>
        </w:rPr>
      </w:pPr>
    </w:p>
    <w:p w:rsidR="00050DE8" w:rsidRDefault="007607AC" w:rsidP="00050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25">
        <w:rPr>
          <w:rStyle w:val="text"/>
          <w:rFonts w:ascii="Times New Roman" w:hAnsi="Times New Roman"/>
          <w:b/>
          <w:bCs/>
          <w:sz w:val="24"/>
          <w:szCs w:val="24"/>
        </w:rPr>
        <w:t>Козлик по мотивам дымковской игрушки (лепка по непосредственному восприятию)</w:t>
      </w:r>
      <w:r w:rsidRPr="008D1425">
        <w:rPr>
          <w:rFonts w:ascii="Times New Roman" w:hAnsi="Times New Roman"/>
          <w:sz w:val="24"/>
          <w:szCs w:val="24"/>
        </w:rPr>
        <w:br/>
      </w:r>
      <w:r w:rsidRPr="008D1425">
        <w:rPr>
          <w:rStyle w:val="text"/>
          <w:rFonts w:ascii="Times New Roman" w:hAnsi="Times New Roman"/>
          <w:sz w:val="24"/>
          <w:szCs w:val="24"/>
          <w:u w:val="single"/>
        </w:rPr>
        <w:t>Задачи.</w:t>
      </w:r>
      <w:r w:rsidRPr="008D1425">
        <w:rPr>
          <w:rStyle w:val="text"/>
          <w:rFonts w:ascii="Times New Roman" w:hAnsi="Times New Roman"/>
          <w:sz w:val="24"/>
          <w:szCs w:val="24"/>
        </w:rPr>
        <w:t xml:space="preserve"> Лепить козлика, составляя его из частей. Путем налепа делать рога. Стекой наносить детали.</w:t>
      </w:r>
      <w:r w:rsidRPr="008D1425">
        <w:rPr>
          <w:rFonts w:ascii="Times New Roman" w:hAnsi="Times New Roman"/>
          <w:sz w:val="24"/>
          <w:szCs w:val="24"/>
        </w:rPr>
        <w:br/>
      </w:r>
      <w:r w:rsidRPr="008D1425">
        <w:rPr>
          <w:rStyle w:val="text"/>
          <w:rFonts w:ascii="Times New Roman" w:hAnsi="Times New Roman"/>
          <w:sz w:val="24"/>
          <w:szCs w:val="24"/>
          <w:u w:val="single"/>
        </w:rPr>
        <w:t>Материалы и оборудование.</w:t>
      </w:r>
      <w:r w:rsidRPr="008D1425">
        <w:rPr>
          <w:rStyle w:val="text"/>
          <w:rFonts w:ascii="Times New Roman" w:hAnsi="Times New Roman"/>
          <w:sz w:val="24"/>
          <w:szCs w:val="24"/>
        </w:rPr>
        <w:t xml:space="preserve"> Глина, доски, стеки, игрушки.</w:t>
      </w:r>
    </w:p>
    <w:p w:rsidR="00050DE8" w:rsidRDefault="007607AC" w:rsidP="00050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25">
        <w:rPr>
          <w:rStyle w:val="text"/>
          <w:rFonts w:ascii="Times New Roman" w:hAnsi="Times New Roman"/>
          <w:sz w:val="24"/>
          <w:szCs w:val="24"/>
          <w:u w:val="single"/>
        </w:rPr>
        <w:t>Предварительная работа</w:t>
      </w:r>
      <w:r w:rsidRPr="008D1425">
        <w:rPr>
          <w:rStyle w:val="text"/>
          <w:rFonts w:ascii="Times New Roman" w:hAnsi="Times New Roman"/>
          <w:sz w:val="24"/>
          <w:szCs w:val="24"/>
        </w:rPr>
        <w:t xml:space="preserve"> и связь с другими видами деятельности детей. На занятии по родному языку прочитать сказку про козла. Загадать детям загадки, показать иллюстрации Ю. Васнецова с изображением козла. Рассмотреть дымковскую игрушку.</w:t>
      </w:r>
    </w:p>
    <w:p w:rsidR="007607AC" w:rsidRPr="008D1425" w:rsidRDefault="007607AC" w:rsidP="00050DE8">
      <w:pPr>
        <w:spacing w:after="0" w:line="240" w:lineRule="auto"/>
        <w:jc w:val="both"/>
        <w:rPr>
          <w:rStyle w:val="text"/>
          <w:rFonts w:ascii="Times New Roman" w:hAnsi="Times New Roman"/>
          <w:sz w:val="24"/>
          <w:szCs w:val="24"/>
        </w:rPr>
      </w:pPr>
      <w:r w:rsidRPr="008D1425">
        <w:rPr>
          <w:rStyle w:val="text"/>
          <w:rFonts w:ascii="Times New Roman" w:hAnsi="Times New Roman"/>
          <w:sz w:val="24"/>
          <w:szCs w:val="24"/>
          <w:u w:val="single"/>
        </w:rPr>
        <w:t>Методические приемы.</w:t>
      </w:r>
      <w:r w:rsidRPr="008D1425">
        <w:rPr>
          <w:rStyle w:val="text"/>
          <w:rFonts w:ascii="Times New Roman" w:hAnsi="Times New Roman"/>
          <w:sz w:val="24"/>
          <w:szCs w:val="24"/>
        </w:rPr>
        <w:t xml:space="preserve"> Рассмотреть игрушку, полюбоваться ею. Показать, как нужно соединять и плотно скреплять части.</w:t>
      </w:r>
    </w:p>
    <w:p w:rsidR="00050DE8" w:rsidRDefault="00050DE8" w:rsidP="00050DE8">
      <w:pPr>
        <w:pStyle w:val="a6"/>
        <w:spacing w:before="0" w:beforeAutospacing="0" w:after="0" w:afterAutospacing="0"/>
        <w:jc w:val="both"/>
        <w:rPr>
          <w:rStyle w:val="text"/>
          <w:rFonts w:ascii="Times New Roman" w:hAnsi="Times New Roman"/>
          <w:b/>
          <w:bCs/>
        </w:rPr>
      </w:pPr>
    </w:p>
    <w:p w:rsidR="00050DE8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8D1425">
        <w:rPr>
          <w:rStyle w:val="text"/>
          <w:rFonts w:ascii="Times New Roman" w:hAnsi="Times New Roman"/>
          <w:b/>
          <w:bCs/>
        </w:rPr>
        <w:t>Рыбка (лепка по представлению)</w:t>
      </w:r>
    </w:p>
    <w:p w:rsidR="00050DE8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8D1425">
        <w:rPr>
          <w:rStyle w:val="text"/>
          <w:rFonts w:ascii="Times New Roman" w:hAnsi="Times New Roman"/>
          <w:u w:val="single"/>
        </w:rPr>
        <w:t>Задачи</w:t>
      </w:r>
      <w:r w:rsidRPr="008D1425">
        <w:rPr>
          <w:rStyle w:val="text"/>
          <w:rFonts w:ascii="Times New Roman" w:hAnsi="Times New Roman"/>
        </w:rPr>
        <w:t>. Учить лепить рыбку из овальной формы пользуясь пластическими способами лепки. Передавать характерную форму хвоста. Плавники лепить путем налепов и оттягивания глины от общего объема. Налепами или стекой изображать глаза и чешую рыбки, располагая ее ритмично в виде узора.</w:t>
      </w:r>
    </w:p>
    <w:p w:rsidR="00050DE8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8D1425">
        <w:rPr>
          <w:rStyle w:val="text"/>
          <w:rFonts w:ascii="Times New Roman" w:hAnsi="Times New Roman"/>
          <w:u w:val="single"/>
        </w:rPr>
        <w:t>Материалы и оборудование.</w:t>
      </w:r>
      <w:r w:rsidRPr="008D1425">
        <w:rPr>
          <w:rStyle w:val="text"/>
          <w:rFonts w:ascii="Times New Roman" w:hAnsi="Times New Roman"/>
        </w:rPr>
        <w:t xml:space="preserve"> Глина, стеки, доски, игрушки, изображающие рыбок.</w:t>
      </w:r>
    </w:p>
    <w:p w:rsidR="00050DE8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8D1425">
        <w:rPr>
          <w:rStyle w:val="text"/>
          <w:rFonts w:ascii="Times New Roman" w:hAnsi="Times New Roman"/>
          <w:u w:val="single"/>
        </w:rPr>
        <w:t>Предварительная работа</w:t>
      </w:r>
      <w:r w:rsidRPr="008D1425">
        <w:rPr>
          <w:rStyle w:val="text"/>
          <w:rFonts w:ascii="Times New Roman" w:hAnsi="Times New Roman"/>
        </w:rPr>
        <w:t xml:space="preserve"> и связь с другими видами деятельности детей. Наблюдение рыбок в аквариуме. Рассматривание формы рыбки-игрушки.</w:t>
      </w:r>
    </w:p>
    <w:p w:rsidR="007607AC" w:rsidRPr="008D1425" w:rsidRDefault="007607AC" w:rsidP="00050DE8">
      <w:pPr>
        <w:pStyle w:val="a6"/>
        <w:spacing w:before="0" w:beforeAutospacing="0" w:after="0" w:afterAutospacing="0"/>
        <w:jc w:val="both"/>
        <w:rPr>
          <w:rStyle w:val="text"/>
          <w:rFonts w:ascii="Times New Roman" w:hAnsi="Times New Roman"/>
        </w:rPr>
      </w:pPr>
      <w:r w:rsidRPr="008D1425">
        <w:rPr>
          <w:rStyle w:val="text"/>
          <w:rFonts w:ascii="Times New Roman" w:hAnsi="Times New Roman"/>
          <w:u w:val="single"/>
        </w:rPr>
        <w:t>Методические приемы.</w:t>
      </w:r>
      <w:r w:rsidRPr="008D1425">
        <w:rPr>
          <w:rStyle w:val="text"/>
          <w:rFonts w:ascii="Times New Roman" w:hAnsi="Times New Roman"/>
        </w:rPr>
        <w:t xml:space="preserve"> До занятия рассмотреть с детьми рыбку-игрушку. Уточнить ее форму, пропорции, детали, красивое ритмичное расположение чешуи. Сказать детям, что они будут лепить рыбку. Показать (заготовка-овоид делается заранее), как оттягивается хвост. Предложить детям рассказать, какими способами можно вылепить детали головы. Задавая вопросы, подвести детей к тому, что чешую можно изобразить стекой или налепами, кому как хочется.</w:t>
      </w:r>
    </w:p>
    <w:p w:rsidR="007607AC" w:rsidRPr="008D1425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0DE8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8D1425">
        <w:rPr>
          <w:rStyle w:val="text"/>
          <w:rFonts w:ascii="Times New Roman" w:hAnsi="Times New Roman"/>
          <w:b/>
          <w:bCs/>
        </w:rPr>
        <w:t>Торт для кукол (лепка по представлению)</w:t>
      </w:r>
    </w:p>
    <w:p w:rsidR="00050DE8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8D1425">
        <w:rPr>
          <w:rStyle w:val="text"/>
          <w:rFonts w:ascii="Times New Roman" w:hAnsi="Times New Roman"/>
          <w:u w:val="single"/>
        </w:rPr>
        <w:t>Задачи.</w:t>
      </w:r>
      <w:r w:rsidRPr="008D1425">
        <w:rPr>
          <w:rStyle w:val="text"/>
          <w:rFonts w:ascii="Times New Roman" w:hAnsi="Times New Roman"/>
        </w:rPr>
        <w:t xml:space="preserve"> Учить детей делать из глины торт для куклы квадратной и круглой формы, украшать эти формы шариками разной величины и валиками, ритмично располагая их на поверхности изделия. Дополнять упражнение точками и полосами при помощи стеки.</w:t>
      </w:r>
    </w:p>
    <w:p w:rsidR="00050DE8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8D1425">
        <w:rPr>
          <w:rStyle w:val="text"/>
          <w:rFonts w:ascii="Times New Roman" w:hAnsi="Times New Roman"/>
          <w:u w:val="single"/>
        </w:rPr>
        <w:t>Материалы и оборудование</w:t>
      </w:r>
      <w:r w:rsidRPr="008D1425">
        <w:rPr>
          <w:rStyle w:val="text"/>
          <w:rFonts w:ascii="Times New Roman" w:hAnsi="Times New Roman"/>
        </w:rPr>
        <w:t>. Глина, доски, стеки.</w:t>
      </w:r>
    </w:p>
    <w:p w:rsidR="00050DE8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8D1425">
        <w:rPr>
          <w:rStyle w:val="text"/>
          <w:rFonts w:ascii="Times New Roman" w:hAnsi="Times New Roman"/>
          <w:u w:val="single"/>
        </w:rPr>
        <w:t>Предварительная работа</w:t>
      </w:r>
      <w:r w:rsidRPr="008D1425">
        <w:rPr>
          <w:rStyle w:val="text"/>
          <w:rFonts w:ascii="Times New Roman" w:hAnsi="Times New Roman"/>
        </w:rPr>
        <w:t>, связь с другими видами деятельности детей. Поговорить с детьми, как можно сделать кукле торт. На занятиях по аппликации предложить украсить кругами и полосами квадрат и круг.</w:t>
      </w:r>
    </w:p>
    <w:p w:rsidR="007607AC" w:rsidRPr="008D1425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8D1425">
        <w:rPr>
          <w:rStyle w:val="text"/>
          <w:rFonts w:ascii="Times New Roman" w:hAnsi="Times New Roman"/>
          <w:u w:val="single"/>
        </w:rPr>
        <w:t>Методические приемы</w:t>
      </w:r>
      <w:r w:rsidRPr="008D1425">
        <w:rPr>
          <w:rStyle w:val="text"/>
          <w:rFonts w:ascii="Times New Roman" w:hAnsi="Times New Roman"/>
        </w:rPr>
        <w:t>. Предложить детям вспомнить, какой формы бывают торты и как они украшены. Показать, как из дискообразной формы можно путем срезания сторон стекой сделать квадрат. Сказать детям, что торт можно украсить шариками и валиками, а стекой нанести точки и полоски. Попросить кого-нибудь из детей показать, как нужно работать стекой.</w:t>
      </w:r>
      <w:r w:rsidRPr="008D1425">
        <w:rPr>
          <w:rFonts w:ascii="Times New Roman" w:hAnsi="Times New Roman"/>
        </w:rPr>
        <w:br/>
      </w:r>
    </w:p>
    <w:p w:rsidR="007607AC" w:rsidRPr="008D1425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607AC" w:rsidRPr="008D1425" w:rsidRDefault="007607AC" w:rsidP="00050D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lastRenderedPageBreak/>
        <w:t xml:space="preserve">Тема: </w:t>
      </w:r>
      <w:r w:rsidRPr="008D1425">
        <w:rPr>
          <w:rFonts w:ascii="Times New Roman" w:hAnsi="Times New Roman"/>
          <w:b/>
          <w:sz w:val="24"/>
          <w:szCs w:val="24"/>
        </w:rPr>
        <w:t>«Декоративная Тарелка»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  <w:u w:val="single"/>
        </w:rPr>
        <w:t>Задачи</w:t>
      </w:r>
      <w:r w:rsidRPr="008D1425">
        <w:rPr>
          <w:rFonts w:ascii="Times New Roman" w:hAnsi="Times New Roman"/>
          <w:sz w:val="24"/>
          <w:szCs w:val="24"/>
        </w:rPr>
        <w:t>: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Познакомить детей с историей посуды, с процессом ее преобразования человеком.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Учить детей приемам барельефной лепки из тонких жгутиков, завитков, шарообразных форм.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  <w:u w:val="single"/>
        </w:rPr>
        <w:t>Словарь</w:t>
      </w:r>
      <w:r w:rsidRPr="008D1425">
        <w:rPr>
          <w:rFonts w:ascii="Times New Roman" w:hAnsi="Times New Roman"/>
          <w:sz w:val="24"/>
          <w:szCs w:val="24"/>
        </w:rPr>
        <w:t>: выставка, хрупкий, декоративный. Упражнять детей в использовании прилагательных, обозначающих материал, из которого изготовлен предмет.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Закрепить знания о материалах (камень, стекло, дерево, металл, керамика, пластик)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Активизировать познавательную деятельность детей.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Развивать любознательность, мышление, творческое воображение, мелкую моторику.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Воспитывать у детей  самостоятельность и аккуратность при работе с пластилином.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8D1425">
        <w:rPr>
          <w:rFonts w:ascii="Times New Roman" w:hAnsi="Times New Roman"/>
          <w:sz w:val="24"/>
          <w:szCs w:val="24"/>
          <w:u w:val="single"/>
        </w:rPr>
        <w:t>Оборудование: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Разнообразные тарелки, расставленные как на выставке, картинка с изображением древнего человека у костра, крупные листья какого-нибудь растения, плоские камни, крупа, пластиковые тарелки, разноцветный пластилин, оборудование для лепки.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8D1425">
        <w:rPr>
          <w:rFonts w:ascii="Times New Roman" w:hAnsi="Times New Roman"/>
          <w:sz w:val="24"/>
          <w:szCs w:val="24"/>
          <w:u w:val="single"/>
        </w:rPr>
        <w:t>Ход: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Сегодня мя с вами отправляемся на выставку. Знаете ли вы, что такое выставка? Выставка – это показ, выставление на показ, чтобы многие люди могли увидеть. Повторите слово «выставка» и запомните его.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А теперь мы отправляемся на выставку тарелок. 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7607AC" w:rsidRPr="008D1425" w:rsidRDefault="007607AC" w:rsidP="007607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b/>
          <w:sz w:val="24"/>
          <w:szCs w:val="24"/>
        </w:rPr>
        <w:t>Рассматривание экспонатов выставки.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Какие именно тарелки понравились вам больше всего? Почему? Что вас удивило?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Вас удивило, почему на выставке тарелок оказались камень и лист растения. Послушайте, и вам все станет понятно.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 xml:space="preserve"> «Тарелка из листка» 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Давным-давно, когда не было ни домов, ни детских садиков, ни магазинов, когда люди жили еще в пещерах, произошла эта история. Захотел как-то древний человек поесть. Убил он на охоте кабана, поджарил на костре мясо. </w:t>
      </w:r>
      <w:r w:rsidRPr="008D1425">
        <w:rPr>
          <w:rFonts w:ascii="Times New Roman" w:hAnsi="Times New Roman"/>
          <w:i/>
          <w:sz w:val="24"/>
          <w:szCs w:val="24"/>
        </w:rPr>
        <w:t>(Показ картинки).</w:t>
      </w:r>
      <w:r w:rsidRPr="008D1425">
        <w:rPr>
          <w:rFonts w:ascii="Times New Roman" w:hAnsi="Times New Roman"/>
          <w:sz w:val="24"/>
          <w:szCs w:val="24"/>
        </w:rPr>
        <w:t xml:space="preserve"> И тут он подумал: на что ему мясо положить? В руках держать горячо, на землю положить – что с мясом будет? Испачкается мясо. Подумал человек и решил сорвать большой лист у какого-нибудь растения, чтобы на него положить мясо. Так и сделал. Так что первой тарелкой был листок. Но удобна ли такая тарелка. Давайте проведем эксперимент.</w:t>
      </w:r>
    </w:p>
    <w:p w:rsidR="007607AC" w:rsidRPr="008D1425" w:rsidRDefault="007607AC" w:rsidP="00050DE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b/>
          <w:sz w:val="24"/>
          <w:szCs w:val="24"/>
        </w:rPr>
        <w:t>Экспериментальная деятельность детей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Возьмите листочки, насыпьте на них крупу и попробуйте сделать вид, что хотите поесть с листочков? Что происходит? Все рассыпается. Удобно ли есть с листочка? Почему все рассыпается? Листок плоский и маленький.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«Тарелка из камня»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Вот и древнему человеку было неудобно есть из такой тарелки. Нужно придумать что-то другое. Посмотрел вокруг себя и увидел много камней. Выбрал из них самый плоский. Вот такой примерно. (Показ плоского камня). Затем  целых два дня долбил он камень, чтобы появилось в нем углубление. А легко ли ему было долбить камень? Попробуйте сами.</w:t>
      </w:r>
    </w:p>
    <w:p w:rsidR="007607AC" w:rsidRPr="008D1425" w:rsidRDefault="007607AC" w:rsidP="00050DE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b/>
          <w:sz w:val="24"/>
          <w:szCs w:val="24"/>
        </w:rPr>
        <w:t>Экспериментальная деятельность детей.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 xml:space="preserve">Детям предлагается попытаться сделать углубление в камене с помощью другого камня. 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Получилось ли у вас сделать хоть малюсенькое углубление в камне? Легка или тяжела эта работа? 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Тяжело пришлось древнему человеку. Но когда готова была каменная тарелка, положил на нее человек  мясо, сел и обрадовался, что у него есть теперь такая удобная тарелка.</w:t>
      </w:r>
    </w:p>
    <w:p w:rsidR="007607AC" w:rsidRPr="008D1425" w:rsidRDefault="007607AC" w:rsidP="00050DE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b/>
          <w:sz w:val="24"/>
          <w:szCs w:val="24"/>
        </w:rPr>
        <w:t>Динамическая пауза «Мы на выставке бывали»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Мы на выставке бывали,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Очень многое узнали.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(Шаг на месте)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lastRenderedPageBreak/>
        <w:t>Хорошо все рассмотрели,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И, конечно, поумнели.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(Развести руки в стороны, дотронуться указательным пальцем до головы)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Но пора нам отдохнуть.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Разомнемся – снова в путь.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Для начала мы с тобой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Крутим только головой.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(Вращения головой)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Корпусом вращаем тоже.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Это мы, конечно, сможем.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(Повороты вправо и влево)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А теперь мы приседаем,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Мы прекрасно понимаем – 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Ноги нужно укреплять,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Раз-два-три-четыре-пять.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(Приседания)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Напоследок потянулись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Вверх и в стороны. Прогнулись.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(Потягивания вверх и в стороны)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Но через некоторое время человеку эта тарелка стала меньше нравиться.  Как вы думаете, почему? Возьмите камень в руки. Какой он по весу? Тяжелый. Руки устают держать такую тарелку, ведь столов тогда еще не было.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«Тарелка из дерева»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Тогда решил человек сделать посуду из чего-нибудь полегче – из дерева. Взял он деревянную чурку выдолбил в ней углубление. Получилась удобная тарелка. Всем она хороша, да только боятся деревянные тарелки огня, воды и солнца. Давайте поразмышляем, почему? Почему тарелка из дерева боится огня? Дерево быстро и хорошо горит. А почему тарелка из дерева боится воды? От воды дерево разбухает и теряет форму. И почему тарелка из дерева боится солнца? 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Прошло немало времени. Человек научился строить дома, шить одежду и многому другому. И захотелось человеку, что бы предметы, которыми он себя окружил, были не только удобными, но и красивыми. Вот тогда-то и пришло человеку в голову украсить тарелку узорами. Вот какие красивые расписные тарелки. </w:t>
      </w:r>
      <w:r w:rsidRPr="008D1425">
        <w:rPr>
          <w:rFonts w:ascii="Times New Roman" w:hAnsi="Times New Roman"/>
          <w:i/>
          <w:sz w:val="24"/>
          <w:szCs w:val="24"/>
        </w:rPr>
        <w:t>(Показ).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«Тарелка из глины»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Чем больше проходило времени, тем больше умел человек. Человек стал использовать для изготовления тарелок глину. </w:t>
      </w:r>
      <w:r w:rsidRPr="008D1425">
        <w:rPr>
          <w:rFonts w:ascii="Times New Roman" w:hAnsi="Times New Roman"/>
          <w:i/>
          <w:sz w:val="24"/>
          <w:szCs w:val="24"/>
        </w:rPr>
        <w:t xml:space="preserve">(Показ). </w:t>
      </w:r>
      <w:r w:rsidRPr="008D1425">
        <w:rPr>
          <w:rFonts w:ascii="Times New Roman" w:hAnsi="Times New Roman"/>
          <w:sz w:val="24"/>
          <w:szCs w:val="24"/>
        </w:rPr>
        <w:t>Глиняные тарелки не боялись огня, воды и солнца, но были хрупкие. Как вы понимаете это слово? Хрупкий – значит очень непрочный, легко ломающийся. Повторите слово «хрупкий» и постарайтесь запомнить. Большинство тарелок в вашем доме и в детском саду сделаны именно из глины.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«Тарелка из метала»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Научился человек делать изделия из металла, тут же сделал металлические тарелки. </w:t>
      </w:r>
      <w:r w:rsidRPr="008D1425">
        <w:rPr>
          <w:rFonts w:ascii="Times New Roman" w:hAnsi="Times New Roman"/>
          <w:i/>
          <w:sz w:val="24"/>
          <w:szCs w:val="24"/>
        </w:rPr>
        <w:t xml:space="preserve">(Показ). </w:t>
      </w:r>
      <w:r w:rsidRPr="008D1425">
        <w:rPr>
          <w:rFonts w:ascii="Times New Roman" w:hAnsi="Times New Roman"/>
          <w:sz w:val="24"/>
          <w:szCs w:val="24"/>
        </w:rPr>
        <w:t>Такие тарелки легкие, прочные, не горят, не бьются. Но они сильно нагреваются, когда в них находится горячая пища. Проведем несложный эксперимент.</w:t>
      </w:r>
    </w:p>
    <w:p w:rsidR="007607AC" w:rsidRPr="008D1425" w:rsidRDefault="007607AC" w:rsidP="007607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b/>
          <w:sz w:val="24"/>
          <w:szCs w:val="24"/>
        </w:rPr>
        <w:t>Экспериментальная деятельность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В металлическую тарелку наливается из чайника кипяток, через полминуты он выливается, а дети осторожно притрагиваются к тарелке для того, чтобы убедиться, что тарелка нагрелась.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«Тарелка из стекла»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Когда человек научился делать стекло, он стал изготавливать из него тарелки. </w:t>
      </w:r>
      <w:r w:rsidRPr="008D1425">
        <w:rPr>
          <w:rFonts w:ascii="Times New Roman" w:hAnsi="Times New Roman"/>
          <w:i/>
          <w:sz w:val="24"/>
          <w:szCs w:val="24"/>
        </w:rPr>
        <w:t xml:space="preserve">(Показ). </w:t>
      </w:r>
      <w:r w:rsidRPr="008D1425">
        <w:rPr>
          <w:rFonts w:ascii="Times New Roman" w:hAnsi="Times New Roman"/>
          <w:sz w:val="24"/>
          <w:szCs w:val="24"/>
        </w:rPr>
        <w:t>Что вы можете сказать о стеклянных тарелок? Какие они? Стеклянные тарелки красивые, изящные, праздничные. Но у них есть серьезный недостаток. Как вы думаете, какой? Они хрупкие, легко бьются.</w:t>
      </w:r>
    </w:p>
    <w:p w:rsidR="00050DE8" w:rsidRDefault="00050DE8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lastRenderedPageBreak/>
        <w:t>«Тарелка из пластика»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 xml:space="preserve">Со временем человек овладел производством пластика. Из пластика были сделаны многие предметы. В том числе и тарелки. </w:t>
      </w:r>
      <w:r w:rsidRPr="008D1425">
        <w:rPr>
          <w:rFonts w:ascii="Times New Roman" w:hAnsi="Times New Roman"/>
          <w:i/>
          <w:sz w:val="24"/>
          <w:szCs w:val="24"/>
        </w:rPr>
        <w:t xml:space="preserve">(Показ). </w:t>
      </w:r>
      <w:r w:rsidRPr="008D1425">
        <w:rPr>
          <w:rFonts w:ascii="Times New Roman" w:hAnsi="Times New Roman"/>
          <w:sz w:val="24"/>
          <w:szCs w:val="24"/>
        </w:rPr>
        <w:t>Чем хороши эти тарелки? Они легкие, небьющиеся. Но от горячего такие тарелки могут плавиться. Поэтому из пластиковой посуды нельзя есть горячую пищу.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Но зачем человек придумал столько разнообразных тарелок?  Жизнь человека разнообразна, разные тарелки для разных случаев. В наше время люди очень редко пользуются деревянными тарелками и совсем не используют листья растений в качестве тарелок. Зато все остальные тарелки использует, но в разных случаях. Давайте поиграем.</w:t>
      </w:r>
    </w:p>
    <w:p w:rsidR="007607AC" w:rsidRPr="008D1425" w:rsidRDefault="007607AC" w:rsidP="00050DE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b/>
          <w:sz w:val="24"/>
          <w:szCs w:val="24"/>
        </w:rPr>
        <w:t>Дидактическая игра «Какие взять тарелки»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Я буду предлагать вам случай, ситуацию, а вы предлагайте мне тарелки, которые к ней подойдут.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Какие взять тарелки для праздничного застолья? Стеклянные.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Какие тарелки подойдут для дачи или пикника? Пластиковые.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А какие тарелки положат в рюкзак туристы, отправляясь в дальний поход? Металлические.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Какими тарелками мы пользуемся ежедневно? Глиняными.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Воспитатель просит не только назвать материал, но и обосновать свое предложение.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Сегодня мы увидели много разнообразных тарелок. Все они сделаны мастерами. Давайте будем с уважением относиться к таким людям, беречь их труд. А как именно мы можем беречь их труд? Аккуратно обращаться с тарелками, мыть их, не бить.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А на память о нашем сегодняшнем посещением выставки я хочу предложить вам украсить свою тарелку. Но сначала подготовим пальчики к работе.</w:t>
      </w:r>
    </w:p>
    <w:p w:rsidR="007607AC" w:rsidRPr="008D1425" w:rsidRDefault="007607AC" w:rsidP="007607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b/>
          <w:sz w:val="24"/>
          <w:szCs w:val="24"/>
        </w:rPr>
        <w:t>Пальчиковая гимнастика «Полепить мы захотели»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Вот все пальчики мои, их как хочешь поверни: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(Смотрим на раскрытые ладони и вертим ими)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И вот эдак, и вот так, не обидятся никак.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(Потираем руками)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Раз, два, три, четыре, пять,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(Хлопаем в ладони)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Не сидится им опять.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(Встряхиваем кистями)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Постучали,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(Стучим по столу)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Повертели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(Круговые вращения кистью)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Полепить мы захотели.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(Потираем руками)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Поработают немножко,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(Активное шевеление пальцами)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Мы дадим им отдохнуть.</w:t>
      </w:r>
    </w:p>
    <w:p w:rsidR="007607AC" w:rsidRPr="008D1425" w:rsidRDefault="007607AC" w:rsidP="007607AC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(Сложили ладони вместе).</w:t>
      </w:r>
    </w:p>
    <w:p w:rsidR="00050DE8" w:rsidRDefault="00050DE8" w:rsidP="007607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607AC" w:rsidRPr="008D1425" w:rsidRDefault="007607AC" w:rsidP="007607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D1425">
        <w:rPr>
          <w:rFonts w:ascii="Times New Roman" w:hAnsi="Times New Roman"/>
          <w:b/>
          <w:sz w:val="24"/>
          <w:szCs w:val="24"/>
        </w:rPr>
        <w:t>Барельефная лепка «Декоративная тарелка»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1425">
        <w:rPr>
          <w:rFonts w:ascii="Times New Roman" w:hAnsi="Times New Roman"/>
          <w:sz w:val="24"/>
          <w:szCs w:val="24"/>
        </w:rPr>
        <w:t>Мы возьмем тарелку из пластика и украсим ее узорами из пластилина. Можно будет есть из такой тарелки? Нет. Тарелки, которые изготавливают не для еды, а для красоты, называются декоративными. Декоративной тарелкой можно украсить кухню. Сегодня мы сделаем декоративную тарелку. Давайте повторим это слово и запомним его.</w:t>
      </w:r>
    </w:p>
    <w:p w:rsidR="007607AC" w:rsidRPr="008D1425" w:rsidRDefault="007607AC" w:rsidP="00050DE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D1425">
        <w:rPr>
          <w:rFonts w:ascii="Times New Roman" w:hAnsi="Times New Roman"/>
          <w:i/>
          <w:sz w:val="24"/>
          <w:szCs w:val="24"/>
        </w:rPr>
        <w:t>Детям предлагаются пластиковые тарелки и пластилин разных цветов. Воспитатель показывает знакомые детям приемы барельефной лепки (раскатывание, загибание, сплющивание, размазывание) и элементы узоров (ягодка, цветок, завиток, линия).</w:t>
      </w:r>
    </w:p>
    <w:p w:rsidR="007607AC" w:rsidRPr="008D1425" w:rsidRDefault="007607AC" w:rsidP="00050DE8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D1425" w:rsidRPr="008D1425" w:rsidRDefault="008D1425" w:rsidP="0049235C">
      <w:pPr>
        <w:pStyle w:val="a6"/>
        <w:spacing w:before="0" w:beforeAutospacing="0" w:after="0" w:afterAutospacing="0"/>
        <w:rPr>
          <w:rFonts w:ascii="Times New Roman" w:hAnsi="Times New Roman"/>
          <w:u w:val="single"/>
        </w:rPr>
      </w:pPr>
    </w:p>
    <w:sectPr w:rsidR="008D1425" w:rsidRPr="008D1425" w:rsidSect="00050DE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B10" w:rsidRDefault="00417B10" w:rsidP="00AC0A5D">
      <w:pPr>
        <w:spacing w:after="0" w:line="240" w:lineRule="auto"/>
      </w:pPr>
      <w:r>
        <w:separator/>
      </w:r>
    </w:p>
  </w:endnote>
  <w:endnote w:type="continuationSeparator" w:id="1">
    <w:p w:rsidR="00417B10" w:rsidRDefault="00417B10" w:rsidP="00A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F0" w:rsidRDefault="00D14B70" w:rsidP="005B0CA3">
    <w:pPr>
      <w:pStyle w:val="ab"/>
      <w:jc w:val="center"/>
    </w:pPr>
    <w:r w:rsidRPr="000749C1">
      <w:rPr>
        <w:rFonts w:ascii="Times New Roman" w:hAnsi="Times New Roman"/>
        <w:sz w:val="20"/>
      </w:rPr>
      <w:fldChar w:fldCharType="begin"/>
    </w:r>
    <w:r w:rsidR="000342F0" w:rsidRPr="000749C1">
      <w:rPr>
        <w:rFonts w:ascii="Times New Roman" w:hAnsi="Times New Roman"/>
        <w:sz w:val="20"/>
      </w:rPr>
      <w:instrText xml:space="preserve"> PAGE   \* MERGEFORMAT </w:instrText>
    </w:r>
    <w:r w:rsidRPr="000749C1">
      <w:rPr>
        <w:rFonts w:ascii="Times New Roman" w:hAnsi="Times New Roman"/>
        <w:sz w:val="20"/>
      </w:rPr>
      <w:fldChar w:fldCharType="separate"/>
    </w:r>
    <w:r w:rsidR="00AF5C73">
      <w:rPr>
        <w:rFonts w:ascii="Times New Roman" w:hAnsi="Times New Roman"/>
        <w:noProof/>
        <w:sz w:val="20"/>
      </w:rPr>
      <w:t>33</w:t>
    </w:r>
    <w:r w:rsidRPr="000749C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B10" w:rsidRDefault="00417B10" w:rsidP="00AC0A5D">
      <w:pPr>
        <w:spacing w:after="0" w:line="240" w:lineRule="auto"/>
      </w:pPr>
      <w:r>
        <w:separator/>
      </w:r>
    </w:p>
  </w:footnote>
  <w:footnote w:type="continuationSeparator" w:id="1">
    <w:p w:rsidR="00417B10" w:rsidRDefault="00417B10" w:rsidP="00A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F0" w:rsidRPr="00F16B5A" w:rsidRDefault="000342F0" w:rsidP="005B0CA3">
    <w:pPr>
      <w:pStyle w:val="a9"/>
      <w:spacing w:after="80"/>
      <w:jc w:val="center"/>
      <w:rPr>
        <w:rFonts w:ascii="Times New Roman" w:hAnsi="Times New Roman"/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BA1"/>
    <w:multiLevelType w:val="hybridMultilevel"/>
    <w:tmpl w:val="DA882476"/>
    <w:lvl w:ilvl="0" w:tplc="374A8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4300D"/>
    <w:multiLevelType w:val="hybridMultilevel"/>
    <w:tmpl w:val="E99C9296"/>
    <w:lvl w:ilvl="0" w:tplc="66BA45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C401B73"/>
    <w:multiLevelType w:val="hybridMultilevel"/>
    <w:tmpl w:val="4024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8315A"/>
    <w:multiLevelType w:val="hybridMultilevel"/>
    <w:tmpl w:val="11D43130"/>
    <w:lvl w:ilvl="0" w:tplc="DCAA1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84DCD"/>
    <w:multiLevelType w:val="hybridMultilevel"/>
    <w:tmpl w:val="B7386B0A"/>
    <w:lvl w:ilvl="0" w:tplc="C8BED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32B72"/>
    <w:multiLevelType w:val="hybridMultilevel"/>
    <w:tmpl w:val="E634209E"/>
    <w:lvl w:ilvl="0" w:tplc="C8BED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5534DE5"/>
    <w:multiLevelType w:val="hybridMultilevel"/>
    <w:tmpl w:val="1708D1E8"/>
    <w:lvl w:ilvl="0" w:tplc="DCAA1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015B8"/>
    <w:multiLevelType w:val="hybridMultilevel"/>
    <w:tmpl w:val="773842AC"/>
    <w:lvl w:ilvl="0" w:tplc="D41A67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DAC0F05"/>
    <w:multiLevelType w:val="hybridMultilevel"/>
    <w:tmpl w:val="6994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684BA5"/>
    <w:multiLevelType w:val="hybridMultilevel"/>
    <w:tmpl w:val="B7386B0A"/>
    <w:lvl w:ilvl="0" w:tplc="C8BED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A668BD"/>
    <w:multiLevelType w:val="hybridMultilevel"/>
    <w:tmpl w:val="3D5C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4170B2"/>
    <w:multiLevelType w:val="hybridMultilevel"/>
    <w:tmpl w:val="AE7435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07D6C4E"/>
    <w:multiLevelType w:val="multilevel"/>
    <w:tmpl w:val="53AE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C7545"/>
    <w:multiLevelType w:val="hybridMultilevel"/>
    <w:tmpl w:val="0AE42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93597"/>
    <w:multiLevelType w:val="hybridMultilevel"/>
    <w:tmpl w:val="4C24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B0C86"/>
    <w:multiLevelType w:val="hybridMultilevel"/>
    <w:tmpl w:val="5B589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838A7"/>
    <w:multiLevelType w:val="multilevel"/>
    <w:tmpl w:val="4F9E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BF66EA"/>
    <w:multiLevelType w:val="hybridMultilevel"/>
    <w:tmpl w:val="3CF4D4DE"/>
    <w:lvl w:ilvl="0" w:tplc="C8BED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5F4F19"/>
    <w:multiLevelType w:val="hybridMultilevel"/>
    <w:tmpl w:val="0568D678"/>
    <w:lvl w:ilvl="0" w:tplc="585AD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5545F2"/>
    <w:multiLevelType w:val="hybridMultilevel"/>
    <w:tmpl w:val="5066C35A"/>
    <w:lvl w:ilvl="0" w:tplc="C8BED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932D5B"/>
    <w:multiLevelType w:val="multilevel"/>
    <w:tmpl w:val="5EA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CA4F9A"/>
    <w:multiLevelType w:val="hybridMultilevel"/>
    <w:tmpl w:val="526A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72952"/>
    <w:multiLevelType w:val="hybridMultilevel"/>
    <w:tmpl w:val="B46626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9452D71"/>
    <w:multiLevelType w:val="hybridMultilevel"/>
    <w:tmpl w:val="D8EA3E58"/>
    <w:lvl w:ilvl="0" w:tplc="DCAA1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75832"/>
    <w:multiLevelType w:val="hybridMultilevel"/>
    <w:tmpl w:val="5838C618"/>
    <w:lvl w:ilvl="0" w:tplc="DCAA1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A7711"/>
    <w:multiLevelType w:val="hybridMultilevel"/>
    <w:tmpl w:val="D4E60DA8"/>
    <w:lvl w:ilvl="0" w:tplc="DCAA1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B5F39"/>
    <w:multiLevelType w:val="hybridMultilevel"/>
    <w:tmpl w:val="11B0CFF4"/>
    <w:lvl w:ilvl="0" w:tplc="DC60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55375EFE"/>
    <w:multiLevelType w:val="hybridMultilevel"/>
    <w:tmpl w:val="A178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794BCE"/>
    <w:multiLevelType w:val="hybridMultilevel"/>
    <w:tmpl w:val="3810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F2322F"/>
    <w:multiLevelType w:val="hybridMultilevel"/>
    <w:tmpl w:val="D0282A90"/>
    <w:lvl w:ilvl="0" w:tplc="C8BED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>
    <w:nsid w:val="5C2D611E"/>
    <w:multiLevelType w:val="hybridMultilevel"/>
    <w:tmpl w:val="0E789688"/>
    <w:lvl w:ilvl="0" w:tplc="A4A27F2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32236A"/>
    <w:multiLevelType w:val="hybridMultilevel"/>
    <w:tmpl w:val="1F205750"/>
    <w:lvl w:ilvl="0" w:tplc="C8BEDE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0A497C"/>
    <w:multiLevelType w:val="hybridMultilevel"/>
    <w:tmpl w:val="F112CE10"/>
    <w:lvl w:ilvl="0" w:tplc="F7CAA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F43BF"/>
    <w:multiLevelType w:val="hybridMultilevel"/>
    <w:tmpl w:val="803C143E"/>
    <w:lvl w:ilvl="0" w:tplc="DCAA1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51B42"/>
    <w:multiLevelType w:val="hybridMultilevel"/>
    <w:tmpl w:val="8E2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B94220"/>
    <w:multiLevelType w:val="hybridMultilevel"/>
    <w:tmpl w:val="06CC39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4"/>
  </w:num>
  <w:num w:numId="5">
    <w:abstractNumId w:val="28"/>
  </w:num>
  <w:num w:numId="6">
    <w:abstractNumId w:val="8"/>
  </w:num>
  <w:num w:numId="7">
    <w:abstractNumId w:val="2"/>
  </w:num>
  <w:num w:numId="8">
    <w:abstractNumId w:val="27"/>
  </w:num>
  <w:num w:numId="9">
    <w:abstractNumId w:val="16"/>
  </w:num>
  <w:num w:numId="10">
    <w:abstractNumId w:val="12"/>
  </w:num>
  <w:num w:numId="11">
    <w:abstractNumId w:val="20"/>
  </w:num>
  <w:num w:numId="12">
    <w:abstractNumId w:val="31"/>
  </w:num>
  <w:num w:numId="13">
    <w:abstractNumId w:val="18"/>
  </w:num>
  <w:num w:numId="14">
    <w:abstractNumId w:val="19"/>
  </w:num>
  <w:num w:numId="15">
    <w:abstractNumId w:val="29"/>
  </w:num>
  <w:num w:numId="16">
    <w:abstractNumId w:val="17"/>
  </w:num>
  <w:num w:numId="17">
    <w:abstractNumId w:val="5"/>
  </w:num>
  <w:num w:numId="18">
    <w:abstractNumId w:val="35"/>
  </w:num>
  <w:num w:numId="19">
    <w:abstractNumId w:val="9"/>
  </w:num>
  <w:num w:numId="20">
    <w:abstractNumId w:val="25"/>
  </w:num>
  <w:num w:numId="21">
    <w:abstractNumId w:val="15"/>
  </w:num>
  <w:num w:numId="22">
    <w:abstractNumId w:val="21"/>
  </w:num>
  <w:num w:numId="23">
    <w:abstractNumId w:val="32"/>
  </w:num>
  <w:num w:numId="24">
    <w:abstractNumId w:val="14"/>
  </w:num>
  <w:num w:numId="25">
    <w:abstractNumId w:val="13"/>
  </w:num>
  <w:num w:numId="26">
    <w:abstractNumId w:val="30"/>
  </w:num>
  <w:num w:numId="27">
    <w:abstractNumId w:val="24"/>
  </w:num>
  <w:num w:numId="28">
    <w:abstractNumId w:val="6"/>
  </w:num>
  <w:num w:numId="29">
    <w:abstractNumId w:val="23"/>
  </w:num>
  <w:num w:numId="30">
    <w:abstractNumId w:val="33"/>
  </w:num>
  <w:num w:numId="31">
    <w:abstractNumId w:val="3"/>
  </w:num>
  <w:num w:numId="32">
    <w:abstractNumId w:val="7"/>
  </w:num>
  <w:num w:numId="33">
    <w:abstractNumId w:val="1"/>
  </w:num>
  <w:num w:numId="34">
    <w:abstractNumId w:val="26"/>
  </w:num>
  <w:num w:numId="35">
    <w:abstractNumId w:val="4"/>
  </w:num>
  <w:num w:numId="36">
    <w:abstractNumId w:val="2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35C"/>
    <w:rsid w:val="000342F0"/>
    <w:rsid w:val="00050DE8"/>
    <w:rsid w:val="00054300"/>
    <w:rsid w:val="00080F61"/>
    <w:rsid w:val="00094E2C"/>
    <w:rsid w:val="000A65EA"/>
    <w:rsid w:val="000B41FF"/>
    <w:rsid w:val="00154C6A"/>
    <w:rsid w:val="001946CC"/>
    <w:rsid w:val="002C30C5"/>
    <w:rsid w:val="002D4848"/>
    <w:rsid w:val="00417B10"/>
    <w:rsid w:val="00451405"/>
    <w:rsid w:val="00457E5F"/>
    <w:rsid w:val="0049235C"/>
    <w:rsid w:val="005B0CA3"/>
    <w:rsid w:val="005C1E14"/>
    <w:rsid w:val="00696DAA"/>
    <w:rsid w:val="006C19B4"/>
    <w:rsid w:val="006E20BF"/>
    <w:rsid w:val="007607AC"/>
    <w:rsid w:val="00812181"/>
    <w:rsid w:val="0089335E"/>
    <w:rsid w:val="008D1425"/>
    <w:rsid w:val="008E714E"/>
    <w:rsid w:val="009141D1"/>
    <w:rsid w:val="00967BE6"/>
    <w:rsid w:val="009A5B55"/>
    <w:rsid w:val="00A3403E"/>
    <w:rsid w:val="00A8119D"/>
    <w:rsid w:val="00AC0A5D"/>
    <w:rsid w:val="00AF5C73"/>
    <w:rsid w:val="00B035D3"/>
    <w:rsid w:val="00BA120C"/>
    <w:rsid w:val="00BB54FC"/>
    <w:rsid w:val="00BF2EA4"/>
    <w:rsid w:val="00C06420"/>
    <w:rsid w:val="00D14B70"/>
    <w:rsid w:val="00D677B4"/>
    <w:rsid w:val="00DA0458"/>
    <w:rsid w:val="00E94B1B"/>
    <w:rsid w:val="00EB2C57"/>
    <w:rsid w:val="00F32B03"/>
    <w:rsid w:val="00F443E5"/>
    <w:rsid w:val="00F6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235C"/>
    <w:pPr>
      <w:keepNext/>
      <w:spacing w:before="120"/>
      <w:outlineLvl w:val="0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9235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235C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235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49235C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49235C"/>
    <w:rPr>
      <w:rFonts w:cs="Times New Roman"/>
    </w:rPr>
  </w:style>
  <w:style w:type="paragraph" w:styleId="a5">
    <w:name w:val="List Paragraph"/>
    <w:basedOn w:val="a"/>
    <w:uiPriority w:val="34"/>
    <w:qFormat/>
    <w:rsid w:val="0049235C"/>
    <w:pPr>
      <w:ind w:left="720"/>
    </w:pPr>
  </w:style>
  <w:style w:type="paragraph" w:styleId="a6">
    <w:name w:val="Normal (Web)"/>
    <w:basedOn w:val="a"/>
    <w:uiPriority w:val="99"/>
    <w:rsid w:val="0049235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x">
    <w:name w:val="stx"/>
    <w:basedOn w:val="a"/>
    <w:uiPriority w:val="99"/>
    <w:rsid w:val="004923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"/>
    <w:basedOn w:val="a0"/>
    <w:uiPriority w:val="99"/>
    <w:rsid w:val="0049235C"/>
    <w:rPr>
      <w:rFonts w:cs="Times New Roman"/>
    </w:rPr>
  </w:style>
  <w:style w:type="paragraph" w:styleId="a7">
    <w:name w:val="No Spacing"/>
    <w:link w:val="a8"/>
    <w:qFormat/>
    <w:rsid w:val="0015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154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C6A"/>
  </w:style>
  <w:style w:type="paragraph" w:styleId="a9">
    <w:name w:val="header"/>
    <w:basedOn w:val="a"/>
    <w:link w:val="aa"/>
    <w:uiPriority w:val="99"/>
    <w:unhideWhenUsed/>
    <w:rsid w:val="005B0C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0CA3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B0C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0CA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33</Pages>
  <Words>10789</Words>
  <Characters>61502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User</cp:lastModifiedBy>
  <cp:revision>9</cp:revision>
  <cp:lastPrinted>2014-10-08T16:31:00Z</cp:lastPrinted>
  <dcterms:created xsi:type="dcterms:W3CDTF">2013-12-01T16:39:00Z</dcterms:created>
  <dcterms:modified xsi:type="dcterms:W3CDTF">2014-10-08T16:31:00Z</dcterms:modified>
</cp:coreProperties>
</file>