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A1" w:rsidRDefault="0055057B" w:rsidP="00DB2DA1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     </w:t>
      </w:r>
      <w:r w:rsidR="00DB2DA1">
        <w:rPr>
          <w:rFonts w:ascii="Times New Roman" w:eastAsia="Times New Roman" w:hAnsi="Times New Roman" w:cs="Times New Roman"/>
          <w:b/>
          <w:sz w:val="36"/>
          <w:szCs w:val="36"/>
        </w:rPr>
        <w:t>Классный час</w:t>
      </w:r>
    </w:p>
    <w:p w:rsidR="00DB2DA1" w:rsidRDefault="00DB2DA1" w:rsidP="00DB2DA1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</w:t>
      </w:r>
      <w:r w:rsidR="0055057B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2 класс</w:t>
      </w:r>
    </w:p>
    <w:p w:rsidR="00DB2DA1" w:rsidRDefault="00A21567" w:rsidP="00DB2DA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DB2DA1">
        <w:rPr>
          <w:rFonts w:ascii="Times New Roman" w:eastAsia="Times New Roman" w:hAnsi="Times New Roman" w:cs="Times New Roman"/>
          <w:sz w:val="28"/>
          <w:szCs w:val="28"/>
        </w:rPr>
        <w:t>:</w:t>
      </w:r>
      <w:r w:rsidR="00DB2DA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B2DA1">
        <w:rPr>
          <w:rFonts w:ascii="Times New Roman" w:hAnsi="Times New Roman" w:cs="Times New Roman"/>
          <w:bCs/>
          <w:i/>
          <w:sz w:val="28"/>
          <w:szCs w:val="28"/>
        </w:rPr>
        <w:t>Вежливость помогает или мешает жить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людям</w:t>
      </w:r>
      <w:r w:rsidR="00DB2DA1">
        <w:rPr>
          <w:rFonts w:ascii="Times New Roman" w:hAnsi="Times New Roman" w:cs="Times New Roman"/>
          <w:b/>
          <w:bCs/>
          <w:i/>
          <w:sz w:val="28"/>
          <w:szCs w:val="28"/>
        </w:rPr>
        <w:t>?</w:t>
      </w:r>
    </w:p>
    <w:p w:rsidR="00DB2DA1" w:rsidRDefault="00DB2DA1" w:rsidP="00DB2D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Углубить знания </w:t>
      </w:r>
      <w:r w:rsidR="00A2156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A2156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о вежливости, привить навыки культурного поведения детей в общении друг с другом и другими  людьми. </w:t>
      </w:r>
    </w:p>
    <w:p w:rsidR="00DB2DA1" w:rsidRDefault="00DB2DA1" w:rsidP="00DB2D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виды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2DA1" w:rsidRDefault="00DB2DA1" w:rsidP="00DB2DA1">
      <w:pPr>
        <w:pStyle w:val="a5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запас «вежливых слов».</w:t>
      </w:r>
    </w:p>
    <w:p w:rsidR="00DB2DA1" w:rsidRDefault="00DB2DA1" w:rsidP="00DB2DA1">
      <w:pPr>
        <w:pStyle w:val="a5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Подвести детей к осознанию необходимости соблюдать правила вежливости.</w:t>
      </w:r>
    </w:p>
    <w:p w:rsidR="00DB2DA1" w:rsidRDefault="00DB2DA1" w:rsidP="00DB2DA1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Воспитывать доброе, вежливое отношение друг другу.</w:t>
      </w:r>
    </w:p>
    <w:p w:rsidR="00DB2DA1" w:rsidRDefault="00DB2DA1" w:rsidP="00DB2DA1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умения выполнять логические действия: анализ, сравнение, обобщение.</w:t>
      </w:r>
    </w:p>
    <w:p w:rsidR="00DB2DA1" w:rsidRDefault="00DB2DA1" w:rsidP="00DB2D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2DA1" w:rsidRDefault="00DB2DA1" w:rsidP="00DB2DA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Универсальные учебные действия</w:t>
      </w:r>
    </w:p>
    <w:p w:rsidR="00DB2DA1" w:rsidRDefault="00DB2DA1" w:rsidP="00DB2DA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Познавательные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осознанное и произвольное построение речевого высказывания в устной и письменной форме. </w:t>
      </w:r>
      <w:proofErr w:type="gramEnd"/>
    </w:p>
    <w:p w:rsidR="00DB2DA1" w:rsidRDefault="00DB2DA1" w:rsidP="00DB2DA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Регулятивные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Учить </w:t>
      </w:r>
      <w:r>
        <w:rPr>
          <w:rFonts w:ascii="Times New Roman" w:hAnsi="Times New Roman" w:cs="Times New Roman"/>
          <w:sz w:val="28"/>
          <w:szCs w:val="28"/>
        </w:rPr>
        <w:t>ставить  учебную задачу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 ситуации «Яркого пятна»</w:t>
      </w:r>
      <w:r>
        <w:rPr>
          <w:rFonts w:ascii="Times New Roman" w:hAnsi="Times New Roman" w:cs="Times New Roman"/>
          <w:sz w:val="28"/>
          <w:szCs w:val="28"/>
        </w:rPr>
        <w:t>, когда  с</w:t>
      </w:r>
      <w:r>
        <w:rPr>
          <w:rFonts w:ascii="Times New Roman" w:eastAsia="Times New Roman" w:hAnsi="Times New Roman" w:cs="Times New Roman"/>
          <w:sz w:val="28"/>
          <w:szCs w:val="28"/>
        </w:rPr>
        <w:t>реди множества однотипных предметов, слов,  букв  одно из которых  выделено цветом и размером, дети  через зрительное восприятие внимание концентрируются на выделенном предмете. Совместно определяется причина обособленности и общности всего предложенного. Да</w:t>
      </w:r>
      <w:r w:rsidR="00E57F54">
        <w:rPr>
          <w:rFonts w:ascii="Times New Roman" w:eastAsia="Times New Roman" w:hAnsi="Times New Roman" w:cs="Times New Roman"/>
          <w:sz w:val="28"/>
          <w:szCs w:val="28"/>
        </w:rPr>
        <w:t>лее определяют тему и цель беседы</w:t>
      </w:r>
      <w:r>
        <w:rPr>
          <w:rFonts w:ascii="Times New Roman" w:eastAsia="Times New Roman" w:hAnsi="Times New Roman" w:cs="Times New Roman"/>
          <w:sz w:val="28"/>
          <w:szCs w:val="28"/>
        </w:rPr>
        <w:t>. Формирование социальной роли ученика. Формирование положительного отношения к учению.</w:t>
      </w:r>
    </w:p>
    <w:p w:rsidR="00DB2DA1" w:rsidRDefault="00DB2DA1" w:rsidP="00DB2DA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Потребность в общении с учителем. Умение слушать и вступать в диалог. </w:t>
      </w:r>
    </w:p>
    <w:p w:rsidR="00DB2DA1" w:rsidRDefault="00DB2DA1" w:rsidP="00DB2D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Личностные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ринятие и освоение социальной роли обучаю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егося; 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и </w:t>
      </w:r>
      <w:r>
        <w:rPr>
          <w:rFonts w:ascii="Times New Roman" w:hAnsi="Times New Roman" w:cs="Times New Roman"/>
          <w:sz w:val="28"/>
          <w:szCs w:val="28"/>
        </w:rPr>
        <w:t>сверстниками в разных ситуациях;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олевая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2DA1" w:rsidRDefault="00DB2DA1" w:rsidP="00DB2DA1">
      <w:pPr>
        <w:jc w:val="both"/>
      </w:pPr>
      <w:r>
        <w:rPr>
          <w:rStyle w:val="c1"/>
          <w:rFonts w:ascii="Times New Roman" w:eastAsia="Calibri" w:hAnsi="Times New Roman" w:cs="Times New Roman"/>
          <w:i/>
          <w:sz w:val="28"/>
          <w:szCs w:val="28"/>
        </w:rPr>
        <w:t>Тип</w:t>
      </w:r>
      <w:r>
        <w:rPr>
          <w:rStyle w:val="c1"/>
          <w:rFonts w:ascii="Times New Roman" w:eastAsia="Calibri" w:hAnsi="Times New Roman" w:cs="Times New Roman"/>
          <w:sz w:val="28"/>
          <w:szCs w:val="28"/>
        </w:rPr>
        <w:t>:</w:t>
      </w:r>
      <w:r>
        <w:rPr>
          <w:rStyle w:val="c8"/>
          <w:rFonts w:ascii="Times New Roman" w:hAnsi="Times New Roman" w:cs="Times New Roman"/>
          <w:sz w:val="28"/>
          <w:szCs w:val="28"/>
        </w:rPr>
        <w:t> беседа.</w:t>
      </w:r>
    </w:p>
    <w:p w:rsidR="00DB2DA1" w:rsidRDefault="00DB2DA1" w:rsidP="00DB2DA1">
      <w:pPr>
        <w:pStyle w:val="c2"/>
        <w:rPr>
          <w:sz w:val="28"/>
          <w:szCs w:val="28"/>
        </w:rPr>
      </w:pPr>
      <w:r>
        <w:rPr>
          <w:rStyle w:val="c1"/>
          <w:rFonts w:eastAsia="Calibri"/>
          <w:i/>
          <w:sz w:val="28"/>
          <w:szCs w:val="28"/>
        </w:rPr>
        <w:t>Методы</w:t>
      </w:r>
      <w:r>
        <w:rPr>
          <w:rStyle w:val="c1"/>
          <w:rFonts w:eastAsia="Calibri"/>
          <w:sz w:val="28"/>
          <w:szCs w:val="28"/>
        </w:rPr>
        <w:t xml:space="preserve">: </w:t>
      </w:r>
      <w:r>
        <w:rPr>
          <w:rStyle w:val="c8"/>
          <w:sz w:val="28"/>
          <w:szCs w:val="28"/>
        </w:rPr>
        <w:t>словесный,  игровой, наглядный, поисковый, метод свободного выбора и свободной беседы, метод взаимодействия и самоконтроля.</w:t>
      </w:r>
    </w:p>
    <w:p w:rsidR="00DB2DA1" w:rsidRDefault="00DB2DA1" w:rsidP="00DB2DA1">
      <w:pPr>
        <w:pStyle w:val="c2"/>
        <w:rPr>
          <w:sz w:val="28"/>
          <w:szCs w:val="28"/>
        </w:rPr>
      </w:pPr>
      <w:r>
        <w:rPr>
          <w:rStyle w:val="c1"/>
          <w:rFonts w:eastAsia="Calibri"/>
          <w:i/>
          <w:sz w:val="28"/>
          <w:szCs w:val="28"/>
        </w:rPr>
        <w:t>Приемы</w:t>
      </w:r>
      <w:r>
        <w:rPr>
          <w:rStyle w:val="c1"/>
          <w:rFonts w:eastAsia="Calibri"/>
          <w:sz w:val="28"/>
          <w:szCs w:val="28"/>
        </w:rPr>
        <w:t xml:space="preserve">: </w:t>
      </w:r>
      <w:r>
        <w:rPr>
          <w:rStyle w:val="c8"/>
          <w:sz w:val="28"/>
          <w:szCs w:val="28"/>
        </w:rPr>
        <w:t>рассуждение</w:t>
      </w:r>
    </w:p>
    <w:p w:rsidR="00DB2DA1" w:rsidRDefault="00DB2DA1" w:rsidP="00DB2DA1">
      <w:pPr>
        <w:pStyle w:val="c2"/>
        <w:rPr>
          <w:sz w:val="28"/>
          <w:szCs w:val="28"/>
        </w:rPr>
      </w:pPr>
      <w:r>
        <w:rPr>
          <w:rStyle w:val="c1"/>
          <w:rFonts w:eastAsia="Calibri"/>
          <w:i/>
          <w:sz w:val="28"/>
          <w:szCs w:val="28"/>
        </w:rPr>
        <w:t>Формы организации</w:t>
      </w:r>
      <w:r>
        <w:rPr>
          <w:rStyle w:val="c1"/>
          <w:rFonts w:eastAsia="Calibri"/>
          <w:sz w:val="28"/>
          <w:szCs w:val="28"/>
        </w:rPr>
        <w:t xml:space="preserve">: </w:t>
      </w:r>
      <w:r>
        <w:rPr>
          <w:rStyle w:val="c8"/>
          <w:sz w:val="28"/>
          <w:szCs w:val="28"/>
        </w:rPr>
        <w:t>групповая, коллективная.</w:t>
      </w:r>
    </w:p>
    <w:p w:rsidR="00DB2DA1" w:rsidRDefault="00DB2DA1" w:rsidP="00DB2DA1">
      <w:pPr>
        <w:pStyle w:val="c2"/>
        <w:rPr>
          <w:sz w:val="28"/>
          <w:szCs w:val="28"/>
        </w:rPr>
      </w:pPr>
      <w:r>
        <w:rPr>
          <w:rStyle w:val="c8"/>
          <w:i/>
          <w:sz w:val="28"/>
          <w:szCs w:val="28"/>
        </w:rPr>
        <w:t>Технологии</w:t>
      </w:r>
      <w:r>
        <w:rPr>
          <w:rStyle w:val="c8"/>
          <w:sz w:val="28"/>
          <w:szCs w:val="28"/>
        </w:rPr>
        <w:t xml:space="preserve">: развивающего, </w:t>
      </w:r>
      <w:proofErr w:type="spellStart"/>
      <w:r>
        <w:rPr>
          <w:rStyle w:val="c8"/>
          <w:sz w:val="28"/>
          <w:szCs w:val="28"/>
        </w:rPr>
        <w:t>здоровьесберегающего</w:t>
      </w:r>
      <w:proofErr w:type="spellEnd"/>
      <w:r>
        <w:rPr>
          <w:rStyle w:val="c8"/>
          <w:sz w:val="28"/>
          <w:szCs w:val="28"/>
        </w:rPr>
        <w:t xml:space="preserve"> обучения.</w:t>
      </w:r>
    </w:p>
    <w:p w:rsidR="00DB2DA1" w:rsidRDefault="00981BF6" w:rsidP="00DB2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презентация «</w:t>
      </w:r>
      <w:r>
        <w:rPr>
          <w:rFonts w:ascii="Times New Roman" w:hAnsi="Times New Roman" w:cs="Times New Roman"/>
          <w:bCs/>
          <w:i/>
          <w:sz w:val="28"/>
          <w:szCs w:val="28"/>
        </w:rPr>
        <w:t>Вежливость помогает или мешает жить</w:t>
      </w:r>
      <w:r>
        <w:rPr>
          <w:rFonts w:ascii="Times New Roman" w:hAnsi="Times New Roman" w:cs="Times New Roman"/>
          <w:sz w:val="28"/>
          <w:szCs w:val="28"/>
        </w:rPr>
        <w:t>?»</w:t>
      </w:r>
      <w:r w:rsidR="00684540">
        <w:rPr>
          <w:rFonts w:ascii="Times New Roman" w:hAnsi="Times New Roman" w:cs="Times New Roman"/>
          <w:sz w:val="28"/>
          <w:szCs w:val="28"/>
        </w:rPr>
        <w:t>, карточки, человечки, смайлики</w:t>
      </w:r>
      <w:r w:rsidR="00E57F54">
        <w:rPr>
          <w:rFonts w:ascii="Times New Roman" w:hAnsi="Times New Roman" w:cs="Times New Roman"/>
          <w:sz w:val="28"/>
          <w:szCs w:val="28"/>
        </w:rPr>
        <w:t>, «цветы вежливости»</w:t>
      </w:r>
      <w:r w:rsidR="00684540">
        <w:rPr>
          <w:rFonts w:ascii="Times New Roman" w:hAnsi="Times New Roman" w:cs="Times New Roman"/>
          <w:sz w:val="28"/>
          <w:szCs w:val="28"/>
        </w:rPr>
        <w:t>.</w:t>
      </w:r>
    </w:p>
    <w:p w:rsidR="00DB2DA1" w:rsidRDefault="00DB2DA1" w:rsidP="00DB2DA1">
      <w:pPr>
        <w:rPr>
          <w:rFonts w:ascii="Times New Roman" w:hAnsi="Times New Roman" w:cs="Times New Roman"/>
          <w:sz w:val="28"/>
          <w:szCs w:val="28"/>
        </w:rPr>
      </w:pPr>
    </w:p>
    <w:p w:rsidR="00DB2DA1" w:rsidRDefault="00DB2DA1" w:rsidP="00DB2D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1"/>
        <w:gridCol w:w="5497"/>
        <w:gridCol w:w="2165"/>
        <w:gridCol w:w="2129"/>
        <w:gridCol w:w="2484"/>
      </w:tblGrid>
      <w:tr w:rsidR="00DB2DA1" w:rsidTr="00DB2DA1"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A1" w:rsidRDefault="00DB2D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УУД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результаты)</w:t>
            </w:r>
          </w:p>
        </w:tc>
      </w:tr>
      <w:tr w:rsidR="00DB2DA1" w:rsidTr="00DB2DA1"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Организационный момент 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DA1" w:rsidRDefault="00DB2DA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Встречая друзей и знакомых,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улыбкой в глаза им гляжу.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Быть вежливым очень легко мне,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Я «здравствуйте» первым скажу.</w:t>
            </w:r>
          </w:p>
          <w:p w:rsidR="00DB2DA1" w:rsidRDefault="00DB2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Здравствуйте, ребята!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A1" w:rsidRDefault="00E57F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Мотивация на беседу</w:t>
            </w:r>
            <w:r w:rsidR="00DB2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DB2DA1">
              <w:rPr>
                <w:rFonts w:ascii="Times New Roman" w:eastAsia="Calibri" w:hAnsi="Times New Roman" w:cs="Times New Roman"/>
                <w:shadow/>
                <w:color w:val="0070C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DA1" w:rsidRDefault="00E5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на беседу</w:t>
            </w:r>
            <w:r w:rsidR="00DB2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DB2DA1">
              <w:rPr>
                <w:rFonts w:ascii="Times New Roman" w:eastAsia="Calibri" w:hAnsi="Times New Roman" w:cs="Times New Roman"/>
                <w:shadow/>
                <w:color w:val="0070C0"/>
                <w:kern w:val="24"/>
                <w:sz w:val="28"/>
                <w:szCs w:val="28"/>
              </w:rPr>
              <w:t xml:space="preserve"> </w:t>
            </w:r>
            <w:r w:rsidR="00DB2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учащихся к работе, эмоциональный </w:t>
            </w:r>
            <w:r w:rsidR="00DB2D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настрой.  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РУУД  Формирование социальной роли ученика. Формирование положительного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отношения к учению</w:t>
            </w:r>
          </w:p>
        </w:tc>
      </w:tr>
      <w:tr w:rsidR="00DB2DA1" w:rsidTr="00DB2DA1"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 </w:t>
            </w: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Постановка учебной задачи</w:t>
            </w:r>
          </w:p>
        </w:tc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A1" w:rsidRPr="00C617B2" w:rsidRDefault="00DB2D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</w:t>
            </w:r>
            <w:r w:rsidR="00E57F54"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Прочитайте тему беседы</w:t>
            </w:r>
            <w:r w:rsidR="000A1549" w:rsidRPr="00C617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О </w:t>
            </w:r>
            <w:r w:rsidR="00E57F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чем мы будем говори</w:t>
            </w:r>
            <w:r w:rsidRPr="00C617B2">
              <w:rPr>
                <w:rFonts w:ascii="Times New Roman" w:hAnsi="Times New Roman" w:cs="Times New Roman"/>
                <w:bCs/>
                <w:sz w:val="28"/>
                <w:szCs w:val="28"/>
              </w:rPr>
              <w:t>ть?</w:t>
            </w:r>
          </w:p>
          <w:p w:rsidR="00DB2DA1" w:rsidRPr="00C617B2" w:rsidRDefault="00DB2D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Вежливость </w:t>
            </w:r>
            <w:r w:rsidRPr="00C617B2">
              <w:rPr>
                <w:rFonts w:ascii="Times New Roman" w:hAnsi="Times New Roman" w:cs="Times New Roman"/>
                <w:bCs/>
                <w:sz w:val="28"/>
                <w:szCs w:val="28"/>
              </w:rPr>
              <w:t>помогает или мешает жить?</w:t>
            </w:r>
          </w:p>
          <w:p w:rsidR="000A1549" w:rsidRPr="00C617B2" w:rsidRDefault="000A1549" w:rsidP="000A1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7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Кроха сын пришел к отцу </w:t>
            </w:r>
          </w:p>
          <w:p w:rsidR="000A1549" w:rsidRPr="00C617B2" w:rsidRDefault="000A1549" w:rsidP="000A1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7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спросила кроха: </w:t>
            </w:r>
          </w:p>
          <w:p w:rsidR="000A1549" w:rsidRPr="00C617B2" w:rsidRDefault="00982B6B" w:rsidP="000A1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7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Вежливость</w:t>
            </w:r>
            <w:r w:rsidRPr="00C617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1549" w:rsidRPr="00C617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помогает или мешает жить?</w:t>
            </w:r>
          </w:p>
          <w:p w:rsidR="000A1549" w:rsidRPr="00C617B2" w:rsidRDefault="000A1549" w:rsidP="000A1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2DA1" w:rsidRPr="00C617B2" w:rsidRDefault="00DB2D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7B2">
              <w:rPr>
                <w:rFonts w:ascii="Times New Roman" w:hAnsi="Times New Roman" w:cs="Times New Roman"/>
                <w:bCs/>
                <w:sz w:val="28"/>
                <w:szCs w:val="28"/>
              </w:rPr>
              <w:t>- Какую задачу нужно решить?</w:t>
            </w:r>
          </w:p>
          <w:p w:rsidR="00C617B2" w:rsidRPr="00C617B2" w:rsidRDefault="00C617B2" w:rsidP="00C617B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- </w:t>
            </w:r>
            <w:r w:rsidRPr="00EF2F12">
              <w:rPr>
                <w:rFonts w:ascii="Times New Roman" w:hAnsi="Times New Roman" w:cs="Times New Roman"/>
                <w:sz w:val="28"/>
                <w:szCs w:val="28"/>
              </w:rPr>
              <w:t xml:space="preserve">У меня </w:t>
            </w:r>
            <w:r w:rsidRPr="00C617B2">
              <w:rPr>
                <w:rFonts w:ascii="Times New Roman" w:hAnsi="Times New Roman" w:cs="Times New Roman"/>
                <w:sz w:val="28"/>
                <w:szCs w:val="28"/>
              </w:rPr>
              <w:t>секретов нет,—</w:t>
            </w:r>
          </w:p>
          <w:p w:rsidR="00C617B2" w:rsidRPr="00C617B2" w:rsidRDefault="00C617B2" w:rsidP="00C6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F12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слушайте, детишки!</w:t>
            </w:r>
          </w:p>
          <w:p w:rsidR="00C617B2" w:rsidRDefault="00C61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Выделено «вежливость».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Поговорим о вежливости.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Вежливость помогает или мешает жить человеку?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DA1" w:rsidRDefault="00DB2D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задания.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 ставить учебную задачу на основе  ситуации «Яркого пятна»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A1" w:rsidRDefault="00DB2DA1" w:rsidP="00E57F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   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   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реди множества однотипных предметов, слов,  букв  одно выделено цветом или размером, дети  через зрительное восприятие внимание концентрируются на выделенном предмете. Совместно определяется причина обособленности и общности всего предложенного. Далее определяют тему и цель </w:t>
            </w:r>
            <w:r w:rsidR="00E57F5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</w:p>
        </w:tc>
      </w:tr>
      <w:tr w:rsidR="00DB2DA1" w:rsidTr="00DB2DA1"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Изучение нового</w:t>
            </w:r>
          </w:p>
          <w:p w:rsidR="00DB2DA1" w:rsidRDefault="00DB2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Выявление качеств вежливого человека, невежливого человека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B2DA1" w:rsidRDefault="00DB2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Групповая работа)</w:t>
            </w: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Pr="00982B6B" w:rsidRDefault="0098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6B">
              <w:rPr>
                <w:rFonts w:ascii="Times New Roman" w:hAnsi="Times New Roman" w:cs="Times New Roman"/>
                <w:sz w:val="28"/>
                <w:szCs w:val="28"/>
              </w:rPr>
              <w:t>Б) Игра «Собери цветок вежливости»</w:t>
            </w: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Default="00982B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B6B" w:rsidRPr="00982B6B" w:rsidRDefault="00982B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2B6B">
              <w:rPr>
                <w:rStyle w:val="a7"/>
                <w:b w:val="0"/>
                <w:sz w:val="28"/>
                <w:szCs w:val="28"/>
              </w:rPr>
              <w:t xml:space="preserve">В) Игра «Вежлив </w:t>
            </w:r>
            <w:r w:rsidRPr="00982B6B">
              <w:rPr>
                <w:rStyle w:val="a7"/>
                <w:b w:val="0"/>
                <w:sz w:val="28"/>
                <w:szCs w:val="28"/>
              </w:rPr>
              <w:lastRenderedPageBreak/>
              <w:t>ли ты?»</w:t>
            </w: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DA1" w:rsidRDefault="00DB2DA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DB2DA1" w:rsidRDefault="00DB2DA1">
            <w:pPr>
              <w:pStyle w:val="a4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Перед вами вырезанные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белой бумаги два  человечка: один вежливый, а другой нет.  Раскрасим человечков.</w:t>
            </w:r>
          </w:p>
          <w:p w:rsidR="00DB2DA1" w:rsidRDefault="00DB2DA1">
            <w:pPr>
              <w:pStyle w:val="a4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-Выберите качества вежливого  человека.</w:t>
            </w:r>
          </w:p>
          <w:p w:rsidR="00DB2DA1" w:rsidRDefault="00DB2DA1">
            <w:pPr>
              <w:pStyle w:val="a4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DA1" w:rsidRDefault="00DB2D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Вежливый – деликатный, любезный, уважительный, воспитанный, тактичный.</w:t>
            </w:r>
          </w:p>
          <w:p w:rsidR="00DB2DA1" w:rsidRDefault="00DB2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      </w:t>
            </w:r>
          </w:p>
          <w:p w:rsidR="00DB2DA1" w:rsidRDefault="00DB2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качества невежливого  человека.</w:t>
            </w:r>
          </w:p>
          <w:p w:rsidR="00DB2DA1" w:rsidRDefault="00DB2DA1" w:rsidP="00EF2F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Невежливый – дерзкий, грубы</w:t>
            </w:r>
            <w:r w:rsidR="00EF2F12">
              <w:rPr>
                <w:rFonts w:ascii="Times New Roman" w:hAnsi="Times New Roman" w:cs="Times New Roman"/>
                <w:i/>
                <w:sz w:val="28"/>
                <w:szCs w:val="28"/>
              </w:rPr>
              <w:t>й, некультурный, неприветливый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невоспитанный.</w:t>
            </w:r>
          </w:p>
          <w:p w:rsidR="00DB2DA1" w:rsidRDefault="00DB2DA1" w:rsidP="00EF2F1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DB2DA1" w:rsidRDefault="00DB2DA1">
            <w:pPr>
              <w:pStyle w:val="a4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DA1" w:rsidRDefault="00DB2DA1">
            <w:pPr>
              <w:pStyle w:val="a4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B6B">
              <w:rPr>
                <w:rFonts w:ascii="Times New Roman" w:hAnsi="Times New Roman"/>
                <w:sz w:val="28"/>
                <w:szCs w:val="28"/>
              </w:rPr>
              <w:t>Как раскрасим  вежливого человека? Почему?</w:t>
            </w: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Вежливость – умение вести себя так, чтобы другим было приятно с тобой. </w:t>
            </w:r>
          </w:p>
          <w:p w:rsidR="00DB2DA1" w:rsidRDefault="00DB2DA1">
            <w:pPr>
              <w:pStyle w:val="a4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DA1" w:rsidRDefault="00DB2DA1">
            <w:pPr>
              <w:pStyle w:val="a4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DA1" w:rsidRDefault="00DB2DA1">
            <w:pPr>
              <w:pStyle w:val="a4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DA1" w:rsidRDefault="00DB2DA1">
            <w:pPr>
              <w:pStyle w:val="a4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DA1" w:rsidRDefault="00DB2DA1">
            <w:pPr>
              <w:pStyle w:val="a4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DA1" w:rsidRDefault="00DB2DA1">
            <w:pPr>
              <w:pStyle w:val="a4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DA1" w:rsidRDefault="00DB2DA1">
            <w:pPr>
              <w:pStyle w:val="a4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DA1" w:rsidRDefault="00DB2DA1">
            <w:pPr>
              <w:pStyle w:val="a4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DA1" w:rsidRDefault="00DB2DA1">
            <w:pPr>
              <w:pStyle w:val="a4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DA1" w:rsidRDefault="00DB2DA1">
            <w:pPr>
              <w:pStyle w:val="a4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DA1" w:rsidRDefault="00DB2DA1">
            <w:pPr>
              <w:pStyle w:val="a4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DA1" w:rsidRDefault="00DB2DA1">
            <w:pPr>
              <w:pStyle w:val="a4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Вежливый человек в своей речи употребляет вежливые слова, которые рождают тепло души?  (Дети собирают цветок вежливых слов)</w:t>
            </w:r>
          </w:p>
          <w:p w:rsidR="00A77006" w:rsidRDefault="00833B8D">
            <w:pPr>
              <w:pStyle w:val="a4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-Кому бы ты его подарил? Поч</w:t>
            </w:r>
            <w:r w:rsidR="00A77006">
              <w:rPr>
                <w:rFonts w:ascii="Times New Roman" w:hAnsi="Times New Roman"/>
                <w:sz w:val="28"/>
                <w:szCs w:val="28"/>
              </w:rPr>
              <w:t>ему?</w:t>
            </w:r>
          </w:p>
          <w:p w:rsidR="00DB2DA1" w:rsidRDefault="00DB2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раскрасим  невежливого человека? Почему?</w:t>
            </w:r>
          </w:p>
          <w:p w:rsidR="00DB2DA1" w:rsidRDefault="00DB2DA1">
            <w:pPr>
              <w:pStyle w:val="a4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DA1" w:rsidRDefault="00DB2DA1">
            <w:pPr>
              <w:pStyle w:val="a3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Игра «Вежлив ли ты</w:t>
            </w:r>
            <w:proofErr w:type="gramStart"/>
            <w:r w:rsidR="00982B6B">
              <w:rPr>
                <w:rStyle w:val="a7"/>
                <w:sz w:val="28"/>
                <w:szCs w:val="28"/>
              </w:rPr>
              <w:t xml:space="preserve"> ?</w:t>
            </w:r>
            <w:proofErr w:type="gramEnd"/>
            <w:r>
              <w:rPr>
                <w:rStyle w:val="a7"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Если я читаю о вежливом поступке – вы хлопаете в ладоши, если читаю о невежливом </w:t>
            </w:r>
            <w:r>
              <w:rPr>
                <w:sz w:val="28"/>
                <w:szCs w:val="28"/>
              </w:rPr>
              <w:lastRenderedPageBreak/>
              <w:t xml:space="preserve">поступке -   не хлопаете. </w:t>
            </w:r>
          </w:p>
          <w:p w:rsidR="00DB2DA1" w:rsidRDefault="00DB2DA1">
            <w:pPr>
              <w:pStyle w:val="a3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 xml:space="preserve">Учитель: </w:t>
            </w:r>
          </w:p>
          <w:p w:rsidR="00DB2DA1" w:rsidRDefault="00DB2DA1" w:rsidP="00767C1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Поздороваться при встрече</w:t>
            </w:r>
          </w:p>
          <w:p w:rsidR="00DB2DA1" w:rsidRDefault="00DB2DA1" w:rsidP="00767C1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Толкнуть и не извиниться</w:t>
            </w:r>
          </w:p>
          <w:p w:rsidR="00DB2DA1" w:rsidRDefault="00DB2DA1" w:rsidP="00767C1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Свистеть,  кричать, шуметь в школе. </w:t>
            </w:r>
          </w:p>
          <w:p w:rsidR="00DB2DA1" w:rsidRDefault="00DB2DA1" w:rsidP="00767C1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Уступить место старшим. </w:t>
            </w:r>
          </w:p>
          <w:p w:rsidR="00DB2DA1" w:rsidRDefault="00DB2DA1" w:rsidP="00767C1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вставать на обращение учителя. </w:t>
            </w:r>
          </w:p>
          <w:p w:rsidR="00DB2DA1" w:rsidRDefault="00DB2DA1" w:rsidP="00767C1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подняться по лестнице. </w:t>
            </w:r>
          </w:p>
          <w:p w:rsidR="00DB2DA1" w:rsidRDefault="00DB2DA1" w:rsidP="00767C1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Попрощаться уходя. </w:t>
            </w:r>
          </w:p>
          <w:p w:rsidR="00DB2DA1" w:rsidRDefault="00DB2DA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DA1" w:rsidRDefault="00DB2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выбирают качества. Групповая работа: 1 группа выбирает вежливые слова, 2  – невежливые слова.</w:t>
            </w:r>
          </w:p>
          <w:p w:rsidR="00DB2DA1" w:rsidRDefault="00DB2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Вежливый – деликатный, любезный, уважительный, воспитанный, тактичный</w:t>
            </w:r>
          </w:p>
          <w:p w:rsidR="00DB2DA1" w:rsidRDefault="00DB2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(табличка)</w:t>
            </w:r>
          </w:p>
          <w:p w:rsidR="00DB2DA1" w:rsidRDefault="00DB2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2DA1" w:rsidRDefault="00DB2D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Невежливый – дерзкий, грубый, некультурный, неприветливый, </w:t>
            </w:r>
          </w:p>
          <w:p w:rsidR="00DB2DA1" w:rsidRDefault="00DB2D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хамоватый, невоспитанный.</w:t>
            </w:r>
          </w:p>
          <w:p w:rsidR="00DB2DA1" w:rsidRDefault="00DB2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(табличка)</w:t>
            </w:r>
          </w:p>
          <w:p w:rsidR="00DB2DA1" w:rsidRDefault="00DB2D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смайлик, объясняют свой выбор.</w:t>
            </w: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Прикрепляют улыбающийся смайлик.</w:t>
            </w: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Здравствуйте!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Будьте добры</w:t>
            </w:r>
            <w:proofErr w:type="gramStart"/>
            <w:r w:rsidR="001D7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 Спасибо</w:t>
            </w:r>
            <w:r w:rsidR="001D7FC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4. Будьте любезны</w:t>
            </w:r>
            <w:r w:rsidR="001D7FC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5. Извините</w:t>
            </w:r>
            <w:r w:rsidR="001D7FC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6. Доброе утро!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7. Благодарю</w:t>
            </w:r>
            <w:r w:rsidR="001D7FC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8. Спокойной ночи!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9. Пожалуйста</w:t>
            </w:r>
            <w:r w:rsidR="001D7FC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10. Добрый день!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11. До свидания!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12. Добрый вечер!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13. Скажите, который час?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14. Извините за </w:t>
            </w:r>
          </w:p>
          <w:p w:rsidR="00DB2DA1" w:rsidRDefault="001D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B2DA1">
              <w:rPr>
                <w:rFonts w:ascii="Times New Roman" w:hAnsi="Times New Roman" w:cs="Times New Roman"/>
                <w:sz w:val="28"/>
                <w:szCs w:val="28"/>
              </w:rPr>
              <w:t>еспокойство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Прикрепляют грустный смайлик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A1" w:rsidRDefault="00DB2D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Предлагает задания, помогает сделать вывод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ПУУД: умение наблюдать и делать выводы</w:t>
            </w: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РУУД  Осознанное и произвольное построение речевого высказывания в устной форме.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КУУД: Умение слушать и вести диалог в соответствии с целями и задачами. Потребность в общении с учителем. 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КУУД: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Способность действовать с учетом позиции другого и уметь согласовывать свои действия.  </w:t>
            </w:r>
            <w:proofErr w:type="gramEnd"/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КУУД: Участие в коллективном обсуждении проблем.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ПУУД: Умение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делать выводы и умозаключения.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ЛУУД: Готовность открыто выражать и отстаивать свою позицию.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РУУД: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Использование знаний в новых условиях</w:t>
            </w:r>
          </w:p>
        </w:tc>
      </w:tr>
      <w:tr w:rsidR="00DB2DA1" w:rsidTr="00DB2DA1"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DA1" w:rsidRDefault="00982B6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Г</w:t>
            </w:r>
            <w:r w:rsidR="00DB2DA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 Вежливость помогает или мешает жить?</w:t>
            </w: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DA1" w:rsidRDefault="00DB2DA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Вежливость помогает или мешает жить?</w:t>
            </w:r>
          </w:p>
          <w:p w:rsidR="00DB2DA1" w:rsidRDefault="00DB2DA1">
            <w:pPr>
              <w:pStyle w:val="a4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Помогает</w:t>
            </w:r>
          </w:p>
          <w:p w:rsidR="00DB2DA1" w:rsidRDefault="00DB2DA1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Жил-был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Кролик. Он был очень воспитанный,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вежливый. Однажды он шел из чащи леса домой,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вдруг небо потемнело, надвинулись тучи,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крывая солнце, полил дождь. На пути была 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ромная пещера. Кролик решил там переждать дождь. Но он не знал, что в пещере жила старая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ядовитая змея. Она редко выползала из пещеры,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не любила солнце, свет, зелень,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17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соту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Кролик не вошел сразу в пещеру. 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вежливо спросил:</w:t>
            </w:r>
          </w:p>
          <w:p w:rsidR="00DB2DA1" w:rsidRDefault="00DB2DA1">
            <w:pPr>
              <w:pStyle w:val="a5"/>
              <w:shd w:val="clear" w:color="auto" w:fill="FFFFFF"/>
              <w:tabs>
                <w:tab w:val="left" w:pos="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Уважаемая пещера, разрешите мне войти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переждать дождь?</w:t>
            </w:r>
          </w:p>
          <w:p w:rsidR="00DB2DA1" w:rsidRDefault="00DB2DA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Услышав голос Кролика, змея, от радости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быв об осторожности, ответила:</w:t>
            </w:r>
          </w:p>
          <w:p w:rsidR="00DB2DA1" w:rsidRDefault="00DB2DA1">
            <w:pPr>
              <w:pStyle w:val="a5"/>
              <w:shd w:val="clear" w:color="auto" w:fill="FFFFFF"/>
              <w:tabs>
                <w:tab w:val="left" w:pos="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Заходи, Кролик!</w:t>
            </w:r>
          </w:p>
          <w:p w:rsidR="00DB2DA1" w:rsidRDefault="00DB2DA1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 голос змеи, Кролик испугался, но не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дал вида. Он вежливо сказал:</w:t>
            </w:r>
          </w:p>
          <w:p w:rsidR="00DB2DA1" w:rsidRDefault="00DB2DA1">
            <w:pPr>
              <w:pStyle w:val="a5"/>
              <w:shd w:val="clear" w:color="auto" w:fill="FFFFFF"/>
              <w:tabs>
                <w:tab w:val="left" w:pos="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Простите, я не знал, что здесь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кто-то живет. Всего доброго,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свидания, не смею вас беспокоить.</w:t>
            </w:r>
          </w:p>
          <w:p w:rsidR="00DB2DA1" w:rsidRDefault="00DB2DA1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Он со всех ног бросился бежать домой. Змея, разозлившись, с ужасом зашипела:</w:t>
            </w:r>
          </w:p>
          <w:p w:rsidR="00DB2DA1" w:rsidRDefault="00DB2DA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Ох, уж эти мне вежливые кролики!</w:t>
            </w:r>
          </w:p>
          <w:p w:rsidR="00DB2DA1" w:rsidRDefault="00DB2DA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DB2DA1" w:rsidRDefault="00DB2DA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 в каких еще произведениях вежливость помогает своему герою?</w:t>
            </w:r>
          </w:p>
          <w:p w:rsidR="00DB2DA1" w:rsidRDefault="00DB2DA1">
            <w:pPr>
              <w:pStyle w:val="a5"/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(Валентина Осеева «Волшебное слово»)</w:t>
            </w:r>
          </w:p>
          <w:p w:rsidR="00DB2DA1" w:rsidRDefault="00DB2DA1">
            <w:pPr>
              <w:pStyle w:val="a5"/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А вас когда-ни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будь выручала вежливость? </w:t>
            </w:r>
          </w:p>
          <w:p w:rsidR="0055057B" w:rsidRPr="0055057B" w:rsidRDefault="0055057B" w:rsidP="0055057B">
            <w:pPr>
              <w:pStyle w:val="a4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Пословица:</w:t>
            </w:r>
            <w:r w:rsidRPr="0055057B">
              <w:rPr>
                <w:rFonts w:ascii="Times New Roman" w:hAnsi="Times New Roman"/>
                <w:b/>
                <w:sz w:val="28"/>
                <w:szCs w:val="28"/>
              </w:rPr>
              <w:t xml:space="preserve"> Будем вежливы со всеми - нам откроются все двери!</w:t>
            </w:r>
          </w:p>
          <w:p w:rsidR="00DB2DA1" w:rsidRDefault="00DB2DA1">
            <w:pPr>
              <w:pStyle w:val="a4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Мешает </w:t>
            </w: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(Кролик –  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«Вини - Пух и все, все, все..», «Приключения Кота  Леопольда» – Э. Н. Успенский,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Золотая Рыбка  - А.  Пушкин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DB2DA1" w:rsidRDefault="00DB2DA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А вас когда-ни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будь  ставила вежливость в неловкую ситуацию? </w:t>
            </w:r>
          </w:p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pStyle w:val="a4"/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-Ставит человека в затруднительные ситуации. </w:t>
            </w:r>
          </w:p>
          <w:p w:rsidR="00DB2DA1" w:rsidRDefault="00DB2DA1">
            <w:pPr>
              <w:pStyle w:val="a4"/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Вежливый человек старается сохранить свое лицо, выйти из сложившейся ситуации.   </w:t>
            </w:r>
          </w:p>
          <w:p w:rsidR="00DB2DA1" w:rsidRDefault="00DB2DA1">
            <w:pPr>
              <w:pStyle w:val="a4"/>
              <w:tabs>
                <w:tab w:val="left" w:pos="1134"/>
              </w:tabs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DB2DA1" w:rsidRDefault="00DB2DA1">
            <w:pPr>
              <w:pStyle w:val="a4"/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Каких друзей хотел бы ты иметь? Почему?</w:t>
            </w:r>
          </w:p>
          <w:p w:rsidR="00DB2DA1" w:rsidRDefault="00DB2DA1">
            <w:pPr>
              <w:pStyle w:val="a4"/>
              <w:tabs>
                <w:tab w:val="left" w:pos="1134"/>
              </w:tabs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55057B" w:rsidRDefault="0055057B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Вывод: Вежливость помогает человеку.</w:t>
            </w:r>
          </w:p>
          <w:p w:rsidR="00DB2DA1" w:rsidRDefault="00DB2DA1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Вежливый человек  стремиться  дать пол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ное счастье всем людям, всему человечеству.</w:t>
            </w:r>
          </w:p>
          <w:p w:rsidR="00DB2DA1" w:rsidRDefault="00DB2DA1" w:rsidP="0055057B">
            <w:pPr>
              <w:pStyle w:val="a4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A1" w:rsidRDefault="00DB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Анализируют, делают выводы.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тветы и подводит к важности качеств вежливого человека.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ПУУД: Умение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делать выводы и умозаключения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ПУУД: 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Осуществлять анализ объектов с выделением существенных и несущественных признаков.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ЛУУД: Готовность открыто выражать и отстаивать свою позицию.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DA1" w:rsidTr="00DB2DA1"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A1" w:rsidRDefault="00DB2DA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B7" w:rsidRDefault="00F172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Чему посвящена наша беседа? </w:t>
            </w:r>
          </w:p>
          <w:p w:rsidR="00DB2DA1" w:rsidRDefault="00F172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узнали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DA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="00DB2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DA1" w:rsidRDefault="00DB2D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для себя вы взяли?</w:t>
            </w:r>
          </w:p>
          <w:p w:rsidR="00DB2DA1" w:rsidRDefault="00DB2D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Настанет, друзья,</w:t>
            </w:r>
          </w:p>
          <w:p w:rsidR="00DB2DA1" w:rsidRDefault="00DB2D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Счастливое время,</w:t>
            </w:r>
          </w:p>
          <w:p w:rsidR="00DB2DA1" w:rsidRDefault="00DB2D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Настанут чудесные дни.</w:t>
            </w:r>
          </w:p>
          <w:p w:rsidR="00DB2DA1" w:rsidRDefault="00DB2D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приветливы будут со всеми,</w:t>
            </w:r>
          </w:p>
          <w:p w:rsidR="00DB2DA1" w:rsidRDefault="00DB2D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Грубить перестанут они.</w:t>
            </w:r>
          </w:p>
          <w:p w:rsidR="00DB2DA1" w:rsidRDefault="00DB2D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грубость исчезнет навеки,</w:t>
            </w:r>
          </w:p>
          <w:p w:rsidR="00DB2DA1" w:rsidRDefault="00DB2D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Пускай по рецептам врачей</w:t>
            </w:r>
          </w:p>
          <w:p w:rsidR="00DB2DA1" w:rsidRDefault="00DB2D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Появятся в каждой аптеке</w:t>
            </w:r>
          </w:p>
          <w:p w:rsidR="00DB2DA1" w:rsidRDefault="00DB2D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Лекарства для грубых детей.</w:t>
            </w:r>
          </w:p>
          <w:p w:rsidR="00DB2DA1" w:rsidRDefault="00DB2DA1" w:rsidP="00DB2DA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DA1" w:rsidRDefault="002964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Подводят итог, делают вывод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DA1" w:rsidRDefault="002964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Контролирует, помогает, направляет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КУУД: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Контролировать действия. Самоконтроль.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ЛУУД: Волевая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</w:tc>
      </w:tr>
      <w:tr w:rsidR="00DB2DA1" w:rsidTr="00DB2DA1"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DA1" w:rsidRDefault="00DB2DA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DA1" w:rsidRDefault="00DB2DA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rStyle w:val="a7"/>
                <w:color w:val="000000"/>
                <w:sz w:val="28"/>
                <w:szCs w:val="28"/>
              </w:rPr>
              <w:t xml:space="preserve">                                ПАМЯТКА</w:t>
            </w:r>
          </w:p>
          <w:p w:rsidR="00DB2DA1" w:rsidRDefault="00DB2DA1" w:rsidP="00767C1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Надо вежливо обращаться к другим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людям.</w:t>
            </w:r>
          </w:p>
          <w:p w:rsidR="00DB2DA1" w:rsidRDefault="00DB2DA1" w:rsidP="00767C1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вести себя в чужом доме.</w:t>
            </w:r>
          </w:p>
          <w:p w:rsidR="00DB2DA1" w:rsidRDefault="00DB2DA1" w:rsidP="00767C1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Быть гостеприимным хозяином.</w:t>
            </w:r>
          </w:p>
          <w:p w:rsidR="00DB2DA1" w:rsidRDefault="00DB2DA1" w:rsidP="00767C1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 слушать других, не перебивать в разговоре.</w:t>
            </w:r>
          </w:p>
          <w:p w:rsidR="00DB2DA1" w:rsidRDefault="00DB2DA1" w:rsidP="00767C1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Знать, кого нужно называть на «ты», а кого на «вы».</w:t>
            </w:r>
          </w:p>
          <w:p w:rsidR="00DB2DA1" w:rsidRDefault="00DB2DA1" w:rsidP="00767C1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Нужно уметь оказать помощь другому человеку, но сделать это так, чтобы не подчеркивать, что ты совершаешь хороший поступок, не хвастаясь этим.</w:t>
            </w:r>
          </w:p>
          <w:p w:rsidR="00DB2DA1" w:rsidRDefault="00DB2DA1" w:rsidP="00767C1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Надо уметь и принять помощь, не отказываться от совета, не думать, что ты лучше всех и все умеешь делать сам.</w:t>
            </w:r>
          </w:p>
          <w:p w:rsidR="00DB2DA1" w:rsidRDefault="00DB2DA1" w:rsidP="00767C1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мальчиков требуется «рыцарское» отношение к девочкам: умение пропустить вперед, уступить место.</w:t>
            </w:r>
          </w:p>
          <w:p w:rsidR="00DB2DA1" w:rsidRDefault="00DB2DA1" w:rsidP="00767C1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Девочки тоже должны уметь быть вежливыми, знать слова благодарности.</w:t>
            </w:r>
          </w:p>
          <w:p w:rsidR="00DB2DA1" w:rsidRDefault="00DB2DA1" w:rsidP="00767C1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ваших отношениях друг другу должна быть взаимная поддержка и ни в коем случае грубого обращения, обидных кличек и прозвищ.</w:t>
            </w:r>
          </w:p>
          <w:p w:rsidR="00DB2DA1" w:rsidRDefault="00DB2DA1" w:rsidP="00767C1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Никогда не отвечайте бранью на брань, грубостью на грубость.</w:t>
            </w:r>
          </w:p>
          <w:p w:rsidR="00DB2DA1" w:rsidRDefault="00DB2DA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– Помните!</w:t>
            </w: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Вежливость – лучшее лекарство от злобы, грубости, бескультурья</w:t>
            </w:r>
          </w:p>
          <w:p w:rsidR="00DB2DA1" w:rsidRDefault="00DB2D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2DA1" w:rsidRDefault="00DB2D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DA1" w:rsidRDefault="00DB2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A1" w:rsidRDefault="00DB2D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раздает детям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память.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DA1" w:rsidRDefault="00DB2D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DA1" w:rsidRDefault="00DB2DA1" w:rsidP="00DB2DA1">
      <w:pPr>
        <w:rPr>
          <w:rFonts w:ascii="Times New Roman" w:hAnsi="Times New Roman" w:cs="Times New Roman"/>
          <w:sz w:val="28"/>
          <w:szCs w:val="28"/>
        </w:rPr>
      </w:pPr>
    </w:p>
    <w:p w:rsidR="00F37473" w:rsidRDefault="00F37473"/>
    <w:sectPr w:rsidR="00F37473" w:rsidSect="00DB2D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B7150"/>
    <w:multiLevelType w:val="hybridMultilevel"/>
    <w:tmpl w:val="B91CE78C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D2994"/>
    <w:multiLevelType w:val="multilevel"/>
    <w:tmpl w:val="BEC0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4A0A54"/>
    <w:multiLevelType w:val="multilevel"/>
    <w:tmpl w:val="BD1A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2DA1"/>
    <w:rsid w:val="00035A61"/>
    <w:rsid w:val="000A1549"/>
    <w:rsid w:val="000E50F9"/>
    <w:rsid w:val="001D7FC3"/>
    <w:rsid w:val="00210F76"/>
    <w:rsid w:val="0029645D"/>
    <w:rsid w:val="003F1391"/>
    <w:rsid w:val="0055057B"/>
    <w:rsid w:val="00684540"/>
    <w:rsid w:val="006C175C"/>
    <w:rsid w:val="00726DDD"/>
    <w:rsid w:val="00833B8D"/>
    <w:rsid w:val="00981BF6"/>
    <w:rsid w:val="00982B6B"/>
    <w:rsid w:val="009C5F5D"/>
    <w:rsid w:val="00A21567"/>
    <w:rsid w:val="00A77006"/>
    <w:rsid w:val="00A950EF"/>
    <w:rsid w:val="00C617B2"/>
    <w:rsid w:val="00CA3C1D"/>
    <w:rsid w:val="00DB2DA1"/>
    <w:rsid w:val="00E57F54"/>
    <w:rsid w:val="00EF2F12"/>
    <w:rsid w:val="00F172B7"/>
    <w:rsid w:val="00F3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B2D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B2DA1"/>
    <w:pPr>
      <w:ind w:left="720"/>
      <w:contextualSpacing/>
    </w:pPr>
  </w:style>
  <w:style w:type="paragraph" w:customStyle="1" w:styleId="c2">
    <w:name w:val="c2"/>
    <w:basedOn w:val="a"/>
    <w:rsid w:val="00DB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B2DA1"/>
  </w:style>
  <w:style w:type="character" w:customStyle="1" w:styleId="c8">
    <w:name w:val="c8"/>
    <w:basedOn w:val="a0"/>
    <w:rsid w:val="00DB2DA1"/>
  </w:style>
  <w:style w:type="table" w:styleId="a6">
    <w:name w:val="Table Grid"/>
    <w:basedOn w:val="a1"/>
    <w:uiPriority w:val="59"/>
    <w:rsid w:val="00DB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DB2DA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61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17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Юзеп</dc:creator>
  <cp:keywords/>
  <dc:description/>
  <cp:lastModifiedBy>Юзеп</cp:lastModifiedBy>
  <cp:revision>16</cp:revision>
  <dcterms:created xsi:type="dcterms:W3CDTF">2012-10-13T10:37:00Z</dcterms:created>
  <dcterms:modified xsi:type="dcterms:W3CDTF">2012-10-15T12:24:00Z</dcterms:modified>
</cp:coreProperties>
</file>